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472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6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sz w:val="32"/>
                <w:szCs w:val="32"/>
              </w:rPr>
              <w:t>Personal information</w:t>
            </w:r>
          </w:p>
        </w:tc>
        <w:tc>
          <w:tcPr>
            <w:tcW w:w="47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drawing>
                <wp:inline distT="0" distB="0" distL="114300" distR="114300">
                  <wp:extent cx="2787650" cy="2787650"/>
                  <wp:effectExtent l="0" t="0" r="1270" b="1270"/>
                  <wp:docPr id="1" name="Изображение 1" descr="CROPPED-Fotograf70ru_1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CROPPED-Fotograf70ru_10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0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Name Surname</w:t>
            </w:r>
          </w:p>
        </w:tc>
        <w:tc>
          <w:tcPr>
            <w:tcW w:w="24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Timur Likhomanov</w:t>
            </w:r>
          </w:p>
        </w:tc>
        <w:tc>
          <w:tcPr>
            <w:tcW w:w="47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sz w:val="24"/>
                <w:szCs w:val="24"/>
              </w:rPr>
              <w:t>Date of birth</w:t>
            </w:r>
          </w:p>
        </w:tc>
        <w:tc>
          <w:tcPr>
            <w:tcW w:w="24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17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December 1998</w:t>
            </w:r>
          </w:p>
        </w:tc>
        <w:tc>
          <w:tcPr>
            <w:tcW w:w="47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  <w:t>Telephone</w:t>
            </w:r>
          </w:p>
        </w:tc>
        <w:tc>
          <w:tcPr>
            <w:tcW w:w="24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  <w:t>+7-963-196-16-03</w:t>
            </w:r>
          </w:p>
        </w:tc>
        <w:tc>
          <w:tcPr>
            <w:tcW w:w="47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65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Frunze Avenue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, apt.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72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, Tomsk, 634061, Russia</w:t>
            </w:r>
          </w:p>
        </w:tc>
        <w:tc>
          <w:tcPr>
            <w:tcW w:w="47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0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Em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ail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instrText xml:space="preserve"> HYPERLINK "mailto:lihomanov.t@inbox.ru" </w:instrTex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lihomanov.t@inbox.ru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end"/>
            </w: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instrText xml:space="preserve"> HYPERLINK "mailto:lihomhack@inbox.ru" </w:instrTex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lihomhack@inbox.ru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instrText xml:space="preserve"> HYPERLINK "lihomanov.t@gmail.com" </w:instrTex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lihomanov.t@gmail.com</w:t>
            </w: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47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  <w:t>Nationality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  <w:t>Tatar</w:t>
            </w:r>
          </w:p>
        </w:tc>
        <w:tc>
          <w:tcPr>
            <w:tcW w:w="4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Marital status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  <w:t>Single</w:t>
            </w:r>
          </w:p>
        </w:tc>
        <w:tc>
          <w:tcPr>
            <w:tcW w:w="4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Web Page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Site: </w:t>
            </w: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instrText xml:space="preserve"> HYPERLINK "https://unitedtimur.github.io/" </w:instrTex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https://unitedtimur.github.io/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end"/>
            </w: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VK: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instrText xml:space="preserve"> HYPERLINK "https://vk.com/unitedtimur" </w:instrTex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Times New Roman" w:cs="Times New Roman"/>
                <w:sz w:val="24"/>
                <w:szCs w:val="24"/>
              </w:rPr>
              <w:t>https://vk.com/unitedtimur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fldChar w:fldCharType="end"/>
            </w: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Facebook: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instrText xml:space="preserve"> HYPERLINK "https://www.facebook.com/unitedtimur" </w:instrTex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https://www.facebook.com/unitedtimur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fldChar w:fldCharType="end"/>
            </w: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GitHub(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u w:val="none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u w:val="none"/>
                <w:lang w:val="en-US"/>
              </w:rPr>
              <w:instrText xml:space="preserve"> HYPERLINK "https://github.com/unitedtimur" </w:instrTex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u w:val="none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https://github.com/unitedtimur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)</w:t>
            </w:r>
          </w:p>
          <w:p>
            <w:pPr>
              <w:spacing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</w:rPr>
      </w:pPr>
    </w:p>
    <w:tbl>
      <w:tblPr>
        <w:tblStyle w:val="8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Over 1 year of software development experience. I have strong knowledge about C, C++.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I was developing a SCADA automation system.Developed cross-platform applications using CMake.</w:t>
            </w:r>
          </w:p>
        </w:tc>
      </w:tr>
    </w:tbl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</w:rPr>
      </w:pPr>
    </w:p>
    <w:tbl>
      <w:tblPr>
        <w:tblStyle w:val="9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  <w:lang w:val="en-US"/>
              </w:rPr>
              <w:t>Objective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Obtain a position utilizing my experience and work in a good team of developers.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br w:type="page"/>
      </w:r>
    </w:p>
    <w:tbl>
      <w:tblPr>
        <w:tblStyle w:val="9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  <w:lang w:val="en-US"/>
              </w:rPr>
              <w:t>Education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Tomsk State University, Institute of Applied Mathematics And Computer Science, department of computer security, b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achelors degree (2017-present).</w:t>
            </w:r>
          </w:p>
        </w:tc>
      </w:tr>
    </w:tbl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</w:p>
    <w:tbl>
      <w:tblPr>
        <w:tblStyle w:val="9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  <w:t>Attributes &amp; 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quickly find a common language with people, since I was brought up by love and kindness on the part of my parents. They taught me how to rationally solve problems.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always take the initiative within the team, try to bring something new, if the solution of the problem allows it.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am also kind and purposeful.</w:t>
            </w:r>
          </w:p>
        </w:tc>
      </w:tr>
    </w:tbl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</w:rPr>
      </w:pPr>
    </w:p>
    <w:tbl>
      <w:tblPr>
        <w:tblStyle w:val="12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3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350" w:type="dxa"/>
            <w:gridSpan w:val="2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  <w:lang w:val="en-US"/>
              </w:rPr>
              <w:t>Professional Experience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51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August 2019 - Present </w:t>
            </w:r>
          </w:p>
        </w:tc>
        <w:tc>
          <w:tcPr>
            <w:tcW w:w="7399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Middle Software development Engineer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Elesy, Tomsk</w:t>
            </w:r>
          </w:p>
        </w:tc>
      </w:tr>
    </w:tbl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</w:rPr>
      </w:pPr>
    </w:p>
    <w:tbl>
      <w:tblPr>
        <w:tblStyle w:val="10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  <w:t>Engineering skills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120" w:line="240" w:lineRule="auto"/>
              <w:ind w:left="720"/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  <w:t>Skill</w:t>
            </w:r>
          </w:p>
        </w:tc>
        <w:tc>
          <w:tcPr>
            <w:tcW w:w="4675" w:type="dxa"/>
          </w:tcPr>
          <w:p>
            <w:pPr>
              <w:spacing w:after="120" w:line="240" w:lineRule="auto"/>
              <w:ind w:left="720"/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C/C++</w:t>
            </w:r>
          </w:p>
        </w:tc>
        <w:tc>
          <w:tcPr>
            <w:tcW w:w="467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have knowledge of software development in programming languages C and C ++ at a high level.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also know how to work with multithreading.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am able to work with template classes.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This is my main area of activity.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I have experience work with windows forms at C++. Extensive experience with the QT Framework.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CMake</w:t>
            </w:r>
          </w:p>
        </w:tc>
        <w:tc>
          <w:tcPr>
            <w:tcW w:w="467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Extensive experience in developing applications for Windows, Ubuntu (18, 20), Astra Linux using CMake.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467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I have experience with Mysql, Oracle Database, PostgreSql.</w:t>
            </w:r>
          </w:p>
        </w:tc>
      </w:tr>
    </w:tbl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</w:rPr>
      </w:pPr>
      <w:bookmarkStart w:id="0" w:name="_gjdgxs" w:colFirst="0" w:colLast="0"/>
      <w:bookmarkEnd w:id="0"/>
    </w:p>
    <w:tbl>
      <w:tblPr>
        <w:tblStyle w:val="11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  <w:t>Trainings &amp; Acknowledgements &amp; Certificates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Trainings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Educational practice inside the university. And also took a course on developing games on a 2D platform for android in a programming language with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C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#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(Name of the company - RE:PUBLIC)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Acknowledgements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Recognition among fellow students. Getting diplomas from the university.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Certificates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Received from the university.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br w:type="page"/>
      </w:r>
    </w:p>
    <w:tbl>
      <w:tblPr>
        <w:tblStyle w:val="12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3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  <w:t>Projects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5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June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 xml:space="preserve">2018 -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August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201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399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 xml:space="preserve">Project Name: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lang w:val="en-US"/>
              </w:rPr>
              <w:t>my personal site.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Brief Description: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esigned business card site.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Responsibilities: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Creator.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Technologies: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html/css/js/php.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GitHub(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instrText xml:space="preserve"> HYPERLINK "https://github.com/unitedtimur/unitedtimur.github.io"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https://github.com/unitedtimur/unitedtimur.github.io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5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October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November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399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 xml:space="preserve">Project Name: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lang w:val="en-US"/>
              </w:rPr>
              <w:t>template dynamic array.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Brief Description: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I used C++ features in OOP. I wrote analog simple stl::vector.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Responsibilities: Creator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Technologies: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C/C++.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GitHub(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instrText xml:space="preserve"> HYPERLINK "https://github.com/unitedtimur/templateDynamicArray"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sz w:val="24"/>
                <w:szCs w:val="24"/>
                <w:lang w:val="en-US"/>
              </w:rPr>
              <w:t>https://github.com/unitedtimur/templateDynamicArray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5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April 2018</w:t>
            </w:r>
          </w:p>
        </w:tc>
        <w:tc>
          <w:tcPr>
            <w:tcW w:w="739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Project Name: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calculater for windows.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Brief Description: Calculator for Windows.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Responsibilities: Creator.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Technologies: Windows Forms in Visual Studio at C++.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GitHub(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instrText xml:space="preserve"> HYPERLINK "https://github.com/unitedtimur/Calculater-C-byUnitedTimur-"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sz w:val="24"/>
                <w:szCs w:val="24"/>
                <w:lang w:val="en-US"/>
              </w:rPr>
              <w:t>https://github.com/unitedtimur/Calculater-C-byUnitedTimur-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5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November 2019</w:t>
            </w:r>
          </w:p>
        </w:tc>
        <w:tc>
          <w:tcPr>
            <w:tcW w:w="739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Project Name: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boolean matrix and boolean vector.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Brief Description: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Ability to work with long arithmetic in the representation of a Boolean vector and a Boolean matrix.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Responsibilities: Creator.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Technologies: BitWise operations in C++.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(Conjunction, disjunction, etc.)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GitHub(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instrText xml:space="preserve"> HYPERLINK "https://github.com/unitedtimur/booleanMatrix"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https://github.com/unitedtimur/booleanMatrix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5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January 2020 - May 2020</w:t>
            </w:r>
          </w:p>
        </w:tc>
        <w:tc>
          <w:tcPr>
            <w:tcW w:w="7399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</w:rPr>
              <w:t>Project Name: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Course work - Development of a graphic cross-platform application “UniGame”.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Brief Description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Responsibilities: Creator.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Technologies: QT (C++).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GitHub(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instrText xml:space="preserve"> HYPERLINK "https://github.com/unitedtimur/unigame"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https://github.com/unitedtimur/unigame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)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br w:type="page"/>
      </w:r>
    </w:p>
    <w:tbl>
      <w:tblPr>
        <w:tblStyle w:val="13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  <w:t>Additional skills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120" w:line="240" w:lineRule="auto"/>
              <w:ind w:left="720"/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  <w:t>Skill</w:t>
            </w:r>
          </w:p>
        </w:tc>
        <w:tc>
          <w:tcPr>
            <w:tcW w:w="4675" w:type="dxa"/>
          </w:tcPr>
          <w:p>
            <w:pPr>
              <w:spacing w:after="120" w:line="240" w:lineRule="auto"/>
              <w:ind w:left="720"/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tabs>
                <w:tab w:val="left" w:pos="2295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PHP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have a theoretical idea with the work in php. I read David Sklyar’s book on working with 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tabs>
                <w:tab w:val="left" w:pos="2295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C#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 have the skills to work with the programming language C #. Does not cause difficulties for training.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tabs>
                <w:tab w:val="left" w:pos="2295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Like a hobby.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tbl>
      <w:tblPr>
        <w:tblStyle w:val="13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  <w:lang w:val="en-US"/>
              </w:rPr>
              <w:t xml:space="preserve">Special </w:t>
            </w: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</w:rPr>
              <w:t>skills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4" w:hRule="atLeast"/>
        </w:trPr>
        <w:tc>
          <w:tcPr>
            <w:tcW w:w="9350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Native Russian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English (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Intermediate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sz w:val="24"/>
                <w:szCs w:val="24"/>
              </w:rPr>
              <w:t>Working knowledge of German (Basic knowledge)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sz w:val="24"/>
                <w:szCs w:val="24"/>
              </w:rPr>
              <w:t>Driving License (Category B)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sz w:val="24"/>
                <w:szCs w:val="24"/>
              </w:rPr>
              <w:t>Computer literacy (Microsoft Office, Outlook Express</w:t>
            </w:r>
            <w:r>
              <w:rPr>
                <w:rFonts w:hint="default" w:ascii="Times New Roman" w:hAnsi="Times New Roman" w:eastAsia="sans-serif" w:cs="Times New Roman"/>
                <w:sz w:val="24"/>
                <w:szCs w:val="24"/>
                <w:lang w:val="en-US"/>
              </w:rPr>
              <w:t>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sz w:val="24"/>
                <w:szCs w:val="24"/>
              </w:rPr>
              <w:t xml:space="preserve">Hobbies: foreign languages, </w:t>
            </w:r>
            <w:r>
              <w:rPr>
                <w:rFonts w:hint="default" w:ascii="Times New Roman" w:hAnsi="Times New Roman" w:eastAsia="sans-serif" w:cs="Times New Roman"/>
                <w:sz w:val="24"/>
                <w:szCs w:val="24"/>
                <w:lang w:val="en-US"/>
              </w:rPr>
              <w:t>travels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A7276"/>
    <w:multiLevelType w:val="singleLevel"/>
    <w:tmpl w:val="5E8A72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66D47"/>
    <w:rsid w:val="0B744ADB"/>
    <w:rsid w:val="0C19219F"/>
    <w:rsid w:val="102329C6"/>
    <w:rsid w:val="10466D47"/>
    <w:rsid w:val="1426037A"/>
    <w:rsid w:val="19C74C06"/>
    <w:rsid w:val="1A9F3189"/>
    <w:rsid w:val="1B751566"/>
    <w:rsid w:val="1BEB6680"/>
    <w:rsid w:val="1C112ED7"/>
    <w:rsid w:val="1C1E41EB"/>
    <w:rsid w:val="22572581"/>
    <w:rsid w:val="23D54D09"/>
    <w:rsid w:val="23F27A16"/>
    <w:rsid w:val="241F084F"/>
    <w:rsid w:val="25FC40C2"/>
    <w:rsid w:val="27B72179"/>
    <w:rsid w:val="2CFD037B"/>
    <w:rsid w:val="2E02573E"/>
    <w:rsid w:val="30B531DE"/>
    <w:rsid w:val="31875AF1"/>
    <w:rsid w:val="375D3D96"/>
    <w:rsid w:val="381F2B1B"/>
    <w:rsid w:val="3B167427"/>
    <w:rsid w:val="3D737A0F"/>
    <w:rsid w:val="4BD50F63"/>
    <w:rsid w:val="52766BD2"/>
    <w:rsid w:val="573352DD"/>
    <w:rsid w:val="59164015"/>
    <w:rsid w:val="59943ABC"/>
    <w:rsid w:val="5B3803EE"/>
    <w:rsid w:val="69432FCE"/>
    <w:rsid w:val="7CE72F5F"/>
    <w:rsid w:val="7F9D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_Style 21"/>
    <w:basedOn w:val="6"/>
    <w:qFormat/>
    <w:uiPriority w:val="0"/>
    <w:pPr>
      <w:spacing w:after="0" w:line="240" w:lineRule="auto"/>
    </w:pPr>
  </w:style>
  <w:style w:type="table" w:customStyle="1" w:styleId="9">
    <w:name w:val="_Style 22"/>
    <w:basedOn w:val="6"/>
    <w:uiPriority w:val="0"/>
    <w:pPr>
      <w:spacing w:after="0" w:line="240" w:lineRule="auto"/>
    </w:pPr>
  </w:style>
  <w:style w:type="table" w:customStyle="1" w:styleId="10">
    <w:name w:val="_Style 24"/>
    <w:basedOn w:val="6"/>
    <w:uiPriority w:val="0"/>
    <w:pPr>
      <w:spacing w:after="0" w:line="240" w:lineRule="auto"/>
    </w:pPr>
  </w:style>
  <w:style w:type="table" w:customStyle="1" w:styleId="11">
    <w:name w:val="_Style 25"/>
    <w:basedOn w:val="6"/>
    <w:qFormat/>
    <w:uiPriority w:val="0"/>
    <w:pPr>
      <w:spacing w:after="0" w:line="240" w:lineRule="auto"/>
    </w:pPr>
  </w:style>
  <w:style w:type="table" w:customStyle="1" w:styleId="12">
    <w:name w:val="_Style 26"/>
    <w:basedOn w:val="6"/>
    <w:qFormat/>
    <w:uiPriority w:val="0"/>
    <w:pPr>
      <w:spacing w:after="0" w:line="240" w:lineRule="auto"/>
    </w:pPr>
  </w:style>
  <w:style w:type="table" w:customStyle="1" w:styleId="13">
    <w:name w:val="_Style 27"/>
    <w:basedOn w:val="6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2020-06-09T15:34:00Z</dcterms:created>
  <dc:creator>unitedtimur</dc:creator>
  <cp:lastModifiedBy>Timur Likhomanov</cp:lastModifiedBy>
  <dcterms:modified xsi:type="dcterms:W3CDTF">2020-06-09T17:19:42Z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