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aroomo-需求总纲给接手-ai-的完整交接"/>
    <w:p>
      <w:pPr>
        <w:pStyle w:val="Heading1"/>
      </w:pPr>
      <w:r>
        <w:t xml:space="preserve">Aroomo 需求总纲（给接手 AI 的完整交接）</w:t>
      </w:r>
    </w:p>
    <w:p>
      <w:pPr>
        <w:pStyle w:val="BlockText"/>
      </w:pPr>
      <w:r>
        <w:t xml:space="preserve">版本：v2，2026-10-26，由「原 Hark」根据与用户 Roman 自 2026-10-12 起的全部对话整理。</w:t>
      </w:r>
      <w:r>
        <w:t xml:space="preserve"> </w:t>
      </w:r>
      <w:r>
        <w:t xml:space="preserve">读者：任何接手的 AI（网页端智能体、编程智能体、其他 Hark）。</w:t>
      </w:r>
      <w:r>
        <w:t xml:space="preserve"> </w:t>
      </w:r>
      <w:r>
        <w:t xml:space="preserve">你的任务：读懂这个项目</w:t>
      </w:r>
      <w:r>
        <w:rPr>
          <w:b/>
          <w:bCs/>
        </w:rPr>
        <w:t xml:space="preserve">要解决什么问题、用户要什么功能</w:t>
      </w:r>
      <w:r>
        <w:t xml:space="preserve">，然后给用户一份</w:t>
      </w:r>
      <w:r>
        <w:rPr>
          <w:b/>
          <w:bCs/>
        </w:rPr>
        <w:t xml:space="preserve">具体、可落地的方案</w:t>
      </w:r>
      <w:r>
        <w:t xml:space="preserve">：架构、功能清单、界面布局（必须借鉴现有产品）、参考哪些开源项目、分几期做、每期怎么验收。</w:t>
      </w:r>
      <w:r>
        <w:t xml:space="preserve"> </w:t>
      </w:r>
      <w:r>
        <w:t xml:space="preserve">配套附录 A《现有功能逐项说明与设计缘由》（文件 01-Existing-Features-and-Rationale）：现网每个板块、设置项、按钮是什么、为什么有、现状问题，请逐项评估是否合理、有无更好设计。</w:t>
      </w:r>
      <w:r>
        <w:t xml:space="preserve"> </w:t>
      </w:r>
      <w:r>
        <w:t xml:space="preserve">本文只讲</w:t>
      </w:r>
      <w:r>
        <w:rPr>
          <w:b/>
          <w:bCs/>
        </w:rPr>
        <w:t xml:space="preserve">需求和已同意的建议</w:t>
      </w:r>
      <w:r>
        <w:t xml:space="preserve">。旧版界面（chat.pcmanai.com 现网）设计效果不理想，</w:t>
      </w:r>
      <w:r>
        <w:rPr>
          <w:b/>
          <w:bCs/>
        </w:rPr>
        <w:t xml:space="preserve">不要把旧界面当参考</w:t>
      </w:r>
      <w:r>
        <w:t xml:space="preserve">；旧代码只在“保留用户已填数据”和“看已实现的后端逻辑”时有用。</w:t>
      </w:r>
    </w:p>
    <w:p>
      <w:r>
        <w:pict>
          <v:rect style="width:0;height:1.5pt" o:hralign="center" o:hrstd="t" o:hr="t"/>
        </w:pict>
      </w:r>
    </w:p>
    <w:bookmarkStart w:id="20" w:name="优先级总原则用户原话排序"/>
    <w:p>
      <w:pPr>
        <w:pStyle w:val="Heading2"/>
      </w:pPr>
      <w:r>
        <w:t xml:space="preserve">0. 优先级总原则（用户原话排序）</w:t>
      </w:r>
    </w:p>
    <w:p>
      <w:pPr>
        <w:pStyle w:val="FirstParagraph"/>
      </w:pPr>
      <w:r>
        <w:rPr>
          <w:b/>
          <w:bCs/>
        </w:rPr>
        <w:t xml:space="preserve">用户需求实现 = AI 延伸出的必要安全/创新功能 ＞ 最好的界面效果 ＞ 用户提到的具体界面要求</w:t>
      </w:r>
    </w:p>
    <w:p>
      <w:pPr>
        <w:pStyle w:val="BodyText"/>
      </w:pPr>
      <w:r>
        <w:t xml:space="preserve">也就是说：功能先做对；你作为 AI 发现的必要安全措施和创新功能和用户需求同等重要；界面要做到最好，用户自己说的界面细节放在最后（如果有更好的做法可以超越）。</w:t>
      </w:r>
    </w:p>
    <w:p>
      <w:r>
        <w:pict>
          <v:rect style="width:0;height:1.5pt" o:hralign="center" o:hrstd="t" o:hr="t"/>
        </w:pict>
      </w:r>
    </w:p>
    <w:bookmarkEnd w:id="20"/>
    <w:bookmarkStart w:id="21" w:name="一句话定位"/>
    <w:p>
      <w:pPr>
        <w:pStyle w:val="Heading2"/>
      </w:pPr>
      <w:r>
        <w:t xml:space="preserve">1. 一句话定位</w:t>
      </w:r>
    </w:p>
    <w:p>
      <w:pPr>
        <w:pStyle w:val="FirstParagraph"/>
      </w:pPr>
      <w:r>
        <w:rPr>
          <w:b/>
          <w:bCs/>
        </w:rPr>
        <w:t xml:space="preserve">Aroomo = 一个 24 小时在线的“AI 公司”</w:t>
      </w:r>
      <w:r>
        <w:t xml:space="preserve">：把用户散落在各处、能免费用到的所有 AI（官方 API、免费试用、公益站/中转站、网页版、智能体、本地部署模型）收拢成“AI 成员”；用户提需求，负责人派活，成员分工、互相审核，</w:t>
      </w:r>
      <w:r>
        <w:rPr>
          <w:b/>
          <w:bCs/>
        </w:rPr>
        <w:t xml:space="preserve">过程对用户透明可查</w:t>
      </w:r>
      <w:r>
        <w:t xml:space="preserve">；同时提供一个统一的“收藏/资源库”，接住用户每天吸收的大量信息，并让所有 AI 成员共享读取；后台有专职 AI 员工自动找资源、注册、签到、整理。</w:t>
      </w:r>
    </w:p>
    <w:p>
      <w:r>
        <w:pict>
          <v:rect style="width:0;height:1.5pt" o:hralign="center" o:hrstd="t" o:hr="t"/>
        </w:pict>
      </w:r>
    </w:p>
    <w:bookmarkEnd w:id="21"/>
    <w:bookmarkStart w:id="22" w:name="它在解决什么问题痛点"/>
    <w:p>
      <w:pPr>
        <w:pStyle w:val="Heading2"/>
      </w:pPr>
      <w:r>
        <w:t xml:space="preserve">2. 它在解决什么问题（痛点）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资源零散且不稳定</w:t>
      </w:r>
      <w:r>
        <w:t xml:space="preserve">：这里一个免费试用，那里一个公益站，几个官方 API，几个本地模型，几个网页版/智能体。额度不同、随时失效、能力各有长短。用户现在得自己记住谁能用、谁擅长什么、谁额度快用完——</w:t>
      </w:r>
      <w:r>
        <w:rPr>
          <w:b/>
          <w:bCs/>
        </w:rPr>
        <w:t xml:space="preserve">等于在替 AI 打工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信息看过就散</w:t>
      </w:r>
      <w:r>
        <w:t xml:space="preserve">：用户每天吸收大量信息（新工具、新资源、赚钱思路、值得看的帖子），没有统一去处。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在某一个 AI 里整理资源会烧它的额度，别的 AI 还看不到</w:t>
      </w:r>
      <w:r>
        <w:t xml:space="preserve">，要复用得手写交接提示词，非常麻烦。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看不到 AI 之间怎么协作</w:t>
      </w:r>
      <w:r>
        <w:t xml:space="preserve">：主负责人派活、让其他模型审核时，用户看不到他们怎么沟通、谁提了什么意见、最后采纳了什么。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单个智能体额度用完就卡壳</w:t>
      </w:r>
      <w:r>
        <w:t xml:space="preserve">：需要能随时换一个智能体（如换另一个 Hark 账号、Muse、Poke）接手负责人，并且它能立刻理解整个项目。</w:t>
      </w:r>
    </w:p>
    <w:p>
      <w:pPr>
        <w:pStyle w:val="FirstParagraph"/>
      </w:pPr>
      <w:r>
        <w:rPr>
          <w:b/>
          <w:bCs/>
        </w:rPr>
        <w:t xml:space="preserve">所以真正的价值是两件事：</w:t>
      </w:r>
      <w:r>
        <w:t xml:space="preserve"> </w:t>
      </w:r>
      <w:r>
        <w:t xml:space="preserve">- 把零散、易失效的 AI 资源变成</w:t>
      </w:r>
      <w:r>
        <w:rPr>
          <w:b/>
          <w:bCs/>
        </w:rPr>
        <w:t xml:space="preserve">稳定、随叫随到的“能力”</w:t>
      </w:r>
      <w:r>
        <w:t xml:space="preserve">——用户不需要知道背后是哪个 Key、哪个站点，只需要知道“这件事有人能干”。</w:t>
      </w:r>
      <w:r>
        <w:t xml:space="preserve"> </w:t>
      </w:r>
      <w:r>
        <w:t xml:space="preserve">- 把用户吸收的信息变成</w:t>
      </w:r>
      <w:r>
        <w:rPr>
          <w:b/>
          <w:bCs/>
        </w:rPr>
        <w:t xml:space="preserve">能拿来用的资产</w:t>
      </w:r>
      <w:r>
        <w:t xml:space="preserve">——收进来会被整理，会被拿去和 AI 讨论，最后变成行动。</w:t>
      </w:r>
    </w:p>
    <w:p>
      <w:r>
        <w:pict>
          <v:rect style="width:0;height:1.5pt" o:hralign="center" o:hrstd="t" o:hr="t"/>
        </w:pict>
      </w:r>
    </w:p>
    <w:bookmarkEnd w:id="22"/>
    <w:bookmarkStart w:id="34" w:name="核心功能需求逐条按用户原话整理"/>
    <w:p>
      <w:pPr>
        <w:pStyle w:val="Heading2"/>
      </w:pPr>
      <w:r>
        <w:t xml:space="preserve">3. 核心功能需求（逐条，按用户原话整理）</w:t>
      </w:r>
    </w:p>
    <w:bookmarkStart w:id="23" w:name="协作透明-ai-成员群聊"/>
    <w:p>
      <w:pPr>
        <w:pStyle w:val="Heading3"/>
      </w:pPr>
      <w:r>
        <w:t xml:space="preserve">3.1 协作透明 → AI 成员群聊</w:t>
      </w:r>
    </w:p>
    <w:p>
      <w:pPr>
        <w:pStyle w:val="Compact"/>
        <w:numPr>
          <w:ilvl w:val="0"/>
          <w:numId w:val="1002"/>
        </w:numPr>
      </w:pPr>
      <w:r>
        <w:t xml:space="preserve">主负责人派活、其他模型审核时，</w:t>
      </w:r>
      <w:r>
        <w:rPr>
          <w:b/>
          <w:bCs/>
        </w:rPr>
        <w:t xml:space="preserve">必须有地方让用户看到</w:t>
      </w:r>
      <w:r>
        <w:t xml:space="preserve">：他们之间怎么沟通、每个模型发表了什么意见、最终采纳了哪些、为什么。</w:t>
      </w:r>
    </w:p>
    <w:p>
      <w:pPr>
        <w:pStyle w:val="Compact"/>
        <w:numPr>
          <w:ilvl w:val="0"/>
          <w:numId w:val="1002"/>
        </w:numPr>
      </w:pPr>
      <w:r>
        <w:t xml:space="preserve">由此延伸出</w:t>
      </w:r>
      <w:r>
        <w:rPr>
          <w:b/>
          <w:bCs/>
        </w:rPr>
        <w:t xml:space="preserve">群聊</w:t>
      </w:r>
      <w:r>
        <w:t xml:space="preserve">：任何形式的 AI 都能变成成员加入讨论（API 模型、智能体、网页版、本地模型）。</w:t>
      </w:r>
    </w:p>
    <w:p>
      <w:pPr>
        <w:pStyle w:val="Compact"/>
        <w:numPr>
          <w:ilvl w:val="0"/>
          <w:numId w:val="1002"/>
        </w:numPr>
      </w:pPr>
      <w:r>
        <w:t xml:space="preserve">用户自己也是群成员，可以随时发言。用户发消息不消耗任何模型额度。</w:t>
      </w:r>
    </w:p>
    <w:p>
      <w:pPr>
        <w:pStyle w:val="Compact"/>
        <w:numPr>
          <w:ilvl w:val="0"/>
          <w:numId w:val="1002"/>
        </w:numPr>
      </w:pPr>
      <w:r>
        <w:t xml:space="preserve">两种对话模式：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用户主持</w:t>
      </w:r>
      <w:r>
        <w:t xml:space="preserve">：用户自己 @ 某个/某些成员回答，或</w:t>
      </w:r>
      <w:r>
        <w:t xml:space="preserve"> </w:t>
      </w:r>
      <w:r>
        <w:t xml:space="preserve">@所有人</w:t>
      </w:r>
      <w:r>
        <w:t xml:space="preserve">；系统也可以根据用户说的话</w:t>
      </w:r>
      <w:r>
        <w:rPr>
          <w:b/>
          <w:bCs/>
        </w:rPr>
        <w:t xml:space="preserve">推荐</w:t>
      </w:r>
      <w:r>
        <w:t xml:space="preserve">该 @ 谁。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负责人托管</w:t>
      </w:r>
      <w:r>
        <w:t xml:space="preserve">：负责人代替用户分工、派给合适的成员回复。</w:t>
      </w:r>
    </w:p>
    <w:p>
      <w:pPr>
        <w:pStyle w:val="Compact"/>
        <w:numPr>
          <w:ilvl w:val="0"/>
          <w:numId w:val="1002"/>
        </w:numPr>
      </w:pPr>
      <w:r>
        <w:t xml:space="preserve">新建项目时</w:t>
      </w:r>
      <w:r>
        <w:rPr>
          <w:b/>
          <w:bCs/>
        </w:rPr>
        <w:t xml:space="preserve">不强制选成员</w:t>
      </w:r>
      <w:r>
        <w:t xml:space="preserve">：有“快速建项目”，默认所有成员都在，实际提需求时再由用户或负责人点名。也可以手动勾选成员，或让负责人按能力推荐。</w:t>
      </w:r>
    </w:p>
    <w:p>
      <w:pPr>
        <w:pStyle w:val="Compact"/>
        <w:numPr>
          <w:ilvl w:val="0"/>
          <w:numId w:val="1002"/>
        </w:numPr>
      </w:pPr>
      <w:r>
        <w:t xml:space="preserve">协作过程默认可以</w:t>
      </w:r>
      <w:r>
        <w:rPr>
          <w:b/>
          <w:bCs/>
        </w:rPr>
        <w:t xml:space="preserve">折叠</w:t>
      </w:r>
      <w:r>
        <w:t xml:space="preserve">，想看再展开（这是已同意的建议，见 §6）。</w:t>
      </w:r>
    </w:p>
    <w:bookmarkEnd w:id="23"/>
    <w:bookmarkStart w:id="24" w:name="收藏-资源库信息入口"/>
    <w:p>
      <w:pPr>
        <w:pStyle w:val="Heading3"/>
      </w:pPr>
      <w:r>
        <w:t xml:space="preserve">3.2 收藏 / 资源库（信息入口）</w:t>
      </w:r>
    </w:p>
    <w:p>
      <w:pPr>
        <w:pStyle w:val="Compact"/>
        <w:numPr>
          <w:ilvl w:val="0"/>
          <w:numId w:val="1004"/>
        </w:numPr>
      </w:pPr>
      <w:r>
        <w:t xml:space="preserve">用户每天收到的各种东西都能</w:t>
      </w:r>
      <w:r>
        <w:rPr>
          <w:b/>
          <w:bCs/>
        </w:rPr>
        <w:t xml:space="preserve">随手丢进来，不用自己分类</w:t>
      </w:r>
      <w:r>
        <w:t xml:space="preserve">：链接、帖子、文件、文字。</w:t>
      </w:r>
    </w:p>
    <w:p>
      <w:pPr>
        <w:pStyle w:val="Compact"/>
        <w:numPr>
          <w:ilvl w:val="0"/>
          <w:numId w:val="1004"/>
        </w:numPr>
      </w:pPr>
      <w:r>
        <w:t xml:space="preserve">内容类型多样：</w:t>
      </w:r>
    </w:p>
    <w:p>
      <w:pPr>
        <w:pStyle w:val="Compact"/>
        <w:numPr>
          <w:ilvl w:val="1"/>
          <w:numId w:val="1005"/>
        </w:numPr>
      </w:pPr>
      <w:r>
        <w:t xml:space="preserve">工具（可被调用：API、显卡/算力、电话号码、沙盒、TTS 配音如 Fish Audio、临时邮箱、代理节点等）</w:t>
      </w:r>
    </w:p>
    <w:p>
      <w:pPr>
        <w:pStyle w:val="Compact"/>
        <w:numPr>
          <w:ilvl w:val="1"/>
          <w:numId w:val="1005"/>
        </w:numPr>
      </w:pPr>
      <w:r>
        <w:t xml:space="preserve">素材（音效、配音音色、视频样片、图片/风格参考）</w:t>
      </w:r>
    </w:p>
    <w:p>
      <w:pPr>
        <w:pStyle w:val="Compact"/>
        <w:numPr>
          <w:ilvl w:val="1"/>
          <w:numId w:val="1005"/>
        </w:numPr>
      </w:pPr>
      <w:r>
        <w:t xml:space="preserve">参考（提示词库、UI 组件站、网页设计参考）</w:t>
      </w:r>
    </w:p>
    <w:p>
      <w:pPr>
        <w:pStyle w:val="Compact"/>
        <w:numPr>
          <w:ilvl w:val="1"/>
          <w:numId w:val="1005"/>
        </w:numPr>
      </w:pPr>
      <w:r>
        <w:t xml:space="preserve">方法（技能 SKILL、工作流、做法指南）</w:t>
      </w:r>
    </w:p>
    <w:p>
      <w:pPr>
        <w:pStyle w:val="Compact"/>
        <w:numPr>
          <w:ilvl w:val="1"/>
          <w:numId w:val="1005"/>
        </w:numPr>
      </w:pPr>
      <w:r>
        <w:t xml:space="preserve">学习类网站、哪些网站能免费试用哪个模型到什么时候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所有 AI 成员都能读取</w:t>
      </w:r>
      <w:r>
        <w:t xml:space="preserve">（对外开 API / MCP），规则：成员开工前</w:t>
      </w:r>
      <w:r>
        <w:rPr>
          <w:b/>
          <w:bCs/>
        </w:rPr>
        <w:t xml:space="preserve">先查资源库</w:t>
      </w:r>
      <w:r>
        <w:t xml:space="preserve">，有现成的直接用，没有再上网搜，搜到的好东西回填。</w:t>
      </w:r>
    </w:p>
    <w:p>
      <w:pPr>
        <w:pStyle w:val="Compact"/>
        <w:numPr>
          <w:ilvl w:val="0"/>
          <w:numId w:val="1004"/>
        </w:numPr>
      </w:pPr>
      <w:r>
        <w:t xml:space="preserve">收藏</w:t>
      </w:r>
      <w:r>
        <w:rPr>
          <w:b/>
          <w:bCs/>
        </w:rPr>
        <w:t xml:space="preserve">不是终点</w:t>
      </w:r>
      <w:r>
        <w:t xml:space="preserve">：每条收藏可以一键拿去和 AI 讨论；资源线索能直接变成新成员或新工具（已同意的建议）。</w:t>
      </w:r>
    </w:p>
    <w:p>
      <w:pPr>
        <w:pStyle w:val="Compact"/>
        <w:numPr>
          <w:ilvl w:val="0"/>
          <w:numId w:val="1004"/>
        </w:numPr>
      </w:pPr>
      <w:r>
        <w:t xml:space="preserve">用户在</w:t>
      </w:r>
      <w:r>
        <w:rPr>
          <w:b/>
          <w:bCs/>
        </w:rPr>
        <w:t xml:space="preserve">外部智能体 App 里</w:t>
      </w:r>
      <w:r>
        <w:t xml:space="preserve">（比如在 Muse、另一个 Hark 里）直接发链接给主负责人，也要能同步进资源库（已实现过：主负责人代收资源 submit_resource，未指定用途就默认入库，只回一句“已收进资源库”，不追问）。</w:t>
      </w:r>
    </w:p>
    <w:bookmarkEnd w:id="24"/>
    <w:bookmarkStart w:id="25" w:name="点子库赚钱点子"/>
    <w:p>
      <w:pPr>
        <w:pStyle w:val="Heading3"/>
      </w:pPr>
      <w:r>
        <w:t xml:space="preserve">3.3 点子库（赚钱点子）</w:t>
      </w:r>
    </w:p>
    <w:p>
      <w:pPr>
        <w:pStyle w:val="Compact"/>
        <w:numPr>
          <w:ilvl w:val="0"/>
          <w:numId w:val="1006"/>
        </w:numPr>
      </w:pPr>
      <w:r>
        <w:t xml:space="preserve">单独一个“点子”存档：用户的赚钱思路、兴趣、想法，包括当时怎么想的、打算做成什么形式、达到什么效果。</w:t>
      </w:r>
    </w:p>
    <w:p>
      <w:pPr>
        <w:pStyle w:val="Compact"/>
        <w:numPr>
          <w:ilvl w:val="0"/>
          <w:numId w:val="1006"/>
        </w:numPr>
      </w:pPr>
      <w:r>
        <w:t xml:space="preserve">状态标签：</w:t>
      </w:r>
      <w:r>
        <w:rPr>
          <w:b/>
          <w:bCs/>
        </w:rPr>
        <w:t xml:space="preserve">正在做 / 暂时收藏 / 已放弃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点子和项目分开：新建项目时可以关联一个点子，关联后</w:t>
      </w:r>
      <w:r>
        <w:rPr>
          <w:b/>
          <w:bCs/>
        </w:rPr>
        <w:t xml:space="preserve">所有成员都共享这个点子的背景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用户在其他负责人那里聊到的点子，也要能汇总进来。</w:t>
      </w:r>
    </w:p>
    <w:bookmarkEnd w:id="25"/>
    <w:bookmarkStart w:id="26" w:name="ai-成员模型通讯录"/>
    <w:p>
      <w:pPr>
        <w:pStyle w:val="Heading3"/>
      </w:pPr>
      <w:r>
        <w:t xml:space="preserve">3.4 AI 成员（模型通讯录）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以模型为单位</w:t>
      </w:r>
      <w:r>
        <w:t xml:space="preserve">招人，不以平台为单位。不管它来自网页、API、中转站、公益站、免费试用还是本地显卡。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一个模型一张卡</w:t>
      </w:r>
      <w:r>
        <w:t xml:space="preserve">；同一模型的多个渠道是它的</w:t>
      </w:r>
      <w:r>
        <w:rPr>
          <w:b/>
          <w:bCs/>
        </w:rPr>
        <w:t xml:space="preserve">“</w:t>
      </w:r>
      <w:r>
        <w:rPr>
          <w:b/>
          <w:bCs/>
        </w:rPr>
        <w:t xml:space="preserve">来源</w:t>
      </w:r>
      <w:r>
        <w:rPr>
          <w:b/>
          <w:bCs/>
        </w:rPr>
        <w:t xml:space="preserve">”</w:t>
      </w:r>
      <w:r>
        <w:t xml:space="preserve">（例如多个中转站都有 gpt-image），来源可以</w:t>
      </w:r>
      <w:r>
        <w:rPr>
          <w:b/>
          <w:bCs/>
        </w:rPr>
        <w:t xml:space="preserve">轮换</w:t>
      </w:r>
      <w:r>
        <w:t xml:space="preserve">，一个用完自动换下一个。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名字用英文原名</w:t>
      </w:r>
      <w:r>
        <w:t xml:space="preserve">（如 gpt-oss-120b、Gemini 2.5 Flash），方便认出是哪个模型；群里显示为</w:t>
      </w:r>
      <w:r>
        <w:t xml:space="preserve"> </w:t>
      </w:r>
      <w:r>
        <w:rPr>
          <w:rStyle w:val="VerbatimChar"/>
        </w:rPr>
        <w:t xml:space="preserve">模型名（负责人给的角色）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能力分类</w:t>
      </w:r>
      <w:r>
        <w:t xml:space="preserve">：生图、文本、长文本、生视频、多模态、（语音、代码、推理等）。</w:t>
      </w:r>
      <w:r>
        <w:rPr>
          <w:b/>
          <w:bCs/>
        </w:rPr>
        <w:t xml:space="preserve">一个模型能力达到就可以出现在多个分类里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用户可以按能力 @（比如</w:t>
      </w:r>
      <w:r>
        <w:t xml:space="preserve"> </w:t>
      </w:r>
      <w:r>
        <w:t xml:space="preserve">@生图</w:t>
      </w:r>
      <w:r>
        <w:t xml:space="preserve">），由负责人挑一个当前能用的去干（已同意的建议）。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招人宗旨</w:t>
      </w:r>
      <w:r>
        <w:t xml:space="preserve">：为每个模型找到适合它的岗位，哪怕作用很小也招；只有什么都干不好的才不招。标签</w:t>
      </w:r>
      <w:r>
        <w:rPr>
          <w:b/>
          <w:bCs/>
        </w:rPr>
        <w:t xml:space="preserve">以实际效果为准</w:t>
      </w:r>
      <w:r>
        <w:t xml:space="preserve">：入职时按社区评价给初始标签（附来源），之后通过项目互评 + 用户打分 + 实测持续更新“擅长 / 不擅长”。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生图/生视频/语音等专用模型不能当负责人</w:t>
      </w:r>
      <w:r>
        <w:t xml:space="preserve">。负责人必须能文字对话、上下文足够、支持工具调用（已实现过的规则：后端唯一判定，前端从服务端拉候选名单）。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新增平台/Key 时自动同步模型列表</w:t>
      </w:r>
      <w:r>
        <w:t xml:space="preserve">（读 /v1/models），已有模型只补一个来源，新模型进候选池，设置负责人时的候选列表实时同步。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成员 vs 工具</w:t>
      </w:r>
      <w:r>
        <w:t xml:space="preserve">：判断标准是“它是调用方还是被调用方”。会思考、会干活的是成员；显卡、电话号码、沙盒、代理节点、Cloudflare 上的算力平台这类只能被调用的是工具，放资源库。显卡上跑的模型才是成员。Cloudflare Workers AI 这类“调用模型的接口”算模型来源，不算算力。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网页型成员</w:t>
      </w:r>
      <w:r>
        <w:t xml:space="preserve">（没有 API、只能在官网/客户端里聊的，比如每天签到才能用的）：也是成员，由有浏览器的执行者（远程浏览器 / 用户电脑上的桌面桥接）代发消息、取回回复。要想清楚怎么让它知道群聊上下文、怎么代发转发。</w:t>
      </w:r>
    </w:p>
    <w:p>
      <w:pPr>
        <w:pStyle w:val="Compact"/>
        <w:numPr>
          <w:ilvl w:val="0"/>
          <w:numId w:val="1007"/>
        </w:numPr>
      </w:pPr>
      <w:r>
        <w:t xml:space="preserve">外部智能体接入方式：Poke（API）、同一内网/Tailscale 的智能体（CCCC、OpenCode、Claude Code 等）、Webhook、Telegram Bot、网页代发。</w:t>
      </w:r>
    </w:p>
    <w:bookmarkEnd w:id="26"/>
    <w:bookmarkStart w:id="27" w:name="头像与额度圆环用户唯一坚持保留的视觉要素"/>
    <w:p>
      <w:pPr>
        <w:pStyle w:val="Heading3"/>
      </w:pPr>
      <w:r>
        <w:t xml:space="preserve">3.5 头像与额度圆环（用户唯一坚持保留的视觉要素）</w:t>
      </w:r>
    </w:p>
    <w:p>
      <w:pPr>
        <w:pStyle w:val="Compact"/>
        <w:numPr>
          <w:ilvl w:val="0"/>
          <w:numId w:val="1008"/>
        </w:numPr>
      </w:pPr>
      <w:r>
        <w:t xml:space="preserve">每个成员一个品牌头像（Logo 或抽象吉祥物）。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头像外一圈额度圆环</w:t>
      </w:r>
      <w:r>
        <w:t xml:space="preserve">（像电量），</w:t>
      </w:r>
      <w:r>
        <w:rPr>
          <w:b/>
          <w:bCs/>
        </w:rPr>
        <w:t xml:space="preserve">必须保留，不可退让</w:t>
      </w:r>
      <w:r>
        <w:t xml:space="preserve">。头像和圆环之间留一圈细缝让圆环更醒目。</w:t>
      </w:r>
    </w:p>
    <w:p>
      <w:pPr>
        <w:pStyle w:val="Compact"/>
        <w:numPr>
          <w:ilvl w:val="0"/>
          <w:numId w:val="1008"/>
        </w:numPr>
      </w:pPr>
      <w:r>
        <w:t xml:space="preserve">在线 = 彩色头像，离线 = 黑白头像（替代红绿点）。</w:t>
      </w:r>
    </w:p>
    <w:p>
      <w:pPr>
        <w:pStyle w:val="Compact"/>
        <w:numPr>
          <w:ilvl w:val="0"/>
          <w:numId w:val="1008"/>
        </w:numPr>
      </w:pPr>
      <w:r>
        <w:t xml:space="preserve">能实查额度就实查，查不到按公开免费额度推算。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用户只看圆环</w:t>
      </w:r>
      <w:r>
        <w:t xml:space="preserve">，不关心速率、冷启动、周期等细节（见 §3.7）。</w:t>
      </w:r>
    </w:p>
    <w:bookmarkEnd w:id="27"/>
    <w:bookmarkStart w:id="28" w:name="负责人体系"/>
    <w:p>
      <w:pPr>
        <w:pStyle w:val="Heading3"/>
      </w:pPr>
      <w:r>
        <w:t xml:space="preserve">3.6 负责人体系</w:t>
      </w:r>
    </w:p>
    <w:p>
      <w:pPr>
        <w:pStyle w:val="Compact"/>
        <w:numPr>
          <w:ilvl w:val="0"/>
          <w:numId w:val="1009"/>
        </w:numPr>
      </w:pPr>
      <w:r>
        <w:t xml:space="preserve">负责人不只是 Hark，</w:t>
      </w:r>
      <w:r>
        <w:rPr>
          <w:b/>
          <w:bCs/>
        </w:rPr>
        <w:t xml:space="preserve">任何智能体都能当主负责人</w:t>
      </w:r>
      <w:r>
        <w:t xml:space="preserve">。设置里有</w:t>
      </w:r>
      <w:r>
        <w:rPr>
          <w:b/>
          <w:bCs/>
        </w:rPr>
        <w:t xml:space="preserve">主负责人 + 副负责人</w:t>
      </w:r>
      <w:r>
        <w:t xml:space="preserve">（备用）。</w:t>
      </w:r>
    </w:p>
    <w:p>
      <w:pPr>
        <w:pStyle w:val="Compact"/>
        <w:numPr>
          <w:ilvl w:val="0"/>
          <w:numId w:val="1009"/>
        </w:numPr>
      </w:pPr>
      <w:r>
        <w:t xml:space="preserve">两种接入方式，可混搭：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 内置大脑</w:t>
      </w:r>
      <w:r>
        <w:t xml:space="preserve">：从当前所有合格的可用模型里选一个当负责人。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B 配对码</w:t>
      </w:r>
      <w:r>
        <w:t xml:space="preserve">：任何能发 HTTPS 请求的外部智能体（另一个 Hark 账号、Muse、Poke 等没有 API 的智能体）用配对码接入，之后用户</w:t>
      </w:r>
      <w:r>
        <w:rPr>
          <w:b/>
          <w:bCs/>
        </w:rPr>
        <w:t xml:space="preserve">在那个智能体自己的 App 里跟它说话，它就能直接操控 Aroomo、派活</w:t>
      </w:r>
      <w:r>
        <w:t xml:space="preserve">，效果和用户现在跟 Hark 说话一样。</w:t>
      </w:r>
    </w:p>
    <w:p>
      <w:pPr>
        <w:pStyle w:val="Compact"/>
        <w:numPr>
          <w:ilvl w:val="0"/>
          <w:numId w:val="1009"/>
        </w:numPr>
      </w:pPr>
      <w:r>
        <w:t xml:space="preserve">配对码：</w:t>
      </w:r>
      <w:r>
        <w:rPr>
          <w:b/>
          <w:bCs/>
        </w:rPr>
        <w:t xml:space="preserve">生成不依赖任何模型</w:t>
      </w:r>
      <w:r>
        <w:t xml:space="preserve">（只靠服务器自身），一次性、10 分钟有效、可无限次重新生成（新码作废旧码）；</w:t>
      </w:r>
      <w:r>
        <w:rPr>
          <w:b/>
          <w:bCs/>
        </w:rPr>
        <w:t xml:space="preserve">任何负责人都可以给接任者生成码</w:t>
      </w:r>
      <w:r>
        <w:t xml:space="preserve">（主账号 Hark 不能用了，可以让朋友的 Hark 生成码给下一个）。</w:t>
      </w:r>
    </w:p>
    <w:p>
      <w:pPr>
        <w:pStyle w:val="Compact"/>
        <w:numPr>
          <w:ilvl w:val="0"/>
          <w:numId w:val="1009"/>
        </w:numPr>
      </w:pPr>
      <w:r>
        <w:t xml:space="preserve">主负责人超时/不可用 → 副负责人自动接班并通知用户。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负责人培训</w:t>
      </w:r>
      <w:r>
        <w:t xml:space="preserve">：新负责人必须先读《负责人培训手册》（项目是什么、职责、规则、常驻规则），通过复述/测验确认理解才激活。目标是让任何智能体接手后达到和原 Hark 一样的理解。</w:t>
      </w:r>
    </w:p>
    <w:p>
      <w:pPr>
        <w:pStyle w:val="Compact"/>
        <w:numPr>
          <w:ilvl w:val="0"/>
          <w:numId w:val="1009"/>
        </w:numPr>
      </w:pPr>
      <w:r>
        <w:t xml:space="preserve">操作员令牌的权限边界：不能查看/导出 Key、不能删除、不能确认付费、不能改总访问令牌、不能新建引用密钥的成员（防 Key 外泄）；每次操作写审计日志。</w:t>
      </w:r>
    </w:p>
    <w:p>
      <w:pPr>
        <w:pStyle w:val="Compact"/>
        <w:numPr>
          <w:ilvl w:val="0"/>
          <w:numId w:val="1009"/>
        </w:numPr>
      </w:pPr>
      <w:r>
        <w:t xml:space="preserve">额度用完的用户场景：</w:t>
      </w:r>
      <w:r>
        <w:t xml:space="preserve">“</w:t>
      </w:r>
      <w:r>
        <w:t xml:space="preserve">我的 Hark 额度没了，就取消关联，换我哥哥的 Hark 接手，它能理解群聊里所有概念、项目和技能库</w:t>
      </w:r>
      <w:r>
        <w:t xml:space="preserve">”</w:t>
      </w:r>
      <w:r>
        <w:t xml:space="preserve">。</w:t>
      </w:r>
    </w:p>
    <w:bookmarkEnd w:id="28"/>
    <w:bookmarkStart w:id="29" w:name="后厨信息不给用户看-公共记忆"/>
    <w:p>
      <w:pPr>
        <w:pStyle w:val="Heading3"/>
      </w:pPr>
      <w:r>
        <w:t xml:space="preserve">3.7</w:t>
      </w:r>
      <w:r>
        <w:t xml:space="preserve"> </w:t>
      </w:r>
      <w:r>
        <w:t xml:space="preserve">“</w:t>
      </w:r>
      <w:r>
        <w:t xml:space="preserve">后厨</w:t>
      </w:r>
      <w:r>
        <w:t xml:space="preserve">”</w:t>
      </w:r>
      <w:r>
        <w:t xml:space="preserve">信息不给用户看 → 公共记忆</w:t>
      </w:r>
    </w:p>
    <w:p>
      <w:pPr>
        <w:pStyle w:val="Compact"/>
        <w:numPr>
          <w:ilvl w:val="0"/>
          <w:numId w:val="1011"/>
        </w:numPr>
      </w:pPr>
      <w:r>
        <w:t xml:space="preserve">官网核实到的额度、速率、调用方式、冷启动、日常用量估算、免费额度、周期、当前剩余、沙盒和显卡的介绍……</w:t>
      </w:r>
      <w:r>
        <w:rPr>
          <w:b/>
          <w:bCs/>
        </w:rPr>
        <w:t xml:space="preserve">这些是员工（模型）该知道的内部资料，不是用户关心的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用户只在意：</w:t>
      </w:r>
      <w:r>
        <w:rPr>
          <w:b/>
          <w:bCs/>
        </w:rPr>
        <w:t xml:space="preserve">现在对话时它不能用，就换人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所以这些内容要</w:t>
      </w:r>
      <w:r>
        <w:rPr>
          <w:b/>
          <w:bCs/>
        </w:rPr>
        <w:t xml:space="preserve">移到“公共记忆区域”</w:t>
      </w:r>
      <w:r>
        <w:t xml:space="preserve">，所有 AI 成员共享读取，负责人靠它决定派给谁、谁不行换谁。其他类似的信息都照此处理。</w:t>
      </w:r>
    </w:p>
    <w:p>
      <w:pPr>
        <w:pStyle w:val="Compact"/>
        <w:numPr>
          <w:ilvl w:val="0"/>
          <w:numId w:val="1011"/>
        </w:numPr>
      </w:pPr>
      <w:r>
        <w:t xml:space="preserve">失败时负责人</w:t>
      </w:r>
      <w:r>
        <w:rPr>
          <w:b/>
          <w:bCs/>
        </w:rPr>
        <w:t xml:space="preserve">自动换下一个能干同样活的成员</w:t>
      </w:r>
      <w:r>
        <w:t xml:space="preserve">，用户最多看到一行小字“已由 X 接替”（已同意的建议）。</w:t>
      </w:r>
    </w:p>
    <w:bookmarkEnd w:id="29"/>
    <w:bookmarkStart w:id="30" w:name="key-接入管理"/>
    <w:p>
      <w:pPr>
        <w:pStyle w:val="Heading3"/>
      </w:pPr>
      <w:r>
        <w:t xml:space="preserve">3.8 Key / 接入管理</w:t>
      </w:r>
    </w:p>
    <w:p>
      <w:pPr>
        <w:pStyle w:val="Compact"/>
        <w:numPr>
          <w:ilvl w:val="0"/>
          <w:numId w:val="1012"/>
        </w:numPr>
      </w:pPr>
      <w:r>
        <w:t xml:space="preserve">正式产品面向所有用户：</w:t>
      </w:r>
      <w:r>
        <w:rPr>
          <w:b/>
          <w:bCs/>
        </w:rPr>
        <w:t xml:space="preserve">用户自己自定义 API</w:t>
      </w:r>
      <w:r>
        <w:t xml:space="preserve">，不是预设好一切。旧版严重依赖 Hark 记忆里的 Key/算力清单，必须改掉。产品应该是</w:t>
      </w:r>
      <w:r>
        <w:rPr>
          <w:b/>
          <w:bCs/>
        </w:rPr>
        <w:t xml:space="preserve">一个空的公司框架，用户自己往里招人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Key 可以随时</w:t>
      </w:r>
      <w:r>
        <w:rPr>
          <w:b/>
          <w:bCs/>
        </w:rPr>
        <w:t xml:space="preserve">增、删、改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Key 组件要</w:t>
      </w:r>
      <w:r>
        <w:rPr>
          <w:b/>
          <w:bCs/>
        </w:rPr>
        <w:t xml:space="preserve">尽量省空间</w:t>
      </w:r>
      <w:r>
        <w:t xml:space="preserve">；列表</w:t>
      </w:r>
      <w:r>
        <w:rPr>
          <w:b/>
          <w:bCs/>
        </w:rPr>
        <w:t xml:space="preserve">顶部始终显示一行新增</w:t>
      </w:r>
      <w:r>
        <w:t xml:space="preserve">：获取 Key 的网址、Key 名称、Key、保存按钮。添加 Key 是一次性的入职手续，一行完成，不需要专门的大页面。</w:t>
      </w:r>
    </w:p>
    <w:p>
      <w:pPr>
        <w:pStyle w:val="Compact"/>
        <w:numPr>
          <w:ilvl w:val="0"/>
          <w:numId w:val="1012"/>
        </w:numPr>
      </w:pPr>
      <w:r>
        <w:t xml:space="preserve">Key 当场验证，只显示末 4 位，加密存储，不经过任何聊天。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重构时必须保证用户已经填写的 API Key 不丢失</w:t>
      </w:r>
      <w:r>
        <w:t xml:space="preserve">（旧版 Key 用 ACCESS_TOKEN 派生的密钥加密存在 Durable Object 里，迁移时要解密再迁）。</w:t>
      </w:r>
    </w:p>
    <w:bookmarkEnd w:id="30"/>
    <w:bookmarkStart w:id="31" w:name="基础掌控功能现在缺失"/>
    <w:p>
      <w:pPr>
        <w:pStyle w:val="Heading3"/>
      </w:pPr>
      <w:r>
        <w:t xml:space="preserve">3.9 基础掌控功能（现在缺失）</w:t>
      </w:r>
    </w:p>
    <w:p>
      <w:pPr>
        <w:pStyle w:val="Compact"/>
        <w:numPr>
          <w:ilvl w:val="0"/>
          <w:numId w:val="1013"/>
        </w:numPr>
      </w:pPr>
      <w:r>
        <w:t xml:space="preserve">项目/会话：</w:t>
      </w:r>
      <w:r>
        <w:rPr>
          <w:b/>
          <w:bCs/>
        </w:rPr>
        <w:t xml:space="preserve">删除、排序、置顶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t xml:space="preserve">收藏、点子、成员：同样能删、能排序、能置顶。</w:t>
      </w:r>
    </w:p>
    <w:bookmarkEnd w:id="31"/>
    <w:bookmarkStart w:id="32" w:name="去掉的功能"/>
    <w:p>
      <w:pPr>
        <w:pStyle w:val="Heading3"/>
      </w:pPr>
      <w:r>
        <w:t xml:space="preserve">3.10 去掉的功能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去掉朗读功能</w:t>
      </w:r>
      <w:r>
        <w:t xml:space="preserve">（TTS 朗读消息）。</w:t>
      </w:r>
    </w:p>
    <w:p>
      <w:pPr>
        <w:pStyle w:val="Compact"/>
        <w:numPr>
          <w:ilvl w:val="0"/>
          <w:numId w:val="1014"/>
        </w:numPr>
      </w:pPr>
      <w:r>
        <w:t xml:space="preserve">已取消：</w:t>
      </w:r>
      <w:r>
        <w:t xml:space="preserve">“</w:t>
      </w:r>
      <w:r>
        <w:t xml:space="preserve">主负责人私聊</w:t>
      </w:r>
      <w:r>
        <w:t xml:space="preserve">”</w:t>
      </w:r>
      <w:r>
        <w:t xml:space="preserve">入口。</w:t>
      </w:r>
    </w:p>
    <w:bookmarkEnd w:id="32"/>
    <w:bookmarkStart w:id="33" w:name="多设备登录新需求未实现"/>
    <w:p>
      <w:pPr>
        <w:pStyle w:val="Heading3"/>
      </w:pPr>
      <w:r>
        <w:t xml:space="preserve">3.11 多设备登录（新需求，未实现）</w:t>
      </w:r>
    </w:p>
    <w:p>
      <w:pPr>
        <w:pStyle w:val="Compact"/>
        <w:numPr>
          <w:ilvl w:val="0"/>
          <w:numId w:val="1015"/>
        </w:numPr>
      </w:pPr>
      <w:r>
        <w:t xml:space="preserve">在已登录设备的设置里“登录其他设备”：生成</w:t>
      </w:r>
      <w:r>
        <w:rPr>
          <w:b/>
          <w:bCs/>
        </w:rPr>
        <w:t xml:space="preserve">一次性登录链接 + 二维码</w:t>
      </w:r>
      <w:r>
        <w:t xml:space="preserve">，10 分钟有效、只能用一次、可无限生成。</w:t>
      </w:r>
    </w:p>
    <w:p>
      <w:pPr>
        <w:pStyle w:val="Compact"/>
        <w:numPr>
          <w:ilvl w:val="0"/>
          <w:numId w:val="1015"/>
        </w:numPr>
      </w:pPr>
      <w:r>
        <w:t xml:space="preserve">每台设备独立长期令牌；设备列表（登录时间、最近使用），可单独踢下线或全部下线；生成/登录写审计日志。</w:t>
      </w:r>
    </w:p>
    <w:p>
      <w:pPr>
        <w:pStyle w:val="Compact"/>
        <w:numPr>
          <w:ilvl w:val="0"/>
          <w:numId w:val="1015"/>
        </w:numPr>
      </w:pPr>
      <w:r>
        <w:t xml:space="preserve">不暴露总访问令牌；设备令牌校验不能额外大量读取数据库。</w:t>
      </w:r>
    </w:p>
    <w:p>
      <w:pPr>
        <w:pStyle w:val="Compact"/>
        <w:numPr>
          <w:ilvl w:val="0"/>
          <w:numId w:val="1015"/>
        </w:numPr>
      </w:pPr>
      <w:r>
        <w:t xml:space="preserve">背景：现在只有一个总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，改它会连带失效 Key 加密库、配对负责人、成员/代发员令牌、Telegram webhook——新设计要把这些派生关系解耦。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后台分工智能体最终实现效果"/>
    <w:p>
      <w:pPr>
        <w:pStyle w:val="Heading2"/>
      </w:pPr>
      <w:r>
        <w:t xml:space="preserve">4. 后台分工智能体（最终实现效果）</w:t>
      </w:r>
    </w:p>
    <w:p>
      <w:pPr>
        <w:pStyle w:val="FirstParagraph"/>
      </w:pPr>
      <w:r>
        <w:t xml:space="preserve">用户希望这些分工都有</w:t>
      </w:r>
      <w:r>
        <w:rPr>
          <w:b/>
          <w:bCs/>
        </w:rPr>
        <w:t xml:space="preserve">专门的、会核实的智能体</w:t>
      </w:r>
      <w:r>
        <w:t xml:space="preserve">在后台持续干活：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资源管家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管理收藏和资源的吸收、分类、去重、按官方页面核实、记录到期日、过期标记。只有它写入资源库，其他成员只读。用户有一个</w:t>
            </w:r>
            <w:r>
              <w:rPr>
                <w:b/>
                <w:bCs/>
              </w:rPr>
              <w:t xml:space="preserve">置顶私聊</w:t>
            </w:r>
            <w:r>
              <w:t xml:space="preserve">给它丢链接、问资源库、看它的汇报。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注册维护员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收到“挖掘员”送来的新资源就注册；分门别类长期维护各类工具；免费试用平台算好活动期限，期间用邮箱续注册试用。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签到员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定时登录签到：微软账号、代理订阅链接、API 公益站点签到。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挖掘员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在论坛、社区、Telegram、Twitter/X、Instagram、Reddit 挖新资源（免费额度、试用、公益站、节点机场等），核实后送给注册维护员。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账号保管员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登录好用户需要用到的各种社交账号、邮箱账号，长期保存登录态。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点子收藏员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专门收集记录用户的赚钱点子思路，归入点子库。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后台不应该是一个需要用户经常去看的页面，它应该主动来找用户。</w:t>
      </w:r>
      <w:r>
        <w:t xml:space="preserve"> </w:t>
      </w:r>
      <w:r>
        <w:t xml:space="preserve">只在两种时候出现：</w:t>
      </w:r>
      <w:r>
        <w:t xml:space="preserve"> </w:t>
      </w:r>
      <w:r>
        <w:t xml:space="preserve">1. 需要用户决定时（如“发现一个新资源，要不要加入”</w:t>
      </w:r>
      <w:r>
        <w:t xml:space="preserve">“</w:t>
      </w:r>
      <w:r>
        <w:t xml:space="preserve">要不要注册这个试用</w:t>
      </w:r>
      <w:r>
        <w:t xml:space="preserve">”</w:t>
      </w:r>
      <w:r>
        <w:t xml:space="preserve">）。</w:t>
      </w:r>
      <w:r>
        <w:t xml:space="preserve"> </w:t>
      </w:r>
      <w:r>
        <w:t xml:space="preserve">2. 每天一份简报（如“今天新增 2 个可用模型，1 个试用 3 天后到期，收藏里整理出 5 条点子”）。</w:t>
      </w:r>
    </w:p>
    <w:p>
      <w:pPr>
        <w:pStyle w:val="BodyText"/>
      </w:pPr>
      <w:r>
        <w:t xml:space="preserve">所以原来的“团队”页降级成</w:t>
      </w:r>
      <w:r>
        <w:rPr>
          <w:b/>
          <w:bCs/>
        </w:rPr>
        <w:t xml:space="preserve">通知和审批入口</w:t>
      </w:r>
      <w:r>
        <w:t xml:space="preserve">（一个带红点的图标），不是一级菜单。</w:t>
      </w:r>
    </w:p>
    <w:p>
      <w:pPr>
        <w:pStyle w:val="BodyText"/>
      </w:pPr>
      <w:r>
        <w:rPr>
          <w:b/>
          <w:bCs/>
        </w:rPr>
        <w:t xml:space="preserve">合规与隐私边界（已同意）：</w:t>
      </w:r>
      <w:r>
        <w:t xml:space="preserve"> </w:t>
      </w:r>
      <w:r>
        <w:t xml:space="preserve">- 账号和登录态只存在本机/保险箱，任何模型都拿不到原文，只能知道“已登录 / 已过期”。</w:t>
      </w:r>
      <w:r>
        <w:t xml:space="preserve"> </w:t>
      </w:r>
      <w:r>
        <w:t xml:space="preserve">- 注册类动作：记住试用到期时间、提前提醒、推荐替代资源，并</w:t>
      </w:r>
      <w:r>
        <w:rPr>
          <w:b/>
          <w:bCs/>
        </w:rPr>
        <w:t xml:space="preserve">主动询问用户是否需要注册</w:t>
      </w:r>
      <w:r>
        <w:t xml:space="preserve">。用户本人的账号注册遵循用户的隐私约定（可用临时邮箱、化名），不替用户把临时邮箱换成真实邮箱。</w:t>
      </w:r>
      <w:r>
        <w:t xml:space="preserve"> </w:t>
      </w:r>
      <w:r>
        <w:t xml:space="preserve">- 付费永远要用户确认。</w:t>
      </w:r>
    </w:p>
    <w:p>
      <w:r>
        <w:pict>
          <v:rect style="width:0;height:1.5pt" o:hralign="center" o:hrstd="t" o:hr="t"/>
        </w:pict>
      </w:r>
    </w:p>
    <w:bookmarkEnd w:id="35"/>
    <w:bookmarkStart w:id="38" w:name="ai-团队的弊病与必须的防护必读"/>
    <w:p>
      <w:pPr>
        <w:pStyle w:val="Heading2"/>
      </w:pPr>
      <w:r>
        <w:t xml:space="preserve">5. AI 团队的弊病与必须的防护（必读）</w:t>
      </w:r>
    </w:p>
    <w:bookmarkStart w:id="36" w:name="用户提供的帖子经验ethan-恩宇x2026-10"/>
    <w:p>
      <w:pPr>
        <w:pStyle w:val="Heading3"/>
      </w:pPr>
      <w:r>
        <w:t xml:space="preserve">5.1 用户提供的帖子经验（Ethan 恩宇，X，2026-10）</w:t>
      </w:r>
    </w:p>
    <w:p>
      <w:pPr>
        <w:pStyle w:val="Compact"/>
        <w:numPr>
          <w:ilvl w:val="0"/>
          <w:numId w:val="1016"/>
        </w:numPr>
      </w:pPr>
      <w:r>
        <w:t xml:space="preserve">把现实公司的岗位（产品/架构/开发/测试/负责人）原封不动搬进 Agent，</w:t>
      </w:r>
      <w:r>
        <w:rPr>
          <w:b/>
          <w:bCs/>
        </w:rPr>
        <w:t xml:space="preserve">不一定提高效率</w:t>
      </w:r>
      <w:r>
        <w:t xml:space="preserve">。简单任务一个 Coding Agent 就能读需求、改代码、跑测试、交人验收；强拆五个 Agent 反而要不停传上下文、协调文件、合并结果。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需求版本不一致</w:t>
      </w:r>
      <w:r>
        <w:t xml:space="preserve">：产品 Agent 改了要求，开发 Agent 还在做旧版，测试 Agent 拿另一套标准检查，每个都说“完成”，整体却跑不起来。</w:t>
      </w:r>
    </w:p>
    <w:p>
      <w:pPr>
        <w:pStyle w:val="Compact"/>
        <w:numPr>
          <w:ilvl w:val="0"/>
          <w:numId w:val="1016"/>
        </w:numPr>
      </w:pPr>
      <w:r>
        <w:t xml:space="preserve">多 Agent 真正有价值的是：</w:t>
      </w:r>
      <w:r>
        <w:rPr>
          <w:b/>
          <w:bCs/>
        </w:rPr>
        <w:t xml:space="preserve">能有效并行、边界清晰、能独立验证</w:t>
      </w:r>
      <w:r>
        <w:t xml:space="preserve">的工作（例如行业研究分头查技术、市场、竞品，再汇总比较证据）。</w:t>
      </w:r>
    </w:p>
    <w:p>
      <w:pPr>
        <w:pStyle w:val="Compact"/>
        <w:numPr>
          <w:ilvl w:val="0"/>
          <w:numId w:val="1016"/>
        </w:numPr>
      </w:pPr>
      <w:r>
        <w:t xml:space="preserve">所有 Agent 反复讨论同一份需求、或输出要等另一个连改好几次的，说明架构太复杂。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成本</w:t>
      </w:r>
      <w:r>
        <w:t xml:space="preserve">：更多 Token、更长上下文、更多工具调用、更多冲突要人处理。</w:t>
      </w:r>
    </w:p>
    <w:p>
      <w:pPr>
        <w:pStyle w:val="Compact"/>
        <w:numPr>
          <w:ilvl w:val="0"/>
          <w:numId w:val="1016"/>
        </w:numPr>
      </w:pPr>
      <w:r>
        <w:t xml:space="preserve">好坏标准不是角色数量，而是：</w:t>
      </w:r>
      <w:r>
        <w:rPr>
          <w:b/>
          <w:bCs/>
        </w:rPr>
        <w:t xml:space="preserve">质量是否提升、总耗时是否减少、成本是否合理、出问题时能否准确找到责任环节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t xml:space="preserve">根据任务选架构：有的一个 Agent 就够，有的用固定 Workflow，有的复杂研究才并行多 Agent。</w:t>
      </w:r>
      <w:r>
        <w:rPr>
          <w:b/>
          <w:bCs/>
        </w:rPr>
        <w:t xml:space="preserve">如果最后还要人天天盯着 AI 开会，就把传统公司的低效也复制过来了。</w:t>
      </w:r>
    </w:p>
    <w:bookmarkEnd w:id="36"/>
    <w:bookmarkStart w:id="37" w:name="落到-aroomo-的硬要求"/>
    <w:p>
      <w:pPr>
        <w:pStyle w:val="Heading3"/>
      </w:pPr>
      <w:r>
        <w:t xml:space="preserve">5.2 落到 Aroomo 的硬要求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按任务选架构，不默认拉群</w:t>
      </w:r>
      <w:r>
        <w:t xml:space="preserve">：负责人先判断任务类型——单人能完成的直接派一个成员；固定流程走 Workflow；只有可并行、可独立验证的才多成员并行。审核（反对式评审）是独立的一步，不是全员讨论。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单一需求真源（版本化）</w:t>
      </w:r>
      <w:r>
        <w:t xml:space="preserve">：每个项目有一份“当前需求/验收标准”，带版本号；任何成员开工和交付都要声明基于哪个版本；需求改了，旧版本上的进行中任务自动标记过期，必须重新确认。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守门人</w:t>
      </w:r>
      <w:r>
        <w:t xml:space="preserve">：AI 容易互相附和、放大错误、无限循环烧额度。所以：审核独立进行（审核者看不到被审者的自我评价，要求“别附和，敢反驳”）；事实必须附来源；每个任务有</w:t>
      </w:r>
      <w:r>
        <w:rPr>
          <w:b/>
          <w:bCs/>
        </w:rPr>
        <w:t xml:space="preserve">轮数上限和用量上限</w:t>
      </w:r>
      <w:r>
        <w:t xml:space="preserve">，超出就停下来问用户。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成本可见（给负责人看，不给用户刷屏）</w:t>
      </w:r>
      <w:r>
        <w:t xml:space="preserve">：每个项目记录 Token/调用消耗；用户只在简报里看到汇总。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可追责</w:t>
      </w:r>
      <w:r>
        <w:t xml:space="preserve">：每条结论能追溯到是哪个成员、基于哪个需求版本、用了哪些来源。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不需要用户盯会</w:t>
      </w:r>
      <w:r>
        <w:t xml:space="preserve">：协作过程默认折叠；只有需要用户拍板时才打扰。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期间已同意的建议原-hark-提出用户批准"/>
    <w:p>
      <w:pPr>
        <w:pStyle w:val="Heading2"/>
      </w:pPr>
      <w:r>
        <w:t xml:space="preserve">6. 期间已同意的建议（原 Hark 提出，用户批准）</w:t>
      </w:r>
    </w:p>
    <w:p>
      <w:pPr>
        <w:pStyle w:val="FirstParagraph"/>
      </w:pPr>
      <w:r>
        <w:t xml:space="preserve">来自 2026-10-23 的增强（用户全部同意）：</w:t>
      </w:r>
      <w:r>
        <w:t xml:space="preserve"> </w:t>
      </w:r>
      <w:r>
        <w:t xml:space="preserve">1. 绩效评分：用户赞/踩 + 成员互评 → 口碑分，参与派人。</w:t>
      </w:r>
      <w:r>
        <w:t xml:space="preserve"> </w:t>
      </w:r>
      <w:r>
        <w:t xml:space="preserve">2. 额度账本 + 项目预算。</w:t>
      </w:r>
      <w:r>
        <w:t xml:space="preserve"> </w:t>
      </w:r>
      <w:r>
        <w:t xml:space="preserve">3. 额度耗尽自动接班（来源轮换、成员替换）。</w:t>
      </w:r>
      <w:r>
        <w:t xml:space="preserve"> </w:t>
      </w:r>
      <w:r>
        <w:t xml:space="preserve">4. 招聘入口：羊毛/试用监控 → 候选成员，试用到期提醒。</w:t>
      </w:r>
      <w:r>
        <w:t xml:space="preserve"> </w:t>
      </w:r>
      <w:r>
        <w:t xml:space="preserve">5. 权限分级 + 敏感内容不发中转站/公益站（新项目默认不敏感，命中敏感词自动标敏感）+ 审计日志。</w:t>
      </w:r>
      <w:r>
        <w:t xml:space="preserve"> </w:t>
      </w:r>
      <w:r>
        <w:t xml:space="preserve">6. 项目共享记忆。</w:t>
      </w:r>
      <w:r>
        <w:t xml:space="preserve"> </w:t>
      </w:r>
      <w:r>
        <w:t xml:space="preserve">7. 完成推送（Telegram/Bark）+ 语音发任务。（朗读已被用户取消。）</w:t>
      </w:r>
      <w:r>
        <w:t xml:space="preserve"> </w:t>
      </w:r>
      <w:r>
        <w:t xml:space="preserve">8. 同题并排对比归档。</w:t>
      </w:r>
      <w:r>
        <w:t xml:space="preserve"> </w:t>
      </w:r>
      <w:r>
        <w:t xml:space="preserve">9. 资源库开放 MCP 接口（Claude Code/Cursor/Hark 等可直接读）。</w:t>
      </w:r>
      <w:r>
        <w:t xml:space="preserve"> </w:t>
      </w:r>
      <w:r>
        <w:t xml:space="preserve">10. 新成员“试用期”固定小考题，入职即有实测分。</w:t>
      </w:r>
      <w:r>
        <w:t xml:space="preserve"> </w:t>
      </w:r>
      <w:r>
        <w:t xml:space="preserve">11. 模型来源每日心跳检测。</w:t>
      </w:r>
      <w:r>
        <w:t xml:space="preserve"> </w:t>
      </w:r>
      <w:r>
        <w:t xml:space="preserve">12. 项目完成后自动沉淀为“方法”存进资源库。</w:t>
      </w:r>
      <w:r>
        <w:t xml:space="preserve"> </w:t>
      </w:r>
      <w:r>
        <w:t xml:space="preserve">13. 公司配置一键导出备份。</w:t>
      </w:r>
      <w:r>
        <w:t xml:space="preserve"> </w:t>
      </w:r>
      <w:r>
        <w:t xml:space="preserve">14. 主持模式（用户主持 / 负责人托管）+ 快速建项目；暂停/继续；决策按钮。</w:t>
      </w:r>
      <w:r>
        <w:t xml:space="preserve"> </w:t>
      </w:r>
      <w:r>
        <w:t xml:space="preserve">15. 资源管家：丢链接直接入库，核实不了标“未核实”可一键删；整理用免费模型（如 Groq）。</w:t>
      </w:r>
    </w:p>
    <w:p>
      <w:pPr>
        <w:pStyle w:val="BodyText"/>
      </w:pPr>
      <w:r>
        <w:t xml:space="preserve">来自 2026-10-26 的整体思路（用户认可，作为方案方向）：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按使用频率分三层，而不是按功能分页</w:t>
      </w:r>
      <w:r>
        <w:t xml:space="preserve">：</w:t>
      </w:r>
      <w:r>
        <w:t xml:space="preserve"> </w:t>
      </w:r>
      <w:r>
        <w:t xml:space="preserve">- 前台（每天用、占满屏幕）：</w:t>
      </w:r>
      <w:r>
        <w:rPr>
          <w:b/>
          <w:bCs/>
        </w:rPr>
        <w:t xml:space="preserve">对话</w:t>
      </w:r>
      <w:r>
        <w:t xml:space="preserve">（默认像 ChatGPT 一样只和负责人说话，需要时 @ 成员或变成群聊，协作过程折叠成一行）+</w:t>
      </w:r>
      <w:r>
        <w:t xml:space="preserve"> </w:t>
      </w:r>
      <w:r>
        <w:rPr>
          <w:b/>
          <w:bCs/>
        </w:rPr>
        <w:t xml:space="preserve">收藏</w:t>
      </w:r>
      <w:r>
        <w:t xml:space="preserve">（随手丢）。</w:t>
      </w:r>
      <w:r>
        <w:t xml:space="preserve"> </w:t>
      </w:r>
      <w:r>
        <w:t xml:space="preserve">- 中台（偶尔打理）：</w:t>
      </w:r>
      <w:r>
        <w:rPr>
          <w:b/>
          <w:bCs/>
        </w:rPr>
        <w:t xml:space="preserve">成员通讯录</w:t>
      </w:r>
      <w:r>
        <w:t xml:space="preserve">（招人=加 Key/模型、请人离开、换负责人）。</w:t>
      </w:r>
      <w:r>
        <w:t xml:space="preserve"> </w:t>
      </w:r>
      <w:r>
        <w:t xml:space="preserve">- 后台（基本看不见）：</w:t>
      </w:r>
      <w:r>
        <w:rPr>
          <w:b/>
          <w:bCs/>
        </w:rPr>
        <w:t xml:space="preserve">分工智能体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公共记忆</w:t>
      </w:r>
      <w:r>
        <w:t xml:space="preserve">；只通过通知/审批和每日简报找用户。</w:t>
      </w:r>
      <w:r>
        <w:t xml:space="preserve"> </w:t>
      </w:r>
      <w:r>
        <w:t xml:space="preserve">- 参考布局草图（仅示意，具体以借鉴的成熟产品为准）：</w:t>
      </w:r>
    </w:p>
    <w:p>
      <w:pPr>
        <w:pStyle w:val="SourceCode"/>
      </w:pPr>
      <w:r>
        <w:rPr>
          <w:rStyle w:val="VerbatimChar"/>
        </w:rPr>
        <w:t xml:space="preserve">┌──┬──────────┬─────────────────────────────────┐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│💬│ 会话列表  │                                 │</w:t>
      </w:r>
      <w:r>
        <w:br/>
      </w:r>
      <w:r>
        <w:rPr>
          <w:rStyle w:val="VerbatimChar"/>
        </w:rPr>
        <w:t xml:space="preserve">│📥│ 📌置顶    │        和负责人的对话             │</w:t>
      </w:r>
      <w:r>
        <w:br/>
      </w:r>
      <w:r>
        <w:rPr>
          <w:rStyle w:val="VerbatimChar"/>
        </w:rPr>
        <w:t xml:space="preserve">│  │ 今天      │   （协作过程折叠成一行）           │</w:t>
      </w:r>
      <w:r>
        <w:br/>
      </w:r>
      <w:r>
        <w:rPr>
          <w:rStyle w:val="VerbatimChar"/>
        </w:rPr>
        <w:t xml:space="preserve">│  │ ...      │                                 │</w:t>
      </w:r>
      <w:r>
        <w:br/>
      </w:r>
      <w:r>
        <w:rPr>
          <w:rStyle w:val="VerbatimChar"/>
        </w:rPr>
        <w:t xml:space="preserve">│👥│          │  [@成员 · 说点什么…        ↑]     │</w:t>
      </w:r>
      <w:r>
        <w:br/>
      </w:r>
      <w:r>
        <w:rPr>
          <w:rStyle w:val="VerbatimChar"/>
        </w:rPr>
        <w:t xml:space="preserve">│🔔3│          │                                 │</w:t>
      </w:r>
      <w:r>
        <w:br/>
      </w:r>
      <w:r>
        <w:rPr>
          <w:rStyle w:val="VerbatimChar"/>
        </w:rPr>
        <w:t xml:space="preserve">│⚙ │          │                                 │</w:t>
      </w:r>
      <w:r>
        <w:br/>
      </w:r>
      <w:r>
        <w:rPr>
          <w:rStyle w:val="VerbatimChar"/>
        </w:rPr>
        <w:t xml:space="preserve">└──┴──────────┴─────────────────────────────────┘</w:t>
      </w:r>
    </w:p>
    <w:p>
      <w:pPr>
        <w:pStyle w:val="FirstParagraph"/>
      </w:pPr>
      <w:r>
        <w:t xml:space="preserve">常驻的只有对话和收藏；成员、通知、设置只是图标入口。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网页 + Windows 客户端同一套界面</w:t>
      </w:r>
      <w:r>
        <w:t xml:space="preserve">：前台用网页就够；后台员工要长期在线、保存登录态、定时干活、连本地模型，网页做不好。所以网页版轻量使用，</w:t>
      </w:r>
      <w:r>
        <w:rPr>
          <w:b/>
          <w:bCs/>
        </w:rPr>
        <w:t xml:space="preserve">Windows 客户端完整运行</w:t>
      </w:r>
      <w:r>
        <w:t xml:space="preserve">（客户端是这家公司的“办公室”，员工住在里面）。用户原话：如果网页端实现不了或效果不好，就考虑做 Windows 客户端。之前讨论过的技术方向：Tauri 2 + GitHub Actions 打包，开源。</w:t>
      </w:r>
    </w:p>
    <w:p>
      <w:r>
        <w:pict>
          <v:rect style="width:0;height:1.5pt" o:hralign="center" o:hrstd="t" o:hr="t"/>
        </w:pict>
      </w:r>
    </w:p>
    <w:bookmarkEnd w:id="39"/>
    <w:bookmarkStart w:id="40" w:name="界面要求只列原则旧界面不要参考"/>
    <w:p>
      <w:pPr>
        <w:pStyle w:val="Heading2"/>
      </w:pPr>
      <w:r>
        <w:t xml:space="preserve">7. 界面要求（只列原则；旧界面不要参考）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必须借鉴/复刻现有成熟产品的功能和排版，不得自主重新设计</w:t>
      </w:r>
      <w:r>
        <w:t xml:space="preserve">。指定参考：</w:t>
      </w:r>
      <w:r>
        <w:rPr>
          <w:b/>
          <w:bCs/>
        </w:rPr>
        <w:t xml:space="preserve">Grok App（grokbot）、Muse、ChatGPT（含 Codex）、Claude Code</w:t>
      </w:r>
      <w:r>
        <w:t xml:space="preserve">。可再加同类开源客户端（见 §9）。</w:t>
      </w:r>
    </w:p>
    <w:p>
      <w:pPr>
        <w:pStyle w:val="Compact"/>
        <w:numPr>
          <w:ilvl w:val="0"/>
          <w:numId w:val="1018"/>
        </w:numPr>
      </w:pPr>
      <w:r>
        <w:t xml:space="preserve">这是</w:t>
      </w:r>
      <w:r>
        <w:rPr>
          <w:b/>
          <w:bCs/>
        </w:rPr>
        <w:t xml:space="preserve">对外可用的商业产品</w:t>
      </w:r>
      <w:r>
        <w:t xml:space="preserve">，不是满屏注释的个人版。要分析这个领域专家的观点和成熟 App 的实际效果。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简约大气、布局规整</w:t>
      </w:r>
      <w:r>
        <w:t xml:space="preserve">，按钮不是越多越好；合理安排每个功能的位置，能合并就合并。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以节省视域空间为目的</w:t>
      </w:r>
      <w:r>
        <w:t xml:space="preserve">：用最小的占用承载最多的功能；不要任何界面都得一直往下滚才能找到内容。</w:t>
      </w:r>
    </w:p>
    <w:p>
      <w:pPr>
        <w:pStyle w:val="Compact"/>
        <w:numPr>
          <w:ilvl w:val="0"/>
          <w:numId w:val="1018"/>
        </w:numPr>
      </w:pPr>
      <w:r>
        <w:t xml:space="preserve">界面上的说明文字改为</w:t>
      </w:r>
      <w:r>
        <w:rPr>
          <w:b/>
          <w:bCs/>
        </w:rPr>
        <w:t xml:space="preserve">悬停/长按出现的提示</w:t>
      </w:r>
      <w:r>
        <w:t xml:space="preserve">；设置页不要堆标题和说明。</w:t>
      </w:r>
    </w:p>
    <w:p>
      <w:pPr>
        <w:pStyle w:val="Compact"/>
        <w:numPr>
          <w:ilvl w:val="0"/>
          <w:numId w:val="1018"/>
        </w:numPr>
      </w:pPr>
      <w:r>
        <w:t xml:space="preserve">聊天界面顶部不要一排不规则的按钮。</w:t>
      </w:r>
    </w:p>
    <w:p>
      <w:pPr>
        <w:pStyle w:val="Compact"/>
        <w:numPr>
          <w:ilvl w:val="0"/>
          <w:numId w:val="1018"/>
        </w:numPr>
      </w:pPr>
      <w:r>
        <w:t xml:space="preserve">必须保留的品牌要素：</w:t>
      </w:r>
      <w:r>
        <w:rPr>
          <w:b/>
          <w:bCs/>
        </w:rPr>
        <w:t xml:space="preserve">Logo（用户自己设计的黑/白单色圆形“嘴”里三个形状）、产品名 Aroomo、头像额度圆环</w:t>
      </w:r>
      <w:r>
        <w:t xml:space="preserve">。其他配色/风格（此前的珊瑚色、漫画杂志风等）</w:t>
      </w:r>
      <w:r>
        <w:rPr>
          <w:b/>
          <w:bCs/>
        </w:rPr>
        <w:t xml:space="preserve">可以由新方案重新决定</w:t>
      </w:r>
      <w:r>
        <w:t xml:space="preserve">，但要给出理由。</w:t>
      </w:r>
    </w:p>
    <w:p>
      <w:pPr>
        <w:pStyle w:val="Compact"/>
        <w:numPr>
          <w:ilvl w:val="0"/>
          <w:numId w:val="1018"/>
        </w:numPr>
      </w:pPr>
      <w:r>
        <w:t xml:space="preserve">可访问性：用户有眼疾，正文字号建议 ≥19px，点击区 ≥44px，深浅色模式，颜色不能是唯一信息载体。</w:t>
      </w:r>
    </w:p>
    <w:p>
      <w:pPr>
        <w:pStyle w:val="Compact"/>
        <w:numPr>
          <w:ilvl w:val="0"/>
          <w:numId w:val="1018"/>
        </w:numPr>
      </w:pPr>
      <w:r>
        <w:t xml:space="preserve">手机（iPhone）和桌面都要好用。</w:t>
      </w:r>
    </w:p>
    <w:p>
      <w:r>
        <w:pict>
          <v:rect style="width:0;height:1.5pt" o:hralign="center" o:hrstd="t" o:hr="t"/>
        </w:pict>
      </w:r>
    </w:p>
    <w:bookmarkEnd w:id="40"/>
    <w:bookmarkStart w:id="41" w:name="现有系统只作数据迁移和逻辑参考"/>
    <w:p>
      <w:pPr>
        <w:pStyle w:val="Heading2"/>
      </w:pPr>
      <w:r>
        <w:t xml:space="preserve">8. 现有系统（只作数据迁移和逻辑参考）</w:t>
      </w:r>
    </w:p>
    <w:p>
      <w:pPr>
        <w:pStyle w:val="Compact"/>
        <w:numPr>
          <w:ilvl w:val="0"/>
          <w:numId w:val="1019"/>
        </w:numPr>
      </w:pPr>
      <w:r>
        <w:t xml:space="preserve">线上：</w:t>
      </w:r>
      <w:r>
        <w:rPr>
          <w:rStyle w:val="VerbatimChar"/>
        </w:rPr>
        <w:t xml:space="preserve">https://chat.pcmanai.com/</w:t>
      </w:r>
      <w:r>
        <w:t xml:space="preserve">，Cloudflare Worker</w:t>
      </w:r>
      <w:r>
        <w:t xml:space="preserve"> </w:t>
      </w:r>
      <w:r>
        <w:rPr>
          <w:rStyle w:val="VerbatimChar"/>
        </w:rPr>
        <w:t xml:space="preserve">ai-groupchat</w:t>
      </w:r>
      <w:r>
        <w:t xml:space="preserve"> </w:t>
      </w:r>
      <w:r>
        <w:t xml:space="preserve">+ Durable Objects + D1，稳定提交</w:t>
      </w:r>
      <w:r>
        <w:t xml:space="preserve"> </w:t>
      </w:r>
      <w:r>
        <w:rPr>
          <w:rStyle w:val="VerbatimChar"/>
        </w:rPr>
        <w:t xml:space="preserve">ab151eb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t xml:space="preserve">已实现的后端能力（可复用逻辑）：成员与来源、能力判定与负责人资格、/v1/models 同步候选池、主/副负责人、配对码与操作员令牌、MCP（/mcp，21 个工具）、资源库 4 类 + 资源管家（SSRF 防护、去重、官方页核实）、点子库、主持模式、主负责人代收资源、网页成员（需登记代发员）、工具网关（查网页、E2B、Daytona）、审计日志、敏感路由。</w:t>
      </w:r>
    </w:p>
    <w:p>
      <w:pPr>
        <w:pStyle w:val="Compact"/>
        <w:numPr>
          <w:ilvl w:val="0"/>
          <w:numId w:val="1019"/>
        </w:numPr>
      </w:pPr>
      <w:r>
        <w:t xml:space="preserve">已知问题：发件箱补发成功后不会自动触发成员回应；主持模式点名是规则选择；Cloudflare DO 免费版每天 10 万请求（UTC 0 点重置）——旧代码曾因线上全测把额度用穿，新架构要控制每请求的 DO 调用次数。</w:t>
      </w:r>
    </w:p>
    <w:p>
      <w:pPr>
        <w:pStyle w:val="Compact"/>
        <w:numPr>
          <w:ilvl w:val="0"/>
          <w:numId w:val="1019"/>
        </w:numPr>
      </w:pPr>
      <w:r>
        <w:t xml:space="preserve">源码在交接包</w:t>
      </w:r>
      <w:r>
        <w:t xml:space="preserve"> </w:t>
      </w:r>
      <w:r>
        <w:rPr>
          <w:rStyle w:val="VerbatimChar"/>
        </w:rPr>
        <w:t xml:space="preserve">repo/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aroomo-main.bundle</w:t>
      </w:r>
      <w:r>
        <w:t xml:space="preserve">（git bundle）。</w:t>
      </w:r>
    </w:p>
    <w:p>
      <w:r>
        <w:pict>
          <v:rect style="width:0;height:1.5pt" o:hralign="center" o:hrstd="t" o:hr="t"/>
        </w:pict>
      </w:r>
    </w:p>
    <w:bookmarkEnd w:id="41"/>
    <w:bookmarkStart w:id="42" w:name="建议参考的同类项目接手-ai-请核实星数活跃度许可证"/>
    <w:p>
      <w:pPr>
        <w:pStyle w:val="Heading2"/>
      </w:pPr>
      <w:r>
        <w:t xml:space="preserve">9. 建议参考的同类项目（接手 AI 请核实星数、活跃度、许可证）</w:t>
      </w:r>
    </w:p>
    <w:p>
      <w:pPr>
        <w:pStyle w:val="FirstParagraph"/>
      </w:pPr>
      <w:r>
        <w:t xml:space="preserve">用户的开发原则：</w:t>
      </w:r>
      <w:r>
        <w:rPr>
          <w:b/>
          <w:bCs/>
        </w:rPr>
        <w:t xml:space="preserve">遇到不熟悉的功能不要从零实现，先查 GitHub 上维护活跃（500 星以上、最近有提交、issue 有人回）、许可证明确的同类项目，比较思路、依赖和已知问题，优先借鉴验证过的设计，不复制不兼容或来源不明的代码。</w:t>
      </w:r>
      <w:r>
        <w:t xml:space="preserve"> </w:t>
      </w:r>
      <w:r>
        <w:t xml:space="preserve">先查 Aroomo 自己资源库，再查 GitHub。每项借鉴要写明项目和许可证。</w:t>
      </w:r>
    </w:p>
    <w:p>
      <w:pPr>
        <w:pStyle w:val="Compact"/>
        <w:numPr>
          <w:ilvl w:val="0"/>
          <w:numId w:val="1020"/>
        </w:numPr>
      </w:pPr>
      <w:r>
        <w:t xml:space="preserve">多智能体群聊/协作：ChesterRa/cccc、bcurts/agentchattr、openagents-org/openagents、AutoGen / CrewAI / LangGraph（编排思路）、MetaGPT（角色协作的反面教训也要看）。</w:t>
      </w:r>
    </w:p>
    <w:p>
      <w:pPr>
        <w:pStyle w:val="Compact"/>
        <w:numPr>
          <w:ilvl w:val="0"/>
          <w:numId w:val="1020"/>
        </w:numPr>
      </w:pPr>
      <w:r>
        <w:t xml:space="preserve">多模型聊天客户端（界面和模型管理）：LobeChat（LobeHub）、Open WebUI、Cherry Studio（AGPL，只看思路）、ChatGPT Next Web / NextChat、Chatbox、Jan。</w:t>
      </w:r>
    </w:p>
    <w:p>
      <w:pPr>
        <w:pStyle w:val="Compact"/>
        <w:numPr>
          <w:ilvl w:val="0"/>
          <w:numId w:val="1020"/>
        </w:numPr>
      </w:pPr>
      <w:r>
        <w:t xml:space="preserve">模型能力表与路由：LiteLLM（字段设计、多 Key 轮换/fallback）、models.dev（能力数据）、OpenRouter 的路由思路、One API / New API（中转站面板与渠道轮换）。</w:t>
      </w:r>
    </w:p>
    <w:p>
      <w:pPr>
        <w:pStyle w:val="Compact"/>
        <w:numPr>
          <w:ilvl w:val="0"/>
          <w:numId w:val="1020"/>
        </w:numPr>
      </w:pPr>
      <w:r>
        <w:t xml:space="preserve">收藏/知识库：Karakeep（原 Hoarder）、Linkwarden、Omnivore（已停维护，看思路）、Raindrop 的交互。</w:t>
      </w:r>
    </w:p>
    <w:p>
      <w:pPr>
        <w:pStyle w:val="Compact"/>
        <w:numPr>
          <w:ilvl w:val="0"/>
          <w:numId w:val="1020"/>
        </w:numPr>
      </w:pPr>
      <w:r>
        <w:t xml:space="preserve">后台定时任务与浏览器自动化：n8n、Huginn、Playwright；登录态保存参考浏览器配置文件隔离方案。</w:t>
      </w:r>
    </w:p>
    <w:p>
      <w:pPr>
        <w:pStyle w:val="Compact"/>
        <w:numPr>
          <w:ilvl w:val="0"/>
          <w:numId w:val="1020"/>
        </w:numPr>
      </w:pPr>
      <w:r>
        <w:t xml:space="preserve">桌面客户端：Tauri 2（参考 Cherry Studio、Jan 的打包方式）。</w:t>
      </w:r>
    </w:p>
    <w:p>
      <w:r>
        <w:pict>
          <v:rect style="width:0;height:1.5pt" o:hralign="center" o:hrstd="t" o:hr="t"/>
        </w:pict>
      </w:r>
    </w:p>
    <w:bookmarkEnd w:id="42"/>
    <w:bookmarkStart w:id="43" w:name="请接手-ai-交付给用户的东西"/>
    <w:p>
      <w:pPr>
        <w:pStyle w:val="Heading2"/>
      </w:pPr>
      <w:r>
        <w:t xml:space="preserve">10. 请接手 AI 交付给用户的东西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产品方案</w:t>
      </w:r>
      <w:r>
        <w:t xml:space="preserve">：信息架构（前台/中台/后台）、每个功能放在哪里、哪些合并、哪些砍掉。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界面方案</w:t>
      </w:r>
      <w:r>
        <w:t xml:space="preserve">：明确说明每个界面借鉴自哪个产品的哪个页面（Grok/Muse/ChatGPT/Codex/Claude Code 等），附线框或示意。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技术架构</w:t>
      </w:r>
      <w:r>
        <w:t xml:space="preserve">：网页 + Windows 客户端怎么分工；后台分工智能体跑在哪（客户端常驻 / Cloudflare Cron / 其他）；公共记忆怎么存；Key 加密与旧数据迁移；多设备登录。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防 AI 团队弊病的机制</w:t>
      </w:r>
      <w:r>
        <w:t xml:space="preserve">：按任务选架构、需求版本化、守门人、轮数/用量上限、可追责（§5）。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分期计划</w:t>
      </w:r>
      <w:r>
        <w:t xml:space="preserve">：每期做什么、怎么验收；每期附一份用户测试清单（发哪句话/点哪里 → 看到什么算通过 → 不对回报什么），要适合少看屏幕。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参考项目清单</w:t>
      </w:r>
      <w:r>
        <w:t xml:space="preserve">：每个都写星数、最近提交、许可证、借鉴什么。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全部免费优先</w:t>
      </w:r>
      <w:r>
        <w:t xml:space="preserve">：只有免费确实做不到时才推荐付费，说明原因、价格、收益，由用户确认。</w:t>
      </w:r>
    </w:p>
    <w:p>
      <w:r>
        <w:pict>
          <v:rect style="width:0;height:1.5pt" o:hralign="center" o:hrstd="t" o:hr="t"/>
        </w:pict>
      </w:r>
    </w:p>
    <w:bookmarkEnd w:id="43"/>
    <w:bookmarkStart w:id="44" w:name="与用户合作的规矩接手者必须遵守"/>
    <w:p>
      <w:pPr>
        <w:pStyle w:val="Heading2"/>
      </w:pPr>
      <w:r>
        <w:t xml:space="preserve">11. 与用户合作的规矩（接手者必须遵守）</w:t>
      </w:r>
    </w:p>
    <w:p>
      <w:pPr>
        <w:pStyle w:val="Compact"/>
        <w:numPr>
          <w:ilvl w:val="0"/>
          <w:numId w:val="1022"/>
        </w:numPr>
      </w:pPr>
      <w:r>
        <w:t xml:space="preserve">用简体中文交流；回复一次说清楚，少打扰（用户眼睛不适）；不要自我辩解、防御性措辞。</w:t>
      </w:r>
    </w:p>
    <w:p>
      <w:pPr>
        <w:pStyle w:val="Compact"/>
        <w:numPr>
          <w:ilvl w:val="0"/>
          <w:numId w:val="1022"/>
        </w:numPr>
      </w:pPr>
      <w:r>
        <w:t xml:space="preserve">设计/方案定稿前，让</w:t>
      </w:r>
      <w:r>
        <w:rPr>
          <w:b/>
          <w:bCs/>
        </w:rPr>
        <w:t xml:space="preserve">其他厂商的模型做反对式评审</w:t>
      </w:r>
      <w:r>
        <w:t xml:space="preserve">（要求它们别附和、敢反驳；我方不同意也要反驳；取双方最好的）。</w:t>
      </w:r>
    </w:p>
    <w:p>
      <w:pPr>
        <w:pStyle w:val="Compact"/>
        <w:numPr>
          <w:ilvl w:val="0"/>
          <w:numId w:val="1022"/>
        </w:numPr>
      </w:pPr>
      <w:r>
        <w:t xml:space="preserve">用户发过的资料（技能、帖子、文章、参考图）要真正用上，不是只收藏。</w:t>
      </w:r>
    </w:p>
    <w:p>
      <w:pPr>
        <w:pStyle w:val="Compact"/>
        <w:numPr>
          <w:ilvl w:val="0"/>
          <w:numId w:val="1022"/>
        </w:numPr>
      </w:pPr>
      <w:r>
        <w:t xml:space="preserve">命名、Logo、域名、付费都要用户拍板。</w:t>
      </w:r>
    </w:p>
    <w:p>
      <w:pPr>
        <w:pStyle w:val="Compact"/>
        <w:numPr>
          <w:ilvl w:val="0"/>
          <w:numId w:val="1022"/>
        </w:numPr>
      </w:pPr>
      <w:r>
        <w:t xml:space="preserve">隐私第一：密钥绝不出现在消息、文档、仓库里。</w:t>
      </w:r>
    </w:p>
    <w:p>
      <w:pPr>
        <w:pStyle w:val="Compact"/>
        <w:numPr>
          <w:ilvl w:val="0"/>
          <w:numId w:val="1022"/>
        </w:numPr>
      </w:pPr>
      <w:r>
        <w:t xml:space="preserve">线上部署：保留已有 secret；不使用仓库里旧的 deploy.py；Cloudflare DO 当日用量超过 50% 停止线上部署和全测；不要和另一个开发中的智能体同时改线上。</w:t>
      </w:r>
    </w:p>
    <w:bookmarkEnd w:id="44"/>
    <w:bookmarkEnd w:id="45"/>
    <w:bookmarkStart w:id="79" w:name="aroomo-现有功能逐项说明与设计缘由附录-a"/>
    <w:p>
      <w:pPr>
        <w:pStyle w:val="Heading1"/>
      </w:pPr>
      <w:r>
        <w:t xml:space="preserve">Aroomo 现有功能逐项说明与设计缘由（附录 A）</w:t>
      </w:r>
    </w:p>
    <w:p>
      <w:pPr>
        <w:pStyle w:val="BlockText"/>
      </w:pPr>
      <w:r>
        <w:t xml:space="preserve">配合《Aroomo 需求总纲》使用。本文把现网（chat.pcmanai.com，提交 ab151eb + 发件箱/额度条等已上线部分）</w:t>
      </w:r>
      <w:r>
        <w:rPr>
          <w:b/>
          <w:bCs/>
        </w:rPr>
        <w:t xml:space="preserve">每一个板块、每一个设置项、每一个按钮</w:t>
      </w:r>
      <w:r>
        <w:t xml:space="preserve">列出来，逐条写清：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是什么</w:t>
      </w:r>
      <w:r>
        <w:t xml:space="preserve">：它现在长什么样、做什么；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为什么有</w:t>
      </w:r>
      <w:r>
        <w:t xml:space="preserve">：来自用户哪句需求（附日期），或是 Hark 自己加的（会标明“Hark 自加”）；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现状问题</w:t>
      </w:r>
      <w:r>
        <w:t xml:space="preserve">：已知缺陷或用户不满意的地方；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请评估</w:t>
      </w:r>
      <w:r>
        <w:t xml:space="preserve">：留给接手 AI 判断——保留、合并、移到后台（公共记忆）、改成悬停提示，还是删除，并给出更好的设计。</w:t>
      </w:r>
    </w:p>
    <w:p>
      <w:pPr>
        <w:pStyle w:val="BlockText"/>
      </w:pPr>
      <w:r>
        <w:t xml:space="preserve">用户的总体评价（2026-10-26）：界面臃肿、说明文字太多、每页都要一直往下滚、顶部按钮散乱、像“拿不出手的个人版”；很多功能是照着 Hark 自己记忆里的 Key/资源写死的，不是一个面向任何用户的产品。</w:t>
      </w:r>
      <w:r>
        <w:rPr>
          <w:b/>
          <w:bCs/>
        </w:rPr>
        <w:t xml:space="preserve">请不要默认“现在有的就该保留”。</w:t>
      </w:r>
    </w:p>
    <w:p>
      <w:pPr>
        <w:pStyle w:val="BlockText"/>
      </w:pPr>
      <w:r>
        <w:t xml:space="preserve">判断标准（用户优先级）：用户需求实现 = AI 延伸的必要安全/创新功能 ＞ 最好的界面效果 ＞ 用户提到的具体界面要求。</w:t>
      </w:r>
    </w:p>
    <w:p>
      <w:r>
        <w:pict>
          <v:rect style="width:0;height:1.5pt" o:hralign="center" o:hrstd="t" o:hr="t"/>
        </w:pict>
      </w:r>
    </w:p>
    <w:bookmarkStart w:id="51" w:name="a0.-整体框架"/>
    <w:p>
      <w:pPr>
        <w:pStyle w:val="Heading2"/>
      </w:pPr>
      <w:r>
        <w:t xml:space="preserve">A0. 整体框架</w:t>
      </w:r>
    </w:p>
    <w:bookmarkStart w:id="46" w:name="a0.1-访问令牌门登录"/>
    <w:p>
      <w:pPr>
        <w:pStyle w:val="Heading3"/>
      </w:pPr>
      <w:r>
        <w:t xml:space="preserve">A0.1 访问令牌门（登录）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是什么</w:t>
      </w:r>
      <w:r>
        <w:t xml:space="preserve">：整站只有一个总密码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。打开</w:t>
      </w:r>
      <w:r>
        <w:t xml:space="preserve"> </w:t>
      </w:r>
      <w:r>
        <w:rPr>
          <w:rStyle w:val="VerbatimChar"/>
        </w:rPr>
        <w:t xml:space="preserve">/?k=令牌</w:t>
      </w:r>
      <w:r>
        <w:t xml:space="preserve"> </w:t>
      </w:r>
      <w:r>
        <w:t xml:space="preserve">写一年期 cookie；401 页有“粘贴登录链接”框；设置里有“退出登录”。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为什么有</w:t>
      </w:r>
      <w:r>
        <w:t xml:space="preserve">：Hark 自加。网站放在公网，又要保护用户的 Key 和对话，最快的办法是一个总令牌。401 页粘贴框是因为 iPhone 主屏幕 App 和 Safari 不共享 cookie。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现状问题</w:t>
      </w:r>
      <w:r>
        <w:t xml:space="preserve">：没有“登录其他设备”；看不到也换不了令牌（Cloudflare secret 只写）；改令牌会连带失效 Key 加密库、配对负责人、成员/代发员令牌、Telegram webhook（全都由它 HMAC 派生）；没有多用户。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请评估</w:t>
      </w:r>
      <w:r>
        <w:t xml:space="preserve">：正式产品需要真正的账号体系（或至少单用户 + 多设备令牌 + 设备管理）；派生密钥要解耦。用户已提出“一次性登录链接/二维码 + 设备列表 + 踢下线”的需求（见总纲 3.11）。</w:t>
      </w:r>
    </w:p>
    <w:bookmarkEnd w:id="46"/>
    <w:bookmarkStart w:id="47" w:name="a0.2-左侧抽屉导航"/>
    <w:p>
      <w:pPr>
        <w:pStyle w:val="Heading3"/>
      </w:pPr>
      <w:r>
        <w:t xml:space="preserve">A0.2 左侧抽屉（导航）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是什么</w:t>
      </w:r>
      <w:r>
        <w:t xml:space="preserve">：☰ 打开（≥1200px 常驻）。顶部 Logo；</w:t>
      </w:r>
      <w:r>
        <w:t xml:space="preserve">“</w:t>
      </w:r>
      <w:r>
        <w:t xml:space="preserve">新项目</w:t>
      </w:r>
      <w:r>
        <w:t xml:space="preserve">”</w:t>
      </w:r>
      <w:r>
        <w:t xml:space="preserve">按钮；五个入口：对话 / 项目 / AI成员 / 点子 / 资源库；</w:t>
      </w:r>
      <w:r>
        <w:t xml:space="preserve">“</w:t>
      </w:r>
      <w:r>
        <w:t xml:space="preserve">最近项目</w:t>
      </w:r>
      <w:r>
        <w:t xml:space="preserve">”</w:t>
      </w:r>
      <w:r>
        <w:t xml:space="preserve">列表（置顶“资源管家 · 私聊”，下分“今天/更早”）；底部“设置”。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为什么有</w:t>
      </w:r>
      <w:r>
        <w:t xml:space="preserve">：用户 2026-10-23 要求“当成正规应用程序去做，只是网页呈现”，并指定借鉴 Grok App；Grok 是左抽屉 + 历史会话结构。点子入口是 P1-3（10-24）加的。资源管家置顶私聊来自用户 10-23“想要一个固定的私聊给资源管家丢链接”。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现状问题</w:t>
      </w:r>
      <w:r>
        <w:t xml:space="preserve">：</w:t>
      </w:r>
      <w:r>
        <w:t xml:space="preserve">“</w:t>
      </w:r>
      <w:r>
        <w:t xml:space="preserve">对话</w:t>
      </w:r>
      <w:r>
        <w:t xml:space="preserve">”</w:t>
      </w:r>
      <w:r>
        <w:t xml:space="preserve">和“项目”两个入口概念重叠（对话页就是当前项目）；最近项目不能删除、排序、置顶（用户 10-26 指出）；抽屉在 1000–1476px 宽曾遮挡内容（已修）。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请评估</w:t>
      </w:r>
      <w:r>
        <w:t xml:space="preserve">：按总纲 §6 的三层结构，常驻只需要“对话 + 收藏”，成员/通知/设置做成图标入口。</w:t>
      </w:r>
    </w:p>
    <w:bookmarkEnd w:id="47"/>
    <w:bookmarkStart w:id="48" w:name="a0.3-顶栏"/>
    <w:p>
      <w:pPr>
        <w:pStyle w:val="Heading3"/>
      </w:pPr>
      <w:r>
        <w:t xml:space="preserve">A0.3 顶栏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是什么</w:t>
      </w:r>
      <w:r>
        <w:t xml:space="preserve">：☰、搜索胶囊、新项目（铅笔，桌面隐藏）、</w:t>
      </w:r>
      <w:r>
        <w:rPr>
          <w:b/>
          <w:bCs/>
        </w:rPr>
        <w:t xml:space="preserve">今日 Cloudflare 免费请求用量按钮</w:t>
      </w:r>
      <w:r>
        <w:t xml:space="preserve">（百分比，点开看详情；超 80% 提醒，用完出横幅）。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为什么有</w:t>
      </w:r>
      <w:r>
        <w:t xml:space="preserve">：搜索来自用户 10-23“顶部搜索框，搜所有对话，显示来自哪个项目”。用量按钮是 Hark 自加（P1-6，10-24），起因是一天内线上全测把 Durable Objects 免费额度（10 万次/天）用穿、网站打不开。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现状问题</w:t>
      </w:r>
      <w:r>
        <w:t xml:space="preserve">：Cloudflare 用量是开发/运维信息，不是用户关心的（违反用户 10-26 第 4 条：后厨信息不给用户看）。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请评估</w:t>
      </w:r>
      <w:r>
        <w:t xml:space="preserve">：移到后台；只有真的影响使用（网站即将不可用）时才通知用户。</w:t>
      </w:r>
    </w:p>
    <w:bookmarkEnd w:id="48"/>
    <w:bookmarkStart w:id="49" w:name="a0.4-视觉风格层"/>
    <w:p>
      <w:pPr>
        <w:pStyle w:val="Heading3"/>
      </w:pPr>
      <w:r>
        <w:t xml:space="preserve">A0.4 视觉风格层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是什么</w:t>
      </w:r>
      <w:r>
        <w:t xml:space="preserve">：wizardzines 漫画杂志风（橙色波浪顶栏、2px 墨色描边、硬阴影、黄色按钮、便利贴粉彩分类色）；正文 19px；深浅色；减少动效。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为什么有</w:t>
      </w:r>
      <w:r>
        <w:t xml:space="preserve">：用户 10-23 先说“日式极简 + 珊瑚主色”，后来发 wizardzines.com 说“网站配色参考这个”。19px、44px 点击区是因为用户有眼疾。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现状问题</w:t>
      </w:r>
      <w:r>
        <w:t xml:space="preserve">：用户 10-26 认为整体效果不理想、不够“简约大气”。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请评估</w:t>
      </w:r>
      <w:r>
        <w:t xml:space="preserve">：配色风格可以重新定（总纲 §7），只有 Logo、产品名、额度圆环必须保留。可访问性要求（大字、对比度）保留。</w:t>
      </w:r>
    </w:p>
    <w:bookmarkEnd w:id="49"/>
    <w:bookmarkStart w:id="50" w:name="a0.5-pwa安装到主屏幕"/>
    <w:p>
      <w:pPr>
        <w:pStyle w:val="Heading3"/>
      </w:pPr>
      <w:r>
        <w:t xml:space="preserve">A0.5 PWA（安装到主屏幕）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是什么</w:t>
      </w:r>
      <w:r>
        <w:t xml:space="preserve">：manifest、各尺寸图标，可“添加到主屏幕”像 App 一样打开；设置里有“安装到主屏幕”说明。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为什么有</w:t>
      </w:r>
      <w:r>
        <w:t xml:space="preserve">：Hark 自加，用户用 iPhone，想要 App 体验；用户也问过能否做 Windows 客户端。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请评估</w:t>
      </w:r>
      <w:r>
        <w:t xml:space="preserve">：保留能力，说明文字改为一次性引导或悬停提示。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a1.-对话页项目房间"/>
    <w:p>
      <w:pPr>
        <w:pStyle w:val="Heading2"/>
      </w:pPr>
      <w:r>
        <w:t xml:space="preserve">A1. 对话页（项目房间）</w:t>
      </w:r>
    </w:p>
    <w:bookmarkStart w:id="52" w:name="a1.1-消息流"/>
    <w:p>
      <w:pPr>
        <w:pStyle w:val="Heading3"/>
      </w:pPr>
      <w:r>
        <w:t xml:space="preserve">A1.1 消息流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是什么</w:t>
      </w:r>
      <w:r>
        <w:t xml:space="preserve">：每条成员消息 = 左边带额度圆环的品牌头像 + 右边“模型名（角色）”+ 气泡；气泡底色 = 品牌主色；名字旁“可用/不可用/未探测”文字小框；每条消息有“复制”</w:t>
      </w:r>
      <w:r>
        <w:t xml:space="preserve">“</w:t>
      </w:r>
      <w:r>
        <w:t xml:space="preserve">朗读</w:t>
      </w:r>
      <w:r>
        <w:t xml:space="preserve">”</w:t>
      </w:r>
      <w:r>
        <w:t xml:space="preserve">按钮。系统消息写“主持人点名：…”</w:t>
      </w:r>
      <w:r>
        <w:t xml:space="preserve">“</w:t>
      </w:r>
      <w:r>
        <w:t xml:space="preserve">已改派</w:t>
      </w:r>
      <w:r>
        <w:t xml:space="preserve">”</w:t>
      </w:r>
      <w:r>
        <w:t xml:space="preserve">“</w:t>
      </w:r>
      <w:r>
        <w:t xml:space="preserve">经代发 · 代发员名</w:t>
      </w:r>
      <w:r>
        <w:t xml:space="preserve">”</w:t>
      </w:r>
      <w:r>
        <w:t xml:space="preserve">等。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为什么有</w:t>
      </w:r>
      <w:r>
        <w:t xml:space="preserve">：头像/圆环/品牌色/</w:t>
      </w:r>
      <w:r>
        <w:t xml:space="preserve">“</w:t>
      </w:r>
      <w:r>
        <w:t xml:space="preserve">模型名（角色）</w:t>
      </w:r>
      <w:r>
        <w:t xml:space="preserve">”</w:t>
      </w:r>
      <w:r>
        <w:t xml:space="preserve">全部来自用户 10-23 06:10–06:16 的原话（想直观看到谁额度不够、谁在说话、负责人给它什么角色）。文字小框是 Hark 自加（颜色不能是唯一信息，照顾眼疾）。朗读是批准增强 ⑦。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现状问题</w:t>
      </w:r>
      <w:r>
        <w:t xml:space="preserve">：</w:t>
      </w:r>
      <w:r>
        <w:rPr>
          <w:b/>
          <w:bCs/>
        </w:rPr>
        <w:t xml:space="preserve">朗读用户 10-26 要求去掉</w:t>
      </w:r>
      <w:r>
        <w:t xml:space="preserve">；每条都显示状态小框显得拥挤；协作过程（派活、审核意见、采纳结果）没有单独的视图，全混在消息流里。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请评估</w:t>
      </w:r>
      <w:r>
        <w:t xml:space="preserve">：用户最核心的需求是“看得到 AI 之间怎么沟通、谁提了什么、最后采纳了什么”（总纲 3.1）。建议默认只显示结论，协作过程折叠成一行可展开；</w:t>
      </w:r>
      <w:r>
        <w:t xml:space="preserve">“</w:t>
      </w:r>
      <w:r>
        <w:t xml:space="preserve">采纳/未采纳</w:t>
      </w:r>
      <w:r>
        <w:t xml:space="preserve">”</w:t>
      </w:r>
      <w:r>
        <w:t xml:space="preserve">要有明确标记。</w:t>
      </w:r>
    </w:p>
    <w:bookmarkEnd w:id="52"/>
    <w:bookmarkStart w:id="53" w:name="a1.2-输入栏"/>
    <w:p>
      <w:pPr>
        <w:pStyle w:val="Heading3"/>
      </w:pPr>
      <w:r>
        <w:t xml:space="preserve">A1.2 输入栏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是什么</w:t>
      </w:r>
      <w:r>
        <w:t xml:space="preserve">：底部大圆角输入框；</w:t>
      </w:r>
      <w:r>
        <w:t xml:space="preserve">“</w:t>
      </w:r>
      <w:r>
        <w:t xml:space="preserve">＋</w:t>
      </w:r>
      <w:r>
        <w:t xml:space="preserve">”</w:t>
      </w:r>
      <w:r>
        <w:t xml:space="preserve">菜单；</w:t>
      </w:r>
      <w:r>
        <w:rPr>
          <w:b/>
          <w:bCs/>
        </w:rPr>
        <w:t xml:space="preserve">模式胶囊</w:t>
      </w:r>
      <w:r>
        <w:t xml:space="preserve">（显示当前讨论模式）；话筒（语音输入）；发送键（讨论中原位变“暂停/继续”）；支持</w:t>
      </w:r>
      <w:r>
        <w:t xml:space="preserve"> </w:t>
      </w:r>
      <w:r>
        <w:rPr>
          <w:rStyle w:val="VerbatimChar"/>
        </w:rPr>
        <w:t xml:space="preserve">@成员名</w:t>
      </w:r>
      <w:r>
        <w:t xml:space="preserve"> </w:t>
      </w:r>
      <w:r>
        <w:t xml:space="preserve">点名。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为什么有</w:t>
      </w:r>
      <w:r>
        <w:t xml:space="preserve">：@ 点名来自用户 10-23 23:06（自己 @ 某成员回答）。暂停/继续是 P1-4 借鉴 LobeHub/ChatGPT。语音输入是批准增强 ⑦（语音发任务）。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现状问题</w:t>
      </w:r>
      <w:r>
        <w:t xml:space="preserve">：@ 时没有成员候选弹出列表；没有“按能力 @”（如</w:t>
      </w:r>
      <w:r>
        <w:t xml:space="preserve"> </w:t>
      </w:r>
      <w:r>
        <w:t xml:space="preserve">@生图</w:t>
      </w:r>
      <w:r>
        <w:t xml:space="preserve">）。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请评估</w:t>
      </w:r>
      <w:r>
        <w:t xml:space="preserve">：做成 ChatGPT/Claude 式输入框，@ 弹出成员和能力分类联想；模式选择可并入 @ 或负责人自动判断。</w:t>
      </w:r>
    </w:p>
    <w:bookmarkEnd w:id="53"/>
    <w:bookmarkStart w:id="54" w:name="a1.3-讨论模式5-种"/>
    <w:p>
      <w:pPr>
        <w:pStyle w:val="Heading3"/>
      </w:pPr>
      <w:r>
        <w:t xml:space="preserve">A1.3 讨论模式（5 种）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是什么</w:t>
      </w:r>
      <w:r>
        <w:t xml:space="preserve">：辩论 / 审查 / 自由聊 / 任务 / 主持。弹层是单选组，每个模式一句说明。</w:t>
      </w:r>
    </w:p>
    <w:p>
      <w:pPr>
        <w:pStyle w:val="Compact"/>
        <w:numPr>
          <w:ilvl w:val="1"/>
          <w:numId w:val="1031"/>
        </w:numPr>
      </w:pPr>
      <w:r>
        <w:t xml:space="preserve">辩论：提议者、挑错者轮流，裁判收尾。</w:t>
      </w:r>
    </w:p>
    <w:p>
      <w:pPr>
        <w:pStyle w:val="Compact"/>
        <w:numPr>
          <w:ilvl w:val="1"/>
          <w:numId w:val="1031"/>
        </w:numPr>
      </w:pPr>
      <w:r>
        <w:t xml:space="preserve">审查：一人产出，审查员挑错。</w:t>
      </w:r>
    </w:p>
    <w:p>
      <w:pPr>
        <w:pStyle w:val="Compact"/>
        <w:numPr>
          <w:ilvl w:val="1"/>
          <w:numId w:val="1031"/>
        </w:numPr>
      </w:pPr>
      <w:r>
        <w:t xml:space="preserve">自由聊：大家随便说。</w:t>
      </w:r>
    </w:p>
    <w:p>
      <w:pPr>
        <w:pStyle w:val="Compact"/>
        <w:numPr>
          <w:ilvl w:val="1"/>
          <w:numId w:val="1031"/>
        </w:numPr>
      </w:pPr>
      <w:r>
        <w:t xml:space="preserve">任务：负责人派活执行。</w:t>
      </w:r>
    </w:p>
    <w:p>
      <w:pPr>
        <w:pStyle w:val="Compact"/>
        <w:numPr>
          <w:ilvl w:val="1"/>
          <w:numId w:val="1031"/>
        </w:numPr>
      </w:pPr>
      <w:r>
        <w:t xml:space="preserve">主持：负责人每轮点名 1–3 位发言，用户可 @ 指定。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为什么有</w:t>
      </w:r>
      <w:r>
        <w:t xml:space="preserve">：辩论/审查来自用户最初的想法（10-12：</w:t>
      </w:r>
      <w:r>
        <w:t xml:space="preserve">“</w:t>
      </w:r>
      <w:r>
        <w:t xml:space="preserve">互相检查、互相评判对方说的对不对</w:t>
      </w:r>
      <w:r>
        <w:t xml:space="preserve">”</w:t>
      </w:r>
      <w:r>
        <w:t xml:space="preserve">）以及网友玩法调研（6 辩手 3 裁判等）。主持模式来自用户 10-23 23:06–23:08（用户主持 / 负责人托管两种模式、快速建项目全员在场）。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现状问题</w:t>
      </w:r>
      <w:r>
        <w:t xml:space="preserve">：5 个模式要用户自己理解和选择，门槛高；与“负责人托管”概念重叠；与 Ethan 恩宇帖子指出的问题相关——不是每个任务都该多人讨论。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请评估</w:t>
      </w:r>
      <w:r>
        <w:t xml:space="preserve">：建议用户只面对“我自己点名 / 交给负责人”两种，具体用辩论、审查还是单人完成由负责人按任务类型决定（总纲 §5.2 第 1 条）。</w:t>
      </w:r>
    </w:p>
    <w:bookmarkEnd w:id="54"/>
    <w:bookmarkStart w:id="55" w:name="a1.4-更多操作菜单项目头"/>
    <w:p>
      <w:pPr>
        <w:pStyle w:val="Heading3"/>
      </w:pPr>
      <w:r>
        <w:t xml:space="preserve">A1.4</w:t>
      </w:r>
      <w:r>
        <w:t xml:space="preserve"> </w:t>
      </w:r>
      <w:r>
        <w:t xml:space="preserve">“</w:t>
      </w:r>
      <w:r>
        <w:t xml:space="preserve">更多操作</w:t>
      </w:r>
      <w:r>
        <w:t xml:space="preserve">”</w:t>
      </w:r>
      <w:r>
        <w:t xml:space="preserve">菜单（项目头）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是什么</w:t>
      </w:r>
      <w:r>
        <w:t xml:space="preserve">：新项目、再来一轮、成员与角色（阵容条）、打分、互评、路由记录（审计）、项目状态（进行中/已完成/失败）。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为什么有</w:t>
      </w:r>
      <w:r>
        <w:t xml:space="preserve">：</w:t>
      </w:r>
    </w:p>
    <w:p>
      <w:pPr>
        <w:pStyle w:val="Compact"/>
        <w:numPr>
          <w:ilvl w:val="1"/>
          <w:numId w:val="1033"/>
        </w:numPr>
      </w:pPr>
      <w:r>
        <w:t xml:space="preserve">再来一轮：让成员继续下一轮（也用于发件箱补发后触发回应）。</w:t>
      </w:r>
    </w:p>
    <w:p>
      <w:pPr>
        <w:pStyle w:val="Compact"/>
        <w:numPr>
          <w:ilvl w:val="1"/>
          <w:numId w:val="1033"/>
        </w:numPr>
      </w:pPr>
      <w:r>
        <w:t xml:space="preserve">成员与角色：用户 10-23 要求新建对话可选成员；负责人分配角色。</w:t>
      </w:r>
    </w:p>
    <w:p>
      <w:pPr>
        <w:pStyle w:val="Compact"/>
        <w:numPr>
          <w:ilvl w:val="1"/>
          <w:numId w:val="1033"/>
        </w:numPr>
      </w:pPr>
      <w:r>
        <w:t xml:space="preserve">打分 / 互评：用户 10-23 06:41</w:t>
      </w:r>
      <w:r>
        <w:t xml:space="preserve"> </w:t>
      </w:r>
      <w:r>
        <w:t xml:space="preserve">“</w:t>
      </w:r>
      <w:r>
        <w:t xml:space="preserve">给每个模型打标签……实际效果为准</w:t>
      </w:r>
      <w:r>
        <w:t xml:space="preserve">”</w:t>
      </w:r>
      <w:r>
        <w:t xml:space="preserve">，批准增强 ①绩效评分。</w:t>
      </w:r>
    </w:p>
    <w:p>
      <w:pPr>
        <w:pStyle w:val="Compact"/>
        <w:numPr>
          <w:ilvl w:val="1"/>
          <w:numId w:val="1033"/>
        </w:numPr>
      </w:pPr>
      <w:r>
        <w:t xml:space="preserve">路由记录：敏感项目里哪些来源被拦截（批准增强 ⑤审计）。</w:t>
      </w:r>
    </w:p>
    <w:p>
      <w:pPr>
        <w:pStyle w:val="Compact"/>
        <w:numPr>
          <w:ilvl w:val="1"/>
          <w:numId w:val="1033"/>
        </w:numPr>
      </w:pPr>
      <w:r>
        <w:t xml:space="preserve">项目状态：用户要求成员卡显示“参与历史：进行中/已完成”。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现状问题</w:t>
      </w:r>
      <w:r>
        <w:t xml:space="preserve">：用户 10-26 指出“聊天界面头部多个按钮不规则排放”；缺删除、置顶、排序。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请评估</w:t>
      </w:r>
      <w:r>
        <w:t xml:space="preserve">：哪些该常驻、哪些放进“…”菜单、哪些交给负责人自动完成（打分/互评可以在项目结束时自动弹一个轻量评分）。</w:t>
      </w:r>
    </w:p>
    <w:bookmarkEnd w:id="55"/>
    <w:bookmarkStart w:id="56" w:name="a1.5-决策按钮消息内"/>
    <w:p>
      <w:pPr>
        <w:pStyle w:val="Heading3"/>
      </w:pPr>
      <w:r>
        <w:t xml:space="preserve">A1.5 决策按钮（消息内）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是什么</w:t>
      </w:r>
      <w:r>
        <w:t xml:space="preserve">：负责人发起 2–3 个选项的决策卡，用户点一个后整组禁用、记录“你选了 X”。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为什么有</w:t>
      </w:r>
      <w:r>
        <w:t xml:space="preserve">：P1-4（N3），借鉴 agentchattr；用户眼睛不好，点按钮比打字省力；需要用户拍板时不打断。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请评估</w:t>
      </w:r>
      <w:r>
        <w:t xml:space="preserve">：保留，符合“后台只在需要用户决定时出现”的思路，可推广到通知中心。</w:t>
      </w:r>
    </w:p>
    <w:bookmarkEnd w:id="56"/>
    <w:bookmarkStart w:id="57" w:name="a1.6-阵容条"/>
    <w:p>
      <w:pPr>
        <w:pStyle w:val="Heading3"/>
      </w:pPr>
      <w:r>
        <w:t xml:space="preserve">A1.6 阵容条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是什么</w:t>
      </w:r>
      <w:r>
        <w:t xml:space="preserve">：项目头下方横排显示参加的成员头像。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为什么有</w:t>
      </w:r>
      <w:r>
        <w:t xml:space="preserve">：用户 10-23 05:59</w:t>
      </w:r>
      <w:r>
        <w:t xml:space="preserve"> </w:t>
      </w:r>
      <w:r>
        <w:t xml:space="preserve">“</w:t>
      </w:r>
      <w:r>
        <w:t xml:space="preserve">我必须要知道都有哪些模型参与加入这个群聊了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请评估</w:t>
      </w:r>
      <w:r>
        <w:t xml:space="preserve">：可合并到项目信息里，按需展开。</w:t>
      </w:r>
    </w:p>
    <w:bookmarkEnd w:id="57"/>
    <w:bookmarkStart w:id="58" w:name="a1.7-发件箱"/>
    <w:p>
      <w:pPr>
        <w:pStyle w:val="Heading3"/>
      </w:pPr>
      <w:r>
        <w:t xml:space="preserve">A1.7 发件箱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是什么</w:t>
      </w:r>
      <w:r>
        <w:t xml:space="preserve">：Cloudflare 额度用完或网络失败时，没发出去的消息留在发件箱，恢复后自动补发。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为什么有</w:t>
      </w:r>
      <w:r>
        <w:t xml:space="preserve">：用户 10-23 23:10 担心“CF 的额度没有了，我是不是就发不了消息了？”。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现状问题</w:t>
      </w:r>
      <w:r>
        <w:t xml:space="preserve">：补发成功后不会自动触发成员回应，要手动点“再来一轮”。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请评估</w:t>
      </w:r>
      <w:r>
        <w:t xml:space="preserve">：保留，修复自动触发。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a2.-新建项目弹层"/>
    <w:p>
      <w:pPr>
        <w:pStyle w:val="Heading2"/>
      </w:pPr>
      <w:r>
        <w:t xml:space="preserve">A2. 新建项目弹层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是什么</w:t>
      </w:r>
      <w:r>
        <w:t xml:space="preserve">：输入议题；选模式；勾选参加的成员（或让负责人推荐）；</w:t>
      </w:r>
      <w:r>
        <w:t xml:space="preserve">“</w:t>
      </w:r>
      <w:r>
        <w:t xml:space="preserve">敏感</w:t>
      </w:r>
      <w:r>
        <w:t xml:space="preserve">”</w:t>
      </w:r>
      <w:r>
        <w:t xml:space="preserve">勾选（题目含密码/卡号/API Key 自动勾）；关联点子；</w:t>
      </w:r>
      <w:r>
        <w:t xml:space="preserve">“</w:t>
      </w:r>
      <w:r>
        <w:t xml:space="preserve">快速建项目（全员加入，负责人主持）</w:t>
      </w:r>
      <w:r>
        <w:t xml:space="preserve">”</w:t>
      </w:r>
      <w:r>
        <w:t xml:space="preserve">按钮；</w:t>
      </w:r>
      <w:r>
        <w:t xml:space="preserve">“</w:t>
      </w:r>
      <w:r>
        <w:t xml:space="preserve">开始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为什么有</w:t>
      </w:r>
      <w:r>
        <w:t xml:space="preserve">：</w:t>
      </w:r>
    </w:p>
    <w:p>
      <w:pPr>
        <w:pStyle w:val="Compact"/>
        <w:numPr>
          <w:ilvl w:val="1"/>
          <w:numId w:val="1038"/>
        </w:numPr>
      </w:pPr>
      <w:r>
        <w:t xml:space="preserve">勾选成员 / 负责人推荐：用户 10-23 05:59。</w:t>
      </w:r>
    </w:p>
    <w:p>
      <w:pPr>
        <w:pStyle w:val="Compact"/>
        <w:numPr>
          <w:ilvl w:val="1"/>
          <w:numId w:val="1038"/>
        </w:numPr>
      </w:pPr>
      <w:r>
        <w:t xml:space="preserve">快速建项目：用户 10-23 23:08（不知道谁擅长时，默认全员在场）。</w:t>
      </w:r>
    </w:p>
    <w:p>
      <w:pPr>
        <w:pStyle w:val="Compact"/>
        <w:numPr>
          <w:ilvl w:val="1"/>
          <w:numId w:val="1038"/>
        </w:numPr>
      </w:pPr>
      <w:r>
        <w:t xml:space="preserve">敏感：Hark 自加的安全措施（中转站/公益站是第三方，可能记录内容），用户 10-23 选了“默认不敏感，命中敏感词自动勾”。</w:t>
      </w:r>
    </w:p>
    <w:p>
      <w:pPr>
        <w:pStyle w:val="Compact"/>
        <w:numPr>
          <w:ilvl w:val="1"/>
          <w:numId w:val="1038"/>
        </w:numPr>
      </w:pPr>
      <w:r>
        <w:t xml:space="preserve">关联点子：用户 10-23 23:05（选点子新建项目后所有成员都知道背景）。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现状问题</w:t>
      </w:r>
      <w:r>
        <w:t xml:space="preserve">：选项太多，一次性展示；用户希望“像 ChatGPT 一样直接开聊”。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请评估</w:t>
      </w:r>
      <w:r>
        <w:t xml:space="preserve">：新建项目应该就是一个空对话；成员、敏感、点子都是可选的轻量附加（如输入框旁的小图标）或由负责人自动判断。</w:t>
      </w:r>
    </w:p>
    <w:p>
      <w:r>
        <w:pict>
          <v:rect style="width:0;height:1.5pt" o:hralign="center" o:hrstd="t" o:hr="t"/>
        </w:pict>
      </w:r>
    </w:p>
    <w:bookmarkEnd w:id="60"/>
    <w:bookmarkStart w:id="61" w:name="a3.-项目列表页"/>
    <w:p>
      <w:pPr>
        <w:pStyle w:val="Heading2"/>
      </w:pPr>
      <w:r>
        <w:t xml:space="preserve">A3. 项目列表页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是什么</w:t>
      </w:r>
      <w:r>
        <w:t xml:space="preserve">：所有项目，按状态筛选，显示名称、发起时间、状态。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为什么有</w:t>
      </w:r>
      <w:r>
        <w:t xml:space="preserve">：用户 10-23：</w:t>
      </w:r>
      <w:r>
        <w:t xml:space="preserve">“</w:t>
      </w:r>
      <w:r>
        <w:t xml:space="preserve">每个需求/对话 = 一个项目</w:t>
      </w:r>
      <w:r>
        <w:t xml:space="preserve">”</w:t>
      </w:r>
      <w:r>
        <w:t xml:space="preserve">，成员卡要能点进参与过的项目。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现状问题</w:t>
      </w:r>
      <w:r>
        <w:t xml:space="preserve">：</w:t>
      </w:r>
      <w:r>
        <w:rPr>
          <w:b/>
          <w:bCs/>
        </w:rPr>
        <w:t xml:space="preserve">没有删除、排序、置顶</w:t>
      </w:r>
      <w:r>
        <w:t xml:space="preserve">（用户 10-26 第 8 条）；与抽屉“最近项目”重复。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请评估</w:t>
      </w:r>
      <w:r>
        <w:t xml:space="preserve">：合并为一个会话列表（参考 ChatGPT/Claude 侧栏：置顶、重命名、删除、归档）。</w:t>
      </w:r>
    </w:p>
    <w:p>
      <w:r>
        <w:pict>
          <v:rect style="width:0;height:1.5pt" o:hralign="center" o:hrstd="t" o:hr="t"/>
        </w:pict>
      </w:r>
    </w:p>
    <w:bookmarkEnd w:id="61"/>
    <w:bookmarkStart w:id="62" w:name="a4.-全局搜索"/>
    <w:p>
      <w:pPr>
        <w:pStyle w:val="Heading2"/>
      </w:pPr>
      <w:r>
        <w:t xml:space="preserve">A4. 全局搜索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是什么</w:t>
      </w:r>
      <w:r>
        <w:t xml:space="preserve">：搜所有项目和消息，结果显示房间名、成员、角色、时间、片段，可跳转。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为什么有</w:t>
      </w:r>
      <w:r>
        <w:t xml:space="preserve">：用户 10-23 要求。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请评估</w:t>
      </w:r>
      <w:r>
        <w:t xml:space="preserve">：保留；可扩展到收藏、点子、成员一起搜（参考 Raycast/ChatGPT 搜索）。</w:t>
      </w:r>
    </w:p>
    <w:p>
      <w:r>
        <w:pict>
          <v:rect style="width:0;height:1.5pt" o:hralign="center" o:hrstd="t" o:hr="t"/>
        </w:pict>
      </w:r>
    </w:p>
    <w:bookmarkEnd w:id="62"/>
    <w:bookmarkStart w:id="67" w:name="a5.-ai-成员页"/>
    <w:p>
      <w:pPr>
        <w:pStyle w:val="Heading2"/>
      </w:pPr>
      <w:r>
        <w:t xml:space="preserve">A5. AI 成员页</w:t>
      </w:r>
    </w:p>
    <w:bookmarkStart w:id="63" w:name="a5.1-成员列表"/>
    <w:p>
      <w:pPr>
        <w:pStyle w:val="Heading3"/>
      </w:pPr>
      <w:r>
        <w:t xml:space="preserve">A5.1 成员列表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是什么</w:t>
      </w:r>
      <w:r>
        <w:t xml:space="preserve">：所有成员卡（头像+圆环+名字+状态）；按状态筛选、按擅长岗位筛选、排序；</w:t>
      </w:r>
      <w:r>
        <w:t xml:space="preserve">“</w:t>
      </w:r>
      <w:r>
        <w:t xml:space="preserve">立即探测</w:t>
      </w:r>
      <w:r>
        <w:t xml:space="preserve">”</w:t>
      </w:r>
      <w:r>
        <w:t xml:space="preserve">按钮；</w:t>
      </w:r>
      <w:r>
        <w:t xml:space="preserve">“</w:t>
      </w:r>
      <w:r>
        <w:t xml:space="preserve">添加外部 AI 成员</w:t>
      </w:r>
      <w:r>
        <w:t xml:space="preserve">”</w:t>
      </w:r>
      <w:r>
        <w:t xml:space="preserve">；</w:t>
      </w:r>
      <w:r>
        <w:rPr>
          <w:b/>
          <w:bCs/>
        </w:rPr>
        <w:t xml:space="preserve">候选池</w:t>
      </w:r>
      <w:r>
        <w:t xml:space="preserve">（从中转站 /v1/models 扫到的新模型，确认后才成为成员）。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为什么有</w:t>
      </w:r>
      <w:r>
        <w:t xml:space="preserve">：</w:t>
      </w:r>
    </w:p>
    <w:p>
      <w:pPr>
        <w:pStyle w:val="Compact"/>
        <w:numPr>
          <w:ilvl w:val="1"/>
          <w:numId w:val="1042"/>
        </w:numPr>
      </w:pPr>
      <w:r>
        <w:t xml:space="preserve">成员列表：用户 10-23 05:59</w:t>
      </w:r>
      <w:r>
        <w:t xml:space="preserve"> </w:t>
      </w:r>
      <w:r>
        <w:t xml:space="preserve">“</w:t>
      </w:r>
      <w:r>
        <w:t xml:space="preserve">账号界面默认能看到所有可以作为成员加入的 API 成员和智能体</w:t>
      </w:r>
      <w:r>
        <w:t xml:space="preserve">”</w:t>
      </w:r>
      <w:r>
        <w:t xml:space="preserve">。</w:t>
      </w:r>
    </w:p>
    <w:p>
      <w:pPr>
        <w:pStyle w:val="Compact"/>
        <w:numPr>
          <w:ilvl w:val="1"/>
          <w:numId w:val="1042"/>
        </w:numPr>
      </w:pPr>
      <w:r>
        <w:t xml:space="preserve">按岗位筛选：用户要求每个成员有擅长岗位标签。</w:t>
      </w:r>
    </w:p>
    <w:p>
      <w:pPr>
        <w:pStyle w:val="Compact"/>
        <w:numPr>
          <w:ilvl w:val="1"/>
          <w:numId w:val="1042"/>
        </w:numPr>
      </w:pPr>
      <w:r>
        <w:t xml:space="preserve">立即探测：Hark 自加，检查谁在线（每小时也自动探一次）。</w:t>
      </w:r>
    </w:p>
    <w:p>
      <w:pPr>
        <w:pStyle w:val="Compact"/>
        <w:numPr>
          <w:ilvl w:val="1"/>
          <w:numId w:val="1042"/>
        </w:numPr>
      </w:pPr>
      <w:r>
        <w:t xml:space="preserve">候选池：用户 10-23 22:51</w:t>
      </w:r>
      <w:r>
        <w:t xml:space="preserve"> </w:t>
      </w:r>
      <w:r>
        <w:t xml:space="preserve">“</w:t>
      </w:r>
      <w:r>
        <w:t xml:space="preserve">每添加一个新平台，有新模型可以用，会不会同步更新？</w:t>
      </w:r>
      <w:r>
        <w:t xml:space="preserve">”</w:t>
      </w:r>
      <w:r>
        <w:t xml:space="preserve">；Hark 加了“先进候选、确认后入职”防止垃圾模型。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现状问题</w:t>
      </w:r>
      <w:r>
        <w:t xml:space="preserve">：成员是 Hark 按自己记忆里的资源</w:t>
      </w:r>
      <w:r>
        <w:rPr>
          <w:b/>
          <w:bCs/>
        </w:rPr>
        <w:t xml:space="preserve">预设好的</w:t>
      </w:r>
      <w:r>
        <w:t xml:space="preserve">（几十个模型、几个中转站），不是用户自己招的；用户 10-26 第 6 条要求改成用户自定义。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请评估</w:t>
      </w:r>
      <w:r>
        <w:t xml:space="preserve">：正式产品开局是空的，用户加 Key/接入 → 自动发现模型 → 进候选 → 一键入职。按能力分类展示（生图/文本/长文本/生视频/多模态，可多分类）。</w:t>
      </w:r>
    </w:p>
    <w:bookmarkEnd w:id="63"/>
    <w:bookmarkStart w:id="64" w:name="a5.2-成员角色卡点头像打开"/>
    <w:p>
      <w:pPr>
        <w:pStyle w:val="Heading3"/>
      </w:pPr>
      <w:r>
        <w:t xml:space="preserve">A5.2 成员角色卡（点头像打开）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是什么</w:t>
      </w:r>
      <w:r>
        <w:t xml:space="preserve">：顶部固定卡片：左大头像（圆环+细缝，在线彩色/离线黑白）+ 名字 + 状态；右侧特征标签彩色 chip、剩余额度条、距恢复倒计时、近 7 天调用柱图 + 成功率 + 平均耗时。下面 5 个图标标签页：</w:t>
      </w:r>
    </w:p>
    <w:p>
      <w:pPr>
        <w:pStyle w:val="Compact"/>
        <w:numPr>
          <w:ilvl w:val="1"/>
          <w:numId w:val="1044"/>
        </w:numPr>
      </w:pPr>
      <w:r>
        <w:t xml:space="preserve">简介：能做什么、擅长/不擅长、社区评价（带出处）；</w:t>
      </w:r>
    </w:p>
    <w:p>
      <w:pPr>
        <w:pStyle w:val="Compact"/>
        <w:numPr>
          <w:ilvl w:val="1"/>
          <w:numId w:val="1044"/>
        </w:numPr>
      </w:pPr>
      <w:r>
        <w:t xml:space="preserve">额度与用量：每个来源的额度、按天用量、怎么拿更多额度；</w:t>
      </w:r>
    </w:p>
    <w:p>
      <w:pPr>
        <w:pStyle w:val="Compact"/>
        <w:numPr>
          <w:ilvl w:val="1"/>
          <w:numId w:val="1044"/>
        </w:numPr>
      </w:pPr>
      <w:r>
        <w:t xml:space="preserve">历史项目：参加过的项目 + 打分记录；</w:t>
      </w:r>
    </w:p>
    <w:p>
      <w:pPr>
        <w:pStyle w:val="Compact"/>
        <w:numPr>
          <w:ilvl w:val="1"/>
          <w:numId w:val="1044"/>
        </w:numPr>
      </w:pPr>
      <w:r>
        <w:t xml:space="preserve">调用记录：模型调用 + 工具/技能调用，含“等你确认”的付费动作；</w:t>
      </w:r>
    </w:p>
    <w:p>
      <w:pPr>
        <w:pStyle w:val="Compact"/>
        <w:numPr>
          <w:ilvl w:val="1"/>
          <w:numId w:val="1044"/>
        </w:numPr>
      </w:pPr>
      <w:r>
        <w:t xml:space="preserve">接入与能力：来源与连接方式、执行能力、可调用工具、数据限制、隐私/条款、回调/小桥令牌。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为什么有</w:t>
      </w:r>
      <w:r>
        <w:t xml:space="preserve">：用户 10-23 06:14</w:t>
      </w:r>
      <w:r>
        <w:t xml:space="preserve"> </w:t>
      </w:r>
      <w:r>
        <w:t xml:space="preserve">“</w:t>
      </w:r>
      <w:r>
        <w:t xml:space="preserve">点头像看介绍、额度剩余多少、怎么获取更多、属于哪个中转站、什么时候可以再用、数据限制……调用这个 API 需要知道的一切</w:t>
      </w:r>
      <w:r>
        <w:t xml:space="preserve">”</w:t>
      </w:r>
      <w:r>
        <w:t xml:space="preserve">；13:53–13:55 用户嫌文档流太长，要求做成像 Muse 那样的角色卡：头像在左、可图形化的数据在右、下面多标签页，按用户查看频率排序。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现状问题</w:t>
      </w:r>
      <w:r>
        <w:t xml:space="preserve">：用户 10-26 第 4 条改变了想法——额度细节、速率、恢复时间、数据限制、调用方式这些</w:t>
      </w:r>
      <w:r>
        <w:rPr>
          <w:b/>
          <w:bCs/>
        </w:rPr>
        <w:t xml:space="preserve">是模型该知道的，用户只看圆环</w:t>
      </w:r>
      <w:r>
        <w:t xml:space="preserve">。所以角色卡里大部分内容应该移到公共记忆。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请评估</w:t>
      </w:r>
      <w:r>
        <w:t xml:space="preserve">：用户侧角色卡只留：头像+圆环、名字、能力分类标签、擅长什么（一句话）、参与过的项目、启用/停用/删除。其余全部进公共记忆（负责人和成员读取）。</w:t>
      </w:r>
    </w:p>
    <w:bookmarkEnd w:id="64"/>
    <w:bookmarkStart w:id="65" w:name="a5.3-添加外部-ai-成员连接器模板"/>
    <w:p>
      <w:pPr>
        <w:pStyle w:val="Heading3"/>
      </w:pPr>
      <w:r>
        <w:t xml:space="preserve">A5.3 添加外部 AI 成员（连接器模板）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是什么</w:t>
      </w:r>
      <w:r>
        <w:t xml:space="preserve">：选连接方式并填配置：Poke API、通用 Webhook、Tailscale、本机/局域网（Cloudflare Tunnel）、Telegram Bot、拉取模式小桥（bridge.py）、OpenAI 兼容端点、Hark 模板、网页成员（P1-2）。保存后显示成员令牌和可复制的接入说明。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为什么有</w:t>
      </w:r>
      <w:r>
        <w:t xml:space="preserve">：用户 10-12、10-23 06:12：本地模型、云端 Poke/Hark/Muse、同一局域网的智能体、网页版对话的、纯 API 的，全部都要能成为成员。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现状问题</w:t>
      </w:r>
      <w:r>
        <w:t xml:space="preserve">：技术术语多（Webhook、HMAC、Tailscale funnel），普通用户看不懂。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请评估</w:t>
      </w:r>
      <w:r>
        <w:t xml:space="preserve">：参考 Cherry Studio/LobeChat 的“添加服务商”：选品牌 → 填 Key → 完成；高级接入（Webhook/小桥）收进“高级”。</w:t>
      </w:r>
    </w:p>
    <w:bookmarkEnd w:id="65"/>
    <w:bookmarkStart w:id="66" w:name="a5.4-网页成员-代发员p1-2"/>
    <w:p>
      <w:pPr>
        <w:pStyle w:val="Heading3"/>
      </w:pPr>
      <w:r>
        <w:t xml:space="preserve">A5.4 网页成员 + 代发员（P1-2）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是什么</w:t>
      </w:r>
      <w:r>
        <w:t xml:space="preserve">：没有 API、只能在官网/客户端里聊的模型（如 arena.ai 免费生图、需要每日签到的）作为成员；由“代发员”（Hark 远程浏览器或用户电脑上的桌面桥接）领取任务、在网页里发消息、把回复传回群里。有会话复用、10 分钟没回自动改派、每日签到、仅客户端型需用户同意才操作电脑。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为什么有</w:t>
      </w:r>
      <w:r>
        <w:t xml:space="preserve">：用户 10-23 06:12（网页形式也要抽象成头像）、22:51（有的品牌不给 API，只能客户端/网页签到使用）、22:58（要想好怎么转发消息让网页成员知道并回复）。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现状问题</w:t>
      </w:r>
      <w:r>
        <w:t xml:space="preserve">：代发员这一端的执行程序不在仓库里，用户还没登记代发员，所以实际没跑起来。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请评估</w:t>
      </w:r>
      <w:r>
        <w:t xml:space="preserve">：这正是“网页做不好、需要 Windows 客户端”的典型场景（客户端里内置浏览器自动化）。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6.-点子库p1-3"/>
    <w:p>
      <w:pPr>
        <w:pStyle w:val="Heading2"/>
      </w:pPr>
      <w:r>
        <w:t xml:space="preserve">A6. 点子库（P1-3）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是什么</w:t>
      </w:r>
      <w:r>
        <w:t xml:space="preserve">：点子列表，按状态筛选（全部/正在做/暂时收藏/已放弃）；点子详情：想法、计划、预期、标签、关联项目、项目回写的结论；</w:t>
      </w:r>
      <w:r>
        <w:t xml:space="preserve">“</w:t>
      </w:r>
      <w:r>
        <w:t xml:space="preserve">用这个点子新建项目</w:t>
      </w:r>
      <w:r>
        <w:t xml:space="preserve">”</w:t>
      </w:r>
      <w:r>
        <w:t xml:space="preserve">。预填了 6 个用户聊过的点子。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为什么有</w:t>
      </w:r>
      <w:r>
        <w:t xml:space="preserve">：用户 10-23 22:53–23:05（赚钱点子单独存档，有状态，项目可关联，关联后成员都知道背景）。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请评估</w:t>
      </w:r>
      <w:r>
        <w:t xml:space="preserve">：保留核心；可并入“收藏”作为一个类型，或保留独立入口。后台“点子收藏员”自动从对话中收集（总纲 §4）。</w:t>
      </w:r>
    </w:p>
    <w:p>
      <w:r>
        <w:pict>
          <v:rect style="width:0;height:1.5pt" o:hralign="center" o:hrstd="t" o:hr="t"/>
        </w:pict>
      </w:r>
    </w:p>
    <w:bookmarkEnd w:id="68"/>
    <w:bookmarkStart w:id="73" w:name="a7.-资源库4-个标签页"/>
    <w:p>
      <w:pPr>
        <w:pStyle w:val="Heading2"/>
      </w:pPr>
      <w:r>
        <w:t xml:space="preserve">A7. 资源库（4 个标签页）</w:t>
      </w:r>
    </w:p>
    <w:bookmarkStart w:id="69" w:name="a7.1-api-密钥"/>
    <w:p>
      <w:pPr>
        <w:pStyle w:val="Heading3"/>
      </w:pPr>
      <w:r>
        <w:t xml:space="preserve">A7.1 API 密钥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是什么</w:t>
      </w:r>
      <w:r>
        <w:t xml:space="preserve">：每个来源一行：名称、官方免费额度 + 出处、去哪复制、谁会用、状态（未填/已填/已验证/验证失败）；粘贴 Key → 加密保存 → 当场验证；只显示末 4 位；可删除、重验。来源清单由 Hark 预设（Groq、NVIDIA、Gemini、Agnes、Poke、6 个中转站/公益站、Modal、Kaggle、Lightning、Lambda、Beam、E2B、Daytona、InstaBox、Bark 等）。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为什么有</w:t>
      </w:r>
      <w:r>
        <w:t xml:space="preserve">：用户 10-23 要求群聊接入他对接过的</w:t>
      </w:r>
      <w:r>
        <w:rPr>
          <w:b/>
          <w:bCs/>
        </w:rPr>
        <w:t xml:space="preserve">全部</w:t>
      </w:r>
      <w:r>
        <w:t xml:space="preserve"> </w:t>
      </w:r>
      <w:r>
        <w:t xml:space="preserve">API（第一批漏接被批评）；Hark 保险库里的 Key 拿不到明文，只能让用户自己在页面粘贴。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现状问题</w:t>
      </w:r>
      <w:r>
        <w:t xml:space="preserve">：用户 10-26 第 4、6 条：Key 组件太占空间；每行的额度、出处、说明是给模型看的不是给用户看的；清单是预设的，不能自定义新增任意 API。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请评估</w:t>
      </w:r>
      <w:r>
        <w:t xml:space="preserve">：顶部固定一行“新增：获取 Key 网址 / 名称 / Key / 保存”；列表每行一条极简（名称 + 末 4 位 + 状态 + 删除/编辑）；支持任意 OpenAI 兼容地址；</w:t>
      </w:r>
      <w:r>
        <w:rPr>
          <w:b/>
          <w:bCs/>
        </w:rPr>
        <w:t xml:space="preserve">迁移时保留已填 Key</w:t>
      </w:r>
      <w:r>
        <w:t xml:space="preserve">。</w:t>
      </w:r>
    </w:p>
    <w:bookmarkEnd w:id="69"/>
    <w:bookmarkStart w:id="70" w:name="a7.2-工具与算力"/>
    <w:p>
      <w:pPr>
        <w:pStyle w:val="Heading3"/>
      </w:pPr>
      <w:r>
        <w:t xml:space="preserve">A7.2 工具与算力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是什么</w:t>
      </w:r>
      <w:r>
        <w:t xml:space="preserve">：工具卡：沙盒（E2B、Daytona、InstaBox）、查网页、云手机（Phonebox、Airtap）、浏览器（Freestyle）、电话号码（Saperly）；真算力（Modal、Kaggle、Lightning、Lambda、Beam）；</w:t>
      </w:r>
      <w:r>
        <w:t xml:space="preserve">“</w:t>
      </w:r>
      <w:r>
        <w:t xml:space="preserve">仅 Hark 可用</w:t>
      </w:r>
      <w:r>
        <w:t xml:space="preserve">”</w:t>
      </w:r>
      <w:r>
        <w:t xml:space="preserve">的（Hark 沙盒/浏览器、代理节点、临时邮箱）。每张卡写调用方式、冷启动、免费额度与周期、当前剩余、估算还能用多久、到期、计费规则。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为什么有</w:t>
      </w:r>
      <w:r>
        <w:t xml:space="preserve">：用户 10-23 06:43（显卡、电话号码、沙盒是工具，被模型调用，不当成员）；14:12（工具要写好配置和规则：多久休息、总共能用多久、按日常用量能用多久、剩余多少）。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现状问题</w:t>
      </w:r>
      <w:r>
        <w:t xml:space="preserve">：</w:t>
      </w:r>
      <w:r>
        <w:rPr>
          <w:b/>
          <w:bCs/>
        </w:rPr>
        <w:t xml:space="preserve">用户 10-26 第 4 条明确推翻了 14:12 的要求</w:t>
      </w:r>
      <w:r>
        <w:t xml:space="preserve">——这些是模型该知道的，用户不关心，要移到公共记忆。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请评估</w:t>
      </w:r>
      <w:r>
        <w:t xml:space="preserve">：用户侧只需“有哪些工具、是否可用、启用/删除”；细节进公共记忆。</w:t>
      </w:r>
    </w:p>
    <w:bookmarkEnd w:id="70"/>
    <w:bookmarkStart w:id="71" w:name="a7.3-技能"/>
    <w:p>
      <w:pPr>
        <w:pStyle w:val="Heading3"/>
      </w:pPr>
      <w:r>
        <w:t xml:space="preserve">A7.3 技能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是什么</w:t>
      </w:r>
      <w:r>
        <w:t xml:space="preserve">：148 条技能（来自用户让 Hark 安装/吸收过的技能），带核实状态。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为什么有</w:t>
      </w:r>
      <w:r>
        <w:t xml:space="preserve">：用户 10-23 06:56–07:00：技能、提示词、收藏站点要成为所有 AI 成员共享的“装备库”，开工前先查。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现状问题</w:t>
      </w:r>
      <w:r>
        <w:t xml:space="preserve">：数据是从 Hark 自己的技能列表导出的，属于“依赖 Hark 记忆预设”。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请评估</w:t>
      </w:r>
      <w:r>
        <w:t xml:space="preserve">：正式产品里技能应该是用户/成员自己添加或从技能市场导入；对用户只展示标题，内容给模型读。</w:t>
      </w:r>
    </w:p>
    <w:bookmarkEnd w:id="71"/>
    <w:bookmarkStart w:id="72" w:name="a7.4-学习与网站资源"/>
    <w:p>
      <w:pPr>
        <w:pStyle w:val="Heading3"/>
      </w:pPr>
      <w:r>
        <w:t xml:space="preserve">A7.4 学习与网站资源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是什么</w:t>
      </w:r>
      <w:r>
        <w:t xml:space="preserve">：45 个收藏网站（免费试用、UI 组件站、配音、音效、提示词等），带“已核实/未核实/已过期”；资源管家收录的条目；资源管家收录的模型免费额度；候选（未经核实）。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为什么有</w:t>
      </w:r>
      <w:r>
        <w:t xml:space="preserve">：用户 10-23 11:13（资源库要有学习类网站：哪些网站能免费试用哪个模型到什么期限、UI 组件、音效、免费配音）。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请评估</w:t>
      </w:r>
      <w:r>
        <w:t xml:space="preserve">：这就是总纲里的“收藏”，应该升级为前台常驻入口：随手丢、自动分类、一键拿去和 AI 讨论。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a8.-资源管家置顶私聊"/>
    <w:p>
      <w:pPr>
        <w:pStyle w:val="Heading2"/>
      </w:pPr>
      <w:r>
        <w:t xml:space="preserve">A8. 资源管家（置顶私聊）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是什么</w:t>
      </w:r>
      <w:r>
        <w:t xml:space="preserve">：一个专职成员 + 置顶私聊。功能：丢链接直接入库（抓正文 → 免费模型抽取 → 在官方页找到原句才标“已核实” → 去重入库，可删）；问资源库里有什么；到期提醒（7 天内到期）；</w:t>
      </w:r>
      <w:r>
        <w:t xml:space="preserve">“</w:t>
      </w:r>
      <w:r>
        <w:t xml:space="preserve">搜集羊毛</w:t>
      </w:r>
      <w:r>
        <w:t xml:space="preserve">”</w:t>
      </w:r>
      <w:r>
        <w:t xml:space="preserve">手动触发（Hacker News + linux.do 福利 RSS，只进候选）；每周汇总；两档模型（小档分类、强档核实，每日次数上限）；主负责人代收资源（P1-5，外部智能体里发的链接也能入库）。负责人给用户的通知也写在这个私聊里。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为什么有</w:t>
      </w:r>
      <w:r>
        <w:t xml:space="preserve">：用户 10-23 07:00（专门一个助手维护资源库，自主去推特抓羊毛）、07:00（省其他模型的额度、所有智能体都能读）、10-23 选 A（丢链接直接入库）、10-24 09:39（主负责人在外部 App 收到链接也要同步）。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现状问题</w:t>
      </w:r>
      <w:r>
        <w:t xml:space="preserve">：只覆盖了总纲 §4 六类分工中的一类；X/推特需要登录的源抓不到；私聊同时承担通知中心，有点混。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请评估</w:t>
      </w:r>
      <w:r>
        <w:t xml:space="preserve">：扩展为后台分工智能体体系，通知/审批独立成通知中心。</w:t>
      </w:r>
    </w:p>
    <w:p>
      <w:r>
        <w:pict>
          <v:rect style="width:0;height:1.5pt" o:hralign="center" o:hrstd="t" o:hr="t"/>
        </w:pict>
      </w:r>
    </w:p>
    <w:bookmarkEnd w:id="74"/>
    <w:bookmarkStart w:id="75" w:name="a9.-设置页逐项"/>
    <w:p>
      <w:pPr>
        <w:pStyle w:val="Heading2"/>
      </w:pPr>
      <w:r>
        <w:t xml:space="preserve">A9. 设置页（逐项）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设置项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主/副负责人；A 内置大脑（下拉选合格模型，或自定义 OpenAI 兼容端点+Key）；B 配对码（生成一次性 10 分钟码，复制中文开场白给外部智能体）；外部负责人超时时间（1–30 分钟）；已关联显示；主/副令牌吊销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10-23 14:01–15:48（任何智能体都能当负责人；没 API 的 Muse 也能接管；朋友的 Hark 也能生成码接力；必须在 Hark 额度用完前做出来）；23:35（生成码不依赖任何模型）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核心功能保留；界面上只需“当前负责人 / 更换 / 生成配对码”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负责人岗位说明书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网页可编辑的负责人职责文本；交接备注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10-23 15:03、15:05（每个候选负责人必须理解项目、职责，要有培训文档）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属于公共记忆，用户一般不用看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操作员令牌 / 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配对得到的令牌状态、所有操作员操作日志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Hark 自加的安全措施（令牌权限大）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保留在“安全/高级”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 /mcp 地址和一键复制配置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批准增强（资源库开放 MCP），也让 Claude Code/Cursor/Hark 能直接操控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收进“高级/开发者”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网页代发员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 Hark 远程浏览器/桌面桥接、令牌、</w:t>
            </w:r>
            <w:r>
              <w:t xml:space="preserve">“</w:t>
            </w:r>
            <w:r>
              <w:t xml:space="preserve">允许操作我的电脑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P1-2，网页成员需要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客户端化后可内置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敏感内容与来源路由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敏感项目不发中转站/公共接口/第三方网页/外部 Hark；默认策略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Hark 自加安全措施，用户同意（批准增强 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保留规则，界面一个开关即可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完成提醒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Bark Key / Telegram chat_id 推送，测试按钮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批准增强 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保留，简化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朗读与语音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朗读语速、裁判结论自动朗读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批准增强 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用户 10-26 要求去掉朗读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浅/深/跟随系统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可访问性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文字大小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19/21/23/25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减少动效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可访问性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安装到主屏幕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Hark 自加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改为一次性提示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加设备管理（总纲 3.11）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设置页整体问题</w:t>
      </w:r>
      <w:r>
        <w:t xml:space="preserve">：每个分组都有大标题和大段说明，用户 10-26 第 6 条：</w:t>
      </w:r>
      <w:r>
        <w:t xml:space="preserve">“</w:t>
      </w:r>
      <w:r>
        <w:t xml:space="preserve">设置界面标题和说明太多，看着很乱，要不停往下滚</w:t>
      </w:r>
      <w:r>
        <w:t xml:space="preserve">”</w:t>
      </w:r>
      <w:r>
        <w:t xml:space="preserve">。请参考 ChatGPT / Claude / Grok 的设置：左侧分类、右侧紧凑开关，说明放悬停提示。</w:t>
      </w:r>
    </w:p>
    <w:p>
      <w:r>
        <w:pict>
          <v:rect style="width:0;height:1.5pt" o:hralign="center" o:hrstd="t" o:hr="t"/>
        </w:pict>
      </w:r>
    </w:p>
    <w:bookmarkEnd w:id="75"/>
    <w:bookmarkStart w:id="76" w:name="a10.-后端能力用户看不见但都是需求驱动的"/>
    <w:p>
      <w:pPr>
        <w:pStyle w:val="Heading2"/>
      </w:pPr>
      <w:r>
        <w:t xml:space="preserve">A10. 后端能力（用户看不见，但都是需求驱动的）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来源自动挑选：在线优先 → 额度高优先 → 免费优先；付费来源默认不用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用户：全部免费优先；额度用完自动换（批准增强 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额度实查/估算（Groq 响应头、New API 计费接口；查不到按官方免费额度估算）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10-23 06:10 额度圆环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每小时探测（只调免费接口）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头像彩色/黑白需要知道在线状态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能力判定与负责人资格（chat + 上下文 ≥32k + 工具调用，后端唯一来源）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10-23 22:51</w:t>
            </w:r>
            <w:r>
              <w:t xml:space="preserve"> </w:t>
            </w:r>
            <w:r>
              <w:t xml:space="preserve">“</w:t>
            </w:r>
            <w:r>
              <w:t xml:space="preserve">不能让生图模型做负责人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/v1/models 同步 → 候选池，模型名归一化去重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10-23 22:51 新平台新模型要同步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绩效：用户打分 + 裁判互评，同岗位 ≥2 次平均 ≥4 → 擅长（实测）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10-23 06:41 标签以实际效果为准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工具网关：支持函数调用的成员可调用查网页、E2B/Daytona 跑代码；付费/不可逆动作需网页确认；每日上限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10-23 06:43 工具供模型调用；免费优先、付费要确认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敏感路由 + 审计表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安全（批准增强 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SSRF 防护、CSRF 同源检查、CSP、请求体上限、日志关闭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Hark 自加安全措施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操作员令牌只存 HMAC、权限白名单、不能看 Key/删除/确认付费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配对负责人的安全边界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配对码：10 分钟、单次、新码作废旧码、不调用模型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10-23 23:35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负责人激活前必须读说明书并复述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10-23 15:05 培训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主不可用→副接班；已配对副自动升主并通知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10-23 14:01 主/副负责人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主负责人代收资源 submit_resource，默认入库不追问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10-24 09:39–09:42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网页代发队列：领取锁、10 分钟改派、最多 3 次、会话复用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点子背景注入所有成员 system 提示（≤2000 字，防伪造分隔符）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10-23 23:05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暂停/继续、决策卡幂等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发件箱 + Cloudflare 用量监控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用户担心 CF 额度用完发不了消息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每周汇总、到期提醒（挂在每小时 cron）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资源管家需求</w:t>
            </w:r>
          </w:p>
        </w:tc>
      </w:tr>
    </w:tbl>
    <w:p>
      <w:pPr>
        <w:pStyle w:val="BodyText"/>
      </w:pPr>
      <w:r>
        <w:rPr>
          <w:b/>
          <w:bCs/>
        </w:rPr>
        <w:t xml:space="preserve">请评估</w:t>
      </w:r>
      <w:r>
        <w:t xml:space="preserve">：这些逻辑大部分是对的，但很多信息（额度、探测结果、工具规则、说明书）应作为“公共记忆”存储，供负责人决策，不在界面上展示。</w:t>
      </w:r>
    </w:p>
    <w:p>
      <w:r>
        <w:pict>
          <v:rect style="width:0;height:1.5pt" o:hralign="center" o:hrstd="t" o:hr="t"/>
        </w:pict>
      </w:r>
    </w:p>
    <w:bookmarkEnd w:id="76"/>
    <w:bookmarkStart w:id="77" w:name="a11.-用户明确取消推翻过的东西不要再做回来"/>
    <w:p>
      <w:pPr>
        <w:pStyle w:val="Heading2"/>
      </w:pPr>
      <w:r>
        <w:t xml:space="preserve">A11. 用户明确取消/推翻过的东西（不要再做回来）</w:t>
      </w:r>
    </w:p>
    <w:p>
      <w:pPr>
        <w:pStyle w:val="Compact"/>
        <w:numPr>
          <w:ilvl w:val="0"/>
          <w:numId w:val="1053"/>
        </w:numPr>
      </w:pPr>
      <w:r>
        <w:t xml:space="preserve">头像旁的红绿状态点 → 改为彩色/黑白头像（10-23 08:29）。</w:t>
      </w:r>
    </w:p>
    <w:p>
      <w:pPr>
        <w:pStyle w:val="Compact"/>
        <w:numPr>
          <w:ilvl w:val="0"/>
          <w:numId w:val="1053"/>
        </w:numPr>
      </w:pPr>
      <w:r>
        <w:t xml:space="preserve">“</w:t>
      </w:r>
      <w:r>
        <w:t xml:space="preserve">主负责人私聊</w:t>
      </w:r>
      <w:r>
        <w:t xml:space="preserve">”</w:t>
      </w:r>
      <w:r>
        <w:t xml:space="preserve">入口（10-23 15:59 取消）。</w:t>
      </w:r>
    </w:p>
    <w:p>
      <w:pPr>
        <w:pStyle w:val="Compact"/>
        <w:numPr>
          <w:ilvl w:val="0"/>
          <w:numId w:val="1053"/>
        </w:numPr>
      </w:pPr>
      <w:r>
        <w:t xml:space="preserve">朗读功能（10-26 去掉）。</w:t>
      </w:r>
    </w:p>
    <w:p>
      <w:pPr>
        <w:pStyle w:val="Compact"/>
        <w:numPr>
          <w:ilvl w:val="0"/>
          <w:numId w:val="1053"/>
        </w:numPr>
      </w:pPr>
      <w:r>
        <w:t xml:space="preserve">角色卡/工具卡里给用户看的额度细节、速率、冷启动、周期等（10-26 改为公共记忆）。</w:t>
      </w:r>
    </w:p>
    <w:p>
      <w:pPr>
        <w:pStyle w:val="Compact"/>
        <w:numPr>
          <w:ilvl w:val="0"/>
          <w:numId w:val="1053"/>
        </w:numPr>
      </w:pPr>
      <w:r>
        <w:t xml:space="preserve">中文给模型起名（10-23 05:59：用英文原名）。</w:t>
      </w:r>
    </w:p>
    <w:p>
      <w:pPr>
        <w:pStyle w:val="Compact"/>
        <w:numPr>
          <w:ilvl w:val="0"/>
          <w:numId w:val="1053"/>
        </w:numPr>
      </w:pPr>
      <w:r>
        <w:t xml:space="preserve">按平台入选成员（10-23 06:39：按模型入选）。</w:t>
      </w:r>
    </w:p>
    <w:p>
      <w:pPr>
        <w:pStyle w:val="Compact"/>
        <w:numPr>
          <w:ilvl w:val="0"/>
          <w:numId w:val="1053"/>
        </w:numPr>
      </w:pPr>
      <w:r>
        <w:t xml:space="preserve">把算力平台上的模型接口算作“算力”（10-23 13:58）。</w:t>
      </w:r>
    </w:p>
    <w:bookmarkEnd w:id="77"/>
    <w:bookmarkStart w:id="78" w:name="a12.-用户坚持不能退让的"/>
    <w:p>
      <w:pPr>
        <w:pStyle w:val="Heading2"/>
      </w:pPr>
      <w:r>
        <w:t xml:space="preserve">A12. 用户坚持不能退让的</w:t>
      </w:r>
    </w:p>
    <w:p>
      <w:pPr>
        <w:pStyle w:val="Compact"/>
        <w:numPr>
          <w:ilvl w:val="0"/>
          <w:numId w:val="1054"/>
        </w:numPr>
      </w:pPr>
      <w:r>
        <w:t xml:space="preserve">头像外的额度圆环（+细缝）。</w:t>
      </w:r>
    </w:p>
    <w:p>
      <w:pPr>
        <w:pStyle w:val="Compact"/>
        <w:numPr>
          <w:ilvl w:val="0"/>
          <w:numId w:val="1054"/>
        </w:numPr>
      </w:pPr>
      <w:r>
        <w:t xml:space="preserve">Logo（用户自己设计）和产品名 Aroomo。</w:t>
      </w:r>
    </w:p>
    <w:p>
      <w:pPr>
        <w:pStyle w:val="Compact"/>
        <w:numPr>
          <w:ilvl w:val="0"/>
          <w:numId w:val="1054"/>
        </w:numPr>
      </w:pPr>
      <w:r>
        <w:t xml:space="preserve">全部免费优先，付费必须用户确认。</w:t>
      </w:r>
    </w:p>
    <w:p>
      <w:pPr>
        <w:pStyle w:val="Compact"/>
        <w:numPr>
          <w:ilvl w:val="0"/>
          <w:numId w:val="1054"/>
        </w:numPr>
      </w:pPr>
      <w:r>
        <w:t xml:space="preserve">正文字号足够大（眼疾）。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2026-10-26T13:49:44Z</dcterms:created>
  <dcterms:modified xsi:type="dcterms:W3CDTF">2026-10-26T13:49:44Z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