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Mon R. de la Victoria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6A6A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6A6A6"/>
          <w:spacing w:val="0"/>
          <w:position w:val="0"/>
          <w:sz w:val="32"/>
          <w:shd w:fill="auto" w:val="clear"/>
        </w:rPr>
        <w:t xml:space="preserve">Mobile App Developer and Web Developer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6A6A6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About 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An aspiring back-end/front-end developer and UI/UX designer for web technologies. I spent most of my free time designing my friend’s and other people's project and thesis work for extra income. I am interested in learning more about the latest and most efficient frameworks or tools that will increase overall productivity. I am a type of Altruism but not naive. I help people if I think they are deserving. Cause I know the feeling that you need help but no one is willing to offer an open hand. Yes, I have a passion for the programming path. I am focusing on what is important or interesting things. Also, one of my goals is to improve myself continuously and provide long-term quality and enjoyable user experiences to my clients.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FFFFFF" w:val="clear"/>
        </w:rPr>
        <w:t xml:space="preserve">Skills</w:t>
        <w:br/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Front End Design :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HTML, CSS, Bootstrap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Framework: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Javascript, Flutter, Springboot, Laravel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Database: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MySQL, SQL, Firebase,Restful API,Third Party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Programming Language: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C, Java, PHP, Dart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Tools: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Visual Studio, Android Studio, GitHub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FFFFFF" w:val="clear"/>
        </w:rPr>
        <w:t xml:space="preserve">Educational</w:t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I Graduated from Cebu Institute Technology-Universities S-Y 2018-2019 with a Bachelor in Science and Information Technology.</w:t>
        <w:br/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FFFFFF" w:val="clear"/>
        </w:rPr>
        <w:t xml:space="preserve">Experience</w:t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As a Flutter developer with 2 years of experience, I have gained extensive expertise in creating innovative and dynamic mobile applications that deliver an exceptional user experience. My in-depth knowledge of the Flutter framework and the Dart programming language has allowed me to effectively utilize the latest tools and technologies to bring client's visions to life.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Throughout my career, I have developed a wide range of applications for clients in freelance. My passion for coding and commitment to delivering high-quality results have earned me a reputation as a reliable and skilled developer.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In my most recent project, I leveraged Flutter's powerful features to create a seamless and intuitive mobile app for a leading Good Apps company. The app received rave reviews from both users and the client, who praised its smooth navigation, responsive design, and fast performance.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I am confident in my ability to tackle even the most challenging projects, and I am always eager to learn new skills and technologies to further enhance my development capabilities. Whether working in a team environment or independently, I am dedicated to delivering exceptional results and exceeding clients' expectations.</w:t>
        <w:br/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Task and Responsibilities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Design, develop and maintain high-quality, scalable and user-friendly mobile           applications using Flutter framework.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Write clean, efficient and maintainable code, following best practices and coding standards.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Implement UI designs and interactions, ensuring seamless user experience and performance.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Collaborate with cross-functional teams, including designers, back-end developers and product managers.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Debug, test and optimize applications to ensure they run smoothly and meet requirements.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Stay up-to-date with emerging technologies, trends and advancements in mobile development, and suggest improvements to the existing applications.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Participate in code reviews, project planning and estimation, and other agile software development practices.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Write comprehensive documentation and maintain application versioning.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Provide technical support and troubleshoot issues in a timely and professional manner.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FFFFFF" w:val="clear"/>
        </w:rPr>
        <w:t xml:space="preserve">Contact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Mobile: 09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562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-2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770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br/>
        <w:t xml:space="preserve">Email: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mdelavictoria.binary@gmail.com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155CC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Facebook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https://www.facebook.com/kissiney.sweet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6A6A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Digital Portfolio: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https://unlovedcake.github.io/My-Portfolio/</w:t>
        </w:r>
      </w:hyperlink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br/>
        <w:br/>
      </w:r>
      <w:r>
        <w:rPr>
          <w:rFonts w:ascii="Arial" w:hAnsi="Arial" w:cs="Arial" w:eastAsia="Arial"/>
          <w:b/>
          <w:color w:val="666666"/>
          <w:spacing w:val="0"/>
          <w:position w:val="0"/>
          <w:sz w:val="21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6A6A6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facebook.com/kissiney.sweet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mailto:mdelavictoria.binary@gmail.com" Id="docRId0" Type="http://schemas.openxmlformats.org/officeDocument/2006/relationships/hyperlink" /><Relationship TargetMode="External" Target="https://unlovedcake.github.io/My-Portfolio/" Id="docRId2" Type="http://schemas.openxmlformats.org/officeDocument/2006/relationships/hyperlink" /><Relationship Target="styles.xml" Id="docRId4" Type="http://schemas.openxmlformats.org/officeDocument/2006/relationships/styles" /></Relationships>
</file>