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29" w:rsidRPr="00321629" w:rsidRDefault="00321629" w:rsidP="003216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321629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5 -- Thread Pools</w:t>
      </w:r>
    </w:p>
    <w:p w:rsidR="00C32B65" w:rsidRPr="00321629" w:rsidRDefault="00321629">
      <w:pPr>
        <w:rPr>
          <w:u w:val="single"/>
        </w:rPr>
      </w:pPr>
      <w:r w:rsidRPr="00321629">
        <w:rPr>
          <w:color w:val="0070C0"/>
          <w:u w:val="single"/>
        </w:rPr>
        <w:t>https://www.youtube.com/watch?v=KUdro0G1BV4&amp;t=306s</w:t>
      </w:r>
    </w:p>
    <w:p w:rsidR="004B4C2D" w:rsidRDefault="004B4C2D"/>
    <w:p w:rsidR="00321629" w:rsidRPr="004F45CA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4F45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java.util.concurrent.ExecutorService;</w:t>
      </w:r>
    </w:p>
    <w:p w:rsidR="00321629" w:rsidRPr="004F45CA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4F45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java.util.concurrent.Executors;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45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java.util.concurrent.TimeUnit;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=id;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"Starting: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"Completed: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21629">
        <w:rPr>
          <w:rFonts w:ascii="Courier New" w:hAnsi="Courier New" w:cs="Courier New"/>
          <w:color w:val="000000"/>
          <w:sz w:val="20"/>
          <w:szCs w:val="20"/>
        </w:rPr>
        <w:t>ExecutorService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executor = Executors.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newFixedThreadPool</w:t>
      </w:r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321629" w:rsidRPr="00321629" w:rsidRDefault="00321629" w:rsidP="0032162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321629">
        <w:rPr>
          <w:rFonts w:ascii="Courier New" w:hAnsi="Courier New" w:cs="Courier New"/>
          <w:color w:val="FF0000"/>
          <w:sz w:val="20"/>
          <w:szCs w:val="20"/>
        </w:rPr>
        <w:t>//We're assigning two workers. After finishing their threads, they'll start anew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i=0;i&lt;5;i++){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executor.submit(</w:t>
      </w:r>
      <w:r w:rsidRPr="004F45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Processor(i));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executor.shutdown();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"All tasks submitted."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executor.awaitTermination(1, TimeUnit.</w:t>
      </w:r>
      <w:r w:rsidRPr="004F45CA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DAYS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"All tasks completed."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1629" w:rsidRDefault="00321629" w:rsidP="0032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4C2D" w:rsidRDefault="00321629" w:rsidP="0032162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B4C2D" w:rsidRDefault="004B4C2D"/>
    <w:p w:rsidR="004F45CA" w:rsidRPr="004F45CA" w:rsidRDefault="004F45CA">
      <w:pPr>
        <w:rPr>
          <w:b/>
          <w:sz w:val="36"/>
          <w:szCs w:val="36"/>
        </w:rPr>
      </w:pPr>
      <w:r w:rsidRPr="004F45CA">
        <w:rPr>
          <w:b/>
          <w:sz w:val="36"/>
          <w:szCs w:val="36"/>
        </w:rPr>
        <w:lastRenderedPageBreak/>
        <w:t>Important notes:</w:t>
      </w:r>
    </w:p>
    <w:p w:rsidR="004F45CA" w:rsidRDefault="004F45CA" w:rsidP="004F45CA">
      <w:pPr>
        <w:autoSpaceDE w:val="0"/>
        <w:autoSpaceDN w:val="0"/>
        <w:adjustRightInd w:val="0"/>
        <w:spacing w:after="0" w:line="240" w:lineRule="auto"/>
      </w:pPr>
      <w:r>
        <w:t>-By writing “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executor.submit(</w:t>
      </w:r>
      <w:r w:rsidRPr="004F45C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Processor(i));</w:t>
      </w:r>
      <w:r>
        <w:t xml:space="preserve">”, the executor automatically uses </w:t>
      </w:r>
      <w:r w:rsidRPr="004F45CA">
        <w:rPr>
          <w:i/>
        </w:rPr>
        <w:t>start()</w:t>
      </w:r>
      <w:r>
        <w:t xml:space="preserve"> method of the Processor class.</w:t>
      </w:r>
    </w:p>
    <w:p w:rsidR="004F45CA" w:rsidRDefault="004F45CA" w:rsidP="004F45CA">
      <w:pPr>
        <w:autoSpaceDE w:val="0"/>
        <w:autoSpaceDN w:val="0"/>
        <w:adjustRightInd w:val="0"/>
        <w:spacing w:after="0" w:line="240" w:lineRule="auto"/>
      </w:pPr>
      <w:r>
        <w:t xml:space="preserve">-The programmer also used a similar method to </w:t>
      </w:r>
      <w:r w:rsidRPr="004F45CA">
        <w:rPr>
          <w:i/>
        </w:rPr>
        <w:t>sleep()</w:t>
      </w:r>
      <w:r>
        <w:t>, which is “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executor.awaitTermination(1, TimeUnit.</w:t>
      </w:r>
      <w:r w:rsidRPr="004F45CA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DAYS</w:t>
      </w:r>
      <w:r w:rsidRPr="004F45CA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  <w:r>
        <w:t>”. When I removed this part, the line “</w:t>
      </w:r>
      <w:r>
        <w:rPr>
          <w:rFonts w:ascii="Courier New" w:hAnsi="Courier New" w:cs="Courier New"/>
          <w:color w:val="2A00FF"/>
          <w:sz w:val="20"/>
          <w:szCs w:val="20"/>
        </w:rPr>
        <w:t>All tasks completed.</w:t>
      </w:r>
      <w:r>
        <w:t>” popped up right after  “</w:t>
      </w:r>
      <w:r>
        <w:rPr>
          <w:rFonts w:ascii="Courier New" w:hAnsi="Courier New" w:cs="Courier New"/>
          <w:color w:val="2A00FF"/>
          <w:sz w:val="20"/>
          <w:szCs w:val="20"/>
        </w:rPr>
        <w:t>All tasks submitted.</w:t>
      </w:r>
      <w:r>
        <w:t>” without waiting.</w:t>
      </w:r>
      <w:bookmarkStart w:id="0" w:name="_GoBack"/>
      <w:bookmarkEnd w:id="0"/>
    </w:p>
    <w:p w:rsidR="004F45CA" w:rsidRPr="004F45CA" w:rsidRDefault="004F45CA" w:rsidP="004F4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45CA" w:rsidRDefault="004F45CA"/>
    <w:p w:rsidR="004F45CA" w:rsidRPr="004F45CA" w:rsidRDefault="004F45CA"/>
    <w:p w:rsidR="004B4C2D" w:rsidRDefault="004B4C2D"/>
    <w:sectPr w:rsidR="004B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52"/>
    <w:rsid w:val="00245F0F"/>
    <w:rsid w:val="00321629"/>
    <w:rsid w:val="004B4C2D"/>
    <w:rsid w:val="004F45CA"/>
    <w:rsid w:val="00775852"/>
    <w:rsid w:val="0090073A"/>
    <w:rsid w:val="00BC0EC0"/>
    <w:rsid w:val="00F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321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32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2017-07-13T15:03:00Z</dcterms:created>
  <dcterms:modified xsi:type="dcterms:W3CDTF">2017-07-14T16:53:00Z</dcterms:modified>
</cp:coreProperties>
</file>