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671763" cy="200160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001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76563" cy="223242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232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BAE6FF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239AF5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FFBC1F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FFECC1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258631" cy="2065849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119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631" cy="2065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  <w:t xml:space="preserve">Competitor examples: Sun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1710661" cy="369093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0661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1743220" cy="377697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220" cy="3776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47531" cy="379571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531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49421" cy="378618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9421" cy="378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Inspiration: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315496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154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