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7ECF4" w14:textId="77777777" w:rsidR="00057E19" w:rsidRDefault="00057E19">
      <w:pPr>
        <w:rPr>
          <w:lang w:val="en-US"/>
        </w:rPr>
      </w:pPr>
    </w:p>
    <w:p w14:paraId="5B01D3B1" w14:textId="77777777" w:rsidR="00037E22" w:rsidRPr="00037E22" w:rsidRDefault="00037E22" w:rsidP="00064AEF">
      <w:pPr>
        <w:jc w:val="center"/>
        <w:rPr>
          <w:rStyle w:val="IntenseReference"/>
          <w:sz w:val="30"/>
          <w:szCs w:val="30"/>
        </w:rPr>
      </w:pPr>
      <w:r w:rsidRPr="00037E22">
        <w:rPr>
          <w:rStyle w:val="IntenseReference"/>
          <w:sz w:val="30"/>
          <w:szCs w:val="30"/>
        </w:rPr>
        <w:t>Shopping Cart Mini Project Documentation</w:t>
      </w:r>
    </w:p>
    <w:p w14:paraId="70230EEE" w14:textId="77777777" w:rsidR="00037E22" w:rsidRPr="00037E22" w:rsidRDefault="00037E22" w:rsidP="00037E22">
      <w:pPr>
        <w:rPr>
          <w:b/>
          <w:bCs/>
        </w:rPr>
      </w:pPr>
      <w:r w:rsidRPr="00037E22">
        <w:rPr>
          <w:b/>
          <w:bCs/>
        </w:rPr>
        <w:t>Overview</w:t>
      </w:r>
    </w:p>
    <w:p w14:paraId="0C00B44E" w14:textId="43898BAB" w:rsidR="00037E22" w:rsidRPr="00037E22" w:rsidRDefault="00037E22" w:rsidP="00E72156">
      <w:pPr>
        <w:jc w:val="both"/>
      </w:pPr>
      <w:r w:rsidRPr="00037E22">
        <w:t xml:space="preserve">This is a React-based shopping cart application demonstrating key React concepts, including functional components, hooks, Redux for state management, React Router for navigation, and Axios for API calls. The app includes product listing, cart management, authentication, and routing. Redux is implemented using only traditional reducers and </w:t>
      </w:r>
      <w:proofErr w:type="spellStart"/>
      <w:r w:rsidRPr="00037E22">
        <w:t>configureStore</w:t>
      </w:r>
      <w:proofErr w:type="spellEnd"/>
      <w:r w:rsidRPr="00037E22">
        <w:t xml:space="preserve"> from Redux Toolkit.</w:t>
      </w:r>
    </w:p>
    <w:p w14:paraId="1211C0EC" w14:textId="77777777" w:rsidR="00037E22" w:rsidRPr="00037E22" w:rsidRDefault="00037E22" w:rsidP="00037E22">
      <w:pPr>
        <w:rPr>
          <w:b/>
          <w:bCs/>
        </w:rPr>
      </w:pPr>
      <w:r w:rsidRPr="00037E22">
        <w:rPr>
          <w:b/>
          <w:bCs/>
        </w:rPr>
        <w:t>Features</w:t>
      </w:r>
    </w:p>
    <w:p w14:paraId="4E22D422" w14:textId="2F096040" w:rsidR="00037E22" w:rsidRPr="00037E22" w:rsidRDefault="00037E22" w:rsidP="00037E22">
      <w:pPr>
        <w:numPr>
          <w:ilvl w:val="0"/>
          <w:numId w:val="1"/>
        </w:numPr>
      </w:pPr>
      <w:r w:rsidRPr="00037E22">
        <w:rPr>
          <w:b/>
          <w:bCs/>
        </w:rPr>
        <w:t>Product Listing</w:t>
      </w:r>
      <w:r w:rsidRPr="00037E22">
        <w:t>: Displays products fetched from a mock API (JSON</w:t>
      </w:r>
      <w:r w:rsidR="00E72156">
        <w:t xml:space="preserve"> Server</w:t>
      </w:r>
      <w:r w:rsidRPr="00037E22">
        <w:t>).</w:t>
      </w:r>
    </w:p>
    <w:p w14:paraId="2930F13F" w14:textId="77777777" w:rsidR="00037E22" w:rsidRPr="00037E22" w:rsidRDefault="00037E22" w:rsidP="00037E22">
      <w:pPr>
        <w:numPr>
          <w:ilvl w:val="0"/>
          <w:numId w:val="1"/>
        </w:numPr>
      </w:pPr>
      <w:r w:rsidRPr="00037E22">
        <w:rPr>
          <w:b/>
          <w:bCs/>
        </w:rPr>
        <w:t>Cart Management</w:t>
      </w:r>
      <w:r w:rsidRPr="00037E22">
        <w:t>: Add, remove, and update quantities of items in the cart.</w:t>
      </w:r>
    </w:p>
    <w:p w14:paraId="55A3D002" w14:textId="77777777" w:rsidR="00037E22" w:rsidRPr="00037E22" w:rsidRDefault="00037E22" w:rsidP="00037E22">
      <w:pPr>
        <w:numPr>
          <w:ilvl w:val="0"/>
          <w:numId w:val="1"/>
        </w:numPr>
      </w:pPr>
      <w:r w:rsidRPr="00037E22">
        <w:rPr>
          <w:b/>
          <w:bCs/>
        </w:rPr>
        <w:t>Authentication</w:t>
      </w:r>
      <w:r w:rsidRPr="00037E22">
        <w:t xml:space="preserve">: Simple login/logout with mock JWT token storage in </w:t>
      </w:r>
      <w:proofErr w:type="spellStart"/>
      <w:r w:rsidRPr="00037E22">
        <w:t>localStorage</w:t>
      </w:r>
      <w:proofErr w:type="spellEnd"/>
      <w:r w:rsidRPr="00037E22">
        <w:t>.</w:t>
      </w:r>
    </w:p>
    <w:p w14:paraId="086FB991" w14:textId="77777777" w:rsidR="00037E22" w:rsidRPr="00037E22" w:rsidRDefault="00037E22" w:rsidP="00037E22">
      <w:pPr>
        <w:numPr>
          <w:ilvl w:val="0"/>
          <w:numId w:val="1"/>
        </w:numPr>
      </w:pPr>
      <w:r w:rsidRPr="00037E22">
        <w:rPr>
          <w:b/>
          <w:bCs/>
        </w:rPr>
        <w:t>Routing</w:t>
      </w:r>
      <w:r w:rsidRPr="00037E22">
        <w:t>: Navigate between home, cart, and login pages with protected routes.</w:t>
      </w:r>
    </w:p>
    <w:p w14:paraId="412EA52D" w14:textId="77777777" w:rsidR="00037E22" w:rsidRPr="00037E22" w:rsidRDefault="00037E22" w:rsidP="00037E22">
      <w:pPr>
        <w:numPr>
          <w:ilvl w:val="0"/>
          <w:numId w:val="1"/>
        </w:numPr>
      </w:pPr>
      <w:r w:rsidRPr="00037E22">
        <w:rPr>
          <w:b/>
          <w:bCs/>
        </w:rPr>
        <w:t>State Management</w:t>
      </w:r>
      <w:r w:rsidRPr="00037E22">
        <w:t xml:space="preserve">: Redux with traditional reducers and </w:t>
      </w:r>
      <w:proofErr w:type="spellStart"/>
      <w:r w:rsidRPr="00037E22">
        <w:t>configureStore</w:t>
      </w:r>
      <w:proofErr w:type="spellEnd"/>
      <w:r w:rsidRPr="00037E22">
        <w:t>.</w:t>
      </w:r>
    </w:p>
    <w:p w14:paraId="35837D59" w14:textId="77777777" w:rsidR="00037E22" w:rsidRPr="00037E22" w:rsidRDefault="00037E22" w:rsidP="00037E22">
      <w:pPr>
        <w:numPr>
          <w:ilvl w:val="0"/>
          <w:numId w:val="1"/>
        </w:numPr>
      </w:pPr>
      <w:r w:rsidRPr="00037E22">
        <w:rPr>
          <w:b/>
          <w:bCs/>
        </w:rPr>
        <w:t>API Integration</w:t>
      </w:r>
      <w:r w:rsidRPr="00037E22">
        <w:t>: Axios handles API calls with an interceptor for auth tokens.</w:t>
      </w:r>
    </w:p>
    <w:p w14:paraId="106C9C8C" w14:textId="77777777" w:rsidR="00037E22" w:rsidRPr="00037E22" w:rsidRDefault="00037E22" w:rsidP="00037E22">
      <w:pPr>
        <w:rPr>
          <w:b/>
          <w:bCs/>
        </w:rPr>
      </w:pPr>
      <w:r w:rsidRPr="00037E22">
        <w:rPr>
          <w:b/>
          <w:bCs/>
        </w:rPr>
        <w:t>Tech Stack</w:t>
      </w:r>
    </w:p>
    <w:p w14:paraId="31BE58D6" w14:textId="77777777" w:rsidR="00037E22" w:rsidRPr="00037E22" w:rsidRDefault="00037E22" w:rsidP="00037E22">
      <w:pPr>
        <w:numPr>
          <w:ilvl w:val="0"/>
          <w:numId w:val="2"/>
        </w:numPr>
      </w:pPr>
      <w:r w:rsidRPr="00037E22">
        <w:rPr>
          <w:b/>
          <w:bCs/>
        </w:rPr>
        <w:t>React</w:t>
      </w:r>
      <w:r w:rsidRPr="00037E22">
        <w:t>: Frontend library for building UI components.</w:t>
      </w:r>
    </w:p>
    <w:p w14:paraId="6E62E97F" w14:textId="77777777" w:rsidR="00037E22" w:rsidRPr="00037E22" w:rsidRDefault="00037E22" w:rsidP="00037E22">
      <w:pPr>
        <w:numPr>
          <w:ilvl w:val="0"/>
          <w:numId w:val="2"/>
        </w:numPr>
      </w:pPr>
      <w:r w:rsidRPr="00037E22">
        <w:rPr>
          <w:b/>
          <w:bCs/>
        </w:rPr>
        <w:t>React Router</w:t>
      </w:r>
      <w:r w:rsidRPr="00037E22">
        <w:t>: For client-side routing.</w:t>
      </w:r>
    </w:p>
    <w:p w14:paraId="63A4B295" w14:textId="77777777" w:rsidR="00037E22" w:rsidRPr="00037E22" w:rsidRDefault="00037E22" w:rsidP="00037E22">
      <w:pPr>
        <w:numPr>
          <w:ilvl w:val="0"/>
          <w:numId w:val="2"/>
        </w:numPr>
      </w:pPr>
      <w:r w:rsidRPr="00037E22">
        <w:rPr>
          <w:b/>
          <w:bCs/>
        </w:rPr>
        <w:t>Redux Toolkit</w:t>
      </w:r>
      <w:r w:rsidRPr="00037E22">
        <w:t xml:space="preserve">: For global state management (using </w:t>
      </w:r>
      <w:proofErr w:type="spellStart"/>
      <w:r w:rsidRPr="00037E22">
        <w:t>configureStore</w:t>
      </w:r>
      <w:proofErr w:type="spellEnd"/>
      <w:r w:rsidRPr="00037E22">
        <w:t xml:space="preserve"> only).</w:t>
      </w:r>
    </w:p>
    <w:p w14:paraId="4063EB4D" w14:textId="77777777" w:rsidR="00037E22" w:rsidRPr="00037E22" w:rsidRDefault="00037E22" w:rsidP="00037E22">
      <w:pPr>
        <w:numPr>
          <w:ilvl w:val="0"/>
          <w:numId w:val="2"/>
        </w:numPr>
      </w:pPr>
      <w:r w:rsidRPr="00037E22">
        <w:rPr>
          <w:b/>
          <w:bCs/>
        </w:rPr>
        <w:t>Redux</w:t>
      </w:r>
      <w:r w:rsidRPr="00037E22">
        <w:t>: Traditional reducers for state logic.</w:t>
      </w:r>
    </w:p>
    <w:p w14:paraId="5446B566" w14:textId="77777777" w:rsidR="00037E22" w:rsidRPr="00037E22" w:rsidRDefault="00037E22" w:rsidP="00037E22">
      <w:pPr>
        <w:numPr>
          <w:ilvl w:val="0"/>
          <w:numId w:val="2"/>
        </w:numPr>
      </w:pPr>
      <w:r w:rsidRPr="00037E22">
        <w:rPr>
          <w:b/>
          <w:bCs/>
        </w:rPr>
        <w:t>Axios</w:t>
      </w:r>
      <w:r w:rsidRPr="00037E22">
        <w:t>: For making HTTP requests to APIs.</w:t>
      </w:r>
    </w:p>
    <w:p w14:paraId="37A9EE62" w14:textId="571BF67F" w:rsidR="00037E22" w:rsidRPr="00037E22" w:rsidRDefault="00037E22" w:rsidP="00037E22">
      <w:pPr>
        <w:numPr>
          <w:ilvl w:val="0"/>
          <w:numId w:val="2"/>
        </w:numPr>
      </w:pPr>
      <w:r w:rsidRPr="00037E22">
        <w:rPr>
          <w:b/>
          <w:bCs/>
        </w:rPr>
        <w:t>Tailwind CSS</w:t>
      </w:r>
      <w:r w:rsidRPr="00037E22">
        <w:t xml:space="preserve">: </w:t>
      </w:r>
      <w:r w:rsidR="00EE618D">
        <w:t xml:space="preserve"> R</w:t>
      </w:r>
      <w:r w:rsidRPr="00037E22">
        <w:t>ecommended for styling.</w:t>
      </w:r>
      <w:r w:rsidR="00EE618D">
        <w:t xml:space="preserve"> You can use any other CSS libraries as per your choice. </w:t>
      </w:r>
    </w:p>
    <w:p w14:paraId="0D2B07C3" w14:textId="061BA931" w:rsidR="00037E22" w:rsidRPr="00037E22" w:rsidRDefault="00037E22" w:rsidP="00037E22">
      <w:pPr>
        <w:numPr>
          <w:ilvl w:val="0"/>
          <w:numId w:val="2"/>
        </w:numPr>
      </w:pPr>
      <w:r w:rsidRPr="00037E22">
        <w:rPr>
          <w:b/>
          <w:bCs/>
        </w:rPr>
        <w:t>Mock Backend</w:t>
      </w:r>
      <w:r w:rsidRPr="00037E22">
        <w:t>: JSON</w:t>
      </w:r>
      <w:r w:rsidR="00EE618D">
        <w:t xml:space="preserve"> Server </w:t>
      </w:r>
      <w:r w:rsidRPr="00037E22">
        <w:t>for products; local simulation for auth.</w:t>
      </w:r>
    </w:p>
    <w:p w14:paraId="06B47255" w14:textId="77777777" w:rsidR="00851CBD" w:rsidRDefault="00851CBD" w:rsidP="00037E22">
      <w:pPr>
        <w:rPr>
          <w:b/>
          <w:bCs/>
        </w:rPr>
      </w:pPr>
    </w:p>
    <w:p w14:paraId="46D5755E" w14:textId="33134E6D" w:rsidR="00037E22" w:rsidRPr="00037E22" w:rsidRDefault="00037E22" w:rsidP="00037E22">
      <w:pPr>
        <w:rPr>
          <w:b/>
          <w:bCs/>
        </w:rPr>
      </w:pPr>
      <w:r w:rsidRPr="00037E22">
        <w:rPr>
          <w:b/>
          <w:bCs/>
        </w:rPr>
        <w:t>Project Structure</w:t>
      </w:r>
    </w:p>
    <w:p w14:paraId="06047377" w14:textId="77777777" w:rsidR="00037E22" w:rsidRPr="00037E22" w:rsidRDefault="00037E22" w:rsidP="00037E22">
      <w:proofErr w:type="spellStart"/>
      <w:r w:rsidRPr="00037E22">
        <w:t>src</w:t>
      </w:r>
      <w:proofErr w:type="spellEnd"/>
      <w:r w:rsidRPr="00037E22">
        <w:t>/</w:t>
      </w:r>
    </w:p>
    <w:p w14:paraId="73CE4750" w14:textId="77777777" w:rsidR="00037E22" w:rsidRPr="00037E22" w:rsidRDefault="00037E22" w:rsidP="00037E22">
      <w:r w:rsidRPr="00037E22">
        <w:rPr>
          <w:rFonts w:ascii="MS Gothic" w:eastAsia="MS Gothic" w:hAnsi="MS Gothic" w:cs="MS Gothic" w:hint="eastAsia"/>
        </w:rPr>
        <w:t>├</w:t>
      </w:r>
      <w:r w:rsidRPr="00037E22">
        <w:rPr>
          <w:rFonts w:ascii="Calibri" w:hAnsi="Calibri" w:cs="Calibri"/>
        </w:rPr>
        <w:t>──</w:t>
      </w:r>
      <w:r w:rsidRPr="00037E22">
        <w:t xml:space="preserve"> components/              # Reusable React components</w:t>
      </w:r>
    </w:p>
    <w:p w14:paraId="4B92B2E9" w14:textId="77777777" w:rsidR="00037E22" w:rsidRPr="00037E22" w:rsidRDefault="00037E22" w:rsidP="00037E22">
      <w:r w:rsidRPr="00037E22">
        <w:t xml:space="preserve">│   </w:t>
      </w:r>
      <w:r w:rsidRPr="00037E22">
        <w:rPr>
          <w:rFonts w:ascii="MS Gothic" w:eastAsia="MS Gothic" w:hAnsi="MS Gothic" w:cs="MS Gothic" w:hint="eastAsia"/>
        </w:rPr>
        <w:t>├</w:t>
      </w:r>
      <w:r w:rsidRPr="00037E22">
        <w:rPr>
          <w:rFonts w:ascii="Calibri" w:hAnsi="Calibri" w:cs="Calibri"/>
        </w:rPr>
        <w:t>──</w:t>
      </w:r>
      <w:r w:rsidRPr="00037E22">
        <w:t xml:space="preserve"> Header.js           # Navigation bar</w:t>
      </w:r>
    </w:p>
    <w:p w14:paraId="55E66F62" w14:textId="77777777" w:rsidR="00037E22" w:rsidRPr="00037E22" w:rsidRDefault="00037E22" w:rsidP="00037E22">
      <w:r w:rsidRPr="00037E22">
        <w:t xml:space="preserve">│   </w:t>
      </w:r>
      <w:r w:rsidRPr="00037E22">
        <w:rPr>
          <w:rFonts w:ascii="MS Gothic" w:eastAsia="MS Gothic" w:hAnsi="MS Gothic" w:cs="MS Gothic" w:hint="eastAsia"/>
        </w:rPr>
        <w:t>├</w:t>
      </w:r>
      <w:r w:rsidRPr="00037E22">
        <w:rPr>
          <w:rFonts w:ascii="Calibri" w:hAnsi="Calibri" w:cs="Calibri"/>
        </w:rPr>
        <w:t>──</w:t>
      </w:r>
      <w:r w:rsidRPr="00037E22">
        <w:t xml:space="preserve"> ProductList.js      # Lists all products</w:t>
      </w:r>
    </w:p>
    <w:p w14:paraId="044BDB2C" w14:textId="77777777" w:rsidR="00037E22" w:rsidRPr="00037E22" w:rsidRDefault="00037E22" w:rsidP="00037E22">
      <w:r w:rsidRPr="00037E22">
        <w:t xml:space="preserve">│   </w:t>
      </w:r>
      <w:r w:rsidRPr="00037E22">
        <w:rPr>
          <w:rFonts w:ascii="MS Gothic" w:eastAsia="MS Gothic" w:hAnsi="MS Gothic" w:cs="MS Gothic" w:hint="eastAsia"/>
        </w:rPr>
        <w:t>├</w:t>
      </w:r>
      <w:r w:rsidRPr="00037E22">
        <w:rPr>
          <w:rFonts w:ascii="Calibri" w:hAnsi="Calibri" w:cs="Calibri"/>
        </w:rPr>
        <w:t>──</w:t>
      </w:r>
      <w:r w:rsidRPr="00037E22">
        <w:t xml:space="preserve"> ProductItem.js      # Single product card</w:t>
      </w:r>
    </w:p>
    <w:p w14:paraId="6D23CEEB" w14:textId="77777777" w:rsidR="00037E22" w:rsidRPr="00037E22" w:rsidRDefault="00037E22" w:rsidP="00037E22">
      <w:r w:rsidRPr="00037E22">
        <w:t xml:space="preserve">│   </w:t>
      </w:r>
      <w:r w:rsidRPr="00037E22">
        <w:rPr>
          <w:rFonts w:ascii="MS Gothic" w:eastAsia="MS Gothic" w:hAnsi="MS Gothic" w:cs="MS Gothic" w:hint="eastAsia"/>
        </w:rPr>
        <w:t>├</w:t>
      </w:r>
      <w:r w:rsidRPr="00037E22">
        <w:rPr>
          <w:rFonts w:ascii="Calibri" w:hAnsi="Calibri" w:cs="Calibri"/>
        </w:rPr>
        <w:t>──</w:t>
      </w:r>
      <w:r w:rsidRPr="00037E22">
        <w:t xml:space="preserve"> Cart.js             # Cart view with totals</w:t>
      </w:r>
    </w:p>
    <w:p w14:paraId="11C60675" w14:textId="77777777" w:rsidR="00037E22" w:rsidRPr="00037E22" w:rsidRDefault="00037E22" w:rsidP="00037E22">
      <w:r w:rsidRPr="00037E22">
        <w:t xml:space="preserve">│   </w:t>
      </w:r>
      <w:r w:rsidRPr="00037E22">
        <w:rPr>
          <w:rFonts w:ascii="MS Gothic" w:eastAsia="MS Gothic" w:hAnsi="MS Gothic" w:cs="MS Gothic" w:hint="eastAsia"/>
        </w:rPr>
        <w:t>├</w:t>
      </w:r>
      <w:r w:rsidRPr="00037E22">
        <w:rPr>
          <w:rFonts w:ascii="Calibri" w:hAnsi="Calibri" w:cs="Calibri"/>
        </w:rPr>
        <w:t>──</w:t>
      </w:r>
      <w:r w:rsidRPr="00037E22">
        <w:t xml:space="preserve"> CartItem.js         # Single cart item</w:t>
      </w:r>
    </w:p>
    <w:p w14:paraId="74F27E5B" w14:textId="77777777" w:rsidR="00037E22" w:rsidRPr="00037E22" w:rsidRDefault="00037E22" w:rsidP="00037E22">
      <w:r w:rsidRPr="00037E22">
        <w:lastRenderedPageBreak/>
        <w:t>│   └── Login.js           # Login form</w:t>
      </w:r>
    </w:p>
    <w:p w14:paraId="15E670AF" w14:textId="77777777" w:rsidR="00037E22" w:rsidRPr="00037E22" w:rsidRDefault="00037E22" w:rsidP="00037E22">
      <w:r w:rsidRPr="00037E22">
        <w:rPr>
          <w:rFonts w:ascii="MS Gothic" w:eastAsia="MS Gothic" w:hAnsi="MS Gothic" w:cs="MS Gothic" w:hint="eastAsia"/>
        </w:rPr>
        <w:t>├</w:t>
      </w:r>
      <w:r w:rsidRPr="00037E22">
        <w:rPr>
          <w:rFonts w:ascii="Calibri" w:hAnsi="Calibri" w:cs="Calibri"/>
        </w:rPr>
        <w:t>──</w:t>
      </w:r>
      <w:r w:rsidRPr="00037E22">
        <w:t xml:space="preserve"> redux/                  # Redux store and reducers</w:t>
      </w:r>
    </w:p>
    <w:p w14:paraId="447D945C" w14:textId="77777777" w:rsidR="00037E22" w:rsidRPr="00037E22" w:rsidRDefault="00037E22" w:rsidP="00037E22">
      <w:r w:rsidRPr="00037E22">
        <w:t xml:space="preserve">│   </w:t>
      </w:r>
      <w:r w:rsidRPr="00037E22">
        <w:rPr>
          <w:rFonts w:ascii="MS Gothic" w:eastAsia="MS Gothic" w:hAnsi="MS Gothic" w:cs="MS Gothic" w:hint="eastAsia"/>
        </w:rPr>
        <w:t>├</w:t>
      </w:r>
      <w:r w:rsidRPr="00037E22">
        <w:rPr>
          <w:rFonts w:ascii="Calibri" w:hAnsi="Calibri" w:cs="Calibri"/>
        </w:rPr>
        <w:t>──</w:t>
      </w:r>
      <w:r w:rsidRPr="00037E22">
        <w:t xml:space="preserve"> store.js           # Redux store configuration</w:t>
      </w:r>
    </w:p>
    <w:p w14:paraId="20B15C66" w14:textId="77777777" w:rsidR="00037E22" w:rsidRPr="00037E22" w:rsidRDefault="00037E22" w:rsidP="00037E22">
      <w:r w:rsidRPr="00037E22">
        <w:t xml:space="preserve">│   </w:t>
      </w:r>
      <w:r w:rsidRPr="00037E22">
        <w:rPr>
          <w:rFonts w:ascii="MS Gothic" w:eastAsia="MS Gothic" w:hAnsi="MS Gothic" w:cs="MS Gothic" w:hint="eastAsia"/>
        </w:rPr>
        <w:t>├</w:t>
      </w:r>
      <w:r w:rsidRPr="00037E22">
        <w:rPr>
          <w:rFonts w:ascii="Calibri" w:hAnsi="Calibri" w:cs="Calibri"/>
        </w:rPr>
        <w:t>──</w:t>
      </w:r>
      <w:r w:rsidRPr="00037E22">
        <w:t xml:space="preserve"> authReducer.js     # Authentication reducer</w:t>
      </w:r>
    </w:p>
    <w:p w14:paraId="5E761D55" w14:textId="702A8A90" w:rsidR="00037E22" w:rsidRPr="00037E22" w:rsidRDefault="00037E22" w:rsidP="00037E22">
      <w:r w:rsidRPr="00037E22">
        <w:t xml:space="preserve">│   </w:t>
      </w:r>
      <w:r w:rsidR="00FC1876">
        <w:t xml:space="preserve"> </w:t>
      </w:r>
      <w:r w:rsidRPr="00037E22">
        <w:t>└── cartReducer.js     # Cart reducer</w:t>
      </w:r>
    </w:p>
    <w:p w14:paraId="74502A81" w14:textId="77777777" w:rsidR="00037E22" w:rsidRPr="00037E22" w:rsidRDefault="00037E22" w:rsidP="00037E22">
      <w:r w:rsidRPr="00037E22">
        <w:rPr>
          <w:rFonts w:ascii="MS Gothic" w:eastAsia="MS Gothic" w:hAnsi="MS Gothic" w:cs="MS Gothic" w:hint="eastAsia"/>
        </w:rPr>
        <w:t>├</w:t>
      </w:r>
      <w:r w:rsidRPr="00037E22">
        <w:rPr>
          <w:rFonts w:ascii="Calibri" w:hAnsi="Calibri" w:cs="Calibri"/>
        </w:rPr>
        <w:t>──</w:t>
      </w:r>
      <w:r w:rsidRPr="00037E22">
        <w:t xml:space="preserve"> services/               # API service</w:t>
      </w:r>
    </w:p>
    <w:p w14:paraId="427B94E5" w14:textId="77777777" w:rsidR="00037E22" w:rsidRPr="00037E22" w:rsidRDefault="00037E22" w:rsidP="00037E22">
      <w:r w:rsidRPr="00037E22">
        <w:t>│   └── api.js             # Axios instance with interceptors</w:t>
      </w:r>
    </w:p>
    <w:p w14:paraId="1A0BDCC0" w14:textId="77777777" w:rsidR="00037E22" w:rsidRPr="00037E22" w:rsidRDefault="00037E22" w:rsidP="00037E22">
      <w:r w:rsidRPr="00037E22">
        <w:rPr>
          <w:rFonts w:ascii="MS Gothic" w:eastAsia="MS Gothic" w:hAnsi="MS Gothic" w:cs="MS Gothic" w:hint="eastAsia"/>
        </w:rPr>
        <w:t>├</w:t>
      </w:r>
      <w:r w:rsidRPr="00037E22">
        <w:rPr>
          <w:rFonts w:ascii="Calibri" w:hAnsi="Calibri" w:cs="Calibri"/>
        </w:rPr>
        <w:t>──</w:t>
      </w:r>
      <w:r w:rsidRPr="00037E22">
        <w:t xml:space="preserve"> App.js                  # Main app with routing</w:t>
      </w:r>
    </w:p>
    <w:p w14:paraId="54207722" w14:textId="4AC3AB17" w:rsidR="00037E22" w:rsidRPr="00037E22" w:rsidRDefault="00037E22" w:rsidP="00037E22">
      <w:r w:rsidRPr="00037E22">
        <w:rPr>
          <w:rFonts w:ascii="MS Gothic" w:eastAsia="MS Gothic" w:hAnsi="MS Gothic" w:cs="MS Gothic" w:hint="eastAsia"/>
        </w:rPr>
        <w:t>├</w:t>
      </w:r>
      <w:r w:rsidRPr="00037E22">
        <w:rPr>
          <w:rFonts w:ascii="Calibri" w:hAnsi="Calibri" w:cs="Calibri"/>
        </w:rPr>
        <w:t>──</w:t>
      </w:r>
      <w:r w:rsidRPr="00037E22">
        <w:t xml:space="preserve"> index.js</w:t>
      </w:r>
      <w:r w:rsidR="007E56DC">
        <w:t>/main.js</w:t>
      </w:r>
      <w:r w:rsidRPr="00037E22">
        <w:t xml:space="preserve">                # Entry point with Redux Provider</w:t>
      </w:r>
    </w:p>
    <w:p w14:paraId="7C8734D4" w14:textId="77777777" w:rsidR="00037E22" w:rsidRPr="00037E22" w:rsidRDefault="00037E22" w:rsidP="00037E22">
      <w:r w:rsidRPr="00037E22">
        <w:t>└── index.css               # Basic styles (extend as needed)</w:t>
      </w:r>
    </w:p>
    <w:p w14:paraId="458363A5" w14:textId="77777777" w:rsidR="00511630" w:rsidRDefault="00511630" w:rsidP="00037E22">
      <w:pPr>
        <w:rPr>
          <w:b/>
          <w:bCs/>
        </w:rPr>
      </w:pPr>
    </w:p>
    <w:p w14:paraId="6A02B547" w14:textId="7146D5C2" w:rsidR="00037E22" w:rsidRPr="00037E22" w:rsidRDefault="00037E22" w:rsidP="00037E22">
      <w:pPr>
        <w:rPr>
          <w:b/>
          <w:bCs/>
        </w:rPr>
      </w:pPr>
      <w:r w:rsidRPr="00037E22">
        <w:rPr>
          <w:b/>
          <w:bCs/>
        </w:rPr>
        <w:t>Setup Instructions</w:t>
      </w:r>
    </w:p>
    <w:p w14:paraId="04F16633" w14:textId="4421837B" w:rsidR="00037E22" w:rsidRPr="00037E22" w:rsidRDefault="00037E22" w:rsidP="00037E22">
      <w:pPr>
        <w:numPr>
          <w:ilvl w:val="0"/>
          <w:numId w:val="3"/>
        </w:numPr>
      </w:pPr>
      <w:r w:rsidRPr="00037E22">
        <w:rPr>
          <w:b/>
          <w:bCs/>
        </w:rPr>
        <w:t xml:space="preserve">Create </w:t>
      </w:r>
      <w:r w:rsidR="00511630">
        <w:rPr>
          <w:b/>
          <w:bCs/>
        </w:rPr>
        <w:t xml:space="preserve">new react </w:t>
      </w:r>
      <w:r w:rsidRPr="00037E22">
        <w:rPr>
          <w:b/>
          <w:bCs/>
        </w:rPr>
        <w:t>project</w:t>
      </w:r>
      <w:r w:rsidR="00511630">
        <w:rPr>
          <w:b/>
          <w:bCs/>
        </w:rPr>
        <w:t xml:space="preserve"> using </w:t>
      </w:r>
      <w:proofErr w:type="spellStart"/>
      <w:r w:rsidR="00511630">
        <w:rPr>
          <w:b/>
          <w:bCs/>
        </w:rPr>
        <w:t>vite</w:t>
      </w:r>
      <w:proofErr w:type="spellEnd"/>
      <w:r w:rsidRPr="00037E22">
        <w:t>:</w:t>
      </w:r>
    </w:p>
    <w:p w14:paraId="6CBD6FD3" w14:textId="77777777" w:rsidR="00037E22" w:rsidRPr="00037E22" w:rsidRDefault="00037E22" w:rsidP="00037E22">
      <w:pPr>
        <w:numPr>
          <w:ilvl w:val="0"/>
          <w:numId w:val="3"/>
        </w:numPr>
      </w:pPr>
      <w:r w:rsidRPr="00037E22">
        <w:rPr>
          <w:b/>
          <w:bCs/>
        </w:rPr>
        <w:t>Install dependencies</w:t>
      </w:r>
      <w:r w:rsidRPr="00037E22">
        <w:t>:</w:t>
      </w:r>
    </w:p>
    <w:p w14:paraId="3A77D1C9" w14:textId="77777777" w:rsidR="00037E22" w:rsidRPr="00037E22" w:rsidRDefault="00037E22" w:rsidP="004F194E">
      <w:pPr>
        <w:numPr>
          <w:ilvl w:val="1"/>
          <w:numId w:val="3"/>
        </w:numPr>
      </w:pPr>
      <w:proofErr w:type="spellStart"/>
      <w:r w:rsidRPr="00037E22">
        <w:t>npm</w:t>
      </w:r>
      <w:proofErr w:type="spellEnd"/>
      <w:r w:rsidRPr="00037E22">
        <w:t xml:space="preserve"> install react-router-</w:t>
      </w:r>
      <w:proofErr w:type="spellStart"/>
      <w:r w:rsidRPr="00037E22">
        <w:t>dom</w:t>
      </w:r>
      <w:proofErr w:type="spellEnd"/>
      <w:r w:rsidRPr="00037E22">
        <w:t xml:space="preserve"> redux react-redux @reduxjs/toolkit </w:t>
      </w:r>
      <w:proofErr w:type="spellStart"/>
      <w:r w:rsidRPr="00037E22">
        <w:t>axios</w:t>
      </w:r>
      <w:proofErr w:type="spellEnd"/>
    </w:p>
    <w:p w14:paraId="35A95FFC" w14:textId="107FF0EA" w:rsidR="00037E22" w:rsidRPr="00037E22" w:rsidRDefault="003530A6" w:rsidP="00037E22">
      <w:pPr>
        <w:numPr>
          <w:ilvl w:val="0"/>
          <w:numId w:val="3"/>
        </w:numPr>
      </w:pPr>
      <w:r>
        <w:rPr>
          <w:b/>
          <w:bCs/>
        </w:rPr>
        <w:t xml:space="preserve">JSON Server as </w:t>
      </w:r>
      <w:r w:rsidR="00037E22" w:rsidRPr="00037E22">
        <w:rPr>
          <w:b/>
          <w:bCs/>
        </w:rPr>
        <w:t>Backend</w:t>
      </w:r>
      <w:r w:rsidR="00037E22" w:rsidRPr="00037E22">
        <w:t>:</w:t>
      </w:r>
    </w:p>
    <w:p w14:paraId="3DD41DC4" w14:textId="529B21CC" w:rsidR="00037E22" w:rsidRPr="00037E22" w:rsidRDefault="00037E22" w:rsidP="00037E22">
      <w:pPr>
        <w:numPr>
          <w:ilvl w:val="1"/>
          <w:numId w:val="3"/>
        </w:numPr>
      </w:pPr>
      <w:r w:rsidRPr="00037E22">
        <w:t xml:space="preserve">Install JSON Server globally: </w:t>
      </w:r>
      <w:proofErr w:type="spellStart"/>
      <w:r w:rsidRPr="00037E22">
        <w:t>npm</w:t>
      </w:r>
      <w:proofErr w:type="spellEnd"/>
      <w:r w:rsidRPr="00037E22">
        <w:t xml:space="preserve"> install -g json-server</w:t>
      </w:r>
      <w:r w:rsidR="00343D27">
        <w:t>@0.17.</w:t>
      </w:r>
      <w:r w:rsidR="00D35E81">
        <w:t>4</w:t>
      </w:r>
    </w:p>
    <w:p w14:paraId="0D86AC2B" w14:textId="795C1063" w:rsidR="00037E22" w:rsidRPr="00037E22" w:rsidRDefault="00037E22" w:rsidP="00037E22">
      <w:pPr>
        <w:numPr>
          <w:ilvl w:val="1"/>
          <w:numId w:val="3"/>
        </w:numPr>
      </w:pPr>
      <w:r w:rsidRPr="00037E22">
        <w:t xml:space="preserve">Create a </w:t>
      </w:r>
      <w:proofErr w:type="spellStart"/>
      <w:r w:rsidRPr="00037E22">
        <w:t>db.json</w:t>
      </w:r>
      <w:proofErr w:type="spellEnd"/>
      <w:r w:rsidRPr="00037E22">
        <w:t xml:space="preserve"> file with mock data (e.g., products, </w:t>
      </w:r>
      <w:r w:rsidR="001F5CCB">
        <w:t>users</w:t>
      </w:r>
      <w:r w:rsidRPr="00037E22">
        <w:t>).</w:t>
      </w:r>
    </w:p>
    <w:p w14:paraId="0287976F" w14:textId="77777777" w:rsidR="00037E22" w:rsidRPr="00037E22" w:rsidRDefault="00037E22" w:rsidP="00037E22">
      <w:pPr>
        <w:numPr>
          <w:ilvl w:val="1"/>
          <w:numId w:val="3"/>
        </w:numPr>
      </w:pPr>
      <w:r w:rsidRPr="00037E22">
        <w:t xml:space="preserve">Run: </w:t>
      </w:r>
      <w:proofErr w:type="spellStart"/>
      <w:r w:rsidRPr="00037E22">
        <w:t>json</w:t>
      </w:r>
      <w:proofErr w:type="spellEnd"/>
      <w:r w:rsidRPr="00037E22">
        <w:t xml:space="preserve">-server --watch </w:t>
      </w:r>
      <w:proofErr w:type="spellStart"/>
      <w:proofErr w:type="gramStart"/>
      <w:r w:rsidRPr="00037E22">
        <w:t>db.json</w:t>
      </w:r>
      <w:proofErr w:type="spellEnd"/>
      <w:proofErr w:type="gramEnd"/>
      <w:r w:rsidRPr="00037E22">
        <w:t xml:space="preserve"> --port 3001.</w:t>
      </w:r>
    </w:p>
    <w:p w14:paraId="6772042A" w14:textId="7244E26C" w:rsidR="00037E22" w:rsidRPr="00037E22" w:rsidRDefault="00037E22" w:rsidP="008308C2"/>
    <w:p w14:paraId="42FD318A" w14:textId="77777777" w:rsidR="00F90CF9" w:rsidRDefault="00F90CF9" w:rsidP="00037E22">
      <w:pPr>
        <w:rPr>
          <w:b/>
          <w:bCs/>
        </w:rPr>
      </w:pPr>
    </w:p>
    <w:p w14:paraId="1C16BBDE" w14:textId="1C88B10E" w:rsidR="00037E22" w:rsidRPr="00037E22" w:rsidRDefault="00037E22" w:rsidP="00037E22">
      <w:pPr>
        <w:rPr>
          <w:b/>
          <w:bCs/>
        </w:rPr>
      </w:pPr>
      <w:r w:rsidRPr="00037E22">
        <w:rPr>
          <w:b/>
          <w:bCs/>
        </w:rPr>
        <w:t>Redux Reducers</w:t>
      </w:r>
    </w:p>
    <w:p w14:paraId="2F31E9BF" w14:textId="77777777" w:rsidR="00037E22" w:rsidRPr="00037E22" w:rsidRDefault="00037E22" w:rsidP="00037E22">
      <w:pPr>
        <w:rPr>
          <w:b/>
          <w:bCs/>
        </w:rPr>
      </w:pPr>
      <w:r w:rsidRPr="00037E22">
        <w:rPr>
          <w:b/>
          <w:bCs/>
        </w:rPr>
        <w:t>authReducer.js</w:t>
      </w:r>
    </w:p>
    <w:p w14:paraId="28E123C6" w14:textId="77777777" w:rsidR="00037E22" w:rsidRPr="00037E22" w:rsidRDefault="00037E22" w:rsidP="00037E22">
      <w:pPr>
        <w:numPr>
          <w:ilvl w:val="0"/>
          <w:numId w:val="10"/>
        </w:numPr>
      </w:pPr>
      <w:r w:rsidRPr="00037E22">
        <w:rPr>
          <w:b/>
          <w:bCs/>
        </w:rPr>
        <w:t>State</w:t>
      </w:r>
      <w:r w:rsidRPr="00037E22">
        <w:t xml:space="preserve">: </w:t>
      </w:r>
      <w:proofErr w:type="gramStart"/>
      <w:r w:rsidRPr="00037E22">
        <w:t>{ user</w:t>
      </w:r>
      <w:proofErr w:type="gramEnd"/>
      <w:r w:rsidRPr="00037E22">
        <w:t xml:space="preserve">: null, token: string, </w:t>
      </w:r>
      <w:proofErr w:type="spellStart"/>
      <w:r w:rsidRPr="00037E22">
        <w:t>isLoading</w:t>
      </w:r>
      <w:proofErr w:type="spellEnd"/>
      <w:r w:rsidRPr="00037E22">
        <w:t xml:space="preserve">: </w:t>
      </w:r>
      <w:proofErr w:type="spellStart"/>
      <w:proofErr w:type="gramStart"/>
      <w:r w:rsidRPr="00037E22">
        <w:t>boolean</w:t>
      </w:r>
      <w:proofErr w:type="spellEnd"/>
      <w:r w:rsidRPr="00037E22">
        <w:t xml:space="preserve"> }</w:t>
      </w:r>
      <w:proofErr w:type="gramEnd"/>
      <w:r w:rsidRPr="00037E22">
        <w:t>.</w:t>
      </w:r>
    </w:p>
    <w:p w14:paraId="60261F2C" w14:textId="77777777" w:rsidR="00037E22" w:rsidRPr="00037E22" w:rsidRDefault="00037E22" w:rsidP="00037E22">
      <w:pPr>
        <w:numPr>
          <w:ilvl w:val="0"/>
          <w:numId w:val="10"/>
        </w:numPr>
      </w:pPr>
      <w:r w:rsidRPr="00037E22">
        <w:rPr>
          <w:b/>
          <w:bCs/>
        </w:rPr>
        <w:t>Actions</w:t>
      </w:r>
      <w:r w:rsidRPr="00037E22">
        <w:t>:</w:t>
      </w:r>
    </w:p>
    <w:p w14:paraId="3186B653" w14:textId="77777777" w:rsidR="00037E22" w:rsidRPr="00037E22" w:rsidRDefault="00037E22" w:rsidP="00037E22">
      <w:pPr>
        <w:numPr>
          <w:ilvl w:val="1"/>
          <w:numId w:val="10"/>
        </w:numPr>
      </w:pPr>
      <w:r w:rsidRPr="00037E22">
        <w:t xml:space="preserve">LOGIN_REQUEST: Sets </w:t>
      </w:r>
      <w:proofErr w:type="spellStart"/>
      <w:r w:rsidRPr="00037E22">
        <w:t>isLoading</w:t>
      </w:r>
      <w:proofErr w:type="spellEnd"/>
      <w:r w:rsidRPr="00037E22">
        <w:t xml:space="preserve"> to true.</w:t>
      </w:r>
    </w:p>
    <w:p w14:paraId="180D51BE" w14:textId="77777777" w:rsidR="00037E22" w:rsidRPr="00037E22" w:rsidRDefault="00037E22" w:rsidP="00037E22">
      <w:pPr>
        <w:numPr>
          <w:ilvl w:val="1"/>
          <w:numId w:val="10"/>
        </w:numPr>
      </w:pPr>
      <w:r w:rsidRPr="00037E22">
        <w:t xml:space="preserve">LOGIN_SUCCESS: Sets user, token, and clears </w:t>
      </w:r>
      <w:proofErr w:type="spellStart"/>
      <w:r w:rsidRPr="00037E22">
        <w:t>isLoading</w:t>
      </w:r>
      <w:proofErr w:type="spellEnd"/>
      <w:r w:rsidRPr="00037E22">
        <w:t>.</w:t>
      </w:r>
    </w:p>
    <w:p w14:paraId="5205935B" w14:textId="77777777" w:rsidR="00037E22" w:rsidRPr="00037E22" w:rsidRDefault="00037E22" w:rsidP="00037E22">
      <w:pPr>
        <w:numPr>
          <w:ilvl w:val="1"/>
          <w:numId w:val="10"/>
        </w:numPr>
      </w:pPr>
      <w:r w:rsidRPr="00037E22">
        <w:t xml:space="preserve">LOGOUT: Clears user and token, removes token from </w:t>
      </w:r>
      <w:proofErr w:type="spellStart"/>
      <w:r w:rsidRPr="00037E22">
        <w:t>localStorage</w:t>
      </w:r>
      <w:proofErr w:type="spellEnd"/>
      <w:r w:rsidRPr="00037E22">
        <w:t>.</w:t>
      </w:r>
    </w:p>
    <w:p w14:paraId="3AF2DFC7" w14:textId="77777777" w:rsidR="00037E22" w:rsidRPr="00037E22" w:rsidRDefault="00037E22" w:rsidP="00037E22">
      <w:pPr>
        <w:numPr>
          <w:ilvl w:val="0"/>
          <w:numId w:val="10"/>
        </w:numPr>
      </w:pPr>
      <w:r w:rsidRPr="00037E22">
        <w:rPr>
          <w:b/>
          <w:bCs/>
        </w:rPr>
        <w:t>Implementation</w:t>
      </w:r>
      <w:r w:rsidRPr="00037E22">
        <w:t>:</w:t>
      </w:r>
    </w:p>
    <w:p w14:paraId="127FA758" w14:textId="6FDE427A" w:rsidR="00037E22" w:rsidRPr="00037E22" w:rsidRDefault="00037E22" w:rsidP="00037E22">
      <w:pPr>
        <w:numPr>
          <w:ilvl w:val="1"/>
          <w:numId w:val="10"/>
        </w:numPr>
      </w:pPr>
      <w:r w:rsidRPr="00037E22">
        <w:t>Handles login with mock API response.</w:t>
      </w:r>
    </w:p>
    <w:p w14:paraId="46438A79" w14:textId="77777777" w:rsidR="00037E22" w:rsidRPr="00037E22" w:rsidRDefault="00037E22" w:rsidP="00037E22">
      <w:pPr>
        <w:numPr>
          <w:ilvl w:val="1"/>
          <w:numId w:val="10"/>
        </w:numPr>
      </w:pPr>
      <w:r w:rsidRPr="00037E22">
        <w:t xml:space="preserve">Persists token in </w:t>
      </w:r>
      <w:proofErr w:type="spellStart"/>
      <w:r w:rsidRPr="00037E22">
        <w:t>localStorage</w:t>
      </w:r>
      <w:proofErr w:type="spellEnd"/>
      <w:r w:rsidRPr="00037E22">
        <w:t>.</w:t>
      </w:r>
    </w:p>
    <w:p w14:paraId="671DF6D5" w14:textId="77777777" w:rsidR="00037E22" w:rsidRPr="00037E22" w:rsidRDefault="00037E22" w:rsidP="00037E22">
      <w:pPr>
        <w:rPr>
          <w:b/>
          <w:bCs/>
        </w:rPr>
      </w:pPr>
      <w:r w:rsidRPr="00037E22">
        <w:rPr>
          <w:b/>
          <w:bCs/>
        </w:rPr>
        <w:lastRenderedPageBreak/>
        <w:t>cartReducer.js</w:t>
      </w:r>
    </w:p>
    <w:p w14:paraId="03933D26" w14:textId="77777777" w:rsidR="00037E22" w:rsidRPr="00037E22" w:rsidRDefault="00037E22" w:rsidP="00037E22">
      <w:pPr>
        <w:numPr>
          <w:ilvl w:val="0"/>
          <w:numId w:val="12"/>
        </w:numPr>
      </w:pPr>
      <w:r w:rsidRPr="00037E22">
        <w:rPr>
          <w:b/>
          <w:bCs/>
        </w:rPr>
        <w:t>State</w:t>
      </w:r>
      <w:r w:rsidRPr="00037E22">
        <w:t xml:space="preserve">: </w:t>
      </w:r>
      <w:proofErr w:type="gramStart"/>
      <w:r w:rsidRPr="00037E22">
        <w:t>{ items</w:t>
      </w:r>
      <w:proofErr w:type="gramEnd"/>
      <w:r w:rsidRPr="00037E22">
        <w:t xml:space="preserve">: </w:t>
      </w:r>
      <w:proofErr w:type="gramStart"/>
      <w:r w:rsidRPr="00037E22">
        <w:t>array }</w:t>
      </w:r>
      <w:proofErr w:type="gramEnd"/>
      <w:r w:rsidRPr="00037E22">
        <w:t>.</w:t>
      </w:r>
    </w:p>
    <w:p w14:paraId="429D8045" w14:textId="77777777" w:rsidR="00037E22" w:rsidRPr="00037E22" w:rsidRDefault="00037E22" w:rsidP="00037E22">
      <w:pPr>
        <w:numPr>
          <w:ilvl w:val="0"/>
          <w:numId w:val="12"/>
        </w:numPr>
      </w:pPr>
      <w:r w:rsidRPr="00037E22">
        <w:rPr>
          <w:b/>
          <w:bCs/>
        </w:rPr>
        <w:t>Actions</w:t>
      </w:r>
      <w:r w:rsidRPr="00037E22">
        <w:t>:</w:t>
      </w:r>
    </w:p>
    <w:p w14:paraId="2F4EAA03" w14:textId="77777777" w:rsidR="00037E22" w:rsidRPr="00037E22" w:rsidRDefault="00037E22" w:rsidP="00037E22">
      <w:pPr>
        <w:numPr>
          <w:ilvl w:val="1"/>
          <w:numId w:val="12"/>
        </w:numPr>
      </w:pPr>
      <w:r w:rsidRPr="00037E22">
        <w:t>ADD_TO_CART: Adds item or increments quantity.</w:t>
      </w:r>
    </w:p>
    <w:p w14:paraId="77DD11D9" w14:textId="77777777" w:rsidR="00037E22" w:rsidRPr="00037E22" w:rsidRDefault="00037E22" w:rsidP="00037E22">
      <w:pPr>
        <w:numPr>
          <w:ilvl w:val="1"/>
          <w:numId w:val="12"/>
        </w:numPr>
      </w:pPr>
      <w:r w:rsidRPr="00037E22">
        <w:t>REMOVE_FROM_CART: Removes item by ID.</w:t>
      </w:r>
    </w:p>
    <w:p w14:paraId="7702AD16" w14:textId="77777777" w:rsidR="00037E22" w:rsidRPr="00037E22" w:rsidRDefault="00037E22" w:rsidP="00037E22">
      <w:pPr>
        <w:numPr>
          <w:ilvl w:val="1"/>
          <w:numId w:val="12"/>
        </w:numPr>
      </w:pPr>
      <w:r w:rsidRPr="00037E22">
        <w:t>UPDATE_QUANTITY: Updates item quantity.</w:t>
      </w:r>
    </w:p>
    <w:p w14:paraId="3CB71D8D" w14:textId="77777777" w:rsidR="00037E22" w:rsidRPr="00037E22" w:rsidRDefault="00037E22" w:rsidP="00037E22">
      <w:pPr>
        <w:numPr>
          <w:ilvl w:val="0"/>
          <w:numId w:val="12"/>
        </w:numPr>
      </w:pPr>
      <w:r w:rsidRPr="00037E22">
        <w:rPr>
          <w:b/>
          <w:bCs/>
        </w:rPr>
        <w:t>Implementation</w:t>
      </w:r>
      <w:r w:rsidRPr="00037E22">
        <w:t>:</w:t>
      </w:r>
    </w:p>
    <w:p w14:paraId="57F58E1A" w14:textId="77777777" w:rsidR="00037E22" w:rsidRPr="00037E22" w:rsidRDefault="00037E22" w:rsidP="00037E22">
      <w:pPr>
        <w:numPr>
          <w:ilvl w:val="1"/>
          <w:numId w:val="12"/>
        </w:numPr>
      </w:pPr>
      <w:r w:rsidRPr="00037E22">
        <w:t>Manages cart items array with immutable updates.</w:t>
      </w:r>
    </w:p>
    <w:p w14:paraId="77CD6B2F" w14:textId="77777777" w:rsidR="000F40DC" w:rsidRDefault="000F40DC" w:rsidP="00037E22">
      <w:pPr>
        <w:rPr>
          <w:b/>
          <w:bCs/>
        </w:rPr>
      </w:pPr>
    </w:p>
    <w:p w14:paraId="02595A29" w14:textId="7B89FD75" w:rsidR="00037E22" w:rsidRPr="00037E22" w:rsidRDefault="00037E22" w:rsidP="00037E22">
      <w:pPr>
        <w:rPr>
          <w:b/>
          <w:bCs/>
        </w:rPr>
      </w:pPr>
      <w:r w:rsidRPr="00037E22">
        <w:rPr>
          <w:b/>
          <w:bCs/>
        </w:rPr>
        <w:t>API Service (api.js)</w:t>
      </w:r>
    </w:p>
    <w:p w14:paraId="38E47AC9" w14:textId="77777777" w:rsidR="00037E22" w:rsidRPr="00037E22" w:rsidRDefault="00037E22" w:rsidP="00037E22">
      <w:pPr>
        <w:numPr>
          <w:ilvl w:val="0"/>
          <w:numId w:val="13"/>
        </w:numPr>
      </w:pPr>
      <w:r w:rsidRPr="00037E22">
        <w:rPr>
          <w:b/>
          <w:bCs/>
        </w:rPr>
        <w:t>Purpose</w:t>
      </w:r>
      <w:r w:rsidRPr="00037E22">
        <w:t>: Configures Axios with a base URL and auth interceptor.</w:t>
      </w:r>
    </w:p>
    <w:p w14:paraId="30474B16" w14:textId="77777777" w:rsidR="00037E22" w:rsidRPr="00037E22" w:rsidRDefault="00037E22" w:rsidP="00037E22">
      <w:pPr>
        <w:numPr>
          <w:ilvl w:val="0"/>
          <w:numId w:val="13"/>
        </w:numPr>
      </w:pPr>
      <w:r w:rsidRPr="00037E22">
        <w:rPr>
          <w:b/>
          <w:bCs/>
        </w:rPr>
        <w:t>Features</w:t>
      </w:r>
      <w:r w:rsidRPr="00037E22">
        <w:t>:</w:t>
      </w:r>
    </w:p>
    <w:p w14:paraId="3A186236" w14:textId="77777777" w:rsidR="00037E22" w:rsidRPr="00037E22" w:rsidRDefault="00037E22" w:rsidP="00037E22">
      <w:pPr>
        <w:numPr>
          <w:ilvl w:val="1"/>
          <w:numId w:val="13"/>
        </w:numPr>
      </w:pPr>
      <w:r w:rsidRPr="00037E22">
        <w:t xml:space="preserve">Adds Authorization header with token from </w:t>
      </w:r>
      <w:proofErr w:type="spellStart"/>
      <w:r w:rsidRPr="00037E22">
        <w:t>localStorage</w:t>
      </w:r>
      <w:proofErr w:type="spellEnd"/>
      <w:r w:rsidRPr="00037E22">
        <w:t>.</w:t>
      </w:r>
    </w:p>
    <w:p w14:paraId="547C7594" w14:textId="77777777" w:rsidR="00037E22" w:rsidRPr="00037E22" w:rsidRDefault="00037E22" w:rsidP="00037E22">
      <w:pPr>
        <w:numPr>
          <w:ilvl w:val="1"/>
          <w:numId w:val="13"/>
        </w:numPr>
      </w:pPr>
      <w:r w:rsidRPr="00037E22">
        <w:t>Base URL set to http://localhost:3001 (mock backend).</w:t>
      </w:r>
    </w:p>
    <w:p w14:paraId="45B77EF0" w14:textId="77777777" w:rsidR="00037E22" w:rsidRPr="00037E22" w:rsidRDefault="00037E22" w:rsidP="00037E22">
      <w:pPr>
        <w:numPr>
          <w:ilvl w:val="0"/>
          <w:numId w:val="13"/>
        </w:numPr>
      </w:pPr>
      <w:r w:rsidRPr="00037E22">
        <w:rPr>
          <w:b/>
          <w:bCs/>
        </w:rPr>
        <w:t>Usage</w:t>
      </w:r>
      <w:r w:rsidRPr="00037E22">
        <w:t xml:space="preserve">: Imported in components or </w:t>
      </w:r>
      <w:proofErr w:type="spellStart"/>
      <w:r w:rsidRPr="00037E22">
        <w:t>thunks</w:t>
      </w:r>
      <w:proofErr w:type="spellEnd"/>
      <w:r w:rsidRPr="00037E22">
        <w:t xml:space="preserve"> for API calls.</w:t>
      </w:r>
    </w:p>
    <w:p w14:paraId="2B8DA4AA" w14:textId="77777777" w:rsidR="00037E22" w:rsidRPr="00037E22" w:rsidRDefault="00037E22" w:rsidP="00037E22">
      <w:pPr>
        <w:rPr>
          <w:b/>
          <w:bCs/>
        </w:rPr>
      </w:pPr>
      <w:r w:rsidRPr="00037E22">
        <w:rPr>
          <w:b/>
          <w:bCs/>
        </w:rPr>
        <w:t>Routing</w:t>
      </w:r>
    </w:p>
    <w:p w14:paraId="73F2E1AD" w14:textId="77777777" w:rsidR="00037E22" w:rsidRPr="00037E22" w:rsidRDefault="00037E22" w:rsidP="00037E22">
      <w:pPr>
        <w:numPr>
          <w:ilvl w:val="0"/>
          <w:numId w:val="14"/>
        </w:numPr>
      </w:pPr>
      <w:r w:rsidRPr="00037E22">
        <w:rPr>
          <w:b/>
          <w:bCs/>
        </w:rPr>
        <w:t>Library</w:t>
      </w:r>
      <w:r w:rsidRPr="00037E22">
        <w:t>: react-router-dom.</w:t>
      </w:r>
    </w:p>
    <w:p w14:paraId="47C89478" w14:textId="77777777" w:rsidR="00037E22" w:rsidRPr="00037E22" w:rsidRDefault="00037E22" w:rsidP="00037E22">
      <w:pPr>
        <w:numPr>
          <w:ilvl w:val="0"/>
          <w:numId w:val="14"/>
        </w:numPr>
      </w:pPr>
      <w:r w:rsidRPr="00037E22">
        <w:rPr>
          <w:b/>
          <w:bCs/>
        </w:rPr>
        <w:t>Routes</w:t>
      </w:r>
      <w:r w:rsidRPr="00037E22">
        <w:t>:</w:t>
      </w:r>
    </w:p>
    <w:p w14:paraId="74F4ABB6" w14:textId="77777777" w:rsidR="00037E22" w:rsidRPr="00037E22" w:rsidRDefault="00037E22" w:rsidP="00037E22">
      <w:pPr>
        <w:numPr>
          <w:ilvl w:val="1"/>
          <w:numId w:val="14"/>
        </w:numPr>
      </w:pPr>
      <w:r w:rsidRPr="00037E22">
        <w:t xml:space="preserve">/: </w:t>
      </w:r>
      <w:proofErr w:type="spellStart"/>
      <w:r w:rsidRPr="00037E22">
        <w:t>ProductList</w:t>
      </w:r>
      <w:proofErr w:type="spellEnd"/>
      <w:r w:rsidRPr="00037E22">
        <w:t xml:space="preserve"> (home page).</w:t>
      </w:r>
    </w:p>
    <w:p w14:paraId="696C6970" w14:textId="77777777" w:rsidR="00037E22" w:rsidRPr="00037E22" w:rsidRDefault="00037E22" w:rsidP="00037E22">
      <w:pPr>
        <w:numPr>
          <w:ilvl w:val="1"/>
          <w:numId w:val="14"/>
        </w:numPr>
      </w:pPr>
      <w:r w:rsidRPr="00037E22">
        <w:t>/</w:t>
      </w:r>
      <w:proofErr w:type="gramStart"/>
      <w:r w:rsidRPr="00037E22">
        <w:t>cart</w:t>
      </w:r>
      <w:proofErr w:type="gramEnd"/>
      <w:r w:rsidRPr="00037E22">
        <w:t>: Cart (protected, redirects to login if not authenticated).</w:t>
      </w:r>
    </w:p>
    <w:p w14:paraId="7F15E57F" w14:textId="77777777" w:rsidR="00037E22" w:rsidRPr="00037E22" w:rsidRDefault="00037E22" w:rsidP="00037E22">
      <w:pPr>
        <w:numPr>
          <w:ilvl w:val="1"/>
          <w:numId w:val="14"/>
        </w:numPr>
      </w:pPr>
      <w:r w:rsidRPr="00037E22">
        <w:t>/</w:t>
      </w:r>
      <w:proofErr w:type="gramStart"/>
      <w:r w:rsidRPr="00037E22">
        <w:t>login</w:t>
      </w:r>
      <w:proofErr w:type="gramEnd"/>
      <w:r w:rsidRPr="00037E22">
        <w:t>: Login form.</w:t>
      </w:r>
    </w:p>
    <w:p w14:paraId="061223FD" w14:textId="77777777" w:rsidR="00037E22" w:rsidRPr="00037E22" w:rsidRDefault="00037E22" w:rsidP="00037E22">
      <w:pPr>
        <w:numPr>
          <w:ilvl w:val="0"/>
          <w:numId w:val="14"/>
        </w:numPr>
      </w:pPr>
      <w:r w:rsidRPr="00037E22">
        <w:rPr>
          <w:b/>
          <w:bCs/>
        </w:rPr>
        <w:t>Protected Routes</w:t>
      </w:r>
      <w:r w:rsidRPr="00037E22">
        <w:t xml:space="preserve">: Uses </w:t>
      </w:r>
      <w:proofErr w:type="spellStart"/>
      <w:r w:rsidRPr="00037E22">
        <w:t>useSelector</w:t>
      </w:r>
      <w:proofErr w:type="spellEnd"/>
      <w:r w:rsidRPr="00037E22">
        <w:t xml:space="preserve"> to check auth state in App.js.</w:t>
      </w:r>
    </w:p>
    <w:p w14:paraId="04E14BF4" w14:textId="77777777" w:rsidR="00F90CF9" w:rsidRDefault="00F90CF9" w:rsidP="00037E22">
      <w:pPr>
        <w:rPr>
          <w:b/>
          <w:bCs/>
        </w:rPr>
      </w:pPr>
    </w:p>
    <w:p w14:paraId="78327892" w14:textId="77777777" w:rsidR="000F40DC" w:rsidRDefault="000F40DC" w:rsidP="00037E22">
      <w:pPr>
        <w:rPr>
          <w:b/>
          <w:bCs/>
        </w:rPr>
      </w:pPr>
    </w:p>
    <w:p w14:paraId="4E8B2F68" w14:textId="77777777" w:rsidR="000F40DC" w:rsidRDefault="000F40DC" w:rsidP="00037E22">
      <w:pPr>
        <w:rPr>
          <w:b/>
          <w:bCs/>
        </w:rPr>
      </w:pPr>
    </w:p>
    <w:p w14:paraId="00FB554A" w14:textId="0662519B" w:rsidR="00037E22" w:rsidRPr="00037E22" w:rsidRDefault="00037E22" w:rsidP="00037E22">
      <w:pPr>
        <w:rPr>
          <w:b/>
          <w:bCs/>
        </w:rPr>
      </w:pPr>
      <w:r w:rsidRPr="00037E22">
        <w:rPr>
          <w:b/>
          <w:bCs/>
        </w:rPr>
        <w:t>Key React Concepts Covered</w:t>
      </w:r>
    </w:p>
    <w:p w14:paraId="4503AA16" w14:textId="77777777" w:rsidR="00037E22" w:rsidRPr="00037E22" w:rsidRDefault="00037E22" w:rsidP="00037E22">
      <w:pPr>
        <w:numPr>
          <w:ilvl w:val="0"/>
          <w:numId w:val="15"/>
        </w:numPr>
      </w:pPr>
      <w:r w:rsidRPr="00037E22">
        <w:rPr>
          <w:b/>
          <w:bCs/>
        </w:rPr>
        <w:t>Functional Components</w:t>
      </w:r>
      <w:r w:rsidRPr="00037E22">
        <w:t>: All components use function syntax.</w:t>
      </w:r>
    </w:p>
    <w:p w14:paraId="38A0DC4B" w14:textId="77777777" w:rsidR="00037E22" w:rsidRPr="00037E22" w:rsidRDefault="00037E22" w:rsidP="00037E22">
      <w:pPr>
        <w:numPr>
          <w:ilvl w:val="0"/>
          <w:numId w:val="15"/>
        </w:numPr>
      </w:pPr>
      <w:r w:rsidRPr="00037E22">
        <w:rPr>
          <w:b/>
          <w:bCs/>
        </w:rPr>
        <w:t>Hooks</w:t>
      </w:r>
      <w:r w:rsidRPr="00037E22">
        <w:t>:</w:t>
      </w:r>
    </w:p>
    <w:p w14:paraId="0E30076F" w14:textId="77777777" w:rsidR="00037E22" w:rsidRPr="00037E22" w:rsidRDefault="00037E22" w:rsidP="00037E22">
      <w:pPr>
        <w:numPr>
          <w:ilvl w:val="1"/>
          <w:numId w:val="15"/>
        </w:numPr>
      </w:pPr>
      <w:proofErr w:type="spellStart"/>
      <w:r w:rsidRPr="00037E22">
        <w:t>useState</w:t>
      </w:r>
      <w:proofErr w:type="spellEnd"/>
      <w:r w:rsidRPr="00037E22">
        <w:t xml:space="preserve">: Manages form inputs and local state (e.g., quantity in </w:t>
      </w:r>
      <w:proofErr w:type="spellStart"/>
      <w:r w:rsidRPr="00037E22">
        <w:t>CartItem</w:t>
      </w:r>
      <w:proofErr w:type="spellEnd"/>
      <w:r w:rsidRPr="00037E22">
        <w:t>).</w:t>
      </w:r>
    </w:p>
    <w:p w14:paraId="6399ED29" w14:textId="77777777" w:rsidR="00037E22" w:rsidRPr="00037E22" w:rsidRDefault="00037E22" w:rsidP="00037E22">
      <w:pPr>
        <w:numPr>
          <w:ilvl w:val="1"/>
          <w:numId w:val="15"/>
        </w:numPr>
      </w:pPr>
      <w:proofErr w:type="spellStart"/>
      <w:r w:rsidRPr="00037E22">
        <w:t>useEffect</w:t>
      </w:r>
      <w:proofErr w:type="spellEnd"/>
      <w:r w:rsidRPr="00037E22">
        <w:t xml:space="preserve">: Fetches products on mount in </w:t>
      </w:r>
      <w:proofErr w:type="spellStart"/>
      <w:r w:rsidRPr="00037E22">
        <w:t>ProductList</w:t>
      </w:r>
      <w:proofErr w:type="spellEnd"/>
      <w:r w:rsidRPr="00037E22">
        <w:t>.</w:t>
      </w:r>
    </w:p>
    <w:p w14:paraId="232C34CF" w14:textId="77777777" w:rsidR="00037E22" w:rsidRPr="00037E22" w:rsidRDefault="00037E22" w:rsidP="00037E22">
      <w:pPr>
        <w:numPr>
          <w:ilvl w:val="1"/>
          <w:numId w:val="15"/>
        </w:numPr>
      </w:pPr>
      <w:proofErr w:type="spellStart"/>
      <w:r w:rsidRPr="00037E22">
        <w:t>useSelector</w:t>
      </w:r>
      <w:proofErr w:type="spellEnd"/>
      <w:r w:rsidRPr="00037E22">
        <w:t>/</w:t>
      </w:r>
      <w:proofErr w:type="spellStart"/>
      <w:r w:rsidRPr="00037E22">
        <w:t>useDispatch</w:t>
      </w:r>
      <w:proofErr w:type="spellEnd"/>
      <w:r w:rsidRPr="00037E22">
        <w:t>: Accesses Redux state and dispatches actions.</w:t>
      </w:r>
    </w:p>
    <w:p w14:paraId="71F2A6CA" w14:textId="77777777" w:rsidR="00037E22" w:rsidRPr="00037E22" w:rsidRDefault="00037E22" w:rsidP="00037E22">
      <w:pPr>
        <w:numPr>
          <w:ilvl w:val="1"/>
          <w:numId w:val="15"/>
        </w:numPr>
      </w:pPr>
      <w:proofErr w:type="spellStart"/>
      <w:r w:rsidRPr="00037E22">
        <w:lastRenderedPageBreak/>
        <w:t>useNavigate</w:t>
      </w:r>
      <w:proofErr w:type="spellEnd"/>
      <w:r w:rsidRPr="00037E22">
        <w:t>: Handles navigation after login/logout.</w:t>
      </w:r>
    </w:p>
    <w:p w14:paraId="04F57910" w14:textId="77777777" w:rsidR="00037E22" w:rsidRPr="00037E22" w:rsidRDefault="00037E22" w:rsidP="00037E22">
      <w:pPr>
        <w:numPr>
          <w:ilvl w:val="0"/>
          <w:numId w:val="15"/>
        </w:numPr>
      </w:pPr>
      <w:r w:rsidRPr="00037E22">
        <w:rPr>
          <w:b/>
          <w:bCs/>
        </w:rPr>
        <w:t>Props</w:t>
      </w:r>
      <w:r w:rsidRPr="00037E22">
        <w:t xml:space="preserve">: Passes data (e.g., product to </w:t>
      </w:r>
      <w:proofErr w:type="spellStart"/>
      <w:r w:rsidRPr="00037E22">
        <w:t>ProductItem</w:t>
      </w:r>
      <w:proofErr w:type="spellEnd"/>
      <w:r w:rsidRPr="00037E22">
        <w:t xml:space="preserve">, item to </w:t>
      </w:r>
      <w:proofErr w:type="spellStart"/>
      <w:r w:rsidRPr="00037E22">
        <w:t>CartItem</w:t>
      </w:r>
      <w:proofErr w:type="spellEnd"/>
      <w:r w:rsidRPr="00037E22">
        <w:t>).</w:t>
      </w:r>
    </w:p>
    <w:p w14:paraId="58322105" w14:textId="77777777" w:rsidR="00037E22" w:rsidRPr="00037E22" w:rsidRDefault="00037E22" w:rsidP="00037E22">
      <w:pPr>
        <w:numPr>
          <w:ilvl w:val="0"/>
          <w:numId w:val="15"/>
        </w:numPr>
      </w:pPr>
      <w:r w:rsidRPr="00037E22">
        <w:rPr>
          <w:b/>
          <w:bCs/>
        </w:rPr>
        <w:t>Conditional Rendering</w:t>
      </w:r>
      <w:r w:rsidRPr="00037E22">
        <w:t>: Shows loading states, auth status, and empty cart message.</w:t>
      </w:r>
    </w:p>
    <w:p w14:paraId="16299E3A" w14:textId="77777777" w:rsidR="00037E22" w:rsidRPr="00037E22" w:rsidRDefault="00037E22" w:rsidP="00037E22">
      <w:pPr>
        <w:numPr>
          <w:ilvl w:val="0"/>
          <w:numId w:val="15"/>
        </w:numPr>
      </w:pPr>
      <w:r w:rsidRPr="00037E22">
        <w:rPr>
          <w:b/>
          <w:bCs/>
        </w:rPr>
        <w:t>Lists and Keys</w:t>
      </w:r>
      <w:r w:rsidRPr="00037E22">
        <w:t>: Maps products and cart items with unique keys.</w:t>
      </w:r>
    </w:p>
    <w:p w14:paraId="55A7CFA4" w14:textId="77777777" w:rsidR="00037E22" w:rsidRPr="00037E22" w:rsidRDefault="00037E22" w:rsidP="00037E22">
      <w:pPr>
        <w:numPr>
          <w:ilvl w:val="0"/>
          <w:numId w:val="15"/>
        </w:numPr>
      </w:pPr>
      <w:r w:rsidRPr="00037E22">
        <w:rPr>
          <w:b/>
          <w:bCs/>
        </w:rPr>
        <w:t>Event Handling</w:t>
      </w:r>
      <w:r w:rsidRPr="00037E22">
        <w:t>: Buttons and form submissions (e.g., add to cart, login).</w:t>
      </w:r>
    </w:p>
    <w:p w14:paraId="21D5A5BD" w14:textId="77777777" w:rsidR="00037E22" w:rsidRPr="00037E22" w:rsidRDefault="00037E22" w:rsidP="00037E22">
      <w:pPr>
        <w:numPr>
          <w:ilvl w:val="0"/>
          <w:numId w:val="15"/>
        </w:numPr>
      </w:pPr>
      <w:r w:rsidRPr="00037E22">
        <w:rPr>
          <w:b/>
          <w:bCs/>
        </w:rPr>
        <w:t>State Management</w:t>
      </w:r>
      <w:r w:rsidRPr="00037E22">
        <w:t>: Redux with traditional reducers.</w:t>
      </w:r>
    </w:p>
    <w:p w14:paraId="1C44115D" w14:textId="77777777" w:rsidR="00037E22" w:rsidRPr="00037E22" w:rsidRDefault="00037E22" w:rsidP="00037E22">
      <w:pPr>
        <w:numPr>
          <w:ilvl w:val="0"/>
          <w:numId w:val="15"/>
        </w:numPr>
      </w:pPr>
      <w:r w:rsidRPr="00037E22">
        <w:rPr>
          <w:b/>
          <w:bCs/>
        </w:rPr>
        <w:t>Routing</w:t>
      </w:r>
      <w:r w:rsidRPr="00037E22">
        <w:t>: React Router for navigation.</w:t>
      </w:r>
    </w:p>
    <w:p w14:paraId="7A5ADE1F" w14:textId="77777777" w:rsidR="00037E22" w:rsidRPr="00037E22" w:rsidRDefault="00037E22" w:rsidP="00037E22">
      <w:pPr>
        <w:numPr>
          <w:ilvl w:val="0"/>
          <w:numId w:val="15"/>
        </w:numPr>
      </w:pPr>
      <w:r w:rsidRPr="00037E22">
        <w:rPr>
          <w:b/>
          <w:bCs/>
        </w:rPr>
        <w:t>API Integration</w:t>
      </w:r>
      <w:r w:rsidRPr="00037E22">
        <w:t>: Axios with interceptors for auth.</w:t>
      </w:r>
    </w:p>
    <w:p w14:paraId="0B083417" w14:textId="77777777" w:rsidR="00037E22" w:rsidRPr="00037E22" w:rsidRDefault="00037E22" w:rsidP="00037E22">
      <w:pPr>
        <w:rPr>
          <w:b/>
          <w:bCs/>
        </w:rPr>
      </w:pPr>
      <w:r w:rsidRPr="00037E22">
        <w:rPr>
          <w:b/>
          <w:bCs/>
        </w:rPr>
        <w:t>Styling</w:t>
      </w:r>
    </w:p>
    <w:p w14:paraId="54C30E53" w14:textId="77777777" w:rsidR="00037E22" w:rsidRPr="00037E22" w:rsidRDefault="00037E22" w:rsidP="00037E22">
      <w:pPr>
        <w:numPr>
          <w:ilvl w:val="0"/>
          <w:numId w:val="16"/>
        </w:numPr>
      </w:pPr>
      <w:r w:rsidRPr="00037E22">
        <w:t>Basic inline styles are used for simplicity.</w:t>
      </w:r>
    </w:p>
    <w:p w14:paraId="5A097A4A" w14:textId="1EE7C1CE" w:rsidR="00037E22" w:rsidRPr="00037E22" w:rsidRDefault="00037E22" w:rsidP="00037E22">
      <w:pPr>
        <w:numPr>
          <w:ilvl w:val="0"/>
          <w:numId w:val="16"/>
        </w:numPr>
      </w:pPr>
      <w:r w:rsidRPr="00037E22">
        <w:rPr>
          <w:b/>
          <w:bCs/>
        </w:rPr>
        <w:t>Recommendation</w:t>
      </w:r>
      <w:r w:rsidRPr="00037E22">
        <w:t xml:space="preserve">: Use Tailwind </w:t>
      </w:r>
      <w:r w:rsidR="002048B8">
        <w:t xml:space="preserve">/ Bootstrap </w:t>
      </w:r>
      <w:r w:rsidRPr="00037E22">
        <w:t>CSS for responsive styling.</w:t>
      </w:r>
    </w:p>
    <w:p w14:paraId="38A5578D" w14:textId="77777777" w:rsidR="00037E22" w:rsidRPr="00037E22" w:rsidRDefault="00037E22" w:rsidP="00037E22">
      <w:pPr>
        <w:numPr>
          <w:ilvl w:val="1"/>
          <w:numId w:val="16"/>
        </w:numPr>
      </w:pPr>
      <w:r w:rsidRPr="00037E22">
        <w:t xml:space="preserve">Install: </w:t>
      </w:r>
      <w:proofErr w:type="spellStart"/>
      <w:r w:rsidRPr="00037E22">
        <w:t>npm</w:t>
      </w:r>
      <w:proofErr w:type="spellEnd"/>
      <w:r w:rsidRPr="00037E22">
        <w:t xml:space="preserve"> install </w:t>
      </w:r>
      <w:proofErr w:type="spellStart"/>
      <w:r w:rsidRPr="00037E22">
        <w:t>tailwindcss</w:t>
      </w:r>
      <w:proofErr w:type="spellEnd"/>
      <w:r w:rsidRPr="00037E22">
        <w:t>.</w:t>
      </w:r>
    </w:p>
    <w:p w14:paraId="3A1CA0ED" w14:textId="77777777" w:rsidR="00037E22" w:rsidRPr="00037E22" w:rsidRDefault="00037E22" w:rsidP="00037E22">
      <w:pPr>
        <w:numPr>
          <w:ilvl w:val="1"/>
          <w:numId w:val="16"/>
        </w:numPr>
      </w:pPr>
      <w:r w:rsidRPr="00037E22">
        <w:t>Configure: Add Tailwind to index.css and update tailwind.config.js.</w:t>
      </w:r>
    </w:p>
    <w:p w14:paraId="775682BB" w14:textId="77777777" w:rsidR="00037E22" w:rsidRPr="00037E22" w:rsidRDefault="00037E22" w:rsidP="00037E22">
      <w:pPr>
        <w:numPr>
          <w:ilvl w:val="1"/>
          <w:numId w:val="16"/>
        </w:numPr>
      </w:pPr>
      <w:r w:rsidRPr="00037E22">
        <w:t>Apply classes like flex, grid, p-4, bg-gray-100 for layouts.</w:t>
      </w:r>
    </w:p>
    <w:p w14:paraId="19BA0D4F" w14:textId="0D992BF7" w:rsidR="00037E22" w:rsidRPr="00037E22" w:rsidRDefault="00037E22" w:rsidP="000169D4">
      <w:pPr>
        <w:ind w:left="1440"/>
      </w:pPr>
    </w:p>
    <w:p w14:paraId="119D52FD" w14:textId="77777777" w:rsidR="00037E22" w:rsidRPr="00037E22" w:rsidRDefault="00037E22" w:rsidP="00037E22">
      <w:pPr>
        <w:rPr>
          <w:b/>
          <w:bCs/>
        </w:rPr>
      </w:pPr>
      <w:r w:rsidRPr="00037E22">
        <w:rPr>
          <w:b/>
          <w:bCs/>
        </w:rPr>
        <w:t>Mock Backend Setup</w:t>
      </w:r>
    </w:p>
    <w:p w14:paraId="5B856BBB" w14:textId="77777777" w:rsidR="00037E22" w:rsidRPr="00037E22" w:rsidRDefault="00037E22" w:rsidP="00037E22">
      <w:pPr>
        <w:numPr>
          <w:ilvl w:val="0"/>
          <w:numId w:val="18"/>
        </w:numPr>
      </w:pPr>
      <w:r w:rsidRPr="00037E22">
        <w:rPr>
          <w:b/>
          <w:bCs/>
        </w:rPr>
        <w:t>JSON Server</w:t>
      </w:r>
      <w:r w:rsidRPr="00037E22">
        <w:t>:</w:t>
      </w:r>
    </w:p>
    <w:p w14:paraId="2882CB23" w14:textId="77777777" w:rsidR="00037E22" w:rsidRPr="00037E22" w:rsidRDefault="00037E22" w:rsidP="00037E22">
      <w:pPr>
        <w:numPr>
          <w:ilvl w:val="1"/>
          <w:numId w:val="18"/>
        </w:numPr>
      </w:pPr>
      <w:r w:rsidRPr="00037E22">
        <w:t xml:space="preserve">Create </w:t>
      </w:r>
      <w:proofErr w:type="spellStart"/>
      <w:proofErr w:type="gramStart"/>
      <w:r w:rsidRPr="00037E22">
        <w:t>db.json</w:t>
      </w:r>
      <w:proofErr w:type="spellEnd"/>
      <w:proofErr w:type="gramEnd"/>
      <w:r w:rsidRPr="00037E22">
        <w:t>:</w:t>
      </w:r>
    </w:p>
    <w:p w14:paraId="3CB7CE43" w14:textId="77777777" w:rsidR="00037E22" w:rsidRPr="00037E22" w:rsidRDefault="00037E22" w:rsidP="003D5192">
      <w:pPr>
        <w:ind w:left="1440"/>
        <w:rPr>
          <w:rFonts w:ascii="Consolas" w:hAnsi="Consolas"/>
          <w:sz w:val="14"/>
          <w:szCs w:val="14"/>
        </w:rPr>
      </w:pPr>
      <w:r w:rsidRPr="00037E22">
        <w:rPr>
          <w:rFonts w:ascii="Consolas" w:hAnsi="Consolas"/>
          <w:sz w:val="14"/>
          <w:szCs w:val="14"/>
        </w:rPr>
        <w:t>{</w:t>
      </w:r>
    </w:p>
    <w:p w14:paraId="7270C44B" w14:textId="77777777" w:rsidR="00037E22" w:rsidRPr="00037E22" w:rsidRDefault="00037E22" w:rsidP="003D5192">
      <w:pPr>
        <w:ind w:left="1440"/>
        <w:rPr>
          <w:rFonts w:ascii="Consolas" w:hAnsi="Consolas"/>
          <w:sz w:val="14"/>
          <w:szCs w:val="14"/>
        </w:rPr>
      </w:pPr>
      <w:r w:rsidRPr="00037E22">
        <w:rPr>
          <w:rFonts w:ascii="Consolas" w:hAnsi="Consolas"/>
          <w:sz w:val="14"/>
          <w:szCs w:val="14"/>
        </w:rPr>
        <w:t xml:space="preserve">  "products": [</w:t>
      </w:r>
    </w:p>
    <w:p w14:paraId="6B2756EC" w14:textId="77777777" w:rsidR="00037E22" w:rsidRPr="00037E22" w:rsidRDefault="00037E22" w:rsidP="003D5192">
      <w:pPr>
        <w:ind w:left="1440"/>
        <w:rPr>
          <w:rFonts w:ascii="Consolas" w:hAnsi="Consolas"/>
          <w:sz w:val="14"/>
          <w:szCs w:val="14"/>
        </w:rPr>
      </w:pPr>
      <w:r w:rsidRPr="00037E22">
        <w:rPr>
          <w:rFonts w:ascii="Consolas" w:hAnsi="Consolas"/>
          <w:sz w:val="14"/>
          <w:szCs w:val="14"/>
        </w:rPr>
        <w:t xml:space="preserve">    </w:t>
      </w:r>
      <w:proofErr w:type="gramStart"/>
      <w:r w:rsidRPr="00037E22">
        <w:rPr>
          <w:rFonts w:ascii="Consolas" w:hAnsi="Consolas"/>
          <w:sz w:val="14"/>
          <w:szCs w:val="14"/>
        </w:rPr>
        <w:t>{ "</w:t>
      </w:r>
      <w:proofErr w:type="gramEnd"/>
      <w:r w:rsidRPr="00037E22">
        <w:rPr>
          <w:rFonts w:ascii="Consolas" w:hAnsi="Consolas"/>
          <w:sz w:val="14"/>
          <w:szCs w:val="14"/>
        </w:rPr>
        <w:t>id": 1, "name": "Product 1", "price": 20, "image": "https://via.placeholder.com/150</w:t>
      </w:r>
      <w:proofErr w:type="gramStart"/>
      <w:r w:rsidRPr="00037E22">
        <w:rPr>
          <w:rFonts w:ascii="Consolas" w:hAnsi="Consolas"/>
          <w:sz w:val="14"/>
          <w:szCs w:val="14"/>
        </w:rPr>
        <w:t>" }</w:t>
      </w:r>
      <w:proofErr w:type="gramEnd"/>
      <w:r w:rsidRPr="00037E22">
        <w:rPr>
          <w:rFonts w:ascii="Consolas" w:hAnsi="Consolas"/>
          <w:sz w:val="14"/>
          <w:szCs w:val="14"/>
        </w:rPr>
        <w:t>,</w:t>
      </w:r>
    </w:p>
    <w:p w14:paraId="5F3E884E" w14:textId="77777777" w:rsidR="00037E22" w:rsidRPr="00037E22" w:rsidRDefault="00037E22" w:rsidP="003D5192">
      <w:pPr>
        <w:ind w:left="1440"/>
        <w:rPr>
          <w:rFonts w:ascii="Consolas" w:hAnsi="Consolas"/>
          <w:sz w:val="14"/>
          <w:szCs w:val="14"/>
        </w:rPr>
      </w:pPr>
      <w:r w:rsidRPr="00037E22">
        <w:rPr>
          <w:rFonts w:ascii="Consolas" w:hAnsi="Consolas"/>
          <w:sz w:val="14"/>
          <w:szCs w:val="14"/>
        </w:rPr>
        <w:t xml:space="preserve">    ...</w:t>
      </w:r>
    </w:p>
    <w:p w14:paraId="7CFFF9D0" w14:textId="77777777" w:rsidR="00037E22" w:rsidRPr="00037E22" w:rsidRDefault="00037E22" w:rsidP="003D5192">
      <w:pPr>
        <w:ind w:left="1440"/>
        <w:rPr>
          <w:rFonts w:ascii="Consolas" w:hAnsi="Consolas"/>
          <w:sz w:val="14"/>
          <w:szCs w:val="14"/>
        </w:rPr>
      </w:pPr>
      <w:r w:rsidRPr="00037E22">
        <w:rPr>
          <w:rFonts w:ascii="Consolas" w:hAnsi="Consolas"/>
          <w:sz w:val="14"/>
          <w:szCs w:val="14"/>
        </w:rPr>
        <w:t xml:space="preserve">  ],</w:t>
      </w:r>
    </w:p>
    <w:p w14:paraId="4F9F48E4" w14:textId="77777777" w:rsidR="005E0D39" w:rsidRDefault="00037E22" w:rsidP="005E0D39">
      <w:pPr>
        <w:ind w:left="1440"/>
        <w:rPr>
          <w:rFonts w:ascii="Consolas" w:hAnsi="Consolas"/>
          <w:sz w:val="14"/>
          <w:szCs w:val="14"/>
        </w:rPr>
      </w:pPr>
      <w:r w:rsidRPr="00037E22">
        <w:rPr>
          <w:rFonts w:ascii="Consolas" w:hAnsi="Consolas"/>
          <w:sz w:val="14"/>
          <w:szCs w:val="14"/>
        </w:rPr>
        <w:t xml:space="preserve">  "</w:t>
      </w:r>
      <w:r w:rsidR="007C1FD6" w:rsidRPr="005E0D39">
        <w:rPr>
          <w:rFonts w:ascii="Consolas" w:hAnsi="Consolas"/>
          <w:sz w:val="14"/>
          <w:szCs w:val="14"/>
        </w:rPr>
        <w:t>users</w:t>
      </w:r>
      <w:r w:rsidRPr="00037E22">
        <w:rPr>
          <w:rFonts w:ascii="Consolas" w:hAnsi="Consolas"/>
          <w:sz w:val="14"/>
          <w:szCs w:val="14"/>
        </w:rPr>
        <w:t xml:space="preserve">": </w:t>
      </w:r>
      <w:r w:rsidR="00424E03" w:rsidRPr="005E0D39">
        <w:rPr>
          <w:rFonts w:ascii="Consolas" w:hAnsi="Consolas"/>
          <w:sz w:val="14"/>
          <w:szCs w:val="14"/>
        </w:rPr>
        <w:t xml:space="preserve">[ </w:t>
      </w:r>
      <w:r w:rsidRPr="00037E22">
        <w:rPr>
          <w:rFonts w:ascii="Consolas" w:hAnsi="Consolas"/>
          <w:sz w:val="14"/>
          <w:szCs w:val="14"/>
        </w:rPr>
        <w:t xml:space="preserve"> </w:t>
      </w:r>
      <w:r w:rsidR="007C1FD6" w:rsidRPr="005E0D39">
        <w:rPr>
          <w:rFonts w:ascii="Consolas" w:hAnsi="Consolas"/>
          <w:sz w:val="14"/>
          <w:szCs w:val="14"/>
        </w:rPr>
        <w:t xml:space="preserve"> </w:t>
      </w:r>
    </w:p>
    <w:p w14:paraId="0694D284" w14:textId="7E81AB8D" w:rsidR="005E0D39" w:rsidRDefault="007C1FD6" w:rsidP="005E0D39">
      <w:pPr>
        <w:ind w:left="1440" w:firstLine="720"/>
        <w:rPr>
          <w:rFonts w:ascii="Consolas" w:hAnsi="Consolas"/>
          <w:sz w:val="14"/>
          <w:szCs w:val="14"/>
        </w:rPr>
      </w:pPr>
      <w:r w:rsidRPr="005E0D39">
        <w:rPr>
          <w:rFonts w:ascii="Consolas" w:hAnsi="Consolas"/>
          <w:sz w:val="14"/>
          <w:szCs w:val="14"/>
        </w:rPr>
        <w:t>{</w:t>
      </w:r>
      <w:r w:rsidR="00037E22" w:rsidRPr="00037E22">
        <w:rPr>
          <w:rFonts w:ascii="Consolas" w:hAnsi="Consolas"/>
          <w:sz w:val="14"/>
          <w:szCs w:val="14"/>
        </w:rPr>
        <w:t>"id": 1, "name": "</w:t>
      </w:r>
      <w:r w:rsidR="003E05E9" w:rsidRPr="005E0D39">
        <w:rPr>
          <w:rFonts w:ascii="Consolas" w:hAnsi="Consolas"/>
          <w:sz w:val="14"/>
          <w:szCs w:val="14"/>
        </w:rPr>
        <w:t>Admin</w:t>
      </w:r>
      <w:r w:rsidR="00037E22" w:rsidRPr="00037E22">
        <w:rPr>
          <w:rFonts w:ascii="Consolas" w:hAnsi="Consolas"/>
          <w:sz w:val="14"/>
          <w:szCs w:val="14"/>
        </w:rPr>
        <w:t>"</w:t>
      </w:r>
      <w:r w:rsidRPr="005E0D39">
        <w:rPr>
          <w:rFonts w:ascii="Consolas" w:hAnsi="Consolas"/>
          <w:sz w:val="14"/>
          <w:szCs w:val="14"/>
        </w:rPr>
        <w:t>,</w:t>
      </w:r>
      <w:r w:rsidR="003E05E9" w:rsidRPr="005E0D39">
        <w:rPr>
          <w:rFonts w:ascii="Consolas" w:hAnsi="Consolas"/>
          <w:sz w:val="14"/>
          <w:szCs w:val="14"/>
        </w:rPr>
        <w:t xml:space="preserve"> password:  </w:t>
      </w:r>
      <w:r w:rsidR="005E0D39">
        <w:rPr>
          <w:rFonts w:ascii="Consolas" w:hAnsi="Consolas"/>
          <w:sz w:val="14"/>
          <w:szCs w:val="14"/>
        </w:rPr>
        <w:t>"</w:t>
      </w:r>
      <w:r w:rsidR="003E05E9" w:rsidRPr="005E0D39">
        <w:rPr>
          <w:rFonts w:ascii="Consolas" w:hAnsi="Consolas"/>
          <w:sz w:val="14"/>
          <w:szCs w:val="14"/>
        </w:rPr>
        <w:t>Admin123”,</w:t>
      </w:r>
      <w:r w:rsidRPr="005E0D39">
        <w:rPr>
          <w:rFonts w:ascii="Consolas" w:hAnsi="Consolas"/>
          <w:sz w:val="14"/>
          <w:szCs w:val="14"/>
        </w:rPr>
        <w:t xml:space="preserve"> </w:t>
      </w:r>
      <w:proofErr w:type="gramStart"/>
      <w:r w:rsidRPr="005E0D39">
        <w:rPr>
          <w:rFonts w:ascii="Consolas" w:hAnsi="Consolas"/>
          <w:sz w:val="14"/>
          <w:szCs w:val="14"/>
        </w:rPr>
        <w:t>token :</w:t>
      </w:r>
      <w:proofErr w:type="gramEnd"/>
      <w:r w:rsidRPr="005E0D39">
        <w:rPr>
          <w:rFonts w:ascii="Consolas" w:hAnsi="Consolas"/>
          <w:sz w:val="14"/>
          <w:szCs w:val="14"/>
        </w:rPr>
        <w:t xml:space="preserve">  “</w:t>
      </w:r>
      <w:proofErr w:type="spellStart"/>
      <w:r w:rsidR="00BC1EA9" w:rsidRPr="005E0D39">
        <w:rPr>
          <w:rFonts w:ascii="Consolas" w:hAnsi="Consolas"/>
          <w:sz w:val="14"/>
          <w:szCs w:val="14"/>
        </w:rPr>
        <w:t>Mock</w:t>
      </w:r>
      <w:r w:rsidRPr="005E0D39">
        <w:rPr>
          <w:rFonts w:ascii="Consolas" w:hAnsi="Consolas"/>
          <w:sz w:val="14"/>
          <w:szCs w:val="14"/>
        </w:rPr>
        <w:t>Token</w:t>
      </w:r>
      <w:proofErr w:type="spellEnd"/>
      <w:proofErr w:type="gramStart"/>
      <w:r w:rsidRPr="005E0D39">
        <w:rPr>
          <w:rFonts w:ascii="Consolas" w:hAnsi="Consolas"/>
          <w:sz w:val="14"/>
          <w:szCs w:val="14"/>
        </w:rPr>
        <w:t>”</w:t>
      </w:r>
      <w:r w:rsidR="00037E22" w:rsidRPr="00037E22">
        <w:rPr>
          <w:rFonts w:ascii="Consolas" w:hAnsi="Consolas"/>
          <w:sz w:val="14"/>
          <w:szCs w:val="14"/>
        </w:rPr>
        <w:t xml:space="preserve"> }</w:t>
      </w:r>
      <w:proofErr w:type="gramEnd"/>
      <w:r w:rsidR="00424E03" w:rsidRPr="005E0D39">
        <w:rPr>
          <w:rFonts w:ascii="Consolas" w:hAnsi="Consolas"/>
          <w:sz w:val="14"/>
          <w:szCs w:val="14"/>
        </w:rPr>
        <w:t xml:space="preserve">,              </w:t>
      </w:r>
    </w:p>
    <w:p w14:paraId="1854CB17" w14:textId="5FDEEF72" w:rsidR="00424E03" w:rsidRPr="005E0D39" w:rsidRDefault="00424E03" w:rsidP="005E0D39">
      <w:pPr>
        <w:ind w:left="2160"/>
        <w:rPr>
          <w:rFonts w:ascii="Consolas" w:hAnsi="Consolas"/>
          <w:sz w:val="14"/>
          <w:szCs w:val="14"/>
        </w:rPr>
      </w:pPr>
      <w:r w:rsidRPr="005E0D39">
        <w:rPr>
          <w:rFonts w:ascii="Consolas" w:hAnsi="Consolas"/>
          <w:sz w:val="14"/>
          <w:szCs w:val="14"/>
        </w:rPr>
        <w:t>{</w:t>
      </w:r>
      <w:r w:rsidRPr="00037E22">
        <w:rPr>
          <w:rFonts w:ascii="Consolas" w:hAnsi="Consolas"/>
          <w:sz w:val="14"/>
          <w:szCs w:val="14"/>
        </w:rPr>
        <w:t xml:space="preserve">"id": </w:t>
      </w:r>
      <w:r w:rsidRPr="005E0D39">
        <w:rPr>
          <w:rFonts w:ascii="Consolas" w:hAnsi="Consolas"/>
          <w:sz w:val="14"/>
          <w:szCs w:val="14"/>
        </w:rPr>
        <w:t>2</w:t>
      </w:r>
      <w:r w:rsidRPr="00037E22">
        <w:rPr>
          <w:rFonts w:ascii="Consolas" w:hAnsi="Consolas"/>
          <w:sz w:val="14"/>
          <w:szCs w:val="14"/>
        </w:rPr>
        <w:t>, "name": "</w:t>
      </w:r>
      <w:r w:rsidR="0045176E" w:rsidRPr="005E0D39">
        <w:rPr>
          <w:rFonts w:ascii="Consolas" w:hAnsi="Consolas"/>
          <w:sz w:val="14"/>
          <w:szCs w:val="14"/>
        </w:rPr>
        <w:t>Smith</w:t>
      </w:r>
      <w:r w:rsidRPr="00037E22">
        <w:rPr>
          <w:rFonts w:ascii="Consolas" w:hAnsi="Consolas"/>
          <w:sz w:val="14"/>
          <w:szCs w:val="14"/>
        </w:rPr>
        <w:t>"</w:t>
      </w:r>
      <w:r w:rsidRPr="005E0D39">
        <w:rPr>
          <w:rFonts w:ascii="Consolas" w:hAnsi="Consolas"/>
          <w:sz w:val="14"/>
          <w:szCs w:val="14"/>
        </w:rPr>
        <w:t xml:space="preserve">, </w:t>
      </w:r>
      <w:r w:rsidR="003E05E9" w:rsidRPr="005E0D39">
        <w:rPr>
          <w:rFonts w:ascii="Consolas" w:hAnsi="Consolas"/>
          <w:sz w:val="14"/>
          <w:szCs w:val="14"/>
        </w:rPr>
        <w:t>password</w:t>
      </w:r>
      <w:proofErr w:type="gramStart"/>
      <w:r w:rsidR="003E05E9" w:rsidRPr="005E0D39">
        <w:rPr>
          <w:rFonts w:ascii="Consolas" w:hAnsi="Consolas"/>
          <w:sz w:val="14"/>
          <w:szCs w:val="14"/>
        </w:rPr>
        <w:t>:  “</w:t>
      </w:r>
      <w:proofErr w:type="gramEnd"/>
      <w:r w:rsidR="0045176E" w:rsidRPr="005E0D39">
        <w:rPr>
          <w:rFonts w:ascii="Consolas" w:hAnsi="Consolas"/>
          <w:sz w:val="14"/>
          <w:szCs w:val="14"/>
        </w:rPr>
        <w:t>Smith</w:t>
      </w:r>
      <w:r w:rsidR="003E05E9" w:rsidRPr="005E0D39">
        <w:rPr>
          <w:rFonts w:ascii="Consolas" w:hAnsi="Consolas"/>
          <w:sz w:val="14"/>
          <w:szCs w:val="14"/>
        </w:rPr>
        <w:t xml:space="preserve">123”, </w:t>
      </w:r>
      <w:proofErr w:type="gramStart"/>
      <w:r w:rsidRPr="005E0D39">
        <w:rPr>
          <w:rFonts w:ascii="Consolas" w:hAnsi="Consolas"/>
          <w:sz w:val="14"/>
          <w:szCs w:val="14"/>
        </w:rPr>
        <w:t>token :</w:t>
      </w:r>
      <w:proofErr w:type="gramEnd"/>
      <w:r w:rsidRPr="005E0D39">
        <w:rPr>
          <w:rFonts w:ascii="Consolas" w:hAnsi="Consolas"/>
          <w:sz w:val="14"/>
          <w:szCs w:val="14"/>
        </w:rPr>
        <w:t xml:space="preserve">  “</w:t>
      </w:r>
      <w:proofErr w:type="spellStart"/>
      <w:r w:rsidR="00BC1EA9" w:rsidRPr="005E0D39">
        <w:rPr>
          <w:rFonts w:ascii="Consolas" w:hAnsi="Consolas"/>
          <w:sz w:val="14"/>
          <w:szCs w:val="14"/>
        </w:rPr>
        <w:t>Mock</w:t>
      </w:r>
      <w:r w:rsidRPr="005E0D39">
        <w:rPr>
          <w:rFonts w:ascii="Consolas" w:hAnsi="Consolas"/>
          <w:sz w:val="14"/>
          <w:szCs w:val="14"/>
        </w:rPr>
        <w:t>Token</w:t>
      </w:r>
      <w:proofErr w:type="spellEnd"/>
      <w:proofErr w:type="gramStart"/>
      <w:r w:rsidRPr="005E0D39">
        <w:rPr>
          <w:rFonts w:ascii="Consolas" w:hAnsi="Consolas"/>
          <w:sz w:val="14"/>
          <w:szCs w:val="14"/>
        </w:rPr>
        <w:t>”</w:t>
      </w:r>
      <w:r w:rsidRPr="00037E22">
        <w:rPr>
          <w:rFonts w:ascii="Consolas" w:hAnsi="Consolas"/>
          <w:sz w:val="14"/>
          <w:szCs w:val="14"/>
        </w:rPr>
        <w:t xml:space="preserve"> }</w:t>
      </w:r>
      <w:proofErr w:type="gramEnd"/>
    </w:p>
    <w:p w14:paraId="1372B208" w14:textId="32698A3D" w:rsidR="00424E03" w:rsidRPr="00037E22" w:rsidRDefault="006D4CFE" w:rsidP="003D5192">
      <w:pPr>
        <w:ind w:left="1440"/>
        <w:rPr>
          <w:rFonts w:ascii="Consolas" w:hAnsi="Consolas"/>
          <w:sz w:val="14"/>
          <w:szCs w:val="14"/>
        </w:rPr>
      </w:pPr>
      <w:r w:rsidRPr="005E0D39">
        <w:rPr>
          <w:rFonts w:ascii="Consolas" w:hAnsi="Consolas"/>
          <w:sz w:val="14"/>
          <w:szCs w:val="14"/>
        </w:rPr>
        <w:t xml:space="preserve">   </w:t>
      </w:r>
      <w:r w:rsidR="00424E03" w:rsidRPr="005E0D39">
        <w:rPr>
          <w:rFonts w:ascii="Consolas" w:hAnsi="Consolas"/>
          <w:sz w:val="14"/>
          <w:szCs w:val="14"/>
        </w:rPr>
        <w:t>]</w:t>
      </w:r>
    </w:p>
    <w:p w14:paraId="71361C0D" w14:textId="77777777" w:rsidR="00037E22" w:rsidRDefault="00037E22" w:rsidP="003D5192">
      <w:pPr>
        <w:ind w:left="1440"/>
        <w:rPr>
          <w:rFonts w:ascii="Consolas" w:hAnsi="Consolas"/>
          <w:sz w:val="14"/>
          <w:szCs w:val="14"/>
        </w:rPr>
      </w:pPr>
      <w:r w:rsidRPr="00037E22">
        <w:rPr>
          <w:rFonts w:ascii="Consolas" w:hAnsi="Consolas"/>
          <w:sz w:val="14"/>
          <w:szCs w:val="14"/>
        </w:rPr>
        <w:t>}</w:t>
      </w:r>
    </w:p>
    <w:p w14:paraId="43DF132A" w14:textId="77777777" w:rsidR="00037E22" w:rsidRDefault="00037E22" w:rsidP="00037E22">
      <w:pPr>
        <w:numPr>
          <w:ilvl w:val="1"/>
          <w:numId w:val="18"/>
        </w:numPr>
      </w:pPr>
      <w:r w:rsidRPr="00037E22">
        <w:t>Run: jso</w:t>
      </w:r>
      <w:proofErr w:type="spellStart"/>
      <w:r w:rsidRPr="00037E22">
        <w:t>n</w:t>
      </w:r>
      <w:proofErr w:type="spellEnd"/>
      <w:r w:rsidRPr="00037E22">
        <w:t xml:space="preserve">-server --watch </w:t>
      </w:r>
      <w:proofErr w:type="spellStart"/>
      <w:proofErr w:type="gramStart"/>
      <w:r w:rsidRPr="00037E22">
        <w:t>db.json</w:t>
      </w:r>
      <w:proofErr w:type="spellEnd"/>
      <w:proofErr w:type="gramEnd"/>
      <w:r w:rsidRPr="00037E22">
        <w:t xml:space="preserve"> --port 3001.</w:t>
      </w:r>
    </w:p>
    <w:p w14:paraId="7607E201" w14:textId="77777777" w:rsidR="002C48A8" w:rsidRDefault="002C48A8" w:rsidP="002C48A8">
      <w:pPr>
        <w:ind w:left="1080"/>
      </w:pPr>
    </w:p>
    <w:p w14:paraId="7F91E13E" w14:textId="3C9306A7" w:rsidR="002C48A8" w:rsidRDefault="002C48A8" w:rsidP="002C48A8">
      <w:pPr>
        <w:ind w:left="1080"/>
      </w:pPr>
      <w:hyperlink r:id="rId7" w:history="1">
        <w:r w:rsidRPr="00620AE9">
          <w:rPr>
            <w:rStyle w:val="Hyperlink"/>
          </w:rPr>
          <w:t>http://localhost:3001/products</w:t>
        </w:r>
      </w:hyperlink>
    </w:p>
    <w:p w14:paraId="6644AA54" w14:textId="1FDD0D4B" w:rsidR="002C48A8" w:rsidRPr="00037E22" w:rsidRDefault="002C48A8" w:rsidP="002C48A8">
      <w:pPr>
        <w:ind w:left="1080"/>
      </w:pPr>
      <w:r>
        <w:t>http://localhost:3001/</w:t>
      </w:r>
      <w:r>
        <w:t>users</w:t>
      </w:r>
    </w:p>
    <w:p w14:paraId="59C480EC" w14:textId="77777777" w:rsidR="002C48A8" w:rsidRPr="00037E22" w:rsidRDefault="002C48A8" w:rsidP="002C48A8">
      <w:pPr>
        <w:ind w:left="1080"/>
      </w:pPr>
    </w:p>
    <w:p w14:paraId="5FEF0726" w14:textId="14C93E6F" w:rsidR="00037E22" w:rsidRPr="00037E22" w:rsidRDefault="00037E22" w:rsidP="0030636D">
      <w:pPr>
        <w:ind w:left="720"/>
      </w:pPr>
    </w:p>
    <w:p w14:paraId="375E24E7" w14:textId="04F95379" w:rsidR="00037E22" w:rsidRDefault="00037E22" w:rsidP="00815B8D">
      <w:pPr>
        <w:ind w:left="360"/>
      </w:pPr>
    </w:p>
    <w:p w14:paraId="32180830" w14:textId="77777777" w:rsidR="00623FB2" w:rsidRDefault="00623FB2" w:rsidP="00815B8D">
      <w:pPr>
        <w:ind w:left="360"/>
      </w:pPr>
    </w:p>
    <w:p w14:paraId="75A81DE2" w14:textId="77777777" w:rsidR="00623FB2" w:rsidRDefault="00623FB2" w:rsidP="00815B8D">
      <w:pPr>
        <w:ind w:left="360"/>
      </w:pPr>
    </w:p>
    <w:p w14:paraId="127501E9" w14:textId="77777777" w:rsidR="00623FB2" w:rsidRDefault="00623FB2" w:rsidP="00815B8D">
      <w:pPr>
        <w:ind w:left="360"/>
      </w:pPr>
    </w:p>
    <w:p w14:paraId="2B75458C" w14:textId="77777777" w:rsidR="00623FB2" w:rsidRPr="00037E22" w:rsidRDefault="00623FB2" w:rsidP="00815B8D">
      <w:pPr>
        <w:ind w:left="360"/>
      </w:pPr>
    </w:p>
    <w:p w14:paraId="26835E8F" w14:textId="506161A2" w:rsidR="0072111A" w:rsidRPr="0072111A" w:rsidRDefault="00150ACA" w:rsidP="0072111A">
      <w:pPr>
        <w:jc w:val="both"/>
        <w:rPr>
          <w:b/>
          <w:bCs/>
        </w:rPr>
      </w:pPr>
      <w:r>
        <w:t xml:space="preserve"> </w:t>
      </w:r>
      <w:r w:rsidR="00E26EE5">
        <w:rPr>
          <w:b/>
          <w:bCs/>
        </w:rPr>
        <w:t>Final Execution</w:t>
      </w:r>
    </w:p>
    <w:p w14:paraId="18CF4C4C" w14:textId="5C958E61" w:rsidR="0072111A" w:rsidRPr="0072111A" w:rsidRDefault="0072111A" w:rsidP="0072111A">
      <w:pPr>
        <w:numPr>
          <w:ilvl w:val="0"/>
          <w:numId w:val="22"/>
        </w:numPr>
        <w:jc w:val="both"/>
      </w:pPr>
      <w:r w:rsidRPr="0072111A">
        <w:t xml:space="preserve">Start the app: </w:t>
      </w:r>
      <w:proofErr w:type="spellStart"/>
      <w:r w:rsidRPr="0072111A">
        <w:t>npm</w:t>
      </w:r>
      <w:proofErr w:type="spellEnd"/>
      <w:r w:rsidRPr="0072111A">
        <w:t xml:space="preserve"> </w:t>
      </w:r>
      <w:r w:rsidR="00DD6FE6">
        <w:t>run dev</w:t>
      </w:r>
    </w:p>
    <w:p w14:paraId="63AEC9DD" w14:textId="224EC810" w:rsidR="0072111A" w:rsidRPr="0072111A" w:rsidRDefault="0072111A" w:rsidP="0072111A">
      <w:pPr>
        <w:numPr>
          <w:ilvl w:val="0"/>
          <w:numId w:val="22"/>
        </w:numPr>
        <w:jc w:val="both"/>
      </w:pPr>
      <w:r w:rsidRPr="0072111A">
        <w:t>Visit http://localhost:</w:t>
      </w:r>
      <w:r w:rsidR="002D4898">
        <w:t>51</w:t>
      </w:r>
      <w:r w:rsidR="00D65ADA">
        <w:t>7</w:t>
      </w:r>
      <w:r w:rsidR="002D4898">
        <w:t>3</w:t>
      </w:r>
    </w:p>
    <w:p w14:paraId="4382FD59" w14:textId="77777777" w:rsidR="0072111A" w:rsidRPr="0072111A" w:rsidRDefault="0072111A" w:rsidP="0072111A">
      <w:pPr>
        <w:numPr>
          <w:ilvl w:val="1"/>
          <w:numId w:val="22"/>
        </w:numPr>
        <w:jc w:val="both"/>
      </w:pPr>
      <w:r w:rsidRPr="0072111A">
        <w:t>Browse products on the home page.</w:t>
      </w:r>
    </w:p>
    <w:p w14:paraId="133E25E9" w14:textId="374D5612" w:rsidR="0072111A" w:rsidRPr="0072111A" w:rsidRDefault="0072111A" w:rsidP="0072111A">
      <w:pPr>
        <w:numPr>
          <w:ilvl w:val="1"/>
          <w:numId w:val="22"/>
        </w:numPr>
        <w:jc w:val="both"/>
      </w:pPr>
      <w:r w:rsidRPr="0072111A">
        <w:t xml:space="preserve">Log in to access the </w:t>
      </w:r>
      <w:proofErr w:type="gramStart"/>
      <w:r w:rsidRPr="0072111A">
        <w:t xml:space="preserve">cart </w:t>
      </w:r>
      <w:r w:rsidR="00E00AB3">
        <w:t xml:space="preserve"> (</w:t>
      </w:r>
      <w:proofErr w:type="gramEnd"/>
      <w:r w:rsidR="00E00AB3">
        <w:t xml:space="preserve">use </w:t>
      </w:r>
      <w:proofErr w:type="spellStart"/>
      <w:r w:rsidR="00E00AB3">
        <w:t>localStorage</w:t>
      </w:r>
      <w:proofErr w:type="spellEnd"/>
      <w:r w:rsidR="00E00AB3">
        <w:t xml:space="preserve"> to organize the cart)</w:t>
      </w:r>
    </w:p>
    <w:p w14:paraId="524128AC" w14:textId="77777777" w:rsidR="0072111A" w:rsidRPr="0072111A" w:rsidRDefault="0072111A" w:rsidP="0072111A">
      <w:pPr>
        <w:numPr>
          <w:ilvl w:val="1"/>
          <w:numId w:val="22"/>
        </w:numPr>
        <w:jc w:val="both"/>
      </w:pPr>
      <w:r w:rsidRPr="0072111A">
        <w:t>Add/remove items in the cart and update quantities.</w:t>
      </w:r>
    </w:p>
    <w:p w14:paraId="28C21DD6" w14:textId="77777777" w:rsidR="0072111A" w:rsidRPr="0072111A" w:rsidRDefault="0072111A" w:rsidP="0072111A">
      <w:pPr>
        <w:numPr>
          <w:ilvl w:val="1"/>
          <w:numId w:val="22"/>
        </w:numPr>
        <w:jc w:val="both"/>
      </w:pPr>
      <w:r w:rsidRPr="0072111A">
        <w:t>Log out to clear session.</w:t>
      </w:r>
    </w:p>
    <w:p w14:paraId="04A8A8B9" w14:textId="39FF5BEE" w:rsidR="00037E22" w:rsidRPr="00B441AD" w:rsidRDefault="00037E22" w:rsidP="00B441AD">
      <w:pPr>
        <w:jc w:val="both"/>
        <w:rPr>
          <w:lang w:val="en-US"/>
        </w:rPr>
      </w:pPr>
    </w:p>
    <w:sectPr w:rsidR="00037E22" w:rsidRPr="00B441AD" w:rsidSect="00037E22">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79D4F" w14:textId="77777777" w:rsidR="00D960BA" w:rsidRDefault="00D960BA" w:rsidP="00536D52">
      <w:pPr>
        <w:spacing w:after="0" w:line="240" w:lineRule="auto"/>
      </w:pPr>
      <w:r>
        <w:separator/>
      </w:r>
    </w:p>
  </w:endnote>
  <w:endnote w:type="continuationSeparator" w:id="0">
    <w:p w14:paraId="09BBAFD3" w14:textId="77777777" w:rsidR="00D960BA" w:rsidRDefault="00D960BA" w:rsidP="0053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46FB" w14:textId="77777777" w:rsidR="00536D52" w:rsidRDefault="00536D52" w:rsidP="00536D52">
    <w:pPr>
      <w:pStyle w:val="Footer"/>
      <w:pBdr>
        <w:bottom w:val="single" w:sz="6" w:space="1" w:color="auto"/>
      </w:pBdr>
    </w:pPr>
  </w:p>
  <w:p w14:paraId="3A6790F2" w14:textId="0D6B2F73" w:rsidR="00536D52" w:rsidRDefault="00536D52">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411FA" w14:textId="77777777" w:rsidR="00D960BA" w:rsidRDefault="00D960BA" w:rsidP="00536D52">
      <w:pPr>
        <w:spacing w:after="0" w:line="240" w:lineRule="auto"/>
      </w:pPr>
      <w:r>
        <w:separator/>
      </w:r>
    </w:p>
  </w:footnote>
  <w:footnote w:type="continuationSeparator" w:id="0">
    <w:p w14:paraId="1A1ED3B0" w14:textId="77777777" w:rsidR="00D960BA" w:rsidRDefault="00D960BA" w:rsidP="00536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A39B7" w14:textId="512C0830" w:rsidR="00536D52" w:rsidRDefault="00536D52" w:rsidP="00536D52">
    <w:pPr>
      <w:pStyle w:val="Header"/>
      <w:pBdr>
        <w:bottom w:val="single" w:sz="6" w:space="1" w:color="auto"/>
      </w:pBdr>
    </w:pPr>
    <w:r>
      <w:rPr>
        <w:b/>
        <w:bCs/>
      </w:rPr>
      <w:t xml:space="preserve">React Mini Project </w:t>
    </w:r>
    <w:r>
      <w:tab/>
    </w:r>
    <w:r>
      <w:tab/>
    </w:r>
  </w:p>
  <w:p w14:paraId="12D08046" w14:textId="77777777" w:rsidR="00536D52" w:rsidRDefault="00536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34C46"/>
    <w:multiLevelType w:val="multilevel"/>
    <w:tmpl w:val="B84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6440"/>
    <w:multiLevelType w:val="multilevel"/>
    <w:tmpl w:val="62A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D4CF4"/>
    <w:multiLevelType w:val="multilevel"/>
    <w:tmpl w:val="03E85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53D02"/>
    <w:multiLevelType w:val="multilevel"/>
    <w:tmpl w:val="4852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1B5E"/>
    <w:multiLevelType w:val="multilevel"/>
    <w:tmpl w:val="188C1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94EBA"/>
    <w:multiLevelType w:val="multilevel"/>
    <w:tmpl w:val="EE68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41B06"/>
    <w:multiLevelType w:val="multilevel"/>
    <w:tmpl w:val="DC8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B723E"/>
    <w:multiLevelType w:val="multilevel"/>
    <w:tmpl w:val="2F16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563FD"/>
    <w:multiLevelType w:val="multilevel"/>
    <w:tmpl w:val="61E29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1312B"/>
    <w:multiLevelType w:val="multilevel"/>
    <w:tmpl w:val="08D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D43C8"/>
    <w:multiLevelType w:val="multilevel"/>
    <w:tmpl w:val="2996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C56F7"/>
    <w:multiLevelType w:val="multilevel"/>
    <w:tmpl w:val="1C52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E0B6E"/>
    <w:multiLevelType w:val="multilevel"/>
    <w:tmpl w:val="3EF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374A8"/>
    <w:multiLevelType w:val="multilevel"/>
    <w:tmpl w:val="5D12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A6FAC"/>
    <w:multiLevelType w:val="multilevel"/>
    <w:tmpl w:val="EFD66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81ABD"/>
    <w:multiLevelType w:val="multilevel"/>
    <w:tmpl w:val="E8686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C3799"/>
    <w:multiLevelType w:val="multilevel"/>
    <w:tmpl w:val="2A2E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A0EF5"/>
    <w:multiLevelType w:val="multilevel"/>
    <w:tmpl w:val="0842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F614C"/>
    <w:multiLevelType w:val="multilevel"/>
    <w:tmpl w:val="F316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34009"/>
    <w:multiLevelType w:val="multilevel"/>
    <w:tmpl w:val="9B2A3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72DBA"/>
    <w:multiLevelType w:val="multilevel"/>
    <w:tmpl w:val="F0B6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E2665"/>
    <w:multiLevelType w:val="multilevel"/>
    <w:tmpl w:val="3D66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495723">
    <w:abstractNumId w:val="6"/>
  </w:num>
  <w:num w:numId="2" w16cid:durableId="316232328">
    <w:abstractNumId w:val="11"/>
  </w:num>
  <w:num w:numId="3" w16cid:durableId="2138520825">
    <w:abstractNumId w:val="19"/>
  </w:num>
  <w:num w:numId="4" w16cid:durableId="2112847635">
    <w:abstractNumId w:val="17"/>
  </w:num>
  <w:num w:numId="5" w16cid:durableId="1224217922">
    <w:abstractNumId w:val="15"/>
  </w:num>
  <w:num w:numId="6" w16cid:durableId="1019703562">
    <w:abstractNumId w:val="9"/>
  </w:num>
  <w:num w:numId="7" w16cid:durableId="361979366">
    <w:abstractNumId w:val="12"/>
  </w:num>
  <w:num w:numId="8" w16cid:durableId="1800760968">
    <w:abstractNumId w:val="21"/>
  </w:num>
  <w:num w:numId="9" w16cid:durableId="1533611667">
    <w:abstractNumId w:val="3"/>
  </w:num>
  <w:num w:numId="10" w16cid:durableId="1525705225">
    <w:abstractNumId w:val="10"/>
  </w:num>
  <w:num w:numId="11" w16cid:durableId="645865819">
    <w:abstractNumId w:val="8"/>
  </w:num>
  <w:num w:numId="12" w16cid:durableId="1033188704">
    <w:abstractNumId w:val="13"/>
  </w:num>
  <w:num w:numId="13" w16cid:durableId="1765102216">
    <w:abstractNumId w:val="14"/>
  </w:num>
  <w:num w:numId="14" w16cid:durableId="698318345">
    <w:abstractNumId w:val="16"/>
  </w:num>
  <w:num w:numId="15" w16cid:durableId="1150169832">
    <w:abstractNumId w:val="20"/>
  </w:num>
  <w:num w:numId="16" w16cid:durableId="1349673877">
    <w:abstractNumId w:val="7"/>
  </w:num>
  <w:num w:numId="17" w16cid:durableId="1317147294">
    <w:abstractNumId w:val="5"/>
  </w:num>
  <w:num w:numId="18" w16cid:durableId="404257076">
    <w:abstractNumId w:val="18"/>
  </w:num>
  <w:num w:numId="19" w16cid:durableId="1931036279">
    <w:abstractNumId w:val="1"/>
  </w:num>
  <w:num w:numId="20" w16cid:durableId="1913193955">
    <w:abstractNumId w:val="2"/>
  </w:num>
  <w:num w:numId="21" w16cid:durableId="2022971807">
    <w:abstractNumId w:val="0"/>
  </w:num>
  <w:num w:numId="22" w16cid:durableId="1327782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E9"/>
    <w:rsid w:val="000169D4"/>
    <w:rsid w:val="00037E22"/>
    <w:rsid w:val="00057E19"/>
    <w:rsid w:val="00064AEF"/>
    <w:rsid w:val="000A60F0"/>
    <w:rsid w:val="000D6955"/>
    <w:rsid w:val="000F40DC"/>
    <w:rsid w:val="00150ACA"/>
    <w:rsid w:val="001F5CCB"/>
    <w:rsid w:val="002048B8"/>
    <w:rsid w:val="002C48A8"/>
    <w:rsid w:val="002D4898"/>
    <w:rsid w:val="0030636D"/>
    <w:rsid w:val="00343D27"/>
    <w:rsid w:val="003530A6"/>
    <w:rsid w:val="003D5192"/>
    <w:rsid w:val="003E05E9"/>
    <w:rsid w:val="00424E03"/>
    <w:rsid w:val="0045176E"/>
    <w:rsid w:val="00492BE9"/>
    <w:rsid w:val="004F194E"/>
    <w:rsid w:val="00511630"/>
    <w:rsid w:val="00536D52"/>
    <w:rsid w:val="005E0D39"/>
    <w:rsid w:val="005F0A77"/>
    <w:rsid w:val="00623FB2"/>
    <w:rsid w:val="006D4CFE"/>
    <w:rsid w:val="0072111A"/>
    <w:rsid w:val="00786DD9"/>
    <w:rsid w:val="007C1FD6"/>
    <w:rsid w:val="007E56DC"/>
    <w:rsid w:val="00815B8D"/>
    <w:rsid w:val="008308C2"/>
    <w:rsid w:val="008330E6"/>
    <w:rsid w:val="00851CBD"/>
    <w:rsid w:val="00940CAB"/>
    <w:rsid w:val="009605E6"/>
    <w:rsid w:val="00A8436B"/>
    <w:rsid w:val="00AD1EDB"/>
    <w:rsid w:val="00B441AD"/>
    <w:rsid w:val="00BC1294"/>
    <w:rsid w:val="00BC1EA9"/>
    <w:rsid w:val="00D35E81"/>
    <w:rsid w:val="00D65ADA"/>
    <w:rsid w:val="00D73C43"/>
    <w:rsid w:val="00D960BA"/>
    <w:rsid w:val="00DD6FE6"/>
    <w:rsid w:val="00DF2F99"/>
    <w:rsid w:val="00E00AB3"/>
    <w:rsid w:val="00E26EE5"/>
    <w:rsid w:val="00E72156"/>
    <w:rsid w:val="00EE618D"/>
    <w:rsid w:val="00F62965"/>
    <w:rsid w:val="00F90CF9"/>
    <w:rsid w:val="00FC1876"/>
    <w:rsid w:val="00FD0A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49D3"/>
  <w15:chartTrackingRefBased/>
  <w15:docId w15:val="{5876CB46-C0B5-4689-99EC-E1C95486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B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B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B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B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B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B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B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B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B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B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BE9"/>
    <w:rPr>
      <w:rFonts w:eastAsiaTheme="majorEastAsia" w:cstheme="majorBidi"/>
      <w:color w:val="272727" w:themeColor="text1" w:themeTint="D8"/>
    </w:rPr>
  </w:style>
  <w:style w:type="paragraph" w:styleId="Title">
    <w:name w:val="Title"/>
    <w:basedOn w:val="Normal"/>
    <w:next w:val="Normal"/>
    <w:link w:val="TitleChar"/>
    <w:uiPriority w:val="10"/>
    <w:qFormat/>
    <w:rsid w:val="00492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BE9"/>
    <w:pPr>
      <w:spacing w:before="160"/>
      <w:jc w:val="center"/>
    </w:pPr>
    <w:rPr>
      <w:i/>
      <w:iCs/>
      <w:color w:val="404040" w:themeColor="text1" w:themeTint="BF"/>
    </w:rPr>
  </w:style>
  <w:style w:type="character" w:customStyle="1" w:styleId="QuoteChar">
    <w:name w:val="Quote Char"/>
    <w:basedOn w:val="DefaultParagraphFont"/>
    <w:link w:val="Quote"/>
    <w:uiPriority w:val="29"/>
    <w:rsid w:val="00492BE9"/>
    <w:rPr>
      <w:i/>
      <w:iCs/>
      <w:color w:val="404040" w:themeColor="text1" w:themeTint="BF"/>
    </w:rPr>
  </w:style>
  <w:style w:type="paragraph" w:styleId="ListParagraph">
    <w:name w:val="List Paragraph"/>
    <w:basedOn w:val="Normal"/>
    <w:uiPriority w:val="34"/>
    <w:qFormat/>
    <w:rsid w:val="00492BE9"/>
    <w:pPr>
      <w:ind w:left="720"/>
      <w:contextualSpacing/>
    </w:pPr>
  </w:style>
  <w:style w:type="character" w:styleId="IntenseEmphasis">
    <w:name w:val="Intense Emphasis"/>
    <w:basedOn w:val="DefaultParagraphFont"/>
    <w:uiPriority w:val="21"/>
    <w:qFormat/>
    <w:rsid w:val="00492BE9"/>
    <w:rPr>
      <w:i/>
      <w:iCs/>
      <w:color w:val="2F5496" w:themeColor="accent1" w:themeShade="BF"/>
    </w:rPr>
  </w:style>
  <w:style w:type="paragraph" w:styleId="IntenseQuote">
    <w:name w:val="Intense Quote"/>
    <w:basedOn w:val="Normal"/>
    <w:next w:val="Normal"/>
    <w:link w:val="IntenseQuoteChar"/>
    <w:uiPriority w:val="30"/>
    <w:qFormat/>
    <w:rsid w:val="00492B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BE9"/>
    <w:rPr>
      <w:i/>
      <w:iCs/>
      <w:color w:val="2F5496" w:themeColor="accent1" w:themeShade="BF"/>
    </w:rPr>
  </w:style>
  <w:style w:type="character" w:styleId="IntenseReference">
    <w:name w:val="Intense Reference"/>
    <w:basedOn w:val="DefaultParagraphFont"/>
    <w:uiPriority w:val="32"/>
    <w:qFormat/>
    <w:rsid w:val="00492BE9"/>
    <w:rPr>
      <w:b/>
      <w:bCs/>
      <w:smallCaps/>
      <w:color w:val="2F5496" w:themeColor="accent1" w:themeShade="BF"/>
      <w:spacing w:val="5"/>
    </w:rPr>
  </w:style>
  <w:style w:type="paragraph" w:styleId="Header">
    <w:name w:val="header"/>
    <w:basedOn w:val="Normal"/>
    <w:link w:val="HeaderChar"/>
    <w:uiPriority w:val="99"/>
    <w:unhideWhenUsed/>
    <w:rsid w:val="00536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D52"/>
  </w:style>
  <w:style w:type="paragraph" w:styleId="Footer">
    <w:name w:val="footer"/>
    <w:basedOn w:val="Normal"/>
    <w:link w:val="FooterChar"/>
    <w:uiPriority w:val="99"/>
    <w:unhideWhenUsed/>
    <w:rsid w:val="00536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D52"/>
  </w:style>
  <w:style w:type="character" w:styleId="Hyperlink">
    <w:name w:val="Hyperlink"/>
    <w:basedOn w:val="DefaultParagraphFont"/>
    <w:uiPriority w:val="99"/>
    <w:unhideWhenUsed/>
    <w:rsid w:val="002C48A8"/>
    <w:rPr>
      <w:color w:val="0563C1" w:themeColor="hyperlink"/>
      <w:u w:val="single"/>
    </w:rPr>
  </w:style>
  <w:style w:type="character" w:styleId="UnresolvedMention">
    <w:name w:val="Unresolved Mention"/>
    <w:basedOn w:val="DefaultParagraphFont"/>
    <w:uiPriority w:val="99"/>
    <w:semiHidden/>
    <w:unhideWhenUsed/>
    <w:rsid w:val="002C4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3001/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60</cp:revision>
  <dcterms:created xsi:type="dcterms:W3CDTF">2025-09-17T15:39:00Z</dcterms:created>
  <dcterms:modified xsi:type="dcterms:W3CDTF">2025-09-18T04:39:00Z</dcterms:modified>
</cp:coreProperties>
</file>