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pre defined annotation. Few annotation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ie </w:t>
      </w:r>
      <w:r w:rsidRPr="008E78D5">
        <w:rPr>
          <w:sz w:val="28"/>
          <w:szCs w:val="28"/>
          <w:highlight w:val="yellow"/>
        </w:rPr>
        <w:t>@Override</w:t>
      </w:r>
      <w:r>
        <w:rPr>
          <w:sz w:val="28"/>
          <w:szCs w:val="28"/>
        </w:rPr>
        <w:t xml:space="preserve">. This annotation we can use on method level. If method is overriding we doesn’t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method :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abstract returnType methodName(parameterList);</w:t>
      </w:r>
    </w:p>
    <w:p w14:paraId="01188173" w14:textId="1F9EA086" w:rsidR="00311AD6" w:rsidRDefault="00311AD6" w:rsidP="00311AD6">
      <w:pPr>
        <w:pStyle w:val="ListParagraph"/>
        <w:ind w:left="1080"/>
        <w:rPr>
          <w:sz w:val="28"/>
          <w:szCs w:val="28"/>
        </w:rPr>
      </w:pPr>
      <w:r>
        <w:rPr>
          <w:sz w:val="28"/>
          <w:szCs w:val="28"/>
        </w:rPr>
        <w:t>abstract void speed();</w:t>
      </w:r>
    </w:p>
    <w:p w14:paraId="170AA0E3" w14:textId="10DDD8D8" w:rsidR="00311AD6" w:rsidRDefault="00015DEB" w:rsidP="00311AD6">
      <w:pPr>
        <w:pStyle w:val="ListParagraph"/>
        <w:numPr>
          <w:ilvl w:val="0"/>
          <w:numId w:val="23"/>
        </w:numPr>
        <w:rPr>
          <w:sz w:val="28"/>
          <w:szCs w:val="28"/>
        </w:rPr>
      </w:pPr>
      <w:r>
        <w:rPr>
          <w:sz w:val="28"/>
          <w:szCs w:val="28"/>
        </w:rPr>
        <w:t xml:space="preserve">abstract class :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contains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class(we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contains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variable : if variable is static we can call or access those variable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method : if method is static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non static variable. </w:t>
      </w:r>
    </w:p>
    <w:p w14:paraId="5A897229" w14:textId="77777777" w:rsidR="007870C8" w:rsidRDefault="007870C8" w:rsidP="007870C8">
      <w:pPr>
        <w:ind w:left="720"/>
        <w:rPr>
          <w:sz w:val="28"/>
          <w:szCs w:val="28"/>
        </w:rPr>
      </w:pPr>
    </w:p>
    <w:p w14:paraId="187CDC19" w14:textId="20B1AC17" w:rsidR="007870C8" w:rsidRDefault="00D22837" w:rsidP="00D22837">
      <w:pPr>
        <w:ind w:left="1080"/>
        <w:rPr>
          <w:sz w:val="28"/>
          <w:szCs w:val="28"/>
        </w:rPr>
      </w:pPr>
      <w:r>
        <w:rPr>
          <w:sz w:val="28"/>
          <w:szCs w:val="28"/>
        </w:rPr>
        <w:t xml:space="preserve">Heap memory Vs Static memory </w:t>
      </w:r>
    </w:p>
    <w:p w14:paraId="00ED3B17" w14:textId="37810A56" w:rsidR="00D22837" w:rsidRDefault="00D22837" w:rsidP="00D22837">
      <w:pPr>
        <w:pStyle w:val="ListParagraph"/>
        <w:numPr>
          <w:ilvl w:val="0"/>
          <w:numId w:val="25"/>
        </w:numPr>
        <w:rPr>
          <w:sz w:val="28"/>
          <w:szCs w:val="28"/>
        </w:rPr>
      </w:pPr>
      <w:r>
        <w:rPr>
          <w:sz w:val="28"/>
          <w:szCs w:val="28"/>
        </w:rPr>
        <w:t xml:space="preserve">Number of classes equal to number of static memory. Static every always belong to class. if class contains static variable those variable is part of static memory. Static memory only one copy for each class. </w:t>
      </w:r>
    </w:p>
    <w:p w14:paraId="110B5E42" w14:textId="310E5A1C" w:rsidR="00D22837" w:rsidRDefault="00D22837" w:rsidP="00D22837">
      <w:pPr>
        <w:pStyle w:val="ListParagraph"/>
        <w:numPr>
          <w:ilvl w:val="0"/>
          <w:numId w:val="25"/>
        </w:numPr>
        <w:rPr>
          <w:sz w:val="28"/>
          <w:szCs w:val="28"/>
        </w:rPr>
      </w:pPr>
      <w:r>
        <w:rPr>
          <w:sz w:val="28"/>
          <w:szCs w:val="28"/>
        </w:rPr>
        <w:t xml:space="preserve">Heap memory, number of object of any particular class equal to number heap or instance memory. Instance variable always belong to heap memory. Numbe of object equals to number of copy of instance memory. </w:t>
      </w:r>
    </w:p>
    <w:p w14:paraId="3986D8BB" w14:textId="77777777" w:rsidR="00D22837" w:rsidRPr="00D22837" w:rsidRDefault="00D22837" w:rsidP="00D22837">
      <w:pPr>
        <w:ind w:left="1440"/>
        <w:rPr>
          <w:sz w:val="28"/>
          <w:szCs w:val="28"/>
        </w:rPr>
      </w:pPr>
    </w:p>
    <w:p w14:paraId="189C16EA" w14:textId="4E82AF50" w:rsidR="00311AD6" w:rsidRDefault="00311AD6" w:rsidP="00311AD6">
      <w:pPr>
        <w:pStyle w:val="ListParagraph"/>
        <w:ind w:left="1080"/>
        <w:rPr>
          <w:sz w:val="28"/>
          <w:szCs w:val="28"/>
        </w:rPr>
      </w:pPr>
      <w:r>
        <w:rPr>
          <w:sz w:val="28"/>
          <w:szCs w:val="28"/>
        </w:rPr>
        <w:t xml:space="preserve"> </w:t>
      </w:r>
      <w:r w:rsidR="00FF52ED" w:rsidRPr="00FF52ED">
        <w:rPr>
          <w:sz w:val="28"/>
          <w:szCs w:val="28"/>
          <w:highlight w:val="yellow"/>
        </w:rPr>
        <w:t>final keyword :</w:t>
      </w:r>
    </w:p>
    <w:p w14:paraId="53127CBD" w14:textId="3D0A3897" w:rsidR="00FF52ED" w:rsidRDefault="00FF52ED" w:rsidP="00311AD6">
      <w:pPr>
        <w:pStyle w:val="ListParagraph"/>
        <w:ind w:left="1080"/>
        <w:rPr>
          <w:sz w:val="28"/>
          <w:szCs w:val="28"/>
        </w:rPr>
      </w:pPr>
      <w:r>
        <w:rPr>
          <w:sz w:val="28"/>
          <w:szCs w:val="28"/>
        </w:rPr>
        <w:t xml:space="preserve">final keyword we can use with variable, method and class. </w:t>
      </w:r>
    </w:p>
    <w:p w14:paraId="7C3CC00E" w14:textId="79C55DD8" w:rsidR="00FF52ED" w:rsidRDefault="001B2142" w:rsidP="00FF52ED">
      <w:pPr>
        <w:pStyle w:val="ListParagraph"/>
        <w:numPr>
          <w:ilvl w:val="0"/>
          <w:numId w:val="26"/>
        </w:numPr>
        <w:rPr>
          <w:sz w:val="28"/>
          <w:szCs w:val="28"/>
        </w:rPr>
      </w:pPr>
      <w:r>
        <w:rPr>
          <w:sz w:val="28"/>
          <w:szCs w:val="28"/>
        </w:rPr>
        <w:t>f</w:t>
      </w:r>
      <w:r w:rsidR="00FF52ED">
        <w:rPr>
          <w:sz w:val="28"/>
          <w:szCs w:val="28"/>
        </w:rPr>
        <w:t xml:space="preserve">inal variable : if variable is final we can’t change the value of that variable. to declare constant variable in java we use final keyword. </w:t>
      </w:r>
    </w:p>
    <w:p w14:paraId="7AA40AF5" w14:textId="2493DA8D" w:rsidR="00FF52ED" w:rsidRDefault="008E0680" w:rsidP="008E0680">
      <w:pPr>
        <w:ind w:left="1440"/>
        <w:rPr>
          <w:sz w:val="28"/>
          <w:szCs w:val="28"/>
        </w:rPr>
      </w:pPr>
      <w:r>
        <w:rPr>
          <w:sz w:val="28"/>
          <w:szCs w:val="28"/>
        </w:rPr>
        <w:t>final int A=10;</w:t>
      </w:r>
    </w:p>
    <w:p w14:paraId="23F8B93C" w14:textId="5570719F" w:rsidR="005E1B64" w:rsidRDefault="009F409E" w:rsidP="005E1B64">
      <w:pPr>
        <w:pStyle w:val="ListParagraph"/>
        <w:numPr>
          <w:ilvl w:val="0"/>
          <w:numId w:val="26"/>
        </w:numPr>
        <w:rPr>
          <w:sz w:val="28"/>
          <w:szCs w:val="28"/>
        </w:rPr>
      </w:pPr>
      <w:r>
        <w:rPr>
          <w:sz w:val="28"/>
          <w:szCs w:val="28"/>
        </w:rPr>
        <w:t>f</w:t>
      </w:r>
      <w:r w:rsidR="005E1B64">
        <w:rPr>
          <w:sz w:val="28"/>
          <w:szCs w:val="28"/>
        </w:rPr>
        <w:t xml:space="preserve">inal method : if method is final we can’t override that method. but we can use it. </w:t>
      </w:r>
    </w:p>
    <w:p w14:paraId="3497C732" w14:textId="12BBC457" w:rsidR="005E1B64" w:rsidRPr="005E1B64" w:rsidRDefault="009F409E" w:rsidP="005E1B64">
      <w:pPr>
        <w:pStyle w:val="ListParagraph"/>
        <w:numPr>
          <w:ilvl w:val="0"/>
          <w:numId w:val="26"/>
        </w:numPr>
        <w:rPr>
          <w:sz w:val="28"/>
          <w:szCs w:val="28"/>
        </w:rPr>
      </w:pPr>
      <w:r>
        <w:rPr>
          <w:sz w:val="28"/>
          <w:szCs w:val="28"/>
        </w:rPr>
        <w:t>f</w:t>
      </w:r>
      <w:r w:rsidR="005E1B64">
        <w:rPr>
          <w:sz w:val="28"/>
          <w:szCs w:val="28"/>
        </w:rPr>
        <w:t xml:space="preserve">inal class : if class final we can’t inherits or extends final class. </w:t>
      </w:r>
    </w:p>
    <w:p w14:paraId="65345D6D" w14:textId="77777777" w:rsidR="00FF52ED" w:rsidRPr="00B70615" w:rsidRDefault="00FF52ED" w:rsidP="00311AD6">
      <w:pPr>
        <w:pStyle w:val="ListParagraph"/>
        <w:ind w:left="1080"/>
        <w:rPr>
          <w:sz w:val="28"/>
          <w:szCs w:val="28"/>
        </w:rPr>
      </w:pPr>
    </w:p>
    <w:p w14:paraId="49EDC78F" w14:textId="77777777" w:rsidR="009C0075" w:rsidRPr="00A87CEE" w:rsidRDefault="009C0075" w:rsidP="009C0075">
      <w:pPr>
        <w:pStyle w:val="ListParagraph"/>
        <w:rPr>
          <w:sz w:val="28"/>
          <w:szCs w:val="28"/>
        </w:rPr>
      </w:pPr>
    </w:p>
    <w:p w14:paraId="6AC21C59" w14:textId="06FC275D" w:rsidR="00E172C3" w:rsidRPr="0062548E" w:rsidRDefault="00E172C3" w:rsidP="0062548E">
      <w:pPr>
        <w:ind w:left="1080"/>
        <w:rPr>
          <w:sz w:val="28"/>
          <w:szCs w:val="28"/>
        </w:rPr>
      </w:pPr>
      <w:r>
        <w:rPr>
          <w:sz w:val="28"/>
          <w:szCs w:val="28"/>
        </w:rPr>
        <w:t xml:space="preserve"> </w:t>
      </w:r>
    </w:p>
    <w:sectPr w:rsidR="00E172C3" w:rsidRPr="00625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1"/>
  </w:num>
  <w:num w:numId="2" w16cid:durableId="439959395">
    <w:abstractNumId w:val="3"/>
  </w:num>
  <w:num w:numId="3" w16cid:durableId="677194471">
    <w:abstractNumId w:val="22"/>
  </w:num>
  <w:num w:numId="4" w16cid:durableId="443698087">
    <w:abstractNumId w:val="17"/>
  </w:num>
  <w:num w:numId="5" w16cid:durableId="1302614478">
    <w:abstractNumId w:val="1"/>
  </w:num>
  <w:num w:numId="6" w16cid:durableId="216212616">
    <w:abstractNumId w:val="24"/>
  </w:num>
  <w:num w:numId="7" w16cid:durableId="1643998912">
    <w:abstractNumId w:val="5"/>
  </w:num>
  <w:num w:numId="8" w16cid:durableId="2059351252">
    <w:abstractNumId w:val="15"/>
  </w:num>
  <w:num w:numId="9" w16cid:durableId="1106580849">
    <w:abstractNumId w:val="13"/>
  </w:num>
  <w:num w:numId="10" w16cid:durableId="860125872">
    <w:abstractNumId w:val="18"/>
  </w:num>
  <w:num w:numId="11" w16cid:durableId="1200122729">
    <w:abstractNumId w:val="6"/>
  </w:num>
  <w:num w:numId="12" w16cid:durableId="927615747">
    <w:abstractNumId w:val="2"/>
  </w:num>
  <w:num w:numId="13" w16cid:durableId="2052682978">
    <w:abstractNumId w:val="20"/>
  </w:num>
  <w:num w:numId="14" w16cid:durableId="1016464611">
    <w:abstractNumId w:val="8"/>
  </w:num>
  <w:num w:numId="15" w16cid:durableId="1225146607">
    <w:abstractNumId w:val="4"/>
  </w:num>
  <w:num w:numId="16" w16cid:durableId="1986003931">
    <w:abstractNumId w:val="0"/>
  </w:num>
  <w:num w:numId="17" w16cid:durableId="529269597">
    <w:abstractNumId w:val="14"/>
  </w:num>
  <w:num w:numId="18" w16cid:durableId="803817082">
    <w:abstractNumId w:val="23"/>
  </w:num>
  <w:num w:numId="19" w16cid:durableId="581186021">
    <w:abstractNumId w:val="7"/>
  </w:num>
  <w:num w:numId="20" w16cid:durableId="1581016119">
    <w:abstractNumId w:val="19"/>
  </w:num>
  <w:num w:numId="21" w16cid:durableId="1332635278">
    <w:abstractNumId w:val="21"/>
  </w:num>
  <w:num w:numId="22" w16cid:durableId="1836725215">
    <w:abstractNumId w:val="10"/>
  </w:num>
  <w:num w:numId="23" w16cid:durableId="2019841316">
    <w:abstractNumId w:val="16"/>
  </w:num>
  <w:num w:numId="24" w16cid:durableId="1664695925">
    <w:abstractNumId w:val="9"/>
  </w:num>
  <w:num w:numId="25" w16cid:durableId="43913782">
    <w:abstractNumId w:val="12"/>
  </w:num>
  <w:num w:numId="26" w16cid:durableId="15373104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B2142"/>
    <w:rsid w:val="001C2072"/>
    <w:rsid w:val="001D7915"/>
    <w:rsid w:val="001F45BB"/>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51A52"/>
    <w:rsid w:val="00466DA0"/>
    <w:rsid w:val="00476D19"/>
    <w:rsid w:val="0048676C"/>
    <w:rsid w:val="00497D56"/>
    <w:rsid w:val="004A5C4F"/>
    <w:rsid w:val="004D48FD"/>
    <w:rsid w:val="004F187D"/>
    <w:rsid w:val="0052586F"/>
    <w:rsid w:val="0052608D"/>
    <w:rsid w:val="00555DB2"/>
    <w:rsid w:val="00563B3F"/>
    <w:rsid w:val="00566085"/>
    <w:rsid w:val="005942AA"/>
    <w:rsid w:val="005B61EF"/>
    <w:rsid w:val="005D2A29"/>
    <w:rsid w:val="005E1B64"/>
    <w:rsid w:val="005E4E17"/>
    <w:rsid w:val="005F194C"/>
    <w:rsid w:val="005F55ED"/>
    <w:rsid w:val="005F6614"/>
    <w:rsid w:val="005F7A79"/>
    <w:rsid w:val="00613866"/>
    <w:rsid w:val="0062548E"/>
    <w:rsid w:val="00640C67"/>
    <w:rsid w:val="006506EA"/>
    <w:rsid w:val="0067027E"/>
    <w:rsid w:val="00672E1D"/>
    <w:rsid w:val="00673665"/>
    <w:rsid w:val="006825E1"/>
    <w:rsid w:val="00685BF8"/>
    <w:rsid w:val="007026E8"/>
    <w:rsid w:val="007116F9"/>
    <w:rsid w:val="007525FF"/>
    <w:rsid w:val="007534BF"/>
    <w:rsid w:val="00773183"/>
    <w:rsid w:val="00774B31"/>
    <w:rsid w:val="00782CDA"/>
    <w:rsid w:val="007870C8"/>
    <w:rsid w:val="007C1BB8"/>
    <w:rsid w:val="007E27E1"/>
    <w:rsid w:val="007E47DB"/>
    <w:rsid w:val="007F0607"/>
    <w:rsid w:val="007F67BB"/>
    <w:rsid w:val="008016B7"/>
    <w:rsid w:val="00812FD6"/>
    <w:rsid w:val="00813A9A"/>
    <w:rsid w:val="00832F7A"/>
    <w:rsid w:val="00846B28"/>
    <w:rsid w:val="00861828"/>
    <w:rsid w:val="00870EC5"/>
    <w:rsid w:val="0087536D"/>
    <w:rsid w:val="00887A4D"/>
    <w:rsid w:val="0089389F"/>
    <w:rsid w:val="008B6492"/>
    <w:rsid w:val="008D59B0"/>
    <w:rsid w:val="008E0680"/>
    <w:rsid w:val="008E3D48"/>
    <w:rsid w:val="008E6A5F"/>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C0075"/>
    <w:rsid w:val="009D6588"/>
    <w:rsid w:val="009E14CA"/>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E52EF"/>
    <w:rsid w:val="00BE549A"/>
    <w:rsid w:val="00BF2159"/>
    <w:rsid w:val="00BF37B6"/>
    <w:rsid w:val="00C02178"/>
    <w:rsid w:val="00C47179"/>
    <w:rsid w:val="00C510C0"/>
    <w:rsid w:val="00C611CA"/>
    <w:rsid w:val="00C63952"/>
    <w:rsid w:val="00C6619A"/>
    <w:rsid w:val="00C7099E"/>
    <w:rsid w:val="00C81FE3"/>
    <w:rsid w:val="00C845AF"/>
    <w:rsid w:val="00C9633D"/>
    <w:rsid w:val="00CB16A0"/>
    <w:rsid w:val="00CB1D1B"/>
    <w:rsid w:val="00CB57C8"/>
    <w:rsid w:val="00CB76B9"/>
    <w:rsid w:val="00CC0EAF"/>
    <w:rsid w:val="00CE1C9E"/>
    <w:rsid w:val="00CF057D"/>
    <w:rsid w:val="00CF4C8E"/>
    <w:rsid w:val="00CF7B92"/>
    <w:rsid w:val="00D22837"/>
    <w:rsid w:val="00D24486"/>
    <w:rsid w:val="00D255C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E20E0"/>
    <w:rsid w:val="00EF1F10"/>
    <w:rsid w:val="00EF52BD"/>
    <w:rsid w:val="00F05430"/>
    <w:rsid w:val="00F122EA"/>
    <w:rsid w:val="00F309C6"/>
    <w:rsid w:val="00F65E52"/>
    <w:rsid w:val="00F66A87"/>
    <w:rsid w:val="00F72FE6"/>
    <w:rsid w:val="00F8253D"/>
    <w:rsid w:val="00F97577"/>
    <w:rsid w:val="00FD0199"/>
    <w:rsid w:val="00FD7560"/>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400</cp:revision>
  <dcterms:created xsi:type="dcterms:W3CDTF">2025-10-13T04:39:00Z</dcterms:created>
  <dcterms:modified xsi:type="dcterms:W3CDTF">2025-10-20T07:30:00Z</dcterms:modified>
</cp:coreProperties>
</file>