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40A80E" w14:textId="30F573E9" w:rsidR="002F529A" w:rsidRDefault="007931A8">
      <w:pPr>
        <w:spacing w:after="200"/>
        <w:jc w:val="center"/>
      </w:pPr>
      <w:r>
        <w:rPr>
          <w:b/>
          <w:bCs/>
          <w:color w:val="1F3864"/>
          <w:sz w:val="36"/>
          <w:szCs w:val="36"/>
        </w:rPr>
        <w:t xml:space="preserve">Infosys System Engineer: Hard-Level Mock Test — Paper 6 </w:t>
      </w:r>
    </w:p>
    <w:p w14:paraId="2AA5F62F" w14:textId="7D794914" w:rsidR="002F529A" w:rsidRDefault="007931A8">
      <w:pPr>
        <w:keepLines/>
        <w:spacing w:after="160" w:line="264" w:lineRule="auto"/>
      </w:pPr>
      <w:r>
        <w:rPr>
          <w:b/>
          <w:bCs/>
        </w:rPr>
        <w:t>Total questions:</w:t>
      </w:r>
      <w:r>
        <w:t xml:space="preserve"> 60 | </w:t>
      </w:r>
      <w:r>
        <w:rPr>
          <w:b/>
          <w:bCs/>
        </w:rPr>
        <w:t>Duration:</w:t>
      </w:r>
      <w:r>
        <w:t xml:space="preserve"> 120 minutes | </w:t>
      </w:r>
      <w:r>
        <w:rPr>
          <w:b/>
          <w:bCs/>
        </w:rPr>
        <w:t>Sectional cut-offs apply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373"/>
        <w:gridCol w:w="2373"/>
      </w:tblGrid>
      <w:tr w:rsidR="002F529A" w14:paraId="5D8481DB"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E23FD7" w14:textId="77777777" w:rsidR="002F529A" w:rsidRDefault="007931A8">
            <w:r>
              <w:rPr>
                <w:b/>
                <w:bCs/>
              </w:rPr>
              <w:t>Section</w:t>
            </w:r>
          </w:p>
        </w:tc>
        <w:tc>
          <w:tcPr>
            <w:tcW w:w="237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B801FB" w14:textId="77777777" w:rsidR="002F529A" w:rsidRDefault="007931A8">
            <w:r>
              <w:rPr>
                <w:b/>
                <w:bCs/>
              </w:rPr>
              <w:t>Questions</w:t>
            </w:r>
          </w:p>
        </w:tc>
        <w:tc>
          <w:tcPr>
            <w:tcW w:w="237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30E315" w14:textId="77777777" w:rsidR="002F529A" w:rsidRDefault="007931A8">
            <w:r>
              <w:rPr>
                <w:b/>
                <w:bCs/>
              </w:rPr>
              <w:t>Time</w:t>
            </w:r>
          </w:p>
        </w:tc>
      </w:tr>
      <w:tr w:rsidR="002F529A" w14:paraId="7FA32EC0"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6979C" w14:textId="77777777" w:rsidR="002F529A" w:rsidRDefault="007931A8">
            <w:r>
              <w:t>1. Reasoning Ability</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30879" w14:textId="77777777" w:rsidR="002F529A" w:rsidRDefault="007931A8">
            <w:r>
              <w:t>Q1–15</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8EAC3" w14:textId="77777777" w:rsidR="002F529A" w:rsidRDefault="007931A8">
            <w:r>
              <w:t>25 min</w:t>
            </w:r>
          </w:p>
        </w:tc>
      </w:tr>
      <w:tr w:rsidR="002F529A" w14:paraId="0DBBCAF3"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457BE1" w14:textId="77777777" w:rsidR="002F529A" w:rsidRDefault="007931A8">
            <w:r>
              <w:t>2. Technical Ability (Quant)</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AE3198" w14:textId="77777777" w:rsidR="002F529A" w:rsidRDefault="007931A8">
            <w:r>
              <w:t>Q16–25</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B1594D" w14:textId="77777777" w:rsidR="002F529A" w:rsidRDefault="007931A8">
            <w:r>
              <w:t>35 min</w:t>
            </w:r>
          </w:p>
        </w:tc>
      </w:tr>
      <w:tr w:rsidR="002F529A" w14:paraId="2749C803"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657602" w14:textId="77777777" w:rsidR="002F529A" w:rsidRDefault="007931A8">
            <w:r>
              <w:t>3. Verbal Ability</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6D3198" w14:textId="77777777" w:rsidR="002F529A" w:rsidRDefault="007931A8">
            <w:r>
              <w:t>Q26–45</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4929F" w14:textId="77777777" w:rsidR="002F529A" w:rsidRDefault="007931A8">
            <w:r>
              <w:t>20 min</w:t>
            </w:r>
          </w:p>
        </w:tc>
      </w:tr>
      <w:tr w:rsidR="002F529A" w14:paraId="383A674F"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8AE44B" w14:textId="77777777" w:rsidR="002F529A" w:rsidRDefault="007931A8">
            <w:r>
              <w:t>4. Pseudo Code</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4FCD7" w14:textId="77777777" w:rsidR="002F529A" w:rsidRDefault="007931A8">
            <w:r>
              <w:t>Q46–50</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4BE04" w14:textId="77777777" w:rsidR="002F529A" w:rsidRDefault="007931A8">
            <w:r>
              <w:t>10 min</w:t>
            </w:r>
          </w:p>
        </w:tc>
      </w:tr>
      <w:tr w:rsidR="002F529A" w14:paraId="2EF4995F"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A22F5" w14:textId="77777777" w:rsidR="002F529A" w:rsidRDefault="007931A8">
            <w:r>
              <w:t>5. Numeric Puzzle Solving</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BE201" w14:textId="77777777" w:rsidR="002F529A" w:rsidRDefault="007931A8">
            <w:r>
              <w:t>Q51–54</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5A0168" w14:textId="77777777" w:rsidR="002F529A" w:rsidRDefault="007931A8">
            <w:r>
              <w:t>10 min</w:t>
            </w:r>
          </w:p>
        </w:tc>
      </w:tr>
      <w:tr w:rsidR="002F529A" w14:paraId="0A26C4FD"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AC99E4" w14:textId="77777777" w:rsidR="002F529A" w:rsidRDefault="007931A8">
            <w:r>
              <w:t>6. English Grammar</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98AB81" w14:textId="77777777" w:rsidR="002F529A" w:rsidRDefault="007931A8">
            <w:r>
              <w:t>Q55–59</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F82817" w14:textId="77777777" w:rsidR="002F529A" w:rsidRDefault="007931A8">
            <w:r>
              <w:t>10 min</w:t>
            </w:r>
          </w:p>
        </w:tc>
      </w:tr>
      <w:tr w:rsidR="002F529A" w14:paraId="171CE19D" w14:textId="77777777">
        <w:tblPrEx>
          <w:tblCellMar>
            <w:top w:w="0" w:type="dxa"/>
            <w:bottom w:w="0" w:type="dxa"/>
          </w:tblCellMar>
        </w:tblPrEx>
        <w:tc>
          <w:tcPr>
            <w:tcW w:w="5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FCE18" w14:textId="77777777" w:rsidR="002F529A" w:rsidRDefault="007931A8">
            <w:r>
              <w:t>7. English Writing</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21A54" w14:textId="77777777" w:rsidR="002F529A" w:rsidRDefault="007931A8">
            <w:r>
              <w:t>Q60</w:t>
            </w:r>
          </w:p>
        </w:tc>
        <w:tc>
          <w:tcPr>
            <w:tcW w:w="237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8D769" w14:textId="77777777" w:rsidR="002F529A" w:rsidRDefault="007931A8">
            <w:r>
              <w:t>10 min</w:t>
            </w:r>
          </w:p>
        </w:tc>
      </w:tr>
    </w:tbl>
    <w:p w14:paraId="4A081149" w14:textId="77777777" w:rsidR="002F529A" w:rsidRDefault="002F529A">
      <w:pPr>
        <w:spacing w:after="120"/>
      </w:pPr>
    </w:p>
    <w:p w14:paraId="328C01C6" w14:textId="77777777" w:rsidR="002F529A" w:rsidRDefault="007931A8">
      <w:pPr>
        <w:pStyle w:val="Heading1"/>
      </w:pPr>
      <w:r>
        <w:t>SECTION 1: Reasoning Ability (15 Q, 25 min)</w:t>
      </w:r>
    </w:p>
    <w:p w14:paraId="402CE41E" w14:textId="77777777" w:rsidR="002F529A" w:rsidRDefault="007931A8">
      <w:pPr>
        <w:keepNext/>
        <w:keepLines/>
        <w:spacing w:after="40" w:line="264" w:lineRule="auto"/>
      </w:pPr>
      <w:r>
        <w:rPr>
          <w:b/>
          <w:bCs/>
        </w:rPr>
        <w:t>Q1.</w:t>
      </w:r>
      <w:r>
        <w:t xml:space="preserve"> Statements: Some bugs are features. All features are releases. No release is stable. All patches are stable.</w:t>
      </w:r>
    </w:p>
    <w:p w14:paraId="15382EEA" w14:textId="77777777" w:rsidR="002F529A" w:rsidRDefault="007931A8">
      <w:pPr>
        <w:keepNext/>
        <w:keepLines/>
        <w:spacing w:after="40" w:line="264" w:lineRule="auto"/>
      </w:pPr>
      <w:r>
        <w:t>Conclusions: I. Some bugs are not stable. II. No patch is a feature</w:t>
      </w:r>
      <w:r>
        <w:t>. III. Some releases are bugs. IV. Some stable things are bugs.</w:t>
      </w:r>
    </w:p>
    <w:p w14:paraId="276C7C95" w14:textId="77777777" w:rsidR="002F529A" w:rsidRDefault="007931A8">
      <w:pPr>
        <w:keepLines/>
        <w:spacing w:after="160" w:line="264" w:lineRule="auto"/>
      </w:pPr>
      <w:r>
        <w:t>(a) I and II only (b) II and III only (c) I, II and III only (d) All follow</w:t>
      </w:r>
    </w:p>
    <w:p w14:paraId="07F4351A" w14:textId="77777777" w:rsidR="002F529A" w:rsidRDefault="007931A8">
      <w:pPr>
        <w:keepNext/>
        <w:keepLines/>
        <w:spacing w:after="40" w:line="264" w:lineRule="auto"/>
      </w:pPr>
      <w:r>
        <w:rPr>
          <w:b/>
          <w:bCs/>
        </w:rPr>
        <w:t>Q2.</w:t>
      </w:r>
      <w:r>
        <w:t xml:space="preserve"> </w:t>
      </w:r>
      <w:r>
        <w:rPr>
          <w:i/>
          <w:iCs/>
        </w:rPr>
        <w:t>Data Sufficiency.</w:t>
      </w:r>
      <w:r>
        <w:t xml:space="preserve"> Is the product a × b positive?</w:t>
      </w:r>
    </w:p>
    <w:p w14:paraId="3EA5D92C" w14:textId="77777777" w:rsidR="002F529A" w:rsidRDefault="007931A8">
      <w:pPr>
        <w:keepNext/>
        <w:keepLines/>
        <w:spacing w:after="40" w:line="264" w:lineRule="auto"/>
      </w:pPr>
      <w:r>
        <w:t>I. a + b &gt; 0.</w:t>
      </w:r>
    </w:p>
    <w:p w14:paraId="7B8945B2" w14:textId="77777777" w:rsidR="002F529A" w:rsidRDefault="007931A8">
      <w:pPr>
        <w:keepNext/>
        <w:keepLines/>
        <w:spacing w:after="40" w:line="264" w:lineRule="auto"/>
      </w:pPr>
      <w:r>
        <w:t>II. a − b &gt; 0.</w:t>
      </w:r>
    </w:p>
    <w:p w14:paraId="5C43C043" w14:textId="77777777" w:rsidR="002F529A" w:rsidRDefault="007931A8">
      <w:pPr>
        <w:keepNext/>
        <w:keepLines/>
        <w:spacing w:after="40" w:line="264" w:lineRule="auto"/>
      </w:pPr>
      <w:r>
        <w:t>(a) Statement I alone is sufficient, but II alone is not</w:t>
      </w:r>
    </w:p>
    <w:p w14:paraId="2E33BB42" w14:textId="77777777" w:rsidR="002F529A" w:rsidRDefault="007931A8">
      <w:pPr>
        <w:keepNext/>
        <w:keepLines/>
        <w:spacing w:after="40" w:line="264" w:lineRule="auto"/>
      </w:pPr>
      <w:r>
        <w:t>(b) Statement II alone is sufficient, but I alone is not</w:t>
      </w:r>
    </w:p>
    <w:p w14:paraId="11A3A28E" w14:textId="77777777" w:rsidR="002F529A" w:rsidRDefault="007931A8">
      <w:pPr>
        <w:keepNext/>
        <w:keepLines/>
        <w:spacing w:after="40" w:line="264" w:lineRule="auto"/>
      </w:pPr>
      <w:r>
        <w:t>(c) Both statements together are sufficient, but neither alone is</w:t>
      </w:r>
    </w:p>
    <w:p w14:paraId="4D9FD151" w14:textId="77777777" w:rsidR="002F529A" w:rsidRDefault="007931A8">
      <w:pPr>
        <w:keepLines/>
        <w:spacing w:after="160" w:line="264" w:lineRule="auto"/>
      </w:pPr>
      <w:r>
        <w:t>(d) Even both statements together are not sufficient</w:t>
      </w:r>
    </w:p>
    <w:p w14:paraId="072DDEF4" w14:textId="77777777" w:rsidR="002F529A" w:rsidRDefault="007931A8">
      <w:pPr>
        <w:keepNext/>
        <w:keepLines/>
        <w:spacing w:after="40" w:line="264" w:lineRule="auto"/>
      </w:pPr>
      <w:r>
        <w:rPr>
          <w:b/>
          <w:bCs/>
        </w:rPr>
        <w:t>Q3.</w:t>
      </w:r>
      <w:r>
        <w:t xml:space="preserve"> </w:t>
      </w:r>
      <w:r>
        <w:rPr>
          <w:i/>
          <w:iCs/>
        </w:rPr>
        <w:t>Data Sufficiency.</w:t>
      </w:r>
      <w:r>
        <w:t xml:space="preserve"> I</w:t>
      </w:r>
      <w:r>
        <w:t>s the positive integer n a perfect square?</w:t>
      </w:r>
    </w:p>
    <w:p w14:paraId="05CEF7E8" w14:textId="77777777" w:rsidR="002F529A" w:rsidRDefault="007931A8">
      <w:pPr>
        <w:keepNext/>
        <w:keepLines/>
        <w:spacing w:after="40" w:line="264" w:lineRule="auto"/>
      </w:pPr>
      <w:r>
        <w:t>I. n has exactly 3 positive divisors.</w:t>
      </w:r>
    </w:p>
    <w:p w14:paraId="70093AC6" w14:textId="77777777" w:rsidR="002F529A" w:rsidRDefault="007931A8">
      <w:pPr>
        <w:keepNext/>
        <w:keepLines/>
        <w:spacing w:after="40" w:line="264" w:lineRule="auto"/>
      </w:pPr>
      <w:r>
        <w:t>II. n is divisible by 9.</w:t>
      </w:r>
    </w:p>
    <w:p w14:paraId="2D20A050" w14:textId="77777777" w:rsidR="002F529A" w:rsidRDefault="007931A8">
      <w:pPr>
        <w:keepNext/>
        <w:keepLines/>
        <w:spacing w:after="40" w:line="264" w:lineRule="auto"/>
      </w:pPr>
      <w:r>
        <w:t>(a) Statement I alone is sufficient, but II alone is not</w:t>
      </w:r>
    </w:p>
    <w:p w14:paraId="57B2E392" w14:textId="77777777" w:rsidR="002F529A" w:rsidRDefault="007931A8">
      <w:pPr>
        <w:keepNext/>
        <w:keepLines/>
        <w:spacing w:after="40" w:line="264" w:lineRule="auto"/>
      </w:pPr>
      <w:r>
        <w:t>(b) Statement II alone is sufficient, but I alone is not</w:t>
      </w:r>
    </w:p>
    <w:p w14:paraId="04D12EF6" w14:textId="77777777" w:rsidR="002F529A" w:rsidRDefault="007931A8">
      <w:pPr>
        <w:keepNext/>
        <w:keepLines/>
        <w:spacing w:after="40" w:line="264" w:lineRule="auto"/>
      </w:pPr>
      <w:r>
        <w:t>(c) Both statements together are sufficient, but neither alone is</w:t>
      </w:r>
    </w:p>
    <w:p w14:paraId="68033B74" w14:textId="77777777" w:rsidR="002F529A" w:rsidRDefault="007931A8">
      <w:pPr>
        <w:keepLines/>
        <w:spacing w:after="160" w:line="264" w:lineRule="auto"/>
      </w:pPr>
      <w:r>
        <w:t>(d) Even both statements together are not sufficient</w:t>
      </w:r>
    </w:p>
    <w:p w14:paraId="5F0CB1CC" w14:textId="77777777" w:rsidR="002F529A" w:rsidRDefault="007931A8">
      <w:pPr>
        <w:keepNext/>
        <w:keepLines/>
        <w:spacing w:after="40" w:line="264" w:lineRule="auto"/>
      </w:pPr>
      <w:r>
        <w:rPr>
          <w:b/>
          <w:bCs/>
        </w:rPr>
        <w:t>Q4.</w:t>
      </w:r>
      <w:r>
        <w:t xml:space="preserve"> In a code, the 1st letter of a word is shifted 1 place forward, the 2nd lett</w:t>
      </w:r>
      <w:r>
        <w:t>er 2 places forward, the 3rd letter 3 places forward, and so on. Using this rule, CODE is coded as DQGI. What is the code for LOGIC?</w:t>
      </w:r>
    </w:p>
    <w:p w14:paraId="050DC517" w14:textId="77777777" w:rsidR="002F529A" w:rsidRDefault="007931A8">
      <w:pPr>
        <w:keepLines/>
        <w:spacing w:after="160" w:line="264" w:lineRule="auto"/>
      </w:pPr>
      <w:r>
        <w:t>(a) MQJMH (b) MPJLH (c) MQJNH (d) MQIMH</w:t>
      </w:r>
    </w:p>
    <w:p w14:paraId="7C4EBEFF" w14:textId="77777777" w:rsidR="002F529A" w:rsidRDefault="007931A8">
      <w:pPr>
        <w:keepNext/>
        <w:keepLines/>
        <w:spacing w:after="40" w:line="264" w:lineRule="auto"/>
      </w:pPr>
      <w:r>
        <w:rPr>
          <w:b/>
          <w:bCs/>
        </w:rPr>
        <w:t>Q5.</w:t>
      </w:r>
      <w:r>
        <w:t xml:space="preserve"> In a code, the value of a word = (sum of the alphabetical positions of its lett</w:t>
      </w:r>
      <w:r>
        <w:t>ers × number of letters) − (number of vowels in the word). Given that CAB has the value 17, what is the value of DIGIT?</w:t>
      </w:r>
    </w:p>
    <w:p w14:paraId="74022CF4" w14:textId="77777777" w:rsidR="002F529A" w:rsidRDefault="007931A8">
      <w:pPr>
        <w:keepLines/>
        <w:spacing w:after="160" w:line="264" w:lineRule="auto"/>
      </w:pPr>
      <w:r>
        <w:t>(a) 243 (b) 245 (c) 241 (d) 247</w:t>
      </w:r>
    </w:p>
    <w:p w14:paraId="12837146" w14:textId="77777777" w:rsidR="002F529A" w:rsidRDefault="007931A8">
      <w:pPr>
        <w:keepNext/>
        <w:keepLines/>
        <w:spacing w:after="40" w:line="264" w:lineRule="auto"/>
      </w:pPr>
      <w:r>
        <w:rPr>
          <w:b/>
          <w:bCs/>
        </w:rPr>
        <w:lastRenderedPageBreak/>
        <w:t>Q6.</w:t>
      </w:r>
      <w:r>
        <w:t xml:space="preserve"> A solid cube of side 7 units is painted on all faces and cut into 1-unit cubes. How many small cubes</w:t>
      </w:r>
      <w:r>
        <w:t xml:space="preserve"> have at most 1 painted face?</w:t>
      </w:r>
    </w:p>
    <w:p w14:paraId="579D3BCE" w14:textId="77777777" w:rsidR="002F529A" w:rsidRDefault="007931A8">
      <w:pPr>
        <w:keepLines/>
        <w:spacing w:after="160" w:line="264" w:lineRule="auto"/>
      </w:pPr>
      <w:r>
        <w:t>(a) 275 (b) 125 (c) 150 (d) 335</w:t>
      </w:r>
    </w:p>
    <w:p w14:paraId="460C4293" w14:textId="77777777" w:rsidR="002F529A" w:rsidRDefault="007931A8">
      <w:pPr>
        <w:keepNext/>
        <w:keepLines/>
        <w:spacing w:after="40" w:line="264" w:lineRule="auto"/>
      </w:pPr>
      <w:r>
        <w:rPr>
          <w:b/>
          <w:bCs/>
        </w:rPr>
        <w:t>Q7.</w:t>
      </w:r>
      <w:r>
        <w:t xml:space="preserve"> How many rectangles that are NOT squares can be found in a 4 × 5 grid of unit squares?</w:t>
      </w:r>
    </w:p>
    <w:p w14:paraId="5F62DB17" w14:textId="77777777" w:rsidR="002F529A" w:rsidRDefault="007931A8">
      <w:pPr>
        <w:keepLines/>
        <w:spacing w:after="160" w:line="264" w:lineRule="auto"/>
      </w:pPr>
      <w:r>
        <w:t>(a) 110 (b) 150 (c) 100 (d) 120</w:t>
      </w:r>
    </w:p>
    <w:p w14:paraId="6E7BEB74" w14:textId="77777777" w:rsidR="002F529A" w:rsidRDefault="007931A8">
      <w:pPr>
        <w:keepNext/>
        <w:keepLines/>
        <w:spacing w:after="40" w:line="264" w:lineRule="auto"/>
      </w:pPr>
      <w:r>
        <w:rPr>
          <w:b/>
          <w:bCs/>
        </w:rPr>
        <w:t>Q8.</w:t>
      </w:r>
      <w:r>
        <w:t xml:space="preserve"> If P # Q means P is the mother of Q, P $ Q means P is the brother o</w:t>
      </w:r>
      <w:r>
        <w:t xml:space="preserve">f Q, and P @ Q means P is the wife of Q, then in the expression A $ B # C @ D, how is A related to </w:t>
      </w:r>
      <w:proofErr w:type="spellStart"/>
      <w:r>
        <w:t>D</w:t>
      </w:r>
      <w:proofErr w:type="spellEnd"/>
      <w:r>
        <w:t>?</w:t>
      </w:r>
    </w:p>
    <w:p w14:paraId="2304A2C6" w14:textId="77777777" w:rsidR="002F529A" w:rsidRDefault="007931A8">
      <w:pPr>
        <w:keepLines/>
        <w:spacing w:after="160" w:line="264" w:lineRule="auto"/>
      </w:pPr>
      <w:r>
        <w:t>(a) Wife's maternal uncle (uncle-in-law) (b) Brother-in-law (c) Father-in-law (d) Maternal uncle</w:t>
      </w:r>
    </w:p>
    <w:p w14:paraId="03E5537C" w14:textId="77777777" w:rsidR="002F529A" w:rsidRDefault="007931A8">
      <w:pPr>
        <w:keepNext/>
        <w:keepLines/>
        <w:spacing w:after="40" w:line="264" w:lineRule="auto"/>
      </w:pPr>
      <w:r>
        <w:rPr>
          <w:b/>
          <w:bCs/>
        </w:rPr>
        <w:t>Q9.</w:t>
      </w:r>
      <w:r>
        <w:t xml:space="preserve"> A is 20 km due North of B. C is 15 km due East of B. </w:t>
      </w:r>
      <w:r>
        <w:t>What is the bearing of A from C (measured clockwise from North, to the nearest degree)?</w:t>
      </w:r>
    </w:p>
    <w:p w14:paraId="0FC06F73" w14:textId="77777777" w:rsidR="002F529A" w:rsidRDefault="007931A8">
      <w:pPr>
        <w:keepLines/>
        <w:spacing w:after="160" w:line="264" w:lineRule="auto"/>
      </w:pPr>
      <w:r>
        <w:t>(a) 323° (b) 307° (c) 037° (d) 217°</w:t>
      </w:r>
    </w:p>
    <w:p w14:paraId="6480597B" w14:textId="77777777" w:rsidR="002F529A" w:rsidRDefault="007931A8">
      <w:pPr>
        <w:keepNext/>
        <w:keepLines/>
        <w:spacing w:after="40" w:line="264" w:lineRule="auto"/>
      </w:pPr>
      <w:r>
        <w:rPr>
          <w:b/>
          <w:bCs/>
        </w:rPr>
        <w:t>Q10.</w:t>
      </w:r>
      <w:r>
        <w:t xml:space="preserve"> Five people A, B, C, D and E stand in a queue. A is ahead of B but behind C. D stands immediately behind B. E is ahead of C. Wh</w:t>
      </w:r>
      <w:r>
        <w:t>o stands third from the front?</w:t>
      </w:r>
    </w:p>
    <w:p w14:paraId="2AF5A132" w14:textId="77777777" w:rsidR="002F529A" w:rsidRDefault="007931A8">
      <w:pPr>
        <w:keepLines/>
        <w:spacing w:after="160" w:line="264" w:lineRule="auto"/>
      </w:pPr>
      <w:r>
        <w:t>(a) A (b) B (c) C (d) E</w:t>
      </w:r>
    </w:p>
    <w:p w14:paraId="2C35C904" w14:textId="77777777" w:rsidR="002F529A" w:rsidRDefault="007931A8">
      <w:pPr>
        <w:keepNext/>
        <w:keepLines/>
        <w:spacing w:after="40" w:line="264" w:lineRule="auto"/>
      </w:pPr>
      <w:r>
        <w:rPr>
          <w:b/>
          <w:bCs/>
        </w:rPr>
        <w:t>Q11.</w:t>
      </w:r>
      <w:r>
        <w:t xml:space="preserve"> Find the next term: 3, 5, 11, 29, 83, ?</w:t>
      </w:r>
    </w:p>
    <w:p w14:paraId="266D6DBB" w14:textId="77777777" w:rsidR="002F529A" w:rsidRDefault="007931A8">
      <w:pPr>
        <w:keepLines/>
        <w:spacing w:after="160" w:line="264" w:lineRule="auto"/>
      </w:pPr>
      <w:r>
        <w:t>(a) 245 (b) 247 (c) 239 (d) 251</w:t>
      </w:r>
    </w:p>
    <w:p w14:paraId="4F175927" w14:textId="77777777" w:rsidR="002F529A" w:rsidRDefault="007931A8">
      <w:pPr>
        <w:keepNext/>
        <w:keepLines/>
        <w:spacing w:after="40" w:line="264" w:lineRule="auto"/>
      </w:pPr>
      <w:r>
        <w:rPr>
          <w:b/>
          <w:bCs/>
        </w:rPr>
        <w:t>Q12.</w:t>
      </w:r>
      <w:r>
        <w:t xml:space="preserve"> Find the next term: 1, 4, 27, 16, 125, 36, ?</w:t>
      </w:r>
    </w:p>
    <w:p w14:paraId="4DC40C2D" w14:textId="77777777" w:rsidR="002F529A" w:rsidRDefault="007931A8">
      <w:pPr>
        <w:keepLines/>
        <w:spacing w:after="160" w:line="264" w:lineRule="auto"/>
      </w:pPr>
      <w:r>
        <w:t>(a) 343 (b) 49 (c) 216 (d) 64</w:t>
      </w:r>
    </w:p>
    <w:p w14:paraId="75140079" w14:textId="77777777" w:rsidR="002F529A" w:rsidRDefault="007931A8">
      <w:pPr>
        <w:keepNext/>
        <w:keepLines/>
        <w:spacing w:after="40" w:line="264" w:lineRule="auto"/>
      </w:pPr>
      <w:r>
        <w:rPr>
          <w:b/>
          <w:bCs/>
        </w:rPr>
        <w:t>Q13.</w:t>
      </w:r>
      <w:r>
        <w:t xml:space="preserve"> Find the next group: ACF, GIL, MOR, ?</w:t>
      </w:r>
    </w:p>
    <w:p w14:paraId="1B6311E7" w14:textId="77777777" w:rsidR="002F529A" w:rsidRDefault="007931A8">
      <w:pPr>
        <w:keepLines/>
        <w:spacing w:after="160" w:line="264" w:lineRule="auto"/>
      </w:pPr>
      <w:r>
        <w:t>(a) SUX (b) SVY (c) TVY (d) SUW</w:t>
      </w:r>
    </w:p>
    <w:p w14:paraId="42B28CC8" w14:textId="77777777" w:rsidR="002F529A" w:rsidRDefault="007931A8">
      <w:pPr>
        <w:keepNext/>
        <w:keepLines/>
        <w:spacing w:after="40" w:line="264" w:lineRule="auto"/>
      </w:pPr>
      <w:r>
        <w:rPr>
          <w:b/>
          <w:bCs/>
        </w:rPr>
        <w:t>Q14.</w:t>
      </w:r>
      <w:r>
        <w:t xml:space="preserve"> A square sheet of paper is folded in half three times (each fold halves the previous folded shape). A single hole is then punched through all layers. When the sheet is fully unfold</w:t>
      </w:r>
      <w:r>
        <w:t>ed, how many holes does it have?</w:t>
      </w:r>
    </w:p>
    <w:p w14:paraId="56CFA188" w14:textId="77777777" w:rsidR="002F529A" w:rsidRDefault="007931A8">
      <w:pPr>
        <w:keepLines/>
        <w:spacing w:after="160" w:line="264" w:lineRule="auto"/>
      </w:pPr>
      <w:r>
        <w:t>(a) 8 (b) 4 (c) 6 (d) 16</w:t>
      </w:r>
    </w:p>
    <w:p w14:paraId="7674C62E" w14:textId="77777777" w:rsidR="002F529A" w:rsidRDefault="007931A8">
      <w:pPr>
        <w:keepNext/>
        <w:keepLines/>
        <w:spacing w:after="40" w:line="264" w:lineRule="auto"/>
      </w:pPr>
      <w:r>
        <w:rPr>
          <w:b/>
          <w:bCs/>
        </w:rPr>
        <w:t>Q15.</w:t>
      </w:r>
      <w:r>
        <w:t xml:space="preserve"> </w:t>
      </w:r>
      <w:r>
        <w:rPr>
          <w:i/>
          <w:iCs/>
        </w:rPr>
        <w:t>Data Sufficiency.</w:t>
      </w:r>
      <w:r>
        <w:t xml:space="preserve"> How is P related to Q?</w:t>
      </w:r>
    </w:p>
    <w:p w14:paraId="78E3C280" w14:textId="77777777" w:rsidR="002F529A" w:rsidRDefault="007931A8">
      <w:pPr>
        <w:keepNext/>
        <w:keepLines/>
        <w:spacing w:after="40" w:line="264" w:lineRule="auto"/>
      </w:pPr>
      <w:r>
        <w:t>I. P is the daughter of R.</w:t>
      </w:r>
    </w:p>
    <w:p w14:paraId="54A9A900" w14:textId="77777777" w:rsidR="002F529A" w:rsidRDefault="007931A8">
      <w:pPr>
        <w:keepNext/>
        <w:keepLines/>
        <w:spacing w:after="40" w:line="264" w:lineRule="auto"/>
      </w:pPr>
      <w:r>
        <w:t>II. R's brother is Q's father.</w:t>
      </w:r>
    </w:p>
    <w:p w14:paraId="0BC552A0" w14:textId="77777777" w:rsidR="002F529A" w:rsidRDefault="007931A8">
      <w:pPr>
        <w:keepNext/>
        <w:keepLines/>
        <w:spacing w:after="40" w:line="264" w:lineRule="auto"/>
      </w:pPr>
      <w:r>
        <w:t>(a) Statement I alone is sufficient, but II alone is not</w:t>
      </w:r>
    </w:p>
    <w:p w14:paraId="2BFF6DA3" w14:textId="77777777" w:rsidR="002F529A" w:rsidRDefault="007931A8">
      <w:pPr>
        <w:keepNext/>
        <w:keepLines/>
        <w:spacing w:after="40" w:line="264" w:lineRule="auto"/>
      </w:pPr>
      <w:r>
        <w:t>(b) Statement II alone is sufficient,</w:t>
      </w:r>
      <w:r>
        <w:t xml:space="preserve"> but I alone is not</w:t>
      </w:r>
    </w:p>
    <w:p w14:paraId="011DD1D2" w14:textId="77777777" w:rsidR="002F529A" w:rsidRDefault="007931A8">
      <w:pPr>
        <w:keepNext/>
        <w:keepLines/>
        <w:spacing w:after="40" w:line="264" w:lineRule="auto"/>
      </w:pPr>
      <w:r>
        <w:t>(c) Both statements together are sufficient, but neither alone is</w:t>
      </w:r>
    </w:p>
    <w:p w14:paraId="70072354" w14:textId="77777777" w:rsidR="002F529A" w:rsidRDefault="007931A8">
      <w:pPr>
        <w:keepLines/>
        <w:spacing w:after="160" w:line="264" w:lineRule="auto"/>
      </w:pPr>
      <w:r>
        <w:t>(d) Even both statements together are not sufficient</w:t>
      </w:r>
    </w:p>
    <w:p w14:paraId="5CE336A4" w14:textId="77777777" w:rsidR="002F529A" w:rsidRDefault="007931A8">
      <w:pPr>
        <w:pStyle w:val="Heading1"/>
      </w:pPr>
      <w:r>
        <w:t>SECTION 2: Technical Ability, Quantitative (10 Q, 35 min)</w:t>
      </w:r>
    </w:p>
    <w:p w14:paraId="13B410F7" w14:textId="77777777" w:rsidR="002F529A" w:rsidRDefault="007931A8">
      <w:pPr>
        <w:keepNext/>
        <w:keepLines/>
        <w:spacing w:after="40" w:line="264" w:lineRule="auto"/>
      </w:pPr>
      <w:r>
        <w:rPr>
          <w:b/>
          <w:bCs/>
        </w:rPr>
        <w:t>Q16.</w:t>
      </w:r>
      <w:r>
        <w:t xml:space="preserve"> In how many ways can 8 people be seated around a circu</w:t>
      </w:r>
      <w:r>
        <w:t>lar table so that two particular people are NOT seated next to each other?</w:t>
      </w:r>
    </w:p>
    <w:p w14:paraId="7DFB8FF8" w14:textId="77777777" w:rsidR="002F529A" w:rsidRDefault="007931A8">
      <w:pPr>
        <w:keepLines/>
        <w:spacing w:after="160" w:line="264" w:lineRule="auto"/>
      </w:pPr>
      <w:r>
        <w:t>(a) 3600 (b) 5040 (c) 1440 (d) 4320</w:t>
      </w:r>
    </w:p>
    <w:p w14:paraId="36CF1ECC" w14:textId="77777777" w:rsidR="002F529A" w:rsidRDefault="007931A8">
      <w:pPr>
        <w:keepNext/>
        <w:keepLines/>
        <w:spacing w:after="40" w:line="264" w:lineRule="auto"/>
      </w:pPr>
      <w:r>
        <w:rPr>
          <w:b/>
          <w:bCs/>
        </w:rPr>
        <w:t>Q17.</w:t>
      </w:r>
      <w:r>
        <w:t xml:space="preserve"> How many 4-digit numbers (1000–9999) with all distinct digits are divisible by 5?</w:t>
      </w:r>
    </w:p>
    <w:p w14:paraId="42DD3BC5" w14:textId="77777777" w:rsidR="002F529A" w:rsidRDefault="007931A8">
      <w:pPr>
        <w:keepLines/>
        <w:spacing w:after="160" w:line="264" w:lineRule="auto"/>
      </w:pPr>
      <w:r>
        <w:t>(a) 952 (b) 1008 (c) 896 (d) 504</w:t>
      </w:r>
    </w:p>
    <w:p w14:paraId="3C4ACF3B" w14:textId="77777777" w:rsidR="002F529A" w:rsidRDefault="007931A8">
      <w:pPr>
        <w:keepNext/>
        <w:keepLines/>
        <w:spacing w:after="40" w:line="264" w:lineRule="auto"/>
      </w:pPr>
      <w:r>
        <w:rPr>
          <w:b/>
          <w:bCs/>
        </w:rPr>
        <w:lastRenderedPageBreak/>
        <w:t>Q18.</w:t>
      </w:r>
      <w:r>
        <w:t xml:space="preserve"> Three fair dice are </w:t>
      </w:r>
      <w:r>
        <w:t>rolled. Given that at least one die shows a 6, what is the probability that the sum of the three dice is 12?</w:t>
      </w:r>
    </w:p>
    <w:p w14:paraId="1CFCDC08" w14:textId="77777777" w:rsidR="002F529A" w:rsidRDefault="007931A8">
      <w:pPr>
        <w:keepLines/>
        <w:spacing w:after="160" w:line="264" w:lineRule="auto"/>
      </w:pPr>
      <w:r>
        <w:t>(a) 15/91 (b) 25/216 (c) 1/8 (d) 10/91</w:t>
      </w:r>
    </w:p>
    <w:p w14:paraId="2B91F154" w14:textId="77777777" w:rsidR="002F529A" w:rsidRDefault="007931A8">
      <w:pPr>
        <w:keepNext/>
        <w:keepLines/>
        <w:spacing w:after="40" w:line="264" w:lineRule="auto"/>
      </w:pPr>
      <w:r>
        <w:rPr>
          <w:b/>
          <w:bCs/>
        </w:rPr>
        <w:t>Q19.</w:t>
      </w:r>
      <w:r>
        <w:t xml:space="preserve"> A disease affects 1% of a population. A test detects the disease in 95% of those who have it, but also gives a false positive for 10% of those who do not. If a randomly chosen person tests positive, what is the probability that they actually have the dise</w:t>
      </w:r>
      <w:r>
        <w:t>ase?</w:t>
      </w:r>
    </w:p>
    <w:p w14:paraId="18E3F5DD" w14:textId="77777777" w:rsidR="002F529A" w:rsidRDefault="007931A8">
      <w:pPr>
        <w:keepLines/>
        <w:spacing w:after="160" w:line="264" w:lineRule="auto"/>
      </w:pPr>
      <w:r>
        <w:t>(a) 19/217 (b) 19/100 (c) 95/1000 (d) 1/11</w:t>
      </w:r>
    </w:p>
    <w:p w14:paraId="7C5BEAA9" w14:textId="77777777" w:rsidR="002F529A" w:rsidRDefault="007931A8">
      <w:pPr>
        <w:keepNext/>
        <w:keepLines/>
        <w:spacing w:after="40" w:line="264" w:lineRule="auto"/>
      </w:pPr>
      <w:r>
        <w:rPr>
          <w:b/>
          <w:bCs/>
        </w:rPr>
        <w:t>Q20.</w:t>
      </w:r>
      <w:r>
        <w:t xml:space="preserve"> A merchant sells two articles at ₹1,200 each. On one he gains 25%, on the other he loses 20%. What is his overall result (approximately)?</w:t>
      </w:r>
    </w:p>
    <w:p w14:paraId="6D464B41" w14:textId="77777777" w:rsidR="002F529A" w:rsidRDefault="007931A8">
      <w:pPr>
        <w:keepLines/>
        <w:spacing w:after="160" w:line="264" w:lineRule="auto"/>
      </w:pPr>
      <w:r>
        <w:t>(a) 2.4% loss (b) 2.4% profit (c) No gain, no loss (d) 5% loss</w:t>
      </w:r>
    </w:p>
    <w:p w14:paraId="3CC1F22D" w14:textId="77777777" w:rsidR="002F529A" w:rsidRDefault="007931A8">
      <w:pPr>
        <w:keepNext/>
        <w:keepLines/>
        <w:spacing w:after="40" w:line="264" w:lineRule="auto"/>
      </w:pPr>
      <w:r>
        <w:rPr>
          <w:b/>
          <w:bCs/>
        </w:rPr>
        <w:t>Q2</w:t>
      </w:r>
      <w:r>
        <w:rPr>
          <w:b/>
          <w:bCs/>
        </w:rPr>
        <w:t>1.</w:t>
      </w:r>
      <w:r>
        <w:t xml:space="preserve"> A is twice as efficient as B, and B is three times as efficient as C. Working together, all three complete a job in 9 days. In how many days can C alone complete it?</w:t>
      </w:r>
    </w:p>
    <w:p w14:paraId="77748209" w14:textId="77777777" w:rsidR="002F529A" w:rsidRDefault="007931A8">
      <w:pPr>
        <w:keepLines/>
        <w:spacing w:after="160" w:line="264" w:lineRule="auto"/>
      </w:pPr>
      <w:r>
        <w:t>(a) 90 days (b) 81 days (c) 60 days (d) 72 days</w:t>
      </w:r>
    </w:p>
    <w:p w14:paraId="4BAD7D5E" w14:textId="77777777" w:rsidR="002F529A" w:rsidRDefault="007931A8">
      <w:pPr>
        <w:keepNext/>
        <w:keepLines/>
        <w:spacing w:after="40" w:line="264" w:lineRule="auto"/>
      </w:pPr>
      <w:r>
        <w:rPr>
          <w:b/>
          <w:bCs/>
        </w:rPr>
        <w:t>Q22.</w:t>
      </w:r>
      <w:r>
        <w:t xml:space="preserve"> A 180 m long train passes a man walking at 6 km/h in the same direction in 12 seconds. How long will this train take to completely cross a 420 m long platform?</w:t>
      </w:r>
    </w:p>
    <w:p w14:paraId="59AF60C7" w14:textId="77777777" w:rsidR="002F529A" w:rsidRDefault="007931A8">
      <w:pPr>
        <w:keepLines/>
        <w:spacing w:after="160" w:line="264" w:lineRule="auto"/>
      </w:pPr>
      <w:r>
        <w:t>(a) 36 s (b) 30 s (c) 40 s (d) 42 s</w:t>
      </w:r>
    </w:p>
    <w:p w14:paraId="3820A622" w14:textId="77777777" w:rsidR="002F529A" w:rsidRDefault="007931A8">
      <w:pPr>
        <w:keepNext/>
        <w:keepLines/>
        <w:spacing w:after="40" w:line="264" w:lineRule="auto"/>
      </w:pPr>
      <w:r>
        <w:rPr>
          <w:b/>
          <w:bCs/>
        </w:rPr>
        <w:t>Q23.</w:t>
      </w:r>
      <w:r>
        <w:t xml:space="preserve"> A </w:t>
      </w:r>
      <w:r>
        <w:t>man spends 40% of his salary on food, 25% of the remainder on rent, and 20% of what is then left on travel. He is left with ₹3,600. What is his salary?</w:t>
      </w:r>
    </w:p>
    <w:p w14:paraId="57923925" w14:textId="77777777" w:rsidR="002F529A" w:rsidRDefault="007931A8">
      <w:pPr>
        <w:keepLines/>
        <w:spacing w:after="160" w:line="264" w:lineRule="auto"/>
      </w:pPr>
      <w:r>
        <w:t>(a) ₹10,000 (b) ₹12,000 (c) ₹9,000 (d) ₹11,000</w:t>
      </w:r>
    </w:p>
    <w:p w14:paraId="1FA735A2" w14:textId="77777777" w:rsidR="002F529A" w:rsidRDefault="007931A8">
      <w:pPr>
        <w:keepNext/>
        <w:keepLines/>
        <w:spacing w:after="40" w:line="264" w:lineRule="auto"/>
      </w:pPr>
      <w:r>
        <w:rPr>
          <w:b/>
          <w:bCs/>
        </w:rPr>
        <w:t>Q24.</w:t>
      </w:r>
      <w:r>
        <w:t xml:space="preserve"> A loan is repaid in two equal annual </w:t>
      </w:r>
      <w:proofErr w:type="spellStart"/>
      <w:r>
        <w:t>installments</w:t>
      </w:r>
      <w:proofErr w:type="spellEnd"/>
      <w:r>
        <w:t xml:space="preserve"> of</w:t>
      </w:r>
      <w:r>
        <w:t xml:space="preserve"> ₹2,420 each, with interest at 10% per annum compounded annually (first </w:t>
      </w:r>
      <w:proofErr w:type="spellStart"/>
      <w:r>
        <w:t>installment</w:t>
      </w:r>
      <w:proofErr w:type="spellEnd"/>
      <w:r>
        <w:t xml:space="preserve"> due at the end of year 1). What was the loan amount?</w:t>
      </w:r>
    </w:p>
    <w:p w14:paraId="6CC13E9F" w14:textId="77777777" w:rsidR="002F529A" w:rsidRDefault="007931A8">
      <w:pPr>
        <w:keepLines/>
        <w:spacing w:after="160" w:line="264" w:lineRule="auto"/>
      </w:pPr>
      <w:r>
        <w:t>(a) ₹4,200 (b) ₹4,400 (c) ₹4,000 (d) ₹4,840</w:t>
      </w:r>
    </w:p>
    <w:p w14:paraId="4C8C517F" w14:textId="77777777" w:rsidR="002F529A" w:rsidRDefault="007931A8">
      <w:pPr>
        <w:keepNext/>
        <w:keepLines/>
        <w:spacing w:after="40" w:line="264" w:lineRule="auto"/>
      </w:pPr>
      <w:r>
        <w:rPr>
          <w:b/>
          <w:bCs/>
        </w:rPr>
        <w:t>Q25.</w:t>
      </w:r>
      <w:r>
        <w:t xml:space="preserve"> In what ratio must milk-water mixtures of strength 3:2 and 5:1 (</w:t>
      </w:r>
      <w:proofErr w:type="spellStart"/>
      <w:r>
        <w:t>milk:w</w:t>
      </w:r>
      <w:r>
        <w:t>ater</w:t>
      </w:r>
      <w:proofErr w:type="spellEnd"/>
      <w:r>
        <w:t>) be mixed to obtain a mixture of strength 2:1?</w:t>
      </w:r>
    </w:p>
    <w:p w14:paraId="3E1F592B" w14:textId="77777777" w:rsidR="002F529A" w:rsidRDefault="007931A8">
      <w:pPr>
        <w:keepLines/>
        <w:spacing w:after="160" w:line="264" w:lineRule="auto"/>
      </w:pPr>
      <w:r>
        <w:t>(a) 5:2 (b) 2:5 (c) 3:2 (d) 1:3</w:t>
      </w:r>
    </w:p>
    <w:p w14:paraId="53AC8CE7" w14:textId="77777777" w:rsidR="002F529A" w:rsidRDefault="007931A8">
      <w:pPr>
        <w:pStyle w:val="Heading1"/>
      </w:pPr>
      <w:r>
        <w:t>SECTION 3: Verbal Ability (20 Q, 20 min)</w:t>
      </w:r>
    </w:p>
    <w:p w14:paraId="1DA6624C" w14:textId="77777777" w:rsidR="002F529A" w:rsidRDefault="007931A8">
      <w:pPr>
        <w:keepLines/>
        <w:spacing w:after="160" w:line="264" w:lineRule="auto"/>
      </w:pPr>
      <w:r>
        <w:rPr>
          <w:b/>
          <w:bCs/>
        </w:rPr>
        <w:t>Read the passage and answer Q26–30.</w:t>
      </w:r>
    </w:p>
    <w:p w14:paraId="1315B210" w14:textId="77777777" w:rsidR="002F529A" w:rsidRDefault="007931A8">
      <w:pPr>
        <w:pBdr>
          <w:left w:val="single" w:sz="18" w:space="8" w:color="1F3864"/>
        </w:pBdr>
        <w:shd w:val="clear" w:color="auto" w:fill="F3F6FB"/>
        <w:spacing w:after="200" w:line="276" w:lineRule="auto"/>
        <w:ind w:left="300" w:right="200"/>
        <w:jc w:val="both"/>
      </w:pPr>
      <w:r>
        <w:rPr>
          <w:i/>
          <w:iCs/>
        </w:rPr>
        <w:t>When a measure becomes a target, it ceases to be a good measure — a maxim known as Goodhart's l</w:t>
      </w:r>
      <w:r>
        <w:rPr>
          <w:i/>
          <w:iCs/>
        </w:rPr>
        <w:t>aw that engineering organisations rediscover with remarkable regularity. A team told that its performance will be judged by the number of closed tickets quickly learns to split large tasks into many trivial ones; a group rewarded for code coverage writes t</w:t>
      </w:r>
      <w:r>
        <w:rPr>
          <w:i/>
          <w:iCs/>
        </w:rPr>
        <w:t xml:space="preserve">ests that execute lines without asserting anything meaningful. In neither case is the behaviour necessarily cynical. People respond rationally to the incentives they perceive, and the metric, once elevated to a goal, simply redirects that rationality away </w:t>
      </w:r>
      <w:r>
        <w:rPr>
          <w:i/>
          <w:iCs/>
        </w:rPr>
        <w:t xml:space="preserve">from the outcome it was intended to track. The remedy is not to abandon measurement, which would leave managers navigating by anecdote, but to treat any single metric as a symptom rather than a verdict, to pair it with a counter-metric that penalises </w:t>
      </w:r>
      <w:proofErr w:type="spellStart"/>
      <w:r>
        <w:rPr>
          <w:i/>
          <w:iCs/>
        </w:rPr>
        <w:t>its</w:t>
      </w:r>
      <w:proofErr w:type="spellEnd"/>
      <w:r>
        <w:rPr>
          <w:i/>
          <w:iCs/>
        </w:rPr>
        <w:t xml:space="preserve"> o</w:t>
      </w:r>
      <w:r>
        <w:rPr>
          <w:i/>
          <w:iCs/>
        </w:rPr>
        <w:t>bvious abuse, and to revisit the pairing as teams learn how to game it. Even then, the arrangement is only ever provisionally sound, since every safeguard becomes, in time, another target.</w:t>
      </w:r>
    </w:p>
    <w:p w14:paraId="425CC8FC" w14:textId="77777777" w:rsidR="002F529A" w:rsidRDefault="007931A8">
      <w:pPr>
        <w:keepNext/>
        <w:keepLines/>
        <w:spacing w:after="40" w:line="264" w:lineRule="auto"/>
      </w:pPr>
      <w:r>
        <w:rPr>
          <w:b/>
          <w:bCs/>
        </w:rPr>
        <w:lastRenderedPageBreak/>
        <w:t>Q26.</w:t>
      </w:r>
      <w:r>
        <w:t xml:space="preserve"> The passage's main point is that:</w:t>
      </w:r>
    </w:p>
    <w:p w14:paraId="7C9735B9" w14:textId="77777777" w:rsidR="002F529A" w:rsidRDefault="007931A8">
      <w:pPr>
        <w:keepNext/>
        <w:keepLines/>
        <w:spacing w:after="40" w:line="264" w:lineRule="auto"/>
      </w:pPr>
      <w:r>
        <w:t>(a) Engineering metrics shou</w:t>
      </w:r>
      <w:r>
        <w:t>ld be abolished</w:t>
      </w:r>
    </w:p>
    <w:p w14:paraId="4FF4F3AA" w14:textId="77777777" w:rsidR="002F529A" w:rsidRDefault="007931A8">
      <w:pPr>
        <w:keepNext/>
        <w:keepLines/>
        <w:spacing w:after="40" w:line="264" w:lineRule="auto"/>
      </w:pPr>
      <w:r>
        <w:t>(b) Metrics that become targets get gamed, so they should be paired with counter-metrics and revisited, not dropped</w:t>
      </w:r>
    </w:p>
    <w:p w14:paraId="0334AB89" w14:textId="77777777" w:rsidR="002F529A" w:rsidRDefault="007931A8">
      <w:pPr>
        <w:keepNext/>
        <w:keepLines/>
        <w:spacing w:after="40" w:line="264" w:lineRule="auto"/>
      </w:pPr>
      <w:r>
        <w:t>(c) Developers deliberately deceive their managers</w:t>
      </w:r>
    </w:p>
    <w:p w14:paraId="16A55407" w14:textId="77777777" w:rsidR="002F529A" w:rsidRDefault="007931A8">
      <w:pPr>
        <w:keepLines/>
        <w:spacing w:after="160" w:line="264" w:lineRule="auto"/>
      </w:pPr>
      <w:r>
        <w:t>(d) Code coverage is the best available metric</w:t>
      </w:r>
    </w:p>
    <w:p w14:paraId="5F955F4B" w14:textId="77777777" w:rsidR="002F529A" w:rsidRDefault="007931A8">
      <w:pPr>
        <w:keepNext/>
        <w:keepLines/>
        <w:spacing w:after="40" w:line="264" w:lineRule="auto"/>
      </w:pPr>
      <w:r>
        <w:rPr>
          <w:b/>
          <w:bCs/>
        </w:rPr>
        <w:t>Q27.</w:t>
      </w:r>
      <w:r>
        <w:t xml:space="preserve"> The author's view of </w:t>
      </w:r>
      <w:r>
        <w:t>the gaming behaviour described is that it is:</w:t>
      </w:r>
    </w:p>
    <w:p w14:paraId="0075AD6C" w14:textId="77777777" w:rsidR="002F529A" w:rsidRDefault="007931A8">
      <w:pPr>
        <w:keepNext/>
        <w:keepLines/>
        <w:spacing w:after="40" w:line="264" w:lineRule="auto"/>
      </w:pPr>
      <w:r>
        <w:t>(a) Usually a sign of dishonesty</w:t>
      </w:r>
    </w:p>
    <w:p w14:paraId="3D8AAE4C" w14:textId="77777777" w:rsidR="002F529A" w:rsidRDefault="007931A8">
      <w:pPr>
        <w:keepNext/>
        <w:keepLines/>
        <w:spacing w:after="40" w:line="264" w:lineRule="auto"/>
      </w:pPr>
      <w:r>
        <w:t>(b) Not necessarily cynical, but a rational response to perceived incentives</w:t>
      </w:r>
    </w:p>
    <w:p w14:paraId="0C4D7DF1" w14:textId="77777777" w:rsidR="002F529A" w:rsidRDefault="007931A8">
      <w:pPr>
        <w:keepNext/>
        <w:keepLines/>
        <w:spacing w:after="40" w:line="264" w:lineRule="auto"/>
      </w:pPr>
      <w:r>
        <w:t>(c) Impossible to prevent</w:t>
      </w:r>
    </w:p>
    <w:p w14:paraId="13E54DD0" w14:textId="77777777" w:rsidR="002F529A" w:rsidRDefault="007931A8">
      <w:pPr>
        <w:keepLines/>
        <w:spacing w:after="160" w:line="264" w:lineRule="auto"/>
      </w:pPr>
      <w:r>
        <w:t>(d) Limited to junior engineers</w:t>
      </w:r>
    </w:p>
    <w:p w14:paraId="5EE6CE12" w14:textId="77777777" w:rsidR="002F529A" w:rsidRDefault="007931A8">
      <w:pPr>
        <w:keepNext/>
        <w:keepLines/>
        <w:spacing w:after="40" w:line="264" w:lineRule="auto"/>
      </w:pPr>
      <w:r>
        <w:rPr>
          <w:b/>
          <w:bCs/>
        </w:rPr>
        <w:t>Q28.</w:t>
      </w:r>
      <w:r>
        <w:t xml:space="preserve"> Treating a metric "as a symptom rathe</w:t>
      </w:r>
      <w:r>
        <w:t>r than a verdict" most nearly means:</w:t>
      </w:r>
    </w:p>
    <w:p w14:paraId="577C7A81" w14:textId="77777777" w:rsidR="002F529A" w:rsidRDefault="007931A8">
      <w:pPr>
        <w:keepNext/>
        <w:keepLines/>
        <w:spacing w:after="40" w:line="264" w:lineRule="auto"/>
      </w:pPr>
      <w:r>
        <w:t>(a) Ignoring the metric entirely</w:t>
      </w:r>
    </w:p>
    <w:p w14:paraId="5D748B44" w14:textId="77777777" w:rsidR="002F529A" w:rsidRDefault="007931A8">
      <w:pPr>
        <w:keepNext/>
        <w:keepLines/>
        <w:spacing w:after="40" w:line="264" w:lineRule="auto"/>
      </w:pPr>
      <w:r>
        <w:t>(b) Using the metric as a signal that prompts investigation rather than a final judgement of performance</w:t>
      </w:r>
    </w:p>
    <w:p w14:paraId="5B0F98D4" w14:textId="77777777" w:rsidR="002F529A" w:rsidRDefault="007931A8">
      <w:pPr>
        <w:keepNext/>
        <w:keepLines/>
        <w:spacing w:after="40" w:line="264" w:lineRule="auto"/>
      </w:pPr>
      <w:r>
        <w:t>(c) Replacing the metric every quarter</w:t>
      </w:r>
    </w:p>
    <w:p w14:paraId="0066D0CA" w14:textId="77777777" w:rsidR="002F529A" w:rsidRDefault="007931A8">
      <w:pPr>
        <w:keepLines/>
        <w:spacing w:after="160" w:line="264" w:lineRule="auto"/>
      </w:pPr>
      <w:r>
        <w:t>(d) Publishing the metric to all staff</w:t>
      </w:r>
    </w:p>
    <w:p w14:paraId="03648BB6" w14:textId="77777777" w:rsidR="002F529A" w:rsidRDefault="007931A8">
      <w:pPr>
        <w:keepNext/>
        <w:keepLines/>
        <w:spacing w:after="40" w:line="264" w:lineRule="auto"/>
      </w:pPr>
      <w:r>
        <w:rPr>
          <w:b/>
          <w:bCs/>
        </w:rPr>
        <w:t>Q29.</w:t>
      </w:r>
      <w:r>
        <w:t xml:space="preserve"> According to the passage, why would abandoning measurement be undesi</w:t>
      </w:r>
      <w:r>
        <w:t>rable?</w:t>
      </w:r>
    </w:p>
    <w:p w14:paraId="43506CAE" w14:textId="77777777" w:rsidR="002F529A" w:rsidRDefault="007931A8">
      <w:pPr>
        <w:keepNext/>
        <w:keepLines/>
        <w:spacing w:after="40" w:line="264" w:lineRule="auto"/>
      </w:pPr>
      <w:r>
        <w:t>(a) It would reduce team morale</w:t>
      </w:r>
    </w:p>
    <w:p w14:paraId="7F6633D2" w14:textId="77777777" w:rsidR="002F529A" w:rsidRDefault="007931A8">
      <w:pPr>
        <w:keepNext/>
        <w:keepLines/>
        <w:spacing w:after="40" w:line="264" w:lineRule="auto"/>
      </w:pPr>
      <w:r>
        <w:t>(b) It would make teams ignore tickets</w:t>
      </w:r>
    </w:p>
    <w:p w14:paraId="0EDF0CD5" w14:textId="77777777" w:rsidR="002F529A" w:rsidRDefault="007931A8">
      <w:pPr>
        <w:keepNext/>
        <w:keepLines/>
        <w:spacing w:after="40" w:line="264" w:lineRule="auto"/>
      </w:pPr>
      <w:r>
        <w:t>(c) Managers would be left relying on anecdote</w:t>
      </w:r>
    </w:p>
    <w:p w14:paraId="1DFBFF81" w14:textId="77777777" w:rsidR="002F529A" w:rsidRDefault="007931A8">
      <w:pPr>
        <w:keepLines/>
        <w:spacing w:after="160" w:line="264" w:lineRule="auto"/>
      </w:pPr>
      <w:r>
        <w:t>(d) It would violate Goodhart's law</w:t>
      </w:r>
    </w:p>
    <w:p w14:paraId="6785AD36" w14:textId="77777777" w:rsidR="002F529A" w:rsidRDefault="007931A8">
      <w:pPr>
        <w:keepNext/>
        <w:keepLines/>
        <w:spacing w:after="40" w:line="264" w:lineRule="auto"/>
      </w:pPr>
      <w:r>
        <w:rPr>
          <w:b/>
          <w:bCs/>
        </w:rPr>
        <w:t>Q30.</w:t>
      </w:r>
      <w:r>
        <w:t xml:space="preserve"> The final sentence implies that:</w:t>
      </w:r>
    </w:p>
    <w:p w14:paraId="0E52D70C" w14:textId="77777777" w:rsidR="002F529A" w:rsidRDefault="007931A8">
      <w:pPr>
        <w:keepNext/>
        <w:keepLines/>
        <w:spacing w:after="40" w:line="264" w:lineRule="auto"/>
      </w:pPr>
      <w:r>
        <w:t>(a) Even a counter-metric can eventually be gamed, so the</w:t>
      </w:r>
      <w:r>
        <w:t xml:space="preserve"> arrangement needs periodic review</w:t>
      </w:r>
    </w:p>
    <w:p w14:paraId="1B10A674" w14:textId="77777777" w:rsidR="002F529A" w:rsidRDefault="007931A8">
      <w:pPr>
        <w:keepNext/>
        <w:keepLines/>
        <w:spacing w:after="40" w:line="264" w:lineRule="auto"/>
      </w:pPr>
      <w:r>
        <w:t>(b) Counter-metrics are worse than the original metrics</w:t>
      </w:r>
    </w:p>
    <w:p w14:paraId="68CE615E" w14:textId="77777777" w:rsidR="002F529A" w:rsidRDefault="007931A8">
      <w:pPr>
        <w:keepNext/>
        <w:keepLines/>
        <w:spacing w:after="40" w:line="264" w:lineRule="auto"/>
      </w:pPr>
      <w:r>
        <w:t>(c) Safeguards should never be introduced</w:t>
      </w:r>
    </w:p>
    <w:p w14:paraId="507A39F3" w14:textId="77777777" w:rsidR="002F529A" w:rsidRDefault="007931A8">
      <w:pPr>
        <w:keepLines/>
        <w:spacing w:after="160" w:line="264" w:lineRule="auto"/>
      </w:pPr>
      <w:r>
        <w:t>(d) Teams eventually stop responding to incentives</w:t>
      </w:r>
    </w:p>
    <w:p w14:paraId="7C0E0135" w14:textId="77777777" w:rsidR="002F529A" w:rsidRDefault="007931A8">
      <w:pPr>
        <w:keepLines/>
        <w:spacing w:after="160" w:line="264" w:lineRule="auto"/>
      </w:pPr>
      <w:r>
        <w:rPr>
          <w:b/>
          <w:bCs/>
        </w:rPr>
        <w:t>Sentence Correction (Q31–35).</w:t>
      </w:r>
    </w:p>
    <w:p w14:paraId="4051379A" w14:textId="77777777" w:rsidR="002F529A" w:rsidRDefault="007931A8">
      <w:pPr>
        <w:keepNext/>
        <w:keepLines/>
        <w:spacing w:after="40" w:line="264" w:lineRule="auto"/>
      </w:pPr>
      <w:r>
        <w:rPr>
          <w:b/>
          <w:bCs/>
        </w:rPr>
        <w:t>Q31.</w:t>
      </w:r>
      <w:r>
        <w:t xml:space="preserve"> Neither the project manager nor the developers </w:t>
      </w:r>
      <w:r>
        <w:rPr>
          <w:b/>
          <w:bCs/>
        </w:rPr>
        <w:t>was informed</w:t>
      </w:r>
      <w:r>
        <w:t xml:space="preserve"> about the change.</w:t>
      </w:r>
    </w:p>
    <w:p w14:paraId="06CEF7C6" w14:textId="77777777" w:rsidR="002F529A" w:rsidRDefault="007931A8">
      <w:pPr>
        <w:keepLines/>
        <w:spacing w:after="160" w:line="264" w:lineRule="auto"/>
      </w:pPr>
      <w:r>
        <w:t>(a) No improvement (b) were informed (c) is informed (d) has been informed</w:t>
      </w:r>
    </w:p>
    <w:p w14:paraId="4D041ED3" w14:textId="77777777" w:rsidR="002F529A" w:rsidRDefault="007931A8">
      <w:pPr>
        <w:keepNext/>
        <w:keepLines/>
        <w:spacing w:after="40" w:line="264" w:lineRule="auto"/>
      </w:pPr>
      <w:r>
        <w:rPr>
          <w:b/>
          <w:bCs/>
        </w:rPr>
        <w:t>Q32.</w:t>
      </w:r>
      <w:r>
        <w:t xml:space="preserve"> </w:t>
      </w:r>
      <w:r>
        <w:rPr>
          <w:b/>
          <w:bCs/>
        </w:rPr>
        <w:t>Walking into the server room, the temperature seemed unusually high</w:t>
      </w:r>
      <w:r>
        <w:t xml:space="preserve"> to the technician.</w:t>
      </w:r>
    </w:p>
    <w:p w14:paraId="321F71D3" w14:textId="77777777" w:rsidR="002F529A" w:rsidRDefault="007931A8">
      <w:pPr>
        <w:keepLines/>
        <w:spacing w:after="160" w:line="264" w:lineRule="auto"/>
      </w:pPr>
      <w:r>
        <w:t>(a) No imp</w:t>
      </w:r>
      <w:r>
        <w:t>rovement (b) the technician found the temperature unusually high (c) the temperature seemed to the technician unusually high (d) it was unusually high to the technician</w:t>
      </w:r>
    </w:p>
    <w:p w14:paraId="7B5E7813" w14:textId="77777777" w:rsidR="002F529A" w:rsidRDefault="007931A8">
      <w:pPr>
        <w:keepNext/>
        <w:keepLines/>
        <w:spacing w:after="40" w:line="264" w:lineRule="auto"/>
      </w:pPr>
      <w:r>
        <w:rPr>
          <w:b/>
          <w:bCs/>
        </w:rPr>
        <w:t>Q33.</w:t>
      </w:r>
      <w:r>
        <w:t xml:space="preserve"> The new framework is faster, more secure, </w:t>
      </w:r>
      <w:r>
        <w:rPr>
          <w:b/>
          <w:bCs/>
        </w:rPr>
        <w:t>and it is easy to maintain</w:t>
      </w:r>
      <w:r>
        <w:t>.</w:t>
      </w:r>
    </w:p>
    <w:p w14:paraId="72317B98" w14:textId="77777777" w:rsidR="002F529A" w:rsidRDefault="007931A8">
      <w:pPr>
        <w:keepLines/>
        <w:spacing w:after="160" w:line="264" w:lineRule="auto"/>
      </w:pPr>
      <w:r>
        <w:t>(a) No impro</w:t>
      </w:r>
      <w:r>
        <w:t>vement (b) and easier to maintain (c) and also is easy for maintenance (d) and maintaining it is easy</w:t>
      </w:r>
    </w:p>
    <w:p w14:paraId="6F5F5872" w14:textId="77777777" w:rsidR="002F529A" w:rsidRDefault="007931A8">
      <w:pPr>
        <w:keepNext/>
        <w:keepLines/>
        <w:spacing w:after="40" w:line="264" w:lineRule="auto"/>
      </w:pPr>
      <w:r>
        <w:rPr>
          <w:b/>
          <w:bCs/>
        </w:rPr>
        <w:t>Q34.</w:t>
      </w:r>
      <w:r>
        <w:t xml:space="preserve"> By the time the patch was released, the attackers </w:t>
      </w:r>
      <w:r>
        <w:rPr>
          <w:b/>
          <w:bCs/>
        </w:rPr>
        <w:t>already exploited</w:t>
      </w:r>
      <w:r>
        <w:t xml:space="preserve"> the vulnerability.</w:t>
      </w:r>
    </w:p>
    <w:p w14:paraId="37D112B6" w14:textId="77777777" w:rsidR="002F529A" w:rsidRDefault="007931A8">
      <w:pPr>
        <w:keepLines/>
        <w:spacing w:after="160" w:line="264" w:lineRule="auto"/>
      </w:pPr>
      <w:r>
        <w:t xml:space="preserve">(a) No improvement (b) had already exploited (c) have already </w:t>
      </w:r>
      <w:r>
        <w:t>exploited (d) were already exploiting</w:t>
      </w:r>
    </w:p>
    <w:p w14:paraId="6AC7AF59" w14:textId="77777777" w:rsidR="002F529A" w:rsidRDefault="007931A8">
      <w:pPr>
        <w:keepNext/>
        <w:keepLines/>
        <w:spacing w:after="40" w:line="264" w:lineRule="auto"/>
      </w:pPr>
      <w:r>
        <w:rPr>
          <w:b/>
          <w:bCs/>
        </w:rPr>
        <w:lastRenderedPageBreak/>
        <w:t>Q35.</w:t>
      </w:r>
      <w:r>
        <w:t xml:space="preserve"> </w:t>
      </w:r>
      <w:r>
        <w:rPr>
          <w:b/>
          <w:bCs/>
        </w:rPr>
        <w:t>The reason why the build failed is because of a missing dependency.</w:t>
      </w:r>
    </w:p>
    <w:p w14:paraId="099EE45E" w14:textId="77777777" w:rsidR="002F529A" w:rsidRDefault="007931A8">
      <w:pPr>
        <w:keepLines/>
        <w:spacing w:after="160" w:line="264" w:lineRule="auto"/>
      </w:pPr>
      <w:r>
        <w:t>(a) No improvement (b) The reason the build failed was because a dependency was missing (c) The build failed because a dependency was missing (d)</w:t>
      </w:r>
      <w:r>
        <w:t xml:space="preserve"> The reason why the build failed was because of a missing dependency</w:t>
      </w:r>
    </w:p>
    <w:p w14:paraId="2FABA784" w14:textId="77777777" w:rsidR="002F529A" w:rsidRDefault="007931A8">
      <w:pPr>
        <w:keepLines/>
        <w:spacing w:after="160" w:line="264" w:lineRule="auto"/>
      </w:pPr>
      <w:r>
        <w:rPr>
          <w:b/>
          <w:bCs/>
        </w:rPr>
        <w:t>Para-jumbles (Q36–38).</w:t>
      </w:r>
    </w:p>
    <w:p w14:paraId="674643B9" w14:textId="77777777" w:rsidR="002F529A" w:rsidRDefault="007931A8">
      <w:pPr>
        <w:keepNext/>
        <w:keepLines/>
        <w:spacing w:after="40" w:line="264" w:lineRule="auto"/>
      </w:pPr>
      <w:r>
        <w:rPr>
          <w:b/>
          <w:bCs/>
        </w:rPr>
        <w:t>Q36.</w:t>
      </w:r>
    </w:p>
    <w:p w14:paraId="0DA10912" w14:textId="77777777" w:rsidR="002F529A" w:rsidRDefault="007931A8">
      <w:pPr>
        <w:keepNext/>
        <w:keepLines/>
        <w:spacing w:after="40" w:line="264" w:lineRule="auto"/>
      </w:pPr>
      <w:r>
        <w:t>P: Consequently, many teams now treat flaky tests as defects in their own right.</w:t>
      </w:r>
    </w:p>
    <w:p w14:paraId="75E5AA7D" w14:textId="77777777" w:rsidR="002F529A" w:rsidRDefault="007931A8">
      <w:pPr>
        <w:keepNext/>
        <w:keepLines/>
        <w:spacing w:after="40" w:line="264" w:lineRule="auto"/>
      </w:pPr>
      <w:r>
        <w:t>Q: A test that passes and fails intermittently without any code change erodes trust in the whole suite.</w:t>
      </w:r>
    </w:p>
    <w:p w14:paraId="06CA6B09" w14:textId="77777777" w:rsidR="002F529A" w:rsidRDefault="007931A8">
      <w:pPr>
        <w:keepNext/>
        <w:keepLines/>
        <w:spacing w:after="40" w:line="264" w:lineRule="auto"/>
      </w:pPr>
      <w:r>
        <w:t>R: Developers begin to ignore failures, assuming they are noise.</w:t>
      </w:r>
    </w:p>
    <w:p w14:paraId="1E78E1DB" w14:textId="77777777" w:rsidR="002F529A" w:rsidRDefault="007931A8">
      <w:pPr>
        <w:keepNext/>
        <w:keepLines/>
        <w:spacing w:after="40" w:line="264" w:lineRule="auto"/>
      </w:pPr>
      <w:r>
        <w:t>S: Rea</w:t>
      </w:r>
      <w:r>
        <w:t>l regressions then slip through unnoticed.</w:t>
      </w:r>
    </w:p>
    <w:p w14:paraId="1E7D6122" w14:textId="77777777" w:rsidR="002F529A" w:rsidRDefault="007931A8">
      <w:pPr>
        <w:keepLines/>
        <w:spacing w:after="160" w:line="264" w:lineRule="auto"/>
      </w:pPr>
      <w:r>
        <w:t>(a) QRSP (b) QSRP (c) RQSP (d) QRPS</w:t>
      </w:r>
    </w:p>
    <w:p w14:paraId="4B040F45" w14:textId="77777777" w:rsidR="002F529A" w:rsidRDefault="007931A8">
      <w:pPr>
        <w:keepNext/>
        <w:keepLines/>
        <w:spacing w:after="40" w:line="264" w:lineRule="auto"/>
      </w:pPr>
      <w:r>
        <w:rPr>
          <w:b/>
          <w:bCs/>
        </w:rPr>
        <w:t>Q37.</w:t>
      </w:r>
    </w:p>
    <w:p w14:paraId="75CAB390" w14:textId="77777777" w:rsidR="002F529A" w:rsidRDefault="007931A8">
      <w:pPr>
        <w:keepNext/>
        <w:keepLines/>
        <w:spacing w:after="40" w:line="264" w:lineRule="auto"/>
      </w:pPr>
      <w:r>
        <w:t>P: Releasing to every user at once maximises speed but also the blast radius of any defect.</w:t>
      </w:r>
    </w:p>
    <w:p w14:paraId="7C5791EC" w14:textId="77777777" w:rsidR="002F529A" w:rsidRDefault="007931A8">
      <w:pPr>
        <w:keepNext/>
        <w:keepLines/>
        <w:spacing w:after="40" w:line="264" w:lineRule="auto"/>
      </w:pPr>
      <w:r>
        <w:t>Q: Teams face a genuine tension between releasing quickly and releasing safely.</w:t>
      </w:r>
    </w:p>
    <w:p w14:paraId="4685F941" w14:textId="77777777" w:rsidR="002F529A" w:rsidRDefault="007931A8">
      <w:pPr>
        <w:keepNext/>
        <w:keepLines/>
        <w:spacing w:after="40" w:line="264" w:lineRule="auto"/>
      </w:pPr>
      <w:r>
        <w:t>R: Releasing to a handful of users first limits risk but delays feedback.</w:t>
      </w:r>
    </w:p>
    <w:p w14:paraId="1CB80975" w14:textId="77777777" w:rsidR="002F529A" w:rsidRDefault="007931A8">
      <w:pPr>
        <w:keepNext/>
        <w:keepLines/>
        <w:spacing w:after="40" w:line="264" w:lineRule="auto"/>
      </w:pPr>
      <w:r>
        <w:t>S: A staged rollout, exposing a small and growing share of users, is the usual compromise.</w:t>
      </w:r>
    </w:p>
    <w:p w14:paraId="5B4F94FC" w14:textId="77777777" w:rsidR="002F529A" w:rsidRDefault="007931A8">
      <w:pPr>
        <w:keepLines/>
        <w:spacing w:after="160" w:line="264" w:lineRule="auto"/>
      </w:pPr>
      <w:r>
        <w:t>(a) QPRS (b) QRPS (c) PQRS (d) QPSR</w:t>
      </w:r>
    </w:p>
    <w:p w14:paraId="17136C54" w14:textId="77777777" w:rsidR="002F529A" w:rsidRDefault="007931A8">
      <w:pPr>
        <w:keepNext/>
        <w:keepLines/>
        <w:spacing w:after="40" w:line="264" w:lineRule="auto"/>
      </w:pPr>
      <w:r>
        <w:rPr>
          <w:b/>
          <w:bCs/>
        </w:rPr>
        <w:t>Q38.</w:t>
      </w:r>
    </w:p>
    <w:p w14:paraId="5F2F91C1" w14:textId="77777777" w:rsidR="002F529A" w:rsidRDefault="007931A8">
      <w:pPr>
        <w:keepNext/>
        <w:keepLines/>
        <w:spacing w:after="40" w:line="264" w:lineRule="auto"/>
      </w:pPr>
      <w:r>
        <w:t>P: Its adoption, however, was slow outside the res</w:t>
      </w:r>
      <w:r>
        <w:t>earch community.</w:t>
      </w:r>
    </w:p>
    <w:p w14:paraId="3EF77EA4" w14:textId="77777777" w:rsidR="002F529A" w:rsidRDefault="007931A8">
      <w:pPr>
        <w:keepNext/>
        <w:keepLines/>
        <w:spacing w:after="40" w:line="264" w:lineRule="auto"/>
      </w:pPr>
      <w:r>
        <w:t>Q: Public-key cryptography solved the problem of exchanging secret keys over an insecure channel.</w:t>
      </w:r>
    </w:p>
    <w:p w14:paraId="37C23823" w14:textId="77777777" w:rsidR="002F529A" w:rsidRDefault="007931A8">
      <w:pPr>
        <w:keepNext/>
        <w:keepLines/>
        <w:spacing w:after="40" w:line="264" w:lineRule="auto"/>
      </w:pPr>
      <w:r>
        <w:t>R: Usable libraries and standards eventually removed this barrier.</w:t>
      </w:r>
    </w:p>
    <w:p w14:paraId="30F07966" w14:textId="77777777" w:rsidR="002F529A" w:rsidRDefault="007931A8">
      <w:pPr>
        <w:keepNext/>
        <w:keepLines/>
        <w:spacing w:after="40" w:line="264" w:lineRule="auto"/>
      </w:pPr>
      <w:r>
        <w:t>S: Early implementations were notoriously difficult to use correctly.</w:t>
      </w:r>
    </w:p>
    <w:p w14:paraId="146DFA00" w14:textId="77777777" w:rsidR="002F529A" w:rsidRDefault="007931A8">
      <w:pPr>
        <w:keepLines/>
        <w:spacing w:after="160" w:line="264" w:lineRule="auto"/>
      </w:pPr>
      <w:r>
        <w:t xml:space="preserve">(a) </w:t>
      </w:r>
      <w:r>
        <w:t>QSPR (b) QPSR (c) PQSR (d) QPRS</w:t>
      </w:r>
    </w:p>
    <w:p w14:paraId="5A1C9177" w14:textId="77777777" w:rsidR="002F529A" w:rsidRDefault="007931A8">
      <w:pPr>
        <w:keepLines/>
        <w:spacing w:after="160" w:line="264" w:lineRule="auto"/>
      </w:pPr>
      <w:r>
        <w:rPr>
          <w:b/>
          <w:bCs/>
        </w:rPr>
        <w:t>Vocabulary, Synonyms and Antonyms (Q39–45).</w:t>
      </w:r>
    </w:p>
    <w:p w14:paraId="1505564E" w14:textId="77777777" w:rsidR="002F529A" w:rsidRDefault="007931A8">
      <w:pPr>
        <w:keepNext/>
        <w:keepLines/>
        <w:spacing w:after="40" w:line="264" w:lineRule="auto"/>
      </w:pPr>
      <w:r>
        <w:rPr>
          <w:b/>
          <w:bCs/>
        </w:rPr>
        <w:t>Q39.</w:t>
      </w:r>
      <w:r>
        <w:t xml:space="preserve"> The documentation was admirably </w:t>
      </w:r>
      <w:r>
        <w:rPr>
          <w:b/>
          <w:bCs/>
        </w:rPr>
        <w:t>pellucid</w:t>
      </w:r>
      <w:r>
        <w:t>, leaving no step open to misreading. "Pellucid" means:</w:t>
      </w:r>
    </w:p>
    <w:p w14:paraId="08CC9A2C" w14:textId="77777777" w:rsidR="002F529A" w:rsidRDefault="007931A8">
      <w:pPr>
        <w:keepLines/>
        <w:spacing w:after="160" w:line="264" w:lineRule="auto"/>
      </w:pPr>
      <w:r>
        <w:t>(a) lengthy (b) transparently clear (c) outdated (d) technical</w:t>
      </w:r>
    </w:p>
    <w:p w14:paraId="2C43476D" w14:textId="77777777" w:rsidR="002F529A" w:rsidRDefault="007931A8">
      <w:pPr>
        <w:keepNext/>
        <w:keepLines/>
        <w:spacing w:after="40" w:line="264" w:lineRule="auto"/>
      </w:pPr>
      <w:r>
        <w:rPr>
          <w:b/>
          <w:bCs/>
        </w:rPr>
        <w:t>Q40.</w:t>
      </w:r>
      <w:r>
        <w:t xml:space="preserve"> The client'</w:t>
      </w:r>
      <w:r>
        <w:t xml:space="preserve">s </w:t>
      </w:r>
      <w:r>
        <w:rPr>
          <w:b/>
          <w:bCs/>
        </w:rPr>
        <w:t>mercurial</w:t>
      </w:r>
      <w:r>
        <w:t xml:space="preserve"> moods made planning difficult. "Mercurial" means:</w:t>
      </w:r>
    </w:p>
    <w:p w14:paraId="2C17F857" w14:textId="77777777" w:rsidR="002F529A" w:rsidRDefault="007931A8">
      <w:pPr>
        <w:keepLines/>
        <w:spacing w:after="160" w:line="264" w:lineRule="auto"/>
      </w:pPr>
      <w:r>
        <w:t>(a) steady (b) unpredictably changeable (c) hostile (d) cheerful</w:t>
      </w:r>
    </w:p>
    <w:p w14:paraId="2E9EEFFB" w14:textId="77777777" w:rsidR="002F529A" w:rsidRDefault="007931A8">
      <w:pPr>
        <w:keepNext/>
        <w:keepLines/>
        <w:spacing w:after="40" w:line="264" w:lineRule="auto"/>
      </w:pPr>
      <w:r>
        <w:rPr>
          <w:b/>
          <w:bCs/>
        </w:rPr>
        <w:t>Q41.</w:t>
      </w:r>
      <w:r>
        <w:t xml:space="preserve"> Fill in the blank: The </w:t>
      </w:r>
      <w:proofErr w:type="spellStart"/>
      <w:r>
        <w:t>startup's</w:t>
      </w:r>
      <w:proofErr w:type="spellEnd"/>
      <w:r>
        <w:t xml:space="preserve"> growth was ______; revenue tripled in a single quarter.</w:t>
      </w:r>
    </w:p>
    <w:p w14:paraId="226949E0" w14:textId="77777777" w:rsidR="002F529A" w:rsidRDefault="007931A8">
      <w:pPr>
        <w:keepLines/>
        <w:spacing w:after="160" w:line="264" w:lineRule="auto"/>
      </w:pPr>
      <w:r>
        <w:t>(a) meteoric (b) gradual (c) stagna</w:t>
      </w:r>
      <w:r>
        <w:t>nt (d) negligible</w:t>
      </w:r>
    </w:p>
    <w:p w14:paraId="3C43DA1C" w14:textId="77777777" w:rsidR="002F529A" w:rsidRDefault="007931A8">
      <w:pPr>
        <w:keepNext/>
        <w:keepLines/>
        <w:spacing w:after="40" w:line="264" w:lineRule="auto"/>
      </w:pPr>
      <w:r>
        <w:rPr>
          <w:b/>
          <w:bCs/>
        </w:rPr>
        <w:t>Q42.</w:t>
      </w:r>
      <w:r>
        <w:t xml:space="preserve"> Synonym of </w:t>
      </w:r>
      <w:r>
        <w:rPr>
          <w:b/>
          <w:bCs/>
        </w:rPr>
        <w:t>EQUIVOCATE</w:t>
      </w:r>
      <w:r>
        <w:t>:</w:t>
      </w:r>
    </w:p>
    <w:p w14:paraId="121345CE" w14:textId="77777777" w:rsidR="002F529A" w:rsidRDefault="007931A8">
      <w:pPr>
        <w:keepLines/>
        <w:spacing w:after="160" w:line="264" w:lineRule="auto"/>
      </w:pPr>
      <w:r>
        <w:t>(a) speak ambiguously to avoid commitment (b) confess openly (c) argue loudly (d) agree readily</w:t>
      </w:r>
    </w:p>
    <w:p w14:paraId="0869BD51" w14:textId="77777777" w:rsidR="002F529A" w:rsidRDefault="007931A8">
      <w:pPr>
        <w:keepNext/>
        <w:keepLines/>
        <w:spacing w:after="40" w:line="264" w:lineRule="auto"/>
      </w:pPr>
      <w:r>
        <w:rPr>
          <w:b/>
          <w:bCs/>
        </w:rPr>
        <w:t>Q43.</w:t>
      </w:r>
      <w:r>
        <w:t xml:space="preserve"> Synonym of </w:t>
      </w:r>
      <w:r>
        <w:rPr>
          <w:b/>
          <w:bCs/>
        </w:rPr>
        <w:t>PERNICIOUS</w:t>
      </w:r>
      <w:r>
        <w:t>:</w:t>
      </w:r>
    </w:p>
    <w:p w14:paraId="5B9078DB" w14:textId="77777777" w:rsidR="002F529A" w:rsidRDefault="007931A8">
      <w:pPr>
        <w:keepLines/>
        <w:spacing w:after="160" w:line="264" w:lineRule="auto"/>
      </w:pPr>
      <w:r>
        <w:t>(a) harmless (b) subtly or gravely harmful (c) trivial (d) beneficial</w:t>
      </w:r>
    </w:p>
    <w:p w14:paraId="50795EBF" w14:textId="77777777" w:rsidR="002F529A" w:rsidRDefault="007931A8">
      <w:pPr>
        <w:keepNext/>
        <w:keepLines/>
        <w:spacing w:after="40" w:line="264" w:lineRule="auto"/>
      </w:pPr>
      <w:r>
        <w:rPr>
          <w:b/>
          <w:bCs/>
        </w:rPr>
        <w:t>Q44.</w:t>
      </w:r>
      <w:r>
        <w:t xml:space="preserve"> Antonym of </w:t>
      </w:r>
      <w:r>
        <w:rPr>
          <w:b/>
          <w:bCs/>
        </w:rPr>
        <w:t>BENEVOLENT</w:t>
      </w:r>
      <w:r>
        <w:t>:</w:t>
      </w:r>
    </w:p>
    <w:p w14:paraId="5B34A285" w14:textId="77777777" w:rsidR="002F529A" w:rsidRDefault="007931A8">
      <w:pPr>
        <w:keepLines/>
        <w:spacing w:after="160" w:line="264" w:lineRule="auto"/>
      </w:pPr>
      <w:r>
        <w:t>(a) kind (b) malevolent (c) generous (d) charitable</w:t>
      </w:r>
    </w:p>
    <w:p w14:paraId="0D4BC00E" w14:textId="77777777" w:rsidR="002F529A" w:rsidRDefault="007931A8">
      <w:pPr>
        <w:keepNext/>
        <w:keepLines/>
        <w:spacing w:after="40" w:line="264" w:lineRule="auto"/>
      </w:pPr>
      <w:r>
        <w:rPr>
          <w:b/>
          <w:bCs/>
        </w:rPr>
        <w:t>Q45.</w:t>
      </w:r>
      <w:r>
        <w:t xml:space="preserve"> Antonym of </w:t>
      </w:r>
      <w:r>
        <w:rPr>
          <w:b/>
          <w:bCs/>
        </w:rPr>
        <w:t>EXACERBATE</w:t>
      </w:r>
      <w:r>
        <w:t>:</w:t>
      </w:r>
    </w:p>
    <w:p w14:paraId="2E13969A" w14:textId="77777777" w:rsidR="002F529A" w:rsidRDefault="007931A8">
      <w:pPr>
        <w:keepLines/>
        <w:spacing w:after="160" w:line="264" w:lineRule="auto"/>
      </w:pPr>
      <w:r>
        <w:t>(a) worsen (b) aggravate (c) alleviate (d) intensify</w:t>
      </w:r>
    </w:p>
    <w:p w14:paraId="408570A8" w14:textId="77777777" w:rsidR="002F529A" w:rsidRDefault="007931A8">
      <w:pPr>
        <w:pStyle w:val="Heading1"/>
      </w:pPr>
      <w:r>
        <w:lastRenderedPageBreak/>
        <w:t>SECTION 4: Pseudo Code (5</w:t>
      </w:r>
      <w:r>
        <w:t xml:space="preserve"> Q, 10 min)</w:t>
      </w:r>
    </w:p>
    <w:p w14:paraId="5A3FA749" w14:textId="77777777" w:rsidR="002F529A" w:rsidRDefault="007931A8">
      <w:pPr>
        <w:keepNext/>
        <w:keepLines/>
        <w:spacing w:after="40" w:line="264" w:lineRule="auto"/>
      </w:pPr>
      <w:r>
        <w:rPr>
          <w:b/>
          <w:bCs/>
        </w:rPr>
        <w:t>Q46.</w:t>
      </w:r>
      <w:r>
        <w:t xml:space="preserve"> What is printed? (</w:t>
      </w:r>
      <w:r>
        <w:rPr>
          <w:rFonts w:ascii="Courier New" w:eastAsia="Courier New" w:hAnsi="Courier New" w:cs="Courier New"/>
        </w:rPr>
        <w:t>/</w:t>
      </w:r>
      <w:r>
        <w:t xml:space="preserve"> is integer division, </w:t>
      </w:r>
      <w:r>
        <w:rPr>
          <w:rFonts w:ascii="Courier New" w:eastAsia="Courier New" w:hAnsi="Courier New" w:cs="Courier New"/>
        </w:rPr>
        <w:t>%</w:t>
      </w:r>
      <w:r>
        <w:t xml:space="preserve"> is modulo)</w:t>
      </w:r>
    </w:p>
    <w:p w14:paraId="57017595"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int f(int n) {</w:t>
      </w:r>
    </w:p>
    <w:p w14:paraId="6E08BBB4"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if (n &lt;= 1) return n;</w:t>
      </w:r>
    </w:p>
    <w:p w14:paraId="6015DBC7"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if (n % 2 == 0) return f(n / 2);</w:t>
      </w:r>
    </w:p>
    <w:p w14:paraId="419D5701"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return f(n - 1) + f(n + 1);</w:t>
      </w:r>
    </w:p>
    <w:p w14:paraId="4C1FA8EA"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w:t>
      </w:r>
    </w:p>
    <w:p w14:paraId="759FF3E5" w14:textId="77777777" w:rsidR="002F529A" w:rsidRDefault="007931A8">
      <w:pPr>
        <w:keepNext/>
        <w:keepLines/>
        <w:shd w:val="clear" w:color="auto" w:fill="F2F2F2"/>
        <w:spacing w:after="60" w:line="250" w:lineRule="auto"/>
        <w:ind w:left="360" w:right="360"/>
      </w:pPr>
      <w:r>
        <w:rPr>
          <w:rFonts w:ascii="Courier New" w:eastAsia="Courier New" w:hAnsi="Courier New" w:cs="Courier New"/>
          <w:sz w:val="19"/>
          <w:szCs w:val="19"/>
        </w:rPr>
        <w:t>print(f(11))</w:t>
      </w:r>
    </w:p>
    <w:p w14:paraId="145C7EB2" w14:textId="77777777" w:rsidR="002F529A" w:rsidRDefault="007931A8">
      <w:pPr>
        <w:keepLines/>
        <w:spacing w:after="160" w:line="264" w:lineRule="auto"/>
      </w:pPr>
      <w:r>
        <w:t>(a) 5 (b) 4 (c) 6 (d) 3</w:t>
      </w:r>
    </w:p>
    <w:p w14:paraId="3B7538B9" w14:textId="77777777" w:rsidR="002F529A" w:rsidRDefault="007931A8">
      <w:pPr>
        <w:keepNext/>
        <w:keepLines/>
        <w:spacing w:after="40" w:line="264" w:lineRule="auto"/>
      </w:pPr>
      <w:r>
        <w:rPr>
          <w:b/>
          <w:bCs/>
        </w:rPr>
        <w:t>Q47.</w:t>
      </w:r>
      <w:r>
        <w:t xml:space="preserve"> What is printed? (</w:t>
      </w:r>
      <w:r>
        <w:rPr>
          <w:rFonts w:ascii="Courier New" w:eastAsia="Courier New" w:hAnsi="Courier New" w:cs="Courier New"/>
        </w:rPr>
        <w:t>^</w:t>
      </w:r>
      <w:r>
        <w:t xml:space="preserve">=XOR, </w:t>
      </w:r>
      <w:r>
        <w:rPr>
          <w:rFonts w:ascii="Courier New" w:eastAsia="Courier New" w:hAnsi="Courier New" w:cs="Courier New"/>
        </w:rPr>
        <w:t>&gt;&gt;</w:t>
      </w:r>
      <w:r>
        <w:t>=rig</w:t>
      </w:r>
      <w:r>
        <w:t xml:space="preserve">ht shift, </w:t>
      </w:r>
      <w:r>
        <w:rPr>
          <w:rFonts w:ascii="Courier New" w:eastAsia="Courier New" w:hAnsi="Courier New" w:cs="Courier New"/>
        </w:rPr>
        <w:t>&amp;</w:t>
      </w:r>
      <w:r>
        <w:t>=AND)</w:t>
      </w:r>
    </w:p>
    <w:p w14:paraId="1B0DE4AE"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n = 13</w:t>
      </w:r>
    </w:p>
    <w:p w14:paraId="7F0AA805"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g = n ^ (n &gt;&gt; 1)</w:t>
      </w:r>
    </w:p>
    <w:p w14:paraId="56DCCC97" w14:textId="77777777" w:rsidR="002F529A" w:rsidRDefault="007931A8">
      <w:pPr>
        <w:keepNext/>
        <w:keepLines/>
        <w:shd w:val="clear" w:color="auto" w:fill="F2F2F2"/>
        <w:spacing w:after="60" w:line="250" w:lineRule="auto"/>
        <w:ind w:left="360" w:right="360"/>
      </w:pPr>
      <w:r>
        <w:rPr>
          <w:rFonts w:ascii="Courier New" w:eastAsia="Courier New" w:hAnsi="Courier New" w:cs="Courier New"/>
          <w:sz w:val="19"/>
          <w:szCs w:val="19"/>
        </w:rPr>
        <w:t>print(g + (g &amp; 5))</w:t>
      </w:r>
    </w:p>
    <w:p w14:paraId="6FA19199" w14:textId="77777777" w:rsidR="002F529A" w:rsidRDefault="007931A8">
      <w:pPr>
        <w:keepLines/>
        <w:spacing w:after="160" w:line="264" w:lineRule="auto"/>
      </w:pPr>
      <w:r>
        <w:t>(a) 12 (b) 11 (c) 16 (d) 14</w:t>
      </w:r>
    </w:p>
    <w:p w14:paraId="245B8522" w14:textId="77777777" w:rsidR="002F529A" w:rsidRDefault="007931A8">
      <w:pPr>
        <w:keepNext/>
        <w:keepLines/>
        <w:spacing w:after="40" w:line="264" w:lineRule="auto"/>
      </w:pPr>
      <w:r>
        <w:rPr>
          <w:b/>
          <w:bCs/>
        </w:rPr>
        <w:t>Q48.</w:t>
      </w:r>
      <w:r>
        <w:t xml:space="preserve"> What is printed?</w:t>
      </w:r>
    </w:p>
    <w:p w14:paraId="660F2837"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s = 0</w:t>
      </w:r>
    </w:p>
    <w:p w14:paraId="6E86AF07"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1 to 5</w:t>
      </w:r>
    </w:p>
    <w:p w14:paraId="3FF592B5"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for j = 1 to 5</w:t>
      </w:r>
    </w:p>
    <w:p w14:paraId="4B0A0AA3"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j) % 4 == 0) continue</w:t>
      </w:r>
    </w:p>
    <w:p w14:paraId="5B46E3BC"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if (j &gt;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+ 1) break</w:t>
      </w:r>
    </w:p>
    <w:p w14:paraId="499B78F1"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s = s +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j</w:t>
      </w:r>
    </w:p>
    <w:p w14:paraId="6C7B80A0"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end for</w:t>
      </w:r>
    </w:p>
    <w:p w14:paraId="59027A7A"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end for</w:t>
      </w:r>
    </w:p>
    <w:p w14:paraId="4F217A01" w14:textId="77777777" w:rsidR="002F529A" w:rsidRDefault="007931A8">
      <w:pPr>
        <w:keepNext/>
        <w:keepLines/>
        <w:shd w:val="clear" w:color="auto" w:fill="F2F2F2"/>
        <w:spacing w:after="60" w:line="250" w:lineRule="auto"/>
        <w:ind w:left="360" w:right="360"/>
      </w:pPr>
      <w:r>
        <w:rPr>
          <w:rFonts w:ascii="Courier New" w:eastAsia="Courier New" w:hAnsi="Courier New" w:cs="Courier New"/>
          <w:sz w:val="19"/>
          <w:szCs w:val="19"/>
        </w:rPr>
        <w:t>print(s)</w:t>
      </w:r>
    </w:p>
    <w:p w14:paraId="5252507A" w14:textId="77777777" w:rsidR="002F529A" w:rsidRDefault="007931A8">
      <w:pPr>
        <w:keepLines/>
        <w:spacing w:after="160" w:line="264" w:lineRule="auto"/>
      </w:pPr>
      <w:r>
        <w:t>(a) 142 (b) 138 (c) 146 (d) 150</w:t>
      </w:r>
    </w:p>
    <w:p w14:paraId="3AE6498A" w14:textId="77777777" w:rsidR="002F529A" w:rsidRDefault="007931A8">
      <w:pPr>
        <w:keepNext/>
        <w:keepLines/>
        <w:spacing w:after="40" w:line="264" w:lineRule="auto"/>
      </w:pPr>
      <w:r>
        <w:rPr>
          <w:b/>
          <w:bCs/>
        </w:rPr>
        <w:t>Q49.</w:t>
      </w:r>
      <w:r>
        <w:t xml:space="preserve"> The following sorts a stack using a temporary stack (the top of a stack is its last element). How many times is an element moved from </w:t>
      </w:r>
      <w:proofErr w:type="spellStart"/>
      <w:r>
        <w:rPr>
          <w:rFonts w:ascii="Courier New" w:eastAsia="Courier New" w:hAnsi="Courier New" w:cs="Courier New"/>
        </w:rPr>
        <w:t>tmp</w:t>
      </w:r>
      <w:proofErr w:type="spellEnd"/>
      <w:r>
        <w:t xml:space="preserve"> back to </w:t>
      </w:r>
      <w:proofErr w:type="spellStart"/>
      <w:r>
        <w:rPr>
          <w:rFonts w:ascii="Courier New" w:eastAsia="Courier New" w:hAnsi="Courier New" w:cs="Courier New"/>
        </w:rPr>
        <w:t>st</w:t>
      </w:r>
      <w:proofErr w:type="spellEnd"/>
      <w:r>
        <w:t>?</w:t>
      </w:r>
    </w:p>
    <w:p w14:paraId="2F9FF838" w14:textId="77777777" w:rsidR="002F529A" w:rsidRDefault="007931A8">
      <w:pPr>
        <w:keepNext/>
        <w:keepLines/>
        <w:shd w:val="clear" w:color="auto" w:fill="F2F2F2"/>
        <w:spacing w:line="250" w:lineRule="auto"/>
        <w:ind w:left="360" w:right="360"/>
      </w:pPr>
      <w:proofErr w:type="spellStart"/>
      <w:r>
        <w:rPr>
          <w:rFonts w:ascii="Courier New" w:eastAsia="Courier New" w:hAnsi="Courier New" w:cs="Courier New"/>
          <w:sz w:val="19"/>
          <w:szCs w:val="19"/>
        </w:rPr>
        <w:t>st</w:t>
      </w:r>
      <w:proofErr w:type="spellEnd"/>
      <w:r>
        <w:rPr>
          <w:rFonts w:ascii="Courier New" w:eastAsia="Courier New" w:hAnsi="Courier New" w:cs="Courier New"/>
          <w:sz w:val="19"/>
          <w:szCs w:val="19"/>
        </w:rPr>
        <w:t xml:space="preserve"> = [3, 1, 4, 2]; </w:t>
      </w:r>
      <w:proofErr w:type="spellStart"/>
      <w:r>
        <w:rPr>
          <w:rFonts w:ascii="Courier New" w:eastAsia="Courier New" w:hAnsi="Courier New" w:cs="Courier New"/>
          <w:sz w:val="19"/>
          <w:szCs w:val="19"/>
        </w:rPr>
        <w:t>tmp</w:t>
      </w:r>
      <w:proofErr w:type="spellEnd"/>
      <w:r>
        <w:rPr>
          <w:rFonts w:ascii="Courier New" w:eastAsia="Courier New" w:hAnsi="Courier New" w:cs="Courier New"/>
          <w:sz w:val="19"/>
          <w:szCs w:val="19"/>
        </w:rPr>
        <w:t xml:space="preserve"> = []; moves = 0</w:t>
      </w:r>
    </w:p>
    <w:p w14:paraId="270241F4"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while (</w:t>
      </w:r>
      <w:proofErr w:type="spellStart"/>
      <w:r>
        <w:rPr>
          <w:rFonts w:ascii="Courier New" w:eastAsia="Courier New" w:hAnsi="Courier New" w:cs="Courier New"/>
          <w:sz w:val="19"/>
          <w:szCs w:val="19"/>
        </w:rPr>
        <w:t>st</w:t>
      </w:r>
      <w:proofErr w:type="spellEnd"/>
      <w:r>
        <w:rPr>
          <w:rFonts w:ascii="Courier New" w:eastAsia="Courier New" w:hAnsi="Courier New" w:cs="Courier New"/>
          <w:sz w:val="19"/>
          <w:szCs w:val="19"/>
        </w:rPr>
        <w:t xml:space="preserve"> is not empty)</w:t>
      </w:r>
    </w:p>
    <w:p w14:paraId="1CA8FDAB"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t = pop(</w:t>
      </w:r>
      <w:proofErr w:type="spellStart"/>
      <w:r>
        <w:rPr>
          <w:rFonts w:ascii="Courier New" w:eastAsia="Courier New" w:hAnsi="Courier New" w:cs="Courier New"/>
          <w:sz w:val="19"/>
          <w:szCs w:val="19"/>
        </w:rPr>
        <w:t>st</w:t>
      </w:r>
      <w:proofErr w:type="spellEnd"/>
      <w:r>
        <w:rPr>
          <w:rFonts w:ascii="Courier New" w:eastAsia="Courier New" w:hAnsi="Courier New" w:cs="Courier New"/>
          <w:sz w:val="19"/>
          <w:szCs w:val="19"/>
        </w:rPr>
        <w:t>)</w:t>
      </w:r>
    </w:p>
    <w:p w14:paraId="1A183C4D"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while (</w:t>
      </w:r>
      <w:proofErr w:type="spellStart"/>
      <w:r>
        <w:rPr>
          <w:rFonts w:ascii="Courier New" w:eastAsia="Courier New" w:hAnsi="Courier New" w:cs="Courier New"/>
          <w:sz w:val="19"/>
          <w:szCs w:val="19"/>
        </w:rPr>
        <w:t>tmp</w:t>
      </w:r>
      <w:proofErr w:type="spellEnd"/>
      <w:r>
        <w:rPr>
          <w:rFonts w:ascii="Courier New" w:eastAsia="Courier New" w:hAnsi="Courier New" w:cs="Courier New"/>
          <w:sz w:val="19"/>
          <w:szCs w:val="19"/>
        </w:rPr>
        <w:t xml:space="preserve"> is not empt</w:t>
      </w:r>
      <w:r>
        <w:rPr>
          <w:rFonts w:ascii="Courier New" w:eastAsia="Courier New" w:hAnsi="Courier New" w:cs="Courier New"/>
          <w:sz w:val="19"/>
          <w:szCs w:val="19"/>
        </w:rPr>
        <w:t>y and top(</w:t>
      </w:r>
      <w:proofErr w:type="spellStart"/>
      <w:r>
        <w:rPr>
          <w:rFonts w:ascii="Courier New" w:eastAsia="Courier New" w:hAnsi="Courier New" w:cs="Courier New"/>
          <w:sz w:val="19"/>
          <w:szCs w:val="19"/>
        </w:rPr>
        <w:t>tmp</w:t>
      </w:r>
      <w:proofErr w:type="spellEnd"/>
      <w:r>
        <w:rPr>
          <w:rFonts w:ascii="Courier New" w:eastAsia="Courier New" w:hAnsi="Courier New" w:cs="Courier New"/>
          <w:sz w:val="19"/>
          <w:szCs w:val="19"/>
        </w:rPr>
        <w:t>) &gt; t)</w:t>
      </w:r>
    </w:p>
    <w:p w14:paraId="2ECE0BC6"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push(</w:t>
      </w:r>
      <w:proofErr w:type="spellStart"/>
      <w:r>
        <w:rPr>
          <w:rFonts w:ascii="Courier New" w:eastAsia="Courier New" w:hAnsi="Courier New" w:cs="Courier New"/>
          <w:sz w:val="19"/>
          <w:szCs w:val="19"/>
        </w:rPr>
        <w:t>st</w:t>
      </w:r>
      <w:proofErr w:type="spellEnd"/>
      <w:r>
        <w:rPr>
          <w:rFonts w:ascii="Courier New" w:eastAsia="Courier New" w:hAnsi="Courier New" w:cs="Courier New"/>
          <w:sz w:val="19"/>
          <w:szCs w:val="19"/>
        </w:rPr>
        <w:t>, pop(</w:t>
      </w:r>
      <w:proofErr w:type="spellStart"/>
      <w:r>
        <w:rPr>
          <w:rFonts w:ascii="Courier New" w:eastAsia="Courier New" w:hAnsi="Courier New" w:cs="Courier New"/>
          <w:sz w:val="19"/>
          <w:szCs w:val="19"/>
        </w:rPr>
        <w:t>tmp</w:t>
      </w:r>
      <w:proofErr w:type="spellEnd"/>
      <w:r>
        <w:rPr>
          <w:rFonts w:ascii="Courier New" w:eastAsia="Courier New" w:hAnsi="Courier New" w:cs="Courier New"/>
          <w:sz w:val="19"/>
          <w:szCs w:val="19"/>
        </w:rPr>
        <w:t>))</w:t>
      </w:r>
    </w:p>
    <w:p w14:paraId="31A66E71"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moves = moves + 1</w:t>
      </w:r>
    </w:p>
    <w:p w14:paraId="58E7B1C7"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end while</w:t>
      </w:r>
    </w:p>
    <w:p w14:paraId="4B9BF922"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push(</w:t>
      </w:r>
      <w:proofErr w:type="spellStart"/>
      <w:r>
        <w:rPr>
          <w:rFonts w:ascii="Courier New" w:eastAsia="Courier New" w:hAnsi="Courier New" w:cs="Courier New"/>
          <w:sz w:val="19"/>
          <w:szCs w:val="19"/>
        </w:rPr>
        <w:t>tmp</w:t>
      </w:r>
      <w:proofErr w:type="spellEnd"/>
      <w:r>
        <w:rPr>
          <w:rFonts w:ascii="Courier New" w:eastAsia="Courier New" w:hAnsi="Courier New" w:cs="Courier New"/>
          <w:sz w:val="19"/>
          <w:szCs w:val="19"/>
        </w:rPr>
        <w:t>, t)</w:t>
      </w:r>
    </w:p>
    <w:p w14:paraId="39B15F06"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end while</w:t>
      </w:r>
    </w:p>
    <w:p w14:paraId="64974291" w14:textId="77777777" w:rsidR="002F529A" w:rsidRDefault="007931A8">
      <w:pPr>
        <w:keepNext/>
        <w:keepLines/>
        <w:shd w:val="clear" w:color="auto" w:fill="F2F2F2"/>
        <w:spacing w:after="60" w:line="250" w:lineRule="auto"/>
        <w:ind w:left="360" w:right="360"/>
      </w:pPr>
      <w:r>
        <w:rPr>
          <w:rFonts w:ascii="Courier New" w:eastAsia="Courier New" w:hAnsi="Courier New" w:cs="Courier New"/>
          <w:sz w:val="19"/>
          <w:szCs w:val="19"/>
        </w:rPr>
        <w:t>print(moves)</w:t>
      </w:r>
    </w:p>
    <w:p w14:paraId="19E1A944" w14:textId="77777777" w:rsidR="002F529A" w:rsidRDefault="007931A8">
      <w:pPr>
        <w:keepLines/>
        <w:spacing w:after="160" w:line="264" w:lineRule="auto"/>
      </w:pPr>
      <w:r>
        <w:t>(a) 3 (b) 2 (c) 4 (d) 5</w:t>
      </w:r>
    </w:p>
    <w:p w14:paraId="01276176" w14:textId="77777777" w:rsidR="002F529A" w:rsidRDefault="007931A8">
      <w:pPr>
        <w:keepNext/>
        <w:keepLines/>
        <w:spacing w:after="40" w:line="264" w:lineRule="auto"/>
      </w:pPr>
      <w:r>
        <w:rPr>
          <w:b/>
          <w:bCs/>
        </w:rPr>
        <w:t>Q50.</w:t>
      </w:r>
      <w:r>
        <w:t xml:space="preserve"> What is printed? (dynamic programming for the minimum number of coins; INF is a very large number)</w:t>
      </w:r>
    </w:p>
    <w:p w14:paraId="5ED2917B"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coins = [1, 3, 4]</w:t>
      </w:r>
    </w:p>
    <w:p w14:paraId="4F23FC91" w14:textId="77777777" w:rsidR="002F529A" w:rsidRDefault="007931A8">
      <w:pPr>
        <w:keepNext/>
        <w:keepLines/>
        <w:shd w:val="clear" w:color="auto" w:fill="F2F2F2"/>
        <w:spacing w:line="250" w:lineRule="auto"/>
        <w:ind w:left="360" w:right="360"/>
      </w:pP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 xml:space="preserve">[0] = 0; </w:t>
      </w: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[1..6] = INF</w:t>
      </w:r>
    </w:p>
    <w:p w14:paraId="329D26A9"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1 to 6</w:t>
      </w:r>
    </w:p>
    <w:p w14:paraId="51E0EF05"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for each c in coins</w:t>
      </w:r>
    </w:p>
    <w:p w14:paraId="3D3E738D"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&gt;= c)</w:t>
      </w:r>
    </w:p>
    <w:p w14:paraId="1FE3AECF"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 min(</w:t>
      </w: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c] + 1)</w:t>
      </w:r>
    </w:p>
    <w:p w14:paraId="7CB5F2B8"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w:t>
      </w:r>
      <w:r>
        <w:rPr>
          <w:rFonts w:ascii="Courier New" w:eastAsia="Courier New" w:hAnsi="Courier New" w:cs="Courier New"/>
          <w:sz w:val="19"/>
          <w:szCs w:val="19"/>
        </w:rPr>
        <w:t xml:space="preserve"> end if</w:t>
      </w:r>
    </w:p>
    <w:p w14:paraId="6B2D6D89"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 xml:space="preserve">    end for</w:t>
      </w:r>
    </w:p>
    <w:p w14:paraId="48D001CD" w14:textId="77777777" w:rsidR="002F529A" w:rsidRDefault="007931A8">
      <w:pPr>
        <w:keepNext/>
        <w:keepLines/>
        <w:shd w:val="clear" w:color="auto" w:fill="F2F2F2"/>
        <w:spacing w:line="250" w:lineRule="auto"/>
        <w:ind w:left="360" w:right="360"/>
      </w:pPr>
      <w:r>
        <w:rPr>
          <w:rFonts w:ascii="Courier New" w:eastAsia="Courier New" w:hAnsi="Courier New" w:cs="Courier New"/>
          <w:sz w:val="19"/>
          <w:szCs w:val="19"/>
        </w:rPr>
        <w:t>end for</w:t>
      </w:r>
    </w:p>
    <w:p w14:paraId="6EE1F800" w14:textId="77777777" w:rsidR="002F529A" w:rsidRDefault="007931A8">
      <w:pPr>
        <w:keepNext/>
        <w:keepLines/>
        <w:shd w:val="clear" w:color="auto" w:fill="F2F2F2"/>
        <w:spacing w:after="60" w:line="250" w:lineRule="auto"/>
        <w:ind w:left="360" w:right="360"/>
      </w:pPr>
      <w:r>
        <w:rPr>
          <w:rFonts w:ascii="Courier New" w:eastAsia="Courier New" w:hAnsi="Courier New" w:cs="Courier New"/>
          <w:sz w:val="19"/>
          <w:szCs w:val="19"/>
        </w:rPr>
        <w:t>print(</w:t>
      </w: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[6])</w:t>
      </w:r>
    </w:p>
    <w:p w14:paraId="6DF412BB" w14:textId="77777777" w:rsidR="002F529A" w:rsidRDefault="007931A8">
      <w:pPr>
        <w:keepLines/>
        <w:spacing w:after="160" w:line="264" w:lineRule="auto"/>
      </w:pPr>
      <w:r>
        <w:t>(a) 2 (b) 3 (c) 4 (d) 6</w:t>
      </w:r>
    </w:p>
    <w:p w14:paraId="477F7E27" w14:textId="77777777" w:rsidR="002F529A" w:rsidRDefault="007931A8">
      <w:pPr>
        <w:pStyle w:val="Heading1"/>
      </w:pPr>
      <w:r>
        <w:lastRenderedPageBreak/>
        <w:t>SECTION 5: Numeric Puzzle Solving (4 Q, 10 min)</w:t>
      </w:r>
    </w:p>
    <w:p w14:paraId="01177F81" w14:textId="77777777" w:rsidR="002F529A" w:rsidRDefault="007931A8">
      <w:pPr>
        <w:keepNext/>
        <w:keepLines/>
        <w:spacing w:after="40" w:line="264" w:lineRule="auto"/>
      </w:pPr>
      <w:r>
        <w:rPr>
          <w:b/>
          <w:bCs/>
        </w:rPr>
        <w:t>Q51.</w:t>
      </w:r>
      <w:r>
        <w:t xml:space="preserve"> </w:t>
      </w:r>
      <w:r>
        <w:rPr>
          <w:i/>
          <w:iCs/>
        </w:rPr>
        <w:t>Matchstick.</w:t>
      </w:r>
      <w:r>
        <w:t xml:space="preserve"> A 2 × 3 grid of unit squares (2 rows, 3 columns) is built from 17 matchsticks and contains 8 squares in total (six 1×1 and two</w:t>
      </w:r>
      <w:r>
        <w:t xml:space="preserve"> 2×2). What is the minimum number of sticks that must be removed so that no complete square of any size remains?</w:t>
      </w:r>
    </w:p>
    <w:p w14:paraId="7D832976" w14:textId="77777777" w:rsidR="002F529A" w:rsidRDefault="007931A8">
      <w:pPr>
        <w:keepLines/>
        <w:spacing w:after="160" w:line="264" w:lineRule="auto"/>
      </w:pPr>
      <w:r>
        <w:t>(a) 3 (b) 4 (c) 5 (d) 6</w:t>
      </w:r>
    </w:p>
    <w:p w14:paraId="2BDA9D83" w14:textId="77777777" w:rsidR="002F529A" w:rsidRDefault="007931A8">
      <w:pPr>
        <w:keepNext/>
        <w:keepLines/>
        <w:spacing w:after="40" w:line="264" w:lineRule="auto"/>
      </w:pPr>
      <w:r>
        <w:rPr>
          <w:b/>
          <w:bCs/>
        </w:rPr>
        <w:t>Q52.</w:t>
      </w:r>
      <w:r>
        <w:t xml:space="preserve"> </w:t>
      </w:r>
      <w:r>
        <w:rPr>
          <w:i/>
          <w:iCs/>
        </w:rPr>
        <w:t>Circular wheel.</w:t>
      </w:r>
      <w:r>
        <w:t xml:space="preserve"> Each wheel has numbers at Top, Right, Bottom, Left and a Centre number formed by the same rule.</w:t>
      </w:r>
    </w:p>
    <w:p w14:paraId="7CD98387" w14:textId="77777777" w:rsidR="002F529A" w:rsidRDefault="007931A8">
      <w:pPr>
        <w:keepNext/>
        <w:keepLines/>
        <w:spacing w:after="40" w:line="264" w:lineRule="auto"/>
      </w:pPr>
      <w:r>
        <w:t>Wh</w:t>
      </w:r>
      <w:r>
        <w:t>eel 1: T = 4, R = 1, B = 3, L = 2, Centre = 40</w:t>
      </w:r>
    </w:p>
    <w:p w14:paraId="3F97C32F" w14:textId="77777777" w:rsidR="002F529A" w:rsidRDefault="007931A8">
      <w:pPr>
        <w:keepNext/>
        <w:keepLines/>
        <w:spacing w:after="40" w:line="264" w:lineRule="auto"/>
      </w:pPr>
      <w:r>
        <w:t>Wheel 2: T = 6, R = 2, B = 2, L = 3, Centre = 39</w:t>
      </w:r>
    </w:p>
    <w:p w14:paraId="3C27C6B4" w14:textId="77777777" w:rsidR="002F529A" w:rsidRDefault="007931A8">
      <w:pPr>
        <w:keepNext/>
        <w:keepLines/>
        <w:spacing w:after="40" w:line="264" w:lineRule="auto"/>
      </w:pPr>
      <w:r>
        <w:t>Wheel 3: T = 5, R = 3, B = 4, L = 1, Centre = ?</w:t>
      </w:r>
    </w:p>
    <w:p w14:paraId="5CFEBF0E" w14:textId="77777777" w:rsidR="002F529A" w:rsidRDefault="007931A8">
      <w:pPr>
        <w:keepLines/>
        <w:spacing w:after="160" w:line="264" w:lineRule="auto"/>
      </w:pPr>
      <w:r>
        <w:t>(a) 65 (b) 61 (c) 69 (d) 57</w:t>
      </w:r>
    </w:p>
    <w:p w14:paraId="33F469DB" w14:textId="77777777" w:rsidR="002F529A" w:rsidRDefault="007931A8">
      <w:pPr>
        <w:keepLines/>
        <w:spacing w:after="160" w:line="264" w:lineRule="auto"/>
      </w:pPr>
      <w:r>
        <w:rPr>
          <w:b/>
          <w:bCs/>
        </w:rPr>
        <w:t>Q53.</w:t>
      </w:r>
      <w:r>
        <w:t xml:space="preserve"> </w:t>
      </w:r>
      <w:r>
        <w:rPr>
          <w:i/>
          <w:iCs/>
        </w:rPr>
        <w:t>Matrix logic.</w:t>
      </w:r>
      <w:r>
        <w:t xml:space="preserve"> Find the missing number.</w:t>
      </w:r>
    </w:p>
    <w:tbl>
      <w:tblPr>
        <w:tblW w:w="4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tblGrid>
      <w:tr w:rsidR="002F529A" w14:paraId="28A09857"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8DD45E" w14:textId="77777777" w:rsidR="002F529A" w:rsidRDefault="007931A8">
            <w:pPr>
              <w:jc w:val="center"/>
            </w:pPr>
            <w: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1903DF" w14:textId="77777777" w:rsidR="002F529A" w:rsidRDefault="007931A8">
            <w:pPr>
              <w:jc w:val="center"/>
            </w:pPr>
            <w:r>
              <w:t>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B6672B" w14:textId="77777777" w:rsidR="002F529A" w:rsidRDefault="007931A8">
            <w:pPr>
              <w:jc w:val="center"/>
            </w:pPr>
            <w:r>
              <w:t>18</w:t>
            </w:r>
          </w:p>
        </w:tc>
      </w:tr>
      <w:tr w:rsidR="002F529A" w14:paraId="26208CB3"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11287" w14:textId="77777777" w:rsidR="002F529A" w:rsidRDefault="007931A8">
            <w:pPr>
              <w:jc w:val="center"/>
            </w:pPr>
            <w:r>
              <w:t>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0A57A" w14:textId="77777777" w:rsidR="002F529A" w:rsidRDefault="007931A8">
            <w:pPr>
              <w:jc w:val="center"/>
            </w:pPr>
            <w:r>
              <w:t>11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90A64" w14:textId="77777777" w:rsidR="002F529A" w:rsidRDefault="007931A8">
            <w:pPr>
              <w:jc w:val="center"/>
            </w:pPr>
            <w:r>
              <w:t>25</w:t>
            </w:r>
          </w:p>
        </w:tc>
      </w:tr>
      <w:tr w:rsidR="002F529A" w14:paraId="0F828A1D"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C277EF" w14:textId="77777777" w:rsidR="002F529A" w:rsidRDefault="007931A8">
            <w:pPr>
              <w:jc w:val="center"/>
            </w:pPr>
            <w:r>
              <w:t>8</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FDB8C" w14:textId="77777777" w:rsidR="002F529A" w:rsidRDefault="007931A8">
            <w:pPr>
              <w:jc w:val="center"/>
            </w:pPr>
            <w:r>
              <w:t>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166DE3" w14:textId="77777777" w:rsidR="002F529A" w:rsidRDefault="007931A8">
            <w:pPr>
              <w:jc w:val="center"/>
            </w:pPr>
            <w:r>
              <w:t>?</w:t>
            </w:r>
          </w:p>
        </w:tc>
      </w:tr>
    </w:tbl>
    <w:p w14:paraId="1DF93CB3" w14:textId="77777777" w:rsidR="002F529A" w:rsidRDefault="002F529A">
      <w:pPr>
        <w:spacing w:after="120"/>
      </w:pPr>
    </w:p>
    <w:p w14:paraId="7D9A6169" w14:textId="77777777" w:rsidR="002F529A" w:rsidRDefault="007931A8">
      <w:pPr>
        <w:keepLines/>
        <w:spacing w:after="160" w:line="264" w:lineRule="auto"/>
      </w:pPr>
      <w:r>
        <w:t>(a) 55 (b) 73 (c) 64 (d) 47</w:t>
      </w:r>
    </w:p>
    <w:p w14:paraId="2697F6CD" w14:textId="77777777" w:rsidR="002F529A" w:rsidRDefault="007931A8">
      <w:pPr>
        <w:keepNext/>
        <w:keepLines/>
        <w:spacing w:after="40" w:line="264" w:lineRule="auto"/>
      </w:pPr>
      <w:r>
        <w:rPr>
          <w:b/>
          <w:bCs/>
        </w:rPr>
        <w:t>Q54.</w:t>
      </w:r>
      <w:r>
        <w:t xml:space="preserve"> </w:t>
      </w:r>
      <w:r>
        <w:rPr>
          <w:i/>
          <w:iCs/>
        </w:rPr>
        <w:t>Pattern.</w:t>
      </w:r>
      <w:r>
        <w:t xml:space="preserve"> Find the next term: 2, 10, 30, 68, 130, ?</w:t>
      </w:r>
    </w:p>
    <w:p w14:paraId="2EE3E17A" w14:textId="77777777" w:rsidR="002F529A" w:rsidRDefault="007931A8">
      <w:pPr>
        <w:keepLines/>
        <w:spacing w:after="160" w:line="264" w:lineRule="auto"/>
      </w:pPr>
      <w:r>
        <w:t>(a) 222 (b) 216 (c) 210 (d) 228</w:t>
      </w:r>
    </w:p>
    <w:p w14:paraId="774DD856" w14:textId="77777777" w:rsidR="002F529A" w:rsidRDefault="007931A8">
      <w:pPr>
        <w:pStyle w:val="Heading1"/>
      </w:pPr>
      <w:r>
        <w:t>SECTION 6: English Grammar (5 Q, 10 min)</w:t>
      </w:r>
    </w:p>
    <w:p w14:paraId="00716557" w14:textId="77777777" w:rsidR="002F529A" w:rsidRDefault="007931A8">
      <w:pPr>
        <w:keepNext/>
        <w:keepLines/>
        <w:spacing w:after="40" w:line="264" w:lineRule="auto"/>
      </w:pPr>
      <w:r>
        <w:rPr>
          <w:b/>
          <w:bCs/>
        </w:rPr>
        <w:t>Q55.</w:t>
      </w:r>
      <w:r>
        <w:t xml:space="preserve"> The quality of the algorithms, along with the efficiency of the data structures, ______ determined the system's throughput.</w:t>
      </w:r>
    </w:p>
    <w:p w14:paraId="19496518" w14:textId="77777777" w:rsidR="002F529A" w:rsidRDefault="007931A8">
      <w:pPr>
        <w:keepLines/>
        <w:spacing w:after="160" w:line="264" w:lineRule="auto"/>
      </w:pPr>
      <w:r>
        <w:t>(a) have (b) has (c) were (d) are</w:t>
      </w:r>
    </w:p>
    <w:p w14:paraId="2FB7FCD3" w14:textId="77777777" w:rsidR="002F529A" w:rsidRDefault="007931A8">
      <w:pPr>
        <w:keepNext/>
        <w:keepLines/>
        <w:spacing w:after="40" w:line="264" w:lineRule="auto"/>
      </w:pPr>
      <w:r>
        <w:rPr>
          <w:b/>
          <w:bCs/>
        </w:rPr>
        <w:t>Q56.</w:t>
      </w:r>
      <w:r>
        <w:t xml:space="preserve"> No sooner ______ the alert been raised than the on-call engineer responded.</w:t>
      </w:r>
    </w:p>
    <w:p w14:paraId="406AE4FC" w14:textId="77777777" w:rsidR="002F529A" w:rsidRDefault="007931A8">
      <w:pPr>
        <w:keepLines/>
        <w:spacing w:after="160" w:line="264" w:lineRule="auto"/>
      </w:pPr>
      <w:r>
        <w:t xml:space="preserve">(a) had (b) has </w:t>
      </w:r>
      <w:r>
        <w:t>(c) did (d) was</w:t>
      </w:r>
    </w:p>
    <w:p w14:paraId="5FDF6DD3" w14:textId="77777777" w:rsidR="002F529A" w:rsidRDefault="007931A8">
      <w:pPr>
        <w:keepNext/>
        <w:keepLines/>
        <w:spacing w:after="40" w:line="264" w:lineRule="auto"/>
      </w:pPr>
      <w:r>
        <w:rPr>
          <w:b/>
          <w:bCs/>
        </w:rPr>
        <w:t>Q57.</w:t>
      </w:r>
      <w:r>
        <w:t xml:space="preserve"> He is oblivious ______ the risks, though he was warned ______ them repeatedly, and he insists ______ proceeding.</w:t>
      </w:r>
    </w:p>
    <w:p w14:paraId="19852ABF" w14:textId="77777777" w:rsidR="002F529A" w:rsidRDefault="007931A8">
      <w:pPr>
        <w:keepLines/>
        <w:spacing w:after="160" w:line="264" w:lineRule="auto"/>
      </w:pPr>
      <w:r>
        <w:t>(a) of, about, in (b) to, of, on (c) to, for, in (d) with, of, on</w:t>
      </w:r>
    </w:p>
    <w:p w14:paraId="24C594DD" w14:textId="77777777" w:rsidR="002F529A" w:rsidRDefault="007931A8">
      <w:pPr>
        <w:keepNext/>
        <w:keepLines/>
        <w:spacing w:after="40" w:line="264" w:lineRule="auto"/>
      </w:pPr>
      <w:r>
        <w:rPr>
          <w:b/>
          <w:bCs/>
        </w:rPr>
        <w:t>Q58.</w:t>
      </w:r>
      <w:r>
        <w:t xml:space="preserve"> </w:t>
      </w:r>
      <w:r>
        <w:rPr>
          <w:i/>
          <w:iCs/>
        </w:rPr>
        <w:t>Error spotting.</w:t>
      </w:r>
      <w:r>
        <w:t xml:space="preserve"> "Despite of the repeated warnings (</w:t>
      </w:r>
      <w:r>
        <w:t>A) / the team continued to deploy (B) / changes directly to production, (C) / which was clearly risky. (D)"</w:t>
      </w:r>
    </w:p>
    <w:p w14:paraId="4AECB3F5" w14:textId="77777777" w:rsidR="002F529A" w:rsidRDefault="007931A8">
      <w:pPr>
        <w:keepLines/>
        <w:spacing w:after="160" w:line="264" w:lineRule="auto"/>
      </w:pPr>
      <w:r>
        <w:t>(a) A (b) B (c) C (d) D</w:t>
      </w:r>
    </w:p>
    <w:p w14:paraId="75C09764" w14:textId="77777777" w:rsidR="002F529A" w:rsidRDefault="007931A8">
      <w:pPr>
        <w:keepNext/>
        <w:keepLines/>
        <w:spacing w:after="40" w:line="264" w:lineRule="auto"/>
      </w:pPr>
      <w:r>
        <w:rPr>
          <w:b/>
          <w:bCs/>
        </w:rPr>
        <w:t>Q59.</w:t>
      </w:r>
      <w:r>
        <w:t xml:space="preserve"> ______ European Union has adopted ______ unique approach to regulating ______ artificial intelligence, and ______ hones</w:t>
      </w:r>
      <w:r>
        <w:t>t debate about its merits continues.</w:t>
      </w:r>
    </w:p>
    <w:p w14:paraId="787CCBEA" w14:textId="77777777" w:rsidR="002F529A" w:rsidRDefault="007931A8">
      <w:pPr>
        <w:keepLines/>
        <w:spacing w:after="160" w:line="264" w:lineRule="auto"/>
      </w:pPr>
      <w:r>
        <w:t>(a) The, a, -, an (b) A, a, the, an (c) The, an, -, a (d) The, a, the, a</w:t>
      </w:r>
    </w:p>
    <w:p w14:paraId="66A7C21F" w14:textId="77777777" w:rsidR="002F529A" w:rsidRDefault="007931A8">
      <w:pPr>
        <w:pStyle w:val="Heading1"/>
      </w:pPr>
      <w:r>
        <w:lastRenderedPageBreak/>
        <w:t>SECTION 7: English Writing (1 Q, 10 min)</w:t>
      </w:r>
    </w:p>
    <w:p w14:paraId="4CCF11AD" w14:textId="77777777" w:rsidR="002F529A" w:rsidRDefault="007931A8">
      <w:pPr>
        <w:keepNext/>
        <w:keepLines/>
        <w:spacing w:after="40" w:line="264" w:lineRule="auto"/>
      </w:pPr>
      <w:r>
        <w:rPr>
          <w:b/>
          <w:bCs/>
        </w:rPr>
        <w:t>Q60.</w:t>
      </w:r>
      <w:r>
        <w:t xml:space="preserve"> </w:t>
      </w:r>
      <w:r>
        <w:rPr>
          <w:i/>
          <w:iCs/>
        </w:rPr>
        <w:t>Write an email of 150–180 words.</w:t>
      </w:r>
    </w:p>
    <w:p w14:paraId="3EE601B3" w14:textId="77777777" w:rsidR="002F529A" w:rsidRDefault="007931A8">
      <w:pPr>
        <w:keepLines/>
        <w:spacing w:after="160" w:line="264" w:lineRule="auto"/>
      </w:pPr>
      <w:r>
        <w:t>While reviewing a client's production application, you discover a s</w:t>
      </w:r>
      <w:r>
        <w:t>ecurity vulnerability that could expose customer data if exploited. Write an email to the client's CTO that (</w:t>
      </w:r>
      <w:proofErr w:type="spellStart"/>
      <w:r>
        <w:t>i</w:t>
      </w:r>
      <w:proofErr w:type="spellEnd"/>
      <w:r>
        <w:t>) informs them of the issue clearly but without causing panic or assigning blame, (ii) states the immediate mitigation you have already applied, (</w:t>
      </w:r>
      <w:r>
        <w:t>iii) outlines the permanent fix you propose, and (iv) requests an urgent meeting.</w:t>
      </w:r>
    </w:p>
    <w:p w14:paraId="18DC006E" w14:textId="77777777" w:rsidR="002F529A" w:rsidRDefault="007931A8">
      <w:pPr>
        <w:keepLines/>
        <w:spacing w:after="160" w:line="264" w:lineRule="auto"/>
      </w:pPr>
      <w:r>
        <w:rPr>
          <w:b/>
          <w:bCs/>
        </w:rPr>
        <w:t>Evaluation rubric (10 marks):</w:t>
      </w:r>
      <w:r>
        <w:t xml:space="preserve"> Subject line, format and tone (2) | Clear, calm explanation of the issue and risk (2) | Mitigation and permanent fix described (3) | Clear call </w:t>
      </w:r>
      <w:r>
        <w:t>to action (1) | Grammar, vocabulary and word limit (2)</w:t>
      </w:r>
    </w:p>
    <w:p w14:paraId="4B092B9D" w14:textId="77777777" w:rsidR="002F529A" w:rsidRDefault="007931A8">
      <w:pPr>
        <w:pStyle w:val="Heading1"/>
        <w:pageBreakBefore/>
      </w:pPr>
      <w:r>
        <w:lastRenderedPageBreak/>
        <w:t>ANSWER KEY WITH EXPLANATIONS</w:t>
      </w:r>
    </w:p>
    <w:p w14:paraId="39DB13F5" w14:textId="77777777" w:rsidR="002F529A" w:rsidRDefault="007931A8">
      <w:pPr>
        <w:pStyle w:val="Heading2"/>
      </w:pPr>
      <w:r>
        <w:t>Section 1: Reasoning</w:t>
      </w:r>
    </w:p>
    <w:p w14:paraId="24996364" w14:textId="77777777" w:rsidR="002F529A" w:rsidRDefault="007931A8">
      <w:pPr>
        <w:keepNext/>
        <w:keepLines/>
        <w:spacing w:after="40" w:line="264" w:lineRule="auto"/>
      </w:pPr>
      <w:r>
        <w:t xml:space="preserve">1. </w:t>
      </w:r>
      <w:r>
        <w:rPr>
          <w:b/>
          <w:bCs/>
        </w:rPr>
        <w:t>(c)</w:t>
      </w:r>
      <w:r>
        <w:t xml:space="preserve"> Some bugs are features, features are releases, and no release is stable — so those bugs are not stable (I). </w:t>
      </w:r>
      <w:proofErr w:type="spellStart"/>
      <w:r>
        <w:t>Patches⊆stable</w:t>
      </w:r>
      <w:proofErr w:type="spellEnd"/>
      <w:r>
        <w:t xml:space="preserve"> and </w:t>
      </w:r>
      <w:proofErr w:type="spellStart"/>
      <w:r>
        <w:t>features∩stable</w:t>
      </w:r>
      <w:proofErr w:type="spellEnd"/>
      <w:r>
        <w:t>=∅</w:t>
      </w:r>
      <w:r>
        <w:t xml:space="preserve"> (features are releases), so no patch is a feature (II). Some bugs are releases, which converts to "some releases are bugs" (III). IV does not follow: the only bugs we know are unstable; nothing says any bug is stable.</w:t>
      </w:r>
    </w:p>
    <w:p w14:paraId="2B86AE73" w14:textId="77777777" w:rsidR="002F529A" w:rsidRDefault="007931A8">
      <w:pPr>
        <w:keepNext/>
        <w:keepLines/>
        <w:spacing w:after="40" w:line="264" w:lineRule="auto"/>
      </w:pPr>
      <w:r>
        <w:t xml:space="preserve">2. </w:t>
      </w:r>
      <w:r>
        <w:rPr>
          <w:b/>
          <w:bCs/>
        </w:rPr>
        <w:t>(d)</w:t>
      </w:r>
      <w:r>
        <w:t xml:space="preserve"> a=3, b=1 satisfies both statem</w:t>
      </w:r>
      <w:r>
        <w:t>ents and gives a positive product; a=3, b=−1 also satisfies both (</w:t>
      </w:r>
      <w:proofErr w:type="spellStart"/>
      <w:r>
        <w:t>a+b</w:t>
      </w:r>
      <w:proofErr w:type="spellEnd"/>
      <w:r>
        <w:t>=2&gt;0, a−b=4&gt;0) but gives a negative product. Even together they are not sufficient.</w:t>
      </w:r>
    </w:p>
    <w:p w14:paraId="68DF3150" w14:textId="77777777" w:rsidR="002F529A" w:rsidRDefault="007931A8">
      <w:pPr>
        <w:keepNext/>
        <w:keepLines/>
        <w:spacing w:after="40" w:line="264" w:lineRule="auto"/>
      </w:pPr>
      <w:r>
        <w:t xml:space="preserve">3. </w:t>
      </w:r>
      <w:r>
        <w:rPr>
          <w:b/>
          <w:bCs/>
        </w:rPr>
        <w:t>(a)</w:t>
      </w:r>
      <w:r>
        <w:t xml:space="preserve"> I: a number with exactly 3 divisors must be the square of a prime (p² has divisors 1, p, p²), so</w:t>
      </w:r>
      <w:r>
        <w:t xml:space="preserve"> n is a perfect square — sufficient. II: n=18 is divisible by 9 but is not a perfect square, while n=9 is — insufficient.</w:t>
      </w:r>
    </w:p>
    <w:p w14:paraId="5573CB76" w14:textId="77777777" w:rsidR="002F529A" w:rsidRDefault="007931A8">
      <w:pPr>
        <w:keepNext/>
        <w:keepLines/>
        <w:spacing w:after="40" w:line="264" w:lineRule="auto"/>
      </w:pPr>
      <w:r>
        <w:t xml:space="preserve">4. </w:t>
      </w:r>
      <w:r>
        <w:rPr>
          <w:b/>
          <w:bCs/>
        </w:rPr>
        <w:t>(a)</w:t>
      </w:r>
      <w:r>
        <w:t xml:space="preserve"> L+1=M, O+2=Q, G+3=J, I+4=M, C+5=H, giving </w:t>
      </w:r>
      <w:r>
        <w:rPr>
          <w:b/>
          <w:bCs/>
        </w:rPr>
        <w:t>MQJMH</w:t>
      </w:r>
      <w:r>
        <w:t xml:space="preserve"> (verified: the same rule turns CODE into DQGI).</w:t>
      </w:r>
    </w:p>
    <w:p w14:paraId="5651624E" w14:textId="77777777" w:rsidR="002F529A" w:rsidRDefault="007931A8">
      <w:pPr>
        <w:keepNext/>
        <w:keepLines/>
        <w:spacing w:after="40" w:line="264" w:lineRule="auto"/>
      </w:pPr>
      <w:r>
        <w:t xml:space="preserve">5. </w:t>
      </w:r>
      <w:r>
        <w:rPr>
          <w:b/>
          <w:bCs/>
        </w:rPr>
        <w:t>(a)</w:t>
      </w:r>
      <w:r>
        <w:t xml:space="preserve"> DIGIT: positions 4+9+7+9</w:t>
      </w:r>
      <w:r>
        <w:t xml:space="preserve">+20 = 49; 49×5 = 245; vowels (I, I) = 2; 245−2 = </w:t>
      </w:r>
      <w:r>
        <w:rPr>
          <w:b/>
          <w:bCs/>
        </w:rPr>
        <w:t>243</w:t>
      </w:r>
      <w:r>
        <w:t xml:space="preserve"> (check: CAB = 6×3−1 = 17 ✓).</w:t>
      </w:r>
    </w:p>
    <w:p w14:paraId="0B352E85" w14:textId="77777777" w:rsidR="002F529A" w:rsidRDefault="007931A8">
      <w:pPr>
        <w:keepNext/>
        <w:keepLines/>
        <w:spacing w:after="40" w:line="264" w:lineRule="auto"/>
      </w:pPr>
      <w:r>
        <w:t xml:space="preserve">6. </w:t>
      </w:r>
      <w:r>
        <w:rPr>
          <w:b/>
          <w:bCs/>
        </w:rPr>
        <w:t>(a)</w:t>
      </w:r>
      <w:r>
        <w:t xml:space="preserve"> 0 painted faces (interior) = 5³ = 125; exactly 1 painted face = 6×5² = 150; total = </w:t>
      </w:r>
      <w:r>
        <w:rPr>
          <w:b/>
          <w:bCs/>
        </w:rPr>
        <w:t>275</w:t>
      </w:r>
      <w:r>
        <w:t>.</w:t>
      </w:r>
    </w:p>
    <w:p w14:paraId="1246522D" w14:textId="77777777" w:rsidR="002F529A" w:rsidRDefault="007931A8">
      <w:pPr>
        <w:keepNext/>
        <w:keepLines/>
        <w:spacing w:after="40" w:line="264" w:lineRule="auto"/>
      </w:pPr>
      <w:r>
        <w:t xml:space="preserve">7. </w:t>
      </w:r>
      <w:r>
        <w:rPr>
          <w:b/>
          <w:bCs/>
        </w:rPr>
        <w:t>(a)</w:t>
      </w:r>
      <w:r>
        <w:t xml:space="preserve"> Total rectangles = C(5,2)×C(6,2) = 10×15 = 150. Squares = 20+12+6+2 = 40. Non-square rectangles = 150−40 = </w:t>
      </w:r>
      <w:r>
        <w:rPr>
          <w:b/>
          <w:bCs/>
        </w:rPr>
        <w:t>110</w:t>
      </w:r>
      <w:r>
        <w:t>.</w:t>
      </w:r>
    </w:p>
    <w:p w14:paraId="2ECB421E" w14:textId="77777777" w:rsidR="002F529A" w:rsidRDefault="007931A8">
      <w:pPr>
        <w:keepNext/>
        <w:keepLines/>
        <w:spacing w:after="40" w:line="264" w:lineRule="auto"/>
      </w:pPr>
      <w:r>
        <w:t xml:space="preserve">8. </w:t>
      </w:r>
      <w:r>
        <w:rPr>
          <w:b/>
          <w:bCs/>
        </w:rPr>
        <w:t>(a)</w:t>
      </w:r>
      <w:r>
        <w:t xml:space="preserve"> A is the brother of B, and B is the mother of C, so A is C's maternal uncle. C is the wife of D, so A is D's wife's maternal uncle — an </w:t>
      </w:r>
      <w:r>
        <w:rPr>
          <w:b/>
          <w:bCs/>
        </w:rPr>
        <w:t>uncle-in-law</w:t>
      </w:r>
      <w:r>
        <w:t>.</w:t>
      </w:r>
    </w:p>
    <w:p w14:paraId="46B45476" w14:textId="77777777" w:rsidR="002F529A" w:rsidRDefault="007931A8">
      <w:pPr>
        <w:keepNext/>
        <w:keepLines/>
        <w:spacing w:after="40" w:line="264" w:lineRule="auto"/>
      </w:pPr>
      <w:r>
        <w:t xml:space="preserve">9. </w:t>
      </w:r>
      <w:r>
        <w:rPr>
          <w:b/>
          <w:bCs/>
        </w:rPr>
        <w:t>(a)</w:t>
      </w:r>
      <w:r>
        <w:t xml:space="preserve"> Taking East and North as axes, A is at (0,20), B at (0,0), </w:t>
      </w:r>
      <w:proofErr w:type="spellStart"/>
      <w:r>
        <w:t>C at</w:t>
      </w:r>
      <w:proofErr w:type="spellEnd"/>
      <w:r>
        <w:t xml:space="preserve"> (15,0). The vector from C to A is (−15, 20): 36.87° west of north, giving a bearing of 360°−36.87° ≈ </w:t>
      </w:r>
      <w:r>
        <w:rPr>
          <w:b/>
          <w:bCs/>
        </w:rPr>
        <w:t>323°</w:t>
      </w:r>
      <w:r>
        <w:t>.</w:t>
      </w:r>
    </w:p>
    <w:p w14:paraId="0F190B5C" w14:textId="77777777" w:rsidR="002F529A" w:rsidRDefault="007931A8">
      <w:pPr>
        <w:keepNext/>
        <w:keepLines/>
        <w:spacing w:after="40" w:line="264" w:lineRule="auto"/>
      </w:pPr>
      <w:r>
        <w:t xml:space="preserve">10. </w:t>
      </w:r>
      <w:r>
        <w:rPr>
          <w:b/>
          <w:bCs/>
        </w:rPr>
        <w:t>(a)</w:t>
      </w:r>
      <w:r>
        <w:t xml:space="preserve"> E is ahead of C, C ahead of A, A ahead of B, and D immediately behind B: E, </w:t>
      </w:r>
      <w:r>
        <w:t xml:space="preserve">C, A, B, D. Third from the front is </w:t>
      </w:r>
      <w:r>
        <w:rPr>
          <w:b/>
          <w:bCs/>
        </w:rPr>
        <w:t>A</w:t>
      </w:r>
      <w:r>
        <w:t>.</w:t>
      </w:r>
    </w:p>
    <w:p w14:paraId="4ED58FC1" w14:textId="77777777" w:rsidR="002F529A" w:rsidRDefault="007931A8">
      <w:pPr>
        <w:keepNext/>
        <w:keepLines/>
        <w:spacing w:after="40" w:line="264" w:lineRule="auto"/>
      </w:pPr>
      <w:r>
        <w:t xml:space="preserve">11. </w:t>
      </w:r>
      <w:r>
        <w:rPr>
          <w:b/>
          <w:bCs/>
        </w:rPr>
        <w:t>(a)</w:t>
      </w:r>
      <w:r>
        <w:t xml:space="preserve"> Differences are 2, 6, 18, 54 (each ×3); the next difference is 162. 83+162 = </w:t>
      </w:r>
      <w:r>
        <w:rPr>
          <w:b/>
          <w:bCs/>
        </w:rPr>
        <w:t>245</w:t>
      </w:r>
      <w:r>
        <w:t>.</w:t>
      </w:r>
    </w:p>
    <w:p w14:paraId="71F8B5F4" w14:textId="77777777" w:rsidR="002F529A" w:rsidRDefault="007931A8">
      <w:pPr>
        <w:keepNext/>
        <w:keepLines/>
        <w:spacing w:after="40" w:line="264" w:lineRule="auto"/>
      </w:pPr>
      <w:r>
        <w:t xml:space="preserve">12. </w:t>
      </w:r>
      <w:r>
        <w:rPr>
          <w:b/>
          <w:bCs/>
        </w:rPr>
        <w:t>(a)</w:t>
      </w:r>
      <w:r>
        <w:t xml:space="preserve"> Odd positions are cubes (1³, 3³, 5³) and even positions are squares (2², 4², 6²). The 7th term is 7³ = </w:t>
      </w:r>
      <w:r>
        <w:rPr>
          <w:b/>
          <w:bCs/>
        </w:rPr>
        <w:t>343</w:t>
      </w:r>
      <w:r>
        <w:t>.</w:t>
      </w:r>
    </w:p>
    <w:p w14:paraId="6D693F7C" w14:textId="77777777" w:rsidR="002F529A" w:rsidRDefault="007931A8">
      <w:pPr>
        <w:keepNext/>
        <w:keepLines/>
        <w:spacing w:after="40" w:line="264" w:lineRule="auto"/>
      </w:pPr>
      <w:r>
        <w:t xml:space="preserve">13. </w:t>
      </w:r>
      <w:r>
        <w:rPr>
          <w:b/>
          <w:bCs/>
        </w:rPr>
        <w:t>(a)</w:t>
      </w:r>
      <w:r>
        <w:t xml:space="preserve"> Eac</w:t>
      </w:r>
      <w:r>
        <w:t xml:space="preserve">h group has three letters with gaps +2, +3 (A→C→F, G→I→L, M→O→R), and each group starts 6 letters after the previous one. The next group is S, U, X = </w:t>
      </w:r>
      <w:r>
        <w:rPr>
          <w:b/>
          <w:bCs/>
        </w:rPr>
        <w:t>SUX</w:t>
      </w:r>
      <w:r>
        <w:t>.</w:t>
      </w:r>
    </w:p>
    <w:p w14:paraId="79B55CF9" w14:textId="77777777" w:rsidR="002F529A" w:rsidRDefault="007931A8">
      <w:pPr>
        <w:keepNext/>
        <w:keepLines/>
        <w:spacing w:after="40" w:line="264" w:lineRule="auto"/>
      </w:pPr>
      <w:r>
        <w:t xml:space="preserve">14. </w:t>
      </w:r>
      <w:r>
        <w:rPr>
          <w:b/>
          <w:bCs/>
        </w:rPr>
        <w:t>(a)</w:t>
      </w:r>
      <w:r>
        <w:t xml:space="preserve"> Each fold doubles the layers: 2³ = 8 layers, so one punch makes </w:t>
      </w:r>
      <w:r>
        <w:rPr>
          <w:b/>
          <w:bCs/>
        </w:rPr>
        <w:t>8</w:t>
      </w:r>
      <w:r>
        <w:t xml:space="preserve"> holes.</w:t>
      </w:r>
    </w:p>
    <w:p w14:paraId="3DBCB012" w14:textId="77777777" w:rsidR="002F529A" w:rsidRDefault="007931A8">
      <w:pPr>
        <w:keepLines/>
        <w:spacing w:after="160" w:line="264" w:lineRule="auto"/>
      </w:pPr>
      <w:r>
        <w:t xml:space="preserve">15. </w:t>
      </w:r>
      <w:r>
        <w:rPr>
          <w:b/>
          <w:bCs/>
        </w:rPr>
        <w:t>(c)</w:t>
      </w:r>
      <w:r>
        <w:t xml:space="preserve"> I alone give</w:t>
      </w:r>
      <w:r>
        <w:t xml:space="preserve">s only P's parent; II alone links R and Q's father without involving P. Together: P is the daughter of R, and R is the sibling of Q's father, so P and Q are </w:t>
      </w:r>
      <w:r>
        <w:rPr>
          <w:b/>
          <w:bCs/>
        </w:rPr>
        <w:t>cousins</w:t>
      </w:r>
      <w:r>
        <w:t>.</w:t>
      </w:r>
    </w:p>
    <w:p w14:paraId="0ABB86DF" w14:textId="77777777" w:rsidR="002F529A" w:rsidRDefault="007931A8">
      <w:pPr>
        <w:pStyle w:val="Heading2"/>
      </w:pPr>
      <w:r>
        <w:lastRenderedPageBreak/>
        <w:t>Section 2: Quant</w:t>
      </w:r>
    </w:p>
    <w:p w14:paraId="5731D4CE" w14:textId="77777777" w:rsidR="002F529A" w:rsidRDefault="007931A8">
      <w:pPr>
        <w:keepNext/>
        <w:keepLines/>
        <w:spacing w:after="40" w:line="264" w:lineRule="auto"/>
      </w:pPr>
      <w:r>
        <w:t xml:space="preserve">16. </w:t>
      </w:r>
      <w:r>
        <w:rPr>
          <w:b/>
          <w:bCs/>
        </w:rPr>
        <w:t>(a)</w:t>
      </w:r>
      <w:r>
        <w:t xml:space="preserve"> Total circular arrangements = 7! = 5040. Arrangements with the tw</w:t>
      </w:r>
      <w:r>
        <w:t xml:space="preserve">o people adjacent = 2×6! = 1440. Not adjacent = 5040−1440 = </w:t>
      </w:r>
      <w:r>
        <w:rPr>
          <w:b/>
          <w:bCs/>
        </w:rPr>
        <w:t>3600</w:t>
      </w:r>
      <w:r>
        <w:t>.</w:t>
      </w:r>
    </w:p>
    <w:p w14:paraId="2DBDBABA" w14:textId="77777777" w:rsidR="002F529A" w:rsidRDefault="007931A8">
      <w:pPr>
        <w:keepNext/>
        <w:keepLines/>
        <w:spacing w:after="40" w:line="264" w:lineRule="auto"/>
      </w:pPr>
      <w:r>
        <w:t xml:space="preserve">17. </w:t>
      </w:r>
      <w:r>
        <w:rPr>
          <w:b/>
          <w:bCs/>
        </w:rPr>
        <w:t>(a)</w:t>
      </w:r>
      <w:r>
        <w:t xml:space="preserve"> Last digit 0: 9×8×7 = 504. Last digit 5: the first digit has 8 choices (not 0 or 5), then 8 and 7 for the middle: 8×8×7 = 448. Total = 504+448 = </w:t>
      </w:r>
      <w:r>
        <w:rPr>
          <w:b/>
          <w:bCs/>
        </w:rPr>
        <w:t>952</w:t>
      </w:r>
      <w:r>
        <w:t>.</w:t>
      </w:r>
    </w:p>
    <w:p w14:paraId="62B14DE1" w14:textId="77777777" w:rsidR="002F529A" w:rsidRDefault="007931A8">
      <w:pPr>
        <w:keepNext/>
        <w:keepLines/>
        <w:spacing w:after="40" w:line="264" w:lineRule="auto"/>
      </w:pPr>
      <w:r>
        <w:t xml:space="preserve">18. </w:t>
      </w:r>
      <w:r>
        <w:rPr>
          <w:b/>
          <w:bCs/>
        </w:rPr>
        <w:t>(a)</w:t>
      </w:r>
      <w:r>
        <w:t xml:space="preserve"> Outcomes with at least o</w:t>
      </w:r>
      <w:r>
        <w:t xml:space="preserve">ne 6: 6³−5³ = 91. Of these, the sum is 12 in 15 outcomes (permutations of {6,5,1}: 6; {6,4,2}: 6; {6,3,3}: 3). Probability = </w:t>
      </w:r>
      <w:r>
        <w:rPr>
          <w:b/>
          <w:bCs/>
        </w:rPr>
        <w:t>15/91</w:t>
      </w:r>
      <w:r>
        <w:t>.</w:t>
      </w:r>
    </w:p>
    <w:p w14:paraId="4705A88C" w14:textId="77777777" w:rsidR="002F529A" w:rsidRDefault="007931A8">
      <w:pPr>
        <w:keepNext/>
        <w:keepLines/>
        <w:spacing w:after="40" w:line="264" w:lineRule="auto"/>
      </w:pPr>
      <w:r>
        <w:t xml:space="preserve">19. </w:t>
      </w:r>
      <w:r>
        <w:rPr>
          <w:b/>
          <w:bCs/>
        </w:rPr>
        <w:t>(a)</w:t>
      </w:r>
      <w:r>
        <w:t xml:space="preserve"> P(disease and positive) = 0.01×0.95 = 0.0095; P(no disease and positive) = 0.99×0.10 = 0.099. P(disease | positive) </w:t>
      </w:r>
      <w:r>
        <w:t xml:space="preserve">= 0.0095/0.1085 = </w:t>
      </w:r>
      <w:r>
        <w:rPr>
          <w:b/>
          <w:bCs/>
        </w:rPr>
        <w:t>19/217</w:t>
      </w:r>
      <w:r>
        <w:t xml:space="preserve"> (≈ 8.8%).</w:t>
      </w:r>
    </w:p>
    <w:p w14:paraId="3F1FEDB5" w14:textId="77777777" w:rsidR="002F529A" w:rsidRDefault="007931A8">
      <w:pPr>
        <w:keepNext/>
        <w:keepLines/>
        <w:spacing w:after="40" w:line="264" w:lineRule="auto"/>
      </w:pPr>
      <w:r>
        <w:t xml:space="preserve">20. </w:t>
      </w:r>
      <w:r>
        <w:rPr>
          <w:b/>
          <w:bCs/>
        </w:rPr>
        <w:t>(a)</w:t>
      </w:r>
      <w:r>
        <w:t xml:space="preserve"> CP₁ = 1200/1.25 = 960; CP₂ = 1200/0.80 = 1500. Total CP = 2460, total SP = 2400, loss = 60. Loss % = 60/2460 ≈ </w:t>
      </w:r>
      <w:r>
        <w:rPr>
          <w:b/>
          <w:bCs/>
        </w:rPr>
        <w:t>2.4% loss</w:t>
      </w:r>
      <w:r>
        <w:t>.</w:t>
      </w:r>
    </w:p>
    <w:p w14:paraId="46EF1358" w14:textId="77777777" w:rsidR="002F529A" w:rsidRDefault="007931A8">
      <w:pPr>
        <w:keepNext/>
        <w:keepLines/>
        <w:spacing w:after="40" w:line="264" w:lineRule="auto"/>
      </w:pPr>
      <w:r>
        <w:t xml:space="preserve">21. </w:t>
      </w:r>
      <w:r>
        <w:rPr>
          <w:b/>
          <w:bCs/>
        </w:rPr>
        <w:t>(a)</w:t>
      </w:r>
      <w:r>
        <w:t xml:space="preserve"> Let C = 1 unit/day, B = 3, A = 6, so together 10 units/day. In 9 days the work is 9</w:t>
      </w:r>
      <w:r>
        <w:t xml:space="preserve">0 units, so C alone needs 90/1 = </w:t>
      </w:r>
      <w:r>
        <w:rPr>
          <w:b/>
          <w:bCs/>
        </w:rPr>
        <w:t>90 days</w:t>
      </w:r>
      <w:r>
        <w:t>.</w:t>
      </w:r>
    </w:p>
    <w:p w14:paraId="5CC5E199" w14:textId="77777777" w:rsidR="002F529A" w:rsidRDefault="007931A8">
      <w:pPr>
        <w:keepNext/>
        <w:keepLines/>
        <w:spacing w:after="40" w:line="264" w:lineRule="auto"/>
      </w:pPr>
      <w:r>
        <w:t xml:space="preserve">22. </w:t>
      </w:r>
      <w:r>
        <w:rPr>
          <w:b/>
          <w:bCs/>
        </w:rPr>
        <w:t>(a)</w:t>
      </w:r>
      <w:r>
        <w:t xml:space="preserve"> Relative speed = 180/12 = 15 m/s = 54 km/h; the train's speed = 54+6 = 60 km/h = 50/3 m/s. Time to cross the platform = (180+420)/(50/3) = </w:t>
      </w:r>
      <w:r>
        <w:rPr>
          <w:b/>
          <w:bCs/>
        </w:rPr>
        <w:t>36 s</w:t>
      </w:r>
      <w:r>
        <w:t>.</w:t>
      </w:r>
    </w:p>
    <w:p w14:paraId="2E6C8120" w14:textId="77777777" w:rsidR="002F529A" w:rsidRDefault="007931A8">
      <w:pPr>
        <w:keepNext/>
        <w:keepLines/>
        <w:spacing w:after="40" w:line="264" w:lineRule="auto"/>
      </w:pPr>
      <w:r>
        <w:t xml:space="preserve">23. </w:t>
      </w:r>
      <w:r>
        <w:rPr>
          <w:b/>
          <w:bCs/>
        </w:rPr>
        <w:t>(a)</w:t>
      </w:r>
      <w:r>
        <w:t xml:space="preserve"> After food: 60%. After rent (25% of 60% = 15%): 45%. After travel (20% of 45% = 9%): 36%. 36% of salary = 3600, so the salary = </w:t>
      </w:r>
      <w:r>
        <w:rPr>
          <w:b/>
          <w:bCs/>
        </w:rPr>
        <w:t>₹</w:t>
      </w:r>
      <w:r>
        <w:rPr>
          <w:b/>
          <w:bCs/>
        </w:rPr>
        <w:t>10,000</w:t>
      </w:r>
      <w:r>
        <w:t>.</w:t>
      </w:r>
    </w:p>
    <w:p w14:paraId="13A27A99" w14:textId="77777777" w:rsidR="002F529A" w:rsidRDefault="007931A8">
      <w:pPr>
        <w:keepNext/>
        <w:keepLines/>
        <w:spacing w:after="40" w:line="264" w:lineRule="auto"/>
      </w:pPr>
      <w:r>
        <w:t xml:space="preserve">24. </w:t>
      </w:r>
      <w:r>
        <w:rPr>
          <w:b/>
          <w:bCs/>
        </w:rPr>
        <w:t>(a)</w:t>
      </w:r>
      <w:r>
        <w:t xml:space="preserve"> Loan = 2420/1.1 + 2420/1.1² = 2200 + 2000 = </w:t>
      </w:r>
      <w:r>
        <w:rPr>
          <w:b/>
          <w:bCs/>
        </w:rPr>
        <w:t>₹</w:t>
      </w:r>
      <w:r>
        <w:rPr>
          <w:b/>
          <w:bCs/>
        </w:rPr>
        <w:t>4,200</w:t>
      </w:r>
      <w:r>
        <w:t>.</w:t>
      </w:r>
    </w:p>
    <w:p w14:paraId="5B460E7B" w14:textId="77777777" w:rsidR="002F529A" w:rsidRDefault="007931A8">
      <w:pPr>
        <w:keepLines/>
        <w:spacing w:after="160" w:line="264" w:lineRule="auto"/>
      </w:pPr>
      <w:r>
        <w:t xml:space="preserve">25. </w:t>
      </w:r>
      <w:r>
        <w:rPr>
          <w:b/>
          <w:bCs/>
        </w:rPr>
        <w:t>(a)</w:t>
      </w:r>
      <w:r>
        <w:t xml:space="preserve"> Milk fractions: 3/5, 5/6, target 2/3. By </w:t>
      </w:r>
      <w:proofErr w:type="spellStart"/>
      <w:r>
        <w:t>alligatio</w:t>
      </w:r>
      <w:r>
        <w:t>n</w:t>
      </w:r>
      <w:proofErr w:type="spellEnd"/>
      <w:r>
        <w:t xml:space="preserve">, the amounts are in the ratio (5/6−2/3) : (2/3−3/5) = 1/6 : 1/15 = </w:t>
      </w:r>
      <w:r>
        <w:rPr>
          <w:b/>
          <w:bCs/>
        </w:rPr>
        <w:t>5:2</w:t>
      </w:r>
      <w:r>
        <w:t>.</w:t>
      </w:r>
    </w:p>
    <w:p w14:paraId="29A668CA" w14:textId="77777777" w:rsidR="002F529A" w:rsidRDefault="007931A8">
      <w:pPr>
        <w:pStyle w:val="Heading2"/>
      </w:pPr>
      <w:r>
        <w:t>Section 3: Verbal</w:t>
      </w:r>
    </w:p>
    <w:p w14:paraId="700EDAA2" w14:textId="77777777" w:rsidR="002F529A" w:rsidRDefault="007931A8">
      <w:pPr>
        <w:keepNext/>
        <w:keepLines/>
        <w:spacing w:after="40" w:line="264" w:lineRule="auto"/>
      </w:pPr>
      <w:r>
        <w:t xml:space="preserve">26. </w:t>
      </w:r>
      <w:r>
        <w:rPr>
          <w:b/>
          <w:bCs/>
        </w:rPr>
        <w:t>(b)</w:t>
      </w:r>
      <w:r>
        <w:t xml:space="preserve"> 27. </w:t>
      </w:r>
      <w:r>
        <w:rPr>
          <w:b/>
          <w:bCs/>
        </w:rPr>
        <w:t>(b)</w:t>
      </w:r>
      <w:r>
        <w:t xml:space="preserve"> 28. </w:t>
      </w:r>
      <w:r>
        <w:rPr>
          <w:b/>
          <w:bCs/>
        </w:rPr>
        <w:t>(b)</w:t>
      </w:r>
      <w:r>
        <w:t xml:space="preserve"> 29. </w:t>
      </w:r>
      <w:r>
        <w:rPr>
          <w:b/>
          <w:bCs/>
        </w:rPr>
        <w:t>(c)</w:t>
      </w:r>
      <w:r>
        <w:t xml:space="preserve"> 30. </w:t>
      </w:r>
      <w:r>
        <w:rPr>
          <w:b/>
          <w:bCs/>
        </w:rPr>
        <w:t>(a)</w:t>
      </w:r>
    </w:p>
    <w:p w14:paraId="04E65D1C" w14:textId="77777777" w:rsidR="002F529A" w:rsidRDefault="007931A8">
      <w:pPr>
        <w:keepNext/>
        <w:keepLines/>
        <w:spacing w:after="40" w:line="264" w:lineRule="auto"/>
      </w:pPr>
      <w:r>
        <w:t xml:space="preserve">31. </w:t>
      </w:r>
      <w:r>
        <w:rPr>
          <w:b/>
          <w:bCs/>
        </w:rPr>
        <w:t>(b)</w:t>
      </w:r>
      <w:r>
        <w:t xml:space="preserve"> With "neither…nor", the verb agrees with the nearer subject (developers → were).</w:t>
      </w:r>
    </w:p>
    <w:p w14:paraId="148EB026" w14:textId="77777777" w:rsidR="002F529A" w:rsidRDefault="007931A8">
      <w:pPr>
        <w:keepNext/>
        <w:keepLines/>
        <w:spacing w:after="40" w:line="264" w:lineRule="auto"/>
      </w:pPr>
      <w:r>
        <w:t xml:space="preserve">32. </w:t>
      </w:r>
      <w:r>
        <w:rPr>
          <w:b/>
          <w:bCs/>
        </w:rPr>
        <w:t>(b)</w:t>
      </w:r>
      <w:r>
        <w:t xml:space="preserve"> The opening participle must</w:t>
      </w:r>
      <w:r>
        <w:t xml:space="preserve"> modify a person; "the technician found the temperature…" fixes the dangling modifier.</w:t>
      </w:r>
    </w:p>
    <w:p w14:paraId="41086564" w14:textId="77777777" w:rsidR="002F529A" w:rsidRDefault="007931A8">
      <w:pPr>
        <w:keepNext/>
        <w:keepLines/>
        <w:spacing w:after="40" w:line="264" w:lineRule="auto"/>
      </w:pPr>
      <w:r>
        <w:t xml:space="preserve">33. </w:t>
      </w:r>
      <w:r>
        <w:rPr>
          <w:b/>
          <w:bCs/>
        </w:rPr>
        <w:t>(b)</w:t>
      </w:r>
      <w:r>
        <w:t xml:space="preserve"> The adjectives must stay parallel: faster, more secure, and easier to maintain.</w:t>
      </w:r>
    </w:p>
    <w:p w14:paraId="7A268105" w14:textId="77777777" w:rsidR="002F529A" w:rsidRDefault="007931A8">
      <w:pPr>
        <w:keepNext/>
        <w:keepLines/>
        <w:spacing w:after="40" w:line="264" w:lineRule="auto"/>
      </w:pPr>
      <w:r>
        <w:t xml:space="preserve">34. </w:t>
      </w:r>
      <w:r>
        <w:rPr>
          <w:b/>
          <w:bCs/>
        </w:rPr>
        <w:t>(b)</w:t>
      </w:r>
      <w:r>
        <w:t xml:space="preserve"> An action completed before another past action needs the past perfect: "h</w:t>
      </w:r>
      <w:r>
        <w:t>ad already exploited".</w:t>
      </w:r>
    </w:p>
    <w:p w14:paraId="323098E6" w14:textId="77777777" w:rsidR="002F529A" w:rsidRDefault="007931A8">
      <w:pPr>
        <w:keepNext/>
        <w:keepLines/>
        <w:spacing w:after="40" w:line="264" w:lineRule="auto"/>
      </w:pPr>
      <w:r>
        <w:t xml:space="preserve">35. </w:t>
      </w:r>
      <w:r>
        <w:rPr>
          <w:b/>
          <w:bCs/>
        </w:rPr>
        <w:t>(c)</w:t>
      </w:r>
      <w:r>
        <w:t xml:space="preserve"> "The reason… is because" is redundant; "The build failed because a dependency was missing" is the clean form.</w:t>
      </w:r>
    </w:p>
    <w:p w14:paraId="0D66819B" w14:textId="77777777" w:rsidR="002F529A" w:rsidRDefault="007931A8">
      <w:pPr>
        <w:keepNext/>
        <w:keepLines/>
        <w:spacing w:after="40" w:line="264" w:lineRule="auto"/>
      </w:pPr>
      <w:r>
        <w:t xml:space="preserve">36. </w:t>
      </w:r>
      <w:r>
        <w:rPr>
          <w:b/>
          <w:bCs/>
        </w:rPr>
        <w:t>(a)</w:t>
      </w:r>
      <w:r>
        <w:t xml:space="preserve"> Q→R→S→P. 37. </w:t>
      </w:r>
      <w:r>
        <w:rPr>
          <w:b/>
          <w:bCs/>
        </w:rPr>
        <w:t>(a)</w:t>
      </w:r>
      <w:r>
        <w:t xml:space="preserve"> Q→P→R→S. 38. </w:t>
      </w:r>
      <w:r>
        <w:rPr>
          <w:b/>
          <w:bCs/>
        </w:rPr>
        <w:t>(b)</w:t>
      </w:r>
      <w:r>
        <w:t xml:space="preserve"> Q→P→S→R.</w:t>
      </w:r>
    </w:p>
    <w:p w14:paraId="3086C6D0" w14:textId="77777777" w:rsidR="002F529A" w:rsidRDefault="007931A8">
      <w:pPr>
        <w:keepLines/>
        <w:spacing w:after="160" w:line="264" w:lineRule="auto"/>
      </w:pPr>
      <w:r>
        <w:t xml:space="preserve">39. </w:t>
      </w:r>
      <w:r>
        <w:rPr>
          <w:b/>
          <w:bCs/>
        </w:rPr>
        <w:t>(b)</w:t>
      </w:r>
      <w:r>
        <w:t xml:space="preserve"> 40. </w:t>
      </w:r>
      <w:r>
        <w:rPr>
          <w:b/>
          <w:bCs/>
        </w:rPr>
        <w:t>(b)</w:t>
      </w:r>
      <w:r>
        <w:t xml:space="preserve"> 41. </w:t>
      </w:r>
      <w:r>
        <w:rPr>
          <w:b/>
          <w:bCs/>
        </w:rPr>
        <w:t>(a)</w:t>
      </w:r>
      <w:r>
        <w:t xml:space="preserve"> 42. </w:t>
      </w:r>
      <w:r>
        <w:rPr>
          <w:b/>
          <w:bCs/>
        </w:rPr>
        <w:t>(a)</w:t>
      </w:r>
      <w:r>
        <w:t xml:space="preserve"> 43. </w:t>
      </w:r>
      <w:r>
        <w:rPr>
          <w:b/>
          <w:bCs/>
        </w:rPr>
        <w:t>(b)</w:t>
      </w:r>
      <w:r>
        <w:t xml:space="preserve"> 44. </w:t>
      </w:r>
      <w:r>
        <w:rPr>
          <w:b/>
          <w:bCs/>
        </w:rPr>
        <w:t>(b)</w:t>
      </w:r>
      <w:r>
        <w:t xml:space="preserve"> 45. </w:t>
      </w:r>
      <w:r>
        <w:rPr>
          <w:b/>
          <w:bCs/>
        </w:rPr>
        <w:t>(c)</w:t>
      </w:r>
    </w:p>
    <w:p w14:paraId="3D85F98C" w14:textId="77777777" w:rsidR="002F529A" w:rsidRDefault="007931A8">
      <w:pPr>
        <w:pStyle w:val="Heading2"/>
      </w:pPr>
      <w:r>
        <w:t>Section 4: Pseudo Code</w:t>
      </w:r>
    </w:p>
    <w:p w14:paraId="57C33D7C" w14:textId="77777777" w:rsidR="002F529A" w:rsidRDefault="007931A8">
      <w:pPr>
        <w:keepNext/>
        <w:keepLines/>
        <w:spacing w:after="40" w:line="264" w:lineRule="auto"/>
      </w:pPr>
      <w:r>
        <w:t xml:space="preserve">46. </w:t>
      </w:r>
      <w:r>
        <w:rPr>
          <w:b/>
          <w:bCs/>
        </w:rPr>
        <w:t>(a) 5.</w:t>
      </w:r>
      <w:r>
        <w:t xml:space="preserve"> Building up: f(1)=1, f(2)=f(1)=1, f(4)=f(2)=1, f(3)=f(2)+f(4)=2, f(6)=f(3)=2, f(5)=f(4)+f(6)=3, f(10)=f(5)=3, f(12)=f(6)=2. So f(11)=f(10)+f(12)=3+2=</w:t>
      </w:r>
      <w:r>
        <w:rPr>
          <w:b/>
          <w:bCs/>
        </w:rPr>
        <w:t>5</w:t>
      </w:r>
      <w:r>
        <w:t xml:space="preserve"> (confirmed by code).</w:t>
      </w:r>
    </w:p>
    <w:p w14:paraId="781A9EC7" w14:textId="77777777" w:rsidR="002F529A" w:rsidRDefault="007931A8">
      <w:pPr>
        <w:keepNext/>
        <w:keepLines/>
        <w:spacing w:after="40" w:line="264" w:lineRule="auto"/>
      </w:pPr>
      <w:r>
        <w:t xml:space="preserve">47. </w:t>
      </w:r>
      <w:r>
        <w:rPr>
          <w:b/>
          <w:bCs/>
        </w:rPr>
        <w:t>(a) 12.</w:t>
      </w:r>
      <w:r>
        <w:t xml:space="preserve"> 13 = 1101₂; 13&gt;&gt;1 = 6 = 0110₂; g = 110</w:t>
      </w:r>
      <w:r>
        <w:t xml:space="preserve">1 ^ 0110 = 1011₂ = 11. g &amp; 5 = 1011 &amp; 0101 = 0001 = 1. g + 1 = </w:t>
      </w:r>
      <w:r>
        <w:rPr>
          <w:b/>
          <w:bCs/>
        </w:rPr>
        <w:t>12</w:t>
      </w:r>
      <w:r>
        <w:t>.</w:t>
      </w:r>
    </w:p>
    <w:p w14:paraId="304A253D" w14:textId="77777777" w:rsidR="002F529A" w:rsidRDefault="007931A8">
      <w:pPr>
        <w:keepNext/>
        <w:keepLines/>
        <w:spacing w:after="40" w:line="264" w:lineRule="auto"/>
      </w:pPr>
      <w:r>
        <w:t xml:space="preserve">48. </w:t>
      </w:r>
      <w:r>
        <w:rPr>
          <w:b/>
          <w:bCs/>
        </w:rPr>
        <w:t>(a) 142.</w:t>
      </w:r>
      <w:r>
        <w:t xml:space="preserve"> Tracing the loops with the </w:t>
      </w:r>
      <w:r>
        <w:rPr>
          <w:rFonts w:ascii="Courier New" w:eastAsia="Courier New" w:hAnsi="Courier New" w:cs="Courier New"/>
        </w:rPr>
        <w:t>continue</w:t>
      </w:r>
      <w:r>
        <w:t xml:space="preserve"> (when </w:t>
      </w:r>
      <w:proofErr w:type="spellStart"/>
      <w:r>
        <w:t>i+j</w:t>
      </w:r>
      <w:proofErr w:type="spellEnd"/>
      <w:r>
        <w:t xml:space="preserve"> is a multiple of 4) and </w:t>
      </w:r>
      <w:r>
        <w:rPr>
          <w:rFonts w:ascii="Courier New" w:eastAsia="Courier New" w:hAnsi="Courier New" w:cs="Courier New"/>
        </w:rPr>
        <w:t>break</w:t>
      </w:r>
      <w:r>
        <w:t xml:space="preserve"> (when j &gt; i+1) gives a total of </w:t>
      </w:r>
      <w:r>
        <w:rPr>
          <w:b/>
          <w:bCs/>
        </w:rPr>
        <w:t>142</w:t>
      </w:r>
      <w:r>
        <w:t xml:space="preserve"> (confirmed by code).</w:t>
      </w:r>
    </w:p>
    <w:p w14:paraId="27837332" w14:textId="77777777" w:rsidR="002F529A" w:rsidRDefault="007931A8">
      <w:pPr>
        <w:keepNext/>
        <w:keepLines/>
        <w:spacing w:after="40" w:line="264" w:lineRule="auto"/>
      </w:pPr>
      <w:r>
        <w:t xml:space="preserve">49. </w:t>
      </w:r>
      <w:r>
        <w:rPr>
          <w:b/>
          <w:bCs/>
        </w:rPr>
        <w:t>(a) 3.</w:t>
      </w:r>
      <w:r>
        <w:t xml:space="preserve"> Tracing: pop 2 → </w:t>
      </w:r>
      <w:proofErr w:type="spellStart"/>
      <w:r>
        <w:t>tmp</w:t>
      </w:r>
      <w:proofErr w:type="spellEnd"/>
      <w:r>
        <w:t xml:space="preserve"> [2]; pop 4 → </w:t>
      </w:r>
      <w:proofErr w:type="spellStart"/>
      <w:r>
        <w:t>tmp</w:t>
      </w:r>
      <w:proofErr w:type="spellEnd"/>
      <w:r>
        <w:t xml:space="preserve"> [2,4]; pop 1 → move 4 and 2 back (2 moves) → </w:t>
      </w:r>
      <w:proofErr w:type="spellStart"/>
      <w:r>
        <w:t>tmp</w:t>
      </w:r>
      <w:proofErr w:type="spellEnd"/>
      <w:r>
        <w:t xml:space="preserve"> [1]; pop 2 → </w:t>
      </w:r>
      <w:proofErr w:type="spellStart"/>
      <w:r>
        <w:t>tmp</w:t>
      </w:r>
      <w:proofErr w:type="spellEnd"/>
      <w:r>
        <w:t xml:space="preserve"> [1,2]; pop 4 → </w:t>
      </w:r>
      <w:proofErr w:type="spellStart"/>
      <w:r>
        <w:t>tmp</w:t>
      </w:r>
      <w:proofErr w:type="spellEnd"/>
      <w:r>
        <w:t xml:space="preserve"> [1,2,4]; pop 3 → move 4 back (1 move), </w:t>
      </w:r>
      <w:proofErr w:type="spellStart"/>
      <w:r>
        <w:t>tmp</w:t>
      </w:r>
      <w:proofErr w:type="spellEnd"/>
      <w:r>
        <w:t xml:space="preserve"> [1,2,3]; pop 4 → </w:t>
      </w:r>
      <w:proofErr w:type="spellStart"/>
      <w:r>
        <w:t>tmp</w:t>
      </w:r>
      <w:proofErr w:type="spellEnd"/>
      <w:r>
        <w:t xml:space="preserve"> [1,2,3,4]. Total moves = </w:t>
      </w:r>
      <w:r>
        <w:rPr>
          <w:b/>
          <w:bCs/>
        </w:rPr>
        <w:t>3</w:t>
      </w:r>
      <w:r>
        <w:t>.</w:t>
      </w:r>
    </w:p>
    <w:p w14:paraId="78E71D6D" w14:textId="77777777" w:rsidR="002F529A" w:rsidRDefault="007931A8">
      <w:pPr>
        <w:keepLines/>
        <w:spacing w:after="160" w:line="264" w:lineRule="auto"/>
      </w:pPr>
      <w:r>
        <w:t xml:space="preserve">50. </w:t>
      </w:r>
      <w:r>
        <w:rPr>
          <w:b/>
          <w:bCs/>
        </w:rPr>
        <w:t>(a) 2.</w:t>
      </w:r>
      <w:r>
        <w:t xml:space="preserve"> </w:t>
      </w:r>
      <w:proofErr w:type="spellStart"/>
      <w:r>
        <w:t>dp</w:t>
      </w:r>
      <w:proofErr w:type="spellEnd"/>
      <w:r>
        <w:t xml:space="preserve"> = [0, 1, 2, 1, 1, 2, 2], s</w:t>
      </w:r>
      <w:r>
        <w:t xml:space="preserve">o </w:t>
      </w:r>
      <w:proofErr w:type="spellStart"/>
      <w:r>
        <w:t>dp</w:t>
      </w:r>
      <w:proofErr w:type="spellEnd"/>
      <w:r>
        <w:t xml:space="preserve">[6] = </w:t>
      </w:r>
      <w:r>
        <w:rPr>
          <w:b/>
          <w:bCs/>
        </w:rPr>
        <w:t>2</w:t>
      </w:r>
      <w:r>
        <w:t xml:space="preserve"> (3+3). A greedy approach (4+1+1) would give 3, which is why the DP matters.</w:t>
      </w:r>
    </w:p>
    <w:p w14:paraId="5560DDC0" w14:textId="77777777" w:rsidR="002F529A" w:rsidRDefault="007931A8">
      <w:pPr>
        <w:pStyle w:val="Heading2"/>
      </w:pPr>
      <w:r>
        <w:lastRenderedPageBreak/>
        <w:t>Section 5: Numeric Puzzles</w:t>
      </w:r>
    </w:p>
    <w:p w14:paraId="0027F209" w14:textId="77777777" w:rsidR="002F529A" w:rsidRDefault="007931A8">
      <w:pPr>
        <w:keepNext/>
        <w:keepLines/>
        <w:spacing w:after="40" w:line="264" w:lineRule="auto"/>
      </w:pPr>
      <w:r>
        <w:t xml:space="preserve">51. </w:t>
      </w:r>
      <w:r>
        <w:rPr>
          <w:b/>
          <w:bCs/>
        </w:rPr>
        <w:t>(b) 4.</w:t>
      </w:r>
      <w:r>
        <w:t xml:space="preserve"> Exhaustive computer search over all 17 sticks and all 8 squares shows that no set of 3 sticks breaks every square, while a set of </w:t>
      </w:r>
      <w:r>
        <w:t xml:space="preserve">4 does. Minimum = </w:t>
      </w:r>
      <w:r>
        <w:rPr>
          <w:b/>
          <w:bCs/>
        </w:rPr>
        <w:t>4</w:t>
      </w:r>
      <w:r>
        <w:t>.</w:t>
      </w:r>
    </w:p>
    <w:p w14:paraId="177CEA3C" w14:textId="77777777" w:rsidR="002F529A" w:rsidRDefault="007931A8">
      <w:pPr>
        <w:keepNext/>
        <w:keepLines/>
        <w:spacing w:after="40" w:line="264" w:lineRule="auto"/>
      </w:pPr>
      <w:r>
        <w:t xml:space="preserve">52. </w:t>
      </w:r>
      <w:r>
        <w:rPr>
          <w:b/>
          <w:bCs/>
        </w:rPr>
        <w:t>(a) 65.</w:t>
      </w:r>
      <w:r>
        <w:t xml:space="preserve"> Rule: Centre = (T+B)² − (R+L)². Wheel 1: 7²−3² = 40 ✓. Wheel 2: 8²−5² = 39 ✓. Wheel 3: 9²−4² = 81−16 = </w:t>
      </w:r>
      <w:r>
        <w:rPr>
          <w:b/>
          <w:bCs/>
        </w:rPr>
        <w:t>65</w:t>
      </w:r>
      <w:r>
        <w:t>.</w:t>
      </w:r>
    </w:p>
    <w:p w14:paraId="2E32C4A9" w14:textId="77777777" w:rsidR="002F529A" w:rsidRDefault="007931A8">
      <w:pPr>
        <w:keepNext/>
        <w:keepLines/>
        <w:spacing w:after="40" w:line="264" w:lineRule="auto"/>
      </w:pPr>
      <w:r>
        <w:t xml:space="preserve">53. </w:t>
      </w:r>
      <w:r>
        <w:rPr>
          <w:b/>
          <w:bCs/>
        </w:rPr>
        <w:t>(a) 55.</w:t>
      </w:r>
      <w:r>
        <w:t xml:space="preserve"> Rule: third number = (first)² − second. Row 1: 25−7 = 18 ✓. Row 2: 36−11 = 25 ✓. Row 3: 64−9 = </w:t>
      </w:r>
      <w:r>
        <w:rPr>
          <w:b/>
          <w:bCs/>
        </w:rPr>
        <w:t>55</w:t>
      </w:r>
      <w:r>
        <w:t>.</w:t>
      </w:r>
    </w:p>
    <w:p w14:paraId="6CAF4677" w14:textId="77777777" w:rsidR="002F529A" w:rsidRDefault="007931A8">
      <w:pPr>
        <w:keepLines/>
        <w:spacing w:after="160" w:line="264" w:lineRule="auto"/>
      </w:pPr>
      <w:r>
        <w:t xml:space="preserve">54. </w:t>
      </w:r>
      <w:r>
        <w:rPr>
          <w:b/>
          <w:bCs/>
        </w:rPr>
        <w:t>(</w:t>
      </w:r>
      <w:r>
        <w:rPr>
          <w:b/>
          <w:bCs/>
        </w:rPr>
        <w:t>a) 222.</w:t>
      </w:r>
      <w:r>
        <w:t xml:space="preserve"> Each term is n³+n: 2, 10, 30, 68, 130; for n=6: 216+6 = </w:t>
      </w:r>
      <w:r>
        <w:rPr>
          <w:b/>
          <w:bCs/>
        </w:rPr>
        <w:t>222</w:t>
      </w:r>
      <w:r>
        <w:t>.</w:t>
      </w:r>
    </w:p>
    <w:p w14:paraId="1B2F22B1" w14:textId="77777777" w:rsidR="002F529A" w:rsidRDefault="007931A8">
      <w:pPr>
        <w:pStyle w:val="Heading2"/>
      </w:pPr>
      <w:r>
        <w:t>Section 6: Grammar</w:t>
      </w:r>
    </w:p>
    <w:p w14:paraId="7A52A3A8" w14:textId="77777777" w:rsidR="002F529A" w:rsidRDefault="007931A8">
      <w:pPr>
        <w:keepNext/>
        <w:keepLines/>
        <w:spacing w:after="40" w:line="264" w:lineRule="auto"/>
      </w:pPr>
      <w:r>
        <w:t xml:space="preserve">55. </w:t>
      </w:r>
      <w:r>
        <w:rPr>
          <w:b/>
          <w:bCs/>
        </w:rPr>
        <w:t>(b)</w:t>
      </w:r>
      <w:r>
        <w:t xml:space="preserve"> The true subject is "the quality" (singular); "along with…" does not make it plural → has.</w:t>
      </w:r>
    </w:p>
    <w:p w14:paraId="4F5D6F8C" w14:textId="77777777" w:rsidR="002F529A" w:rsidRDefault="007931A8">
      <w:pPr>
        <w:keepNext/>
        <w:keepLines/>
        <w:spacing w:after="40" w:line="264" w:lineRule="auto"/>
      </w:pPr>
      <w:r>
        <w:t xml:space="preserve">56. </w:t>
      </w:r>
      <w:r>
        <w:rPr>
          <w:b/>
          <w:bCs/>
        </w:rPr>
        <w:t>(a)</w:t>
      </w:r>
      <w:r>
        <w:t xml:space="preserve"> "No sooner" takes the past perfect with inversion: "No sooner</w:t>
      </w:r>
      <w:r>
        <w:t xml:space="preserve"> had the alert been raised than…".</w:t>
      </w:r>
    </w:p>
    <w:p w14:paraId="4E8D3017" w14:textId="77777777" w:rsidR="002F529A" w:rsidRDefault="007931A8">
      <w:pPr>
        <w:keepNext/>
        <w:keepLines/>
        <w:spacing w:after="40" w:line="264" w:lineRule="auto"/>
      </w:pPr>
      <w:r>
        <w:t xml:space="preserve">57. </w:t>
      </w:r>
      <w:r>
        <w:rPr>
          <w:b/>
          <w:bCs/>
        </w:rPr>
        <w:t>(b)</w:t>
      </w:r>
      <w:r>
        <w:t xml:space="preserve"> oblivious </w:t>
      </w:r>
      <w:r>
        <w:rPr>
          <w:b/>
          <w:bCs/>
        </w:rPr>
        <w:t>to</w:t>
      </w:r>
      <w:r>
        <w:t xml:space="preserve">, warned </w:t>
      </w:r>
      <w:r>
        <w:rPr>
          <w:b/>
          <w:bCs/>
        </w:rPr>
        <w:t>of</w:t>
      </w:r>
      <w:r>
        <w:t xml:space="preserve">, insists </w:t>
      </w:r>
      <w:r>
        <w:rPr>
          <w:b/>
          <w:bCs/>
        </w:rPr>
        <w:t>on</w:t>
      </w:r>
      <w:r>
        <w:t>.</w:t>
      </w:r>
    </w:p>
    <w:p w14:paraId="197AC138" w14:textId="77777777" w:rsidR="002F529A" w:rsidRDefault="007931A8">
      <w:pPr>
        <w:keepNext/>
        <w:keepLines/>
        <w:spacing w:after="40" w:line="264" w:lineRule="auto"/>
      </w:pPr>
      <w:r>
        <w:t xml:space="preserve">58. </w:t>
      </w:r>
      <w:r>
        <w:rPr>
          <w:b/>
          <w:bCs/>
        </w:rPr>
        <w:t>(a)</w:t>
      </w:r>
      <w:r>
        <w:t xml:space="preserve"> "Despite of" is incorrect; it should be "Despite" or "In spite of".</w:t>
      </w:r>
    </w:p>
    <w:p w14:paraId="1553332D" w14:textId="77777777" w:rsidR="002F529A" w:rsidRDefault="007931A8">
      <w:pPr>
        <w:keepLines/>
        <w:spacing w:after="160" w:line="264" w:lineRule="auto"/>
      </w:pPr>
      <w:r>
        <w:t xml:space="preserve">59. </w:t>
      </w:r>
      <w:r>
        <w:rPr>
          <w:b/>
          <w:bCs/>
        </w:rPr>
        <w:t>(a)</w:t>
      </w:r>
      <w:r>
        <w:t xml:space="preserve"> The European Union (proper institution), a unique (starts with /j/ sound), artificial intell</w:t>
      </w:r>
      <w:r>
        <w:t>igence (general concept, no article), an honest (silent h).</w:t>
      </w:r>
    </w:p>
    <w:p w14:paraId="33DEF0CF" w14:textId="77777777" w:rsidR="002F529A" w:rsidRDefault="007931A8">
      <w:pPr>
        <w:pStyle w:val="Heading2"/>
      </w:pPr>
      <w:r>
        <w:t>Section 7: Writing</w:t>
      </w:r>
    </w:p>
    <w:p w14:paraId="0AC8F62A" w14:textId="77777777" w:rsidR="002F529A" w:rsidRDefault="007931A8">
      <w:pPr>
        <w:keepLines/>
        <w:spacing w:after="160" w:line="264" w:lineRule="auto"/>
      </w:pPr>
      <w:r>
        <w:t>Use the rubric above. A strong email has a calm, factual subject line (e.g., "Security Finding in Production Application — Action Needed"), states the vulnerability and potentia</w:t>
      </w:r>
      <w:r>
        <w:t>l impact neutrally (no blame), describes the immediate mitigation already applied (for example, restricting access or applying a temporary rule), proposes the permanent fix with a rough timeline, and closes by asking for an urgent meeting at specific times</w:t>
      </w:r>
      <w:r>
        <w:t>.</w:t>
      </w:r>
    </w:p>
    <w:p w14:paraId="5A986F3D" w14:textId="77777777" w:rsidR="002F529A" w:rsidRDefault="007931A8">
      <w:pPr>
        <w:pStyle w:val="Heading2"/>
      </w:pPr>
      <w:r>
        <w:t>Scoring guide</w:t>
      </w:r>
    </w:p>
    <w:p w14:paraId="24F06A07" w14:textId="77777777" w:rsidR="002F529A" w:rsidRDefault="007931A8">
      <w:pPr>
        <w:keepLines/>
        <w:spacing w:after="160" w:line="264" w:lineRule="auto"/>
      </w:pPr>
      <w:r>
        <w:t xml:space="preserve">Award +1 per MCQ (Q1–59) and up to 10 for Q60. This is the hardest paper in the series. The matchstick answer (Q51), the dice, loan and probability answers, and the pseudo-code traces (Q46–50) were verified by running the logic in code, so </w:t>
      </w:r>
      <w:r>
        <w:t>trust the key even where the working looks dense.</w:t>
      </w:r>
    </w:p>
    <w:sectPr w:rsidR="002F529A">
      <w:headerReference w:type="default" r:id="rId7"/>
      <w:footerReference w:type="default" r:id="rId8"/>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149F98" w14:textId="77777777" w:rsidR="007931A8" w:rsidRDefault="007931A8">
      <w:r>
        <w:separator/>
      </w:r>
    </w:p>
  </w:endnote>
  <w:endnote w:type="continuationSeparator" w:id="0">
    <w:p w14:paraId="388C7DE6" w14:textId="77777777" w:rsidR="007931A8" w:rsidRDefault="00793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838A36" w14:textId="77777777" w:rsidR="002F529A" w:rsidRDefault="007931A8">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sidR="00A67061">
      <w:rPr>
        <w:color w:val="7F7F7F"/>
        <w:sz w:val="18"/>
        <w:szCs w:val="18"/>
      </w:rPr>
      <w:fldChar w:fldCharType="separate"/>
    </w:r>
    <w:r w:rsidR="00A67061">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sidR="00A67061">
      <w:rPr>
        <w:color w:val="7F7F7F"/>
        <w:sz w:val="18"/>
        <w:szCs w:val="18"/>
      </w:rPr>
      <w:fldChar w:fldCharType="separate"/>
    </w:r>
    <w:r w:rsidR="00A67061">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964B8E" w14:textId="77777777" w:rsidR="007931A8" w:rsidRDefault="007931A8">
      <w:r>
        <w:separator/>
      </w:r>
    </w:p>
  </w:footnote>
  <w:footnote w:type="continuationSeparator" w:id="0">
    <w:p w14:paraId="5BC989CC" w14:textId="77777777" w:rsidR="007931A8" w:rsidRDefault="00793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52A889" w14:textId="7DEB67A1" w:rsidR="002F529A" w:rsidRDefault="007931A8">
    <w:pPr>
      <w:jc w:val="right"/>
    </w:pPr>
    <w:r>
      <w:rPr>
        <w:color w:val="7F7F7F"/>
        <w:sz w:val="18"/>
        <w:szCs w:val="18"/>
      </w:rPr>
      <w:t>Infosys System Engineer |</w:t>
    </w:r>
    <w:r>
      <w:rPr>
        <w:color w:val="7F7F7F"/>
        <w:sz w:val="18"/>
        <w:szCs w:val="18"/>
      </w:rPr>
      <w:t xml:space="preserve"> Mock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704C88"/>
    <w:multiLevelType w:val="hybridMultilevel"/>
    <w:tmpl w:val="946C6276"/>
    <w:lvl w:ilvl="0" w:tplc="BE4A9316">
      <w:start w:val="1"/>
      <w:numFmt w:val="bullet"/>
      <w:lvlText w:val="●"/>
      <w:lvlJc w:val="left"/>
      <w:pPr>
        <w:ind w:left="720" w:hanging="360"/>
      </w:pPr>
    </w:lvl>
    <w:lvl w:ilvl="1" w:tplc="475CF6AE">
      <w:start w:val="1"/>
      <w:numFmt w:val="bullet"/>
      <w:lvlText w:val="○"/>
      <w:lvlJc w:val="left"/>
      <w:pPr>
        <w:ind w:left="1440" w:hanging="360"/>
      </w:pPr>
    </w:lvl>
    <w:lvl w:ilvl="2" w:tplc="2E54C5BE">
      <w:start w:val="1"/>
      <w:numFmt w:val="bullet"/>
      <w:lvlText w:val="■"/>
      <w:lvlJc w:val="left"/>
      <w:pPr>
        <w:ind w:left="2160" w:hanging="360"/>
      </w:pPr>
    </w:lvl>
    <w:lvl w:ilvl="3" w:tplc="9C5614E0">
      <w:start w:val="1"/>
      <w:numFmt w:val="bullet"/>
      <w:lvlText w:val="●"/>
      <w:lvlJc w:val="left"/>
      <w:pPr>
        <w:ind w:left="2880" w:hanging="360"/>
      </w:pPr>
    </w:lvl>
    <w:lvl w:ilvl="4" w:tplc="47027F06">
      <w:start w:val="1"/>
      <w:numFmt w:val="bullet"/>
      <w:lvlText w:val="○"/>
      <w:lvlJc w:val="left"/>
      <w:pPr>
        <w:ind w:left="3600" w:hanging="360"/>
      </w:pPr>
    </w:lvl>
    <w:lvl w:ilvl="5" w:tplc="8F96ED86">
      <w:start w:val="1"/>
      <w:numFmt w:val="bullet"/>
      <w:lvlText w:val="■"/>
      <w:lvlJc w:val="left"/>
      <w:pPr>
        <w:ind w:left="4320" w:hanging="360"/>
      </w:pPr>
    </w:lvl>
    <w:lvl w:ilvl="6" w:tplc="EF4E49B2">
      <w:start w:val="1"/>
      <w:numFmt w:val="bullet"/>
      <w:lvlText w:val="●"/>
      <w:lvlJc w:val="left"/>
      <w:pPr>
        <w:ind w:left="5040" w:hanging="360"/>
      </w:pPr>
    </w:lvl>
    <w:lvl w:ilvl="7" w:tplc="B018308E">
      <w:start w:val="1"/>
      <w:numFmt w:val="bullet"/>
      <w:lvlText w:val="●"/>
      <w:lvlJc w:val="left"/>
      <w:pPr>
        <w:ind w:left="5760" w:hanging="360"/>
      </w:pPr>
    </w:lvl>
    <w:lvl w:ilvl="8" w:tplc="03EA6D4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29A"/>
    <w:rsid w:val="002F529A"/>
    <w:rsid w:val="007931A8"/>
    <w:rsid w:val="00A6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F580C7"/>
  <w15:docId w15:val="{0F76868B-4182-E643-A572-5BD4C101D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2" w:color="1F3864"/>
      </w:pBdr>
      <w:spacing w:before="300" w:after="160"/>
      <w:outlineLvl w:val="0"/>
    </w:pPr>
    <w:rPr>
      <w:b/>
      <w:bCs/>
      <w:color w:val="1F3864"/>
      <w:sz w:val="28"/>
      <w:szCs w:val="28"/>
    </w:rPr>
  </w:style>
  <w:style w:type="paragraph" w:styleId="Heading2">
    <w:name w:val="heading 2"/>
    <w:uiPriority w:val="9"/>
    <w:unhideWhenUsed/>
    <w:qFormat/>
    <w:pPr>
      <w:keepNext/>
      <w:spacing w:before="22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7061"/>
    <w:pPr>
      <w:tabs>
        <w:tab w:val="center" w:pos="4513"/>
        <w:tab w:val="right" w:pos="9026"/>
      </w:tabs>
    </w:pPr>
  </w:style>
  <w:style w:type="character" w:customStyle="1" w:styleId="HeaderChar">
    <w:name w:val="Header Char"/>
    <w:basedOn w:val="DefaultParagraphFont"/>
    <w:link w:val="Header"/>
    <w:uiPriority w:val="99"/>
    <w:rsid w:val="00A67061"/>
  </w:style>
  <w:style w:type="paragraph" w:styleId="Footer">
    <w:name w:val="footer"/>
    <w:basedOn w:val="Normal"/>
    <w:link w:val="FooterChar"/>
    <w:uiPriority w:val="99"/>
    <w:unhideWhenUsed/>
    <w:rsid w:val="00A67061"/>
    <w:pPr>
      <w:tabs>
        <w:tab w:val="center" w:pos="4513"/>
        <w:tab w:val="right" w:pos="9026"/>
      </w:tabs>
    </w:pPr>
  </w:style>
  <w:style w:type="character" w:customStyle="1" w:styleId="FooterChar">
    <w:name w:val="Footer Char"/>
    <w:basedOn w:val="DefaultParagraphFont"/>
    <w:link w:val="Footer"/>
    <w:uiPriority w:val="99"/>
    <w:rsid w:val="00A67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3293</Words>
  <Characters>18774</Characters>
  <Application>Microsoft Office Word</Application>
  <DocSecurity>0</DocSecurity>
  <Lines>156</Lines>
  <Paragraphs>44</Paragraphs>
  <ScaleCrop>false</ScaleCrop>
  <Company/>
  <LinksUpToDate>false</LinksUpToDate>
  <CharactersWithSpaces>22023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System Engineer Hard Mock Test</dc:title>
  <dc:creator>Claude</dc:creator>
  <cp:lastModifiedBy>Microsoft Office User</cp:lastModifiedBy>
  <cp:revision>2</cp:revision>
  <dcterms:created xsi:type="dcterms:W3CDTF">2026-10-08T11:53:00Z</dcterms:created>
  <dcterms:modified xsi:type="dcterms:W3CDTF">2026-10-08T11:56:00Z</dcterms:modified>
</cp:coreProperties>
</file>