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2455E36" w14:textId="6B933F63" w:rsidR="00EC7803" w:rsidRDefault="00AB3621">
      <w:pPr>
        <w:spacing w:after="200"/>
        <w:jc w:val="center"/>
      </w:pPr>
      <w:r>
        <w:rPr>
          <w:b/>
          <w:bCs/>
          <w:color w:val="1F3864"/>
          <w:sz w:val="36"/>
          <w:szCs w:val="36"/>
        </w:rPr>
        <w:t xml:space="preserve">Infosys System Engineer: </w:t>
      </w:r>
      <w:r>
        <w:rPr>
          <w:b/>
          <w:bCs/>
          <w:color w:val="1F3864"/>
          <w:sz w:val="36"/>
          <w:szCs w:val="36"/>
        </w:rPr>
        <w:t xml:space="preserve">Mock Test — Paper 7 </w:t>
      </w:r>
    </w:p>
    <w:p w14:paraId="160AE0E9" w14:textId="75DDF75C" w:rsidR="00EC7803" w:rsidRDefault="00AB3621">
      <w:pPr>
        <w:keepLines/>
        <w:spacing w:after="160" w:line="264" w:lineRule="auto"/>
      </w:pPr>
      <w:r>
        <w:rPr>
          <w:b/>
          <w:bCs/>
        </w:rPr>
        <w:t>Total questions:</w:t>
      </w:r>
      <w:r>
        <w:t xml:space="preserve"> 60 | </w:t>
      </w:r>
      <w:r>
        <w:rPr>
          <w:b/>
          <w:bCs/>
        </w:rPr>
        <w:t>Duration:</w:t>
      </w:r>
      <w:r>
        <w:t xml:space="preserve"> 120 minutes | </w:t>
      </w:r>
      <w:r>
        <w:rPr>
          <w:b/>
          <w:bCs/>
        </w:rPr>
        <w:t>Sectional cut-offs apply</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2373"/>
        <w:gridCol w:w="2373"/>
      </w:tblGrid>
      <w:tr w:rsidR="00EC7803" w14:paraId="53FF944F" w14:textId="77777777">
        <w:tblPrEx>
          <w:tblCellMar>
            <w:top w:w="0" w:type="dxa"/>
            <w:bottom w:w="0" w:type="dxa"/>
          </w:tblCellMar>
        </w:tblPrEx>
        <w:tc>
          <w:tcPr>
            <w:tcW w:w="50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3A62F607" w14:textId="77777777" w:rsidR="00EC7803" w:rsidRDefault="00AB3621">
            <w:r>
              <w:rPr>
                <w:b/>
                <w:bCs/>
              </w:rPr>
              <w:t>Section</w:t>
            </w:r>
          </w:p>
        </w:tc>
        <w:tc>
          <w:tcPr>
            <w:tcW w:w="2373"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01854AE8" w14:textId="77777777" w:rsidR="00EC7803" w:rsidRDefault="00AB3621">
            <w:r>
              <w:rPr>
                <w:b/>
                <w:bCs/>
              </w:rPr>
              <w:t>Questions</w:t>
            </w:r>
          </w:p>
        </w:tc>
        <w:tc>
          <w:tcPr>
            <w:tcW w:w="2373"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71974A05" w14:textId="77777777" w:rsidR="00EC7803" w:rsidRDefault="00AB3621">
            <w:r>
              <w:rPr>
                <w:b/>
                <w:bCs/>
              </w:rPr>
              <w:t>Time</w:t>
            </w:r>
          </w:p>
        </w:tc>
      </w:tr>
      <w:tr w:rsidR="00EC7803" w14:paraId="0845E27C" w14:textId="77777777">
        <w:tblPrEx>
          <w:tblCellMar>
            <w:top w:w="0" w:type="dxa"/>
            <w:bottom w:w="0" w:type="dxa"/>
          </w:tblCellMar>
        </w:tblPrEx>
        <w:tc>
          <w:tcPr>
            <w:tcW w:w="5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EE96EB2" w14:textId="77777777" w:rsidR="00EC7803" w:rsidRDefault="00AB3621">
            <w:r>
              <w:t>1. Reasoning Ability</w:t>
            </w:r>
          </w:p>
        </w:tc>
        <w:tc>
          <w:tcPr>
            <w:tcW w:w="237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C486DE5" w14:textId="77777777" w:rsidR="00EC7803" w:rsidRDefault="00AB3621">
            <w:r>
              <w:t>Q1–15</w:t>
            </w:r>
          </w:p>
        </w:tc>
        <w:tc>
          <w:tcPr>
            <w:tcW w:w="237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1ACABC0" w14:textId="77777777" w:rsidR="00EC7803" w:rsidRDefault="00AB3621">
            <w:r>
              <w:t>25 min</w:t>
            </w:r>
          </w:p>
        </w:tc>
      </w:tr>
      <w:tr w:rsidR="00EC7803" w14:paraId="24E502DF" w14:textId="77777777">
        <w:tblPrEx>
          <w:tblCellMar>
            <w:top w:w="0" w:type="dxa"/>
            <w:bottom w:w="0" w:type="dxa"/>
          </w:tblCellMar>
        </w:tblPrEx>
        <w:tc>
          <w:tcPr>
            <w:tcW w:w="5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C0E5ABA" w14:textId="77777777" w:rsidR="00EC7803" w:rsidRDefault="00AB3621">
            <w:r>
              <w:t>2. Technical Ability (Quant)</w:t>
            </w:r>
          </w:p>
        </w:tc>
        <w:tc>
          <w:tcPr>
            <w:tcW w:w="237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DBB8DCD" w14:textId="77777777" w:rsidR="00EC7803" w:rsidRDefault="00AB3621">
            <w:r>
              <w:t>Q16–25</w:t>
            </w:r>
          </w:p>
        </w:tc>
        <w:tc>
          <w:tcPr>
            <w:tcW w:w="237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F3BD19B" w14:textId="77777777" w:rsidR="00EC7803" w:rsidRDefault="00AB3621">
            <w:r>
              <w:t>35 min</w:t>
            </w:r>
          </w:p>
        </w:tc>
      </w:tr>
      <w:tr w:rsidR="00EC7803" w14:paraId="42F3EDAC" w14:textId="77777777">
        <w:tblPrEx>
          <w:tblCellMar>
            <w:top w:w="0" w:type="dxa"/>
            <w:bottom w:w="0" w:type="dxa"/>
          </w:tblCellMar>
        </w:tblPrEx>
        <w:tc>
          <w:tcPr>
            <w:tcW w:w="5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0ABFD82" w14:textId="77777777" w:rsidR="00EC7803" w:rsidRDefault="00AB3621">
            <w:r>
              <w:t>3. Verbal Ability</w:t>
            </w:r>
          </w:p>
        </w:tc>
        <w:tc>
          <w:tcPr>
            <w:tcW w:w="237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1290531" w14:textId="77777777" w:rsidR="00EC7803" w:rsidRDefault="00AB3621">
            <w:r>
              <w:t>Q26–45</w:t>
            </w:r>
          </w:p>
        </w:tc>
        <w:tc>
          <w:tcPr>
            <w:tcW w:w="237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B92601" w14:textId="77777777" w:rsidR="00EC7803" w:rsidRDefault="00AB3621">
            <w:r>
              <w:t>20 min</w:t>
            </w:r>
          </w:p>
        </w:tc>
      </w:tr>
      <w:tr w:rsidR="00EC7803" w14:paraId="05043A56" w14:textId="77777777">
        <w:tblPrEx>
          <w:tblCellMar>
            <w:top w:w="0" w:type="dxa"/>
            <w:bottom w:w="0" w:type="dxa"/>
          </w:tblCellMar>
        </w:tblPrEx>
        <w:tc>
          <w:tcPr>
            <w:tcW w:w="5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2F1BC53" w14:textId="77777777" w:rsidR="00EC7803" w:rsidRDefault="00AB3621">
            <w:r>
              <w:t>4. Pseudo Code</w:t>
            </w:r>
          </w:p>
        </w:tc>
        <w:tc>
          <w:tcPr>
            <w:tcW w:w="237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ED271A7" w14:textId="77777777" w:rsidR="00EC7803" w:rsidRDefault="00AB3621">
            <w:r>
              <w:t>Q46–50</w:t>
            </w:r>
          </w:p>
        </w:tc>
        <w:tc>
          <w:tcPr>
            <w:tcW w:w="237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A5EE1AB" w14:textId="77777777" w:rsidR="00EC7803" w:rsidRDefault="00AB3621">
            <w:r>
              <w:t>10 min</w:t>
            </w:r>
          </w:p>
        </w:tc>
      </w:tr>
      <w:tr w:rsidR="00EC7803" w14:paraId="7EE80323" w14:textId="77777777">
        <w:tblPrEx>
          <w:tblCellMar>
            <w:top w:w="0" w:type="dxa"/>
            <w:bottom w:w="0" w:type="dxa"/>
          </w:tblCellMar>
        </w:tblPrEx>
        <w:tc>
          <w:tcPr>
            <w:tcW w:w="5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E3EA739" w14:textId="77777777" w:rsidR="00EC7803" w:rsidRDefault="00AB3621">
            <w:r>
              <w:t>5. Numeric Puzzle Solving</w:t>
            </w:r>
          </w:p>
        </w:tc>
        <w:tc>
          <w:tcPr>
            <w:tcW w:w="237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4A1EF1B" w14:textId="77777777" w:rsidR="00EC7803" w:rsidRDefault="00AB3621">
            <w:r>
              <w:t>Q51–54</w:t>
            </w:r>
          </w:p>
        </w:tc>
        <w:tc>
          <w:tcPr>
            <w:tcW w:w="237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35E9788" w14:textId="77777777" w:rsidR="00EC7803" w:rsidRDefault="00AB3621">
            <w:r>
              <w:t>10 min</w:t>
            </w:r>
          </w:p>
        </w:tc>
      </w:tr>
      <w:tr w:rsidR="00EC7803" w14:paraId="4031B3EE" w14:textId="77777777">
        <w:tblPrEx>
          <w:tblCellMar>
            <w:top w:w="0" w:type="dxa"/>
            <w:bottom w:w="0" w:type="dxa"/>
          </w:tblCellMar>
        </w:tblPrEx>
        <w:tc>
          <w:tcPr>
            <w:tcW w:w="5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5CD418A" w14:textId="77777777" w:rsidR="00EC7803" w:rsidRDefault="00AB3621">
            <w:r>
              <w:t>6. English Grammar</w:t>
            </w:r>
          </w:p>
        </w:tc>
        <w:tc>
          <w:tcPr>
            <w:tcW w:w="237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E580D4B" w14:textId="77777777" w:rsidR="00EC7803" w:rsidRDefault="00AB3621">
            <w:r>
              <w:t>Q55–59</w:t>
            </w:r>
          </w:p>
        </w:tc>
        <w:tc>
          <w:tcPr>
            <w:tcW w:w="237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302DEFF" w14:textId="77777777" w:rsidR="00EC7803" w:rsidRDefault="00AB3621">
            <w:r>
              <w:t>10 min</w:t>
            </w:r>
          </w:p>
        </w:tc>
      </w:tr>
      <w:tr w:rsidR="00EC7803" w14:paraId="2438C3C1" w14:textId="77777777">
        <w:tblPrEx>
          <w:tblCellMar>
            <w:top w:w="0" w:type="dxa"/>
            <w:bottom w:w="0" w:type="dxa"/>
          </w:tblCellMar>
        </w:tblPrEx>
        <w:tc>
          <w:tcPr>
            <w:tcW w:w="5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DD07C64" w14:textId="77777777" w:rsidR="00EC7803" w:rsidRDefault="00AB3621">
            <w:r>
              <w:t>7. English Writing</w:t>
            </w:r>
          </w:p>
        </w:tc>
        <w:tc>
          <w:tcPr>
            <w:tcW w:w="237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240D461" w14:textId="77777777" w:rsidR="00EC7803" w:rsidRDefault="00AB3621">
            <w:r>
              <w:t>Q60</w:t>
            </w:r>
          </w:p>
        </w:tc>
        <w:tc>
          <w:tcPr>
            <w:tcW w:w="237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C207517" w14:textId="77777777" w:rsidR="00EC7803" w:rsidRDefault="00AB3621">
            <w:r>
              <w:t>10 min</w:t>
            </w:r>
          </w:p>
        </w:tc>
      </w:tr>
    </w:tbl>
    <w:p w14:paraId="30BA9922" w14:textId="77777777" w:rsidR="00EC7803" w:rsidRDefault="00EC7803">
      <w:pPr>
        <w:spacing w:after="120"/>
      </w:pPr>
    </w:p>
    <w:p w14:paraId="019174EA" w14:textId="77777777" w:rsidR="00EC7803" w:rsidRDefault="00AB3621">
      <w:pPr>
        <w:keepLines/>
        <w:spacing w:after="160" w:line="264" w:lineRule="auto"/>
      </w:pPr>
      <w:r>
        <w:rPr>
          <w:b/>
          <w:bCs/>
        </w:rPr>
        <w:t>Topic coverage map</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746"/>
      </w:tblGrid>
      <w:tr w:rsidR="00EC7803" w14:paraId="2449C18C"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443ED407" w14:textId="77777777" w:rsidR="00EC7803" w:rsidRDefault="00AB3621">
            <w:r>
              <w:rPr>
                <w:b/>
                <w:bCs/>
              </w:rPr>
              <w:t>Section</w:t>
            </w:r>
          </w:p>
        </w:tc>
        <w:tc>
          <w:tcPr>
            <w:tcW w:w="7746"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3958F207" w14:textId="77777777" w:rsidR="00EC7803" w:rsidRDefault="00AB3621">
            <w:r>
              <w:rPr>
                <w:b/>
                <w:bCs/>
              </w:rPr>
              <w:t>Topics covered in this paper</w:t>
            </w:r>
          </w:p>
        </w:tc>
      </w:tr>
      <w:tr w:rsidR="00EC7803" w14:paraId="022AD55F"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92EAE1" w14:textId="77777777" w:rsidR="00EC7803" w:rsidRDefault="00AB3621">
            <w:r>
              <w:t>Reasoning</w:t>
            </w:r>
          </w:p>
        </w:tc>
        <w:tc>
          <w:tcPr>
            <w:tcW w:w="774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B499D77" w14:textId="77777777" w:rsidR="00EC7803" w:rsidRDefault="00AB3621">
            <w:r>
              <w:t>Syllogism, data sufficiency, coding-decoding, seating arrangement, data interpretation, blood relations, direction sense, number series, mirror image, ranking</w:t>
            </w:r>
          </w:p>
        </w:tc>
      </w:tr>
      <w:tr w:rsidR="00EC7803" w14:paraId="35C24E05"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04849CB" w14:textId="77777777" w:rsidR="00EC7803" w:rsidRDefault="00AB3621">
            <w:r>
              <w:t>Quant</w:t>
            </w:r>
          </w:p>
        </w:tc>
        <w:tc>
          <w:tcPr>
            <w:tcW w:w="774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043D800" w14:textId="77777777" w:rsidR="00EC7803" w:rsidRDefault="00AB3621">
            <w:r>
              <w:t>Permutations, probability, profit and loss, time and work, boats and streams, percentages, compound interest, remainders, ratio and ages, LCM</w:t>
            </w:r>
          </w:p>
        </w:tc>
      </w:tr>
      <w:tr w:rsidR="00EC7803" w14:paraId="12E9D29C"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A37DD5F" w14:textId="77777777" w:rsidR="00EC7803" w:rsidRDefault="00AB3621">
            <w:r>
              <w:t>Verbal</w:t>
            </w:r>
          </w:p>
        </w:tc>
        <w:tc>
          <w:tcPr>
            <w:tcW w:w="774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C347142" w14:textId="77777777" w:rsidR="00EC7803" w:rsidRDefault="00AB3621">
            <w:r>
              <w:t>Reading comprehension, critical reasoning, sentence correction, para-jumbles, sentence completion, synonym</w:t>
            </w:r>
            <w:r>
              <w:t>s and antonyms</w:t>
            </w:r>
          </w:p>
        </w:tc>
      </w:tr>
      <w:tr w:rsidR="00EC7803" w14:paraId="28750EC6"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F417826" w14:textId="77777777" w:rsidR="00EC7803" w:rsidRDefault="00AB3621">
            <w:r>
              <w:t>Pseudo Code</w:t>
            </w:r>
          </w:p>
        </w:tc>
        <w:tc>
          <w:tcPr>
            <w:tcW w:w="774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AB1C99" w14:textId="77777777" w:rsidR="00EC7803" w:rsidRDefault="00AB3621">
            <w:r>
              <w:t>Increment/decrement operators, recursion, graph traversal, modular arithmetic loops, dynamic programming</w:t>
            </w:r>
          </w:p>
        </w:tc>
      </w:tr>
      <w:tr w:rsidR="00EC7803" w14:paraId="6474B6B8"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DC478B4" w14:textId="77777777" w:rsidR="00EC7803" w:rsidRDefault="00AB3621">
            <w:r>
              <w:t>Puzzles</w:t>
            </w:r>
          </w:p>
        </w:tc>
        <w:tc>
          <w:tcPr>
            <w:tcW w:w="774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55762C3" w14:textId="77777777" w:rsidR="00EC7803" w:rsidRDefault="00AB3621">
            <w:r>
              <w:t>Matchstick, circular wheel, number combination (cryptarithm), matrix logic</w:t>
            </w:r>
          </w:p>
        </w:tc>
      </w:tr>
      <w:tr w:rsidR="00EC7803" w14:paraId="28B8863F"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C928F8D" w14:textId="77777777" w:rsidR="00EC7803" w:rsidRDefault="00AB3621">
            <w:r>
              <w:t>Grammar</w:t>
            </w:r>
          </w:p>
        </w:tc>
        <w:tc>
          <w:tcPr>
            <w:tcW w:w="774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D9A04D7" w14:textId="77777777" w:rsidR="00EC7803" w:rsidRDefault="00AB3621">
            <w:r>
              <w:t>Subject-verb agreement, tenses</w:t>
            </w:r>
            <w:r>
              <w:t>, prepositions, error spotting, articles</w:t>
            </w:r>
          </w:p>
        </w:tc>
      </w:tr>
    </w:tbl>
    <w:p w14:paraId="4A02E611" w14:textId="77777777" w:rsidR="00EC7803" w:rsidRDefault="00EC7803">
      <w:pPr>
        <w:spacing w:after="120"/>
      </w:pPr>
    </w:p>
    <w:p w14:paraId="6C410971" w14:textId="77777777" w:rsidR="00EC7803" w:rsidRDefault="00AB3621">
      <w:pPr>
        <w:pStyle w:val="Heading1"/>
      </w:pPr>
      <w:r>
        <w:t>SECTION 1: Reasoning Ability (15 Q, 25 min)</w:t>
      </w:r>
    </w:p>
    <w:p w14:paraId="16142A24" w14:textId="77777777" w:rsidR="00EC7803" w:rsidRDefault="00AB3621">
      <w:pPr>
        <w:keepNext/>
        <w:keepLines/>
        <w:spacing w:after="40" w:line="264" w:lineRule="auto"/>
      </w:pPr>
      <w:r>
        <w:rPr>
          <w:b/>
          <w:bCs/>
        </w:rPr>
        <w:t>Q1.</w:t>
      </w:r>
      <w:r>
        <w:t xml:space="preserve"> Statements: Some servers are clients. All clients are nodes. No node is offline. Some offline things are routers.</w:t>
      </w:r>
    </w:p>
    <w:p w14:paraId="1EA164BF" w14:textId="77777777" w:rsidR="00EC7803" w:rsidRDefault="00AB3621">
      <w:pPr>
        <w:keepNext/>
        <w:keepLines/>
        <w:spacing w:after="40" w:line="264" w:lineRule="auto"/>
      </w:pPr>
      <w:r>
        <w:t>Conclusions: I. Some servers are not offline. II. Some routers are not nodes. III. No client is a router. IV. Some nodes are servers.</w:t>
      </w:r>
    </w:p>
    <w:p w14:paraId="30A2B9AC" w14:textId="77777777" w:rsidR="00EC7803" w:rsidRDefault="00AB3621">
      <w:pPr>
        <w:keepLines/>
        <w:spacing w:after="160" w:line="264" w:lineRule="auto"/>
      </w:pPr>
      <w:r>
        <w:t>(a) I a</w:t>
      </w:r>
      <w:r>
        <w:t>nd II only (b) I, II and IV only (c) I, II, III and IV (d) II, III and IV only</w:t>
      </w:r>
    </w:p>
    <w:p w14:paraId="6DB9BD7E" w14:textId="77777777" w:rsidR="00EC7803" w:rsidRDefault="00AB3621">
      <w:pPr>
        <w:keepNext/>
        <w:keepLines/>
        <w:spacing w:after="40" w:line="264" w:lineRule="auto"/>
      </w:pPr>
      <w:r>
        <w:rPr>
          <w:b/>
          <w:bCs/>
        </w:rPr>
        <w:t>Q2.</w:t>
      </w:r>
      <w:r>
        <w:t xml:space="preserve"> </w:t>
      </w:r>
      <w:r>
        <w:rPr>
          <w:i/>
          <w:iCs/>
        </w:rPr>
        <w:t>Data Sufficiency.</w:t>
      </w:r>
      <w:r>
        <w:t xml:space="preserve"> What is the value of x + y?</w:t>
      </w:r>
    </w:p>
    <w:p w14:paraId="09A78BF4" w14:textId="77777777" w:rsidR="00EC7803" w:rsidRDefault="00AB3621">
      <w:pPr>
        <w:keepNext/>
        <w:keepLines/>
        <w:spacing w:after="40" w:line="264" w:lineRule="auto"/>
      </w:pPr>
      <w:r>
        <w:t>I. x² + 2xy + y² = 49</w:t>
      </w:r>
    </w:p>
    <w:p w14:paraId="7BB0C8CF" w14:textId="77777777" w:rsidR="00EC7803" w:rsidRDefault="00AB3621">
      <w:pPr>
        <w:keepNext/>
        <w:keepLines/>
        <w:spacing w:after="40" w:line="264" w:lineRule="auto"/>
      </w:pPr>
      <w:r>
        <w:t>II. x and y are both positive.</w:t>
      </w:r>
    </w:p>
    <w:p w14:paraId="48149DBE" w14:textId="77777777" w:rsidR="00EC7803" w:rsidRDefault="00AB3621">
      <w:pPr>
        <w:keepNext/>
        <w:keepLines/>
        <w:spacing w:after="40" w:line="264" w:lineRule="auto"/>
      </w:pPr>
      <w:r>
        <w:t>(a) Statement I alone is sufficient, but II alone is not</w:t>
      </w:r>
    </w:p>
    <w:p w14:paraId="59F45544" w14:textId="77777777" w:rsidR="00EC7803" w:rsidRDefault="00AB3621">
      <w:pPr>
        <w:keepNext/>
        <w:keepLines/>
        <w:spacing w:after="40" w:line="264" w:lineRule="auto"/>
      </w:pPr>
      <w:r>
        <w:t xml:space="preserve">(b) Statement II </w:t>
      </w:r>
      <w:r>
        <w:t>alone is sufficient, but I alone is not</w:t>
      </w:r>
    </w:p>
    <w:p w14:paraId="0D780A57" w14:textId="77777777" w:rsidR="00EC7803" w:rsidRDefault="00AB3621">
      <w:pPr>
        <w:keepNext/>
        <w:keepLines/>
        <w:spacing w:after="40" w:line="264" w:lineRule="auto"/>
      </w:pPr>
      <w:r>
        <w:t>(c) Both statements together are sufficient, but neither alone is</w:t>
      </w:r>
    </w:p>
    <w:p w14:paraId="51317004" w14:textId="77777777" w:rsidR="00EC7803" w:rsidRDefault="00AB3621">
      <w:pPr>
        <w:keepLines/>
        <w:spacing w:after="160" w:line="264" w:lineRule="auto"/>
      </w:pPr>
      <w:r>
        <w:t>(d) Even both statements together are not sufficient</w:t>
      </w:r>
    </w:p>
    <w:p w14:paraId="70A31D12" w14:textId="77777777" w:rsidR="00EC7803" w:rsidRDefault="00AB3621">
      <w:pPr>
        <w:keepNext/>
        <w:keepLines/>
        <w:spacing w:after="40" w:line="264" w:lineRule="auto"/>
      </w:pPr>
      <w:r>
        <w:rPr>
          <w:b/>
          <w:bCs/>
        </w:rPr>
        <w:lastRenderedPageBreak/>
        <w:t>Q3.</w:t>
      </w:r>
      <w:r>
        <w:t xml:space="preserve"> </w:t>
      </w:r>
      <w:r>
        <w:rPr>
          <w:i/>
          <w:iCs/>
        </w:rPr>
        <w:t>Data Sufficiency.</w:t>
      </w:r>
      <w:r>
        <w:t xml:space="preserve"> Is the average of the set S greater than 10?</w:t>
      </w:r>
    </w:p>
    <w:p w14:paraId="3C9F30A7" w14:textId="77777777" w:rsidR="00EC7803" w:rsidRDefault="00AB3621">
      <w:pPr>
        <w:keepNext/>
        <w:keepLines/>
        <w:spacing w:after="40" w:line="264" w:lineRule="auto"/>
      </w:pPr>
      <w:r>
        <w:t>I. The median of S is 12.</w:t>
      </w:r>
    </w:p>
    <w:p w14:paraId="421A4CE9" w14:textId="77777777" w:rsidR="00EC7803" w:rsidRDefault="00AB3621">
      <w:pPr>
        <w:keepNext/>
        <w:keepLines/>
        <w:spacing w:after="40" w:line="264" w:lineRule="auto"/>
      </w:pPr>
      <w:r>
        <w:t xml:space="preserve">II. </w:t>
      </w:r>
      <w:r>
        <w:t>S contains exactly 5 positive integers.</w:t>
      </w:r>
    </w:p>
    <w:p w14:paraId="0605631C" w14:textId="77777777" w:rsidR="00EC7803" w:rsidRDefault="00AB3621">
      <w:pPr>
        <w:keepNext/>
        <w:keepLines/>
        <w:spacing w:after="40" w:line="264" w:lineRule="auto"/>
      </w:pPr>
      <w:r>
        <w:t>(a) Statement I alone is sufficient, but II alone is not</w:t>
      </w:r>
    </w:p>
    <w:p w14:paraId="17B7E232" w14:textId="77777777" w:rsidR="00EC7803" w:rsidRDefault="00AB3621">
      <w:pPr>
        <w:keepNext/>
        <w:keepLines/>
        <w:spacing w:after="40" w:line="264" w:lineRule="auto"/>
      </w:pPr>
      <w:r>
        <w:t>(b) Statement II alone is sufficient, but I alone is not</w:t>
      </w:r>
    </w:p>
    <w:p w14:paraId="046D5469" w14:textId="77777777" w:rsidR="00EC7803" w:rsidRDefault="00AB3621">
      <w:pPr>
        <w:keepNext/>
        <w:keepLines/>
        <w:spacing w:after="40" w:line="264" w:lineRule="auto"/>
      </w:pPr>
      <w:r>
        <w:t>(c) Both statements together are sufficient, but neither alone is</w:t>
      </w:r>
    </w:p>
    <w:p w14:paraId="714BF51E" w14:textId="77777777" w:rsidR="00EC7803" w:rsidRDefault="00AB3621">
      <w:pPr>
        <w:keepLines/>
        <w:spacing w:after="160" w:line="264" w:lineRule="auto"/>
      </w:pPr>
      <w:r>
        <w:t>(d) Even both statements together ar</w:t>
      </w:r>
      <w:r>
        <w:t>e not sufficient</w:t>
      </w:r>
    </w:p>
    <w:p w14:paraId="0A0769DA" w14:textId="77777777" w:rsidR="00EC7803" w:rsidRDefault="00AB3621">
      <w:pPr>
        <w:keepNext/>
        <w:keepLines/>
        <w:spacing w:after="40" w:line="264" w:lineRule="auto"/>
      </w:pPr>
      <w:r>
        <w:rPr>
          <w:b/>
          <w:bCs/>
        </w:rPr>
        <w:t>Q4.</w:t>
      </w:r>
      <w:r>
        <w:t xml:space="preserve"> In a code, each letter is replaced by its opposite letter in the alphabet (A↔Z, B↔Y, C↔X, and so on), and the resulting word is then written in reverse order. Using this rule, CODE is coded as VWLX. What is the code for SYSTEM?</w:t>
      </w:r>
    </w:p>
    <w:p w14:paraId="59747DAD" w14:textId="77777777" w:rsidR="00EC7803" w:rsidRDefault="00AB3621">
      <w:pPr>
        <w:keepLines/>
        <w:spacing w:after="160" w:line="264" w:lineRule="auto"/>
      </w:pPr>
      <w:r>
        <w:t>(a) NVG</w:t>
      </w:r>
      <w:r>
        <w:t>HBH (b) HBHGVN (c) NVGHBG (d) MVGHBH</w:t>
      </w:r>
    </w:p>
    <w:p w14:paraId="65063980" w14:textId="77777777" w:rsidR="00EC7803" w:rsidRDefault="00AB3621">
      <w:pPr>
        <w:keepNext/>
        <w:keepLines/>
        <w:spacing w:after="40" w:line="264" w:lineRule="auto"/>
      </w:pPr>
      <w:r>
        <w:rPr>
          <w:b/>
          <w:bCs/>
        </w:rPr>
        <w:t>Q5.</w:t>
      </w:r>
      <w:r>
        <w:t xml:space="preserve"> In a certain code, ROSE is written as 6821, CHAIR is written as 73456, and PREACH is written as 961473. How is SEARCH written in that code?</w:t>
      </w:r>
    </w:p>
    <w:p w14:paraId="3AD8D3AB" w14:textId="77777777" w:rsidR="00EC7803" w:rsidRDefault="00AB3621">
      <w:pPr>
        <w:keepLines/>
        <w:spacing w:after="160" w:line="264" w:lineRule="auto"/>
      </w:pPr>
      <w:r>
        <w:t>(a) 214673 (b) 214763 (c) 241673 (d) 214637</w:t>
      </w:r>
    </w:p>
    <w:p w14:paraId="2B3D1DBD" w14:textId="77777777" w:rsidR="00EC7803" w:rsidRDefault="00AB3621">
      <w:pPr>
        <w:keepNext/>
        <w:keepLines/>
        <w:spacing w:after="40" w:line="264" w:lineRule="auto"/>
      </w:pPr>
      <w:r>
        <w:rPr>
          <w:b/>
          <w:bCs/>
        </w:rPr>
        <w:t xml:space="preserve">Questions 6 and 7 are based on </w:t>
      </w:r>
      <w:r>
        <w:rPr>
          <w:b/>
          <w:bCs/>
        </w:rPr>
        <w:t>the following information.</w:t>
      </w:r>
    </w:p>
    <w:p w14:paraId="62AAB499" w14:textId="77777777" w:rsidR="00EC7803" w:rsidRDefault="00AB3621">
      <w:pPr>
        <w:keepLines/>
        <w:spacing w:after="160" w:line="264" w:lineRule="auto"/>
      </w:pPr>
      <w:r>
        <w:t xml:space="preserve">Eight people A, B, C, D, E, F, G and H sit around a circular table facing the centre. A sits opposite E. B sits immediately to the right of A. C sits second to the left of B. D sits immediately to the right of E. G sits opposite </w:t>
      </w:r>
      <w:r>
        <w:t>C. F sits second to the right of A.</w:t>
      </w:r>
    </w:p>
    <w:p w14:paraId="49DF42B9" w14:textId="77777777" w:rsidR="00EC7803" w:rsidRDefault="00AB3621">
      <w:pPr>
        <w:keepNext/>
        <w:keepLines/>
        <w:spacing w:after="40" w:line="264" w:lineRule="auto"/>
      </w:pPr>
      <w:r>
        <w:rPr>
          <w:b/>
          <w:bCs/>
        </w:rPr>
        <w:t>Q6.</w:t>
      </w:r>
      <w:r>
        <w:t xml:space="preserve"> Who sits opposite B?</w:t>
      </w:r>
    </w:p>
    <w:p w14:paraId="150F97B0" w14:textId="77777777" w:rsidR="00EC7803" w:rsidRDefault="00AB3621">
      <w:pPr>
        <w:keepLines/>
        <w:spacing w:after="160" w:line="264" w:lineRule="auto"/>
      </w:pPr>
      <w:r>
        <w:t>(a) D (b) H (c) F (d) G</w:t>
      </w:r>
    </w:p>
    <w:p w14:paraId="123B04AC" w14:textId="77777777" w:rsidR="00EC7803" w:rsidRDefault="00AB3621">
      <w:pPr>
        <w:keepNext/>
        <w:keepLines/>
        <w:spacing w:after="40" w:line="264" w:lineRule="auto"/>
      </w:pPr>
      <w:r>
        <w:rPr>
          <w:b/>
          <w:bCs/>
        </w:rPr>
        <w:t>Q7.</w:t>
      </w:r>
      <w:r>
        <w:t xml:space="preserve"> Who sits third to the left of F?</w:t>
      </w:r>
    </w:p>
    <w:p w14:paraId="7D2EE3C4" w14:textId="77777777" w:rsidR="00EC7803" w:rsidRDefault="00AB3621">
      <w:pPr>
        <w:keepLines/>
        <w:spacing w:after="160" w:line="264" w:lineRule="auto"/>
      </w:pPr>
      <w:r>
        <w:t>(a) C (b) A (c) H (d) B</w:t>
      </w:r>
    </w:p>
    <w:p w14:paraId="0AE4D9A2" w14:textId="77777777" w:rsidR="00EC7803" w:rsidRDefault="00AB3621">
      <w:pPr>
        <w:keepLines/>
        <w:spacing w:after="160" w:line="264" w:lineRule="auto"/>
      </w:pPr>
      <w:r>
        <w:rPr>
          <w:b/>
          <w:bCs/>
        </w:rPr>
        <w:t>Questions 8 and 9 are based on the following table.</w:t>
      </w:r>
    </w:p>
    <w:tbl>
      <w:tblPr>
        <w:tblW w:w="7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000"/>
        <w:gridCol w:w="3000"/>
      </w:tblGrid>
      <w:tr w:rsidR="00EC7803" w14:paraId="7C07FEE0" w14:textId="77777777">
        <w:tblPrEx>
          <w:tblCellMar>
            <w:top w:w="0" w:type="dxa"/>
            <w:bottom w:w="0" w:type="dxa"/>
          </w:tblCellMar>
        </w:tblPrEx>
        <w:tc>
          <w:tcPr>
            <w:tcW w:w="18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087DC00C" w14:textId="77777777" w:rsidR="00EC7803" w:rsidRDefault="00AB3621">
            <w:r>
              <w:rPr>
                <w:b/>
                <w:bCs/>
              </w:rPr>
              <w:t>Year</w:t>
            </w:r>
          </w:p>
        </w:tc>
        <w:tc>
          <w:tcPr>
            <w:tcW w:w="30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5B3D3592" w14:textId="77777777" w:rsidR="00EC7803" w:rsidRDefault="00AB3621">
            <w:r>
              <w:rPr>
                <w:b/>
                <w:bCs/>
              </w:rPr>
              <w:t>Revenue (₹ crore)</w:t>
            </w:r>
          </w:p>
        </w:tc>
        <w:tc>
          <w:tcPr>
            <w:tcW w:w="30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563CF821" w14:textId="77777777" w:rsidR="00EC7803" w:rsidRDefault="00AB3621">
            <w:r>
              <w:rPr>
                <w:b/>
                <w:bCs/>
              </w:rPr>
              <w:t>Expenditure (₹ crore)</w:t>
            </w:r>
          </w:p>
        </w:tc>
      </w:tr>
      <w:tr w:rsidR="00EC7803" w14:paraId="1B05B8E0" w14:textId="77777777">
        <w:tblPrEx>
          <w:tblCellMar>
            <w:top w:w="0" w:type="dxa"/>
            <w:bottom w:w="0" w:type="dxa"/>
          </w:tblCellMar>
        </w:tblPrEx>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9C9BF00" w14:textId="77777777" w:rsidR="00EC7803" w:rsidRDefault="00AB3621">
            <w:r>
              <w:t>2021</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BB144EF" w14:textId="77777777" w:rsidR="00EC7803" w:rsidRDefault="00AB3621">
            <w:r>
              <w:t>420</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AAE47CF" w14:textId="77777777" w:rsidR="00EC7803" w:rsidRDefault="00AB3621">
            <w:r>
              <w:t>350</w:t>
            </w:r>
          </w:p>
        </w:tc>
      </w:tr>
      <w:tr w:rsidR="00EC7803" w14:paraId="4E04B9EC" w14:textId="77777777">
        <w:tblPrEx>
          <w:tblCellMar>
            <w:top w:w="0" w:type="dxa"/>
            <w:bottom w:w="0" w:type="dxa"/>
          </w:tblCellMar>
        </w:tblPrEx>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59239B3" w14:textId="77777777" w:rsidR="00EC7803" w:rsidRDefault="00AB3621">
            <w:r>
              <w:t>2022</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5BC5714" w14:textId="77777777" w:rsidR="00EC7803" w:rsidRDefault="00AB3621">
            <w:r>
              <w:t>510</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56565F1" w14:textId="77777777" w:rsidR="00EC7803" w:rsidRDefault="00AB3621">
            <w:r>
              <w:t>400</w:t>
            </w:r>
          </w:p>
        </w:tc>
      </w:tr>
      <w:tr w:rsidR="00EC7803" w14:paraId="62B330F6" w14:textId="77777777">
        <w:tblPrEx>
          <w:tblCellMar>
            <w:top w:w="0" w:type="dxa"/>
            <w:bottom w:w="0" w:type="dxa"/>
          </w:tblCellMar>
        </w:tblPrEx>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65D77D1" w14:textId="77777777" w:rsidR="00EC7803" w:rsidRDefault="00AB3621">
            <w:r>
              <w:t>2023</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ACA41AC" w14:textId="77777777" w:rsidR="00EC7803" w:rsidRDefault="00AB3621">
            <w:r>
              <w:t>600</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C465EE4" w14:textId="77777777" w:rsidR="00EC7803" w:rsidRDefault="00AB3621">
            <w:r>
              <w:t>480</w:t>
            </w:r>
          </w:p>
        </w:tc>
      </w:tr>
      <w:tr w:rsidR="00EC7803" w14:paraId="2DB7EC94" w14:textId="77777777">
        <w:tblPrEx>
          <w:tblCellMar>
            <w:top w:w="0" w:type="dxa"/>
            <w:bottom w:w="0" w:type="dxa"/>
          </w:tblCellMar>
        </w:tblPrEx>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F6A2902" w14:textId="77777777" w:rsidR="00EC7803" w:rsidRDefault="00AB3621">
            <w:r>
              <w:t>2024</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6B3EAD2" w14:textId="77777777" w:rsidR="00EC7803" w:rsidRDefault="00AB3621">
            <w:r>
              <w:t>660</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F4463DC" w14:textId="77777777" w:rsidR="00EC7803" w:rsidRDefault="00AB3621">
            <w:r>
              <w:t>550</w:t>
            </w:r>
          </w:p>
        </w:tc>
      </w:tr>
      <w:tr w:rsidR="00EC7803" w14:paraId="0AA41D7C" w14:textId="77777777">
        <w:tblPrEx>
          <w:tblCellMar>
            <w:top w:w="0" w:type="dxa"/>
            <w:bottom w:w="0" w:type="dxa"/>
          </w:tblCellMar>
        </w:tblPrEx>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3FBB4C6" w14:textId="77777777" w:rsidR="00EC7803" w:rsidRDefault="00AB3621">
            <w:r>
              <w:t>2025</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A52BC96" w14:textId="77777777" w:rsidR="00EC7803" w:rsidRDefault="00AB3621">
            <w:r>
              <w:t>780</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319AA3A" w14:textId="77777777" w:rsidR="00EC7803" w:rsidRDefault="00AB3621">
            <w:r>
              <w:t>600</w:t>
            </w:r>
          </w:p>
        </w:tc>
      </w:tr>
    </w:tbl>
    <w:p w14:paraId="550BCA2E" w14:textId="77777777" w:rsidR="00EC7803" w:rsidRDefault="00EC7803">
      <w:pPr>
        <w:spacing w:after="120"/>
      </w:pPr>
    </w:p>
    <w:p w14:paraId="40583705" w14:textId="77777777" w:rsidR="00EC7803" w:rsidRDefault="00AB3621">
      <w:pPr>
        <w:keepLines/>
        <w:spacing w:after="160" w:line="264" w:lineRule="auto"/>
      </w:pPr>
      <w:r>
        <w:t>(Profit = Revenue − Expenditure.)</w:t>
      </w:r>
    </w:p>
    <w:p w14:paraId="13439016" w14:textId="77777777" w:rsidR="00EC7803" w:rsidRDefault="00AB3621">
      <w:pPr>
        <w:keepNext/>
        <w:keepLines/>
        <w:spacing w:after="40" w:line="264" w:lineRule="auto"/>
      </w:pPr>
      <w:r>
        <w:rPr>
          <w:b/>
          <w:bCs/>
        </w:rPr>
        <w:t>Q8.</w:t>
      </w:r>
      <w:r>
        <w:t xml:space="preserve"> Over the five years together, total profit is what percentage of total expenditure (to the nearest whole number)?</w:t>
      </w:r>
    </w:p>
    <w:p w14:paraId="21FB6A98" w14:textId="77777777" w:rsidR="00EC7803" w:rsidRDefault="00AB3621">
      <w:pPr>
        <w:keepLines/>
        <w:spacing w:after="160" w:line="264" w:lineRule="auto"/>
      </w:pPr>
      <w:r>
        <w:t>(a) 25% (b) 24% (c) 26% (d) 28%</w:t>
      </w:r>
    </w:p>
    <w:p w14:paraId="45351173" w14:textId="77777777" w:rsidR="00EC7803" w:rsidRDefault="00AB3621">
      <w:pPr>
        <w:keepNext/>
        <w:keepLines/>
        <w:spacing w:after="40" w:line="264" w:lineRule="auto"/>
      </w:pPr>
      <w:r>
        <w:rPr>
          <w:b/>
          <w:bCs/>
        </w:rPr>
        <w:t>Q9.</w:t>
      </w:r>
      <w:r>
        <w:t xml:space="preserve"> Between which two consecutive years was the percentage growth in revenue the lowest?</w:t>
      </w:r>
    </w:p>
    <w:p w14:paraId="1FEB4684" w14:textId="77777777" w:rsidR="00EC7803" w:rsidRDefault="00AB3621">
      <w:pPr>
        <w:keepLines/>
        <w:spacing w:after="160" w:line="264" w:lineRule="auto"/>
      </w:pPr>
      <w:r>
        <w:t>(a) 2021–2022 (b) 20</w:t>
      </w:r>
      <w:r>
        <w:t>22–2023 (c) 2023–2024 (d) 2024–2025</w:t>
      </w:r>
    </w:p>
    <w:p w14:paraId="1FFCF259" w14:textId="77777777" w:rsidR="00EC7803" w:rsidRDefault="00AB3621">
      <w:pPr>
        <w:keepNext/>
        <w:keepLines/>
        <w:spacing w:after="40" w:line="264" w:lineRule="auto"/>
      </w:pPr>
      <w:r>
        <w:rPr>
          <w:b/>
          <w:bCs/>
        </w:rPr>
        <w:t>Q10.</w:t>
      </w:r>
      <w:r>
        <w:t xml:space="preserve"> A is the mother of B. B is the sister of C. C is the father of D. E is the only brother of A. How is E related to </w:t>
      </w:r>
      <w:proofErr w:type="spellStart"/>
      <w:r>
        <w:t>D</w:t>
      </w:r>
      <w:proofErr w:type="spellEnd"/>
      <w:r>
        <w:t>?</w:t>
      </w:r>
    </w:p>
    <w:p w14:paraId="45EA033E" w14:textId="77777777" w:rsidR="00EC7803" w:rsidRDefault="00AB3621">
      <w:pPr>
        <w:keepLines/>
        <w:spacing w:after="160" w:line="264" w:lineRule="auto"/>
      </w:pPr>
      <w:r>
        <w:t>(a) Paternal grand-uncle (b) Maternal uncle (c) Paternal uncle (d) Grandfather</w:t>
      </w:r>
    </w:p>
    <w:p w14:paraId="3D8B433B" w14:textId="77777777" w:rsidR="00EC7803" w:rsidRDefault="00AB3621">
      <w:pPr>
        <w:keepNext/>
        <w:keepLines/>
        <w:spacing w:after="40" w:line="264" w:lineRule="auto"/>
      </w:pPr>
      <w:r>
        <w:rPr>
          <w:b/>
          <w:bCs/>
        </w:rPr>
        <w:lastRenderedPageBreak/>
        <w:t>Q11.</w:t>
      </w:r>
      <w:r>
        <w:t xml:space="preserve"> A ship sails 2</w:t>
      </w:r>
      <w:r>
        <w:t>0 km on a bearing of 030°, and then 20 km on a bearing of 330°. What is its final position relative to the starting point?</w:t>
      </w:r>
    </w:p>
    <w:p w14:paraId="229F02E1" w14:textId="77777777" w:rsidR="00EC7803" w:rsidRDefault="00AB3621">
      <w:pPr>
        <w:keepLines/>
        <w:spacing w:after="160" w:line="264" w:lineRule="auto"/>
      </w:pPr>
      <w:r>
        <w:t>(a) 20√3 km (about 34.6 km) due North (b) 20 km due North (c) 40 km due North (d) 20√3 km due East</w:t>
      </w:r>
    </w:p>
    <w:p w14:paraId="493E406A" w14:textId="77777777" w:rsidR="00EC7803" w:rsidRDefault="00AB3621">
      <w:pPr>
        <w:keepNext/>
        <w:keepLines/>
        <w:spacing w:after="40" w:line="264" w:lineRule="auto"/>
      </w:pPr>
      <w:r>
        <w:rPr>
          <w:b/>
          <w:bCs/>
        </w:rPr>
        <w:t>Q12.</w:t>
      </w:r>
      <w:r>
        <w:t xml:space="preserve"> Find the next term: 1, 3, 12,</w:t>
      </w:r>
      <w:r>
        <w:t xml:space="preserve"> 60, 360, ?</w:t>
      </w:r>
    </w:p>
    <w:p w14:paraId="7439F1B4" w14:textId="77777777" w:rsidR="00EC7803" w:rsidRDefault="00AB3621">
      <w:pPr>
        <w:keepLines/>
        <w:spacing w:after="160" w:line="264" w:lineRule="auto"/>
      </w:pPr>
      <w:r>
        <w:t>(a) 2520 (b) 2160 (c) 1800 (d) 2400</w:t>
      </w:r>
    </w:p>
    <w:p w14:paraId="6DFA865E" w14:textId="77777777" w:rsidR="00EC7803" w:rsidRDefault="00AB3621">
      <w:pPr>
        <w:keepNext/>
        <w:keepLines/>
        <w:spacing w:after="40" w:line="264" w:lineRule="auto"/>
      </w:pPr>
      <w:r>
        <w:rPr>
          <w:b/>
          <w:bCs/>
        </w:rPr>
        <w:t>Q13.</w:t>
      </w:r>
      <w:r>
        <w:t xml:space="preserve"> Find the next term: 3, 8, 6, 14, 12, 26, ?</w:t>
      </w:r>
    </w:p>
    <w:p w14:paraId="3F01A747" w14:textId="77777777" w:rsidR="00EC7803" w:rsidRDefault="00AB3621">
      <w:pPr>
        <w:keepLines/>
        <w:spacing w:after="160" w:line="264" w:lineRule="auto"/>
      </w:pPr>
      <w:r>
        <w:t>(a) 24 (b) 22 (c) 50 (d) 52</w:t>
      </w:r>
    </w:p>
    <w:p w14:paraId="3D7B349F" w14:textId="77777777" w:rsidR="00EC7803" w:rsidRDefault="00AB3621">
      <w:pPr>
        <w:keepNext/>
        <w:keepLines/>
        <w:spacing w:after="40" w:line="264" w:lineRule="auto"/>
      </w:pPr>
      <w:r>
        <w:rPr>
          <w:b/>
          <w:bCs/>
        </w:rPr>
        <w:t>Q14.</w:t>
      </w:r>
      <w:r>
        <w:t xml:space="preserve"> The image of a wall clock in a plane mirror shows the time as 8:25. What is the actual time?</w:t>
      </w:r>
    </w:p>
    <w:p w14:paraId="3A9E8BD5" w14:textId="77777777" w:rsidR="00EC7803" w:rsidRDefault="00AB3621">
      <w:pPr>
        <w:keepLines/>
        <w:spacing w:after="160" w:line="264" w:lineRule="auto"/>
      </w:pPr>
      <w:r>
        <w:t>(a) 3:35 (b) 4:35 (c) 3:25 (d) 4:2</w:t>
      </w:r>
      <w:r>
        <w:t>5</w:t>
      </w:r>
    </w:p>
    <w:p w14:paraId="6F673C93" w14:textId="77777777" w:rsidR="00EC7803" w:rsidRDefault="00AB3621">
      <w:pPr>
        <w:keepNext/>
        <w:keepLines/>
        <w:spacing w:after="40" w:line="264" w:lineRule="auto"/>
      </w:pPr>
      <w:r>
        <w:rPr>
          <w:b/>
          <w:bCs/>
        </w:rPr>
        <w:t>Q15.</w:t>
      </w:r>
      <w:r>
        <w:t xml:space="preserve"> In a row of 40 students, A is 15th from the left and B is 18th from the right. How many students are between A and B?</w:t>
      </w:r>
    </w:p>
    <w:p w14:paraId="668BB734" w14:textId="77777777" w:rsidR="00EC7803" w:rsidRDefault="00AB3621">
      <w:pPr>
        <w:keepLines/>
        <w:spacing w:after="160" w:line="264" w:lineRule="auto"/>
      </w:pPr>
      <w:r>
        <w:t>(a) 7 (b) 6 (c) 8 (d) 9</w:t>
      </w:r>
    </w:p>
    <w:p w14:paraId="190043FF" w14:textId="77777777" w:rsidR="00EC7803" w:rsidRDefault="00AB3621">
      <w:pPr>
        <w:pStyle w:val="Heading1"/>
      </w:pPr>
      <w:r>
        <w:t>SECTION 2: Technical Ability, Quantitative (10 Q, 35 min)</w:t>
      </w:r>
    </w:p>
    <w:p w14:paraId="3A3D5C03" w14:textId="77777777" w:rsidR="00EC7803" w:rsidRDefault="00AB3621">
      <w:pPr>
        <w:keepNext/>
        <w:keepLines/>
        <w:spacing w:after="40" w:line="264" w:lineRule="auto"/>
      </w:pPr>
      <w:r>
        <w:rPr>
          <w:b/>
          <w:bCs/>
        </w:rPr>
        <w:t>Q16.</w:t>
      </w:r>
      <w:r>
        <w:t xml:space="preserve"> In how many ways can the letters of the word</w:t>
      </w:r>
      <w:r>
        <w:t xml:space="preserve"> SUCCESS be arranged so that no two S's are adjacent?</w:t>
      </w:r>
    </w:p>
    <w:p w14:paraId="5EFFB8C7" w14:textId="77777777" w:rsidR="00EC7803" w:rsidRDefault="00AB3621">
      <w:pPr>
        <w:keepLines/>
        <w:spacing w:after="160" w:line="264" w:lineRule="auto"/>
      </w:pPr>
      <w:r>
        <w:t>(a) 120 (b) 60 (c) 240 (d) 420</w:t>
      </w:r>
    </w:p>
    <w:p w14:paraId="13609465" w14:textId="77777777" w:rsidR="00EC7803" w:rsidRDefault="00AB3621">
      <w:pPr>
        <w:keepNext/>
        <w:keepLines/>
        <w:spacing w:after="40" w:line="264" w:lineRule="auto"/>
      </w:pPr>
      <w:r>
        <w:rPr>
          <w:b/>
          <w:bCs/>
        </w:rPr>
        <w:t>Q17.</w:t>
      </w:r>
      <w:r>
        <w:t xml:space="preserve"> A fair coin is tossed 6 times. What is the probability that no two heads appear consecutively?</w:t>
      </w:r>
    </w:p>
    <w:p w14:paraId="7B29A1F5" w14:textId="77777777" w:rsidR="00EC7803" w:rsidRDefault="00AB3621">
      <w:pPr>
        <w:keepLines/>
        <w:spacing w:after="160" w:line="264" w:lineRule="auto"/>
      </w:pPr>
      <w:r>
        <w:t>(a) 21/64 (b) 13/32 (c) 1/3 (d) 5/16</w:t>
      </w:r>
    </w:p>
    <w:p w14:paraId="073727D9" w14:textId="77777777" w:rsidR="00EC7803" w:rsidRDefault="00AB3621">
      <w:pPr>
        <w:keepNext/>
        <w:keepLines/>
        <w:spacing w:after="40" w:line="264" w:lineRule="auto"/>
      </w:pPr>
      <w:r>
        <w:rPr>
          <w:b/>
          <w:bCs/>
        </w:rPr>
        <w:t>Q18.</w:t>
      </w:r>
      <w:r>
        <w:t xml:space="preserve"> A shopkeeper marks his goods </w:t>
      </w:r>
      <w:r>
        <w:t>40% above cost, gives a 15% discount on the marked price, and also uses a weight of 950 g in place of 1 kg. What is his actual profit percentage (approximately)?</w:t>
      </w:r>
    </w:p>
    <w:p w14:paraId="6A005C6A" w14:textId="77777777" w:rsidR="00EC7803" w:rsidRDefault="00AB3621">
      <w:pPr>
        <w:keepLines/>
        <w:spacing w:after="160" w:line="264" w:lineRule="auto"/>
      </w:pPr>
      <w:r>
        <w:t>(a) 25.26% (b) 19% (c) 24% (d) 26.3%</w:t>
      </w:r>
    </w:p>
    <w:p w14:paraId="2AE62B45" w14:textId="77777777" w:rsidR="00EC7803" w:rsidRDefault="00AB3621">
      <w:pPr>
        <w:keepNext/>
        <w:keepLines/>
        <w:spacing w:after="40" w:line="264" w:lineRule="auto"/>
      </w:pPr>
      <w:r>
        <w:rPr>
          <w:b/>
          <w:bCs/>
        </w:rPr>
        <w:t>Q19.</w:t>
      </w:r>
      <w:r>
        <w:t xml:space="preserve"> A and B together can do a job in 12 days, B and C to</w:t>
      </w:r>
      <w:r>
        <w:t>gether in 15 days, and C and A together in 20 days. In how many days can A alone do the job?</w:t>
      </w:r>
    </w:p>
    <w:p w14:paraId="5B16CAF5" w14:textId="77777777" w:rsidR="00EC7803" w:rsidRDefault="00AB3621">
      <w:pPr>
        <w:keepLines/>
        <w:spacing w:after="160" w:line="264" w:lineRule="auto"/>
      </w:pPr>
      <w:r>
        <w:t>(a) 30 days (b) 24 days (c) 20 days (d) 40 days</w:t>
      </w:r>
    </w:p>
    <w:p w14:paraId="1475117E" w14:textId="77777777" w:rsidR="00EC7803" w:rsidRDefault="00AB3621">
      <w:pPr>
        <w:keepNext/>
        <w:keepLines/>
        <w:spacing w:after="40" w:line="264" w:lineRule="auto"/>
      </w:pPr>
      <w:r>
        <w:rPr>
          <w:b/>
          <w:bCs/>
        </w:rPr>
        <w:t>Q20.</w:t>
      </w:r>
      <w:r>
        <w:t xml:space="preserve"> A boat takes 6 hours to go 24 km upstream and 28 km downstream, and 6½ hours to go 30 km upstream and 21 km downstream. What is the speed of the boat in still water?</w:t>
      </w:r>
    </w:p>
    <w:p w14:paraId="6A2CC53E" w14:textId="77777777" w:rsidR="00EC7803" w:rsidRDefault="00AB3621">
      <w:pPr>
        <w:keepLines/>
        <w:spacing w:after="160" w:line="264" w:lineRule="auto"/>
      </w:pPr>
      <w:r>
        <w:t>(a) 10 km/h (b) 8 km/h (c) 12 km/h (d) 9 km/h</w:t>
      </w:r>
    </w:p>
    <w:p w14:paraId="5297DDBF" w14:textId="77777777" w:rsidR="00EC7803" w:rsidRDefault="00AB3621">
      <w:pPr>
        <w:keepNext/>
        <w:keepLines/>
        <w:spacing w:after="40" w:line="264" w:lineRule="auto"/>
      </w:pPr>
      <w:r>
        <w:rPr>
          <w:b/>
          <w:bCs/>
        </w:rPr>
        <w:t>Q21.</w:t>
      </w:r>
      <w:r>
        <w:t xml:space="preserve"> In an examination, 70% of the candidat</w:t>
      </w:r>
      <w:r>
        <w:t>es passed in Mathematics, 60% passed in Science, and 15% failed in both subjects. What percentage of the candidates passed in both subjects?</w:t>
      </w:r>
    </w:p>
    <w:p w14:paraId="2722DCC1" w14:textId="77777777" w:rsidR="00EC7803" w:rsidRDefault="00AB3621">
      <w:pPr>
        <w:keepLines/>
        <w:spacing w:after="160" w:line="264" w:lineRule="auto"/>
      </w:pPr>
      <w:r>
        <w:t>(a) 45% (b) 40% (c) 50% (d) 55%</w:t>
      </w:r>
    </w:p>
    <w:p w14:paraId="7F7B8EF5" w14:textId="77777777" w:rsidR="00EC7803" w:rsidRDefault="00AB3621">
      <w:pPr>
        <w:keepNext/>
        <w:keepLines/>
        <w:spacing w:after="40" w:line="264" w:lineRule="auto"/>
      </w:pPr>
      <w:r>
        <w:rPr>
          <w:b/>
          <w:bCs/>
        </w:rPr>
        <w:t>Q22.</w:t>
      </w:r>
      <w:r>
        <w:t xml:space="preserve"> The difference between the compound interest (annual compounding) and the simp</w:t>
      </w:r>
      <w:r>
        <w:t>le interest on a sum for 3 years at 20% per annum is ₹640. What is the sum?</w:t>
      </w:r>
    </w:p>
    <w:p w14:paraId="42284BB5" w14:textId="77777777" w:rsidR="00EC7803" w:rsidRDefault="00AB3621">
      <w:pPr>
        <w:keepLines/>
        <w:spacing w:after="160" w:line="264" w:lineRule="auto"/>
      </w:pPr>
      <w:r>
        <w:t>(a) ₹5,000 (b) ₹4,000 (c) ₹6,000 (d) ₹5,500</w:t>
      </w:r>
    </w:p>
    <w:p w14:paraId="1EED3E97" w14:textId="77777777" w:rsidR="00EC7803" w:rsidRDefault="00AB3621">
      <w:pPr>
        <w:keepNext/>
        <w:keepLines/>
        <w:spacing w:after="40" w:line="264" w:lineRule="auto"/>
      </w:pPr>
      <w:r>
        <w:rPr>
          <w:b/>
          <w:bCs/>
        </w:rPr>
        <w:t>Q23.</w:t>
      </w:r>
      <w:r>
        <w:t xml:space="preserve"> What is the remainder when 2²⁰²⁶ is divided by 7?</w:t>
      </w:r>
    </w:p>
    <w:p w14:paraId="0E86E68C" w14:textId="77777777" w:rsidR="00EC7803" w:rsidRDefault="00AB3621">
      <w:pPr>
        <w:keepLines/>
        <w:spacing w:after="160" w:line="264" w:lineRule="auto"/>
      </w:pPr>
      <w:r>
        <w:t>(a) 2 (b) 1 (c) 4 (d) 3</w:t>
      </w:r>
    </w:p>
    <w:p w14:paraId="68474B78" w14:textId="77777777" w:rsidR="00EC7803" w:rsidRDefault="00AB3621">
      <w:pPr>
        <w:keepNext/>
        <w:keepLines/>
        <w:spacing w:after="40" w:line="264" w:lineRule="auto"/>
      </w:pPr>
      <w:r>
        <w:rPr>
          <w:b/>
          <w:bCs/>
        </w:rPr>
        <w:t>Q24.</w:t>
      </w:r>
      <w:r>
        <w:t xml:space="preserve"> The present ages of A and B are in the ratio 5 : 3. </w:t>
      </w:r>
      <w:r>
        <w:t>After 4 years, the ratio of their ages will be 3 : 2. What is the sum of their present ages?</w:t>
      </w:r>
    </w:p>
    <w:p w14:paraId="122726CB" w14:textId="77777777" w:rsidR="00EC7803" w:rsidRDefault="00AB3621">
      <w:pPr>
        <w:keepLines/>
        <w:spacing w:after="160" w:line="264" w:lineRule="auto"/>
      </w:pPr>
      <w:r>
        <w:t>(a) 32 years (b) 36 years (c) 40 years (d) 28 years</w:t>
      </w:r>
    </w:p>
    <w:p w14:paraId="0307F851" w14:textId="77777777" w:rsidR="00EC7803" w:rsidRDefault="00AB3621">
      <w:pPr>
        <w:keepNext/>
        <w:keepLines/>
        <w:spacing w:after="40" w:line="264" w:lineRule="auto"/>
      </w:pPr>
      <w:r>
        <w:rPr>
          <w:b/>
          <w:bCs/>
        </w:rPr>
        <w:lastRenderedPageBreak/>
        <w:t>Q25.</w:t>
      </w:r>
      <w:r>
        <w:t xml:space="preserve"> Three bells ring at intervals of 12, 15 and 20 minutes. They all ring together at 9:00 AM. How many times </w:t>
      </w:r>
      <w:r>
        <w:t>in all (including 9:00 AM) will they ring together between 9:00 AM and 3:00 PM, both times included?</w:t>
      </w:r>
    </w:p>
    <w:p w14:paraId="63CDE23D" w14:textId="77777777" w:rsidR="00EC7803" w:rsidRDefault="00AB3621">
      <w:pPr>
        <w:keepLines/>
        <w:spacing w:after="160" w:line="264" w:lineRule="auto"/>
      </w:pPr>
      <w:r>
        <w:t>(a) 7 (b) 6 (c) 8 (d) 5</w:t>
      </w:r>
    </w:p>
    <w:p w14:paraId="6C6D1B72" w14:textId="77777777" w:rsidR="00EC7803" w:rsidRDefault="00AB3621">
      <w:pPr>
        <w:pStyle w:val="Heading1"/>
      </w:pPr>
      <w:r>
        <w:t>SECTION 3: Verbal Ability (20 Q, 20 min)</w:t>
      </w:r>
    </w:p>
    <w:p w14:paraId="30C2DABA" w14:textId="77777777" w:rsidR="00EC7803" w:rsidRDefault="00AB3621">
      <w:pPr>
        <w:keepLines/>
        <w:spacing w:after="160" w:line="264" w:lineRule="auto"/>
      </w:pPr>
      <w:r>
        <w:rPr>
          <w:b/>
          <w:bCs/>
        </w:rPr>
        <w:t>Read the passage and answer Q26–30.</w:t>
      </w:r>
    </w:p>
    <w:p w14:paraId="3E4DE437" w14:textId="77777777" w:rsidR="00EC7803" w:rsidRDefault="00AB3621">
      <w:pPr>
        <w:pBdr>
          <w:left w:val="single" w:sz="18" w:space="8" w:color="1F3864"/>
        </w:pBdr>
        <w:shd w:val="clear" w:color="auto" w:fill="F3F6FB"/>
        <w:spacing w:after="200" w:line="276" w:lineRule="auto"/>
        <w:ind w:left="300" w:right="200"/>
        <w:jc w:val="both"/>
      </w:pPr>
      <w:r>
        <w:rPr>
          <w:i/>
          <w:iCs/>
        </w:rPr>
        <w:t>In distributed systems, a network call that times out leaves the caller in genuine ignorance: the request may have been lost before reaching the server, executed successfully with the reply lost on the way back, or still be in flight. Retrying is the natur</w:t>
      </w:r>
      <w:r>
        <w:rPr>
          <w:i/>
          <w:iCs/>
        </w:rPr>
        <w:t>al response, but retrying a non-idempotent operation — charging a card, say — risks performing it twice. The standard remedy is to make the operation idempotent by attaching a unique request identifier, so that the server can recognise a duplicate and retu</w:t>
      </w:r>
      <w:r>
        <w:rPr>
          <w:i/>
          <w:iCs/>
        </w:rPr>
        <w:t>rn the original result instead of re-executing. This shifts the burden rather than removing it: the server must now durably remember identifiers, and must decide how long to remember them, since storing them forever is costly while discarding them too earl</w:t>
      </w:r>
      <w:r>
        <w:rPr>
          <w:i/>
          <w:iCs/>
        </w:rPr>
        <w:t>y reopens the window for duplicates. Engineers who treat idempotency as a mere implementation detail therefore tend to discover it as an incident, whereas those who treat it as part of an operation's contract design it in from the start.</w:t>
      </w:r>
    </w:p>
    <w:p w14:paraId="4D38F93B" w14:textId="77777777" w:rsidR="00EC7803" w:rsidRDefault="00AB3621">
      <w:pPr>
        <w:keepNext/>
        <w:keepLines/>
        <w:spacing w:after="40" w:line="264" w:lineRule="auto"/>
      </w:pPr>
      <w:r>
        <w:rPr>
          <w:b/>
          <w:bCs/>
        </w:rPr>
        <w:t>Q26.</w:t>
      </w:r>
      <w:r>
        <w:t xml:space="preserve"> The passage m</w:t>
      </w:r>
      <w:r>
        <w:t>ainly argues that:</w:t>
      </w:r>
    </w:p>
    <w:p w14:paraId="1DBE31D0" w14:textId="77777777" w:rsidR="00EC7803" w:rsidRDefault="00AB3621">
      <w:pPr>
        <w:keepNext/>
        <w:keepLines/>
        <w:spacing w:after="40" w:line="264" w:lineRule="auto"/>
      </w:pPr>
      <w:r>
        <w:t>(a) Network timeouts can be eliminated with better hardware</w:t>
      </w:r>
    </w:p>
    <w:p w14:paraId="2489C930" w14:textId="77777777" w:rsidR="00EC7803" w:rsidRDefault="00AB3621">
      <w:pPr>
        <w:keepNext/>
        <w:keepLines/>
        <w:spacing w:after="40" w:line="264" w:lineRule="auto"/>
      </w:pPr>
      <w:r>
        <w:t>(b) Safe retries need idempotency, which has its own costs and is best designed in from the start</w:t>
      </w:r>
    </w:p>
    <w:p w14:paraId="54F7FAFF" w14:textId="77777777" w:rsidR="00EC7803" w:rsidRDefault="00AB3621">
      <w:pPr>
        <w:keepNext/>
        <w:keepLines/>
        <w:spacing w:after="40" w:line="264" w:lineRule="auto"/>
      </w:pPr>
      <w:r>
        <w:t>(c) Card payments should never be retried</w:t>
      </w:r>
    </w:p>
    <w:p w14:paraId="4864EA31" w14:textId="77777777" w:rsidR="00EC7803" w:rsidRDefault="00AB3621">
      <w:pPr>
        <w:keepLines/>
        <w:spacing w:after="160" w:line="264" w:lineRule="auto"/>
      </w:pPr>
      <w:r>
        <w:t>(d) Servers should discard request id</w:t>
      </w:r>
      <w:r>
        <w:t>entifiers immediately</w:t>
      </w:r>
    </w:p>
    <w:p w14:paraId="627946AB" w14:textId="77777777" w:rsidR="00EC7803" w:rsidRDefault="00AB3621">
      <w:pPr>
        <w:keepNext/>
        <w:keepLines/>
        <w:spacing w:after="40" w:line="264" w:lineRule="auto"/>
      </w:pPr>
      <w:r>
        <w:rPr>
          <w:b/>
          <w:bCs/>
        </w:rPr>
        <w:t>Q27.</w:t>
      </w:r>
      <w:r>
        <w:t xml:space="preserve"> "Genuine ignorance" in the first sentence refers to the fact that:</w:t>
      </w:r>
    </w:p>
    <w:p w14:paraId="61990B66" w14:textId="77777777" w:rsidR="00EC7803" w:rsidRDefault="00AB3621">
      <w:pPr>
        <w:keepNext/>
        <w:keepLines/>
        <w:spacing w:after="40" w:line="264" w:lineRule="auto"/>
      </w:pPr>
      <w:r>
        <w:t>(a) the caller does not know the server's address</w:t>
      </w:r>
    </w:p>
    <w:p w14:paraId="47573CDE" w14:textId="77777777" w:rsidR="00EC7803" w:rsidRDefault="00AB3621">
      <w:pPr>
        <w:keepNext/>
        <w:keepLines/>
        <w:spacing w:after="40" w:line="264" w:lineRule="auto"/>
      </w:pPr>
      <w:r>
        <w:t>(b) the server refuses to reply</w:t>
      </w:r>
    </w:p>
    <w:p w14:paraId="78C6F14E" w14:textId="77777777" w:rsidR="00EC7803" w:rsidRDefault="00AB3621">
      <w:pPr>
        <w:keepNext/>
        <w:keepLines/>
        <w:spacing w:after="40" w:line="264" w:lineRule="auto"/>
      </w:pPr>
      <w:r>
        <w:t>(c) the caller cannot tell whether the request was executed</w:t>
      </w:r>
    </w:p>
    <w:p w14:paraId="03242351" w14:textId="77777777" w:rsidR="00EC7803" w:rsidRDefault="00AB3621">
      <w:pPr>
        <w:keepLines/>
        <w:spacing w:after="160" w:line="264" w:lineRule="auto"/>
      </w:pPr>
      <w:r>
        <w:t>(d) the network is always unreliable</w:t>
      </w:r>
    </w:p>
    <w:p w14:paraId="1C6B9625" w14:textId="77777777" w:rsidR="00EC7803" w:rsidRDefault="00AB3621">
      <w:pPr>
        <w:keepNext/>
        <w:keepLines/>
        <w:spacing w:after="40" w:line="264" w:lineRule="auto"/>
      </w:pPr>
      <w:r>
        <w:rPr>
          <w:b/>
          <w:bCs/>
        </w:rPr>
        <w:t>Q28.</w:t>
      </w:r>
      <w:r>
        <w:t xml:space="preserve"> The author says the identifier approach "shifts the burden rather than removing it" because:</w:t>
      </w:r>
    </w:p>
    <w:p w14:paraId="666BDA5D" w14:textId="77777777" w:rsidR="00EC7803" w:rsidRDefault="00AB3621">
      <w:pPr>
        <w:keepNext/>
        <w:keepLines/>
        <w:spacing w:after="40" w:line="264" w:lineRule="auto"/>
      </w:pPr>
      <w:r>
        <w:t>(a) the caller must now generate more traffic</w:t>
      </w:r>
    </w:p>
    <w:p w14:paraId="52A51938" w14:textId="77777777" w:rsidR="00EC7803" w:rsidRDefault="00AB3621">
      <w:pPr>
        <w:keepNext/>
        <w:keepLines/>
        <w:spacing w:after="40" w:line="264" w:lineRule="auto"/>
      </w:pPr>
      <w:r>
        <w:t xml:space="preserve">(b) the server </w:t>
      </w:r>
      <w:r>
        <w:t>must store identifiers and decide how long to keep them</w:t>
      </w:r>
    </w:p>
    <w:p w14:paraId="22C567B7" w14:textId="77777777" w:rsidR="00EC7803" w:rsidRDefault="00AB3621">
      <w:pPr>
        <w:keepNext/>
        <w:keepLines/>
        <w:spacing w:after="40" w:line="264" w:lineRule="auto"/>
      </w:pPr>
      <w:r>
        <w:t>(c) the identifiers make the operation non-idempotent</w:t>
      </w:r>
    </w:p>
    <w:p w14:paraId="0A28A050" w14:textId="77777777" w:rsidR="00EC7803" w:rsidRDefault="00AB3621">
      <w:pPr>
        <w:keepLines/>
        <w:spacing w:after="160" w:line="264" w:lineRule="auto"/>
      </w:pPr>
      <w:r>
        <w:t>(d) duplicates become impossible to detect</w:t>
      </w:r>
    </w:p>
    <w:p w14:paraId="539AE5D1" w14:textId="77777777" w:rsidR="00EC7803" w:rsidRDefault="00AB3621">
      <w:pPr>
        <w:keepNext/>
        <w:keepLines/>
        <w:spacing w:after="40" w:line="264" w:lineRule="auto"/>
      </w:pPr>
      <w:r>
        <w:rPr>
          <w:b/>
          <w:bCs/>
        </w:rPr>
        <w:t>Q29.</w:t>
      </w:r>
      <w:r>
        <w:t xml:space="preserve"> According to the passage, what is the risk of discarding identifiers too early?</w:t>
      </w:r>
    </w:p>
    <w:p w14:paraId="786F6B13" w14:textId="77777777" w:rsidR="00EC7803" w:rsidRDefault="00AB3621">
      <w:pPr>
        <w:keepNext/>
        <w:keepLines/>
        <w:spacing w:after="40" w:line="264" w:lineRule="auto"/>
      </w:pPr>
      <w:r>
        <w:t>(a) A duplicate re</w:t>
      </w:r>
      <w:r>
        <w:t>quest may be executed a second time</w:t>
      </w:r>
    </w:p>
    <w:p w14:paraId="656BA42C" w14:textId="77777777" w:rsidR="00EC7803" w:rsidRDefault="00AB3621">
      <w:pPr>
        <w:keepNext/>
        <w:keepLines/>
        <w:spacing w:after="40" w:line="264" w:lineRule="auto"/>
      </w:pPr>
      <w:r>
        <w:t>(b) The server will run out of storage</w:t>
      </w:r>
    </w:p>
    <w:p w14:paraId="6D8617F4" w14:textId="77777777" w:rsidR="00EC7803" w:rsidRDefault="00AB3621">
      <w:pPr>
        <w:keepNext/>
        <w:keepLines/>
        <w:spacing w:after="40" w:line="264" w:lineRule="auto"/>
      </w:pPr>
      <w:r>
        <w:t>(c) The caller will stop retrying</w:t>
      </w:r>
    </w:p>
    <w:p w14:paraId="4C51E207" w14:textId="77777777" w:rsidR="00EC7803" w:rsidRDefault="00AB3621">
      <w:pPr>
        <w:keepLines/>
        <w:spacing w:after="160" w:line="264" w:lineRule="auto"/>
      </w:pPr>
      <w:r>
        <w:t>(d) The original result will be corrupted</w:t>
      </w:r>
    </w:p>
    <w:p w14:paraId="7C590014" w14:textId="77777777" w:rsidR="00EC7803" w:rsidRDefault="00AB3621">
      <w:pPr>
        <w:keepNext/>
        <w:keepLines/>
        <w:spacing w:after="40" w:line="264" w:lineRule="auto"/>
      </w:pPr>
      <w:r>
        <w:rPr>
          <w:b/>
          <w:bCs/>
        </w:rPr>
        <w:t>Q30.</w:t>
      </w:r>
      <w:r>
        <w:t xml:space="preserve"> Which inference is best supported by the last sentence?</w:t>
      </w:r>
    </w:p>
    <w:p w14:paraId="7D6501CA" w14:textId="77777777" w:rsidR="00EC7803" w:rsidRDefault="00AB3621">
      <w:pPr>
        <w:keepNext/>
        <w:keepLines/>
        <w:spacing w:after="40" w:line="264" w:lineRule="auto"/>
      </w:pPr>
      <w:r>
        <w:t>(a) Idempotency is only needed in payment sy</w:t>
      </w:r>
      <w:r>
        <w:t>stems</w:t>
      </w:r>
    </w:p>
    <w:p w14:paraId="27028C68" w14:textId="77777777" w:rsidR="00EC7803" w:rsidRDefault="00AB3621">
      <w:pPr>
        <w:keepNext/>
        <w:keepLines/>
        <w:spacing w:after="40" w:line="264" w:lineRule="auto"/>
      </w:pPr>
      <w:r>
        <w:t>(b) Incidents are caused only by implementation details</w:t>
      </w:r>
    </w:p>
    <w:p w14:paraId="27D14C85" w14:textId="77777777" w:rsidR="00EC7803" w:rsidRDefault="00AB3621">
      <w:pPr>
        <w:keepNext/>
        <w:keepLines/>
        <w:spacing w:after="40" w:line="264" w:lineRule="auto"/>
      </w:pPr>
      <w:r>
        <w:t>(c) Teams that include idempotency in an operation's contract are less likely to meet it first as an outage</w:t>
      </w:r>
    </w:p>
    <w:p w14:paraId="237162E2" w14:textId="77777777" w:rsidR="00EC7803" w:rsidRDefault="00AB3621">
      <w:pPr>
        <w:keepLines/>
        <w:spacing w:after="160" w:line="264" w:lineRule="auto"/>
      </w:pPr>
      <w:r>
        <w:t>(d) Contracts should not describe retry behaviour</w:t>
      </w:r>
    </w:p>
    <w:p w14:paraId="4FEB4667" w14:textId="77777777" w:rsidR="00EC7803" w:rsidRDefault="00AB3621">
      <w:pPr>
        <w:keepLines/>
        <w:spacing w:after="160" w:line="264" w:lineRule="auto"/>
      </w:pPr>
      <w:r>
        <w:rPr>
          <w:b/>
          <w:bCs/>
        </w:rPr>
        <w:lastRenderedPageBreak/>
        <w:t>Critical Reasoning (Q31–33).</w:t>
      </w:r>
    </w:p>
    <w:p w14:paraId="0FF8B024" w14:textId="77777777" w:rsidR="00EC7803" w:rsidRDefault="00AB3621">
      <w:pPr>
        <w:keepNext/>
        <w:keepLines/>
        <w:spacing w:after="40" w:line="264" w:lineRule="auto"/>
      </w:pPr>
      <w:r>
        <w:rPr>
          <w:b/>
          <w:bCs/>
        </w:rPr>
        <w:t>Q31.</w:t>
      </w:r>
      <w:r>
        <w:t xml:space="preserve"> Af</w:t>
      </w:r>
      <w:r>
        <w:t>ter a website adopted a new CDN, its page-load time fell by 30%, and user retention rose over the same period. The team concludes that the CDN caused the rise in retention. Which of the following is an assumption on which this conclusion depends?</w:t>
      </w:r>
    </w:p>
    <w:p w14:paraId="528A1CEF" w14:textId="77777777" w:rsidR="00EC7803" w:rsidRDefault="00AB3621">
      <w:pPr>
        <w:keepNext/>
        <w:keepLines/>
        <w:spacing w:after="40" w:line="264" w:lineRule="auto"/>
      </w:pPr>
      <w:r>
        <w:t>(a) Reten</w:t>
      </w:r>
      <w:r>
        <w:t>tion is determined only by page-load time</w:t>
      </w:r>
    </w:p>
    <w:p w14:paraId="1784DE15" w14:textId="77777777" w:rsidR="00EC7803" w:rsidRDefault="00AB3621">
      <w:pPr>
        <w:keepNext/>
        <w:keepLines/>
        <w:spacing w:after="40" w:line="264" w:lineRule="auto"/>
      </w:pPr>
      <w:r>
        <w:t>(b) No other factor that affects retention changed significantly over the same period</w:t>
      </w:r>
    </w:p>
    <w:p w14:paraId="5F489CA0" w14:textId="77777777" w:rsidR="00EC7803" w:rsidRDefault="00AB3621">
      <w:pPr>
        <w:keepNext/>
        <w:keepLines/>
        <w:spacing w:after="40" w:line="264" w:lineRule="auto"/>
      </w:pPr>
      <w:r>
        <w:t>(c) All CDNs improve retention</w:t>
      </w:r>
    </w:p>
    <w:p w14:paraId="7FAD8D86" w14:textId="77777777" w:rsidR="00EC7803" w:rsidRDefault="00AB3621">
      <w:pPr>
        <w:keepLines/>
        <w:spacing w:after="160" w:line="264" w:lineRule="auto"/>
      </w:pPr>
      <w:r>
        <w:t>(d) A 30% fall in load time is always considered large</w:t>
      </w:r>
    </w:p>
    <w:p w14:paraId="401B40FF" w14:textId="77777777" w:rsidR="00EC7803" w:rsidRDefault="00AB3621">
      <w:pPr>
        <w:keepNext/>
        <w:keepLines/>
        <w:spacing w:after="40" w:line="264" w:lineRule="auto"/>
      </w:pPr>
      <w:r>
        <w:rPr>
          <w:b/>
          <w:bCs/>
        </w:rPr>
        <w:t>Q32.</w:t>
      </w:r>
      <w:r>
        <w:t xml:space="preserve"> Since a company made code reviews man</w:t>
      </w:r>
      <w:r>
        <w:t>datory, production defects have fallen by 40%. The company concludes that code reviews reduce defects. Which of the following, if true, most weakens this conclusion?</w:t>
      </w:r>
    </w:p>
    <w:p w14:paraId="70993F17" w14:textId="77777777" w:rsidR="00EC7803" w:rsidRDefault="00AB3621">
      <w:pPr>
        <w:keepNext/>
        <w:keepLines/>
        <w:spacing w:after="40" w:line="264" w:lineRule="auto"/>
      </w:pPr>
      <w:r>
        <w:t>(a) Each review takes about two hours a week</w:t>
      </w:r>
    </w:p>
    <w:p w14:paraId="421647FF" w14:textId="77777777" w:rsidR="00EC7803" w:rsidRDefault="00AB3621">
      <w:pPr>
        <w:keepNext/>
        <w:keepLines/>
        <w:spacing w:after="40" w:line="264" w:lineRule="auto"/>
      </w:pPr>
      <w:r>
        <w:t>(b) In the same period the company halved its</w:t>
      </w:r>
      <w:r>
        <w:t xml:space="preserve"> release frequency and cut new-feature work sharply</w:t>
      </w:r>
    </w:p>
    <w:p w14:paraId="6BD4D82D" w14:textId="77777777" w:rsidR="00EC7803" w:rsidRDefault="00AB3621">
      <w:pPr>
        <w:keepNext/>
        <w:keepLines/>
        <w:spacing w:after="40" w:line="264" w:lineRule="auto"/>
      </w:pPr>
      <w:r>
        <w:t>(c) Developers say they like the review process</w:t>
      </w:r>
    </w:p>
    <w:p w14:paraId="5F762EAE" w14:textId="77777777" w:rsidR="00EC7803" w:rsidRDefault="00AB3621">
      <w:pPr>
        <w:keepLines/>
        <w:spacing w:after="160" w:line="264" w:lineRule="auto"/>
      </w:pPr>
      <w:r>
        <w:t>(d) The defect-tracking system was not changed</w:t>
      </w:r>
    </w:p>
    <w:p w14:paraId="53E9BE9F" w14:textId="77777777" w:rsidR="00EC7803" w:rsidRDefault="00AB3621">
      <w:pPr>
        <w:keepNext/>
        <w:keepLines/>
        <w:spacing w:after="40" w:line="264" w:lineRule="auto"/>
      </w:pPr>
      <w:r>
        <w:rPr>
          <w:b/>
          <w:bCs/>
        </w:rPr>
        <w:t>Q33.</w:t>
      </w:r>
      <w:r>
        <w:t xml:space="preserve"> A start-up claims its new caching layer will cut its database costs. Which of the following, if true, most strengthens the claim?</w:t>
      </w:r>
    </w:p>
    <w:p w14:paraId="4942CBCD" w14:textId="77777777" w:rsidR="00EC7803" w:rsidRDefault="00AB3621">
      <w:pPr>
        <w:keepNext/>
        <w:keepLines/>
        <w:spacing w:after="40" w:line="264" w:lineRule="auto"/>
      </w:pPr>
      <w:r>
        <w:t>(a) In a pilot, 85% of requests were served from the cache, and every cache hit avoids a billable database query</w:t>
      </w:r>
    </w:p>
    <w:p w14:paraId="229162D9" w14:textId="77777777" w:rsidR="00EC7803" w:rsidRDefault="00AB3621">
      <w:pPr>
        <w:keepNext/>
        <w:keepLines/>
        <w:spacing w:after="40" w:line="264" w:lineRule="auto"/>
      </w:pPr>
      <w:r>
        <w:t>(b) The cach</w:t>
      </w:r>
      <w:r>
        <w:t>ing layer was designed by a well-known engineer</w:t>
      </w:r>
    </w:p>
    <w:p w14:paraId="3E89DD79" w14:textId="77777777" w:rsidR="00EC7803" w:rsidRDefault="00AB3621">
      <w:pPr>
        <w:keepNext/>
        <w:keepLines/>
        <w:spacing w:after="40" w:line="264" w:lineRule="auto"/>
      </w:pPr>
      <w:r>
        <w:t>(c) The start-up's database costs rose last year</w:t>
      </w:r>
    </w:p>
    <w:p w14:paraId="4A023F1A" w14:textId="77777777" w:rsidR="00EC7803" w:rsidRDefault="00AB3621">
      <w:pPr>
        <w:keepLines/>
        <w:spacing w:after="160" w:line="264" w:lineRule="auto"/>
      </w:pPr>
      <w:r>
        <w:t>(d) The caching layer is built on open-source software</w:t>
      </w:r>
    </w:p>
    <w:p w14:paraId="533BA19C" w14:textId="77777777" w:rsidR="00EC7803" w:rsidRDefault="00AB3621">
      <w:pPr>
        <w:keepLines/>
        <w:spacing w:after="160" w:line="264" w:lineRule="auto"/>
      </w:pPr>
      <w:r>
        <w:rPr>
          <w:b/>
          <w:bCs/>
        </w:rPr>
        <w:t>Sentence Correction (Q34–36).</w:t>
      </w:r>
    </w:p>
    <w:p w14:paraId="31B3BD5B" w14:textId="77777777" w:rsidR="00EC7803" w:rsidRDefault="00AB3621">
      <w:pPr>
        <w:keepNext/>
        <w:keepLines/>
        <w:spacing w:after="40" w:line="264" w:lineRule="auto"/>
      </w:pPr>
      <w:r>
        <w:rPr>
          <w:b/>
          <w:bCs/>
        </w:rPr>
        <w:t>Q34.</w:t>
      </w:r>
      <w:r>
        <w:t xml:space="preserve"> The data, which was collected over three years, shows that </w:t>
      </w:r>
      <w:r>
        <w:rPr>
          <w:b/>
          <w:bCs/>
        </w:rPr>
        <w:t>fewer people has adopted</w:t>
      </w:r>
      <w:r>
        <w:t xml:space="preserve"> the system than expected.</w:t>
      </w:r>
    </w:p>
    <w:p w14:paraId="5774242C" w14:textId="77777777" w:rsidR="00EC7803" w:rsidRDefault="00AB3621">
      <w:pPr>
        <w:keepLines/>
        <w:spacing w:after="160" w:line="264" w:lineRule="auto"/>
      </w:pPr>
      <w:r>
        <w:t>(a) No improvement (b) fewer people have adopted (c) less people have adopted (d) fewer people is adopting</w:t>
      </w:r>
    </w:p>
    <w:p w14:paraId="1D9C9D34" w14:textId="77777777" w:rsidR="00EC7803" w:rsidRDefault="00AB3621">
      <w:pPr>
        <w:keepNext/>
        <w:keepLines/>
        <w:spacing w:after="40" w:line="264" w:lineRule="auto"/>
      </w:pPr>
      <w:r>
        <w:rPr>
          <w:b/>
          <w:bCs/>
        </w:rPr>
        <w:t>Q35.</w:t>
      </w:r>
      <w:r>
        <w:t xml:space="preserve"> The throughput of the new cluster</w:t>
      </w:r>
      <w:r>
        <w:t xml:space="preserve"> is much higher </w:t>
      </w:r>
      <w:r>
        <w:rPr>
          <w:b/>
          <w:bCs/>
        </w:rPr>
        <w:t>than the old one</w:t>
      </w:r>
      <w:r>
        <w:t>.</w:t>
      </w:r>
    </w:p>
    <w:p w14:paraId="1C4798FA" w14:textId="77777777" w:rsidR="00EC7803" w:rsidRDefault="00AB3621">
      <w:pPr>
        <w:keepLines/>
        <w:spacing w:after="160" w:line="264" w:lineRule="auto"/>
      </w:pPr>
      <w:r>
        <w:t>(a) No improvement (b) than that of the old one (c) than the old one's (d) from the old one</w:t>
      </w:r>
    </w:p>
    <w:p w14:paraId="01C4746F" w14:textId="77777777" w:rsidR="00EC7803" w:rsidRDefault="00AB3621">
      <w:pPr>
        <w:keepNext/>
        <w:keepLines/>
        <w:spacing w:after="40" w:line="264" w:lineRule="auto"/>
      </w:pPr>
      <w:r>
        <w:rPr>
          <w:b/>
          <w:bCs/>
        </w:rPr>
        <w:t>Q36.</w:t>
      </w:r>
      <w:r>
        <w:t xml:space="preserve"> I wish the system </w:t>
      </w:r>
      <w:r>
        <w:rPr>
          <w:b/>
          <w:bCs/>
        </w:rPr>
        <w:t>was</w:t>
      </w:r>
      <w:r>
        <w:t xml:space="preserve"> more reliable than it is now.</w:t>
      </w:r>
    </w:p>
    <w:p w14:paraId="68B36FFB" w14:textId="77777777" w:rsidR="00EC7803" w:rsidRDefault="00AB3621">
      <w:pPr>
        <w:keepLines/>
        <w:spacing w:after="160" w:line="264" w:lineRule="auto"/>
      </w:pPr>
      <w:r>
        <w:t>(a) No improvement (b) were (c) is (d) would be</w:t>
      </w:r>
    </w:p>
    <w:p w14:paraId="46DBF017" w14:textId="77777777" w:rsidR="00EC7803" w:rsidRDefault="00AB3621">
      <w:pPr>
        <w:keepLines/>
        <w:spacing w:after="160" w:line="264" w:lineRule="auto"/>
      </w:pPr>
      <w:r>
        <w:rPr>
          <w:b/>
          <w:bCs/>
        </w:rPr>
        <w:t>Para-jumbles (Q37–39).</w:t>
      </w:r>
    </w:p>
    <w:p w14:paraId="7E966F27" w14:textId="77777777" w:rsidR="00EC7803" w:rsidRDefault="00AB3621">
      <w:pPr>
        <w:keepNext/>
        <w:keepLines/>
        <w:spacing w:after="40" w:line="264" w:lineRule="auto"/>
      </w:pPr>
      <w:r>
        <w:rPr>
          <w:b/>
          <w:bCs/>
        </w:rPr>
        <w:t>Q3</w:t>
      </w:r>
      <w:r>
        <w:rPr>
          <w:b/>
          <w:bCs/>
        </w:rPr>
        <w:t>7.</w:t>
      </w:r>
    </w:p>
    <w:p w14:paraId="6C333256" w14:textId="77777777" w:rsidR="00EC7803" w:rsidRDefault="00AB3621">
      <w:pPr>
        <w:keepNext/>
        <w:keepLines/>
        <w:spacing w:after="40" w:line="264" w:lineRule="auto"/>
      </w:pPr>
      <w:r>
        <w:t>P: This is why eventually consistent replicas can briefly serve stale reads.</w:t>
      </w:r>
    </w:p>
    <w:p w14:paraId="031F0129" w14:textId="77777777" w:rsidR="00EC7803" w:rsidRDefault="00AB3621">
      <w:pPr>
        <w:keepNext/>
        <w:keepLines/>
        <w:spacing w:after="40" w:line="264" w:lineRule="auto"/>
      </w:pPr>
      <w:r>
        <w:t>Q: In a replicated database, a write is first applied to one node and then propagated to the others.</w:t>
      </w:r>
    </w:p>
    <w:p w14:paraId="577C355F" w14:textId="77777777" w:rsidR="00EC7803" w:rsidRDefault="00AB3621">
      <w:pPr>
        <w:keepNext/>
        <w:keepLines/>
        <w:spacing w:after="40" w:line="264" w:lineRule="auto"/>
      </w:pPr>
      <w:r>
        <w:t>R: This window may be small, but it is never zero.</w:t>
      </w:r>
    </w:p>
    <w:p w14:paraId="53184F2F" w14:textId="77777777" w:rsidR="00EC7803" w:rsidRDefault="00AB3621">
      <w:pPr>
        <w:keepNext/>
        <w:keepLines/>
        <w:spacing w:after="40" w:line="264" w:lineRule="auto"/>
      </w:pPr>
      <w:r>
        <w:t>S: During propagation, d</w:t>
      </w:r>
      <w:r>
        <w:t>ifferent nodes hold different versions of the same record.</w:t>
      </w:r>
    </w:p>
    <w:p w14:paraId="66A2AE77" w14:textId="77777777" w:rsidR="00EC7803" w:rsidRDefault="00AB3621">
      <w:pPr>
        <w:keepLines/>
        <w:spacing w:after="160" w:line="264" w:lineRule="auto"/>
      </w:pPr>
      <w:r>
        <w:t>(a) QRSP (b) QSRP (c) SQRP (d) QSPR</w:t>
      </w:r>
    </w:p>
    <w:p w14:paraId="0A0BF6C2" w14:textId="77777777" w:rsidR="00EC7803" w:rsidRDefault="00AB3621">
      <w:pPr>
        <w:keepNext/>
        <w:keepLines/>
        <w:spacing w:after="40" w:line="264" w:lineRule="auto"/>
      </w:pPr>
      <w:r>
        <w:rPr>
          <w:b/>
          <w:bCs/>
        </w:rPr>
        <w:lastRenderedPageBreak/>
        <w:t>Q38.</w:t>
      </w:r>
    </w:p>
    <w:p w14:paraId="080616B2" w14:textId="77777777" w:rsidR="00EC7803" w:rsidRDefault="00AB3621">
      <w:pPr>
        <w:keepNext/>
        <w:keepLines/>
        <w:spacing w:after="40" w:line="264" w:lineRule="auto"/>
      </w:pPr>
      <w:r>
        <w:t>P: Hash tables achieve average constant-time lookup.</w:t>
      </w:r>
    </w:p>
    <w:p w14:paraId="6CA15033" w14:textId="77777777" w:rsidR="00EC7803" w:rsidRDefault="00AB3621">
      <w:pPr>
        <w:keepNext/>
        <w:keepLines/>
        <w:spacing w:after="40" w:line="264" w:lineRule="auto"/>
      </w:pPr>
      <w:r>
        <w:t>Q: Collisions, however, are inevitable.</w:t>
      </w:r>
    </w:p>
    <w:p w14:paraId="038EB4CF" w14:textId="77777777" w:rsidR="00EC7803" w:rsidRDefault="00AB3621">
      <w:pPr>
        <w:keepNext/>
        <w:keepLines/>
        <w:spacing w:after="40" w:line="264" w:lineRule="auto"/>
      </w:pPr>
      <w:r>
        <w:t>R: Chaining and open addressing are the two standard ways to re</w:t>
      </w:r>
      <w:r>
        <w:t>solve them.</w:t>
      </w:r>
    </w:p>
    <w:p w14:paraId="14BB1B7B" w14:textId="77777777" w:rsidR="00EC7803" w:rsidRDefault="00AB3621">
      <w:pPr>
        <w:keepNext/>
        <w:keepLines/>
        <w:spacing w:after="40" w:line="264" w:lineRule="auto"/>
      </w:pPr>
      <w:r>
        <w:t>S: If many keys land in the same bucket, performance degrades towards linear time.</w:t>
      </w:r>
    </w:p>
    <w:p w14:paraId="6919EC96" w14:textId="77777777" w:rsidR="00EC7803" w:rsidRDefault="00AB3621">
      <w:pPr>
        <w:keepLines/>
        <w:spacing w:after="160" w:line="264" w:lineRule="auto"/>
      </w:pPr>
      <w:r>
        <w:t>(a) PQRS (b) PQSR (c) QPSR (d) PSQR</w:t>
      </w:r>
    </w:p>
    <w:p w14:paraId="22962B75" w14:textId="77777777" w:rsidR="00EC7803" w:rsidRDefault="00AB3621">
      <w:pPr>
        <w:keepNext/>
        <w:keepLines/>
        <w:spacing w:after="40" w:line="264" w:lineRule="auto"/>
      </w:pPr>
      <w:r>
        <w:rPr>
          <w:b/>
          <w:bCs/>
        </w:rPr>
        <w:t>Q39.</w:t>
      </w:r>
    </w:p>
    <w:p w14:paraId="760DEFBB" w14:textId="77777777" w:rsidR="00EC7803" w:rsidRDefault="00AB3621">
      <w:pPr>
        <w:keepNext/>
        <w:keepLines/>
        <w:spacing w:after="40" w:line="264" w:lineRule="auto"/>
      </w:pPr>
      <w:r>
        <w:t>P: That decision, in hindsight, saved the company millions.</w:t>
      </w:r>
    </w:p>
    <w:p w14:paraId="0FB2DD09" w14:textId="77777777" w:rsidR="00EC7803" w:rsidRDefault="00AB3621">
      <w:pPr>
        <w:keepNext/>
        <w:keepLines/>
        <w:spacing w:after="40" w:line="264" w:lineRule="auto"/>
      </w:pPr>
      <w:r>
        <w:t>Q: In 2019 the board chose to rewrite its payment platform rather than patch it.</w:t>
      </w:r>
    </w:p>
    <w:p w14:paraId="5BD65EBC" w14:textId="77777777" w:rsidR="00EC7803" w:rsidRDefault="00AB3621">
      <w:pPr>
        <w:keepNext/>
        <w:keepLines/>
        <w:spacing w:after="40" w:line="264" w:lineRule="auto"/>
      </w:pPr>
      <w:r>
        <w:t>R: Patching would have cost less that year.</w:t>
      </w:r>
    </w:p>
    <w:p w14:paraId="49FD428A" w14:textId="77777777" w:rsidR="00EC7803" w:rsidRDefault="00AB3621">
      <w:pPr>
        <w:keepNext/>
        <w:keepLines/>
        <w:spacing w:after="40" w:line="264" w:lineRule="auto"/>
      </w:pPr>
      <w:r>
        <w:t>S: The rewrite also delayed several product launches.</w:t>
      </w:r>
    </w:p>
    <w:p w14:paraId="13EE85B9" w14:textId="77777777" w:rsidR="00EC7803" w:rsidRDefault="00AB3621">
      <w:pPr>
        <w:keepLines/>
        <w:spacing w:after="160" w:line="264" w:lineRule="auto"/>
      </w:pPr>
      <w:r>
        <w:t>(a) QRSP (b) QSRP (c) RQSP (d) QSPR</w:t>
      </w:r>
    </w:p>
    <w:p w14:paraId="408CB8AA" w14:textId="77777777" w:rsidR="00EC7803" w:rsidRDefault="00AB3621">
      <w:pPr>
        <w:keepLines/>
        <w:spacing w:after="160" w:line="264" w:lineRule="auto"/>
      </w:pPr>
      <w:r>
        <w:rPr>
          <w:b/>
          <w:bCs/>
        </w:rPr>
        <w:t>Sentence Completion (Q40–41).</w:t>
      </w:r>
    </w:p>
    <w:p w14:paraId="71951CE8" w14:textId="77777777" w:rsidR="00EC7803" w:rsidRDefault="00AB3621">
      <w:pPr>
        <w:keepNext/>
        <w:keepLines/>
        <w:spacing w:after="40" w:line="264" w:lineRule="auto"/>
      </w:pPr>
      <w:r>
        <w:rPr>
          <w:b/>
          <w:bCs/>
        </w:rPr>
        <w:t>Q40.</w:t>
      </w:r>
      <w:r>
        <w:t xml:space="preserve"> Althou</w:t>
      </w:r>
      <w:r>
        <w:t>gh the prototype looked impressive in the demo, its performance under real load was ______.</w:t>
      </w:r>
    </w:p>
    <w:p w14:paraId="0082F79B" w14:textId="77777777" w:rsidR="00EC7803" w:rsidRDefault="00AB3621">
      <w:pPr>
        <w:keepLines/>
        <w:spacing w:after="160" w:line="264" w:lineRule="auto"/>
      </w:pPr>
      <w:r>
        <w:t>(a) unimpeachable (b) underwhelming (c) exemplary (d) gratifying</w:t>
      </w:r>
    </w:p>
    <w:p w14:paraId="3B61AA95" w14:textId="77777777" w:rsidR="00EC7803" w:rsidRDefault="00AB3621">
      <w:pPr>
        <w:keepNext/>
        <w:keepLines/>
        <w:spacing w:after="40" w:line="264" w:lineRule="auto"/>
      </w:pPr>
      <w:r>
        <w:rPr>
          <w:b/>
          <w:bCs/>
        </w:rPr>
        <w:t>Q41.</w:t>
      </w:r>
      <w:r>
        <w:t xml:space="preserve"> The engineer's explanation was so ______ that even the non-technical audience grasped the idea</w:t>
      </w:r>
      <w:r>
        <w:t xml:space="preserve"> at once.</w:t>
      </w:r>
    </w:p>
    <w:p w14:paraId="2CD9F597" w14:textId="77777777" w:rsidR="00EC7803" w:rsidRDefault="00AB3621">
      <w:pPr>
        <w:keepLines/>
        <w:spacing w:after="160" w:line="264" w:lineRule="auto"/>
      </w:pPr>
      <w:r>
        <w:t>(a) convoluted (b) lucid (c) esoteric (d) verbose</w:t>
      </w:r>
    </w:p>
    <w:p w14:paraId="40AF7088" w14:textId="77777777" w:rsidR="00EC7803" w:rsidRDefault="00AB3621">
      <w:pPr>
        <w:keepLines/>
        <w:spacing w:after="160" w:line="264" w:lineRule="auto"/>
      </w:pPr>
      <w:r>
        <w:rPr>
          <w:b/>
          <w:bCs/>
        </w:rPr>
        <w:t>Vocabulary, Synonyms and Antonyms (Q42–45).</w:t>
      </w:r>
    </w:p>
    <w:p w14:paraId="257CE09B" w14:textId="77777777" w:rsidR="00EC7803" w:rsidRDefault="00AB3621">
      <w:pPr>
        <w:keepNext/>
        <w:keepLines/>
        <w:spacing w:after="40" w:line="264" w:lineRule="auto"/>
      </w:pPr>
      <w:r>
        <w:rPr>
          <w:b/>
          <w:bCs/>
        </w:rPr>
        <w:t>Q42.</w:t>
      </w:r>
      <w:r>
        <w:t xml:space="preserve"> Synonym of </w:t>
      </w:r>
      <w:r>
        <w:rPr>
          <w:b/>
          <w:bCs/>
        </w:rPr>
        <w:t>ABSTRUSE</w:t>
      </w:r>
      <w:r>
        <w:t>:</w:t>
      </w:r>
    </w:p>
    <w:p w14:paraId="42C173EC" w14:textId="77777777" w:rsidR="00EC7803" w:rsidRDefault="00AB3621">
      <w:pPr>
        <w:keepLines/>
        <w:spacing w:after="160" w:line="264" w:lineRule="auto"/>
      </w:pPr>
      <w:r>
        <w:t>(a) obvious (b) difficult to understand (c) lengthy (d) outdated</w:t>
      </w:r>
    </w:p>
    <w:p w14:paraId="128907DE" w14:textId="77777777" w:rsidR="00EC7803" w:rsidRDefault="00AB3621">
      <w:pPr>
        <w:keepNext/>
        <w:keepLines/>
        <w:spacing w:after="40" w:line="264" w:lineRule="auto"/>
      </w:pPr>
      <w:r>
        <w:rPr>
          <w:b/>
          <w:bCs/>
        </w:rPr>
        <w:t>Q43.</w:t>
      </w:r>
      <w:r>
        <w:t xml:space="preserve"> Synonym of </w:t>
      </w:r>
      <w:r>
        <w:rPr>
          <w:b/>
          <w:bCs/>
        </w:rPr>
        <w:t>SALIENT</w:t>
      </w:r>
      <w:r>
        <w:t>:</w:t>
      </w:r>
    </w:p>
    <w:p w14:paraId="2DFF8F0A" w14:textId="77777777" w:rsidR="00EC7803" w:rsidRDefault="00AB3621">
      <w:pPr>
        <w:keepLines/>
        <w:spacing w:after="160" w:line="264" w:lineRule="auto"/>
      </w:pPr>
      <w:r>
        <w:t>(a) minor (b) hidden (c) most notice</w:t>
      </w:r>
      <w:r>
        <w:t>able or important (d) rejected</w:t>
      </w:r>
    </w:p>
    <w:p w14:paraId="401F3FBC" w14:textId="77777777" w:rsidR="00EC7803" w:rsidRDefault="00AB3621">
      <w:pPr>
        <w:keepNext/>
        <w:keepLines/>
        <w:spacing w:after="40" w:line="264" w:lineRule="auto"/>
      </w:pPr>
      <w:r>
        <w:rPr>
          <w:b/>
          <w:bCs/>
        </w:rPr>
        <w:t>Q44.</w:t>
      </w:r>
      <w:r>
        <w:t xml:space="preserve"> Antonym of </w:t>
      </w:r>
      <w:r>
        <w:rPr>
          <w:b/>
          <w:bCs/>
        </w:rPr>
        <w:t>ARDUOUS</w:t>
      </w:r>
      <w:r>
        <w:t>:</w:t>
      </w:r>
    </w:p>
    <w:p w14:paraId="09DCE59E" w14:textId="77777777" w:rsidR="00EC7803" w:rsidRDefault="00AB3621">
      <w:pPr>
        <w:keepLines/>
        <w:spacing w:after="160" w:line="264" w:lineRule="auto"/>
      </w:pPr>
      <w:r>
        <w:t>(a) strenuous (b) demanding (c) effortless (d) lengthy</w:t>
      </w:r>
    </w:p>
    <w:p w14:paraId="7A619B76" w14:textId="77777777" w:rsidR="00EC7803" w:rsidRDefault="00AB3621">
      <w:pPr>
        <w:keepNext/>
        <w:keepLines/>
        <w:spacing w:after="40" w:line="264" w:lineRule="auto"/>
      </w:pPr>
      <w:r>
        <w:rPr>
          <w:b/>
          <w:bCs/>
        </w:rPr>
        <w:t>Q45.</w:t>
      </w:r>
      <w:r>
        <w:t xml:space="preserve"> Antonym of </w:t>
      </w:r>
      <w:r>
        <w:rPr>
          <w:b/>
          <w:bCs/>
        </w:rPr>
        <w:t>OBSEQUIOUS</w:t>
      </w:r>
      <w:r>
        <w:t>:</w:t>
      </w:r>
    </w:p>
    <w:p w14:paraId="0D95FF7F" w14:textId="77777777" w:rsidR="00EC7803" w:rsidRDefault="00AB3621">
      <w:pPr>
        <w:keepLines/>
        <w:spacing w:after="160" w:line="264" w:lineRule="auto"/>
      </w:pPr>
      <w:r>
        <w:t>(a) servile (b) fawning (c) assertive (d) flattering</w:t>
      </w:r>
    </w:p>
    <w:p w14:paraId="4E7767E7" w14:textId="77777777" w:rsidR="00EC7803" w:rsidRDefault="00AB3621">
      <w:pPr>
        <w:pStyle w:val="Heading1"/>
      </w:pPr>
      <w:r>
        <w:t>SECTION 4: Pseudo Code (5 Q, 10 min)</w:t>
      </w:r>
    </w:p>
    <w:p w14:paraId="55D9EEAB" w14:textId="77777777" w:rsidR="00EC7803" w:rsidRDefault="00AB3621">
      <w:pPr>
        <w:keepNext/>
        <w:keepLines/>
        <w:spacing w:after="40" w:line="264" w:lineRule="auto"/>
      </w:pPr>
      <w:r>
        <w:rPr>
          <w:b/>
          <w:bCs/>
        </w:rPr>
        <w:t>Q46.</w:t>
      </w:r>
      <w:r>
        <w:t xml:space="preserve"> What is printed? (Operands are evaluated strictly from left to right; </w:t>
      </w:r>
      <w:r>
        <w:rPr>
          <w:rFonts w:ascii="Courier New" w:eastAsia="Courier New" w:hAnsi="Courier New" w:cs="Courier New"/>
        </w:rPr>
        <w:t>x++</w:t>
      </w:r>
      <w:r>
        <w:t xml:space="preserve"> and </w:t>
      </w:r>
      <w:r>
        <w:rPr>
          <w:rFonts w:ascii="Courier New" w:eastAsia="Courier New" w:hAnsi="Courier New" w:cs="Courier New"/>
        </w:rPr>
        <w:t>x--</w:t>
      </w:r>
      <w:r>
        <w:t xml:space="preserve"> return the old value and then change x, while </w:t>
      </w:r>
      <w:r>
        <w:rPr>
          <w:rFonts w:ascii="Courier New" w:eastAsia="Courier New" w:hAnsi="Courier New" w:cs="Courier New"/>
        </w:rPr>
        <w:t>++x</w:t>
      </w:r>
      <w:r>
        <w:t xml:space="preserve"> and </w:t>
      </w:r>
      <w:r>
        <w:rPr>
          <w:rFonts w:ascii="Courier New" w:eastAsia="Courier New" w:hAnsi="Courier New" w:cs="Courier New"/>
        </w:rPr>
        <w:t>--x</w:t>
      </w:r>
      <w:r>
        <w:t xml:space="preserve"> change x first and then return the new value.)</w:t>
      </w:r>
    </w:p>
    <w:p w14:paraId="24A60996" w14:textId="77777777" w:rsidR="00EC7803" w:rsidRDefault="00AB3621">
      <w:pPr>
        <w:keepNext/>
        <w:keepLines/>
        <w:shd w:val="clear" w:color="auto" w:fill="F2F2F2"/>
        <w:spacing w:line="250" w:lineRule="auto"/>
        <w:ind w:left="360" w:right="360"/>
      </w:pPr>
      <w:r>
        <w:rPr>
          <w:rFonts w:ascii="Courier New" w:eastAsia="Courier New" w:hAnsi="Courier New" w:cs="Courier New"/>
          <w:sz w:val="19"/>
          <w:szCs w:val="19"/>
        </w:rPr>
        <w:t>x = 4</w:t>
      </w:r>
    </w:p>
    <w:p w14:paraId="10CA95D0" w14:textId="77777777" w:rsidR="00EC7803" w:rsidRDefault="00AB3621">
      <w:pPr>
        <w:keepNext/>
        <w:keepLines/>
        <w:shd w:val="clear" w:color="auto" w:fill="F2F2F2"/>
        <w:spacing w:line="250" w:lineRule="auto"/>
        <w:ind w:left="360" w:right="360"/>
      </w:pPr>
      <w:r>
        <w:rPr>
          <w:rFonts w:ascii="Courier New" w:eastAsia="Courier New" w:hAnsi="Courier New" w:cs="Courier New"/>
          <w:sz w:val="19"/>
          <w:szCs w:val="19"/>
        </w:rPr>
        <w:t>y = x++ * 2 + ++x</w:t>
      </w:r>
    </w:p>
    <w:p w14:paraId="46E209A1" w14:textId="77777777" w:rsidR="00EC7803" w:rsidRDefault="00AB3621">
      <w:pPr>
        <w:keepNext/>
        <w:keepLines/>
        <w:shd w:val="clear" w:color="auto" w:fill="F2F2F2"/>
        <w:spacing w:line="250" w:lineRule="auto"/>
        <w:ind w:left="360" w:right="360"/>
      </w:pPr>
      <w:r>
        <w:rPr>
          <w:rFonts w:ascii="Courier New" w:eastAsia="Courier New" w:hAnsi="Courier New" w:cs="Courier New"/>
          <w:sz w:val="19"/>
          <w:szCs w:val="19"/>
        </w:rPr>
        <w:t>z = --x + x-- * 2</w:t>
      </w:r>
    </w:p>
    <w:p w14:paraId="689840C0" w14:textId="77777777" w:rsidR="00EC7803" w:rsidRDefault="00AB3621">
      <w:pPr>
        <w:keepNext/>
        <w:keepLines/>
        <w:shd w:val="clear" w:color="auto" w:fill="F2F2F2"/>
        <w:spacing w:after="60" w:line="250" w:lineRule="auto"/>
        <w:ind w:left="360" w:right="360"/>
      </w:pPr>
      <w:r>
        <w:rPr>
          <w:rFonts w:ascii="Courier New" w:eastAsia="Courier New" w:hAnsi="Courier New" w:cs="Courier New"/>
          <w:sz w:val="19"/>
          <w:szCs w:val="19"/>
        </w:rPr>
        <w:t>print(x + y + z)</w:t>
      </w:r>
    </w:p>
    <w:p w14:paraId="33F8E8BB" w14:textId="77777777" w:rsidR="00EC7803" w:rsidRDefault="00AB3621">
      <w:pPr>
        <w:keepLines/>
        <w:spacing w:after="160" w:line="264" w:lineRule="auto"/>
      </w:pPr>
      <w:r>
        <w:t>(a) 33 (b) 31 (c) 35 (d) 29</w:t>
      </w:r>
    </w:p>
    <w:p w14:paraId="6F0525BF" w14:textId="77777777" w:rsidR="00EC7803" w:rsidRDefault="00AB3621">
      <w:pPr>
        <w:keepNext/>
        <w:keepLines/>
        <w:spacing w:after="40" w:line="264" w:lineRule="auto"/>
      </w:pPr>
      <w:r>
        <w:rPr>
          <w:b/>
          <w:bCs/>
        </w:rPr>
        <w:lastRenderedPageBreak/>
        <w:t>Q47.</w:t>
      </w:r>
      <w:r>
        <w:t xml:space="preserve"> What is printed? (</w:t>
      </w:r>
      <w:r>
        <w:rPr>
          <w:rFonts w:ascii="Courier New" w:eastAsia="Courier New" w:hAnsi="Courier New" w:cs="Courier New"/>
        </w:rPr>
        <w:t>/</w:t>
      </w:r>
      <w:r>
        <w:t xml:space="preserve"> is integer division)</w:t>
      </w:r>
    </w:p>
    <w:p w14:paraId="33860C18" w14:textId="77777777" w:rsidR="00EC7803" w:rsidRDefault="00AB3621">
      <w:pPr>
        <w:keepNext/>
        <w:keepLines/>
        <w:shd w:val="clear" w:color="auto" w:fill="F2F2F2"/>
        <w:spacing w:line="250" w:lineRule="auto"/>
        <w:ind w:left="360" w:right="360"/>
      </w:pPr>
      <w:r>
        <w:rPr>
          <w:rFonts w:ascii="Courier New" w:eastAsia="Courier New" w:hAnsi="Courier New" w:cs="Courier New"/>
          <w:sz w:val="19"/>
          <w:szCs w:val="19"/>
        </w:rPr>
        <w:t>int g(int n) {</w:t>
      </w:r>
    </w:p>
    <w:p w14:paraId="388ACA5D" w14:textId="77777777" w:rsidR="00EC7803" w:rsidRDefault="00AB3621">
      <w:pPr>
        <w:keepNext/>
        <w:keepLines/>
        <w:shd w:val="clear" w:color="auto" w:fill="F2F2F2"/>
        <w:spacing w:line="250" w:lineRule="auto"/>
        <w:ind w:left="360" w:right="360"/>
      </w:pPr>
      <w:r>
        <w:rPr>
          <w:rFonts w:ascii="Courier New" w:eastAsia="Courier New" w:hAnsi="Courier New" w:cs="Courier New"/>
          <w:sz w:val="19"/>
          <w:szCs w:val="19"/>
        </w:rPr>
        <w:t xml:space="preserve">    if (n == 0) return 0;</w:t>
      </w:r>
    </w:p>
    <w:p w14:paraId="3F821CDD" w14:textId="77777777" w:rsidR="00EC7803" w:rsidRDefault="00AB3621">
      <w:pPr>
        <w:keepNext/>
        <w:keepLines/>
        <w:shd w:val="clear" w:color="auto" w:fill="F2F2F2"/>
        <w:spacing w:line="250" w:lineRule="auto"/>
        <w:ind w:left="360" w:right="360"/>
      </w:pPr>
      <w:r>
        <w:rPr>
          <w:rFonts w:ascii="Courier New" w:eastAsia="Courier New" w:hAnsi="Courier New" w:cs="Courier New"/>
          <w:sz w:val="19"/>
          <w:szCs w:val="19"/>
        </w:rPr>
        <w:t xml:space="preserve">    if (n % 2 == 1) return g(n - 1) + n;</w:t>
      </w:r>
    </w:p>
    <w:p w14:paraId="7D9A2445" w14:textId="77777777" w:rsidR="00EC7803" w:rsidRDefault="00AB3621">
      <w:pPr>
        <w:keepNext/>
        <w:keepLines/>
        <w:shd w:val="clear" w:color="auto" w:fill="F2F2F2"/>
        <w:spacing w:line="250" w:lineRule="auto"/>
        <w:ind w:left="360" w:right="360"/>
      </w:pPr>
      <w:r>
        <w:rPr>
          <w:rFonts w:ascii="Courier New" w:eastAsia="Courier New" w:hAnsi="Courier New" w:cs="Courier New"/>
          <w:sz w:val="19"/>
          <w:szCs w:val="19"/>
        </w:rPr>
        <w:t xml:space="preserve">    return g(n / 2) + n / 2;</w:t>
      </w:r>
    </w:p>
    <w:p w14:paraId="1D6E710A" w14:textId="77777777" w:rsidR="00EC7803" w:rsidRDefault="00AB3621">
      <w:pPr>
        <w:keepNext/>
        <w:keepLines/>
        <w:shd w:val="clear" w:color="auto" w:fill="F2F2F2"/>
        <w:spacing w:line="250" w:lineRule="auto"/>
        <w:ind w:left="360" w:right="360"/>
      </w:pPr>
      <w:r>
        <w:rPr>
          <w:rFonts w:ascii="Courier New" w:eastAsia="Courier New" w:hAnsi="Courier New" w:cs="Courier New"/>
          <w:sz w:val="19"/>
          <w:szCs w:val="19"/>
        </w:rPr>
        <w:t>}</w:t>
      </w:r>
    </w:p>
    <w:p w14:paraId="30F35DC8" w14:textId="77777777" w:rsidR="00EC7803" w:rsidRDefault="00AB3621">
      <w:pPr>
        <w:keepNext/>
        <w:keepLines/>
        <w:shd w:val="clear" w:color="auto" w:fill="F2F2F2"/>
        <w:spacing w:after="60" w:line="250" w:lineRule="auto"/>
        <w:ind w:left="360" w:right="360"/>
      </w:pPr>
      <w:r>
        <w:rPr>
          <w:rFonts w:ascii="Courier New" w:eastAsia="Courier New" w:hAnsi="Courier New" w:cs="Courier New"/>
          <w:sz w:val="19"/>
          <w:szCs w:val="19"/>
        </w:rPr>
        <w:t>print(g(10))</w:t>
      </w:r>
    </w:p>
    <w:p w14:paraId="036190A2" w14:textId="77777777" w:rsidR="00EC7803" w:rsidRDefault="00AB3621">
      <w:pPr>
        <w:keepLines/>
        <w:spacing w:after="160" w:line="264" w:lineRule="auto"/>
      </w:pPr>
      <w:r>
        <w:t xml:space="preserve">(a) 14 (b) 17 (c) 15 </w:t>
      </w:r>
      <w:r>
        <w:t>(d) 12</w:t>
      </w:r>
    </w:p>
    <w:p w14:paraId="50F65B8F" w14:textId="77777777" w:rsidR="00EC7803" w:rsidRDefault="00AB3621">
      <w:pPr>
        <w:keepNext/>
        <w:keepLines/>
        <w:spacing w:after="40" w:line="264" w:lineRule="auto"/>
      </w:pPr>
      <w:r>
        <w:rPr>
          <w:b/>
          <w:bCs/>
        </w:rPr>
        <w:t>Q48.</w:t>
      </w:r>
      <w:r>
        <w:t xml:space="preserve"> The graph below is stored as an adjacency list, and this iterative traversal marks a node as visited only when it is popped. In what order are the nodes visited?</w:t>
      </w:r>
    </w:p>
    <w:p w14:paraId="16236C72" w14:textId="77777777" w:rsidR="00EC7803" w:rsidRDefault="00AB3621">
      <w:pPr>
        <w:keepNext/>
        <w:keepLines/>
        <w:shd w:val="clear" w:color="auto" w:fill="F2F2F2"/>
        <w:spacing w:line="250" w:lineRule="auto"/>
        <w:ind w:left="360" w:right="360"/>
      </w:pPr>
      <w:proofErr w:type="spellStart"/>
      <w:r>
        <w:rPr>
          <w:rFonts w:ascii="Courier New" w:eastAsia="Courier New" w:hAnsi="Courier New" w:cs="Courier New"/>
          <w:sz w:val="19"/>
          <w:szCs w:val="19"/>
        </w:rPr>
        <w:t>adj</w:t>
      </w:r>
      <w:proofErr w:type="spellEnd"/>
      <w:r>
        <w:rPr>
          <w:rFonts w:ascii="Courier New" w:eastAsia="Courier New" w:hAnsi="Courier New" w:cs="Courier New"/>
          <w:sz w:val="19"/>
          <w:szCs w:val="19"/>
        </w:rPr>
        <w:t>[0] = [1, 2]</w:t>
      </w:r>
    </w:p>
    <w:p w14:paraId="68040FAD" w14:textId="77777777" w:rsidR="00EC7803" w:rsidRDefault="00AB3621">
      <w:pPr>
        <w:keepNext/>
        <w:keepLines/>
        <w:shd w:val="clear" w:color="auto" w:fill="F2F2F2"/>
        <w:spacing w:line="250" w:lineRule="auto"/>
        <w:ind w:left="360" w:right="360"/>
      </w:pPr>
      <w:proofErr w:type="spellStart"/>
      <w:r>
        <w:rPr>
          <w:rFonts w:ascii="Courier New" w:eastAsia="Courier New" w:hAnsi="Courier New" w:cs="Courier New"/>
          <w:sz w:val="19"/>
          <w:szCs w:val="19"/>
        </w:rPr>
        <w:t>adj</w:t>
      </w:r>
      <w:proofErr w:type="spellEnd"/>
      <w:r>
        <w:rPr>
          <w:rFonts w:ascii="Courier New" w:eastAsia="Courier New" w:hAnsi="Courier New" w:cs="Courier New"/>
          <w:sz w:val="19"/>
          <w:szCs w:val="19"/>
        </w:rPr>
        <w:t>[1] = [3, 4]</w:t>
      </w:r>
    </w:p>
    <w:p w14:paraId="7EDA5DE0" w14:textId="77777777" w:rsidR="00EC7803" w:rsidRDefault="00AB3621">
      <w:pPr>
        <w:keepNext/>
        <w:keepLines/>
        <w:shd w:val="clear" w:color="auto" w:fill="F2F2F2"/>
        <w:spacing w:line="250" w:lineRule="auto"/>
        <w:ind w:left="360" w:right="360"/>
      </w:pPr>
      <w:proofErr w:type="spellStart"/>
      <w:r>
        <w:rPr>
          <w:rFonts w:ascii="Courier New" w:eastAsia="Courier New" w:hAnsi="Courier New" w:cs="Courier New"/>
          <w:sz w:val="19"/>
          <w:szCs w:val="19"/>
        </w:rPr>
        <w:t>adj</w:t>
      </w:r>
      <w:proofErr w:type="spellEnd"/>
      <w:r>
        <w:rPr>
          <w:rFonts w:ascii="Courier New" w:eastAsia="Courier New" w:hAnsi="Courier New" w:cs="Courier New"/>
          <w:sz w:val="19"/>
          <w:szCs w:val="19"/>
        </w:rPr>
        <w:t>[2] = [4, 5]</w:t>
      </w:r>
    </w:p>
    <w:p w14:paraId="1A504826" w14:textId="77777777" w:rsidR="00EC7803" w:rsidRDefault="00AB3621">
      <w:pPr>
        <w:keepNext/>
        <w:keepLines/>
        <w:shd w:val="clear" w:color="auto" w:fill="F2F2F2"/>
        <w:spacing w:line="250" w:lineRule="auto"/>
        <w:ind w:left="360" w:right="360"/>
      </w:pPr>
      <w:proofErr w:type="spellStart"/>
      <w:r>
        <w:rPr>
          <w:rFonts w:ascii="Courier New" w:eastAsia="Courier New" w:hAnsi="Courier New" w:cs="Courier New"/>
          <w:sz w:val="19"/>
          <w:szCs w:val="19"/>
        </w:rPr>
        <w:t>adj</w:t>
      </w:r>
      <w:proofErr w:type="spellEnd"/>
      <w:r>
        <w:rPr>
          <w:rFonts w:ascii="Courier New" w:eastAsia="Courier New" w:hAnsi="Courier New" w:cs="Courier New"/>
          <w:sz w:val="19"/>
          <w:szCs w:val="19"/>
        </w:rPr>
        <w:t>[3] = []</w:t>
      </w:r>
    </w:p>
    <w:p w14:paraId="14EC9154" w14:textId="77777777" w:rsidR="00EC7803" w:rsidRDefault="00AB3621">
      <w:pPr>
        <w:keepNext/>
        <w:keepLines/>
        <w:shd w:val="clear" w:color="auto" w:fill="F2F2F2"/>
        <w:spacing w:line="250" w:lineRule="auto"/>
        <w:ind w:left="360" w:right="360"/>
      </w:pPr>
      <w:proofErr w:type="spellStart"/>
      <w:r>
        <w:rPr>
          <w:rFonts w:ascii="Courier New" w:eastAsia="Courier New" w:hAnsi="Courier New" w:cs="Courier New"/>
          <w:sz w:val="19"/>
          <w:szCs w:val="19"/>
        </w:rPr>
        <w:t>adj</w:t>
      </w:r>
      <w:proofErr w:type="spellEnd"/>
      <w:r>
        <w:rPr>
          <w:rFonts w:ascii="Courier New" w:eastAsia="Courier New" w:hAnsi="Courier New" w:cs="Courier New"/>
          <w:sz w:val="19"/>
          <w:szCs w:val="19"/>
        </w:rPr>
        <w:t>[4] = [6]</w:t>
      </w:r>
    </w:p>
    <w:p w14:paraId="52900DD8" w14:textId="77777777" w:rsidR="00EC7803" w:rsidRDefault="00AB3621">
      <w:pPr>
        <w:keepNext/>
        <w:keepLines/>
        <w:shd w:val="clear" w:color="auto" w:fill="F2F2F2"/>
        <w:spacing w:line="250" w:lineRule="auto"/>
        <w:ind w:left="360" w:right="360"/>
      </w:pPr>
      <w:proofErr w:type="spellStart"/>
      <w:r>
        <w:rPr>
          <w:rFonts w:ascii="Courier New" w:eastAsia="Courier New" w:hAnsi="Courier New" w:cs="Courier New"/>
          <w:sz w:val="19"/>
          <w:szCs w:val="19"/>
        </w:rPr>
        <w:t>adj</w:t>
      </w:r>
      <w:proofErr w:type="spellEnd"/>
      <w:r>
        <w:rPr>
          <w:rFonts w:ascii="Courier New" w:eastAsia="Courier New" w:hAnsi="Courier New" w:cs="Courier New"/>
          <w:sz w:val="19"/>
          <w:szCs w:val="19"/>
        </w:rPr>
        <w:t xml:space="preserve">[5] = </w:t>
      </w:r>
      <w:r>
        <w:rPr>
          <w:rFonts w:ascii="Courier New" w:eastAsia="Courier New" w:hAnsi="Courier New" w:cs="Courier New"/>
          <w:sz w:val="19"/>
          <w:szCs w:val="19"/>
        </w:rPr>
        <w:t>[6]</w:t>
      </w:r>
    </w:p>
    <w:p w14:paraId="7B6FF87F" w14:textId="77777777" w:rsidR="00EC7803" w:rsidRDefault="00AB3621">
      <w:pPr>
        <w:keepNext/>
        <w:keepLines/>
        <w:shd w:val="clear" w:color="auto" w:fill="F2F2F2"/>
        <w:spacing w:line="250" w:lineRule="auto"/>
        <w:ind w:left="360" w:right="360"/>
      </w:pPr>
      <w:proofErr w:type="spellStart"/>
      <w:r>
        <w:rPr>
          <w:rFonts w:ascii="Courier New" w:eastAsia="Courier New" w:hAnsi="Courier New" w:cs="Courier New"/>
          <w:sz w:val="19"/>
          <w:szCs w:val="19"/>
        </w:rPr>
        <w:t>adj</w:t>
      </w:r>
      <w:proofErr w:type="spellEnd"/>
      <w:r>
        <w:rPr>
          <w:rFonts w:ascii="Courier New" w:eastAsia="Courier New" w:hAnsi="Courier New" w:cs="Courier New"/>
          <w:sz w:val="19"/>
          <w:szCs w:val="19"/>
        </w:rPr>
        <w:t>[6] = []</w:t>
      </w:r>
    </w:p>
    <w:p w14:paraId="119D28F5" w14:textId="77777777" w:rsidR="00EC7803" w:rsidRDefault="00AB3621">
      <w:pPr>
        <w:keepNext/>
        <w:keepLines/>
        <w:shd w:val="clear" w:color="auto" w:fill="F2F2F2"/>
        <w:spacing w:line="250" w:lineRule="auto"/>
        <w:ind w:left="360" w:right="360"/>
      </w:pPr>
      <w:r>
        <w:rPr>
          <w:rFonts w:ascii="Courier New" w:eastAsia="Courier New" w:hAnsi="Courier New" w:cs="Courier New"/>
          <w:sz w:val="19"/>
          <w:szCs w:val="19"/>
        </w:rPr>
        <w:t xml:space="preserve"> </w:t>
      </w:r>
    </w:p>
    <w:p w14:paraId="55390C8E" w14:textId="77777777" w:rsidR="00EC7803" w:rsidRDefault="00AB3621">
      <w:pPr>
        <w:keepNext/>
        <w:keepLines/>
        <w:shd w:val="clear" w:color="auto" w:fill="F2F2F2"/>
        <w:spacing w:line="250" w:lineRule="auto"/>
        <w:ind w:left="360" w:right="360"/>
      </w:pPr>
      <w:r>
        <w:rPr>
          <w:rFonts w:ascii="Courier New" w:eastAsia="Courier New" w:hAnsi="Courier New" w:cs="Courier New"/>
          <w:sz w:val="19"/>
          <w:szCs w:val="19"/>
        </w:rPr>
        <w:t>stack = [0]</w:t>
      </w:r>
    </w:p>
    <w:p w14:paraId="08A37D5B" w14:textId="77777777" w:rsidR="00EC7803" w:rsidRDefault="00AB3621">
      <w:pPr>
        <w:keepNext/>
        <w:keepLines/>
        <w:shd w:val="clear" w:color="auto" w:fill="F2F2F2"/>
        <w:spacing w:line="250" w:lineRule="auto"/>
        <w:ind w:left="360" w:right="360"/>
      </w:pPr>
      <w:r>
        <w:rPr>
          <w:rFonts w:ascii="Courier New" w:eastAsia="Courier New" w:hAnsi="Courier New" w:cs="Courier New"/>
          <w:sz w:val="19"/>
          <w:szCs w:val="19"/>
        </w:rPr>
        <w:t>while (stack is not empty)</w:t>
      </w:r>
    </w:p>
    <w:p w14:paraId="030CB067" w14:textId="77777777" w:rsidR="00EC7803" w:rsidRDefault="00AB3621">
      <w:pPr>
        <w:keepNext/>
        <w:keepLines/>
        <w:shd w:val="clear" w:color="auto" w:fill="F2F2F2"/>
        <w:spacing w:line="250" w:lineRule="auto"/>
        <w:ind w:left="360" w:right="360"/>
      </w:pPr>
      <w:r>
        <w:rPr>
          <w:rFonts w:ascii="Courier New" w:eastAsia="Courier New" w:hAnsi="Courier New" w:cs="Courier New"/>
          <w:sz w:val="19"/>
          <w:szCs w:val="19"/>
        </w:rPr>
        <w:t xml:space="preserve">    v = pop(stack)</w:t>
      </w:r>
    </w:p>
    <w:p w14:paraId="18D81691" w14:textId="77777777" w:rsidR="00EC7803" w:rsidRDefault="00AB3621">
      <w:pPr>
        <w:keepNext/>
        <w:keepLines/>
        <w:shd w:val="clear" w:color="auto" w:fill="F2F2F2"/>
        <w:spacing w:line="250" w:lineRule="auto"/>
        <w:ind w:left="360" w:right="360"/>
      </w:pPr>
      <w:r>
        <w:rPr>
          <w:rFonts w:ascii="Courier New" w:eastAsia="Courier New" w:hAnsi="Courier New" w:cs="Courier New"/>
          <w:sz w:val="19"/>
          <w:szCs w:val="19"/>
        </w:rPr>
        <w:t xml:space="preserve">    if (v is visited) continue</w:t>
      </w:r>
    </w:p>
    <w:p w14:paraId="34E68688" w14:textId="77777777" w:rsidR="00EC7803" w:rsidRDefault="00AB3621">
      <w:pPr>
        <w:keepNext/>
        <w:keepLines/>
        <w:shd w:val="clear" w:color="auto" w:fill="F2F2F2"/>
        <w:spacing w:line="250" w:lineRule="auto"/>
        <w:ind w:left="360" w:right="360"/>
      </w:pPr>
      <w:r>
        <w:rPr>
          <w:rFonts w:ascii="Courier New" w:eastAsia="Courier New" w:hAnsi="Courier New" w:cs="Courier New"/>
          <w:sz w:val="19"/>
          <w:szCs w:val="19"/>
        </w:rPr>
        <w:t xml:space="preserve">    mark v visited and print v</w:t>
      </w:r>
    </w:p>
    <w:p w14:paraId="0AC3CF53" w14:textId="77777777" w:rsidR="00EC7803" w:rsidRDefault="00AB3621">
      <w:pPr>
        <w:keepNext/>
        <w:keepLines/>
        <w:shd w:val="clear" w:color="auto" w:fill="F2F2F2"/>
        <w:spacing w:line="250" w:lineRule="auto"/>
        <w:ind w:left="360" w:right="360"/>
      </w:pPr>
      <w:r>
        <w:rPr>
          <w:rFonts w:ascii="Courier New" w:eastAsia="Courier New" w:hAnsi="Courier New" w:cs="Courier New"/>
          <w:sz w:val="19"/>
          <w:szCs w:val="19"/>
        </w:rPr>
        <w:t xml:space="preserve">    for each w in </w:t>
      </w:r>
      <w:proofErr w:type="spellStart"/>
      <w:r>
        <w:rPr>
          <w:rFonts w:ascii="Courier New" w:eastAsia="Courier New" w:hAnsi="Courier New" w:cs="Courier New"/>
          <w:sz w:val="19"/>
          <w:szCs w:val="19"/>
        </w:rPr>
        <w:t>adj</w:t>
      </w:r>
      <w:proofErr w:type="spellEnd"/>
      <w:r>
        <w:rPr>
          <w:rFonts w:ascii="Courier New" w:eastAsia="Courier New" w:hAnsi="Courier New" w:cs="Courier New"/>
          <w:sz w:val="19"/>
          <w:szCs w:val="19"/>
        </w:rPr>
        <w:t>[v] (in the order listed)</w:t>
      </w:r>
    </w:p>
    <w:p w14:paraId="14F5544F" w14:textId="77777777" w:rsidR="00EC7803" w:rsidRDefault="00AB3621">
      <w:pPr>
        <w:keepNext/>
        <w:keepLines/>
        <w:shd w:val="clear" w:color="auto" w:fill="F2F2F2"/>
        <w:spacing w:line="250" w:lineRule="auto"/>
        <w:ind w:left="360" w:right="360"/>
      </w:pPr>
      <w:r>
        <w:rPr>
          <w:rFonts w:ascii="Courier New" w:eastAsia="Courier New" w:hAnsi="Courier New" w:cs="Courier New"/>
          <w:sz w:val="19"/>
          <w:szCs w:val="19"/>
        </w:rPr>
        <w:t xml:space="preserve">        push(stack, w)</w:t>
      </w:r>
    </w:p>
    <w:p w14:paraId="22B0142C" w14:textId="77777777" w:rsidR="00EC7803" w:rsidRDefault="00AB3621">
      <w:pPr>
        <w:keepNext/>
        <w:keepLines/>
        <w:shd w:val="clear" w:color="auto" w:fill="F2F2F2"/>
        <w:spacing w:line="250" w:lineRule="auto"/>
        <w:ind w:left="360" w:right="360"/>
      </w:pPr>
      <w:r>
        <w:rPr>
          <w:rFonts w:ascii="Courier New" w:eastAsia="Courier New" w:hAnsi="Courier New" w:cs="Courier New"/>
          <w:sz w:val="19"/>
          <w:szCs w:val="19"/>
        </w:rPr>
        <w:t xml:space="preserve">    end for</w:t>
      </w:r>
    </w:p>
    <w:p w14:paraId="58029BAC" w14:textId="77777777" w:rsidR="00EC7803" w:rsidRDefault="00AB3621">
      <w:pPr>
        <w:keepNext/>
        <w:keepLines/>
        <w:shd w:val="clear" w:color="auto" w:fill="F2F2F2"/>
        <w:spacing w:after="60" w:line="250" w:lineRule="auto"/>
        <w:ind w:left="360" w:right="360"/>
      </w:pPr>
      <w:r>
        <w:rPr>
          <w:rFonts w:ascii="Courier New" w:eastAsia="Courier New" w:hAnsi="Courier New" w:cs="Courier New"/>
          <w:sz w:val="19"/>
          <w:szCs w:val="19"/>
        </w:rPr>
        <w:t>end while</w:t>
      </w:r>
    </w:p>
    <w:p w14:paraId="771AFE75" w14:textId="77777777" w:rsidR="00EC7803" w:rsidRDefault="00AB3621">
      <w:pPr>
        <w:keepLines/>
        <w:spacing w:after="160" w:line="264" w:lineRule="auto"/>
      </w:pPr>
      <w:r>
        <w:t>(a) 0 2 5 6 4 1 3 (b) 0 1 3 4 6 2 5 (c) 0 1 2 3 4 5 6 (d) 0 2 4 6 5 1 3</w:t>
      </w:r>
    </w:p>
    <w:p w14:paraId="61A0BAB3" w14:textId="77777777" w:rsidR="00EC7803" w:rsidRDefault="00AB3621">
      <w:pPr>
        <w:keepNext/>
        <w:keepLines/>
        <w:spacing w:after="40" w:line="264" w:lineRule="auto"/>
      </w:pPr>
      <w:r>
        <w:rPr>
          <w:b/>
          <w:bCs/>
        </w:rPr>
        <w:t>Q49.</w:t>
      </w:r>
      <w:r>
        <w:t xml:space="preserve"> What is printed?</w:t>
      </w:r>
    </w:p>
    <w:p w14:paraId="6E2749F4" w14:textId="77777777" w:rsidR="00EC7803" w:rsidRDefault="00AB3621">
      <w:pPr>
        <w:keepNext/>
        <w:keepLines/>
        <w:shd w:val="clear" w:color="auto" w:fill="F2F2F2"/>
        <w:spacing w:line="250" w:lineRule="auto"/>
        <w:ind w:left="360" w:right="360"/>
      </w:pPr>
      <w:proofErr w:type="spellStart"/>
      <w:r>
        <w:rPr>
          <w:rFonts w:ascii="Courier New" w:eastAsia="Courier New" w:hAnsi="Courier New" w:cs="Courier New"/>
          <w:sz w:val="19"/>
          <w:szCs w:val="19"/>
        </w:rPr>
        <w:t>arr</w:t>
      </w:r>
      <w:proofErr w:type="spellEnd"/>
      <w:r>
        <w:rPr>
          <w:rFonts w:ascii="Courier New" w:eastAsia="Courier New" w:hAnsi="Courier New" w:cs="Courier New"/>
          <w:sz w:val="19"/>
          <w:szCs w:val="19"/>
        </w:rPr>
        <w:t xml:space="preserve"> = [3, 4, 10, 11, 14, 7, 0]</w:t>
      </w:r>
    </w:p>
    <w:p w14:paraId="744D092D" w14:textId="77777777" w:rsidR="00EC7803" w:rsidRDefault="00AB3621">
      <w:pPr>
        <w:keepNext/>
        <w:keepLines/>
        <w:shd w:val="clear" w:color="auto" w:fill="F2F2F2"/>
        <w:spacing w:line="250" w:lineRule="auto"/>
        <w:ind w:left="360" w:right="360"/>
      </w:pPr>
      <w:r>
        <w:rPr>
          <w:rFonts w:ascii="Courier New" w:eastAsia="Courier New" w:hAnsi="Courier New" w:cs="Courier New"/>
          <w:sz w:val="19"/>
          <w:szCs w:val="19"/>
        </w:rPr>
        <w:t>count = 0</w:t>
      </w:r>
    </w:p>
    <w:p w14:paraId="4A660725" w14:textId="77777777" w:rsidR="00EC7803" w:rsidRDefault="00AB3621">
      <w:pPr>
        <w:keepNext/>
        <w:keepLines/>
        <w:shd w:val="clear" w:color="auto" w:fill="F2F2F2"/>
        <w:spacing w:line="250" w:lineRule="auto"/>
        <w:ind w:left="360" w:right="360"/>
      </w:pPr>
      <w:r>
        <w:rPr>
          <w:rFonts w:ascii="Courier New" w:eastAsia="Courier New" w:hAnsi="Courier New" w:cs="Courier New"/>
          <w:sz w:val="19"/>
          <w:szCs w:val="19"/>
        </w:rPr>
        <w:t xml:space="preserve">for </w:t>
      </w:r>
      <w:proofErr w:type="spellStart"/>
      <w:r>
        <w:rPr>
          <w:rFonts w:ascii="Courier New" w:eastAsia="Courier New" w:hAnsi="Courier New" w:cs="Courier New"/>
          <w:sz w:val="19"/>
          <w:szCs w:val="19"/>
        </w:rPr>
        <w:t>i</w:t>
      </w:r>
      <w:proofErr w:type="spellEnd"/>
      <w:r>
        <w:rPr>
          <w:rFonts w:ascii="Courier New" w:eastAsia="Courier New" w:hAnsi="Courier New" w:cs="Courier New"/>
          <w:sz w:val="19"/>
          <w:szCs w:val="19"/>
        </w:rPr>
        <w:t xml:space="preserve"> = 0 to 6</w:t>
      </w:r>
    </w:p>
    <w:p w14:paraId="472D03C3" w14:textId="77777777" w:rsidR="00EC7803" w:rsidRDefault="00AB3621">
      <w:pPr>
        <w:keepNext/>
        <w:keepLines/>
        <w:shd w:val="clear" w:color="auto" w:fill="F2F2F2"/>
        <w:spacing w:line="250" w:lineRule="auto"/>
        <w:ind w:left="360" w:right="360"/>
      </w:pPr>
      <w:r>
        <w:rPr>
          <w:rFonts w:ascii="Courier New" w:eastAsia="Courier New" w:hAnsi="Courier New" w:cs="Courier New"/>
          <w:sz w:val="19"/>
          <w:szCs w:val="19"/>
        </w:rPr>
        <w:t xml:space="preserve">    for j = </w:t>
      </w:r>
      <w:proofErr w:type="spellStart"/>
      <w:r>
        <w:rPr>
          <w:rFonts w:ascii="Courier New" w:eastAsia="Courier New" w:hAnsi="Courier New" w:cs="Courier New"/>
          <w:sz w:val="19"/>
          <w:szCs w:val="19"/>
        </w:rPr>
        <w:t>i</w:t>
      </w:r>
      <w:proofErr w:type="spellEnd"/>
      <w:r>
        <w:rPr>
          <w:rFonts w:ascii="Courier New" w:eastAsia="Courier New" w:hAnsi="Courier New" w:cs="Courier New"/>
          <w:sz w:val="19"/>
          <w:szCs w:val="19"/>
        </w:rPr>
        <w:t xml:space="preserve"> + 1 to 6</w:t>
      </w:r>
    </w:p>
    <w:p w14:paraId="24F62A35" w14:textId="77777777" w:rsidR="00EC7803" w:rsidRDefault="00AB3621">
      <w:pPr>
        <w:keepNext/>
        <w:keepLines/>
        <w:shd w:val="clear" w:color="auto" w:fill="F2F2F2"/>
        <w:spacing w:line="250" w:lineRule="auto"/>
        <w:ind w:left="360" w:right="360"/>
      </w:pPr>
      <w:r>
        <w:rPr>
          <w:rFonts w:ascii="Courier New" w:eastAsia="Courier New" w:hAnsi="Courier New" w:cs="Courier New"/>
          <w:sz w:val="19"/>
          <w:szCs w:val="19"/>
        </w:rPr>
        <w:t xml:space="preserve">        if ((</w:t>
      </w:r>
      <w:proofErr w:type="spellStart"/>
      <w:r>
        <w:rPr>
          <w:rFonts w:ascii="Courier New" w:eastAsia="Courier New" w:hAnsi="Courier New" w:cs="Courier New"/>
          <w:sz w:val="19"/>
          <w:szCs w:val="19"/>
        </w:rPr>
        <w:t>arr</w:t>
      </w:r>
      <w:proofErr w:type="spellEnd"/>
      <w:r>
        <w:rPr>
          <w:rFonts w:ascii="Courier New" w:eastAsia="Courier New" w:hAnsi="Courier New" w:cs="Courier New"/>
          <w:sz w:val="19"/>
          <w:szCs w:val="19"/>
        </w:rPr>
        <w:t>[</w:t>
      </w:r>
      <w:proofErr w:type="spellStart"/>
      <w:r>
        <w:rPr>
          <w:rFonts w:ascii="Courier New" w:eastAsia="Courier New" w:hAnsi="Courier New" w:cs="Courier New"/>
          <w:sz w:val="19"/>
          <w:szCs w:val="19"/>
        </w:rPr>
        <w:t>i</w:t>
      </w:r>
      <w:proofErr w:type="spellEnd"/>
      <w:r>
        <w:rPr>
          <w:rFonts w:ascii="Courier New" w:eastAsia="Courier New" w:hAnsi="Courier New" w:cs="Courier New"/>
          <w:sz w:val="19"/>
          <w:szCs w:val="19"/>
        </w:rPr>
        <w:t xml:space="preserve">] + </w:t>
      </w:r>
      <w:proofErr w:type="spellStart"/>
      <w:r>
        <w:rPr>
          <w:rFonts w:ascii="Courier New" w:eastAsia="Courier New" w:hAnsi="Courier New" w:cs="Courier New"/>
          <w:sz w:val="19"/>
          <w:szCs w:val="19"/>
        </w:rPr>
        <w:t>arr</w:t>
      </w:r>
      <w:proofErr w:type="spellEnd"/>
      <w:r>
        <w:rPr>
          <w:rFonts w:ascii="Courier New" w:eastAsia="Courier New" w:hAnsi="Courier New" w:cs="Courier New"/>
          <w:sz w:val="19"/>
          <w:szCs w:val="19"/>
        </w:rPr>
        <w:t>[j]) % 7 == 0)</w:t>
      </w:r>
    </w:p>
    <w:p w14:paraId="12BDE8FB" w14:textId="77777777" w:rsidR="00EC7803" w:rsidRDefault="00AB3621">
      <w:pPr>
        <w:keepNext/>
        <w:keepLines/>
        <w:shd w:val="clear" w:color="auto" w:fill="F2F2F2"/>
        <w:spacing w:line="250" w:lineRule="auto"/>
        <w:ind w:left="360" w:right="360"/>
      </w:pPr>
      <w:r>
        <w:rPr>
          <w:rFonts w:ascii="Courier New" w:eastAsia="Courier New" w:hAnsi="Courier New" w:cs="Courier New"/>
          <w:sz w:val="19"/>
          <w:szCs w:val="19"/>
        </w:rPr>
        <w:t xml:space="preserve">            count = count + 1</w:t>
      </w:r>
    </w:p>
    <w:p w14:paraId="1A9FA1BA" w14:textId="77777777" w:rsidR="00EC7803" w:rsidRDefault="00AB3621">
      <w:pPr>
        <w:keepNext/>
        <w:keepLines/>
        <w:shd w:val="clear" w:color="auto" w:fill="F2F2F2"/>
        <w:spacing w:line="250" w:lineRule="auto"/>
        <w:ind w:left="360" w:right="360"/>
      </w:pPr>
      <w:r>
        <w:rPr>
          <w:rFonts w:ascii="Courier New" w:eastAsia="Courier New" w:hAnsi="Courier New" w:cs="Courier New"/>
          <w:sz w:val="19"/>
          <w:szCs w:val="19"/>
        </w:rPr>
        <w:t xml:space="preserve">        end if</w:t>
      </w:r>
    </w:p>
    <w:p w14:paraId="790C2D6A" w14:textId="77777777" w:rsidR="00EC7803" w:rsidRDefault="00AB3621">
      <w:pPr>
        <w:keepNext/>
        <w:keepLines/>
        <w:shd w:val="clear" w:color="auto" w:fill="F2F2F2"/>
        <w:spacing w:line="250" w:lineRule="auto"/>
        <w:ind w:left="360" w:right="360"/>
      </w:pPr>
      <w:r>
        <w:rPr>
          <w:rFonts w:ascii="Courier New" w:eastAsia="Courier New" w:hAnsi="Courier New" w:cs="Courier New"/>
          <w:sz w:val="19"/>
          <w:szCs w:val="19"/>
        </w:rPr>
        <w:t xml:space="preserve">    end for</w:t>
      </w:r>
    </w:p>
    <w:p w14:paraId="63373B55" w14:textId="77777777" w:rsidR="00EC7803" w:rsidRDefault="00AB3621">
      <w:pPr>
        <w:keepNext/>
        <w:keepLines/>
        <w:shd w:val="clear" w:color="auto" w:fill="F2F2F2"/>
        <w:spacing w:line="250" w:lineRule="auto"/>
        <w:ind w:left="360" w:right="360"/>
      </w:pPr>
      <w:r>
        <w:rPr>
          <w:rFonts w:ascii="Courier New" w:eastAsia="Courier New" w:hAnsi="Courier New" w:cs="Courier New"/>
          <w:sz w:val="19"/>
          <w:szCs w:val="19"/>
        </w:rPr>
        <w:t>end for</w:t>
      </w:r>
    </w:p>
    <w:p w14:paraId="58EC2796" w14:textId="77777777" w:rsidR="00EC7803" w:rsidRDefault="00AB3621">
      <w:pPr>
        <w:keepNext/>
        <w:keepLines/>
        <w:shd w:val="clear" w:color="auto" w:fill="F2F2F2"/>
        <w:spacing w:after="60" w:line="250" w:lineRule="auto"/>
        <w:ind w:left="360" w:right="360"/>
      </w:pPr>
      <w:r>
        <w:rPr>
          <w:rFonts w:ascii="Courier New" w:eastAsia="Courier New" w:hAnsi="Courier New" w:cs="Courier New"/>
          <w:sz w:val="19"/>
          <w:szCs w:val="19"/>
        </w:rPr>
        <w:t>print(count)</w:t>
      </w:r>
    </w:p>
    <w:p w14:paraId="76B77B0F" w14:textId="77777777" w:rsidR="00EC7803" w:rsidRDefault="00AB3621">
      <w:pPr>
        <w:keepLines/>
        <w:spacing w:after="160" w:line="264" w:lineRule="auto"/>
      </w:pPr>
      <w:r>
        <w:t>(a) 7 (b) 6 (c) 8 (d) 5</w:t>
      </w:r>
    </w:p>
    <w:p w14:paraId="77F8D8EB" w14:textId="77777777" w:rsidR="00EC7803" w:rsidRDefault="00AB3621">
      <w:pPr>
        <w:keepNext/>
        <w:keepLines/>
        <w:spacing w:after="40" w:line="264" w:lineRule="auto"/>
      </w:pPr>
      <w:r>
        <w:rPr>
          <w:b/>
          <w:bCs/>
        </w:rPr>
        <w:t>Q50.</w:t>
      </w:r>
      <w:r>
        <w:t xml:space="preserve"> This is the 0/1 knapsack dynamic programme. What is printed?</w:t>
      </w:r>
    </w:p>
    <w:p w14:paraId="20A6B3EC" w14:textId="77777777" w:rsidR="00EC7803" w:rsidRDefault="00AB3621">
      <w:pPr>
        <w:keepNext/>
        <w:keepLines/>
        <w:shd w:val="clear" w:color="auto" w:fill="F2F2F2"/>
        <w:spacing w:line="250" w:lineRule="auto"/>
        <w:ind w:left="360" w:right="360"/>
      </w:pPr>
      <w:proofErr w:type="spellStart"/>
      <w:r>
        <w:rPr>
          <w:rFonts w:ascii="Courier New" w:eastAsia="Courier New" w:hAnsi="Courier New" w:cs="Courier New"/>
          <w:sz w:val="19"/>
          <w:szCs w:val="19"/>
        </w:rPr>
        <w:t>wt</w:t>
      </w:r>
      <w:proofErr w:type="spellEnd"/>
      <w:r>
        <w:rPr>
          <w:rFonts w:ascii="Courier New" w:eastAsia="Courier New" w:hAnsi="Courier New" w:cs="Courier New"/>
          <w:sz w:val="19"/>
          <w:szCs w:val="19"/>
        </w:rPr>
        <w:t xml:space="preserve">  = [2, 3, 4, 5]</w:t>
      </w:r>
    </w:p>
    <w:p w14:paraId="365124A6" w14:textId="77777777" w:rsidR="00EC7803" w:rsidRDefault="00AB3621">
      <w:pPr>
        <w:keepNext/>
        <w:keepLines/>
        <w:shd w:val="clear" w:color="auto" w:fill="F2F2F2"/>
        <w:spacing w:line="250" w:lineRule="auto"/>
        <w:ind w:left="360" w:right="360"/>
      </w:pPr>
      <w:proofErr w:type="spellStart"/>
      <w:r>
        <w:rPr>
          <w:rFonts w:ascii="Courier New" w:eastAsia="Courier New" w:hAnsi="Courier New" w:cs="Courier New"/>
          <w:sz w:val="19"/>
          <w:szCs w:val="19"/>
        </w:rPr>
        <w:t>val</w:t>
      </w:r>
      <w:proofErr w:type="spellEnd"/>
      <w:r>
        <w:rPr>
          <w:rFonts w:ascii="Courier New" w:eastAsia="Courier New" w:hAnsi="Courier New" w:cs="Courier New"/>
          <w:sz w:val="19"/>
          <w:szCs w:val="19"/>
        </w:rPr>
        <w:t xml:space="preserve"> = [3, 4, 5, 6]</w:t>
      </w:r>
    </w:p>
    <w:p w14:paraId="61F7CBD2" w14:textId="77777777" w:rsidR="00EC7803" w:rsidRDefault="00AB3621">
      <w:pPr>
        <w:keepNext/>
        <w:keepLines/>
        <w:shd w:val="clear" w:color="auto" w:fill="F2F2F2"/>
        <w:spacing w:line="250" w:lineRule="auto"/>
        <w:ind w:left="360" w:right="360"/>
      </w:pPr>
      <w:r>
        <w:rPr>
          <w:rFonts w:ascii="Courier New" w:eastAsia="Courier New" w:hAnsi="Courier New" w:cs="Courier New"/>
          <w:sz w:val="19"/>
          <w:szCs w:val="19"/>
        </w:rPr>
        <w:t>W = 5</w:t>
      </w:r>
    </w:p>
    <w:p w14:paraId="7A53171E" w14:textId="77777777" w:rsidR="00EC7803" w:rsidRDefault="00AB3621">
      <w:pPr>
        <w:keepNext/>
        <w:keepLines/>
        <w:shd w:val="clear" w:color="auto" w:fill="F2F2F2"/>
        <w:spacing w:line="250" w:lineRule="auto"/>
        <w:ind w:left="360" w:right="360"/>
      </w:pPr>
      <w:proofErr w:type="spellStart"/>
      <w:r>
        <w:rPr>
          <w:rFonts w:ascii="Courier New" w:eastAsia="Courier New" w:hAnsi="Courier New" w:cs="Courier New"/>
          <w:sz w:val="19"/>
          <w:szCs w:val="19"/>
        </w:rPr>
        <w:t>dp</w:t>
      </w:r>
      <w:proofErr w:type="spellEnd"/>
      <w:r>
        <w:rPr>
          <w:rFonts w:ascii="Courier New" w:eastAsia="Courier New" w:hAnsi="Courier New" w:cs="Courier New"/>
          <w:sz w:val="19"/>
          <w:szCs w:val="19"/>
        </w:rPr>
        <w:t>[0..W] = 0</w:t>
      </w:r>
    </w:p>
    <w:p w14:paraId="60AAE650" w14:textId="77777777" w:rsidR="00EC7803" w:rsidRDefault="00AB3621">
      <w:pPr>
        <w:keepNext/>
        <w:keepLines/>
        <w:shd w:val="clear" w:color="auto" w:fill="F2F2F2"/>
        <w:spacing w:line="250" w:lineRule="auto"/>
        <w:ind w:left="360" w:right="360"/>
      </w:pPr>
      <w:r>
        <w:rPr>
          <w:rFonts w:ascii="Courier New" w:eastAsia="Courier New" w:hAnsi="Courier New" w:cs="Courier New"/>
          <w:sz w:val="19"/>
          <w:szCs w:val="19"/>
        </w:rPr>
        <w:t xml:space="preserve">for </w:t>
      </w:r>
      <w:proofErr w:type="spellStart"/>
      <w:r>
        <w:rPr>
          <w:rFonts w:ascii="Courier New" w:eastAsia="Courier New" w:hAnsi="Courier New" w:cs="Courier New"/>
          <w:sz w:val="19"/>
          <w:szCs w:val="19"/>
        </w:rPr>
        <w:t>i</w:t>
      </w:r>
      <w:proofErr w:type="spellEnd"/>
      <w:r>
        <w:rPr>
          <w:rFonts w:ascii="Courier New" w:eastAsia="Courier New" w:hAnsi="Courier New" w:cs="Courier New"/>
          <w:sz w:val="19"/>
          <w:szCs w:val="19"/>
        </w:rPr>
        <w:t xml:space="preserve"> = 0 to 3</w:t>
      </w:r>
    </w:p>
    <w:p w14:paraId="17527431" w14:textId="77777777" w:rsidR="00EC7803" w:rsidRDefault="00AB3621">
      <w:pPr>
        <w:keepNext/>
        <w:keepLines/>
        <w:shd w:val="clear" w:color="auto" w:fill="F2F2F2"/>
        <w:spacing w:line="250" w:lineRule="auto"/>
        <w:ind w:left="360" w:right="360"/>
      </w:pPr>
      <w:r>
        <w:rPr>
          <w:rFonts w:ascii="Courier New" w:eastAsia="Courier New" w:hAnsi="Courier New" w:cs="Courier New"/>
          <w:sz w:val="19"/>
          <w:szCs w:val="19"/>
        </w:rPr>
        <w:t xml:space="preserve">    for w = W down to </w:t>
      </w:r>
      <w:proofErr w:type="spellStart"/>
      <w:r>
        <w:rPr>
          <w:rFonts w:ascii="Courier New" w:eastAsia="Courier New" w:hAnsi="Courier New" w:cs="Courier New"/>
          <w:sz w:val="19"/>
          <w:szCs w:val="19"/>
        </w:rPr>
        <w:t>wt</w:t>
      </w:r>
      <w:proofErr w:type="spellEnd"/>
      <w:r>
        <w:rPr>
          <w:rFonts w:ascii="Courier New" w:eastAsia="Courier New" w:hAnsi="Courier New" w:cs="Courier New"/>
          <w:sz w:val="19"/>
          <w:szCs w:val="19"/>
        </w:rPr>
        <w:t>[</w:t>
      </w:r>
      <w:proofErr w:type="spellStart"/>
      <w:r>
        <w:rPr>
          <w:rFonts w:ascii="Courier New" w:eastAsia="Courier New" w:hAnsi="Courier New" w:cs="Courier New"/>
          <w:sz w:val="19"/>
          <w:szCs w:val="19"/>
        </w:rPr>
        <w:t>i</w:t>
      </w:r>
      <w:proofErr w:type="spellEnd"/>
      <w:r>
        <w:rPr>
          <w:rFonts w:ascii="Courier New" w:eastAsia="Courier New" w:hAnsi="Courier New" w:cs="Courier New"/>
          <w:sz w:val="19"/>
          <w:szCs w:val="19"/>
        </w:rPr>
        <w:t>]</w:t>
      </w:r>
    </w:p>
    <w:p w14:paraId="51402935" w14:textId="77777777" w:rsidR="00EC7803" w:rsidRDefault="00AB3621">
      <w:pPr>
        <w:keepNext/>
        <w:keepLines/>
        <w:shd w:val="clear" w:color="auto" w:fill="F2F2F2"/>
        <w:spacing w:line="250" w:lineRule="auto"/>
        <w:ind w:left="360" w:right="36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dp</w:t>
      </w:r>
      <w:proofErr w:type="spellEnd"/>
      <w:r>
        <w:rPr>
          <w:rFonts w:ascii="Courier New" w:eastAsia="Courier New" w:hAnsi="Courier New" w:cs="Courier New"/>
          <w:sz w:val="19"/>
          <w:szCs w:val="19"/>
        </w:rPr>
        <w:t>[w] = max(</w:t>
      </w:r>
      <w:proofErr w:type="spellStart"/>
      <w:r>
        <w:rPr>
          <w:rFonts w:ascii="Courier New" w:eastAsia="Courier New" w:hAnsi="Courier New" w:cs="Courier New"/>
          <w:sz w:val="19"/>
          <w:szCs w:val="19"/>
        </w:rPr>
        <w:t>dp</w:t>
      </w:r>
      <w:proofErr w:type="spellEnd"/>
      <w:r>
        <w:rPr>
          <w:rFonts w:ascii="Courier New" w:eastAsia="Courier New" w:hAnsi="Courier New" w:cs="Courier New"/>
          <w:sz w:val="19"/>
          <w:szCs w:val="19"/>
        </w:rPr>
        <w:t xml:space="preserve">[w], </w:t>
      </w:r>
      <w:proofErr w:type="spellStart"/>
      <w:r>
        <w:rPr>
          <w:rFonts w:ascii="Courier New" w:eastAsia="Courier New" w:hAnsi="Courier New" w:cs="Courier New"/>
          <w:sz w:val="19"/>
          <w:szCs w:val="19"/>
        </w:rPr>
        <w:t>dp</w:t>
      </w:r>
      <w:proofErr w:type="spellEnd"/>
      <w:r>
        <w:rPr>
          <w:rFonts w:ascii="Courier New" w:eastAsia="Courier New" w:hAnsi="Courier New" w:cs="Courier New"/>
          <w:sz w:val="19"/>
          <w:szCs w:val="19"/>
        </w:rPr>
        <w:t xml:space="preserve">[w - </w:t>
      </w:r>
      <w:proofErr w:type="spellStart"/>
      <w:r>
        <w:rPr>
          <w:rFonts w:ascii="Courier New" w:eastAsia="Courier New" w:hAnsi="Courier New" w:cs="Courier New"/>
          <w:sz w:val="19"/>
          <w:szCs w:val="19"/>
        </w:rPr>
        <w:t>wt</w:t>
      </w:r>
      <w:proofErr w:type="spellEnd"/>
      <w:r>
        <w:rPr>
          <w:rFonts w:ascii="Courier New" w:eastAsia="Courier New" w:hAnsi="Courier New" w:cs="Courier New"/>
          <w:sz w:val="19"/>
          <w:szCs w:val="19"/>
        </w:rPr>
        <w:t>[</w:t>
      </w:r>
      <w:proofErr w:type="spellStart"/>
      <w:r>
        <w:rPr>
          <w:rFonts w:ascii="Courier New" w:eastAsia="Courier New" w:hAnsi="Courier New" w:cs="Courier New"/>
          <w:sz w:val="19"/>
          <w:szCs w:val="19"/>
        </w:rPr>
        <w:t>i</w:t>
      </w:r>
      <w:proofErr w:type="spellEnd"/>
      <w:r>
        <w:rPr>
          <w:rFonts w:ascii="Courier New" w:eastAsia="Courier New" w:hAnsi="Courier New" w:cs="Courier New"/>
          <w:sz w:val="19"/>
          <w:szCs w:val="19"/>
        </w:rPr>
        <w:t xml:space="preserve">]] + </w:t>
      </w:r>
      <w:proofErr w:type="spellStart"/>
      <w:r>
        <w:rPr>
          <w:rFonts w:ascii="Courier New" w:eastAsia="Courier New" w:hAnsi="Courier New" w:cs="Courier New"/>
          <w:sz w:val="19"/>
          <w:szCs w:val="19"/>
        </w:rPr>
        <w:t>val</w:t>
      </w:r>
      <w:proofErr w:type="spellEnd"/>
      <w:r>
        <w:rPr>
          <w:rFonts w:ascii="Courier New" w:eastAsia="Courier New" w:hAnsi="Courier New" w:cs="Courier New"/>
          <w:sz w:val="19"/>
          <w:szCs w:val="19"/>
        </w:rPr>
        <w:t>[</w:t>
      </w:r>
      <w:proofErr w:type="spellStart"/>
      <w:r>
        <w:rPr>
          <w:rFonts w:ascii="Courier New" w:eastAsia="Courier New" w:hAnsi="Courier New" w:cs="Courier New"/>
          <w:sz w:val="19"/>
          <w:szCs w:val="19"/>
        </w:rPr>
        <w:t>i</w:t>
      </w:r>
      <w:proofErr w:type="spellEnd"/>
      <w:r>
        <w:rPr>
          <w:rFonts w:ascii="Courier New" w:eastAsia="Courier New" w:hAnsi="Courier New" w:cs="Courier New"/>
          <w:sz w:val="19"/>
          <w:szCs w:val="19"/>
        </w:rPr>
        <w:t>])</w:t>
      </w:r>
    </w:p>
    <w:p w14:paraId="2579B2F1" w14:textId="77777777" w:rsidR="00EC7803" w:rsidRDefault="00AB3621">
      <w:pPr>
        <w:keepNext/>
        <w:keepLines/>
        <w:shd w:val="clear" w:color="auto" w:fill="F2F2F2"/>
        <w:spacing w:line="250" w:lineRule="auto"/>
        <w:ind w:left="360" w:right="360"/>
      </w:pPr>
      <w:r>
        <w:rPr>
          <w:rFonts w:ascii="Courier New" w:eastAsia="Courier New" w:hAnsi="Courier New" w:cs="Courier New"/>
          <w:sz w:val="19"/>
          <w:szCs w:val="19"/>
        </w:rPr>
        <w:t xml:space="preserve">    end for</w:t>
      </w:r>
    </w:p>
    <w:p w14:paraId="48D2957A" w14:textId="77777777" w:rsidR="00EC7803" w:rsidRDefault="00AB3621">
      <w:pPr>
        <w:keepNext/>
        <w:keepLines/>
        <w:shd w:val="clear" w:color="auto" w:fill="F2F2F2"/>
        <w:spacing w:line="250" w:lineRule="auto"/>
        <w:ind w:left="360" w:right="360"/>
      </w:pPr>
      <w:r>
        <w:rPr>
          <w:rFonts w:ascii="Courier New" w:eastAsia="Courier New" w:hAnsi="Courier New" w:cs="Courier New"/>
          <w:sz w:val="19"/>
          <w:szCs w:val="19"/>
        </w:rPr>
        <w:t>end for</w:t>
      </w:r>
    </w:p>
    <w:p w14:paraId="51BD3F90" w14:textId="77777777" w:rsidR="00EC7803" w:rsidRDefault="00AB3621">
      <w:pPr>
        <w:keepNext/>
        <w:keepLines/>
        <w:shd w:val="clear" w:color="auto" w:fill="F2F2F2"/>
        <w:spacing w:after="60" w:line="250" w:lineRule="auto"/>
        <w:ind w:left="360" w:right="360"/>
      </w:pPr>
      <w:r>
        <w:rPr>
          <w:rFonts w:ascii="Courier New" w:eastAsia="Courier New" w:hAnsi="Courier New" w:cs="Courier New"/>
          <w:sz w:val="19"/>
          <w:szCs w:val="19"/>
        </w:rPr>
        <w:t>print(</w:t>
      </w:r>
      <w:proofErr w:type="spellStart"/>
      <w:r>
        <w:rPr>
          <w:rFonts w:ascii="Courier New" w:eastAsia="Courier New" w:hAnsi="Courier New" w:cs="Courier New"/>
          <w:sz w:val="19"/>
          <w:szCs w:val="19"/>
        </w:rPr>
        <w:t>dp</w:t>
      </w:r>
      <w:proofErr w:type="spellEnd"/>
      <w:r>
        <w:rPr>
          <w:rFonts w:ascii="Courier New" w:eastAsia="Courier New" w:hAnsi="Courier New" w:cs="Courier New"/>
          <w:sz w:val="19"/>
          <w:szCs w:val="19"/>
        </w:rPr>
        <w:t>[W])</w:t>
      </w:r>
    </w:p>
    <w:p w14:paraId="643C53C6" w14:textId="77777777" w:rsidR="00EC7803" w:rsidRDefault="00AB3621">
      <w:pPr>
        <w:keepLines/>
        <w:spacing w:after="160" w:line="264" w:lineRule="auto"/>
      </w:pPr>
      <w:r>
        <w:t>(a) 7 (b) 6 (c) 8 (d) 9</w:t>
      </w:r>
    </w:p>
    <w:p w14:paraId="7966B24F" w14:textId="77777777" w:rsidR="00EC7803" w:rsidRDefault="00AB3621">
      <w:pPr>
        <w:pStyle w:val="Heading1"/>
      </w:pPr>
      <w:r>
        <w:lastRenderedPageBreak/>
        <w:t>SECTION 5: Numeric Puzzle Solving (4 Q, 10 min)</w:t>
      </w:r>
    </w:p>
    <w:p w14:paraId="73D389AA" w14:textId="77777777" w:rsidR="00EC7803" w:rsidRDefault="00AB3621">
      <w:pPr>
        <w:keepNext/>
        <w:keepLines/>
        <w:spacing w:after="40" w:line="264" w:lineRule="auto"/>
      </w:pPr>
      <w:r>
        <w:rPr>
          <w:b/>
          <w:bCs/>
        </w:rPr>
        <w:t>Q51.</w:t>
      </w:r>
      <w:r>
        <w:t xml:space="preserve"> </w:t>
      </w:r>
      <w:r>
        <w:rPr>
          <w:i/>
          <w:iCs/>
        </w:rPr>
        <w:t>Matchstick.</w:t>
      </w:r>
      <w:r>
        <w:t xml:space="preserve"> A 3 × 3 grid of unit squares is built from 24 matchstic</w:t>
      </w:r>
      <w:r>
        <w:t>ks and contains 14 squares in total (nine 1×1, four 2×2 and one 3×3). What is the minimum number of sticks that must be removed so that exactly 2 complete squares remain?</w:t>
      </w:r>
    </w:p>
    <w:p w14:paraId="15554076" w14:textId="77777777" w:rsidR="00EC7803" w:rsidRDefault="00AB3621">
      <w:pPr>
        <w:keepLines/>
        <w:spacing w:after="160" w:line="264" w:lineRule="auto"/>
      </w:pPr>
      <w:r>
        <w:t>(a) 4 (b) 3 (c) 5 (d) 6</w:t>
      </w:r>
    </w:p>
    <w:p w14:paraId="0296B288" w14:textId="77777777" w:rsidR="00EC7803" w:rsidRDefault="00AB3621">
      <w:pPr>
        <w:keepNext/>
        <w:keepLines/>
        <w:spacing w:after="40" w:line="264" w:lineRule="auto"/>
      </w:pPr>
      <w:r>
        <w:rPr>
          <w:b/>
          <w:bCs/>
        </w:rPr>
        <w:t>Q52.</w:t>
      </w:r>
      <w:r>
        <w:t xml:space="preserve"> </w:t>
      </w:r>
      <w:r>
        <w:rPr>
          <w:i/>
          <w:iCs/>
        </w:rPr>
        <w:t>Circular wheel.</w:t>
      </w:r>
      <w:r>
        <w:t xml:space="preserve"> Each wheel has numbers at Top, Right, Bo</w:t>
      </w:r>
      <w:r>
        <w:t>ttom, Left and a Centre number formed by the same rule.</w:t>
      </w:r>
    </w:p>
    <w:p w14:paraId="6A4BBFB4" w14:textId="77777777" w:rsidR="00EC7803" w:rsidRDefault="00AB3621">
      <w:pPr>
        <w:keepNext/>
        <w:keepLines/>
        <w:spacing w:after="40" w:line="264" w:lineRule="auto"/>
      </w:pPr>
      <w:r>
        <w:t>Wheel 1: T = 3, R = 4, B = 5, L = 2, Centre = 9</w:t>
      </w:r>
    </w:p>
    <w:p w14:paraId="7706545A" w14:textId="77777777" w:rsidR="00EC7803" w:rsidRDefault="00AB3621">
      <w:pPr>
        <w:keepNext/>
        <w:keepLines/>
        <w:spacing w:after="40" w:line="264" w:lineRule="auto"/>
      </w:pPr>
      <w:r>
        <w:t>Wheel 2: T = 6, R = 2, B = 4, L = 5, Centre = 17</w:t>
      </w:r>
    </w:p>
    <w:p w14:paraId="48DEEA1F" w14:textId="77777777" w:rsidR="00EC7803" w:rsidRDefault="00AB3621">
      <w:pPr>
        <w:keepNext/>
        <w:keepLines/>
        <w:spacing w:after="40" w:line="264" w:lineRule="auto"/>
      </w:pPr>
      <w:r>
        <w:t>Wheel 3: T = 7, R = 3, B = 2, L = 6, Centre = ?</w:t>
      </w:r>
    </w:p>
    <w:p w14:paraId="2AC8709E" w14:textId="77777777" w:rsidR="00EC7803" w:rsidRDefault="00AB3621">
      <w:pPr>
        <w:keepLines/>
        <w:spacing w:after="160" w:line="264" w:lineRule="auto"/>
      </w:pPr>
      <w:r>
        <w:t>(a) 14 (b) 18 (c) 12 (d) 20</w:t>
      </w:r>
    </w:p>
    <w:p w14:paraId="66953091" w14:textId="77777777" w:rsidR="00EC7803" w:rsidRDefault="00AB3621">
      <w:pPr>
        <w:keepNext/>
        <w:keepLines/>
        <w:spacing w:after="40" w:line="264" w:lineRule="auto"/>
      </w:pPr>
      <w:r>
        <w:rPr>
          <w:b/>
          <w:bCs/>
        </w:rPr>
        <w:t>Q53.</w:t>
      </w:r>
      <w:r>
        <w:t xml:space="preserve"> </w:t>
      </w:r>
      <w:r>
        <w:rPr>
          <w:i/>
          <w:iCs/>
        </w:rPr>
        <w:t>Number combination.</w:t>
      </w:r>
      <w:r>
        <w:t xml:space="preserve"> In</w:t>
      </w:r>
      <w:r>
        <w:t xml:space="preserve"> the addition SEND + MORE = MONEY, each letter stands for a different digit (0–9), and S and M are not zero. What is the value of D + E + Y?</w:t>
      </w:r>
    </w:p>
    <w:p w14:paraId="04751C59" w14:textId="77777777" w:rsidR="00EC7803" w:rsidRDefault="00AB3621">
      <w:pPr>
        <w:keepLines/>
        <w:spacing w:after="160" w:line="264" w:lineRule="auto"/>
      </w:pPr>
      <w:r>
        <w:t>(a) 14 (b) 12 (c) 16 (d) 13</w:t>
      </w:r>
    </w:p>
    <w:p w14:paraId="1BCD2480" w14:textId="77777777" w:rsidR="00EC7803" w:rsidRDefault="00AB3621">
      <w:pPr>
        <w:keepLines/>
        <w:spacing w:after="160" w:line="264" w:lineRule="auto"/>
      </w:pPr>
      <w:r>
        <w:rPr>
          <w:b/>
          <w:bCs/>
        </w:rPr>
        <w:t>Q54.</w:t>
      </w:r>
      <w:r>
        <w:t xml:space="preserve"> </w:t>
      </w:r>
      <w:r>
        <w:rPr>
          <w:i/>
          <w:iCs/>
        </w:rPr>
        <w:t>Matrix logic.</w:t>
      </w:r>
      <w:r>
        <w:t xml:space="preserve"> Find the missing number.</w:t>
      </w:r>
    </w:p>
    <w:tbl>
      <w:tblPr>
        <w:tblW w:w="4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400"/>
        <w:gridCol w:w="1400"/>
      </w:tblGrid>
      <w:tr w:rsidR="00EC7803" w14:paraId="71C12F74" w14:textId="77777777">
        <w:tblPrEx>
          <w:tblCellMar>
            <w:top w:w="0" w:type="dxa"/>
            <w:bottom w:w="0" w:type="dxa"/>
          </w:tblCellMar>
        </w:tblPrEx>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7FE15BF" w14:textId="77777777" w:rsidR="00EC7803" w:rsidRDefault="00AB3621">
            <w:pPr>
              <w:jc w:val="center"/>
            </w:pPr>
            <w:r>
              <w:t>3</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99512A8" w14:textId="77777777" w:rsidR="00EC7803" w:rsidRDefault="00AB3621">
            <w:pPr>
              <w:jc w:val="center"/>
            </w:pPr>
            <w:r>
              <w:t>4</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6F9A1CE" w14:textId="77777777" w:rsidR="00EC7803" w:rsidRDefault="00AB3621">
            <w:pPr>
              <w:jc w:val="center"/>
            </w:pPr>
            <w:r>
              <w:t>5</w:t>
            </w:r>
          </w:p>
        </w:tc>
      </w:tr>
      <w:tr w:rsidR="00EC7803" w14:paraId="47EA525A" w14:textId="77777777">
        <w:tblPrEx>
          <w:tblCellMar>
            <w:top w:w="0" w:type="dxa"/>
            <w:bottom w:w="0" w:type="dxa"/>
          </w:tblCellMar>
        </w:tblPrEx>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B466A42" w14:textId="77777777" w:rsidR="00EC7803" w:rsidRDefault="00AB3621">
            <w:pPr>
              <w:jc w:val="center"/>
            </w:pPr>
            <w:r>
              <w:t>5</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76715DA" w14:textId="77777777" w:rsidR="00EC7803" w:rsidRDefault="00AB3621">
            <w:pPr>
              <w:jc w:val="center"/>
            </w:pPr>
            <w:r>
              <w:t>6</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8BE4F05" w14:textId="77777777" w:rsidR="00EC7803" w:rsidRDefault="00AB3621">
            <w:pPr>
              <w:jc w:val="center"/>
            </w:pPr>
            <w:r>
              <w:t>19</w:t>
            </w:r>
          </w:p>
        </w:tc>
      </w:tr>
      <w:tr w:rsidR="00EC7803" w14:paraId="3C346BE6" w14:textId="77777777">
        <w:tblPrEx>
          <w:tblCellMar>
            <w:top w:w="0" w:type="dxa"/>
            <w:bottom w:w="0" w:type="dxa"/>
          </w:tblCellMar>
        </w:tblPrEx>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36610E1" w14:textId="77777777" w:rsidR="00EC7803" w:rsidRDefault="00AB3621">
            <w:pPr>
              <w:jc w:val="center"/>
            </w:pPr>
            <w:r>
              <w:t>7</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A23478" w14:textId="77777777" w:rsidR="00EC7803" w:rsidRDefault="00AB3621">
            <w:pPr>
              <w:jc w:val="center"/>
            </w:pPr>
            <w:r>
              <w:t>8</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2C3CA4A" w14:textId="77777777" w:rsidR="00EC7803" w:rsidRDefault="00AB3621">
            <w:pPr>
              <w:jc w:val="center"/>
            </w:pPr>
            <w:r>
              <w:t>?</w:t>
            </w:r>
          </w:p>
        </w:tc>
      </w:tr>
    </w:tbl>
    <w:p w14:paraId="421C296D" w14:textId="77777777" w:rsidR="00EC7803" w:rsidRDefault="00EC7803">
      <w:pPr>
        <w:spacing w:after="120"/>
      </w:pPr>
    </w:p>
    <w:p w14:paraId="4D6E1064" w14:textId="77777777" w:rsidR="00EC7803" w:rsidRDefault="00AB3621">
      <w:pPr>
        <w:keepLines/>
        <w:spacing w:after="160" w:line="264" w:lineRule="auto"/>
      </w:pPr>
      <w:r>
        <w:t>(a) 41 (b) 39 (c) 43 (d) 47</w:t>
      </w:r>
    </w:p>
    <w:p w14:paraId="1277A559" w14:textId="77777777" w:rsidR="00EC7803" w:rsidRDefault="00AB3621">
      <w:pPr>
        <w:pStyle w:val="Heading1"/>
      </w:pPr>
      <w:r>
        <w:t>SECTION 6: English Grammar (5 Q, 10 min)</w:t>
      </w:r>
    </w:p>
    <w:p w14:paraId="130EF2B8" w14:textId="77777777" w:rsidR="00EC7803" w:rsidRDefault="00AB3621">
      <w:pPr>
        <w:keepNext/>
        <w:keepLines/>
        <w:spacing w:after="40" w:line="264" w:lineRule="auto"/>
      </w:pPr>
      <w:r>
        <w:rPr>
          <w:b/>
          <w:bCs/>
        </w:rPr>
        <w:t>Q55.</w:t>
      </w:r>
      <w:r>
        <w:t xml:space="preserve"> A series of failures ______ the board to reconsider the entire strategy.</w:t>
      </w:r>
    </w:p>
    <w:p w14:paraId="3F8236D7" w14:textId="77777777" w:rsidR="00EC7803" w:rsidRDefault="00AB3621">
      <w:pPr>
        <w:keepLines/>
        <w:spacing w:after="160" w:line="264" w:lineRule="auto"/>
      </w:pPr>
      <w:r>
        <w:t>(a) have led (b) has led (c) are leading (d) were led</w:t>
      </w:r>
    </w:p>
    <w:p w14:paraId="017EA037" w14:textId="77777777" w:rsidR="00EC7803" w:rsidRDefault="00AB3621">
      <w:pPr>
        <w:keepNext/>
        <w:keepLines/>
        <w:spacing w:after="40" w:line="264" w:lineRule="auto"/>
      </w:pPr>
      <w:r>
        <w:rPr>
          <w:b/>
          <w:bCs/>
        </w:rPr>
        <w:t>Q56.</w:t>
      </w:r>
      <w:r>
        <w:t xml:space="preserve"> By the time the client called, the team ______ the fix for several hours.</w:t>
      </w:r>
    </w:p>
    <w:p w14:paraId="71D503BE" w14:textId="77777777" w:rsidR="00EC7803" w:rsidRDefault="00AB3621">
      <w:pPr>
        <w:keepLines/>
        <w:spacing w:after="160" w:line="264" w:lineRule="auto"/>
      </w:pPr>
      <w:r>
        <w:t>(a) tests (b) had been testing (c) has tested (d) was tested</w:t>
      </w:r>
    </w:p>
    <w:p w14:paraId="13FD7ED9" w14:textId="77777777" w:rsidR="00EC7803" w:rsidRDefault="00AB3621">
      <w:pPr>
        <w:keepNext/>
        <w:keepLines/>
        <w:spacing w:after="40" w:line="264" w:lineRule="auto"/>
      </w:pPr>
      <w:r>
        <w:rPr>
          <w:b/>
          <w:bCs/>
        </w:rPr>
        <w:t>Q57.</w:t>
      </w:r>
      <w:r>
        <w:t xml:space="preserve"> The new policy is incompatible ______ our existing contracts, so we must opt ______ it, or we will be held liable _</w:t>
      </w:r>
      <w:r>
        <w:t>_____ any breach.</w:t>
      </w:r>
    </w:p>
    <w:p w14:paraId="7EF7FC5B" w14:textId="77777777" w:rsidR="00EC7803" w:rsidRDefault="00AB3621">
      <w:pPr>
        <w:keepLines/>
        <w:spacing w:after="160" w:line="264" w:lineRule="auto"/>
      </w:pPr>
      <w:r>
        <w:t>(a) with, out of, for (b) to, out from, of (c) with, out off, to (d) to, out of, for</w:t>
      </w:r>
    </w:p>
    <w:p w14:paraId="0A9931BD" w14:textId="77777777" w:rsidR="00EC7803" w:rsidRDefault="00AB3621">
      <w:pPr>
        <w:keepNext/>
        <w:keepLines/>
        <w:spacing w:after="40" w:line="264" w:lineRule="auto"/>
      </w:pPr>
      <w:r>
        <w:rPr>
          <w:b/>
          <w:bCs/>
        </w:rPr>
        <w:t>Q58.</w:t>
      </w:r>
      <w:r>
        <w:t xml:space="preserve"> </w:t>
      </w:r>
      <w:r>
        <w:rPr>
          <w:i/>
          <w:iCs/>
        </w:rPr>
        <w:t>Error spotting.</w:t>
      </w:r>
      <w:r>
        <w:t xml:space="preserve"> "The number of vulnerabilities discovered this year (A) / are significantly higher (B) / than that of last year, (C) / according to </w:t>
      </w:r>
      <w:r>
        <w:t>the report. (D)"</w:t>
      </w:r>
    </w:p>
    <w:p w14:paraId="3215CABF" w14:textId="77777777" w:rsidR="00EC7803" w:rsidRDefault="00AB3621">
      <w:pPr>
        <w:keepLines/>
        <w:spacing w:after="160" w:line="264" w:lineRule="auto"/>
      </w:pPr>
      <w:r>
        <w:t>(a) A (b) B (c) C (d) D</w:t>
      </w:r>
    </w:p>
    <w:p w14:paraId="090FC5E0" w14:textId="77777777" w:rsidR="00EC7803" w:rsidRDefault="00AB3621">
      <w:pPr>
        <w:keepNext/>
        <w:keepLines/>
        <w:spacing w:after="40" w:line="264" w:lineRule="auto"/>
      </w:pPr>
      <w:r>
        <w:rPr>
          <w:b/>
          <w:bCs/>
        </w:rPr>
        <w:t>Q59.</w:t>
      </w:r>
      <w:r>
        <w:t xml:space="preserve"> She is ______ MBA from ______ university in ______ UK and works as ______ HR manager.</w:t>
      </w:r>
    </w:p>
    <w:p w14:paraId="3D26D69A" w14:textId="77777777" w:rsidR="00EC7803" w:rsidRDefault="00AB3621">
      <w:pPr>
        <w:keepLines/>
        <w:spacing w:after="160" w:line="264" w:lineRule="auto"/>
      </w:pPr>
      <w:r>
        <w:t>(a) an, a, the, an (b) a, an, the, a (c) an, an, -, an (d) a, a, the, an</w:t>
      </w:r>
    </w:p>
    <w:p w14:paraId="16039C94" w14:textId="77777777" w:rsidR="00EC7803" w:rsidRDefault="00AB3621">
      <w:pPr>
        <w:pStyle w:val="Heading1"/>
      </w:pPr>
      <w:r>
        <w:lastRenderedPageBreak/>
        <w:t>SECTION 7: English Writing (1 Q, 10 min)</w:t>
      </w:r>
    </w:p>
    <w:p w14:paraId="239A89F2" w14:textId="77777777" w:rsidR="00EC7803" w:rsidRDefault="00AB3621">
      <w:pPr>
        <w:keepNext/>
        <w:keepLines/>
        <w:spacing w:after="40" w:line="264" w:lineRule="auto"/>
      </w:pPr>
      <w:r>
        <w:rPr>
          <w:b/>
          <w:bCs/>
        </w:rPr>
        <w:t>Q60.</w:t>
      </w:r>
      <w:r>
        <w:t xml:space="preserve"> </w:t>
      </w:r>
      <w:r>
        <w:rPr>
          <w:i/>
          <w:iCs/>
        </w:rPr>
        <w:t>Write</w:t>
      </w:r>
      <w:r>
        <w:rPr>
          <w:i/>
          <w:iCs/>
        </w:rPr>
        <w:t xml:space="preserve"> a short technical essay/paragraph of 150–180 words.</w:t>
      </w:r>
    </w:p>
    <w:p w14:paraId="7AAADAE2" w14:textId="77777777" w:rsidR="00EC7803" w:rsidRDefault="00AB3621">
      <w:pPr>
        <w:keepLines/>
        <w:spacing w:after="160" w:line="264" w:lineRule="auto"/>
      </w:pPr>
      <w:r>
        <w:t>Explain how the "round robin" and "least connections" load-balancing algorithms differ. Then recommend which one is better for a service whose requests vary greatly in how long they take to complete, and</w:t>
      </w:r>
      <w:r>
        <w:t xml:space="preserve"> justify your recommendation.</w:t>
      </w:r>
    </w:p>
    <w:p w14:paraId="079C055E" w14:textId="77777777" w:rsidR="00EC7803" w:rsidRDefault="00AB3621">
      <w:pPr>
        <w:keepLines/>
        <w:spacing w:after="160" w:line="264" w:lineRule="auto"/>
      </w:pPr>
      <w:r>
        <w:rPr>
          <w:b/>
          <w:bCs/>
        </w:rPr>
        <w:t>Evaluation rubric (10 marks):</w:t>
      </w:r>
      <w:r>
        <w:t xml:space="preserve"> Technical accuracy of the two algorithms (3) | Soundness and justification of the recommendation (3) | Structure and coherence (2) | Grammar and vocabulary (1) | Word limit adherence (1)</w:t>
      </w:r>
    </w:p>
    <w:p w14:paraId="0786A4F8" w14:textId="77777777" w:rsidR="00EC7803" w:rsidRDefault="00AB3621">
      <w:pPr>
        <w:pStyle w:val="Heading1"/>
        <w:pageBreakBefore/>
      </w:pPr>
      <w:r>
        <w:lastRenderedPageBreak/>
        <w:t>ANSWER KE</w:t>
      </w:r>
      <w:r>
        <w:t>Y WITH EXPLANATIONS</w:t>
      </w:r>
    </w:p>
    <w:p w14:paraId="53736BF3" w14:textId="77777777" w:rsidR="00EC7803" w:rsidRDefault="00AB3621">
      <w:pPr>
        <w:pStyle w:val="Heading2"/>
      </w:pPr>
      <w:r>
        <w:t>Section 1: Reasoning</w:t>
      </w:r>
    </w:p>
    <w:p w14:paraId="0E01296A" w14:textId="77777777" w:rsidR="00EC7803" w:rsidRDefault="00AB3621">
      <w:pPr>
        <w:keepNext/>
        <w:keepLines/>
        <w:spacing w:after="40" w:line="264" w:lineRule="auto"/>
      </w:pPr>
      <w:r>
        <w:t xml:space="preserve">1. </w:t>
      </w:r>
      <w:r>
        <w:rPr>
          <w:b/>
          <w:bCs/>
        </w:rPr>
        <w:t>(b)</w:t>
      </w:r>
      <w:r>
        <w:t xml:space="preserve"> Some servers are clients and clients are nodes, which are never offline, so those servers are not offline (I). Some offline things are routers, and nodes are never offline, so those routers are not nodes (II)</w:t>
      </w:r>
      <w:r>
        <w:t>. Some servers are nodes, which converts to "some nodes are servers" (IV). III does not follow, because other routers (not the offline ones) might be clients.</w:t>
      </w:r>
    </w:p>
    <w:p w14:paraId="5D9E7CB5" w14:textId="77777777" w:rsidR="00EC7803" w:rsidRDefault="00AB3621">
      <w:pPr>
        <w:keepNext/>
        <w:keepLines/>
        <w:spacing w:after="40" w:line="264" w:lineRule="auto"/>
      </w:pPr>
      <w:r>
        <w:t xml:space="preserve">2. </w:t>
      </w:r>
      <w:r>
        <w:rPr>
          <w:b/>
          <w:bCs/>
        </w:rPr>
        <w:t>(c)</w:t>
      </w:r>
      <w:r>
        <w:t xml:space="preserve"> I gives (x + y)² = 49, so x + y = 7 or −7. II alone gives no value. Together, x + y must b</w:t>
      </w:r>
      <w:r>
        <w:t xml:space="preserve">e positive, so x + y = </w:t>
      </w:r>
      <w:r>
        <w:rPr>
          <w:b/>
          <w:bCs/>
        </w:rPr>
        <w:t>7</w:t>
      </w:r>
      <w:r>
        <w:t>.</w:t>
      </w:r>
    </w:p>
    <w:p w14:paraId="2423043F" w14:textId="77777777" w:rsidR="00EC7803" w:rsidRDefault="00AB3621">
      <w:pPr>
        <w:keepNext/>
        <w:keepLines/>
        <w:spacing w:after="40" w:line="264" w:lineRule="auto"/>
      </w:pPr>
      <w:r>
        <w:t xml:space="preserve">3. </w:t>
      </w:r>
      <w:r>
        <w:rPr>
          <w:b/>
          <w:bCs/>
        </w:rPr>
        <w:t>(d)</w:t>
      </w:r>
      <w:r>
        <w:t xml:space="preserve"> A set such as {1, 1, 12, 12, 12} has median 12 and 5 positive integers but an average of 7.6, while {12, 12, 12, 13, 100} has an average above 10. Even together, the statements are not sufficient.</w:t>
      </w:r>
    </w:p>
    <w:p w14:paraId="6E66AC37" w14:textId="77777777" w:rsidR="00EC7803" w:rsidRDefault="00AB3621">
      <w:pPr>
        <w:keepNext/>
        <w:keepLines/>
        <w:spacing w:after="40" w:line="264" w:lineRule="auto"/>
      </w:pPr>
      <w:r>
        <w:t xml:space="preserve">4. </w:t>
      </w:r>
      <w:r>
        <w:rPr>
          <w:b/>
          <w:bCs/>
        </w:rPr>
        <w:t>(a)</w:t>
      </w:r>
      <w:r>
        <w:t xml:space="preserve"> S→H, Y→B, S→H, T→G,</w:t>
      </w:r>
      <w:r>
        <w:t xml:space="preserve"> E→V, M→N gives HBHGVN, which reversed is </w:t>
      </w:r>
      <w:r>
        <w:rPr>
          <w:b/>
          <w:bCs/>
        </w:rPr>
        <w:t>NVGHBH</w:t>
      </w:r>
      <w:r>
        <w:t xml:space="preserve"> (check: CODE→XLWV→VWLX ✓).</w:t>
      </w:r>
    </w:p>
    <w:p w14:paraId="73E9B72F" w14:textId="77777777" w:rsidR="00EC7803" w:rsidRDefault="00AB3621">
      <w:pPr>
        <w:keepNext/>
        <w:keepLines/>
        <w:spacing w:after="40" w:line="264" w:lineRule="auto"/>
      </w:pPr>
      <w:r>
        <w:t xml:space="preserve">5. </w:t>
      </w:r>
      <w:r>
        <w:rPr>
          <w:b/>
          <w:bCs/>
        </w:rPr>
        <w:t>(a)</w:t>
      </w:r>
      <w:r>
        <w:t xml:space="preserve"> From the three words: R=6, O=8, S=2, E=1, C=7, H=3, A=4, I=5, P=9. SEARCH = S(2) E(1) A(4) R(6) C(7) H(3) = </w:t>
      </w:r>
      <w:r>
        <w:rPr>
          <w:b/>
          <w:bCs/>
        </w:rPr>
        <w:t>214673</w:t>
      </w:r>
      <w:r>
        <w:t>.</w:t>
      </w:r>
    </w:p>
    <w:p w14:paraId="682573FE" w14:textId="77777777" w:rsidR="00EC7803" w:rsidRDefault="00AB3621">
      <w:pPr>
        <w:keepNext/>
        <w:keepLines/>
        <w:spacing w:after="40" w:line="264" w:lineRule="auto"/>
      </w:pPr>
      <w:r>
        <w:t xml:space="preserve">6. </w:t>
      </w:r>
      <w:r>
        <w:rPr>
          <w:b/>
          <w:bCs/>
        </w:rPr>
        <w:t>(a)</w:t>
      </w:r>
      <w:r>
        <w:t xml:space="preserve"> Fix A at one seat and number the seats clockwise f</w:t>
      </w:r>
      <w:r>
        <w:t xml:space="preserve">rom A: A0, C1, H2, D3, E4, G5, F6, B7. (E is opposite A at 4; B is to A's right at 7; C is second to B's left at 1; D is to E's right at 3; G is opposite </w:t>
      </w:r>
      <w:proofErr w:type="spellStart"/>
      <w:r>
        <w:t>C at</w:t>
      </w:r>
      <w:proofErr w:type="spellEnd"/>
      <w:r>
        <w:t xml:space="preserve"> 5; F is second to A's right at 6; H takes the last seat.) The seat opposite B (7) is seat 3, whic</w:t>
      </w:r>
      <w:r>
        <w:t xml:space="preserve">h is </w:t>
      </w:r>
      <w:r>
        <w:rPr>
          <w:b/>
          <w:bCs/>
        </w:rPr>
        <w:t>D</w:t>
      </w:r>
      <w:r>
        <w:t>.</w:t>
      </w:r>
    </w:p>
    <w:p w14:paraId="7FDFC317" w14:textId="77777777" w:rsidR="00EC7803" w:rsidRDefault="00AB3621">
      <w:pPr>
        <w:keepNext/>
        <w:keepLines/>
        <w:spacing w:after="40" w:line="264" w:lineRule="auto"/>
      </w:pPr>
      <w:r>
        <w:t xml:space="preserve">7. </w:t>
      </w:r>
      <w:r>
        <w:rPr>
          <w:b/>
          <w:bCs/>
        </w:rPr>
        <w:t>(a)</w:t>
      </w:r>
      <w:r>
        <w:t xml:space="preserve"> F is at seat 6. Moving to the left (clockwise): first is B (7), second is A (0), third is </w:t>
      </w:r>
      <w:r>
        <w:rPr>
          <w:b/>
          <w:bCs/>
        </w:rPr>
        <w:t>C</w:t>
      </w:r>
      <w:r>
        <w:t xml:space="preserve"> (1).</w:t>
      </w:r>
    </w:p>
    <w:p w14:paraId="464C582B" w14:textId="77777777" w:rsidR="00EC7803" w:rsidRDefault="00AB3621">
      <w:pPr>
        <w:keepNext/>
        <w:keepLines/>
        <w:spacing w:after="40" w:line="264" w:lineRule="auto"/>
      </w:pPr>
      <w:r>
        <w:t xml:space="preserve">8. </w:t>
      </w:r>
      <w:r>
        <w:rPr>
          <w:b/>
          <w:bCs/>
        </w:rPr>
        <w:t>(a)</w:t>
      </w:r>
      <w:r>
        <w:t xml:space="preserve"> Profits: 70, 110, 120, 110, 180, totalling 590. Total expenditure = 350+400+480+550+600 = 2380. 590/2380 ≈ 24.8%, which is </w:t>
      </w:r>
      <w:r>
        <w:rPr>
          <w:b/>
          <w:bCs/>
        </w:rPr>
        <w:t>25%</w:t>
      </w:r>
      <w:r>
        <w:t>.</w:t>
      </w:r>
    </w:p>
    <w:p w14:paraId="79DF4B8D" w14:textId="77777777" w:rsidR="00EC7803" w:rsidRDefault="00AB3621">
      <w:pPr>
        <w:keepNext/>
        <w:keepLines/>
        <w:spacing w:after="40" w:line="264" w:lineRule="auto"/>
      </w:pPr>
      <w:r>
        <w:t xml:space="preserve">9. </w:t>
      </w:r>
      <w:r>
        <w:rPr>
          <w:b/>
          <w:bCs/>
        </w:rPr>
        <w:t>(c)</w:t>
      </w:r>
      <w:r>
        <w:t xml:space="preserve"> Growth: 2021–22 = 21.4%, 2022–23 = 17.6%, 2023–24 = 10%, 2024–25 = 18.2%. The lowest is </w:t>
      </w:r>
      <w:r>
        <w:rPr>
          <w:b/>
          <w:bCs/>
        </w:rPr>
        <w:t>2023–2024</w:t>
      </w:r>
      <w:r>
        <w:t>.</w:t>
      </w:r>
    </w:p>
    <w:p w14:paraId="06624993" w14:textId="77777777" w:rsidR="00EC7803" w:rsidRDefault="00AB3621">
      <w:pPr>
        <w:keepNext/>
        <w:keepLines/>
        <w:spacing w:after="40" w:line="264" w:lineRule="auto"/>
      </w:pPr>
      <w:r>
        <w:t xml:space="preserve">10. </w:t>
      </w:r>
      <w:r>
        <w:rPr>
          <w:b/>
          <w:bCs/>
        </w:rPr>
        <w:t>(a)</w:t>
      </w:r>
      <w:r>
        <w:t xml:space="preserve"> A is the mother of B, and B is C's sister, so A is also C's mother. C is D's father, so A is D's paternal grandmother. E is A's only brother, so E is D's </w:t>
      </w:r>
      <w:r>
        <w:rPr>
          <w:b/>
          <w:bCs/>
        </w:rPr>
        <w:t>paternal grand-uncle</w:t>
      </w:r>
      <w:r>
        <w:t>.</w:t>
      </w:r>
    </w:p>
    <w:p w14:paraId="03AD4EDE" w14:textId="77777777" w:rsidR="00EC7803" w:rsidRDefault="00AB3621">
      <w:pPr>
        <w:keepNext/>
        <w:keepLines/>
        <w:spacing w:after="40" w:line="264" w:lineRule="auto"/>
      </w:pPr>
      <w:r>
        <w:t xml:space="preserve">11. </w:t>
      </w:r>
      <w:r>
        <w:rPr>
          <w:b/>
          <w:bCs/>
        </w:rPr>
        <w:t>(a)</w:t>
      </w:r>
      <w:r>
        <w:t xml:space="preserve"> Leg 1: East = 20 sin30° = 10, North = 20 cos30° = 10√3. Leg 2 (bearing </w:t>
      </w:r>
      <w:r>
        <w:t xml:space="preserve">330°): East = −10, North = +10√3. The East parts cancel; the North parts add to 20√3 ≈ 34.6 km, so the ship is </w:t>
      </w:r>
      <w:r>
        <w:rPr>
          <w:b/>
          <w:bCs/>
        </w:rPr>
        <w:t>20√3 km due North</w:t>
      </w:r>
      <w:r>
        <w:t>.</w:t>
      </w:r>
    </w:p>
    <w:p w14:paraId="2AB7528C" w14:textId="77777777" w:rsidR="00EC7803" w:rsidRDefault="00AB3621">
      <w:pPr>
        <w:keepNext/>
        <w:keepLines/>
        <w:spacing w:after="40" w:line="264" w:lineRule="auto"/>
      </w:pPr>
      <w:r>
        <w:t xml:space="preserve">12. </w:t>
      </w:r>
      <w:r>
        <w:rPr>
          <w:b/>
          <w:bCs/>
        </w:rPr>
        <w:t>(a)</w:t>
      </w:r>
      <w:r>
        <w:t xml:space="preserve"> Each term is the previous term multiplied by 3, 4, 5, 6 and then 7: 360 × 7 = </w:t>
      </w:r>
      <w:r>
        <w:rPr>
          <w:b/>
          <w:bCs/>
        </w:rPr>
        <w:t>2520</w:t>
      </w:r>
      <w:r>
        <w:t>.</w:t>
      </w:r>
    </w:p>
    <w:p w14:paraId="55E68BAA" w14:textId="77777777" w:rsidR="00EC7803" w:rsidRDefault="00AB3621">
      <w:pPr>
        <w:keepNext/>
        <w:keepLines/>
        <w:spacing w:after="40" w:line="264" w:lineRule="auto"/>
      </w:pPr>
      <w:r>
        <w:t xml:space="preserve">13. </w:t>
      </w:r>
      <w:r>
        <w:rPr>
          <w:b/>
          <w:bCs/>
        </w:rPr>
        <w:t>(a)</w:t>
      </w:r>
      <w:r>
        <w:t xml:space="preserve"> Two interleaved series. Od</w:t>
      </w:r>
      <w:r>
        <w:t xml:space="preserve">d positions: 3, 6, 12, then ×2 gives 24. Even positions: 8, 14, 26 (each is double the previous minus 2). The 7th term, in an odd position, is </w:t>
      </w:r>
      <w:r>
        <w:rPr>
          <w:b/>
          <w:bCs/>
        </w:rPr>
        <w:t>24</w:t>
      </w:r>
      <w:r>
        <w:t>.</w:t>
      </w:r>
    </w:p>
    <w:p w14:paraId="0888EB8D" w14:textId="77777777" w:rsidR="00EC7803" w:rsidRDefault="00AB3621">
      <w:pPr>
        <w:keepNext/>
        <w:keepLines/>
        <w:spacing w:after="40" w:line="264" w:lineRule="auto"/>
      </w:pPr>
      <w:r>
        <w:t xml:space="preserve">14. </w:t>
      </w:r>
      <w:r>
        <w:rPr>
          <w:b/>
          <w:bCs/>
        </w:rPr>
        <w:t>(a)</w:t>
      </w:r>
      <w:r>
        <w:t xml:space="preserve"> Actual time = 11:60 − 8:25 = </w:t>
      </w:r>
      <w:r>
        <w:rPr>
          <w:b/>
          <w:bCs/>
        </w:rPr>
        <w:t>3:35</w:t>
      </w:r>
      <w:r>
        <w:t>.</w:t>
      </w:r>
    </w:p>
    <w:p w14:paraId="07C13E31" w14:textId="77777777" w:rsidR="00EC7803" w:rsidRDefault="00AB3621">
      <w:pPr>
        <w:keepLines/>
        <w:spacing w:after="160" w:line="264" w:lineRule="auto"/>
      </w:pPr>
      <w:r>
        <w:t xml:space="preserve">15. </w:t>
      </w:r>
      <w:r>
        <w:rPr>
          <w:b/>
          <w:bCs/>
        </w:rPr>
        <w:t>(a)</w:t>
      </w:r>
      <w:r>
        <w:t xml:space="preserve"> B is 18th from the right, so B is 40−18+1 = 23rd from the </w:t>
      </w:r>
      <w:r>
        <w:t xml:space="preserve">left. Students between A (15th) and B (23rd) = 23−15−1 = </w:t>
      </w:r>
      <w:r>
        <w:rPr>
          <w:b/>
          <w:bCs/>
        </w:rPr>
        <w:t>7</w:t>
      </w:r>
      <w:r>
        <w:t>.</w:t>
      </w:r>
    </w:p>
    <w:p w14:paraId="1B7B9999" w14:textId="77777777" w:rsidR="00EC7803" w:rsidRDefault="00AB3621">
      <w:pPr>
        <w:pStyle w:val="Heading2"/>
      </w:pPr>
      <w:r>
        <w:lastRenderedPageBreak/>
        <w:t>Section 2: Quant</w:t>
      </w:r>
    </w:p>
    <w:p w14:paraId="6FC0341B" w14:textId="77777777" w:rsidR="00EC7803" w:rsidRDefault="00AB3621">
      <w:pPr>
        <w:keepNext/>
        <w:keepLines/>
        <w:spacing w:after="40" w:line="264" w:lineRule="auto"/>
      </w:pPr>
      <w:r>
        <w:t xml:space="preserve">16. </w:t>
      </w:r>
      <w:r>
        <w:rPr>
          <w:b/>
          <w:bCs/>
        </w:rPr>
        <w:t>(a)</w:t>
      </w:r>
      <w:r>
        <w:t xml:space="preserve"> Arrange the non-S letters U, C, C, E first: 4!/2! = 12 ways. This creates 5 gaps, and the 3 S's go into 3 different gaps: C(5,3) = 10. Total = 12×10 = </w:t>
      </w:r>
      <w:r>
        <w:rPr>
          <w:b/>
          <w:bCs/>
        </w:rPr>
        <w:t>120</w:t>
      </w:r>
      <w:r>
        <w:t>.</w:t>
      </w:r>
    </w:p>
    <w:p w14:paraId="3B9BF27C" w14:textId="77777777" w:rsidR="00EC7803" w:rsidRDefault="00AB3621">
      <w:pPr>
        <w:keepNext/>
        <w:keepLines/>
        <w:spacing w:after="40" w:line="264" w:lineRule="auto"/>
      </w:pPr>
      <w:r>
        <w:t xml:space="preserve">17. </w:t>
      </w:r>
      <w:r>
        <w:rPr>
          <w:b/>
          <w:bCs/>
        </w:rPr>
        <w:t>(a)</w:t>
      </w:r>
      <w:r>
        <w:t xml:space="preserve"> The num</w:t>
      </w:r>
      <w:r>
        <w:t xml:space="preserve">ber of binary strings of length 6 with no two consecutive heads is the Fibonacci number 21, out of 2⁶ = 64. Probability = </w:t>
      </w:r>
      <w:r>
        <w:rPr>
          <w:b/>
          <w:bCs/>
        </w:rPr>
        <w:t>21/64</w:t>
      </w:r>
      <w:r>
        <w:t xml:space="preserve"> (confirmed by listing all 64 outcomes).</w:t>
      </w:r>
    </w:p>
    <w:p w14:paraId="68B2507E" w14:textId="77777777" w:rsidR="00EC7803" w:rsidRDefault="00AB3621">
      <w:pPr>
        <w:keepNext/>
        <w:keepLines/>
        <w:spacing w:after="40" w:line="264" w:lineRule="auto"/>
      </w:pPr>
      <w:r>
        <w:t xml:space="preserve">18. </w:t>
      </w:r>
      <w:r>
        <w:rPr>
          <w:b/>
          <w:bCs/>
        </w:rPr>
        <w:t>(a)</w:t>
      </w:r>
      <w:r>
        <w:t xml:space="preserve"> Take cost per kg = 100. Marked price = 140; after a 15% discount the selling pri</w:t>
      </w:r>
      <w:r>
        <w:t xml:space="preserve">ce for a claimed 1 kg is 119. The customer actually gets only 950 g, which costs the shopkeeper 95. Profit = 119 − 95 = 24 on a cost of 95, so 24/95 ≈ </w:t>
      </w:r>
      <w:r>
        <w:rPr>
          <w:b/>
          <w:bCs/>
        </w:rPr>
        <w:t>25.26%</w:t>
      </w:r>
      <w:r>
        <w:t>.</w:t>
      </w:r>
    </w:p>
    <w:p w14:paraId="1BC6DCA0" w14:textId="77777777" w:rsidR="00EC7803" w:rsidRDefault="00AB3621">
      <w:pPr>
        <w:keepNext/>
        <w:keepLines/>
        <w:spacing w:after="40" w:line="264" w:lineRule="auto"/>
      </w:pPr>
      <w:r>
        <w:t xml:space="preserve">19. </w:t>
      </w:r>
      <w:r>
        <w:rPr>
          <w:b/>
          <w:bCs/>
        </w:rPr>
        <w:t>(a)</w:t>
      </w:r>
      <w:r>
        <w:t xml:space="preserve"> (A+B) + (B+C) + (C+A) = 1/12 + 1/15 + 1/20 = 12/60 = 1/5, so A+B+C = 1/10. A = 1/10 − (B+</w:t>
      </w:r>
      <w:r>
        <w:t xml:space="preserve">C) = 1/10 − 1/15 = 1/30, so A alone needs </w:t>
      </w:r>
      <w:r>
        <w:rPr>
          <w:b/>
          <w:bCs/>
        </w:rPr>
        <w:t>30 days</w:t>
      </w:r>
      <w:r>
        <w:t>.</w:t>
      </w:r>
    </w:p>
    <w:p w14:paraId="370A9A5A" w14:textId="77777777" w:rsidR="00EC7803" w:rsidRDefault="00AB3621">
      <w:pPr>
        <w:keepNext/>
        <w:keepLines/>
        <w:spacing w:after="40" w:line="264" w:lineRule="auto"/>
      </w:pPr>
      <w:r>
        <w:t xml:space="preserve">20. </w:t>
      </w:r>
      <w:r>
        <w:rPr>
          <w:b/>
          <w:bCs/>
        </w:rPr>
        <w:t>(a)</w:t>
      </w:r>
      <w:r>
        <w:t xml:space="preserve"> Let upstream speed = u and downstream speed = d. 24/u + 28/d = 6 and 30/u + 21/d = 6.5. Solving gives u = 6 and d = 14 (check: 4 + 2 = 6 ✓, 5 + 1.5 = 6.5 ✓). Speed in still water = (6+14)/2 = </w:t>
      </w:r>
      <w:r>
        <w:rPr>
          <w:b/>
          <w:bCs/>
        </w:rPr>
        <w:t>10 km</w:t>
      </w:r>
      <w:r>
        <w:rPr>
          <w:b/>
          <w:bCs/>
        </w:rPr>
        <w:t>/h</w:t>
      </w:r>
      <w:r>
        <w:t>.</w:t>
      </w:r>
    </w:p>
    <w:p w14:paraId="2CD03953" w14:textId="77777777" w:rsidR="00EC7803" w:rsidRDefault="00AB3621">
      <w:pPr>
        <w:keepNext/>
        <w:keepLines/>
        <w:spacing w:after="40" w:line="264" w:lineRule="auto"/>
      </w:pPr>
      <w:r>
        <w:t xml:space="preserve">21. </w:t>
      </w:r>
      <w:r>
        <w:rPr>
          <w:b/>
          <w:bCs/>
        </w:rPr>
        <w:t>(a)</w:t>
      </w:r>
      <w:r>
        <w:t xml:space="preserve"> Passed in at least one subject = 100 − 15 = 85%. Both = 70 + 60 − 85 = </w:t>
      </w:r>
      <w:r>
        <w:rPr>
          <w:b/>
          <w:bCs/>
        </w:rPr>
        <w:t>45%</w:t>
      </w:r>
      <w:r>
        <w:t>.</w:t>
      </w:r>
    </w:p>
    <w:p w14:paraId="4B33FBB2" w14:textId="77777777" w:rsidR="00EC7803" w:rsidRDefault="00AB3621">
      <w:pPr>
        <w:keepNext/>
        <w:keepLines/>
        <w:spacing w:after="40" w:line="264" w:lineRule="auto"/>
      </w:pPr>
      <w:r>
        <w:t xml:space="preserve">22. </w:t>
      </w:r>
      <w:r>
        <w:rPr>
          <w:b/>
          <w:bCs/>
        </w:rPr>
        <w:t>(a)</w:t>
      </w:r>
      <w:r>
        <w:t xml:space="preserve"> For 3 years at 20%, CI − SI = P(1.2³ − 1 − 0.6) = 0.128P = 640, so P = </w:t>
      </w:r>
      <w:r>
        <w:rPr>
          <w:b/>
          <w:bCs/>
        </w:rPr>
        <w:t>₹</w:t>
      </w:r>
      <w:r>
        <w:rPr>
          <w:b/>
          <w:bCs/>
        </w:rPr>
        <w:t>5,000</w:t>
      </w:r>
      <w:r>
        <w:t>.</w:t>
      </w:r>
    </w:p>
    <w:p w14:paraId="244BADA3" w14:textId="77777777" w:rsidR="00EC7803" w:rsidRDefault="00AB3621">
      <w:pPr>
        <w:keepNext/>
        <w:keepLines/>
        <w:spacing w:after="40" w:line="264" w:lineRule="auto"/>
      </w:pPr>
      <w:r>
        <w:t xml:space="preserve">23. </w:t>
      </w:r>
      <w:r>
        <w:rPr>
          <w:b/>
          <w:bCs/>
        </w:rPr>
        <w:t>(a)</w:t>
      </w:r>
      <w:r>
        <w:t xml:space="preserve"> 2³ = 8 ≡ 1 (mod 7), so powers of 2 repeat every 3. 2026 = 3×675 + 1, so 2</w:t>
      </w:r>
      <w:r>
        <w:t xml:space="preserve">²⁰²⁶ ≡ 2¹ = </w:t>
      </w:r>
      <w:r>
        <w:rPr>
          <w:b/>
          <w:bCs/>
        </w:rPr>
        <w:t>2</w:t>
      </w:r>
      <w:r>
        <w:t>.</w:t>
      </w:r>
    </w:p>
    <w:p w14:paraId="0651151E" w14:textId="77777777" w:rsidR="00EC7803" w:rsidRDefault="00AB3621">
      <w:pPr>
        <w:keepNext/>
        <w:keepLines/>
        <w:spacing w:after="40" w:line="264" w:lineRule="auto"/>
      </w:pPr>
      <w:r>
        <w:t xml:space="preserve">24. </w:t>
      </w:r>
      <w:r>
        <w:rPr>
          <w:b/>
          <w:bCs/>
        </w:rPr>
        <w:t>(a)</w:t>
      </w:r>
      <w:r>
        <w:t xml:space="preserve"> Let the ages be 5x and 3x. (5x+4)/(3x+4) = 3/2 gives 10x + 8 = 9x + 12, so x = 4. The ages are 20 and 12, and the sum is </w:t>
      </w:r>
      <w:r>
        <w:rPr>
          <w:b/>
          <w:bCs/>
        </w:rPr>
        <w:t>32</w:t>
      </w:r>
      <w:r>
        <w:t>.</w:t>
      </w:r>
    </w:p>
    <w:p w14:paraId="6FA3DDA3" w14:textId="77777777" w:rsidR="00EC7803" w:rsidRDefault="00AB3621">
      <w:pPr>
        <w:keepLines/>
        <w:spacing w:after="160" w:line="264" w:lineRule="auto"/>
      </w:pPr>
      <w:r>
        <w:t xml:space="preserve">25. </w:t>
      </w:r>
      <w:r>
        <w:rPr>
          <w:b/>
          <w:bCs/>
        </w:rPr>
        <w:t>(a)</w:t>
      </w:r>
      <w:r>
        <w:t xml:space="preserve"> LCM(12, 15, 20) = 60 minutes. In 6 hours (360 minutes) the bells ring together at 0, 60, 120, 180, 240, 300 and 360 minute</w:t>
      </w:r>
      <w:r>
        <w:t xml:space="preserve">s: </w:t>
      </w:r>
      <w:r>
        <w:rPr>
          <w:b/>
          <w:bCs/>
        </w:rPr>
        <w:t>7 times</w:t>
      </w:r>
      <w:r>
        <w:t>.</w:t>
      </w:r>
    </w:p>
    <w:p w14:paraId="7C7AA9D3" w14:textId="77777777" w:rsidR="00EC7803" w:rsidRDefault="00AB3621">
      <w:pPr>
        <w:pStyle w:val="Heading2"/>
      </w:pPr>
      <w:r>
        <w:t>Section 3: Verbal</w:t>
      </w:r>
    </w:p>
    <w:p w14:paraId="08D20E59" w14:textId="77777777" w:rsidR="00EC7803" w:rsidRDefault="00AB3621">
      <w:pPr>
        <w:keepNext/>
        <w:keepLines/>
        <w:spacing w:after="40" w:line="264" w:lineRule="auto"/>
      </w:pPr>
      <w:r>
        <w:t xml:space="preserve">26. </w:t>
      </w:r>
      <w:r>
        <w:rPr>
          <w:b/>
          <w:bCs/>
        </w:rPr>
        <w:t>(b)</w:t>
      </w:r>
      <w:r>
        <w:t xml:space="preserve"> 27. </w:t>
      </w:r>
      <w:r>
        <w:rPr>
          <w:b/>
          <w:bCs/>
        </w:rPr>
        <w:t>(c)</w:t>
      </w:r>
      <w:r>
        <w:t xml:space="preserve"> 28. </w:t>
      </w:r>
      <w:r>
        <w:rPr>
          <w:b/>
          <w:bCs/>
        </w:rPr>
        <w:t>(b)</w:t>
      </w:r>
      <w:r>
        <w:t xml:space="preserve"> 29. </w:t>
      </w:r>
      <w:r>
        <w:rPr>
          <w:b/>
          <w:bCs/>
        </w:rPr>
        <w:t>(a)</w:t>
      </w:r>
      <w:r>
        <w:t xml:space="preserve"> 30. </w:t>
      </w:r>
      <w:r>
        <w:rPr>
          <w:b/>
          <w:bCs/>
        </w:rPr>
        <w:t>(c)</w:t>
      </w:r>
    </w:p>
    <w:p w14:paraId="7D7D2832" w14:textId="77777777" w:rsidR="00EC7803" w:rsidRDefault="00AB3621">
      <w:pPr>
        <w:keepNext/>
        <w:keepLines/>
        <w:spacing w:after="40" w:line="264" w:lineRule="auto"/>
      </w:pPr>
      <w:r>
        <w:t xml:space="preserve">31. </w:t>
      </w:r>
      <w:r>
        <w:rPr>
          <w:b/>
          <w:bCs/>
        </w:rPr>
        <w:t>(b)</w:t>
      </w:r>
      <w:r>
        <w:t xml:space="preserve"> The conclusion that the CDN caused the retention rise only holds if nothing else that affects retention changed over the same period.</w:t>
      </w:r>
    </w:p>
    <w:p w14:paraId="457C0B63" w14:textId="77777777" w:rsidR="00EC7803" w:rsidRDefault="00AB3621">
      <w:pPr>
        <w:keepNext/>
        <w:keepLines/>
        <w:spacing w:after="40" w:line="264" w:lineRule="auto"/>
      </w:pPr>
      <w:r>
        <w:t xml:space="preserve">32. </w:t>
      </w:r>
      <w:r>
        <w:rPr>
          <w:b/>
          <w:bCs/>
        </w:rPr>
        <w:t>(b)</w:t>
      </w:r>
      <w:r>
        <w:t xml:space="preserve"> Halving releases and cutting feature</w:t>
      </w:r>
      <w:r>
        <w:t xml:space="preserve"> work gives an alternative explanation for fewer defects, so it weakens the claim that reviews were the cause.</w:t>
      </w:r>
    </w:p>
    <w:p w14:paraId="42CDAD4E" w14:textId="77777777" w:rsidR="00EC7803" w:rsidRDefault="00AB3621">
      <w:pPr>
        <w:keepNext/>
        <w:keepLines/>
        <w:spacing w:after="40" w:line="264" w:lineRule="auto"/>
      </w:pPr>
      <w:r>
        <w:t xml:space="preserve">33. </w:t>
      </w:r>
      <w:r>
        <w:rPr>
          <w:b/>
          <w:bCs/>
        </w:rPr>
        <w:t>(a)</w:t>
      </w:r>
      <w:r>
        <w:t xml:space="preserve"> A high cache-hit rate, with each hit avoiding a billable query, directly links the cache to lower database costs.</w:t>
      </w:r>
    </w:p>
    <w:p w14:paraId="677E6918" w14:textId="77777777" w:rsidR="00EC7803" w:rsidRDefault="00AB3621">
      <w:pPr>
        <w:keepNext/>
        <w:keepLines/>
        <w:spacing w:after="40" w:line="264" w:lineRule="auto"/>
      </w:pPr>
      <w:r>
        <w:t xml:space="preserve">34. </w:t>
      </w:r>
      <w:r>
        <w:rPr>
          <w:b/>
          <w:bCs/>
        </w:rPr>
        <w:t>(b)</w:t>
      </w:r>
      <w:r>
        <w:t xml:space="preserve"> "Fewer" is used</w:t>
      </w:r>
      <w:r>
        <w:t xml:space="preserve"> with countable nouns (people), and the plural subject "people" takes "have".</w:t>
      </w:r>
    </w:p>
    <w:p w14:paraId="77929CCD" w14:textId="77777777" w:rsidR="00EC7803" w:rsidRDefault="00AB3621">
      <w:pPr>
        <w:keepNext/>
        <w:keepLines/>
        <w:spacing w:after="40" w:line="264" w:lineRule="auto"/>
      </w:pPr>
      <w:r>
        <w:t xml:space="preserve">35. </w:t>
      </w:r>
      <w:r>
        <w:rPr>
          <w:b/>
          <w:bCs/>
        </w:rPr>
        <w:t>(b)</w:t>
      </w:r>
      <w:r>
        <w:t xml:space="preserve"> Compare like with like: the throughput of the new cluster with </w:t>
      </w:r>
      <w:r>
        <w:rPr>
          <w:b/>
          <w:bCs/>
        </w:rPr>
        <w:t>that of</w:t>
      </w:r>
      <w:r>
        <w:t xml:space="preserve"> the old one.</w:t>
      </w:r>
    </w:p>
    <w:p w14:paraId="4E965191" w14:textId="77777777" w:rsidR="00EC7803" w:rsidRDefault="00AB3621">
      <w:pPr>
        <w:keepNext/>
        <w:keepLines/>
        <w:spacing w:after="40" w:line="264" w:lineRule="auto"/>
      </w:pPr>
      <w:r>
        <w:t xml:space="preserve">36. </w:t>
      </w:r>
      <w:r>
        <w:rPr>
          <w:b/>
          <w:bCs/>
        </w:rPr>
        <w:t>(b)</w:t>
      </w:r>
      <w:r>
        <w:t xml:space="preserve"> After "wish", a present unreal condition takes the subjunctive "were".</w:t>
      </w:r>
    </w:p>
    <w:p w14:paraId="77C4137F" w14:textId="77777777" w:rsidR="00EC7803" w:rsidRDefault="00AB3621">
      <w:pPr>
        <w:keepNext/>
        <w:keepLines/>
        <w:spacing w:after="40" w:line="264" w:lineRule="auto"/>
      </w:pPr>
      <w:r>
        <w:t xml:space="preserve">37. </w:t>
      </w:r>
      <w:r>
        <w:rPr>
          <w:b/>
          <w:bCs/>
        </w:rPr>
        <w:t>(b)</w:t>
      </w:r>
      <w:r>
        <w:t xml:space="preserve"> Q→S→R→P. 38. </w:t>
      </w:r>
      <w:r>
        <w:rPr>
          <w:b/>
          <w:bCs/>
        </w:rPr>
        <w:t>(b)</w:t>
      </w:r>
      <w:r>
        <w:t xml:space="preserve"> P→Q→S→R. 39. </w:t>
      </w:r>
      <w:r>
        <w:rPr>
          <w:b/>
          <w:bCs/>
        </w:rPr>
        <w:t>(a)</w:t>
      </w:r>
      <w:r>
        <w:t xml:space="preserve"> Q→R→S→P.</w:t>
      </w:r>
    </w:p>
    <w:p w14:paraId="382CD796" w14:textId="77777777" w:rsidR="00EC7803" w:rsidRDefault="00AB3621">
      <w:pPr>
        <w:keepNext/>
        <w:keepLines/>
        <w:spacing w:after="40" w:line="264" w:lineRule="auto"/>
      </w:pPr>
      <w:r>
        <w:t xml:space="preserve">40. </w:t>
      </w:r>
      <w:r>
        <w:rPr>
          <w:b/>
          <w:bCs/>
        </w:rPr>
        <w:t>(b)</w:t>
      </w:r>
      <w:r>
        <w:t xml:space="preserve"> 41. </w:t>
      </w:r>
      <w:r>
        <w:rPr>
          <w:b/>
          <w:bCs/>
        </w:rPr>
        <w:t>(b)</w:t>
      </w:r>
    </w:p>
    <w:p w14:paraId="2B57776D" w14:textId="77777777" w:rsidR="00EC7803" w:rsidRDefault="00AB3621">
      <w:pPr>
        <w:keepLines/>
        <w:spacing w:after="160" w:line="264" w:lineRule="auto"/>
      </w:pPr>
      <w:r>
        <w:t xml:space="preserve">42. </w:t>
      </w:r>
      <w:r>
        <w:rPr>
          <w:b/>
          <w:bCs/>
        </w:rPr>
        <w:t>(b)</w:t>
      </w:r>
      <w:r>
        <w:t xml:space="preserve"> 43. </w:t>
      </w:r>
      <w:r>
        <w:rPr>
          <w:b/>
          <w:bCs/>
        </w:rPr>
        <w:t>(c)</w:t>
      </w:r>
      <w:r>
        <w:t xml:space="preserve"> 44. </w:t>
      </w:r>
      <w:r>
        <w:rPr>
          <w:b/>
          <w:bCs/>
        </w:rPr>
        <w:t>(c)</w:t>
      </w:r>
      <w:r>
        <w:t xml:space="preserve"> 45. </w:t>
      </w:r>
      <w:r>
        <w:rPr>
          <w:b/>
          <w:bCs/>
        </w:rPr>
        <w:t>(c)</w:t>
      </w:r>
    </w:p>
    <w:p w14:paraId="558D5395" w14:textId="77777777" w:rsidR="00EC7803" w:rsidRDefault="00AB3621">
      <w:pPr>
        <w:pStyle w:val="Heading2"/>
      </w:pPr>
      <w:r>
        <w:lastRenderedPageBreak/>
        <w:t>Section 4: Pseudo Code</w:t>
      </w:r>
    </w:p>
    <w:p w14:paraId="29CC63CE" w14:textId="77777777" w:rsidR="00EC7803" w:rsidRDefault="00AB3621">
      <w:pPr>
        <w:keepNext/>
        <w:keepLines/>
        <w:spacing w:after="40" w:line="264" w:lineRule="auto"/>
      </w:pPr>
      <w:r>
        <w:t xml:space="preserve">46. </w:t>
      </w:r>
      <w:r>
        <w:rPr>
          <w:b/>
          <w:bCs/>
        </w:rPr>
        <w:t>(a) 33.</w:t>
      </w:r>
      <w:r>
        <w:t xml:space="preserve"> Line 2: x++ returns 4 (x becomes 5); ×2 = 8; ++x makes x = 6 and returns 6; y = 8 + 6 = 14, x = 6. Line 3: --x makes x = 5 and returns 5; x-- returns 5 (x becomes 4); 5×2 = 10; z = 5 + 10 = 15, x = 4. Result = 4 + 14 + 15 = </w:t>
      </w:r>
      <w:r>
        <w:rPr>
          <w:b/>
          <w:bCs/>
        </w:rPr>
        <w:t>33</w:t>
      </w:r>
      <w:r>
        <w:t>.</w:t>
      </w:r>
    </w:p>
    <w:p w14:paraId="211DA629" w14:textId="77777777" w:rsidR="00EC7803" w:rsidRDefault="00AB3621">
      <w:pPr>
        <w:keepNext/>
        <w:keepLines/>
        <w:spacing w:after="40" w:line="264" w:lineRule="auto"/>
      </w:pPr>
      <w:r>
        <w:t xml:space="preserve">47. </w:t>
      </w:r>
      <w:r>
        <w:rPr>
          <w:b/>
          <w:bCs/>
        </w:rPr>
        <w:t>(a) 14.</w:t>
      </w:r>
      <w:r>
        <w:t xml:space="preserve"> g(1)=g(0)+1=1; </w:t>
      </w:r>
      <w:r>
        <w:t xml:space="preserve">g(2)=g(1)+1=2; g(4)=g(2)+2=4; g(5)=g(4)+5=9; g(10)=g(5)+5 = </w:t>
      </w:r>
      <w:r>
        <w:rPr>
          <w:b/>
          <w:bCs/>
        </w:rPr>
        <w:t>14</w:t>
      </w:r>
      <w:r>
        <w:t xml:space="preserve"> (confirmed by code).</w:t>
      </w:r>
    </w:p>
    <w:p w14:paraId="097C41F3" w14:textId="77777777" w:rsidR="00EC7803" w:rsidRDefault="00AB3621">
      <w:pPr>
        <w:keepNext/>
        <w:keepLines/>
        <w:spacing w:after="40" w:line="264" w:lineRule="auto"/>
      </w:pPr>
      <w:r>
        <w:t xml:space="preserve">48. </w:t>
      </w:r>
      <w:r>
        <w:rPr>
          <w:b/>
          <w:bCs/>
        </w:rPr>
        <w:t>(a)</w:t>
      </w:r>
      <w:r>
        <w:t xml:space="preserve"> Visit 0 and push 1, 2. Pop 2, visit, push 4, 5. Pop 5, visit, push 6. Pop 6, visit. Pop 4, visit (its neighbour 6 is pushed but already visited). Pop 6 (skipped), p</w:t>
      </w:r>
      <w:r>
        <w:t xml:space="preserve">op 1, visit, push 3, 4. Pop 4 (skipped), pop 3, visit. Order: </w:t>
      </w:r>
      <w:r>
        <w:rPr>
          <w:b/>
          <w:bCs/>
        </w:rPr>
        <w:t>0 2 5 6 4 1 3</w:t>
      </w:r>
      <w:r>
        <w:t>.</w:t>
      </w:r>
    </w:p>
    <w:p w14:paraId="7EFAAC97" w14:textId="77777777" w:rsidR="00EC7803" w:rsidRDefault="00AB3621">
      <w:pPr>
        <w:keepNext/>
        <w:keepLines/>
        <w:spacing w:after="40" w:line="264" w:lineRule="auto"/>
      </w:pPr>
      <w:r>
        <w:t xml:space="preserve">49. </w:t>
      </w:r>
      <w:r>
        <w:rPr>
          <w:b/>
          <w:bCs/>
        </w:rPr>
        <w:t>(a) 7.</w:t>
      </w:r>
      <w:r>
        <w:t xml:space="preserve"> Taking each value modulo 7 gives 3, 4, 3, 4, 0, 0, 0. A pair sums to a multiple of 7 when it is (3,4) or (0,0). There are 2×2 = 4 pairs of a 3 with a 4, and C(3,2) = 3 </w:t>
      </w:r>
      <w:r>
        <w:t xml:space="preserve">pairs of zeros, so the count is 4 + 3 = </w:t>
      </w:r>
      <w:r>
        <w:rPr>
          <w:b/>
          <w:bCs/>
        </w:rPr>
        <w:t>7</w:t>
      </w:r>
      <w:r>
        <w:t xml:space="preserve"> (confirmed by code).</w:t>
      </w:r>
    </w:p>
    <w:p w14:paraId="71BC083A" w14:textId="77777777" w:rsidR="00EC7803" w:rsidRDefault="00AB3621">
      <w:pPr>
        <w:keepLines/>
        <w:spacing w:after="160" w:line="264" w:lineRule="auto"/>
      </w:pPr>
      <w:r>
        <w:t xml:space="preserve">50. </w:t>
      </w:r>
      <w:r>
        <w:rPr>
          <w:b/>
          <w:bCs/>
        </w:rPr>
        <w:t>(a) 7.</w:t>
      </w:r>
      <w:r>
        <w:t xml:space="preserve"> The best choice for capacity 5 is items of weight 2 and 3, worth 3 + 4 = </w:t>
      </w:r>
      <w:r>
        <w:rPr>
          <w:b/>
          <w:bCs/>
        </w:rPr>
        <w:t>7</w:t>
      </w:r>
      <w:r>
        <w:t>. The loop runs w downwards, so each item is used at most once.</w:t>
      </w:r>
    </w:p>
    <w:p w14:paraId="55947E26" w14:textId="77777777" w:rsidR="00EC7803" w:rsidRDefault="00AB3621">
      <w:pPr>
        <w:pStyle w:val="Heading2"/>
      </w:pPr>
      <w:r>
        <w:t>Section 5: Numeric Puzzles</w:t>
      </w:r>
    </w:p>
    <w:p w14:paraId="3CB852FE" w14:textId="77777777" w:rsidR="00EC7803" w:rsidRDefault="00AB3621">
      <w:pPr>
        <w:keepNext/>
        <w:keepLines/>
        <w:spacing w:after="40" w:line="264" w:lineRule="auto"/>
      </w:pPr>
      <w:r>
        <w:t xml:space="preserve">51. </w:t>
      </w:r>
      <w:r>
        <w:rPr>
          <w:b/>
          <w:bCs/>
        </w:rPr>
        <w:t>(a) 4.</w:t>
      </w:r>
      <w:r>
        <w:t xml:space="preserve"> An exhaustive computer search over all 24 sticks shows that no set of 3 sticks leaves exactly 2 squares, while a set of 4 does. Minimum = </w:t>
      </w:r>
      <w:r>
        <w:rPr>
          <w:b/>
          <w:bCs/>
        </w:rPr>
        <w:t>4</w:t>
      </w:r>
      <w:r>
        <w:t>.</w:t>
      </w:r>
    </w:p>
    <w:p w14:paraId="0654B64A" w14:textId="77777777" w:rsidR="00EC7803" w:rsidRDefault="00AB3621">
      <w:pPr>
        <w:keepNext/>
        <w:keepLines/>
        <w:spacing w:after="40" w:line="264" w:lineRule="auto"/>
      </w:pPr>
      <w:r>
        <w:t xml:space="preserve">52. </w:t>
      </w:r>
      <w:r>
        <w:rPr>
          <w:b/>
          <w:bCs/>
        </w:rPr>
        <w:t>(a) 14.</w:t>
      </w:r>
      <w:r>
        <w:t xml:space="preserve"> R</w:t>
      </w:r>
      <w:r>
        <w:t xml:space="preserve">ule: Centre = (T × B) + (R × L) − (T + R + B + L). Wheel 1: 15 + 8 − 14 = 9 ✓. Wheel 2: 24 + 10 − 17 = 17 ✓. Wheel 3: 14 + 18 − 18 = </w:t>
      </w:r>
      <w:r>
        <w:rPr>
          <w:b/>
          <w:bCs/>
        </w:rPr>
        <w:t>14</w:t>
      </w:r>
      <w:r>
        <w:t>.</w:t>
      </w:r>
    </w:p>
    <w:p w14:paraId="7AE1EA74" w14:textId="77777777" w:rsidR="00EC7803" w:rsidRDefault="00AB3621">
      <w:pPr>
        <w:keepNext/>
        <w:keepLines/>
        <w:spacing w:after="40" w:line="264" w:lineRule="auto"/>
      </w:pPr>
      <w:r>
        <w:t xml:space="preserve">53. </w:t>
      </w:r>
      <w:r>
        <w:rPr>
          <w:b/>
          <w:bCs/>
        </w:rPr>
        <w:t>(a) 14.</w:t>
      </w:r>
      <w:r>
        <w:t xml:space="preserve"> The only solution is S=9, E=5, N=6, D=7, M=1, O=0, R=8, Y=2 (9567 + 1085 = 10652). D + E + Y = 7 + 5 + 2 = </w:t>
      </w:r>
      <w:r>
        <w:rPr>
          <w:b/>
          <w:bCs/>
        </w:rPr>
        <w:t>14</w:t>
      </w:r>
      <w:r>
        <w:t>.</w:t>
      </w:r>
    </w:p>
    <w:p w14:paraId="47EC5F79" w14:textId="77777777" w:rsidR="00EC7803" w:rsidRDefault="00AB3621">
      <w:pPr>
        <w:keepLines/>
        <w:spacing w:after="160" w:line="264" w:lineRule="auto"/>
      </w:pPr>
      <w:r>
        <w:t xml:space="preserve">54. </w:t>
      </w:r>
      <w:r>
        <w:rPr>
          <w:b/>
          <w:bCs/>
        </w:rPr>
        <w:t>(a) 41.</w:t>
      </w:r>
      <w:r>
        <w:t xml:space="preserve"> Rule: third number = (first × second) − (first + second). Row 1: 12 − 7 = 5 ✓. Row 2: 30 − 11 = 19 ✓. Row 3: 56 − 15 = </w:t>
      </w:r>
      <w:r>
        <w:rPr>
          <w:b/>
          <w:bCs/>
        </w:rPr>
        <w:t>41</w:t>
      </w:r>
      <w:r>
        <w:t>.</w:t>
      </w:r>
    </w:p>
    <w:p w14:paraId="52177E32" w14:textId="77777777" w:rsidR="00EC7803" w:rsidRDefault="00AB3621">
      <w:pPr>
        <w:pStyle w:val="Heading2"/>
      </w:pPr>
      <w:r>
        <w:t>Section 6: Grammar</w:t>
      </w:r>
    </w:p>
    <w:p w14:paraId="6A512AD0" w14:textId="77777777" w:rsidR="00EC7803" w:rsidRDefault="00AB3621">
      <w:pPr>
        <w:keepNext/>
        <w:keepLines/>
        <w:spacing w:after="40" w:line="264" w:lineRule="auto"/>
      </w:pPr>
      <w:r>
        <w:t xml:space="preserve">55. </w:t>
      </w:r>
      <w:r>
        <w:rPr>
          <w:b/>
          <w:bCs/>
        </w:rPr>
        <w:t>(b)</w:t>
      </w:r>
      <w:r>
        <w:t xml:space="preserve"> "A series" is a singular subject, so the verb is "has led".</w:t>
      </w:r>
    </w:p>
    <w:p w14:paraId="46E467EC" w14:textId="77777777" w:rsidR="00EC7803" w:rsidRDefault="00AB3621">
      <w:pPr>
        <w:keepNext/>
        <w:keepLines/>
        <w:spacing w:after="40" w:line="264" w:lineRule="auto"/>
      </w:pPr>
      <w:r>
        <w:t xml:space="preserve">56. </w:t>
      </w:r>
      <w:r>
        <w:rPr>
          <w:b/>
          <w:bCs/>
        </w:rPr>
        <w:t>(b)</w:t>
      </w:r>
      <w:r>
        <w:t xml:space="preserve"> An activity that was i</w:t>
      </w:r>
      <w:r>
        <w:t>n progress for some time before a past event takes the past perfect continuous: "had been testing".</w:t>
      </w:r>
    </w:p>
    <w:p w14:paraId="437393F6" w14:textId="77777777" w:rsidR="00EC7803" w:rsidRDefault="00AB3621">
      <w:pPr>
        <w:keepNext/>
        <w:keepLines/>
        <w:spacing w:after="40" w:line="264" w:lineRule="auto"/>
      </w:pPr>
      <w:r>
        <w:t xml:space="preserve">57. </w:t>
      </w:r>
      <w:r>
        <w:rPr>
          <w:b/>
          <w:bCs/>
        </w:rPr>
        <w:t>(a)</w:t>
      </w:r>
      <w:r>
        <w:t xml:space="preserve"> incompatible </w:t>
      </w:r>
      <w:r>
        <w:rPr>
          <w:b/>
          <w:bCs/>
        </w:rPr>
        <w:t>with</w:t>
      </w:r>
      <w:r>
        <w:t xml:space="preserve">, opt </w:t>
      </w:r>
      <w:r>
        <w:rPr>
          <w:b/>
          <w:bCs/>
        </w:rPr>
        <w:t>out of</w:t>
      </w:r>
      <w:r>
        <w:t xml:space="preserve">, liable </w:t>
      </w:r>
      <w:r>
        <w:rPr>
          <w:b/>
          <w:bCs/>
        </w:rPr>
        <w:t>for</w:t>
      </w:r>
      <w:r>
        <w:t>.</w:t>
      </w:r>
    </w:p>
    <w:p w14:paraId="44002C4B" w14:textId="77777777" w:rsidR="00EC7803" w:rsidRDefault="00AB3621">
      <w:pPr>
        <w:keepNext/>
        <w:keepLines/>
        <w:spacing w:after="40" w:line="264" w:lineRule="auto"/>
      </w:pPr>
      <w:r>
        <w:t xml:space="preserve">58. </w:t>
      </w:r>
      <w:r>
        <w:rPr>
          <w:b/>
          <w:bCs/>
        </w:rPr>
        <w:t>(b)</w:t>
      </w:r>
      <w:r>
        <w:t xml:space="preserve"> The subject is "the number" (singular), so the verb should be "is", not "are".</w:t>
      </w:r>
    </w:p>
    <w:p w14:paraId="55B0109D" w14:textId="77777777" w:rsidR="00EC7803" w:rsidRDefault="00AB3621">
      <w:pPr>
        <w:keepLines/>
        <w:spacing w:after="160" w:line="264" w:lineRule="auto"/>
      </w:pPr>
      <w:r>
        <w:t xml:space="preserve">59. </w:t>
      </w:r>
      <w:r>
        <w:rPr>
          <w:b/>
          <w:bCs/>
        </w:rPr>
        <w:t>(a)</w:t>
      </w:r>
      <w:r>
        <w:t xml:space="preserve"> an MBA (th</w:t>
      </w:r>
      <w:r>
        <w:t>e sound /</w:t>
      </w:r>
      <w:proofErr w:type="spellStart"/>
      <w:r>
        <w:t>em</w:t>
      </w:r>
      <w:proofErr w:type="spellEnd"/>
      <w:r>
        <w:t>/), a university (the sound /</w:t>
      </w:r>
      <w:proofErr w:type="spellStart"/>
      <w:r>
        <w:t>ju</w:t>
      </w:r>
      <w:proofErr w:type="spellEnd"/>
      <w:r>
        <w:t>/), the UK (a specific country name), an HR manager (the sound /</w:t>
      </w:r>
      <w:proofErr w:type="spellStart"/>
      <w:r>
        <w:t>e</w:t>
      </w:r>
      <w:r>
        <w:t>ɪ</w:t>
      </w:r>
      <w:r>
        <w:t>t</w:t>
      </w:r>
      <w:r>
        <w:t>ʃ</w:t>
      </w:r>
      <w:proofErr w:type="spellEnd"/>
      <w:r>
        <w:t>/).</w:t>
      </w:r>
    </w:p>
    <w:p w14:paraId="5E7A28EE" w14:textId="77777777" w:rsidR="00EC7803" w:rsidRDefault="00AB3621">
      <w:pPr>
        <w:pStyle w:val="Heading2"/>
      </w:pPr>
      <w:r>
        <w:t>Section 7: Writing</w:t>
      </w:r>
    </w:p>
    <w:p w14:paraId="0F8120C2" w14:textId="77777777" w:rsidR="00EC7803" w:rsidRDefault="00AB3621">
      <w:pPr>
        <w:keepLines/>
        <w:spacing w:after="160" w:line="264" w:lineRule="auto"/>
      </w:pPr>
      <w:r>
        <w:t>Use the rubric above. A strong answer explains that round robin sends requests to servers in a fixed rotation regardless of</w:t>
      </w:r>
      <w:r>
        <w:t xml:space="preserve"> their current load, while least connections sends each new request to the server with the fewest active connections. For requests of widely varying duration, least connections is the better choice, because round robin can pile long requests onto one serve</w:t>
      </w:r>
      <w:r>
        <w:t>r while others sit idle.</w:t>
      </w:r>
    </w:p>
    <w:p w14:paraId="67D27456" w14:textId="77777777" w:rsidR="00EC7803" w:rsidRDefault="00AB3621">
      <w:pPr>
        <w:pStyle w:val="Heading2"/>
      </w:pPr>
      <w:r>
        <w:t>Scoring guide</w:t>
      </w:r>
    </w:p>
    <w:p w14:paraId="0FC5FA7C" w14:textId="77777777" w:rsidR="00EC7803" w:rsidRDefault="00AB3621">
      <w:pPr>
        <w:keepLines/>
        <w:spacing w:after="160" w:line="264" w:lineRule="auto"/>
      </w:pPr>
      <w:r>
        <w:t>Award +1 per MCQ (Q1–59) and up to 10 for Q60. This is the hardest paper in the series. The seating arrangement, probability, matchstick, cryptarithm and all pseudo-code answers were verified by running the logic in c</w:t>
      </w:r>
      <w:r>
        <w:t>ode.</w:t>
      </w:r>
    </w:p>
    <w:sectPr w:rsidR="00EC7803">
      <w:headerReference w:type="default" r:id="rId7"/>
      <w:footerReference w:type="default" r:id="rId8"/>
      <w:pgSz w:w="11906" w:h="16838"/>
      <w:pgMar w:top="1200" w:right="1080" w:bottom="110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7365EAD" w14:textId="77777777" w:rsidR="00AB3621" w:rsidRDefault="00AB3621">
      <w:r>
        <w:separator/>
      </w:r>
    </w:p>
  </w:endnote>
  <w:endnote w:type="continuationSeparator" w:id="0">
    <w:p w14:paraId="47441E4B" w14:textId="77777777" w:rsidR="00AB3621" w:rsidRDefault="00AB36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2B813C" w14:textId="77777777" w:rsidR="00EC7803" w:rsidRDefault="00AB3621">
    <w:pPr>
      <w:jc w:val="center"/>
    </w:pPr>
    <w:r>
      <w:rPr>
        <w:color w:val="7F7F7F"/>
        <w:sz w:val="18"/>
        <w:szCs w:val="18"/>
      </w:rPr>
      <w:t xml:space="preserve">Page </w:t>
    </w:r>
    <w:r>
      <w:rPr>
        <w:color w:val="7F7F7F"/>
        <w:sz w:val="18"/>
        <w:szCs w:val="18"/>
      </w:rPr>
      <w:fldChar w:fldCharType="begin"/>
    </w:r>
    <w:r>
      <w:rPr>
        <w:color w:val="7F7F7F"/>
        <w:sz w:val="18"/>
        <w:szCs w:val="18"/>
      </w:rPr>
      <w:instrText>PAGE</w:instrText>
    </w:r>
    <w:r w:rsidR="00D15A7A">
      <w:rPr>
        <w:color w:val="7F7F7F"/>
        <w:sz w:val="18"/>
        <w:szCs w:val="18"/>
      </w:rPr>
      <w:fldChar w:fldCharType="separate"/>
    </w:r>
    <w:r w:rsidR="00D15A7A">
      <w:rPr>
        <w:noProof/>
        <w:color w:val="7F7F7F"/>
        <w:sz w:val="18"/>
        <w:szCs w:val="18"/>
      </w:rPr>
      <w:t>1</w:t>
    </w:r>
    <w:r>
      <w:rPr>
        <w:color w:val="7F7F7F"/>
        <w:sz w:val="18"/>
        <w:szCs w:val="18"/>
      </w:rPr>
      <w:fldChar w:fldCharType="end"/>
    </w:r>
    <w:r>
      <w:rPr>
        <w:color w:val="7F7F7F"/>
        <w:sz w:val="18"/>
        <w:szCs w:val="18"/>
      </w:rPr>
      <w:t xml:space="preserve"> of </w:t>
    </w:r>
    <w:r>
      <w:rPr>
        <w:color w:val="7F7F7F"/>
        <w:sz w:val="18"/>
        <w:szCs w:val="18"/>
      </w:rPr>
      <w:fldChar w:fldCharType="begin"/>
    </w:r>
    <w:r>
      <w:rPr>
        <w:color w:val="7F7F7F"/>
        <w:sz w:val="18"/>
        <w:szCs w:val="18"/>
      </w:rPr>
      <w:instrText>NUMPAGES</w:instrText>
    </w:r>
    <w:r w:rsidR="00D15A7A">
      <w:rPr>
        <w:color w:val="7F7F7F"/>
        <w:sz w:val="18"/>
        <w:szCs w:val="18"/>
      </w:rPr>
      <w:fldChar w:fldCharType="separate"/>
    </w:r>
    <w:r w:rsidR="00D15A7A">
      <w:rPr>
        <w:noProof/>
        <w:color w:val="7F7F7F"/>
        <w:sz w:val="18"/>
        <w:szCs w:val="18"/>
      </w:rPr>
      <w:t>2</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E5D85BB" w14:textId="77777777" w:rsidR="00AB3621" w:rsidRDefault="00AB3621">
      <w:r>
        <w:separator/>
      </w:r>
    </w:p>
  </w:footnote>
  <w:footnote w:type="continuationSeparator" w:id="0">
    <w:p w14:paraId="489383E7" w14:textId="77777777" w:rsidR="00AB3621" w:rsidRDefault="00AB36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418791A" w14:textId="2218428F" w:rsidR="00EC7803" w:rsidRDefault="00AB3621">
    <w:pPr>
      <w:jc w:val="right"/>
    </w:pPr>
    <w:r>
      <w:rPr>
        <w:color w:val="7F7F7F"/>
        <w:sz w:val="18"/>
        <w:szCs w:val="18"/>
      </w:rPr>
      <w:t>Infosys System Engineer |</w:t>
    </w:r>
    <w:r>
      <w:rPr>
        <w:color w:val="7F7F7F"/>
        <w:sz w:val="18"/>
        <w:szCs w:val="18"/>
      </w:rPr>
      <w:t>Mock Test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92926FB"/>
    <w:multiLevelType w:val="hybridMultilevel"/>
    <w:tmpl w:val="557838F0"/>
    <w:lvl w:ilvl="0" w:tplc="9C7A87F2">
      <w:start w:val="1"/>
      <w:numFmt w:val="bullet"/>
      <w:lvlText w:val="●"/>
      <w:lvlJc w:val="left"/>
      <w:pPr>
        <w:ind w:left="720" w:hanging="360"/>
      </w:pPr>
    </w:lvl>
    <w:lvl w:ilvl="1" w:tplc="BEECEA04">
      <w:start w:val="1"/>
      <w:numFmt w:val="bullet"/>
      <w:lvlText w:val="○"/>
      <w:lvlJc w:val="left"/>
      <w:pPr>
        <w:ind w:left="1440" w:hanging="360"/>
      </w:pPr>
    </w:lvl>
    <w:lvl w:ilvl="2" w:tplc="433CB45E">
      <w:start w:val="1"/>
      <w:numFmt w:val="bullet"/>
      <w:lvlText w:val="■"/>
      <w:lvlJc w:val="left"/>
      <w:pPr>
        <w:ind w:left="2160" w:hanging="360"/>
      </w:pPr>
    </w:lvl>
    <w:lvl w:ilvl="3" w:tplc="0E0678E0">
      <w:start w:val="1"/>
      <w:numFmt w:val="bullet"/>
      <w:lvlText w:val="●"/>
      <w:lvlJc w:val="left"/>
      <w:pPr>
        <w:ind w:left="2880" w:hanging="360"/>
      </w:pPr>
    </w:lvl>
    <w:lvl w:ilvl="4" w:tplc="87FA201A">
      <w:start w:val="1"/>
      <w:numFmt w:val="bullet"/>
      <w:lvlText w:val="○"/>
      <w:lvlJc w:val="left"/>
      <w:pPr>
        <w:ind w:left="3600" w:hanging="360"/>
      </w:pPr>
    </w:lvl>
    <w:lvl w:ilvl="5" w:tplc="0EC01908">
      <w:start w:val="1"/>
      <w:numFmt w:val="bullet"/>
      <w:lvlText w:val="■"/>
      <w:lvlJc w:val="left"/>
      <w:pPr>
        <w:ind w:left="4320" w:hanging="360"/>
      </w:pPr>
    </w:lvl>
    <w:lvl w:ilvl="6" w:tplc="B5B6AA28">
      <w:start w:val="1"/>
      <w:numFmt w:val="bullet"/>
      <w:lvlText w:val="●"/>
      <w:lvlJc w:val="left"/>
      <w:pPr>
        <w:ind w:left="5040" w:hanging="360"/>
      </w:pPr>
    </w:lvl>
    <w:lvl w:ilvl="7" w:tplc="2B9C8D68">
      <w:start w:val="1"/>
      <w:numFmt w:val="bullet"/>
      <w:lvlText w:val="●"/>
      <w:lvlJc w:val="left"/>
      <w:pPr>
        <w:ind w:left="5760" w:hanging="360"/>
      </w:pPr>
    </w:lvl>
    <w:lvl w:ilvl="8" w:tplc="6804C8E6">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8"/>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7803"/>
    <w:rsid w:val="00AB3621"/>
    <w:rsid w:val="00D15A7A"/>
    <w:rsid w:val="00EC78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3FB6E458"/>
  <w15:docId w15:val="{0F76868B-4182-E643-A572-5BD4C101D1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Calibri"/>
        <w:sz w:val="22"/>
        <w:szCs w:val="22"/>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pBdr>
        <w:bottom w:val="single" w:sz="8" w:space="2" w:color="1F3864"/>
      </w:pBdr>
      <w:spacing w:before="300" w:after="160"/>
      <w:outlineLvl w:val="0"/>
    </w:pPr>
    <w:rPr>
      <w:b/>
      <w:bCs/>
      <w:color w:val="1F3864"/>
      <w:sz w:val="28"/>
      <w:szCs w:val="28"/>
    </w:rPr>
  </w:style>
  <w:style w:type="paragraph" w:styleId="Heading2">
    <w:name w:val="heading 2"/>
    <w:uiPriority w:val="9"/>
    <w:unhideWhenUsed/>
    <w:qFormat/>
    <w:pPr>
      <w:keepNext/>
      <w:spacing w:before="220" w:after="100"/>
      <w:outlineLvl w:val="1"/>
    </w:pPr>
    <w:rPr>
      <w:b/>
      <w:bCs/>
      <w:color w:val="2F549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D15A7A"/>
    <w:pPr>
      <w:tabs>
        <w:tab w:val="center" w:pos="4513"/>
        <w:tab w:val="right" w:pos="9026"/>
      </w:tabs>
    </w:pPr>
  </w:style>
  <w:style w:type="character" w:customStyle="1" w:styleId="HeaderChar">
    <w:name w:val="Header Char"/>
    <w:basedOn w:val="DefaultParagraphFont"/>
    <w:link w:val="Header"/>
    <w:uiPriority w:val="99"/>
    <w:rsid w:val="00D15A7A"/>
  </w:style>
  <w:style w:type="paragraph" w:styleId="Footer">
    <w:name w:val="footer"/>
    <w:basedOn w:val="Normal"/>
    <w:link w:val="FooterChar"/>
    <w:uiPriority w:val="99"/>
    <w:unhideWhenUsed/>
    <w:rsid w:val="00D15A7A"/>
    <w:pPr>
      <w:tabs>
        <w:tab w:val="center" w:pos="4513"/>
        <w:tab w:val="right" w:pos="9026"/>
      </w:tabs>
    </w:pPr>
  </w:style>
  <w:style w:type="character" w:customStyle="1" w:styleId="FooterChar">
    <w:name w:val="Footer Char"/>
    <w:basedOn w:val="DefaultParagraphFont"/>
    <w:link w:val="Footer"/>
    <w:uiPriority w:val="99"/>
    <w:rsid w:val="00D15A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3591</Words>
  <Characters>20472</Characters>
  <Application>Microsoft Office Word</Application>
  <DocSecurity>0</DocSecurity>
  <Lines>170</Lines>
  <Paragraphs>48</Paragraphs>
  <ScaleCrop>false</ScaleCrop>
  <Company/>
  <LinksUpToDate>false</LinksUpToDate>
  <CharactersWithSpaces>24015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Infosys System Engineer Hard Mock Test - Paper 7</dc:title>
  <dc:creator>Claude</dc:creator>
  <cp:lastModifiedBy>Microsoft Office User</cp:lastModifiedBy>
  <cp:revision>2</cp:revision>
  <dcterms:created xsi:type="dcterms:W3CDTF">2026-10-13T11:10:00Z</dcterms:created>
  <dcterms:modified xsi:type="dcterms:W3CDTF">2026-10-13T11:14:00Z</dcterms:modified>
</cp:coreProperties>
</file>