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7864" w14:textId="509CA13F" w:rsidR="00187531" w:rsidRPr="00187531" w:rsidRDefault="001C1FAD" w:rsidP="00187531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Il condizionale presente</w:t>
      </w:r>
    </w:p>
    <w:p w14:paraId="534D596C" w14:textId="77777777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AA76CFD" w14:textId="1E08C485" w:rsidR="0018753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Attività </w:t>
      </w:r>
      <w:r w:rsidR="003B3E67"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  <w:r w:rsidRPr="003B3E67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Ecco il testo della canzone “Condizionale presente” di Marco Martinelli. Quando la ascolt</w:t>
      </w:r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, scriv</w:t>
      </w:r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il verbo coniugato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che senti (se c’è uno spazio vuoto) o scegli il verbo giusto (</w:t>
      </w:r>
      <w:r w:rsidR="001C1FAD" w:rsidRPr="001C1FAD">
        <w:rPr>
          <w:rFonts w:ascii="Times New Roman" w:hAnsi="Times New Roman" w:cs="Times New Roman"/>
          <w:b/>
          <w:bCs/>
          <w:sz w:val="24"/>
          <w:szCs w:val="24"/>
          <w:lang w:val="it-IT"/>
        </w:rPr>
        <w:t>in grassetto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) se c’è la scelta tra i due.</w:t>
      </w:r>
    </w:p>
    <w:p w14:paraId="7384614C" w14:textId="77777777" w:rsidR="001C1FAD" w:rsidRDefault="001C1FAD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67D8331" w14:textId="77777777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  <w:sectPr w:rsidR="001875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2575F6" w14:textId="7551D39B" w:rsidR="00750BEC" w:rsidRPr="00187531" w:rsidRDefault="000A48B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</w:t>
      </w:r>
    </w:p>
    <w:p w14:paraId="03BD803B" w14:textId="4D64DB6C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form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ul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 chimiche possibili</w:t>
      </w:r>
    </w:p>
    <w:p w14:paraId="6383E121" w14:textId="5B02F7B8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Per farti essere sempre così</w:t>
      </w:r>
    </w:p>
    <w:p w14:paraId="1BE64129" w14:textId="173EA4FA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Sulla linea orizzonte perfetta</w:t>
      </w:r>
    </w:p>
    <w:p w14:paraId="594BC171" w14:textId="1E391315" w:rsidR="00D83349" w:rsidRPr="000A48BA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Ai miei occhi netta</w:t>
      </w:r>
    </w:p>
    <w:p w14:paraId="0E9DD730" w14:textId="1610FEDC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tutte le manipolazioni per darti</w:t>
      </w:r>
    </w:p>
    <w:p w14:paraId="250DEB8E" w14:textId="396451C1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tutte le stagioni</w:t>
      </w:r>
    </w:p>
    <w:p w14:paraId="2ED4AC20" w14:textId="09ACFEEA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Quei </w:t>
      </w:r>
      <w:r w:rsidRPr="0022299A">
        <w:rPr>
          <w:rFonts w:ascii="Times New Roman" w:hAnsi="Times New Roman" w:cs="Times New Roman"/>
          <w:sz w:val="24"/>
          <w:szCs w:val="24"/>
          <w:lang w:val="it-IT"/>
        </w:rPr>
        <w:t xml:space="preserve">fiori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u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n po’</w:t>
      </w:r>
    </w:p>
    <w:p w14:paraId="6FD96934" w14:textId="2F166B19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Ti assomigliano</w:t>
      </w:r>
    </w:p>
    <w:p w14:paraId="0A17760D" w14:textId="3B9731A0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Esplosivi odorosi</w:t>
      </w:r>
    </w:p>
    <w:p w14:paraId="325798A6" w14:textId="145C6BB2" w:rsidR="00D83349" w:rsidRPr="00187531" w:rsidRDefault="00D83349" w:rsidP="009B38C4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Al loro aprirsi sfacciato sul sole</w:t>
      </w:r>
    </w:p>
    <w:p w14:paraId="389C51B9" w14:textId="2E1B9309" w:rsidR="00D83349" w:rsidRPr="00187531" w:rsidRDefault="009B38C4" w:rsidP="009B38C4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38C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Affiancherei / </w:t>
      </w:r>
      <w:r w:rsidR="00D83349" w:rsidRPr="009B38C4">
        <w:rPr>
          <w:rFonts w:ascii="Times New Roman" w:hAnsi="Times New Roman" w:cs="Times New Roman"/>
          <w:b/>
          <w:bCs/>
          <w:sz w:val="24"/>
          <w:szCs w:val="24"/>
          <w:lang w:val="it-IT"/>
        </w:rPr>
        <w:t>Affronterei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qualsiasi pericolo</w:t>
      </w:r>
    </w:p>
    <w:p w14:paraId="662D1420" w14:textId="55DFA633" w:rsidR="00D83349" w:rsidRPr="00187531" w:rsidRDefault="00D83349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anerei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ogni ferita dolore</w:t>
      </w:r>
    </w:p>
    <w:p w14:paraId="5415479B" w14:textId="7A6AA711" w:rsidR="00D83349" w:rsidRPr="00187531" w:rsidRDefault="00D83349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Allungherei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A48BA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A48BA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Allargherei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braccia</w:t>
      </w:r>
    </w:p>
    <w:p w14:paraId="24D907B0" w14:textId="77427969" w:rsidR="00D83349" w:rsidRPr="00187531" w:rsidRDefault="00D83349" w:rsidP="000A48B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un abbraccio migliore</w:t>
      </w:r>
    </w:p>
    <w:p w14:paraId="4C38BAB6" w14:textId="729D9792" w:rsidR="00D83349" w:rsidRPr="00187531" w:rsidRDefault="00D83349" w:rsidP="000A48B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 mi fai sentire l’amore</w:t>
      </w:r>
    </w:p>
    <w:p w14:paraId="43E279F5" w14:textId="573F4A95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 xml:space="preserve"> r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iveli tutto di me</w:t>
      </w:r>
    </w:p>
    <w:p w14:paraId="1352474F" w14:textId="28F99753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cambi il ritmo delle ore</w:t>
      </w:r>
    </w:p>
    <w:p w14:paraId="1CF244A6" w14:textId="76A63A65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musica non c’è</w:t>
      </w:r>
    </w:p>
    <w:p w14:paraId="621B37E4" w14:textId="5C2920DD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Mi spieghi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14:paraId="3227FDF1" w14:textId="5C41324A" w:rsidR="00D83349" w:rsidRPr="00187531" w:rsidRDefault="00372FC7" w:rsidP="000A48B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Che cosa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davvero conta</w:t>
      </w:r>
    </w:p>
    <w:p w14:paraId="1EBEE16D" w14:textId="72690F40" w:rsidR="00D83349" w:rsidRPr="000A48BA" w:rsidRDefault="000A48BA" w:rsidP="000A48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Salv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e</w:t>
      </w: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rei / </w:t>
      </w:r>
      <w:r w:rsidR="00D83349"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Sovvertirei</w:t>
      </w:r>
    </w:p>
    <w:p w14:paraId="07A18933" w14:textId="6137FD12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regole dell’Universo</w:t>
      </w:r>
    </w:p>
    <w:p w14:paraId="3BF4979F" w14:textId="785454EE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preservarti farti essere più forte</w:t>
      </w:r>
    </w:p>
    <w:p w14:paraId="564B32DC" w14:textId="4D1E550D" w:rsidR="00D83349" w:rsidRPr="00187531" w:rsidRDefault="00D83349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Tutti uguali ed ognuno un diverso</w:t>
      </w:r>
    </w:p>
    <w:p w14:paraId="6301EDD0" w14:textId="78C9C856" w:rsidR="000A48BA" w:rsidRDefault="00D83349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>Spegnerei</w:t>
      </w:r>
      <w:r w:rsidR="0022299A"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/ Sparirei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malattie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1FB1AB64" w14:textId="1BB95BAF" w:rsidR="00D83349" w:rsidRPr="00187531" w:rsidRDefault="000A48B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>e carestie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D83349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guerre</w:t>
      </w:r>
    </w:p>
    <w:p w14:paraId="2326384F" w14:textId="215E5739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ogni fine per non perderti mai</w:t>
      </w:r>
    </w:p>
    <w:p w14:paraId="3B44EB64" w14:textId="5ED7C297" w:rsidR="00D83349" w:rsidRPr="00187531" w:rsidRDefault="00D8334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 la stella da non sparire</w:t>
      </w:r>
    </w:p>
    <w:p w14:paraId="165115BE" w14:textId="305E2507" w:rsidR="00D83349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Girarti intorno</w:t>
      </w:r>
    </w:p>
    <w:p w14:paraId="26BF52D0" w14:textId="78E2439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per morire diventa lucente notte e giorno</w:t>
      </w:r>
    </w:p>
    <w:p w14:paraId="1B47206B" w14:textId="06231AFE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Più grande più bella</w:t>
      </w:r>
    </w:p>
    <w:p w14:paraId="0BCF4137" w14:textId="75D7A646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Luminosa e avvolgente</w:t>
      </w:r>
    </w:p>
    <w:p w14:paraId="6D12CDE1" w14:textId="4EB78048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perfino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b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ruciante</w:t>
      </w:r>
    </w:p>
    <w:p w14:paraId="5CF10B2A" w14:textId="0C2DFA70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ubriacare d’amore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p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erché</w:t>
      </w:r>
    </w:p>
    <w:p w14:paraId="09783FA0" w14:textId="652DA1E8" w:rsidR="003C7F5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Sposti tutto di me</w:t>
      </w:r>
    </w:p>
    <w:p w14:paraId="4AE8B01C" w14:textId="396766BC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volare le ore</w:t>
      </w:r>
    </w:p>
    <w:p w14:paraId="1F50B177" w14:textId="07FCA10F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voce non c’è</w:t>
      </w:r>
    </w:p>
    <w:p w14:paraId="01BB74B9" w14:textId="0D495830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dica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14:paraId="572C67BC" w14:textId="3E431FEF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Cos’è che davvero conta</w:t>
      </w:r>
    </w:p>
    <w:p w14:paraId="302CE68C" w14:textId="6818375C" w:rsidR="00187531" w:rsidRPr="00187531" w:rsidRDefault="0022299A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Rifletterei / </w:t>
      </w:r>
      <w:r w:rsidR="00187531"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>Rinfoltirei</w:t>
      </w:r>
      <w:r w:rsidR="00187531"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87531" w:rsidRPr="0022299A">
        <w:rPr>
          <w:rFonts w:ascii="Times New Roman" w:hAnsi="Times New Roman" w:cs="Times New Roman"/>
          <w:sz w:val="24"/>
          <w:szCs w:val="24"/>
          <w:lang w:val="it-IT"/>
        </w:rPr>
        <w:t>foreste</w:t>
      </w:r>
    </w:p>
    <w:p w14:paraId="2334F5AF" w14:textId="2CD1625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darti l’ombra ed il respiro</w:t>
      </w:r>
    </w:p>
    <w:p w14:paraId="77B59DA1" w14:textId="6459B656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Più grande </w:t>
      </w:r>
      <w:r w:rsidRPr="000A48BA">
        <w:rPr>
          <w:rFonts w:ascii="Times New Roman" w:hAnsi="Times New Roman" w:cs="Times New Roman"/>
          <w:sz w:val="24"/>
          <w:szCs w:val="24"/>
          <w:lang w:val="it-IT"/>
        </w:rPr>
        <w:t>degli alberi del mio cammino</w:t>
      </w:r>
    </w:p>
    <w:p w14:paraId="4098C255" w14:textId="178F9717" w:rsidR="0022299A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EA5643" w:rsidRPr="00EA5643">
        <w:rPr>
          <w:rFonts w:ascii="Times New Roman" w:hAnsi="Times New Roman" w:cs="Times New Roman"/>
          <w:b/>
          <w:bCs/>
          <w:sz w:val="24"/>
          <w:szCs w:val="24"/>
          <w:lang w:val="it-IT"/>
        </w:rPr>
        <w:t>dimostrerei / dannaggerei</w:t>
      </w:r>
    </w:p>
    <w:p w14:paraId="60B4DD54" w14:textId="2955187A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i pazzi sono buoni</w:t>
      </w:r>
    </w:p>
    <w:p w14:paraId="08E3221E" w14:textId="0D026AB0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Sognatori</w:t>
      </w:r>
    </w:p>
    <w:p w14:paraId="30C399C3" w14:textId="57581901" w:rsidR="00035441" w:rsidRPr="00187531" w:rsidRDefault="0003544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Raggiungo passioni</w:t>
      </w:r>
    </w:p>
    <w:p w14:paraId="7D532892" w14:textId="28E72B52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bilico</w:t>
      </w:r>
    </w:p>
    <w:p w14:paraId="4775C028" w14:textId="12B6EFEF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piedi</w:t>
      </w:r>
    </w:p>
    <w:p w14:paraId="0F1F6ADC" w14:textId="0B1BE1CF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Su semplici emozioni</w:t>
      </w:r>
    </w:p>
    <w:p w14:paraId="35C7A88D" w14:textId="3F41FC89" w:rsidR="000A48BA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e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vorrei</w:t>
      </w:r>
    </w:p>
    <w:p w14:paraId="47B26989" w14:textId="7F9A43FE" w:rsidR="00187531" w:rsidRPr="00187531" w:rsidRDefault="00187531" w:rsidP="0022299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 lo sai</w:t>
      </w:r>
    </w:p>
    <w:p w14:paraId="14997184" w14:textId="07ACC136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Le cose che farei</w:t>
      </w:r>
    </w:p>
    <w:p w14:paraId="097CD6F0" w14:textId="61EEB804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ho in mente</w:t>
      </w:r>
    </w:p>
    <w:p w14:paraId="1E164A52" w14:textId="3F60396E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14:paraId="69880434" w14:textId="60EACD1C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veramente</w:t>
      </w:r>
    </w:p>
    <w:p w14:paraId="19CD606B" w14:textId="33AFCD21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14:paraId="7A5D29ED" w14:textId="6ABB0B95" w:rsidR="00187531" w:rsidRP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Quello 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14:paraId="783FC662" w14:textId="781ED4DA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Condizionale presente...</w:t>
      </w:r>
    </w:p>
    <w:p w14:paraId="51D8982B" w14:textId="7D5295E4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44D37B9" w14:textId="22A937BF" w:rsidR="00187531" w:rsidRDefault="0018753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C2ED" wp14:editId="05B72AA9">
            <wp:extent cx="1775460" cy="1829535"/>
            <wp:effectExtent l="0" t="0" r="0" b="0"/>
            <wp:docPr id="4" name="Picture 3" descr="A person holding a pla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C2B82B-0502-9E86-5E4A-AC49651D6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holding a pla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C2B82B-0502-9E86-5E4A-AC49651D6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991" cy="1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E98" w14:textId="77777777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B660CCA" w14:textId="555D6EB3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  <w:sectPr w:rsidR="008970AA" w:rsidSect="00187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197832" w14:textId="77CAE916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Attività 2.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Scriv</w:t>
      </w:r>
      <w:r w:rsidR="00CB32C0">
        <w:rPr>
          <w:rFonts w:ascii="Times New Roman" w:hAnsi="Times New Roman" w:cs="Times New Roman"/>
          <w:sz w:val="24"/>
          <w:szCs w:val="24"/>
          <w:lang w:val="it-IT"/>
        </w:rPr>
        <w:t>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la definizione o qualche sinonimo per questi verbi dalla canzone. Usa </w:t>
      </w:r>
      <w:r w:rsidR="00CB32C0">
        <w:rPr>
          <w:rFonts w:ascii="Times New Roman" w:hAnsi="Times New Roman" w:cs="Times New Roman"/>
          <w:sz w:val="24"/>
          <w:szCs w:val="24"/>
          <w:lang w:val="it-IT"/>
        </w:rPr>
        <w:t>il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dizionario se necessario!</w:t>
      </w:r>
    </w:p>
    <w:p w14:paraId="2CE7F89A" w14:textId="5A38E43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397FBA1" w14:textId="4A18419F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sovvertire - __________________________________________________________________</w:t>
      </w:r>
    </w:p>
    <w:p w14:paraId="1F9A58EA" w14:textId="7F51CEEA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07BD2E9" w14:textId="5167E141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rinfoltire - ___________________________________________________________________</w:t>
      </w:r>
    </w:p>
    <w:p w14:paraId="19396AA2" w14:textId="4ABC9188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F27EF97" w14:textId="1450DE83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affrontare - __________________________________________________________________</w:t>
      </w:r>
    </w:p>
    <w:p w14:paraId="7D750361" w14:textId="0D0F9E7F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B402429" w14:textId="31573211" w:rsidR="003B3E67" w:rsidRDefault="003B3E67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allungare - ___________________________________________________________________</w:t>
      </w:r>
    </w:p>
    <w:p w14:paraId="3A5813FF" w14:textId="6003FBE5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3E36D5D" w14:textId="7777777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2D27D1A" w14:textId="1950CDB0" w:rsidR="008970AA" w:rsidRDefault="008970AA" w:rsidP="008970A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fldChar w:fldCharType="begin"/>
      </w:r>
      <w:r>
        <w:instrText xml:space="preserve"> INCLUDEPICTURE "https://lh3.googleusercontent.com/ZhqhJcG5yn_kySvJIyCK2718phQArh7THqZp-2hT9IUOQBN2JWz512D_wX9rIKdCKxl8LJPGQCLRcdQEWEhJqkwldIdFrNuIpQ4j-H6QGNIfo1RDOl1i5JbDJ7EFY1xZIC1v7b2R6fVL0Kov3YUomnRTw4im-NQcOc1w4SvhFUulW4HckhjCR1LQJDFmiixUxihk35G8Cg=s2048"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F31E4D" wp14:editId="69ACBC2F">
            <wp:extent cx="1454034" cy="155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31" cy="15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"https://lh5.googleusercontent.com/loF3kAkXisNfXcNKthD67GUq2WvTiC8wOliPbbIW70rIbFdlJjbPDmWeZO5NNgHZZiC6O02PsCy2WRvSi3XgDXKkeDUTy8EoDuWajP-9kzZJKcUPYLJokoU_pgoZgJ6KJLbdDM8_O8LM6OrN1L_SGTk2z_7x485OFoLB1_vl1EK2IErR8F4g85NxKwIQ-iXXHBWdI60vnA=s2048"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4A0049" wp14:editId="0757A047">
            <wp:extent cx="1975638" cy="1558136"/>
            <wp:effectExtent l="0" t="0" r="5715" b="4445"/>
            <wp:docPr id="3" name="Picture 3" descr="A person walking in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in a p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81" cy="1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"https://lh6.googleusercontent.com/A1_LIHOkuIaFoWg5p9k23xmHEUg86B9baORJoPgsxyBciG0rkMns_ZP_6fAHaVMpdrXyjFL8LTnNArqKNnyY1epLHAz7YmG-CfBhnGt1bUqFnxHxd2SIwBSy78_Zy3MEvmfKNRAWKTORNV_wGfXrnqbGrEBIodwEEQRu0JnY6AHhKF_45L-HgDsodD9Vuco2VskMXyFXBQ=s2048"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15B31A" wp14:editId="37756E14">
            <wp:extent cx="1621480" cy="1554091"/>
            <wp:effectExtent l="0" t="0" r="4445" b="0"/>
            <wp:docPr id="6" name="Picture 6" descr="A person sitting on a couch with a plant in the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ouch with a plant in the ha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40" cy="1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5C53D4" w14:textId="77777777" w:rsidR="008970AA" w:rsidRDefault="008970A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91200A6" w14:textId="30764EF8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Attività </w:t>
      </w:r>
      <w:r w:rsidR="008970AA"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>3</w:t>
      </w:r>
      <w:r w:rsidRP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Marco fa una passeggiata nella natura per 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>riflettere sul mondo. Legg</w:t>
      </w:r>
      <w:r w:rsidR="00CB32C0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 xml:space="preserve"> le domande e riflett</w:t>
      </w:r>
      <w:r w:rsidR="00CB32C0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 xml:space="preserve"> anche tu prima di rispondere.</w:t>
      </w:r>
    </w:p>
    <w:p w14:paraId="01E16297" w14:textId="3E8FF6F3" w:rsidR="003C7F51" w:rsidRDefault="003C7F5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40195AF" w14:textId="39A9D7E4" w:rsidR="003C7F51" w:rsidRDefault="003C7F51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faremmo noi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>migliorare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la società</w:t>
      </w:r>
      <w:r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14:paraId="3EC888EB" w14:textId="23A697B9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9174F1A" w14:textId="4D3AA469" w:rsidR="003C7F51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3C7F51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</w:t>
      </w:r>
    </w:p>
    <w:p w14:paraId="1733A971" w14:textId="41956151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3A5ED950" w14:textId="7E97A5C8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</w:t>
      </w:r>
    </w:p>
    <w:p w14:paraId="2D2131CA" w14:textId="6107C98E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02CC4380" w14:textId="77777777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180E68CF" w14:textId="6D14FA60" w:rsidR="003C7F51" w:rsidRDefault="008970AA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farebbero Marco e i suoi amici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salvare il pianeta?</w:t>
      </w:r>
    </w:p>
    <w:p w14:paraId="7B715FC6" w14:textId="511FCA05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B95F656" w14:textId="24D1736B" w:rsidR="003C7F51" w:rsidRDefault="003C7F51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14:paraId="57CE6C27" w14:textId="76AF53CA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731127EC" w14:textId="1084B6BB" w:rsidR="008970AA" w:rsidRPr="003C7F51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3F2E6CCF" w14:textId="74358A0F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44FE4F12" w14:textId="6B2C357C" w:rsidR="008970AA" w:rsidRDefault="008970AA" w:rsidP="003C7F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1A0CCEFC" w14:textId="09463F4D" w:rsidR="008970AA" w:rsidRDefault="008970AA" w:rsidP="0089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faresti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 xml:space="preserve">tu </w:t>
      </w:r>
      <w:r>
        <w:rPr>
          <w:rFonts w:ascii="Times New Roman" w:hAnsi="Times New Roman" w:cs="Times New Roman"/>
          <w:sz w:val="24"/>
          <w:szCs w:val="24"/>
          <w:lang w:val="it-IT"/>
        </w:rPr>
        <w:t>per aiutare un/una/* amico/a/*?</w:t>
      </w:r>
    </w:p>
    <w:p w14:paraId="533B5F2D" w14:textId="517C94E0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33682BEB" w14:textId="3F84C59B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639D9868" w14:textId="26EBE2E0" w:rsid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2D815317" w14:textId="77777777" w:rsidR="008970AA" w:rsidRP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14:paraId="426B67FE" w14:textId="77777777" w:rsidR="008970AA" w:rsidRPr="008970AA" w:rsidRDefault="008970AA" w:rsidP="008970A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sectPr w:rsidR="008970AA" w:rsidRPr="008970AA" w:rsidSect="003C7F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D9A"/>
    <w:multiLevelType w:val="hybridMultilevel"/>
    <w:tmpl w:val="BEBCA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E"/>
    <w:rsid w:val="00035441"/>
    <w:rsid w:val="000A48BA"/>
    <w:rsid w:val="00187531"/>
    <w:rsid w:val="001C1FAD"/>
    <w:rsid w:val="0022299A"/>
    <w:rsid w:val="002B75CE"/>
    <w:rsid w:val="00372FC7"/>
    <w:rsid w:val="003B3E67"/>
    <w:rsid w:val="003C7F51"/>
    <w:rsid w:val="00750BEC"/>
    <w:rsid w:val="007C287E"/>
    <w:rsid w:val="008970AA"/>
    <w:rsid w:val="0097189D"/>
    <w:rsid w:val="009B38C4"/>
    <w:rsid w:val="00A116E6"/>
    <w:rsid w:val="00CB32C0"/>
    <w:rsid w:val="00D83349"/>
    <w:rsid w:val="00E8382A"/>
    <w:rsid w:val="00E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831"/>
  <w15:chartTrackingRefBased/>
  <w15:docId w15:val="{8CE61BDB-B0F8-4002-84A9-B3E1F95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13</cp:revision>
  <dcterms:created xsi:type="dcterms:W3CDTF">2022-05-05T13:30:00Z</dcterms:created>
  <dcterms:modified xsi:type="dcterms:W3CDTF">2022-12-30T18:15:00Z</dcterms:modified>
</cp:coreProperties>
</file>