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99D41" w14:textId="5CF3CB8E" w:rsidR="00AF02F6" w:rsidRDefault="00027CB0">
      <w:r w:rsidRPr="00027CB0">
        <w:t>https://arxiv.org/pdf/1506.02640.pdf</w:t>
      </w:r>
    </w:p>
    <w:sectPr w:rsidR="00AF0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A7"/>
    <w:rsid w:val="00027CB0"/>
    <w:rsid w:val="003723B0"/>
    <w:rsid w:val="00693FCD"/>
    <w:rsid w:val="0082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C07F"/>
  <w15:chartTrackingRefBased/>
  <w15:docId w15:val="{45E365C2-9C11-4F7D-B739-5E60626B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Upneet Makkar</dc:creator>
  <cp:keywords/>
  <dc:description/>
  <cp:lastModifiedBy>Upneet Makkar</cp:lastModifiedBy>
  <cp:revision>2</cp:revision>
  <dcterms:created xsi:type="dcterms:W3CDTF">2020-10-08T07:01:00Z</dcterms:created>
  <dcterms:modified xsi:type="dcterms:W3CDTF">2020-10-08T07:02:00Z</dcterms:modified>
</cp:coreProperties>
</file>