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58C2" w14:textId="462C4CD1" w:rsidR="00CB3439" w:rsidRDefault="007F4310">
      <w:pPr>
        <w:rPr>
          <w:noProof/>
        </w:rPr>
      </w:pPr>
      <w:r>
        <w:rPr>
          <w:noProof/>
        </w:rPr>
        <w:drawing>
          <wp:inline distT="0" distB="0" distL="0" distR="0" wp14:anchorId="6DD387C1" wp14:editId="7BB0177A">
            <wp:extent cx="5612130" cy="244677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455"/>
                    <a:stretch/>
                  </pic:blipFill>
                  <pic:spPr bwMode="auto">
                    <a:xfrm>
                      <a:off x="0" y="0"/>
                      <a:ext cx="5612130" cy="244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CEF6" w14:textId="0A8F6F77" w:rsidR="007F4310" w:rsidRDefault="007F4310" w:rsidP="007F4310">
      <w:pPr>
        <w:rPr>
          <w:noProof/>
        </w:rPr>
      </w:pPr>
    </w:p>
    <w:p w14:paraId="3BB3CF45" w14:textId="18E83357" w:rsidR="007F4310" w:rsidRPr="007F4310" w:rsidRDefault="007F4310" w:rsidP="007F4310">
      <w:r>
        <w:rPr>
          <w:noProof/>
        </w:rPr>
        <w:drawing>
          <wp:inline distT="0" distB="0" distL="0" distR="0" wp14:anchorId="1F065431" wp14:editId="5F895FA7">
            <wp:extent cx="5612130" cy="24015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888"/>
                    <a:stretch/>
                  </pic:blipFill>
                  <pic:spPr bwMode="auto">
                    <a:xfrm>
                      <a:off x="0" y="0"/>
                      <a:ext cx="5612130" cy="24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310" w:rsidRPr="007F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0"/>
    <w:rsid w:val="007F4310"/>
    <w:rsid w:val="00BC137D"/>
    <w:rsid w:val="00CB6C50"/>
    <w:rsid w:val="00E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4BBE"/>
  <w15:chartTrackingRefBased/>
  <w15:docId w15:val="{D178B94F-697A-460C-9EBD-8C534281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Josu� Alberto L�pez Flores</dc:creator>
  <cp:keywords/>
  <dc:description/>
  <cp:lastModifiedBy>Josu� Alberto L�pez Flores</cp:lastModifiedBy>
  <cp:revision>1</cp:revision>
  <dcterms:created xsi:type="dcterms:W3CDTF">2021-02-02T17:41:00Z</dcterms:created>
  <dcterms:modified xsi:type="dcterms:W3CDTF">2021-02-02T23:55:00Z</dcterms:modified>
</cp:coreProperties>
</file>