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rvl0ryuah7jz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teacher has selected a programme for your senior secondary school course. Write a letter to him explaining why you would prefer a different one.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consent of your parents, write a letter inviting your friend to spend part of the long vacation with you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 interesting function you attended recently.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Would you like to attend a girls/boys school or a mixed school? Give at least three reasons for your choice.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