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FAF35">
      <w:pPr>
        <w:rPr>
          <w:rFonts w:hint="eastAsia"/>
        </w:rPr>
      </w:pPr>
      <w:r>
        <w:rPr>
          <w:rFonts w:hint="eastAsia"/>
        </w:rPr>
        <w:t>&lt;style&gt;</w:t>
      </w:r>
    </w:p>
    <w:p w14:paraId="38F19340">
      <w:pPr>
        <w:rPr>
          <w:rFonts w:hint="eastAsia"/>
        </w:rPr>
      </w:pPr>
      <w:r>
        <w:rPr>
          <w:rFonts w:hint="eastAsia"/>
        </w:rPr>
        <w:t>.dw{position:fixed;top:30%;left:0;z-index:99999;font-family:"Noto Serif SC",serif;pointer-events:none}</w:t>
      </w:r>
    </w:p>
    <w:p w14:paraId="6E6146C8">
      <w:pPr>
        <w:rPr>
          <w:rFonts w:hint="eastAsia"/>
        </w:rPr>
      </w:pPr>
      <w:r>
        <w:rPr>
          <w:rFonts w:hint="eastAsia"/>
        </w:rPr>
        <w:t>.dw *{pointer-events:auto;box-sizing:border-box}</w:t>
      </w:r>
    </w:p>
    <w:p w14:paraId="56EAC56C">
      <w:pPr>
        <w:rPr>
          <w:rFonts w:hint="eastAsia"/>
        </w:rPr>
      </w:pPr>
      <w:r>
        <w:rPr>
          <w:rFonts w:hint="eastAsia"/>
        </w:rPr>
        <w:t>.dw-t,.dw-r{display:none}</w:t>
      </w:r>
    </w:p>
    <w:p w14:paraId="47A4DB05">
      <w:pPr>
        <w:rPr>
          <w:rFonts w:hint="eastAsia"/>
        </w:rPr>
      </w:pPr>
      <w:r>
        <w:rPr>
          <w:rFonts w:hint="eastAsia"/>
        </w:rPr>
        <w:t>.dw-hd{display:block;width:22px;background:linear-gradient(165deg,#1a2a6c,#4055b8 55%,#b06ab3);color:#fff0fa;padding:12px 4px;border-radius:0 12px 12px 0;cursor:pointer;writing-mode:vertical-rl;letter-spacing:3px;font-size:10px;font-weight:bold;box-shadow:2px 2px 10px rgba(93,107,255,.45),inset 0 0 6px rgba(255,192,230,.3);border:1px solid rgba(255,192,230,.4);user-select:none;transition:transform .35s,box-shadow .3s}</w:t>
      </w:r>
    </w:p>
    <w:p w14:paraId="063C4796">
      <w:pPr>
        <w:rPr>
          <w:rFonts w:hint="eastAsia"/>
        </w:rPr>
      </w:pPr>
      <w:r>
        <w:rPr>
          <w:rFonts w:hint="eastAsia"/>
        </w:rPr>
        <w:t>.dw-hd:hover{box-shadow:2px 2px 18px #7a8bff}</w:t>
      </w:r>
    </w:p>
    <w:p w14:paraId="6DCCAA4E">
      <w:pPr>
        <w:rPr>
          <w:rFonts w:hint="eastAsia"/>
        </w:rPr>
      </w:pPr>
      <w:r>
        <w:rPr>
          <w:rFonts w:hint="eastAsia"/>
        </w:rPr>
        <w:t>.dw-pn{position:absolute;top:0;left:22px;width:212px;height:336px;background:linear-gradient(165deg,rgba(15,18,50,.96),rgba(32,38,90,.94) 55%,rgba(70,50,115,.94));backdrop-filter:blur(12px);border-radius:0 12px 12px 0;border:1px solid rgba(138,155,255,.6);padding:10px;color:#eaeaff;box-shadow:0 0 22px rgba(138,155,255,.35),inset 0 0 18px rgba(176,106,179,.15);overflow:hidden;display:flex;flex-direction:column;opacity:0;transform:translateX(-18px) scale(.96);transform-origin:left center;transition:opacity .35s ease,transform .4s cubic-bezier(.34,1.26,.64,1);pointer-events:none}</w:t>
      </w:r>
    </w:p>
    <w:p w14:paraId="63B2233A">
      <w:pPr>
        <w:rPr>
          <w:rFonts w:hint="eastAsia"/>
        </w:rPr>
      </w:pPr>
      <w:r>
        <w:rPr>
          <w:rFonts w:hint="eastAsia"/>
        </w:rPr>
        <w:t>.dw-t:checked~.dw-pn{opacity:1;transform:translateX(0) scale(1);pointer-events:auto}</w:t>
      </w:r>
    </w:p>
    <w:p w14:paraId="7042A994">
      <w:pPr>
        <w:rPr>
          <w:rFonts w:hint="eastAsia"/>
        </w:rPr>
      </w:pPr>
      <w:r>
        <w:rPr>
          <w:rFonts w:hint="eastAsia"/>
        </w:rPr>
        <w:t>.dw-t:checked~.dw-hd{transform:rotate(0)}</w:t>
      </w:r>
    </w:p>
    <w:p w14:paraId="033DCF77">
      <w:pPr>
        <w:rPr>
          <w:rFonts w:hint="eastAsia"/>
        </w:rPr>
      </w:pPr>
      <w:r>
        <w:rPr>
          <w:rFonts w:hint="eastAsia"/>
        </w:rPr>
        <w:t>.dw-tb{display:flex;gap:3px;margin-bottom:8px;flex-shrink:0}</w:t>
      </w:r>
    </w:p>
    <w:p w14:paraId="6084CFBE">
      <w:pPr>
        <w:rPr>
          <w:rFonts w:hint="eastAsia"/>
        </w:rPr>
      </w:pPr>
      <w:r>
        <w:rPr>
          <w:rFonts w:hint="eastAsia"/>
        </w:rPr>
        <w:t>.dw-lb{flex:1;padding:5px 1px;text-align:center;background:rgba(40,48,95,.65);border-radius:7px;cursor:pointer;font-size:10px;color:#c8c8ff;transition:.25s;border:1px solid rgba(138,155,255,.22)}</w:t>
      </w:r>
    </w:p>
    <w:p w14:paraId="617680E7">
      <w:pPr>
        <w:rPr>
          <w:rFonts w:hint="eastAsia"/>
        </w:rPr>
      </w:pPr>
      <w:r>
        <w:rPr>
          <w:rFonts w:hint="eastAsia"/>
        </w:rPr>
        <w:t>.dw-lb:hover{color:#fff;background:rgba(90,100,160,.7)}</w:t>
      </w:r>
    </w:p>
    <w:p w14:paraId="6532BB36">
      <w:pPr>
        <w:rPr>
          <w:rFonts w:hint="eastAsia"/>
        </w:rPr>
      </w:pPr>
      <w:r>
        <w:rPr>
          <w:rFonts w:hint="eastAsia"/>
        </w:rPr>
        <w:t>.dw-r1:checked~.dw-pn .dw-l1,.dw-r2:checked~.dw-pn .dw-l2,.dw-r3:checked~.dw-pn .dw-l3{background:linear-gradient(135deg,#7a8bff,#b06ab3);color:#fff0fa;border-color:#ffc0e6;box-shadow:0 0 7px rgba(176,106,179,.6)}</w:t>
      </w:r>
    </w:p>
    <w:p w14:paraId="3976206D">
      <w:pPr>
        <w:rPr>
          <w:rFonts w:hint="eastAsia"/>
        </w:rPr>
      </w:pPr>
      <w:r>
        <w:rPr>
          <w:rFonts w:hint="eastAsia"/>
        </w:rPr>
        <w:t>.dw-pg{display:none;flex-direction:column;flex:1;min-height:0;animation:dwIn .3s ease}</w:t>
      </w:r>
    </w:p>
    <w:p w14:paraId="3FD3EA9D">
      <w:pPr>
        <w:rPr>
          <w:rFonts w:hint="eastAsia"/>
        </w:rPr>
      </w:pPr>
      <w:r>
        <w:rPr>
          <w:rFonts w:hint="eastAsia"/>
        </w:rPr>
        <w:t>@keyframes dwIn{from{opacity:0;transform:translateY(4px)}to{opacity:1;transform:translateY(0)}}</w:t>
      </w:r>
    </w:p>
    <w:p w14:paraId="12723713">
      <w:pPr>
        <w:rPr>
          <w:rFonts w:hint="eastAsia"/>
        </w:rPr>
      </w:pPr>
      <w:r>
        <w:rPr>
          <w:rFonts w:hint="eastAsia"/>
        </w:rPr>
        <w:t>.dw-r1:checked~.dw-pn .dw-g1,.dw-r2:checked~.dw-pn .dw-g2,.dw-r3:checked~.dw-pn .dw-g3{display:flex}</w:t>
      </w:r>
    </w:p>
    <w:p w14:paraId="5BE3F722">
      <w:pPr>
        <w:rPr>
          <w:rFonts w:hint="eastAsia"/>
        </w:rPr>
      </w:pPr>
      <w:r>
        <w:rPr>
          <w:rFonts w:hint="eastAsia"/>
        </w:rPr>
        <w:t>.dw-ti{font-size:12px;font-weight:bold;color:#ffc0e6;margin-bottom:4px;text-shadow:0 0 6px rgba(255,192,230,.6);text-align:center;letter-spacing:2px;flex-shrink:0}</w:t>
      </w:r>
    </w:p>
    <w:p w14:paraId="1B6DC293">
      <w:pPr>
        <w:rPr>
          <w:rFonts w:hint="eastAsia"/>
        </w:rPr>
      </w:pPr>
      <w:r>
        <w:rPr>
          <w:rFonts w:hint="eastAsia"/>
        </w:rPr>
        <w:t>.dw-ds{font-size:9px;color:#b8b8e0;margin-bottom:7px;line-height:1.5;padding:4px 6px;background:rgba(138,155,255,.1);border-left:2px solid #ffc0e6;border-radius:0 5px 5px 0;flex-shrink:0}</w:t>
      </w:r>
    </w:p>
    <w:p w14:paraId="689767E6">
      <w:pPr>
        <w:rPr>
          <w:rFonts w:hint="eastAsia"/>
        </w:rPr>
      </w:pPr>
      <w:r>
        <w:rPr>
          <w:rFonts w:hint="eastAsia"/>
        </w:rPr>
        <w:t>.dw-gd{display:grid;grid-template-columns:repeat(3,1fr);grid-template-rows:repeat(4,1fr);gap:4px;flex:1;min-height:0}</w:t>
      </w:r>
    </w:p>
    <w:p w14:paraId="5A84BF29">
      <w:pPr>
        <w:rPr>
          <w:rFonts w:hint="eastAsia"/>
        </w:rPr>
      </w:pPr>
      <w:r>
        <w:rPr>
          <w:rFonts w:hint="eastAsia"/>
        </w:rPr>
        <w:t>.dw-k{background:rgba(40,48,95,.55);color:#eaeaff;border:1px solid rgba(138,155,255,.3);padding:0 2px;border-radius:7px;font-size:10px;cursor:pointer;transition:.2s;text-align:center;font-family:inherit;display:flex;align-items:center;justify-content:center}</w:t>
      </w:r>
    </w:p>
    <w:p w14:paraId="7FF1EAD9">
      <w:pPr>
        <w:rPr>
          <w:rFonts w:hint="eastAsia"/>
        </w:rPr>
      </w:pPr>
      <w:r>
        <w:rPr>
          <w:rFonts w:hint="eastAsia"/>
        </w:rPr>
        <w:t>.dw-k:hover{background:linear-gradient(135deg,#7a8bff,#b06ab3);color:#fff0fa;transform:translateY(-1px);box-shadow:0 2px 8px rgba(176,106,179,.65);border-color:#ffc0e6}</w:t>
      </w:r>
    </w:p>
    <w:p w14:paraId="2670E960">
      <w:pPr>
        <w:rPr>
          <w:rFonts w:hint="eastAsia"/>
        </w:rPr>
      </w:pPr>
      <w:r>
        <w:rPr>
          <w:rFonts w:hint="eastAsia"/>
        </w:rPr>
        <w:t>.dw-k:active{transform:scale(.93)}</w:t>
      </w:r>
    </w:p>
    <w:p w14:paraId="4D3F986E">
      <w:pPr>
        <w:rPr>
          <w:rFonts w:hint="eastAsia"/>
        </w:rPr>
      </w:pPr>
      <w:r>
        <w:rPr>
          <w:rFonts w:hint="eastAsia"/>
        </w:rPr>
        <w:t>&lt;/style&gt;</w:t>
      </w:r>
    </w:p>
    <w:p w14:paraId="224C0085">
      <w:pPr>
        <w:rPr>
          <w:rFonts w:hint="eastAsia"/>
        </w:rPr>
      </w:pPr>
      <w:r>
        <w:rPr>
          <w:rFonts w:hint="eastAsia"/>
        </w:rPr>
        <w:t>&lt;div class="dw"&gt;</w:t>
      </w:r>
    </w:p>
    <w:p w14:paraId="07E5100E">
      <w:pPr>
        <w:rPr>
          <w:rFonts w:hint="eastAsia"/>
        </w:rPr>
      </w:pPr>
      <w:r>
        <w:rPr>
          <w:rFonts w:hint="eastAsia"/>
        </w:rPr>
        <w:t>&lt;input type="checkbox" id="dwT" class="dw-t"&gt;</w:t>
      </w:r>
    </w:p>
    <w:p w14:paraId="6796F3F0">
      <w:pPr>
        <w:rPr>
          <w:rFonts w:hint="eastAsia"/>
        </w:rPr>
      </w:pPr>
      <w:r>
        <w:rPr>
          <w:rFonts w:hint="eastAsia"/>
        </w:rPr>
        <w:t>&lt;input type="radio" name="dwP" id="dwR1" class="dw-r dw-r1" checked&gt;</w:t>
      </w:r>
    </w:p>
    <w:p w14:paraId="31885B76">
      <w:pPr>
        <w:rPr>
          <w:rFonts w:hint="eastAsia"/>
        </w:rPr>
      </w:pPr>
      <w:r>
        <w:rPr>
          <w:rFonts w:hint="eastAsia"/>
        </w:rPr>
        <w:t>&lt;input type="radio" name="dwP" id="dwR2" class="dw-r dw-r2"&gt;</w:t>
      </w:r>
    </w:p>
    <w:p w14:paraId="49B7CCA8">
      <w:pPr>
        <w:rPr>
          <w:rFonts w:hint="eastAsia"/>
        </w:rPr>
      </w:pPr>
      <w:r>
        <w:rPr>
          <w:rFonts w:hint="eastAsia"/>
        </w:rPr>
        <w:t>&lt;input type="radio" name="dwP" id="dwR3" class="dw-r dw-r3"&gt;</w:t>
      </w:r>
    </w:p>
    <w:p w14:paraId="6EC9D0A9">
      <w:pPr>
        <w:rPr>
          <w:rFonts w:hint="eastAsia"/>
        </w:rPr>
      </w:pPr>
      <w:r>
        <w:rPr>
          <w:rFonts w:hint="eastAsia"/>
        </w:rPr>
        <w:t>&lt;label for="dwT" class="dw-hd"&gt;✧男性✧&lt;/label&gt;</w:t>
      </w:r>
    </w:p>
    <w:p w14:paraId="2AFE49DA">
      <w:pPr>
        <w:rPr>
          <w:rFonts w:hint="eastAsia"/>
        </w:rPr>
      </w:pPr>
      <w:r>
        <w:rPr>
          <w:rFonts w:hint="eastAsia"/>
        </w:rPr>
        <w:t>&lt;div class="dw-pn"&gt;</w:t>
      </w:r>
    </w:p>
    <w:p w14:paraId="735E40A3">
      <w:pPr>
        <w:rPr>
          <w:rFonts w:hint="eastAsia"/>
        </w:rPr>
      </w:pPr>
      <w:r>
        <w:rPr>
          <w:rFonts w:hint="eastAsia"/>
        </w:rPr>
        <w:t>&lt;div class="dw-tb"&gt;&lt;label for="dwR1" class="dw-lb dw-l1"&gt;❀角色&lt;/label&gt;&lt;label for="dwR2" class="dw-lb dw-l2"&gt;❁关系&lt;/label&gt;&lt;label for="dwR3" class="dw-lb dw-l3"&gt;✿玩法&lt;/label&gt;&lt;/div&gt;</w:t>
      </w:r>
    </w:p>
    <w:p w14:paraId="02FAA526">
      <w:pPr>
        <w:rPr>
          <w:rFonts w:hint="eastAsia"/>
        </w:rPr>
      </w:pPr>
      <w:r>
        <w:rPr>
          <w:rFonts w:hint="eastAsia"/>
        </w:rPr>
        <w:t>&lt;div class="dw-pg dw-g1"&gt;</w:t>
      </w:r>
    </w:p>
    <w:p w14:paraId="4C503728">
      <w:pPr>
        <w:rPr>
          <w:rFonts w:hint="eastAsia"/>
        </w:rPr>
      </w:pPr>
      <w:r>
        <w:rPr>
          <w:rFonts w:hint="eastAsia"/>
        </w:rPr>
        <w:t>&lt;div class="dw-ti"&gt;˚‧角色特性‧˚&lt;/div&gt;</w:t>
      </w:r>
    </w:p>
    <w:p w14:paraId="2499238C">
      <w:pPr>
        <w:rPr>
          <w:rFonts w:hint="eastAsia"/>
        </w:rPr>
      </w:pPr>
      <w:r>
        <w:rPr>
          <w:rFonts w:hint="eastAsia"/>
        </w:rPr>
        <w:t>&lt;div class="dw-ds"&gt;各种不同的美味可口的男性特化～&lt;/div&gt;</w:t>
      </w:r>
    </w:p>
    <w:p w14:paraId="7D27489A">
      <w:pPr>
        <w:rPr>
          <w:rFonts w:hint="eastAsia"/>
        </w:rPr>
      </w:pPr>
      <w:r>
        <w:rPr>
          <w:rFonts w:hint="eastAsia"/>
        </w:rPr>
        <w:t>&lt;div class="dw-gd"&gt;</w:t>
      </w:r>
    </w:p>
    <w:p w14:paraId="67ED9A9D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Event('input',{bubbles:true}));t.focus();}"&gt;【居家人夫特化】&lt;/button&gt;</w:t>
      </w:r>
    </w:p>
    <w:p w14:paraId="1C098CB2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Event('input',{bubbles:true}));t.focus();}"&gt;【西装暴徒特化】&lt;/button&gt;</w:t>
      </w:r>
    </w:p>
    <w:p w14:paraId="5FE2AE5D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Event('input',{bubbles:true}));t.focus();}"&gt;【清冷高岭特化】&lt;/button&gt;</w:t>
      </w:r>
    </w:p>
    <w:p w14:paraId="25C17771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Event('input',{bubbles:true}));t.focus();}"&gt;【忠犬骑士特化】&lt;/button&gt;</w:t>
      </w:r>
    </w:p>
    <w:p w14:paraId="55EB9877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Event('input',{bubbles:true}));t.focus();}"&gt;【年下狼狗特化】&lt;/button&gt;</w:t>
      </w:r>
    </w:p>
    <w:p w14:paraId="32CFA5BA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Event('input',{bubbles:true}));t.focus();}"&gt;【腹黑绿茶特化】&lt;/button&gt;</w:t>
      </w:r>
    </w:p>
    <w:p w14:paraId="5251059D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Event('input',{bubbles:true}));t.focus();}"&gt;【禁欲医生特化】&lt;/button&gt;</w:t>
      </w:r>
    </w:p>
    <w:p w14:paraId="71A7944E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Event('input',{bubbles:true}));t.focus();}"&gt;【落难贵族特化】&lt;/button&gt;</w:t>
      </w:r>
    </w:p>
    <w:p w14:paraId="1BC55659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Event('input',{bubbles:true}));t.focus();}"&gt;【纯情处男特化】&lt;/button&gt;</w:t>
      </w:r>
    </w:p>
    <w:p w14:paraId="7ED41F31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Event('input',{bubbles:true}));t.focus();}"&gt;【爹系男友特化】&lt;/button&gt;</w:t>
      </w:r>
    </w:p>
    <w:p w14:paraId="34BE71E0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Event('input',{bubbles:true}));t.focus();}"&gt;【傲娇少爷特化】&lt;/button&gt;</w:t>
      </w:r>
    </w:p>
    <w:p w14:paraId="117BDEF4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Event('input',{bubbles:true}));t.focus();}"&gt;【温柔腹黑特化】&lt;/button&gt;</w:t>
      </w:r>
    </w:p>
    <w:p w14:paraId="76E3BC9E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Event('input',{bubbles:true}));t.focus();}"&gt;【偏执疯狗特化】&lt;/button&gt;</w:t>
      </w:r>
    </w:p>
    <w:p w14:paraId="14CCC1A0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Event('input',{bubbles:true}));t.focus();}"&gt;【痞帅浪子特化】&lt;/button&gt;</w:t>
      </w:r>
    </w:p>
    <w:p w14:paraId="58976876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Event('input',{bubbles:true}));t.focus();}"&gt;【禁欲学神特化】&lt;/button&gt;</w:t>
      </w:r>
    </w:p>
    <w:p w14:paraId="5AA8662A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Event('input',{bubbles:true}));t.focus();}"&gt;【糙汉硬汉特化】&lt;/button&gt;</w:t>
      </w:r>
    </w:p>
    <w:p w14:paraId="4FD86AD0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Event('input',{bubbles:true}));t.focus();}"&gt;【温柔竹马特化】&lt;/button&gt;</w:t>
      </w:r>
    </w:p>
    <w:p w14:paraId="680968B1">
      <w:pPr>
        <w:rPr>
          <w:rFonts w:hint="eastAsia"/>
        </w:rPr>
      </w:pPr>
      <w:r>
        <w:rPr>
          <w:rFonts w:hint="eastAsia"/>
        </w:rPr>
        <w:t>&lt;/div&gt;</w:t>
      </w:r>
    </w:p>
    <w:p w14:paraId="128A9C82">
      <w:pPr>
        <w:rPr>
          <w:rFonts w:hint="eastAsia"/>
        </w:rPr>
      </w:pPr>
      <w:r>
        <w:rPr>
          <w:rFonts w:hint="eastAsia"/>
        </w:rPr>
        <w:t>&lt;/div&gt;</w:t>
      </w:r>
    </w:p>
    <w:p w14:paraId="79E5F675">
      <w:pPr>
        <w:rPr>
          <w:rFonts w:hint="eastAsia"/>
        </w:rPr>
      </w:pPr>
      <w:r>
        <w:rPr>
          <w:rFonts w:hint="eastAsia"/>
        </w:rPr>
        <w:t>&lt;div class="dw-pg dw-g2"&gt;</w:t>
      </w:r>
    </w:p>
    <w:p w14:paraId="2483C9FB">
      <w:pPr>
        <w:rPr>
          <w:rFonts w:hint="eastAsia"/>
        </w:rPr>
      </w:pPr>
      <w:r>
        <w:rPr>
          <w:rFonts w:hint="eastAsia"/>
        </w:rPr>
        <w:t>&lt;div class="dw-ti"&gt;˚‧关系指令‧˚&lt;/div&gt;</w:t>
      </w:r>
    </w:p>
    <w:p w14:paraId="26AD7A21">
      <w:pPr>
        <w:rPr>
          <w:rFonts w:hint="eastAsia"/>
        </w:rPr>
      </w:pPr>
      <w:r>
        <w:rPr>
          <w:rFonts w:hint="eastAsia"/>
        </w:rPr>
        <w:t>&lt;div class="dw-ds"&gt;指尖点选关系，让心跳悄悄升温～&lt;/div&gt;</w:t>
      </w:r>
    </w:p>
    <w:p w14:paraId="6D30A2A4">
      <w:pPr>
        <w:rPr>
          <w:rFonts w:hint="eastAsia"/>
        </w:rPr>
      </w:pPr>
      <w:r>
        <w:rPr>
          <w:rFonts w:hint="eastAsia"/>
        </w:rPr>
        <w:t>&lt;div class="dw-gd"&gt;</w:t>
      </w:r>
    </w:p>
    <w:p w14:paraId="5CC9E995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Event('input',{bubbles:true}));t.focus();}"&gt;【师徒背德特化】&lt;/button&gt;</w:t>
      </w:r>
    </w:p>
    <w:p w14:paraId="44C2B4FA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Event('input',{bubbles:true}));t.focus();}"&gt;【宿敌博弈特化】&lt;/button&gt;</w:t>
      </w:r>
    </w:p>
    <w:p w14:paraId="64F63DEA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Event('input',{bubbles:true}));t.focus();}"&gt;【神明亵渎特化】&lt;/button&gt;</w:t>
      </w:r>
    </w:p>
    <w:p w14:paraId="73A868CC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Event('input',{bubbles:true}));t.focus();}"&gt;【修罗场博弈特化】&lt;/button&gt;</w:t>
      </w:r>
    </w:p>
    <w:p w14:paraId="6FD26E71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Event('input',{bubbles:true}));t.focus();}"&gt;【破镜重圆特化】&lt;/button&gt;</w:t>
      </w:r>
    </w:p>
    <w:p w14:paraId="2920E7C3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Event('input',{bubbles:true}));t.focus();}"&gt;【NTR视角特化（他被绿了）】&lt;/button&gt;</w:t>
      </w:r>
    </w:p>
    <w:p w14:paraId="39752B98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Event('input',{bubbles:true}));t.focus();}"&gt;【性转特化（女身男心/男身女心）】&lt;/button&gt;</w:t>
      </w:r>
    </w:p>
    <w:p w14:paraId="051BEC6D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Event('input',{bubbles:true}));t.focus();}"&gt;【女皇调教特化】&lt;/button&gt;</w:t>
      </w:r>
    </w:p>
    <w:p w14:paraId="7DC62DB3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Event('input',{bubbles:true}));t.focus();}"&gt;【人偶化特化】&lt;/button&gt;</w:t>
      </w:r>
    </w:p>
    <w:p w14:paraId="72E08D08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Event('input',{bubbles:true}));t.focus();}"&gt;【兽化/野性特化】&lt;/button&gt;</w:t>
      </w:r>
    </w:p>
    <w:p w14:paraId="5F6BB4BE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Event('input',{bubbles:true}));t.focus();}"&gt;【追妻火葬场特化】&lt;/button&gt;</w:t>
      </w:r>
    </w:p>
    <w:p w14:paraId="5D106932">
      <w:pPr>
        <w:rPr>
          <w:rFonts w:hint="eastAsia"/>
        </w:rPr>
      </w:pPr>
      <w:r>
        <w:rPr>
          <w:rFonts w:hint="eastAsia"/>
        </w:rPr>
        <w:t>&lt;/div&gt;</w:t>
      </w:r>
    </w:p>
    <w:p w14:paraId="42517C1A">
      <w:pPr>
        <w:rPr>
          <w:rFonts w:hint="eastAsia"/>
        </w:rPr>
      </w:pPr>
      <w:r>
        <w:rPr>
          <w:rFonts w:hint="eastAsia"/>
        </w:rPr>
        <w:t>&lt;/div&gt;</w:t>
      </w:r>
    </w:p>
    <w:p w14:paraId="2204DA99">
      <w:pPr>
        <w:rPr>
          <w:rFonts w:hint="eastAsia"/>
        </w:rPr>
      </w:pPr>
      <w:r>
        <w:rPr>
          <w:rFonts w:hint="eastAsia"/>
        </w:rPr>
        <w:t>&lt;div class="dw-pg dw-g3"&gt;</w:t>
      </w:r>
    </w:p>
    <w:p w14:paraId="66898314">
      <w:pPr>
        <w:rPr>
          <w:rFonts w:hint="eastAsia"/>
        </w:rPr>
      </w:pPr>
      <w:r>
        <w:rPr>
          <w:rFonts w:hint="eastAsia"/>
        </w:rPr>
        <w:t>&lt;div class="dw-ti"&gt;˚‧玩法切换‧˚&lt;/div&gt;</w:t>
      </w:r>
    </w:p>
    <w:p w14:paraId="78FE0F44">
      <w:pPr>
        <w:rPr>
          <w:rFonts w:hint="eastAsia"/>
        </w:rPr>
      </w:pPr>
      <w:r>
        <w:rPr>
          <w:rFonts w:hint="eastAsia"/>
        </w:rPr>
        <w:t>&lt;div class="dw-ds"&gt;玩法切换，让故事在星海间流转～&lt;/div&gt;</w:t>
      </w:r>
    </w:p>
    <w:p w14:paraId="1A32A19A">
      <w:pPr>
        <w:rPr>
          <w:rFonts w:hint="eastAsia"/>
        </w:rPr>
      </w:pPr>
      <w:r>
        <w:rPr>
          <w:rFonts w:hint="eastAsia"/>
        </w:rPr>
        <w:t>&lt;div class="dw-gd"&gt;</w:t>
      </w:r>
    </w:p>
    <w:p w14:paraId="2FC60C2B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Event('input',{bubbles:true}));t.focus();}"&gt;【病娇囚笼特化】&lt;/button&gt;</w:t>
      </w:r>
    </w:p>
    <w:p w14:paraId="530A4876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Event('input',{bubbles:true}));t.focus();}"&gt;【赛博义体特化】&lt;/button&gt;</w:t>
      </w:r>
    </w:p>
    <w:p w14:paraId="41CF43F2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Event('input',{bubbles:true}));t.focus();}"&gt;【药物实验特化】&lt;/button&gt;</w:t>
      </w:r>
    </w:p>
    <w:p w14:paraId="475F7828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t=document.querySelectohnr('textarea');if(t){t.value+=this.innerText+' ';t.dispatchEvent(new Event('input',{bubbles:true}));t.focus();}"&gt;【强制爱特化】&lt;/button&gt;</w:t>
      </w:r>
    </w:p>
    <w:p w14:paraId="0D2BD271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Event('input',{bubbles:true}));t.focus();}"&gt;【孕味羞耻特化】&lt;/button&gt;</w:t>
      </w:r>
    </w:p>
    <w:p w14:paraId="7814E59D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Event('input',{bubbles:true}));t.focus();}"&gt;【初次特化】&lt;/button&gt;</w:t>
      </w:r>
    </w:p>
    <w:p w14:paraId="54D617E8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Event('input',{bubbles:true}));t.focus();}"&gt;【触手侍奉特化】&lt;/button&gt;</w:t>
      </w:r>
    </w:p>
    <w:p w14:paraId="6FFC53F2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Event('input',{bubbles:true}));t.focus();}"&gt;【感官剥夺特化】&lt;/button&gt;</w:t>
      </w:r>
    </w:p>
    <w:p w14:paraId="7101EAA9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Event('input',{bubbles:true}));t.focus();}"&gt;【足交崇拜特化】&lt;/button&gt;</w:t>
      </w:r>
    </w:p>
    <w:p w14:paraId="29CA263F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Event('input',{bubbles:true}));t.focus();}"&gt;【双龙共侍特化】&lt;/button&gt;</w:t>
      </w:r>
    </w:p>
    <w:p w14:paraId="10974CD5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Event('input',{bubbles:true}));t.focus();}"&gt;【羞耻展示特化】&lt;/button&gt;</w:t>
      </w:r>
    </w:p>
    <w:p w14:paraId="5FD4C17C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Event('input',{bubbles:true}));t.focus();}"&gt;【乳交膜拜特化】&lt;/button&gt;</w:t>
      </w:r>
    </w:p>
    <w:p w14:paraId="51C0DC17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Event('input',{bubbles:true}));t.focus();}"&gt;【公众露出特化（人群中的秘密）】&lt;/button&gt;</w:t>
      </w:r>
    </w:p>
    <w:p w14:paraId="0F62AC46">
      <w:pPr>
        <w:rPr>
          <w:rFonts w:hint="eastAsia"/>
        </w:rPr>
      </w:pPr>
      <w:r>
        <w:rPr>
          <w:rFonts w:hint="eastAsia"/>
        </w:rPr>
        <w:t>&lt;button class="dw-k" onclick="event.stopPropagation();var t=document.querySelector('textarea');if(t){t.value+=this.innerText+' ';t.dispatchEvent(new Event('input',{bubbles:true}));t.focus();}"&gt;【强制授精特化】&lt;/button&gt;</w:t>
      </w:r>
    </w:p>
    <w:p w14:paraId="492E1D24">
      <w:pPr>
        <w:rPr>
          <w:rFonts w:hint="eastAsia"/>
        </w:rPr>
      </w:pPr>
      <w:r>
        <w:rPr>
          <w:rFonts w:hint="eastAsia"/>
        </w:rPr>
        <w:t>&lt;/div&gt;</w:t>
      </w:r>
    </w:p>
    <w:p w14:paraId="33F34E9C">
      <w:pPr>
        <w:rPr>
          <w:rFonts w:hint="eastAsia"/>
        </w:rPr>
      </w:pPr>
      <w:r>
        <w:rPr>
          <w:rFonts w:hint="eastAsia"/>
        </w:rPr>
        <w:t>&lt;/div&gt;</w:t>
      </w:r>
    </w:p>
    <w:p w14:paraId="0EA5491F">
      <w:pPr>
        <w:rPr>
          <w:rFonts w:hint="eastAsia"/>
        </w:rPr>
      </w:pPr>
      <w:r>
        <w:rPr>
          <w:rFonts w:hint="eastAsia"/>
        </w:rPr>
        <w:t>&lt;/div&gt;</w:t>
      </w:r>
    </w:p>
    <w:p w14:paraId="5199D3FD">
      <w:pPr>
        <w:rPr>
          <w:rFonts w:hint="eastAsia"/>
        </w:rPr>
      </w:pPr>
      <w:r>
        <w:rPr>
          <w:rFonts w:hint="eastAsia"/>
        </w:rPr>
        <w:t>&lt;/div&gt;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894BCE"/>
    <w:rsid w:val="7489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2026-04-20T13:00:00Z</dcterms:created>
  <dc:creator>-Sicily</dc:creator>
  <cp:lastModifiedBy>-Sicily</cp:lastModifiedBy>
  <dcterms:modified xsi:type="dcterms:W3CDTF">2026-04-20T13:22:15Z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537CB326F2F64255B8C303E6BB53DD6F_11</vt:lpwstr>
  </property>
  <property fmtid="{D5CDD505-2E9C-101B-9397-08002B2CF9AE}" pid="4" name="KSOTemplateDocerSaveRecord">
    <vt:lpwstr>eyJoZGlkIjoiMThkYzk5ZGZkYTQ2MDE4NzJjZjVkMzA2NTEwMzk4MjciLCJ1c2VySWQiOiIyNjQ3MjQwNDkifQ==</vt:lpwstr>
  </property>
</Properties>
</file>