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331D78" w14:paraId="2C078E63" wp14:textId="576658E1">
      <w:pPr>
        <w:pStyle w:val="Normal"/>
      </w:pPr>
      <w:r w:rsidR="2C162D54">
        <w:drawing>
          <wp:inline xmlns:wp14="http://schemas.microsoft.com/office/word/2010/wordprocessingDrawing" wp14:editId="5B331D78" wp14:anchorId="5CE81690">
            <wp:extent cx="6749238" cy="1737360"/>
            <wp:effectExtent l="0" t="0" r="0" b="0"/>
            <wp:docPr id="685046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56f3e0c4f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23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096DD"/>
    <w:rsid w:val="2C162D54"/>
    <w:rsid w:val="370096DD"/>
    <w:rsid w:val="5B331D78"/>
    <w:rsid w:val="66398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96DD"/>
  <w15:chartTrackingRefBased/>
  <w15:docId w15:val="{8AA43A6A-5B6A-44E7-9993-3E6BF8D53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656f3e0c4f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2022-09-13T17:10:46.8907913Z</dcterms:created>
  <dcterms:modified xsi:type="dcterms:W3CDTF">2022-09-13T17:12:10.0991015Z</dcterms:modified>
  <dc:creator>Sophia E. Moreau &lt;Student&gt;</dc:creator>
  <lastModifiedBy>Sophia E. Moreau &lt;Student&gt;</lastModifiedBy>
</coreProperties>
</file>