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6919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6"/>
        <w:gridCol w:w="2802"/>
      </w:tblGrid>
      <w:tr>
        <w:trPr>
          <w:trHeight w:val="2469" w:hRule="atLeast"/>
        </w:trPr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75" w:after="0" w:line="435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3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Limoges, 87000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84" w:after="0" w:line="328" w:lineRule="exact"/>
              <w:jc w:val="center"/>
            </w:pPr>
            <w:r>
              <w:rPr>
                <w:rFonts w:ascii="Arial" w:hAnsi="Arial" w:eastAsia="Arial" w:cs="Arial"/>
                <w:color w:val="3B2E5C"/>
                <w:spacing w:val="3"/>
                <w:w w:val="98"/>
                <w:sz w:val="29"/>
                <w:szCs w:val="29"/>
              </w:rPr>
              <w:t xml:space="preserve">AGENT DE SÉCURITÉ</w:t>
            </w:r>
          </w:p>
        </w:tc>
      </w:tr>
    </w:tbl>
    <w:p>
      <w:pPr>
        <w:widowControl/>
        <w:spacing w:before="0" w:after="0" w:line="255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8"/>
        <w:gridCol w:w="6654"/>
      </w:tblGrid>
      <w:t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spacing w:before="323" w:after="0" w:line="269" w:lineRule="exact"/>
              <w:ind w:left="150" w:right="180"/>
              <w:outlineLvl w:val="0"/>
            </w:pPr>
            <w:r>
              <w:drawing>
                <wp:anchor distT="0" distB="0" distL="0" distR="0" simplePos="0" relativeHeight="25165163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180975</wp:posOffset>
                  </wp:positionV>
                  <wp:extent cx="2462361" cy="398859"/>
                  <wp:effectExtent l="0" t="0" r="0" b="0"/>
                  <wp:wrapNone/>
                  <wp:docPr id="102" name="Decor 10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62361" cy="398859"/>
                          </a:xfrm>
                          <a:prstGeom prst="roundRect">
                            <a:avLst>
                              <a:gd name="adj" fmla="val 23881"/>
                            </a:avLst>
                          </a:prstGeom>
                          <a:solidFill>
                            <a:srgbClr val="FFFFFF">
                              <a:alpha val="22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157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1668F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71668F"/>
              </w:rPr>
              <w:t xml:space="preserve">Rigueur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1668F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1668F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71668F"/>
              </w:rPr>
              <w:t xml:space="preserve">Travail en équipe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1668F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36891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736891"/>
              </w:rPr>
              <w:t xml:space="preserve">Sécurité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36891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36891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736891"/>
              </w:rPr>
              <w:t xml:space="preserve">Fiabilité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36891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46992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746992"/>
              </w:rPr>
              <w:t xml:space="preserve">Responsabilité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46992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46992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746992"/>
              </w:rPr>
              <w:t xml:space="preserve">Sang-froid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46992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56B94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756B94"/>
              </w:rPr>
              <w:t xml:space="preserve">Discipline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56B94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56B94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756B94"/>
              </w:rPr>
              <w:t xml:space="preserve">Sens de la hiérarchie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56B94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76C95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776C95"/>
              </w:rPr>
              <w:t xml:space="preserve">Discrétion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776C95"/>
              </w:rPr>
              <w:t xml:space="preserve"> </w:t>
            </w:r>
          </w:p>
          <w:p>
            <w:pPr>
              <w:pStyle w:val="Titre1"/>
              <w:widowControl/>
              <w:spacing w:before="353" w:after="0" w:line="269" w:lineRule="exact"/>
              <w:ind w:left="150" w:right="2583"/>
              <w:outlineLvl w:val="0"/>
            </w:pPr>
            <w:r>
              <w:drawing>
                <wp:anchor distT="0" distB="0" distL="0" distR="0" simplePos="0" relativeHeight="25165164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200025</wp:posOffset>
                  </wp:positionV>
                  <wp:extent cx="821978" cy="228005"/>
                  <wp:effectExtent l="0" t="0" r="0" b="0"/>
                  <wp:wrapNone/>
                  <wp:docPr id="103" name="Decor 10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1978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FFFFFF">
                              <a:alpha val="22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Anglais - niveau B1</w:t>
            </w:r>
          </w:p>
          <w:p>
            <w:pPr>
              <w:pStyle w:val="Titre1"/>
              <w:widowControl/>
              <w:spacing w:before="297" w:after="0" w:line="269" w:lineRule="exact"/>
              <w:ind w:left="150" w:right="1874"/>
              <w:outlineLvl w:val="0"/>
            </w:pPr>
            <w:r>
              <w:drawing>
                <wp:anchor distT="0" distB="0" distL="0" distR="0" simplePos="0" relativeHeight="2516516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164381</wp:posOffset>
                  </wp:positionV>
                  <wp:extent cx="1272183" cy="228005"/>
                  <wp:effectExtent l="0" t="0" r="0" b="0"/>
                  <wp:wrapNone/>
                  <wp:docPr id="104" name="Decor 10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272183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FFFFFF">
                              <a:alpha val="22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CERTIFICATIONS</w:t>
            </w:r>
          </w:p>
          <w:p>
            <w:pPr>
              <w:widowControl/>
              <w:tabs>
                <w:tab w:val="right" w:leader="none" w:pos="3698"/>
              </w:tabs>
              <w:spacing w:before="213" w:after="0" w:line="353" w:lineRule="exact"/>
              <w:ind w:left="180"/>
            </w:pPr>
            <w:r>
              <w:drawing>
                <wp:anchor distT="0" distB="0" distL="0" distR="0" simplePos="0" relativeHeight="25165168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99715</wp:posOffset>
                  </wp:positionV>
                  <wp:extent cx="2462361" cy="300186"/>
                  <wp:effectExtent l="0" t="0" r="0" b="0"/>
                  <wp:wrapNone/>
                  <wp:docPr id="105" name="Decor 10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62361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>
                              <a:alpha val="22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Sensibilisation amiante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214" w:lineRule="exact"/>
              <w:rPr>
                <w:sz w:val="2"/>
                <w:szCs w:val="2"/>
              </w:rPr>
            </w:pPr>
          </w:p>
          <w:tbl>
            <w:tblPr>
              <w:tblW w:w="3518" w:type="dxa"/>
              <w:tblInd w:w="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49"/>
              <w:gridCol w:w="569"/>
            </w:tblGrid>
            <w:tr>
              <w:trPr>
                <w:trHeight w:val="975" w:hRule="atLeast"/>
              </w:trPr>
              <w:tc>
                <w:tcPr>
                  <w:tcW w:w="2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180"/>
                  </w:pPr>
                  <w:r>
                    <w:drawing>
                      <wp:anchor distT="0" distB="0" distL="0" distR="0" simplePos="0" relativeHeight="251651696" behindDoc="1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-35644</wp:posOffset>
                        </wp:positionV>
                        <wp:extent cx="2462361" cy="748159"/>
                        <wp:effectExtent l="0" t="0" r="0" b="0"/>
                        <wp:wrapNone/>
                        <wp:docPr id="106" name="Decor 106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2462361" cy="748159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FF">
                                    <a:alpha val="2200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Habilitation échafaudage fixe &amp; roulant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319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spacing w:before="0" w:after="0" w:line="248" w:lineRule="exact"/>
              <w:rPr>
                <w:sz w:val="2"/>
                <w:szCs w:val="2"/>
              </w:rPr>
            </w:pPr>
          </w:p>
          <w:tbl>
            <w:tblPr>
              <w:tblW w:w="3518" w:type="dxa"/>
              <w:tblInd w:w="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49"/>
              <w:gridCol w:w="569"/>
            </w:tblGrid>
            <w:tr>
              <w:trPr>
                <w:trHeight w:val="623" w:hRule="atLeast"/>
              </w:trPr>
              <w:tc>
                <w:tcPr>
                  <w:tcW w:w="2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180"/>
                  </w:pPr>
                  <w:r>
                    <w:drawing>
                      <wp:anchor distT="0" distB="0" distL="0" distR="0" simplePos="0" relativeHeight="251651712" behindDoc="1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-35644</wp:posOffset>
                        </wp:positionV>
                        <wp:extent cx="2462361" cy="524173"/>
                        <wp:effectExtent l="0" t="0" r="0" b="0"/>
                        <wp:wrapNone/>
                        <wp:docPr id="107" name="Decor 107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2462361" cy="524173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FF">
                                    <a:alpha val="2200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Module travail en hauteur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142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spacing w:before="0" w:after="0" w:line="248" w:lineRule="exact"/>
              <w:rPr>
                <w:sz w:val="2"/>
                <w:szCs w:val="2"/>
              </w:rPr>
            </w:pPr>
          </w:p>
          <w:tbl>
            <w:tblPr>
              <w:tblW w:w="3518" w:type="dxa"/>
              <w:tblInd w:w="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49"/>
              <w:gridCol w:w="569"/>
            </w:tblGrid>
            <w:tr>
              <w:trPr>
                <w:trHeight w:val="623" w:hRule="atLeast"/>
              </w:trPr>
              <w:tc>
                <w:tcPr>
                  <w:tcW w:w="2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180"/>
                  </w:pPr>
                  <w:r>
                    <w:drawing>
                      <wp:anchor distT="0" distB="0" distL="0" distR="0" simplePos="0" relativeHeight="251651728" behindDoc="1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-35644</wp:posOffset>
                        </wp:positionV>
                        <wp:extent cx="2462361" cy="524173"/>
                        <wp:effectExtent l="0" t="0" r="0" b="0"/>
                        <wp:wrapNone/>
                        <wp:docPr id="108" name="Decor 108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2462361" cy="524173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FF">
                                    <a:alpha val="2200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Habilitation électrique BS/BEM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142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pStyle w:val="Titre1"/>
              <w:widowControl/>
              <w:spacing w:before="451" w:after="0" w:line="269" w:lineRule="exact"/>
              <w:ind w:left="150" w:right="1463"/>
              <w:outlineLvl w:val="0"/>
            </w:pPr>
            <w:r>
              <w:drawing>
                <wp:anchor distT="0" distB="0" distL="0" distR="0" simplePos="0" relativeHeight="25165174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262086</wp:posOffset>
                  </wp:positionV>
                  <wp:extent cx="1533376" cy="228005"/>
                  <wp:effectExtent l="0" t="0" r="0" b="0"/>
                  <wp:wrapNone/>
                  <wp:docPr id="109" name="Decor 109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533376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FFFFFF">
                              <a:alpha val="22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0" w:after="0" w:line="353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Cuisine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spacing w:before="293" w:after="0" w:line="269" w:lineRule="exact"/>
              <w:ind w:left="150" w:right="2582"/>
              <w:outlineLvl w:val="0"/>
            </w:pPr>
            <w:r>
              <w:drawing>
                <wp:anchor distT="0" distB="0" distL="0" distR="0" simplePos="0" relativeHeight="25165176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161925</wp:posOffset>
                  </wp:positionV>
                  <wp:extent cx="2585591" cy="228005"/>
                  <wp:effectExtent l="0" t="0" r="0" b="0"/>
                  <wp:wrapNone/>
                  <wp:docPr id="110" name="Decor 110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585591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157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Sens du contact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Gestion du stress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Ponctualité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Consignes incendie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Gestes de premiers secours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spacing w:before="353" w:after="0" w:line="269" w:lineRule="exact"/>
              <w:ind w:left="150" w:right="2701"/>
              <w:outlineLvl w:val="0"/>
            </w:pPr>
            <w:r>
              <w:drawing>
                <wp:anchor distT="0" distB="0" distL="0" distR="0" simplePos="0" relativeHeight="25165177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200025</wp:posOffset>
                  </wp:positionV>
                  <wp:extent cx="2510135" cy="228005"/>
                  <wp:effectExtent l="0" t="0" r="0" b="0"/>
                  <wp:wrapNone/>
                  <wp:docPr id="111" name="Decor 111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510135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EXPÉRIENCES PROFESSIONNELLES</w:t>
            </w:r>
          </w:p>
          <w:p>
            <w:pPr>
              <w:widowControl/>
              <w:tabs>
                <w:tab w:val="right" w:leader="none" w:pos="6474"/>
              </w:tabs>
              <w:spacing w:before="213" w:after="0" w:line="353" w:lineRule="exact"/>
              <w:ind w:left="180"/>
            </w:pPr>
            <w:r>
              <w:drawing>
                <wp:anchor distT="0" distB="0" distL="0" distR="0" simplePos="0" relativeHeight="25165179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99715</wp:posOffset>
                  </wp:positionV>
                  <wp:extent cx="4225379" cy="300186"/>
                  <wp:effectExtent l="0" t="0" r="0" b="0"/>
                  <wp:wrapNone/>
                  <wp:docPr id="112" name="Decor 11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Agent de sécurité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2022 - 2024</w:t>
            </w:r>
          </w:p>
          <w:p>
            <w:pPr>
              <w:widowControl/>
              <w:spacing w:before="60" w:after="0" w:line="353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3B2E5C"/>
                <w:w w:val="98"/>
                <w:sz w:val="26"/>
                <w:szCs w:val="26"/>
              </w:rPr>
              <w:t xml:space="preserve">Sécuritas, 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3B2E5C"/>
                <w:w w:val="98"/>
                <w:sz w:val="26"/>
                <w:szCs w:val="26"/>
              </w:rPr>
              <w:t xml:space="preserve">Limoges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Surveiller les accès.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Contrôler les badges.</w:t>
            </w:r>
          </w:p>
          <w:p>
            <w:pPr>
              <w:widowControl/>
              <w:tabs>
                <w:tab w:val="right" w:leader="none" w:pos="6474"/>
              </w:tabs>
              <w:spacing w:before="210" w:after="0" w:line="353" w:lineRule="exact"/>
              <w:ind w:left="180"/>
            </w:pPr>
            <w:r>
              <w:drawing>
                <wp:anchor distT="0" distB="0" distL="0" distR="0" simplePos="0" relativeHeight="25165180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97706</wp:posOffset>
                  </wp:positionV>
                  <wp:extent cx="4225379" cy="300186"/>
                  <wp:effectExtent l="0" t="0" r="0" b="0"/>
                  <wp:wrapNone/>
                  <wp:docPr id="113" name="Decor 11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Vendeuse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2019 - 2021</w:t>
            </w:r>
          </w:p>
          <w:p>
            <w:pPr>
              <w:widowControl/>
              <w:spacing w:before="60" w:after="0" w:line="353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3B2E5C"/>
                <w:w w:val="98"/>
                <w:sz w:val="26"/>
                <w:szCs w:val="26"/>
              </w:rPr>
              <w:t xml:space="preserve">Boulangerie Dupont, 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3B2E5C"/>
                <w:w w:val="98"/>
                <w:sz w:val="26"/>
                <w:szCs w:val="26"/>
              </w:rPr>
              <w:t xml:space="preserve">Limoges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Accueillir les clients.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Tenir la caisse.</w:t>
            </w:r>
          </w:p>
          <w:p>
            <w:pPr>
              <w:widowControl/>
              <w:tabs>
                <w:tab w:val="right" w:leader="none" w:pos="6474"/>
              </w:tabs>
              <w:spacing w:before="210" w:after="0" w:line="353" w:lineRule="exact"/>
              <w:ind w:left="180"/>
            </w:pPr>
            <w:r>
              <w:drawing>
                <wp:anchor distT="0" distB="0" distL="0" distR="0" simplePos="0" relativeHeight="25165182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97706</wp:posOffset>
                  </wp:positionV>
                  <wp:extent cx="4225379" cy="300186"/>
                  <wp:effectExtent l="0" t="0" r="0" b="0"/>
                  <wp:wrapNone/>
                  <wp:docPr id="114" name="Decor 11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Employée polyvalente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2017 - 2018</w:t>
            </w:r>
          </w:p>
          <w:p>
            <w:pPr>
              <w:widowControl/>
              <w:spacing w:before="60" w:after="0" w:line="353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3B2E5C"/>
                <w:w w:val="98"/>
                <w:sz w:val="26"/>
                <w:szCs w:val="26"/>
              </w:rPr>
              <w:t xml:space="preserve">Café du centre, 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3B2E5C"/>
                <w:w w:val="98"/>
                <w:sz w:val="26"/>
                <w:szCs w:val="26"/>
              </w:rPr>
              <w:t xml:space="preserve">Limoges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Servir en salle.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Encaisser.</w:t>
            </w:r>
          </w:p>
          <w:p>
            <w:pPr>
              <w:pStyle w:val="Titre1"/>
              <w:widowControl/>
              <w:spacing w:before="447" w:after="0" w:line="269" w:lineRule="exact"/>
              <w:ind w:left="150" w:right="4999"/>
              <w:outlineLvl w:val="0"/>
            </w:pPr>
            <w:r>
              <w:drawing>
                <wp:anchor distT="0" distB="0" distL="0" distR="0" simplePos="0" relativeHeight="25165184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259631</wp:posOffset>
                  </wp:positionV>
                  <wp:extent cx="1050875" cy="228005"/>
                  <wp:effectExtent l="0" t="0" r="0" b="0"/>
                  <wp:wrapNone/>
                  <wp:docPr id="115" name="Decor 11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50875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tabs>
                <w:tab w:val="right" w:leader="none" w:pos="6474"/>
              </w:tabs>
              <w:spacing w:before="213" w:after="0" w:line="353" w:lineRule="exact"/>
              <w:ind w:left="180"/>
            </w:pPr>
            <w:r>
              <w:drawing>
                <wp:anchor distT="0" distB="0" distL="0" distR="0" simplePos="0" relativeHeight="25165185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99715</wp:posOffset>
                  </wp:positionV>
                  <wp:extent cx="4225379" cy="300186"/>
                  <wp:effectExtent l="0" t="0" r="0" b="0"/>
                  <wp:wrapNone/>
                  <wp:docPr id="116" name="Decor 116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CAP - Agent de prévention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- AFPA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2021</w:t>
            </w:r>
          </w:p>
          <w:p>
            <w:pPr>
              <w:widowControl/>
              <w:tabs>
                <w:tab w:val="right" w:leader="none" w:pos="6474"/>
              </w:tabs>
              <w:spacing w:before="180" w:after="0" w:line="353" w:lineRule="exact"/>
              <w:ind w:left="180"/>
            </w:pPr>
            <w:r>
              <w:drawing>
                <wp:anchor distT="0" distB="0" distL="0" distR="0" simplePos="0" relativeHeight="25165187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78656</wp:posOffset>
                  </wp:positionV>
                  <wp:extent cx="4225379" cy="300186"/>
                  <wp:effectExtent l="0" t="0" r="0" b="0"/>
                  <wp:wrapNone/>
                  <wp:docPr id="117" name="Decor 117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BEP - Vente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- Lycée Turgot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2018</w:t>
            </w:r>
          </w:p>
          <w:p>
            <w:pPr>
              <w:pStyle w:val="Titre1"/>
              <w:widowControl/>
              <w:spacing w:before="417" w:after="0" w:line="269" w:lineRule="exact"/>
              <w:ind w:left="150" w:right="3451"/>
              <w:outlineLvl w:val="0"/>
            </w:pPr>
            <w:r>
              <w:drawing>
                <wp:anchor distT="0" distB="0" distL="0" distR="0" simplePos="0" relativeHeight="25165188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240581</wp:posOffset>
                  </wp:positionV>
                  <wp:extent cx="2033736" cy="228005"/>
                  <wp:effectExtent l="0" t="0" r="0" b="0"/>
                  <wp:wrapNone/>
                  <wp:docPr id="118" name="Decor 118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033736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EXPÉRIENCE PERSONNELLE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Bricolage, Bénévole aux Restos du Coeur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555" w:right="735" w:bottom="450" w:left="55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90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897981" cy="10692003"/>
          <wp:effectExtent l="0" t="0" r="0" b="0"/>
          <wp:wrapNone/>
          <wp:docPr id="119" name="Decor 119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97981" cy="10692003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425" h="112252">
                        <a:moveTo>
                          <a:pt x="0" y="0"/>
                        </a:moveTo>
                        <a:lnTo>
                          <a:pt x="29858" y="0"/>
                        </a:lnTo>
                        <a:lnTo>
                          <a:pt x="30032" y="1875"/>
                        </a:lnTo>
                        <a:lnTo>
                          <a:pt x="30191" y="3738"/>
                        </a:lnTo>
                        <a:lnTo>
                          <a:pt x="30315" y="5613"/>
                        </a:lnTo>
                        <a:lnTo>
                          <a:pt x="30399" y="7487"/>
                        </a:lnTo>
                        <a:lnTo>
                          <a:pt x="30425" y="9351"/>
                        </a:lnTo>
                        <a:lnTo>
                          <a:pt x="30399" y="11225"/>
                        </a:lnTo>
                        <a:lnTo>
                          <a:pt x="30315" y="13100"/>
                        </a:lnTo>
                        <a:lnTo>
                          <a:pt x="30191" y="14963"/>
                        </a:lnTo>
                        <a:lnTo>
                          <a:pt x="30032" y="16838"/>
                        </a:lnTo>
                        <a:lnTo>
                          <a:pt x="29858" y="18712"/>
                        </a:lnTo>
                        <a:lnTo>
                          <a:pt x="29684" y="20576"/>
                        </a:lnTo>
                        <a:lnTo>
                          <a:pt x="29525" y="22450"/>
                        </a:lnTo>
                        <a:lnTo>
                          <a:pt x="29401" y="24325"/>
                        </a:lnTo>
                        <a:lnTo>
                          <a:pt x="29318" y="26188"/>
                        </a:lnTo>
                        <a:lnTo>
                          <a:pt x="29291" y="28063"/>
                        </a:lnTo>
                        <a:lnTo>
                          <a:pt x="29318" y="29938"/>
                        </a:lnTo>
                        <a:lnTo>
                          <a:pt x="29401" y="31801"/>
                        </a:lnTo>
                        <a:lnTo>
                          <a:pt x="29525" y="33676"/>
                        </a:lnTo>
                        <a:lnTo>
                          <a:pt x="29684" y="35550"/>
                        </a:lnTo>
                        <a:lnTo>
                          <a:pt x="29858" y="37414"/>
                        </a:lnTo>
                        <a:lnTo>
                          <a:pt x="30032" y="39288"/>
                        </a:lnTo>
                        <a:lnTo>
                          <a:pt x="30191" y="41163"/>
                        </a:lnTo>
                        <a:lnTo>
                          <a:pt x="30315" y="43026"/>
                        </a:lnTo>
                        <a:lnTo>
                          <a:pt x="30399" y="44901"/>
                        </a:lnTo>
                        <a:lnTo>
                          <a:pt x="30425" y="46775"/>
                        </a:lnTo>
                        <a:lnTo>
                          <a:pt x="30399" y="48639"/>
                        </a:lnTo>
                        <a:lnTo>
                          <a:pt x="30315" y="50513"/>
                        </a:lnTo>
                        <a:lnTo>
                          <a:pt x="30191" y="52388"/>
                        </a:lnTo>
                        <a:lnTo>
                          <a:pt x="30032" y="54251"/>
                        </a:lnTo>
                        <a:lnTo>
                          <a:pt x="29858" y="56126"/>
                        </a:lnTo>
                        <a:lnTo>
                          <a:pt x="29684" y="58001"/>
                        </a:lnTo>
                        <a:lnTo>
                          <a:pt x="29525" y="59864"/>
                        </a:lnTo>
                        <a:lnTo>
                          <a:pt x="29401" y="61739"/>
                        </a:lnTo>
                        <a:lnTo>
                          <a:pt x="29318" y="63613"/>
                        </a:lnTo>
                        <a:lnTo>
                          <a:pt x="29291" y="65477"/>
                        </a:lnTo>
                        <a:lnTo>
                          <a:pt x="29318" y="67351"/>
                        </a:lnTo>
                        <a:lnTo>
                          <a:pt x="29401" y="69226"/>
                        </a:lnTo>
                        <a:lnTo>
                          <a:pt x="29525" y="71089"/>
                        </a:lnTo>
                        <a:lnTo>
                          <a:pt x="29684" y="72964"/>
                        </a:lnTo>
                        <a:lnTo>
                          <a:pt x="29858" y="74838"/>
                        </a:lnTo>
                        <a:lnTo>
                          <a:pt x="30032" y="76702"/>
                        </a:lnTo>
                        <a:lnTo>
                          <a:pt x="30191" y="78576"/>
                        </a:lnTo>
                        <a:lnTo>
                          <a:pt x="30315" y="80451"/>
                        </a:lnTo>
                        <a:lnTo>
                          <a:pt x="30399" y="82314"/>
                        </a:lnTo>
                        <a:lnTo>
                          <a:pt x="30425" y="84189"/>
                        </a:lnTo>
                        <a:lnTo>
                          <a:pt x="30399" y="86064"/>
                        </a:lnTo>
                        <a:lnTo>
                          <a:pt x="30315" y="87927"/>
                        </a:lnTo>
                        <a:lnTo>
                          <a:pt x="30191" y="89802"/>
                        </a:lnTo>
                        <a:lnTo>
                          <a:pt x="30032" y="91676"/>
                        </a:lnTo>
                        <a:lnTo>
                          <a:pt x="29858" y="93540"/>
                        </a:lnTo>
                        <a:lnTo>
                          <a:pt x="29684" y="95414"/>
                        </a:lnTo>
                        <a:lnTo>
                          <a:pt x="29525" y="97289"/>
                        </a:lnTo>
                        <a:lnTo>
                          <a:pt x="29401" y="99152"/>
                        </a:lnTo>
                        <a:lnTo>
                          <a:pt x="29318" y="101027"/>
                        </a:lnTo>
                        <a:lnTo>
                          <a:pt x="29291" y="102901"/>
                        </a:lnTo>
                        <a:lnTo>
                          <a:pt x="29318" y="104765"/>
                        </a:lnTo>
                        <a:lnTo>
                          <a:pt x="29401" y="106639"/>
                        </a:lnTo>
                        <a:lnTo>
                          <a:pt x="29525" y="108514"/>
                        </a:lnTo>
                        <a:lnTo>
                          <a:pt x="29684" y="110377"/>
                        </a:lnTo>
                        <a:lnTo>
                          <a:pt x="29858" y="112252"/>
                        </a:lnTo>
                        <a:lnTo>
                          <a:pt x="0" y="112252"/>
                        </a:lnTo>
                        <a:close/>
                      </a:path>
                    </a:pathLst>
                  </a:custGeom>
                  <a:gradFill rotWithShape="1">
                    <a:gsLst>
                      <a:gs pos="0">
                        <a:srgbClr val="3B2E5C"/>
                      </a:gs>
                      <a:gs pos="100000">
                        <a:srgbClr val="8172B0"/>
                      </a:gs>
                    </a:gsLst>
                    <a:lin ang="5400000" scaled="0"/>
                  </a:gra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92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897981" cy="10692003"/>
          <wp:effectExtent l="0" t="0" r="0" b="0"/>
          <wp:wrapNone/>
          <wp:docPr id="120" name="Decor 120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97981" cy="10692003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425" h="112252">
                        <a:moveTo>
                          <a:pt x="0" y="0"/>
                        </a:moveTo>
                        <a:lnTo>
                          <a:pt x="29858" y="0"/>
                        </a:lnTo>
                        <a:lnTo>
                          <a:pt x="30032" y="1875"/>
                        </a:lnTo>
                        <a:lnTo>
                          <a:pt x="30191" y="3738"/>
                        </a:lnTo>
                        <a:lnTo>
                          <a:pt x="30315" y="5613"/>
                        </a:lnTo>
                        <a:lnTo>
                          <a:pt x="30399" y="7487"/>
                        </a:lnTo>
                        <a:lnTo>
                          <a:pt x="30425" y="9351"/>
                        </a:lnTo>
                        <a:lnTo>
                          <a:pt x="30399" y="11225"/>
                        </a:lnTo>
                        <a:lnTo>
                          <a:pt x="30315" y="13100"/>
                        </a:lnTo>
                        <a:lnTo>
                          <a:pt x="30191" y="14963"/>
                        </a:lnTo>
                        <a:lnTo>
                          <a:pt x="30032" y="16838"/>
                        </a:lnTo>
                        <a:lnTo>
                          <a:pt x="29858" y="18712"/>
                        </a:lnTo>
                        <a:lnTo>
                          <a:pt x="29684" y="20576"/>
                        </a:lnTo>
                        <a:lnTo>
                          <a:pt x="29525" y="22450"/>
                        </a:lnTo>
                        <a:lnTo>
                          <a:pt x="29401" y="24325"/>
                        </a:lnTo>
                        <a:lnTo>
                          <a:pt x="29318" y="26188"/>
                        </a:lnTo>
                        <a:lnTo>
                          <a:pt x="29291" y="28063"/>
                        </a:lnTo>
                        <a:lnTo>
                          <a:pt x="29318" y="29938"/>
                        </a:lnTo>
                        <a:lnTo>
                          <a:pt x="29401" y="31801"/>
                        </a:lnTo>
                        <a:lnTo>
                          <a:pt x="29525" y="33676"/>
                        </a:lnTo>
                        <a:lnTo>
                          <a:pt x="29684" y="35550"/>
                        </a:lnTo>
                        <a:lnTo>
                          <a:pt x="29858" y="37414"/>
                        </a:lnTo>
                        <a:lnTo>
                          <a:pt x="30032" y="39288"/>
                        </a:lnTo>
                        <a:lnTo>
                          <a:pt x="30191" y="41163"/>
                        </a:lnTo>
                        <a:lnTo>
                          <a:pt x="30315" y="43026"/>
                        </a:lnTo>
                        <a:lnTo>
                          <a:pt x="30399" y="44901"/>
                        </a:lnTo>
                        <a:lnTo>
                          <a:pt x="30425" y="46775"/>
                        </a:lnTo>
                        <a:lnTo>
                          <a:pt x="30399" y="48639"/>
                        </a:lnTo>
                        <a:lnTo>
                          <a:pt x="30315" y="50513"/>
                        </a:lnTo>
                        <a:lnTo>
                          <a:pt x="30191" y="52388"/>
                        </a:lnTo>
                        <a:lnTo>
                          <a:pt x="30032" y="54251"/>
                        </a:lnTo>
                        <a:lnTo>
                          <a:pt x="29858" y="56126"/>
                        </a:lnTo>
                        <a:lnTo>
                          <a:pt x="29684" y="58001"/>
                        </a:lnTo>
                        <a:lnTo>
                          <a:pt x="29525" y="59864"/>
                        </a:lnTo>
                        <a:lnTo>
                          <a:pt x="29401" y="61739"/>
                        </a:lnTo>
                        <a:lnTo>
                          <a:pt x="29318" y="63613"/>
                        </a:lnTo>
                        <a:lnTo>
                          <a:pt x="29291" y="65477"/>
                        </a:lnTo>
                        <a:lnTo>
                          <a:pt x="29318" y="67351"/>
                        </a:lnTo>
                        <a:lnTo>
                          <a:pt x="29401" y="69226"/>
                        </a:lnTo>
                        <a:lnTo>
                          <a:pt x="29525" y="71089"/>
                        </a:lnTo>
                        <a:lnTo>
                          <a:pt x="29684" y="72964"/>
                        </a:lnTo>
                        <a:lnTo>
                          <a:pt x="29858" y="74838"/>
                        </a:lnTo>
                        <a:lnTo>
                          <a:pt x="30032" y="76702"/>
                        </a:lnTo>
                        <a:lnTo>
                          <a:pt x="30191" y="78576"/>
                        </a:lnTo>
                        <a:lnTo>
                          <a:pt x="30315" y="80451"/>
                        </a:lnTo>
                        <a:lnTo>
                          <a:pt x="30399" y="82314"/>
                        </a:lnTo>
                        <a:lnTo>
                          <a:pt x="30425" y="84189"/>
                        </a:lnTo>
                        <a:lnTo>
                          <a:pt x="30399" y="86064"/>
                        </a:lnTo>
                        <a:lnTo>
                          <a:pt x="30315" y="87927"/>
                        </a:lnTo>
                        <a:lnTo>
                          <a:pt x="30191" y="89802"/>
                        </a:lnTo>
                        <a:lnTo>
                          <a:pt x="30032" y="91676"/>
                        </a:lnTo>
                        <a:lnTo>
                          <a:pt x="29858" y="93540"/>
                        </a:lnTo>
                        <a:lnTo>
                          <a:pt x="29684" y="95414"/>
                        </a:lnTo>
                        <a:lnTo>
                          <a:pt x="29525" y="97289"/>
                        </a:lnTo>
                        <a:lnTo>
                          <a:pt x="29401" y="99152"/>
                        </a:lnTo>
                        <a:lnTo>
                          <a:pt x="29318" y="101027"/>
                        </a:lnTo>
                        <a:lnTo>
                          <a:pt x="29291" y="102901"/>
                        </a:lnTo>
                        <a:lnTo>
                          <a:pt x="29318" y="104765"/>
                        </a:lnTo>
                        <a:lnTo>
                          <a:pt x="29401" y="106639"/>
                        </a:lnTo>
                        <a:lnTo>
                          <a:pt x="29525" y="108514"/>
                        </a:lnTo>
                        <a:lnTo>
                          <a:pt x="29684" y="110377"/>
                        </a:lnTo>
                        <a:lnTo>
                          <a:pt x="29858" y="112252"/>
                        </a:lnTo>
                        <a:lnTo>
                          <a:pt x="0" y="112252"/>
                        </a:lnTo>
                        <a:close/>
                      </a:path>
                    </a:pathLst>
                  </a:custGeom>
                  <a:gradFill rotWithShape="1">
                    <a:gsLst>
                      <a:gs pos="0">
                        <a:srgbClr val="3B2E5C"/>
                      </a:gs>
                      <a:gs pos="100000">
                        <a:srgbClr val="8172B0"/>
                      </a:gs>
                    </a:gsLst>
                    <a:lin ang="5400000" scaled="0"/>
                  </a:gra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1936" behindDoc="1" locked="0" layoutInCell="1" allowOverlap="1">
          <wp:simplePos x="0" y="0"/>
          <wp:positionH relativeFrom="page">
            <wp:posOffset>359866</wp:posOffset>
          </wp:positionH>
          <wp:positionV relativeFrom="page">
            <wp:posOffset>2023021</wp:posOffset>
          </wp:positionV>
          <wp:extent cx="6840141" cy="38100"/>
          <wp:effectExtent l="0" t="0" r="0" b="0"/>
          <wp:wrapNone/>
          <wp:docPr id="121" name="Decor 121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840141" cy="38100"/>
                  </a:xfrm>
                  <a:prstGeom prst="roundRect">
                    <a:avLst>
                      <a:gd name="adj" fmla="val 50000"/>
                    </a:avLst>
                  </a:prstGeom>
                  <a:solidFill>
                    <a:srgbClr val="3B2E5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2026-10-11T11:31:05Z</dcterms:created>
  <dcterms:modified xsi:type="dcterms:W3CDTF">2026-10-11T11:31:05Z</dcterms:modified>
</cp:coreProperties>
</file>