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CBA54F" w14:textId="77777777" w:rsidR="00EE229B" w:rsidRPr="00D3548E" w:rsidRDefault="00EE229B" w:rsidP="00EE229B">
      <w:pPr>
        <w:rPr>
          <w:b/>
        </w:rPr>
      </w:pPr>
      <w:r w:rsidRPr="00D3548E">
        <w:rPr>
          <w:b/>
        </w:rPr>
        <w:t xml:space="preserve">            </w:t>
      </w:r>
      <w:r>
        <w:rPr>
          <w:b/>
        </w:rPr>
        <w:t xml:space="preserve">                        Data Science using SAS and Python</w:t>
      </w:r>
    </w:p>
    <w:p w14:paraId="0A91C85B" w14:textId="77777777" w:rsidR="00EE229B" w:rsidRDefault="00EE229B" w:rsidP="00EE229B"/>
    <w:p w14:paraId="15BFF9D1" w14:textId="77777777" w:rsidR="00EE229B" w:rsidRDefault="00EE229B" w:rsidP="00EE229B">
      <w:r>
        <w:rPr>
          <w:b/>
        </w:rPr>
        <w:t>Course Name</w:t>
      </w:r>
      <w:r w:rsidRPr="00D3548E">
        <w:rPr>
          <w:b/>
        </w:rPr>
        <w:t>:</w:t>
      </w:r>
      <w:r>
        <w:t xml:space="preserve"> Data Science using SAS and Python</w:t>
      </w:r>
    </w:p>
    <w:p w14:paraId="00DF8798" w14:textId="2B3A90AF" w:rsidR="00EE229B" w:rsidRDefault="00EE229B" w:rsidP="00EE229B">
      <w:r>
        <w:rPr>
          <w:b/>
        </w:rPr>
        <w:t>Course Duration</w:t>
      </w:r>
      <w:r w:rsidRPr="00D3548E">
        <w:rPr>
          <w:b/>
        </w:rPr>
        <w:t>:</w:t>
      </w:r>
      <w:r w:rsidR="0065221F">
        <w:t xml:space="preserve"> </w:t>
      </w:r>
      <w:r w:rsidR="004445F1">
        <w:t>35</w:t>
      </w:r>
      <w:r w:rsidR="006E3342">
        <w:t xml:space="preserve"> Days (2 Hrs. per day)</w:t>
      </w:r>
    </w:p>
    <w:p w14:paraId="1A617C55" w14:textId="7C0BDFB3" w:rsidR="00995724" w:rsidRDefault="00995724" w:rsidP="00EE229B">
      <w:r w:rsidRPr="00995724">
        <w:rPr>
          <w:b/>
        </w:rPr>
        <w:t>Training Mode:</w:t>
      </w:r>
      <w:r>
        <w:t xml:space="preserve"> Classroom</w:t>
      </w:r>
      <w:r w:rsidR="00B150EF">
        <w:t>/Online</w:t>
      </w:r>
    </w:p>
    <w:p w14:paraId="28EB7F81" w14:textId="77777777" w:rsidR="00EE229B" w:rsidRDefault="00EE229B" w:rsidP="00EE229B">
      <w:r w:rsidRPr="00D3548E">
        <w:rPr>
          <w:b/>
        </w:rPr>
        <w:t>Course Resource:</w:t>
      </w:r>
      <w:r>
        <w:t xml:space="preserve"> Materials + Software Can be installed + practical business case study</w:t>
      </w:r>
    </w:p>
    <w:p w14:paraId="6D8746CC" w14:textId="77777777" w:rsidR="00EE229B" w:rsidRDefault="00EE229B" w:rsidP="00EE229B">
      <w:r w:rsidRPr="00994603">
        <w:rPr>
          <w:b/>
        </w:rPr>
        <w:t>Course Content:</w:t>
      </w:r>
      <w:r>
        <w:t xml:space="preserve"> Given Below</w:t>
      </w:r>
    </w:p>
    <w:p w14:paraId="08AC683A" w14:textId="77777777" w:rsidR="00EE229B" w:rsidRPr="0069497C" w:rsidRDefault="00FD2D33" w:rsidP="00EE229B">
      <w:pPr>
        <w:rPr>
          <w:b/>
        </w:rPr>
      </w:pPr>
      <w:r>
        <w:rPr>
          <w:b/>
        </w:rPr>
        <w:t>Introduction to Data Science</w:t>
      </w:r>
      <w:r w:rsidR="00072A34">
        <w:rPr>
          <w:b/>
        </w:rPr>
        <w:t>:</w:t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</w:r>
      <w:r w:rsidRPr="00946EC2">
        <w:rPr>
          <w:b/>
        </w:rPr>
        <w:tab/>
        <w:t xml:space="preserve">  </w:t>
      </w:r>
    </w:p>
    <w:p w14:paraId="59272E7E" w14:textId="77777777" w:rsidR="00EE229B" w:rsidRDefault="00FD2D33" w:rsidP="00264B00">
      <w:pPr>
        <w:pStyle w:val="ListParagraph"/>
        <w:numPr>
          <w:ilvl w:val="0"/>
          <w:numId w:val="1"/>
        </w:numPr>
      </w:pPr>
      <w:r>
        <w:t>Welcome/General Discussion about expectation from course</w:t>
      </w:r>
    </w:p>
    <w:p w14:paraId="4F2F852B" w14:textId="77777777" w:rsidR="00264B00" w:rsidRDefault="00264B00" w:rsidP="00264B00">
      <w:pPr>
        <w:pStyle w:val="ListParagraph"/>
        <w:numPr>
          <w:ilvl w:val="0"/>
          <w:numId w:val="1"/>
        </w:numPr>
      </w:pPr>
      <w:r>
        <w:t>Definition of Data</w:t>
      </w:r>
    </w:p>
    <w:p w14:paraId="6D14A3F3" w14:textId="77777777" w:rsidR="00264B00" w:rsidRDefault="00264B00" w:rsidP="00264B00">
      <w:pPr>
        <w:pStyle w:val="ListParagraph"/>
        <w:numPr>
          <w:ilvl w:val="0"/>
          <w:numId w:val="1"/>
        </w:numPr>
      </w:pPr>
      <w:r>
        <w:t>Difference between da</w:t>
      </w:r>
      <w:r w:rsidR="000B5541">
        <w:t>ta management and data analytics</w:t>
      </w:r>
      <w:r>
        <w:t xml:space="preserve"> </w:t>
      </w:r>
    </w:p>
    <w:p w14:paraId="4BE29F9B" w14:textId="77777777" w:rsidR="000B5541" w:rsidRDefault="000B5541" w:rsidP="00264B00">
      <w:pPr>
        <w:pStyle w:val="ListParagraph"/>
        <w:numPr>
          <w:ilvl w:val="0"/>
          <w:numId w:val="1"/>
        </w:numPr>
      </w:pPr>
      <w:r>
        <w:t>Data Science components</w:t>
      </w:r>
    </w:p>
    <w:p w14:paraId="5011E0BD" w14:textId="77777777" w:rsidR="00EE229B" w:rsidRPr="008C4EDB" w:rsidRDefault="00072A34" w:rsidP="00EE229B">
      <w:pPr>
        <w:rPr>
          <w:b/>
        </w:rPr>
      </w:pPr>
      <w:r>
        <w:rPr>
          <w:b/>
        </w:rPr>
        <w:t>Programming using SAS:</w:t>
      </w:r>
    </w:p>
    <w:p w14:paraId="58E78DEC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>Base SAS Overview</w:t>
      </w:r>
    </w:p>
    <w:p w14:paraId="463C79B7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>Data Step and Proc Step processing:</w:t>
      </w:r>
    </w:p>
    <w:p w14:paraId="1916394D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 xml:space="preserve">Concept of PDV, Input Buffer   </w:t>
      </w:r>
    </w:p>
    <w:p w14:paraId="04A0EDF5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>Concept of SAS library and SAS Catalog</w:t>
      </w:r>
    </w:p>
    <w:p w14:paraId="2CD57F36" w14:textId="77777777" w:rsidR="00BF3B7F" w:rsidRDefault="00BF3B7F" w:rsidP="00BF3B7F">
      <w:pPr>
        <w:pStyle w:val="ListParagraph"/>
        <w:numPr>
          <w:ilvl w:val="0"/>
          <w:numId w:val="1"/>
        </w:numPr>
      </w:pPr>
      <w:r>
        <w:t>Variable Types in SAS</w:t>
      </w:r>
    </w:p>
    <w:p w14:paraId="157DFEBB" w14:textId="77777777" w:rsidR="004C078D" w:rsidRDefault="004C078D" w:rsidP="004C078D">
      <w:pPr>
        <w:pStyle w:val="ListParagraph"/>
        <w:numPr>
          <w:ilvl w:val="0"/>
          <w:numId w:val="1"/>
        </w:numPr>
      </w:pPr>
      <w:r>
        <w:t>Reading Data stored exte</w:t>
      </w:r>
      <w:r w:rsidR="001849DC">
        <w:t>rnal to SAS</w:t>
      </w:r>
    </w:p>
    <w:p w14:paraId="1DA203AF" w14:textId="77777777" w:rsidR="004C078D" w:rsidRDefault="004C078D" w:rsidP="004C078D">
      <w:pPr>
        <w:pStyle w:val="ListParagraph"/>
        <w:numPr>
          <w:ilvl w:val="0"/>
          <w:numId w:val="1"/>
        </w:numPr>
      </w:pPr>
      <w:r>
        <w:t>Importing Data by using Proc Import</w:t>
      </w:r>
    </w:p>
    <w:p w14:paraId="6B740971" w14:textId="77777777" w:rsidR="004C078D" w:rsidRDefault="000A59E5" w:rsidP="004C078D">
      <w:pPr>
        <w:pStyle w:val="ListParagraph"/>
        <w:numPr>
          <w:ilvl w:val="0"/>
          <w:numId w:val="1"/>
        </w:numPr>
      </w:pPr>
      <w:r>
        <w:t>Data Step SAS statements</w:t>
      </w:r>
    </w:p>
    <w:p w14:paraId="5D9B2F15" w14:textId="77777777" w:rsidR="00F305DA" w:rsidRDefault="00F305DA" w:rsidP="004C078D">
      <w:pPr>
        <w:pStyle w:val="ListParagraph"/>
        <w:numPr>
          <w:ilvl w:val="0"/>
          <w:numId w:val="1"/>
        </w:numPr>
      </w:pPr>
      <w:r>
        <w:t>SAS Functions</w:t>
      </w:r>
    </w:p>
    <w:p w14:paraId="256A1C5C" w14:textId="77777777" w:rsidR="006D12A1" w:rsidRDefault="006D12A1" w:rsidP="004C078D">
      <w:pPr>
        <w:pStyle w:val="ListParagraph"/>
        <w:numPr>
          <w:ilvl w:val="0"/>
          <w:numId w:val="1"/>
        </w:numPr>
      </w:pPr>
      <w:r>
        <w:t>Appending and Merging using SAS</w:t>
      </w:r>
    </w:p>
    <w:p w14:paraId="72CEC631" w14:textId="77777777" w:rsidR="0082739D" w:rsidRDefault="0082739D" w:rsidP="004C078D">
      <w:pPr>
        <w:pStyle w:val="ListParagraph"/>
        <w:numPr>
          <w:ilvl w:val="0"/>
          <w:numId w:val="1"/>
        </w:numPr>
      </w:pPr>
      <w:r>
        <w:t>SAS Procedures like proc means, proc Univariate</w:t>
      </w:r>
      <w:r w:rsidR="00F46F03">
        <w:t xml:space="preserve">, proc append, proc </w:t>
      </w:r>
      <w:proofErr w:type="spellStart"/>
      <w:r w:rsidR="00F46F03">
        <w:t>freq</w:t>
      </w:r>
      <w:proofErr w:type="spellEnd"/>
      <w:r w:rsidR="00F46F03">
        <w:t xml:space="preserve"> and proc export</w:t>
      </w:r>
      <w:r>
        <w:t>.</w:t>
      </w:r>
    </w:p>
    <w:p w14:paraId="01963EAA" w14:textId="77777777" w:rsidR="00323207" w:rsidRDefault="00323207" w:rsidP="004C078D">
      <w:pPr>
        <w:pStyle w:val="ListParagraph"/>
        <w:numPr>
          <w:ilvl w:val="0"/>
          <w:numId w:val="1"/>
        </w:numPr>
      </w:pPr>
      <w:r>
        <w:t>SAS SQL</w:t>
      </w:r>
    </w:p>
    <w:p w14:paraId="7BEEB2C8" w14:textId="77777777" w:rsidR="00323207" w:rsidRDefault="00323207" w:rsidP="004C078D">
      <w:pPr>
        <w:pStyle w:val="ListParagraph"/>
        <w:numPr>
          <w:ilvl w:val="0"/>
          <w:numId w:val="1"/>
        </w:numPr>
      </w:pPr>
      <w:r>
        <w:t>SAS Macros</w:t>
      </w:r>
    </w:p>
    <w:p w14:paraId="2C686DA2" w14:textId="77777777" w:rsidR="00075B4C" w:rsidRPr="008C4EDB" w:rsidRDefault="00075B4C" w:rsidP="00075B4C">
      <w:pPr>
        <w:rPr>
          <w:b/>
        </w:rPr>
      </w:pPr>
      <w:r>
        <w:rPr>
          <w:b/>
        </w:rPr>
        <w:t>Programming using Python:</w:t>
      </w:r>
    </w:p>
    <w:p w14:paraId="3D42A157" w14:textId="77777777" w:rsidR="00075B4C" w:rsidRDefault="002A7620" w:rsidP="00075B4C">
      <w:pPr>
        <w:pStyle w:val="ListParagraph"/>
        <w:numPr>
          <w:ilvl w:val="0"/>
          <w:numId w:val="1"/>
        </w:numPr>
      </w:pPr>
      <w:r>
        <w:t>Python Overview</w:t>
      </w:r>
    </w:p>
    <w:p w14:paraId="40345701" w14:textId="77777777" w:rsidR="004336FD" w:rsidRDefault="004336FD" w:rsidP="00075B4C">
      <w:pPr>
        <w:pStyle w:val="ListParagraph"/>
        <w:numPr>
          <w:ilvl w:val="0"/>
          <w:numId w:val="1"/>
        </w:numPr>
      </w:pPr>
      <w:r>
        <w:t>Python Data Types</w:t>
      </w:r>
    </w:p>
    <w:p w14:paraId="32FA9762" w14:textId="77777777" w:rsidR="00F634C8" w:rsidRDefault="00E638E0" w:rsidP="00075B4C">
      <w:pPr>
        <w:pStyle w:val="ListParagraph"/>
        <w:numPr>
          <w:ilvl w:val="0"/>
          <w:numId w:val="1"/>
        </w:numPr>
      </w:pPr>
      <w:r>
        <w:t xml:space="preserve">Python </w:t>
      </w:r>
      <w:r w:rsidR="00894870">
        <w:t xml:space="preserve">operations using Numbers, </w:t>
      </w:r>
      <w:r w:rsidR="0086615A">
        <w:t>String, Logical, Arithmetic and so on</w:t>
      </w:r>
    </w:p>
    <w:p w14:paraId="528E5228" w14:textId="77777777" w:rsidR="00F634C8" w:rsidRDefault="00F634C8" w:rsidP="00075B4C">
      <w:pPr>
        <w:pStyle w:val="ListParagraph"/>
        <w:numPr>
          <w:ilvl w:val="0"/>
          <w:numId w:val="1"/>
        </w:numPr>
      </w:pPr>
      <w:r>
        <w:t>Python Strings</w:t>
      </w:r>
    </w:p>
    <w:p w14:paraId="38F2B447" w14:textId="77777777" w:rsidR="00984A09" w:rsidRDefault="00F634C8" w:rsidP="00075B4C">
      <w:pPr>
        <w:pStyle w:val="ListParagraph"/>
        <w:numPr>
          <w:ilvl w:val="0"/>
          <w:numId w:val="1"/>
        </w:numPr>
      </w:pPr>
      <w:r>
        <w:t>Python Lists</w:t>
      </w:r>
    </w:p>
    <w:p w14:paraId="51FAE946" w14:textId="77777777" w:rsidR="00F634C8" w:rsidRDefault="00F634C8" w:rsidP="00075B4C">
      <w:pPr>
        <w:pStyle w:val="ListParagraph"/>
        <w:numPr>
          <w:ilvl w:val="0"/>
          <w:numId w:val="1"/>
        </w:numPr>
      </w:pPr>
      <w:r>
        <w:t>Python Tuple</w:t>
      </w:r>
    </w:p>
    <w:p w14:paraId="21D40856" w14:textId="77777777" w:rsidR="00F634C8" w:rsidRDefault="00F634C8" w:rsidP="00075B4C">
      <w:pPr>
        <w:pStyle w:val="ListParagraph"/>
        <w:numPr>
          <w:ilvl w:val="0"/>
          <w:numId w:val="1"/>
        </w:numPr>
      </w:pPr>
      <w:r>
        <w:t>Python Dictionary</w:t>
      </w:r>
    </w:p>
    <w:p w14:paraId="5E507FEA" w14:textId="77777777" w:rsidR="00F634C8" w:rsidRDefault="00017912" w:rsidP="00075B4C">
      <w:pPr>
        <w:pStyle w:val="ListParagraph"/>
        <w:numPr>
          <w:ilvl w:val="0"/>
          <w:numId w:val="1"/>
        </w:numPr>
      </w:pPr>
      <w:r>
        <w:t>FOR and WHILE</w:t>
      </w:r>
      <w:r w:rsidR="005E302B">
        <w:t xml:space="preserve"> loops</w:t>
      </w:r>
    </w:p>
    <w:p w14:paraId="51482872" w14:textId="77777777" w:rsidR="005E302B" w:rsidRDefault="005E302B" w:rsidP="00075B4C">
      <w:pPr>
        <w:pStyle w:val="ListParagraph"/>
        <w:numPr>
          <w:ilvl w:val="0"/>
          <w:numId w:val="1"/>
        </w:numPr>
      </w:pPr>
      <w:r>
        <w:t>IF/THEN/ELSE in Python</w:t>
      </w:r>
    </w:p>
    <w:p w14:paraId="58448198" w14:textId="3042AA09" w:rsidR="005E302B" w:rsidRDefault="00DF79C6" w:rsidP="00075B4C">
      <w:pPr>
        <w:pStyle w:val="ListParagraph"/>
        <w:numPr>
          <w:ilvl w:val="0"/>
          <w:numId w:val="1"/>
        </w:numPr>
      </w:pPr>
      <w:r>
        <w:t xml:space="preserve">Data Manipulation using </w:t>
      </w:r>
      <w:proofErr w:type="spellStart"/>
      <w:r w:rsidR="003F06BD">
        <w:t>Numpy</w:t>
      </w:r>
      <w:proofErr w:type="spellEnd"/>
      <w:r w:rsidR="003F06BD">
        <w:t xml:space="preserve"> and </w:t>
      </w:r>
      <w:r w:rsidR="005D5763">
        <w:t>Pandas</w:t>
      </w:r>
    </w:p>
    <w:p w14:paraId="572C7870" w14:textId="77777777" w:rsidR="00AD0372" w:rsidRDefault="00AD0372"/>
    <w:p w14:paraId="6F88EAAF" w14:textId="77777777" w:rsidR="00CC173F" w:rsidRDefault="00CC173F" w:rsidP="00CC173F">
      <w:pPr>
        <w:rPr>
          <w:b/>
        </w:rPr>
      </w:pPr>
      <w:r>
        <w:rPr>
          <w:b/>
        </w:rPr>
        <w:t>Statistics</w:t>
      </w:r>
      <w:r w:rsidRPr="00946EC2">
        <w:rPr>
          <w:b/>
        </w:rPr>
        <w:tab/>
      </w:r>
    </w:p>
    <w:p w14:paraId="72A02944" w14:textId="77777777" w:rsidR="00676CD0" w:rsidRDefault="00676CD0" w:rsidP="00676CD0">
      <w:pPr>
        <w:pStyle w:val="ListParagraph"/>
        <w:numPr>
          <w:ilvl w:val="0"/>
          <w:numId w:val="6"/>
        </w:numPr>
      </w:pPr>
      <w:r>
        <w:t>Levels of Measurement and Variable types</w:t>
      </w:r>
    </w:p>
    <w:p w14:paraId="055C12EA" w14:textId="77777777" w:rsidR="00676CD0" w:rsidRDefault="00676CD0" w:rsidP="00676CD0">
      <w:pPr>
        <w:pStyle w:val="ListParagraph"/>
        <w:numPr>
          <w:ilvl w:val="0"/>
          <w:numId w:val="6"/>
        </w:numPr>
      </w:pPr>
      <w:r>
        <w:t>Descriptive Statistics and Picturing Distributions</w:t>
      </w:r>
    </w:p>
    <w:p w14:paraId="384E3C34" w14:textId="6497211F" w:rsidR="00676CD0" w:rsidRDefault="00676CD0" w:rsidP="00676CD0">
      <w:pPr>
        <w:pStyle w:val="ListParagraph"/>
        <w:numPr>
          <w:ilvl w:val="0"/>
          <w:numId w:val="6"/>
        </w:numPr>
      </w:pPr>
      <w:r>
        <w:t>Confidence Interval for the Mea</w:t>
      </w:r>
      <w:r w:rsidR="00C566A9">
        <w:t>n</w:t>
      </w:r>
      <w:r>
        <w:t xml:space="preserve"> </w:t>
      </w:r>
    </w:p>
    <w:p w14:paraId="2C685C47" w14:textId="77777777" w:rsidR="00CC173F" w:rsidRDefault="00CC173F" w:rsidP="00CC173F">
      <w:pPr>
        <w:pStyle w:val="ListParagraph"/>
      </w:pPr>
    </w:p>
    <w:p w14:paraId="3AA8CAE9" w14:textId="77777777" w:rsidR="00CC173F" w:rsidRPr="0070757C" w:rsidRDefault="00CC173F" w:rsidP="00CC173F">
      <w:pPr>
        <w:rPr>
          <w:b/>
        </w:rPr>
      </w:pPr>
      <w:r w:rsidRPr="0070757C">
        <w:rPr>
          <w:b/>
        </w:rPr>
        <w:t>Hyp</w:t>
      </w:r>
      <w:r w:rsidR="00471D38">
        <w:rPr>
          <w:b/>
        </w:rPr>
        <w:t xml:space="preserve">othesis Testing and ANOVA </w:t>
      </w:r>
    </w:p>
    <w:p w14:paraId="787D328B" w14:textId="77777777" w:rsidR="00CC173F" w:rsidRDefault="00CC173F" w:rsidP="00CC173F">
      <w:pPr>
        <w:pStyle w:val="ListParagraph"/>
        <w:numPr>
          <w:ilvl w:val="0"/>
          <w:numId w:val="7"/>
        </w:numPr>
      </w:pPr>
      <w:r>
        <w:t>One Sample t-test of com</w:t>
      </w:r>
      <w:r w:rsidR="00E12CDF">
        <w:t>paring means</w:t>
      </w:r>
    </w:p>
    <w:p w14:paraId="7608FFE5" w14:textId="77777777" w:rsidR="00CC173F" w:rsidRDefault="00CC173F" w:rsidP="00CC173F">
      <w:pPr>
        <w:pStyle w:val="ListParagraph"/>
        <w:numPr>
          <w:ilvl w:val="0"/>
          <w:numId w:val="7"/>
        </w:numPr>
      </w:pPr>
      <w:r>
        <w:t xml:space="preserve">Two Sample t-test of comparing means </w:t>
      </w:r>
    </w:p>
    <w:p w14:paraId="524DE8B4" w14:textId="77777777" w:rsidR="00CC173F" w:rsidRDefault="00E12CDF" w:rsidP="00CC173F">
      <w:pPr>
        <w:pStyle w:val="ListParagraph"/>
        <w:numPr>
          <w:ilvl w:val="0"/>
          <w:numId w:val="7"/>
        </w:numPr>
      </w:pPr>
      <w:r>
        <w:t>One Way ANOVA</w:t>
      </w:r>
    </w:p>
    <w:p w14:paraId="11E52C9E" w14:textId="77777777" w:rsidR="00CC173F" w:rsidRDefault="00E12CDF" w:rsidP="00CC173F">
      <w:pPr>
        <w:pStyle w:val="ListParagraph"/>
        <w:numPr>
          <w:ilvl w:val="0"/>
          <w:numId w:val="7"/>
        </w:numPr>
      </w:pPr>
      <w:r>
        <w:t>Assumptions of ANOVA Model</w:t>
      </w:r>
      <w:r w:rsidR="00CC173F">
        <w:t xml:space="preserve">ing </w:t>
      </w:r>
    </w:p>
    <w:p w14:paraId="1FED5A1B" w14:textId="77777777" w:rsidR="00CC173F" w:rsidRDefault="00CC173F" w:rsidP="00CC173F">
      <w:pPr>
        <w:pStyle w:val="ListParagraph"/>
        <w:numPr>
          <w:ilvl w:val="0"/>
          <w:numId w:val="7"/>
        </w:numPr>
      </w:pPr>
      <w:r>
        <w:t>n-way ANOVA</w:t>
      </w:r>
    </w:p>
    <w:p w14:paraId="6FA673D4" w14:textId="77777777" w:rsidR="00CC173F" w:rsidRDefault="00E12CDF" w:rsidP="00CC173F">
      <w:pPr>
        <w:pStyle w:val="ListParagraph"/>
        <w:numPr>
          <w:ilvl w:val="0"/>
          <w:numId w:val="7"/>
        </w:numPr>
      </w:pPr>
      <w:r>
        <w:t>ANOVA Post Hoc Studies</w:t>
      </w:r>
    </w:p>
    <w:p w14:paraId="5FB68ACB" w14:textId="77777777" w:rsidR="00D030F7" w:rsidRDefault="00D030F7" w:rsidP="00D030F7">
      <w:pPr>
        <w:rPr>
          <w:b/>
          <w:u w:val="single"/>
        </w:rPr>
      </w:pPr>
    </w:p>
    <w:p w14:paraId="45C7C4FE" w14:textId="77777777" w:rsidR="000B7F9D" w:rsidRPr="00A5231B" w:rsidRDefault="000B7F9D" w:rsidP="000B7F9D">
      <w:pPr>
        <w:rPr>
          <w:b/>
        </w:rPr>
      </w:pPr>
      <w:r w:rsidRPr="00A5231B">
        <w:rPr>
          <w:b/>
        </w:rPr>
        <w:t>Explor</w:t>
      </w:r>
      <w:r>
        <w:rPr>
          <w:b/>
        </w:rPr>
        <w:t xml:space="preserve">atory Data Analysis </w:t>
      </w:r>
    </w:p>
    <w:p w14:paraId="1BDD1426" w14:textId="77777777" w:rsidR="000B7F9D" w:rsidRDefault="000B7F9D" w:rsidP="000B7F9D">
      <w:pPr>
        <w:pStyle w:val="ListParagraph"/>
        <w:numPr>
          <w:ilvl w:val="0"/>
          <w:numId w:val="8"/>
        </w:numPr>
      </w:pPr>
      <w:r>
        <w:t>Data Exploration by using Scatter Plots</w:t>
      </w:r>
    </w:p>
    <w:p w14:paraId="0B5AC169" w14:textId="77777777" w:rsidR="000B7F9D" w:rsidRDefault="000B7F9D" w:rsidP="000B7F9D">
      <w:pPr>
        <w:pStyle w:val="ListParagraph"/>
        <w:numPr>
          <w:ilvl w:val="0"/>
          <w:numId w:val="8"/>
        </w:numPr>
      </w:pPr>
      <w:r>
        <w:t xml:space="preserve">Pearson and Spearmen Correlations  </w:t>
      </w:r>
    </w:p>
    <w:p w14:paraId="33BA9730" w14:textId="77777777" w:rsidR="000B7F9D" w:rsidRDefault="000B7F9D" w:rsidP="000B7F9D">
      <w:pPr>
        <w:pStyle w:val="ListParagraph"/>
      </w:pPr>
    </w:p>
    <w:p w14:paraId="1846CF34" w14:textId="77777777" w:rsidR="000B7F9D" w:rsidRPr="006A342B" w:rsidRDefault="000B7F9D" w:rsidP="000B7F9D">
      <w:pPr>
        <w:rPr>
          <w:b/>
        </w:rPr>
      </w:pPr>
      <w:r>
        <w:rPr>
          <w:b/>
        </w:rPr>
        <w:t xml:space="preserve">Linear Regression </w:t>
      </w:r>
    </w:p>
    <w:p w14:paraId="6F87AB4B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 xml:space="preserve">Fit Simple Linear Regression Model </w:t>
      </w:r>
    </w:p>
    <w:p w14:paraId="42C35F4C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Assumptions of Linear Regression Model</w:t>
      </w:r>
    </w:p>
    <w:p w14:paraId="5C2BB49C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Analyze the output of the Linear Regression</w:t>
      </w:r>
    </w:p>
    <w:p w14:paraId="13BCA1E3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Producing Predicted Values</w:t>
      </w:r>
    </w:p>
    <w:p w14:paraId="469B3371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Difference between Simple Linear Regression and Multiple Linear Regression Models</w:t>
      </w:r>
    </w:p>
    <w:p w14:paraId="4B1155CF" w14:textId="77777777" w:rsidR="000B7F9D" w:rsidRDefault="000B7F9D" w:rsidP="000B7F9D">
      <w:pPr>
        <w:pStyle w:val="ListParagraph"/>
        <w:numPr>
          <w:ilvl w:val="0"/>
          <w:numId w:val="9"/>
        </w:numPr>
      </w:pPr>
      <w:r>
        <w:t>Fit Multiple Linear Regression Model</w:t>
      </w:r>
    </w:p>
    <w:p w14:paraId="7315C548" w14:textId="43D1F087" w:rsidR="000B7F9D" w:rsidRDefault="000B7F9D" w:rsidP="000B7F9D">
      <w:pPr>
        <w:pStyle w:val="ListParagraph"/>
        <w:numPr>
          <w:ilvl w:val="0"/>
          <w:numId w:val="9"/>
        </w:numPr>
      </w:pPr>
      <w:r>
        <w:t>Stepwise Regression/Model Selection Techniques</w:t>
      </w:r>
    </w:p>
    <w:p w14:paraId="68053AD7" w14:textId="77777777" w:rsidR="00DD5D95" w:rsidRDefault="00DD5D95" w:rsidP="00DD5D95">
      <w:pPr>
        <w:pStyle w:val="ListParagraph"/>
      </w:pPr>
    </w:p>
    <w:p w14:paraId="3ABDB9FD" w14:textId="77777777" w:rsidR="00AF68AE" w:rsidRPr="00BB1463" w:rsidRDefault="00AF68AE" w:rsidP="00AF68AE">
      <w:pPr>
        <w:rPr>
          <w:b/>
        </w:rPr>
      </w:pPr>
      <w:r w:rsidRPr="00BB1463">
        <w:rPr>
          <w:b/>
        </w:rPr>
        <w:t>Re</w:t>
      </w:r>
      <w:r>
        <w:rPr>
          <w:b/>
        </w:rPr>
        <w:t xml:space="preserve">gression Diagnostics </w:t>
      </w:r>
    </w:p>
    <w:p w14:paraId="1B9500B2" w14:textId="77777777" w:rsidR="00AF68AE" w:rsidRDefault="00AF68AE" w:rsidP="00AF68AE">
      <w:pPr>
        <w:pStyle w:val="ListParagraph"/>
        <w:numPr>
          <w:ilvl w:val="0"/>
          <w:numId w:val="10"/>
        </w:numPr>
      </w:pPr>
      <w:r>
        <w:t>Resi</w:t>
      </w:r>
      <w:r w:rsidR="00AA628E">
        <w:t>dual Analysis</w:t>
      </w:r>
    </w:p>
    <w:p w14:paraId="3E4861B7" w14:textId="77777777" w:rsidR="00AF68AE" w:rsidRDefault="00AF68AE" w:rsidP="00AF68AE">
      <w:pPr>
        <w:pStyle w:val="ListParagraph"/>
        <w:numPr>
          <w:ilvl w:val="0"/>
          <w:numId w:val="10"/>
        </w:numPr>
      </w:pPr>
      <w:r>
        <w:t xml:space="preserve">Influential Observation </w:t>
      </w:r>
    </w:p>
    <w:p w14:paraId="79D97408" w14:textId="77777777" w:rsidR="00AF68AE" w:rsidRDefault="00AF68AE" w:rsidP="00AF68AE">
      <w:pPr>
        <w:pStyle w:val="ListParagraph"/>
        <w:numPr>
          <w:ilvl w:val="0"/>
          <w:numId w:val="10"/>
        </w:numPr>
      </w:pPr>
      <w:r>
        <w:t>Difference between Influential Observation and Outliers</w:t>
      </w:r>
    </w:p>
    <w:p w14:paraId="26454CD8" w14:textId="77777777" w:rsidR="00AF68AE" w:rsidRDefault="00AF68AE" w:rsidP="00AF68AE">
      <w:pPr>
        <w:pStyle w:val="ListParagraph"/>
        <w:numPr>
          <w:ilvl w:val="0"/>
          <w:numId w:val="10"/>
        </w:numPr>
      </w:pPr>
      <w:r>
        <w:t xml:space="preserve">Collinearity Diagnostics </w:t>
      </w:r>
    </w:p>
    <w:p w14:paraId="4BA1D0B6" w14:textId="77777777" w:rsidR="00AF68AE" w:rsidRDefault="00AF68AE" w:rsidP="00AF68AE">
      <w:pPr>
        <w:pStyle w:val="ListParagraph"/>
      </w:pPr>
    </w:p>
    <w:p w14:paraId="19D0B295" w14:textId="77777777" w:rsidR="00AF68AE" w:rsidRDefault="00AF68AE" w:rsidP="00AF68AE">
      <w:pPr>
        <w:rPr>
          <w:b/>
        </w:rPr>
      </w:pPr>
      <w:r>
        <w:rPr>
          <w:b/>
        </w:rPr>
        <w:t xml:space="preserve">Model Building Process  </w:t>
      </w:r>
    </w:p>
    <w:p w14:paraId="23843AC1" w14:textId="77777777" w:rsidR="006B7066" w:rsidRDefault="006B7066" w:rsidP="009D1176">
      <w:pPr>
        <w:rPr>
          <w:b/>
        </w:rPr>
      </w:pPr>
    </w:p>
    <w:p w14:paraId="2F11838B" w14:textId="77777777" w:rsidR="00C96924" w:rsidRDefault="00C96924" w:rsidP="009D1176">
      <w:pPr>
        <w:rPr>
          <w:b/>
        </w:rPr>
      </w:pPr>
    </w:p>
    <w:p w14:paraId="039CFAA3" w14:textId="15F6907B" w:rsidR="009D1176" w:rsidRPr="00BB1463" w:rsidRDefault="009D1176" w:rsidP="009D1176">
      <w:pPr>
        <w:rPr>
          <w:b/>
        </w:rPr>
      </w:pPr>
      <w:r w:rsidRPr="00BB1463">
        <w:rPr>
          <w:b/>
        </w:rPr>
        <w:lastRenderedPageBreak/>
        <w:t>Catego</w:t>
      </w:r>
      <w:r>
        <w:rPr>
          <w:b/>
        </w:rPr>
        <w:t xml:space="preserve">rical Data Analysis </w:t>
      </w:r>
    </w:p>
    <w:p w14:paraId="3847EC8C" w14:textId="77777777" w:rsidR="009D1176" w:rsidRDefault="009D1176" w:rsidP="009D1176">
      <w:pPr>
        <w:pStyle w:val="ListParagraph"/>
        <w:numPr>
          <w:ilvl w:val="0"/>
          <w:numId w:val="11"/>
        </w:numPr>
      </w:pPr>
      <w:r>
        <w:t xml:space="preserve">Examining Distributions </w:t>
      </w:r>
    </w:p>
    <w:p w14:paraId="3A4A8C94" w14:textId="77777777" w:rsidR="009D1176" w:rsidRDefault="009D1176" w:rsidP="009D1176">
      <w:pPr>
        <w:pStyle w:val="ListParagraph"/>
        <w:numPr>
          <w:ilvl w:val="0"/>
          <w:numId w:val="11"/>
        </w:numPr>
      </w:pPr>
      <w:r>
        <w:t xml:space="preserve">Test of Associations by using chi-square test </w:t>
      </w:r>
    </w:p>
    <w:p w14:paraId="58FFDBD0" w14:textId="77777777" w:rsidR="009D1176" w:rsidRDefault="009D1176" w:rsidP="009D1176">
      <w:pPr>
        <w:pStyle w:val="ListParagraph"/>
        <w:numPr>
          <w:ilvl w:val="0"/>
          <w:numId w:val="11"/>
        </w:numPr>
      </w:pPr>
      <w:r>
        <w:t>Fisher's Exact p-values for Pearson Chi-square test</w:t>
      </w:r>
    </w:p>
    <w:p w14:paraId="6AA0906E" w14:textId="77777777" w:rsidR="009D1176" w:rsidRDefault="009D1176" w:rsidP="009D1176">
      <w:pPr>
        <w:pStyle w:val="ListParagraph"/>
      </w:pPr>
      <w:r>
        <w:t xml:space="preserve">  </w:t>
      </w:r>
    </w:p>
    <w:p w14:paraId="2CD1ABF2" w14:textId="77777777" w:rsidR="009D1176" w:rsidRPr="00BB1463" w:rsidRDefault="009D1176" w:rsidP="009D1176">
      <w:pPr>
        <w:rPr>
          <w:b/>
        </w:rPr>
      </w:pPr>
      <w:r>
        <w:rPr>
          <w:b/>
        </w:rPr>
        <w:t xml:space="preserve">Logistic Regression </w:t>
      </w:r>
    </w:p>
    <w:p w14:paraId="02BE308B" w14:textId="77777777" w:rsidR="009D1176" w:rsidRDefault="009D1176" w:rsidP="009D1176">
      <w:pPr>
        <w:pStyle w:val="ListParagraph"/>
        <w:numPr>
          <w:ilvl w:val="0"/>
          <w:numId w:val="12"/>
        </w:numPr>
      </w:pPr>
      <w:r>
        <w:t>Odds and Odds Ratio</w:t>
      </w:r>
    </w:p>
    <w:p w14:paraId="5558FEDD" w14:textId="77777777" w:rsidR="009D1176" w:rsidRDefault="009D1176" w:rsidP="009D1176">
      <w:pPr>
        <w:pStyle w:val="ListParagraph"/>
        <w:numPr>
          <w:ilvl w:val="0"/>
          <w:numId w:val="12"/>
        </w:numPr>
      </w:pPr>
      <w:r>
        <w:t>Simple Logistic Regression</w:t>
      </w:r>
    </w:p>
    <w:p w14:paraId="5236513C" w14:textId="77777777" w:rsidR="009D1176" w:rsidRDefault="009D1176" w:rsidP="009D1176">
      <w:pPr>
        <w:pStyle w:val="ListParagraph"/>
        <w:numPr>
          <w:ilvl w:val="0"/>
          <w:numId w:val="12"/>
        </w:numPr>
      </w:pPr>
      <w:r>
        <w:t xml:space="preserve">Multiple Logistic Regression with categorical predictors </w:t>
      </w:r>
    </w:p>
    <w:p w14:paraId="08D73953" w14:textId="77777777" w:rsidR="009D1176" w:rsidRDefault="009D1176" w:rsidP="009D1176">
      <w:pPr>
        <w:pStyle w:val="ListParagraph"/>
        <w:numPr>
          <w:ilvl w:val="0"/>
          <w:numId w:val="12"/>
        </w:numPr>
      </w:pPr>
      <w:r>
        <w:t xml:space="preserve">Analyze the output of Logistic Regression </w:t>
      </w:r>
    </w:p>
    <w:p w14:paraId="43BEE66A" w14:textId="77777777" w:rsidR="00D71662" w:rsidRPr="00BB1463" w:rsidRDefault="00D71662" w:rsidP="00AF68AE">
      <w:pPr>
        <w:rPr>
          <w:b/>
        </w:rPr>
      </w:pPr>
    </w:p>
    <w:p w14:paraId="39B1E40E" w14:textId="77777777" w:rsidR="00764487" w:rsidRPr="00196BBF" w:rsidRDefault="00764487" w:rsidP="00764487">
      <w:pPr>
        <w:rPr>
          <w:b/>
        </w:rPr>
      </w:pPr>
      <w:r w:rsidRPr="00196BBF">
        <w:rPr>
          <w:b/>
        </w:rPr>
        <w:t>Measur</w:t>
      </w:r>
      <w:r>
        <w:rPr>
          <w:b/>
        </w:rPr>
        <w:t xml:space="preserve">e Model Performance </w:t>
      </w:r>
    </w:p>
    <w:p w14:paraId="7886BD08" w14:textId="10769157" w:rsidR="00764487" w:rsidRDefault="00764487" w:rsidP="00764487">
      <w:pPr>
        <w:pStyle w:val="ListParagraph"/>
        <w:numPr>
          <w:ilvl w:val="0"/>
          <w:numId w:val="13"/>
        </w:numPr>
      </w:pPr>
      <w:r>
        <w:t>Apply the principles of honest assessment to model performance measurement</w:t>
      </w:r>
    </w:p>
    <w:p w14:paraId="2FB27E50" w14:textId="1F5684C7" w:rsidR="00FD3D18" w:rsidRDefault="00FD3D18" w:rsidP="00764487">
      <w:pPr>
        <w:pStyle w:val="ListParagraph"/>
        <w:numPr>
          <w:ilvl w:val="0"/>
          <w:numId w:val="13"/>
        </w:numPr>
      </w:pPr>
      <w:r>
        <w:t>Rare event adjustments</w:t>
      </w:r>
    </w:p>
    <w:p w14:paraId="640ED4D7" w14:textId="77777777" w:rsidR="00764487" w:rsidRDefault="00764487" w:rsidP="00764487">
      <w:pPr>
        <w:pStyle w:val="ListParagraph"/>
        <w:numPr>
          <w:ilvl w:val="0"/>
          <w:numId w:val="13"/>
        </w:numPr>
      </w:pPr>
      <w:r>
        <w:t>Assess classifier performance using the confusion matrix</w:t>
      </w:r>
    </w:p>
    <w:p w14:paraId="28081C8A" w14:textId="77777777" w:rsidR="00764487" w:rsidRDefault="00764487" w:rsidP="00764487">
      <w:pPr>
        <w:pStyle w:val="ListParagraph"/>
        <w:numPr>
          <w:ilvl w:val="0"/>
          <w:numId w:val="13"/>
        </w:numPr>
      </w:pPr>
      <w:r>
        <w:t>Model selection and validation using training and validation data</w:t>
      </w:r>
    </w:p>
    <w:p w14:paraId="5A3BAB34" w14:textId="77777777" w:rsidR="00764487" w:rsidRDefault="00764487" w:rsidP="00764487">
      <w:pPr>
        <w:pStyle w:val="ListParagraph"/>
        <w:numPr>
          <w:ilvl w:val="0"/>
          <w:numId w:val="13"/>
        </w:numPr>
      </w:pPr>
      <w:r>
        <w:t>Create and interpret graphs (ROC, lift, and gains charts) for model comparison and selection</w:t>
      </w:r>
    </w:p>
    <w:p w14:paraId="3E23D843" w14:textId="77777777" w:rsidR="00764487" w:rsidRDefault="00764487" w:rsidP="00764487">
      <w:pPr>
        <w:pStyle w:val="ListParagraph"/>
        <w:numPr>
          <w:ilvl w:val="0"/>
          <w:numId w:val="13"/>
        </w:numPr>
      </w:pPr>
      <w:r>
        <w:t xml:space="preserve">Establish effective decision cut-off values for scoring  </w:t>
      </w:r>
    </w:p>
    <w:p w14:paraId="002C4B2D" w14:textId="77777777" w:rsidR="007B28A2" w:rsidRDefault="007B28A2" w:rsidP="007B28A2">
      <w:pPr>
        <w:rPr>
          <w:b/>
          <w:u w:val="single"/>
        </w:rPr>
      </w:pPr>
    </w:p>
    <w:p w14:paraId="4152060D" w14:textId="02BEE656" w:rsidR="00493254" w:rsidRDefault="007B28A2" w:rsidP="004156E5">
      <w:pPr>
        <w:rPr>
          <w:b/>
        </w:rPr>
      </w:pPr>
      <w:r w:rsidRPr="004156E5">
        <w:rPr>
          <w:b/>
        </w:rPr>
        <w:t>Decision Tree Modeling</w:t>
      </w:r>
    </w:p>
    <w:p w14:paraId="70971AE6" w14:textId="53B9E942" w:rsidR="00493254" w:rsidRDefault="00493254" w:rsidP="00493254">
      <w:pPr>
        <w:pStyle w:val="ListParagraph"/>
        <w:numPr>
          <w:ilvl w:val="0"/>
          <w:numId w:val="14"/>
        </w:numPr>
        <w:rPr>
          <w:bCs/>
        </w:rPr>
      </w:pPr>
      <w:r w:rsidRPr="00493254">
        <w:rPr>
          <w:bCs/>
        </w:rPr>
        <w:t>Introduction to Decision Tree Modeling</w:t>
      </w:r>
    </w:p>
    <w:p w14:paraId="1E366C09" w14:textId="00A9D81E" w:rsidR="00C02F92" w:rsidRDefault="00C02F92" w:rsidP="00493254">
      <w:pPr>
        <w:pStyle w:val="ListParagraph"/>
        <w:numPr>
          <w:ilvl w:val="0"/>
          <w:numId w:val="14"/>
        </w:numPr>
        <w:rPr>
          <w:bCs/>
        </w:rPr>
      </w:pPr>
      <w:r>
        <w:rPr>
          <w:bCs/>
        </w:rPr>
        <w:t>Model essential for decision tree models</w:t>
      </w:r>
    </w:p>
    <w:p w14:paraId="0ED4AB94" w14:textId="425F1F27" w:rsidR="00C02F92" w:rsidRDefault="000C51C5" w:rsidP="00493254">
      <w:pPr>
        <w:pStyle w:val="ListParagraph"/>
        <w:numPr>
          <w:ilvl w:val="0"/>
          <w:numId w:val="14"/>
        </w:numPr>
        <w:rPr>
          <w:bCs/>
        </w:rPr>
      </w:pPr>
      <w:r>
        <w:rPr>
          <w:bCs/>
        </w:rPr>
        <w:t>Decision Tree model development by using CHAID, Entropy/Information gain and Gini</w:t>
      </w:r>
    </w:p>
    <w:p w14:paraId="563AF408" w14:textId="560372DB" w:rsidR="009C329C" w:rsidRDefault="009C329C" w:rsidP="00493254">
      <w:pPr>
        <w:pStyle w:val="ListParagraph"/>
        <w:numPr>
          <w:ilvl w:val="0"/>
          <w:numId w:val="14"/>
        </w:numPr>
        <w:rPr>
          <w:bCs/>
        </w:rPr>
      </w:pPr>
      <w:r>
        <w:rPr>
          <w:bCs/>
        </w:rPr>
        <w:t>Decision Tree Model tuning</w:t>
      </w:r>
    </w:p>
    <w:p w14:paraId="5D5A158C" w14:textId="77777777" w:rsidR="00B32DEE" w:rsidRPr="00493254" w:rsidRDefault="00B32DEE" w:rsidP="00B32DEE">
      <w:pPr>
        <w:pStyle w:val="ListParagraph"/>
        <w:rPr>
          <w:bCs/>
        </w:rPr>
      </w:pPr>
    </w:p>
    <w:p w14:paraId="2BEB00A9" w14:textId="04ABDB09" w:rsidR="007B28A2" w:rsidRDefault="00923147" w:rsidP="004156E5">
      <w:pPr>
        <w:rPr>
          <w:b/>
        </w:rPr>
      </w:pPr>
      <w:r>
        <w:rPr>
          <w:b/>
        </w:rPr>
        <w:t>Gradient Boosting (</w:t>
      </w:r>
      <w:r w:rsidR="00A948EA">
        <w:rPr>
          <w:b/>
        </w:rPr>
        <w:t>XGBOOST</w:t>
      </w:r>
      <w:r>
        <w:rPr>
          <w:b/>
        </w:rPr>
        <w:t>)</w:t>
      </w:r>
    </w:p>
    <w:p w14:paraId="4FFE94ED" w14:textId="43AEF509" w:rsidR="00F94FE1" w:rsidRDefault="001F4413" w:rsidP="001F4413">
      <w:pPr>
        <w:pStyle w:val="ListParagraph"/>
        <w:numPr>
          <w:ilvl w:val="0"/>
          <w:numId w:val="15"/>
        </w:numPr>
        <w:rPr>
          <w:bCs/>
        </w:rPr>
      </w:pPr>
      <w:r>
        <w:rPr>
          <w:bCs/>
        </w:rPr>
        <w:t>Introduction to Boosting</w:t>
      </w:r>
    </w:p>
    <w:p w14:paraId="29FB4618" w14:textId="35929144" w:rsidR="009732EC" w:rsidRDefault="009732EC" w:rsidP="001F4413">
      <w:pPr>
        <w:pStyle w:val="ListParagraph"/>
        <w:numPr>
          <w:ilvl w:val="0"/>
          <w:numId w:val="15"/>
        </w:numPr>
        <w:rPr>
          <w:bCs/>
        </w:rPr>
      </w:pPr>
      <w:r>
        <w:rPr>
          <w:bCs/>
        </w:rPr>
        <w:t>Example of Boosting</w:t>
      </w:r>
    </w:p>
    <w:p w14:paraId="52DBADA7" w14:textId="2028CCB4" w:rsidR="009732EC" w:rsidRDefault="0013007F" w:rsidP="001F4413">
      <w:pPr>
        <w:pStyle w:val="ListParagraph"/>
        <w:numPr>
          <w:ilvl w:val="0"/>
          <w:numId w:val="15"/>
        </w:numPr>
        <w:rPr>
          <w:bCs/>
        </w:rPr>
      </w:pPr>
      <w:r>
        <w:rPr>
          <w:bCs/>
        </w:rPr>
        <w:t>Regression Decision Tree</w:t>
      </w:r>
    </w:p>
    <w:p w14:paraId="5841DDEC" w14:textId="66FF7EE4" w:rsidR="0013007F" w:rsidRPr="001F4413" w:rsidRDefault="0021472C" w:rsidP="001F4413">
      <w:pPr>
        <w:pStyle w:val="ListParagraph"/>
        <w:numPr>
          <w:ilvl w:val="0"/>
          <w:numId w:val="15"/>
        </w:numPr>
        <w:rPr>
          <w:bCs/>
        </w:rPr>
      </w:pPr>
      <w:r>
        <w:rPr>
          <w:bCs/>
        </w:rPr>
        <w:t xml:space="preserve">Gradient Boosted Trees Regression. </w:t>
      </w:r>
    </w:p>
    <w:p w14:paraId="71852AD5" w14:textId="77777777" w:rsidR="00B45600" w:rsidRDefault="00B45600" w:rsidP="000B7F9D"/>
    <w:p w14:paraId="1CC92C9C" w14:textId="77777777" w:rsidR="007B28A2" w:rsidRDefault="007B28A2" w:rsidP="000B7F9D"/>
    <w:sectPr w:rsidR="007B2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53875"/>
    <w:multiLevelType w:val="hybridMultilevel"/>
    <w:tmpl w:val="31F6F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50AD4"/>
    <w:multiLevelType w:val="hybridMultilevel"/>
    <w:tmpl w:val="32240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06388"/>
    <w:multiLevelType w:val="hybridMultilevel"/>
    <w:tmpl w:val="57245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B08F4"/>
    <w:multiLevelType w:val="hybridMultilevel"/>
    <w:tmpl w:val="363E67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37939"/>
    <w:multiLevelType w:val="hybridMultilevel"/>
    <w:tmpl w:val="973A1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D7F55"/>
    <w:multiLevelType w:val="hybridMultilevel"/>
    <w:tmpl w:val="5CD2492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4A5F60EA"/>
    <w:multiLevelType w:val="hybridMultilevel"/>
    <w:tmpl w:val="5860F7D4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5D9B4803"/>
    <w:multiLevelType w:val="hybridMultilevel"/>
    <w:tmpl w:val="D748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3F7CBA"/>
    <w:multiLevelType w:val="hybridMultilevel"/>
    <w:tmpl w:val="9A3A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A29D6"/>
    <w:multiLevelType w:val="hybridMultilevel"/>
    <w:tmpl w:val="88FE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2A7980"/>
    <w:multiLevelType w:val="hybridMultilevel"/>
    <w:tmpl w:val="F68E5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6019EE"/>
    <w:multiLevelType w:val="hybridMultilevel"/>
    <w:tmpl w:val="D624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427D5"/>
    <w:multiLevelType w:val="hybridMultilevel"/>
    <w:tmpl w:val="858CB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6E19B6"/>
    <w:multiLevelType w:val="hybridMultilevel"/>
    <w:tmpl w:val="3ECED4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623F9"/>
    <w:multiLevelType w:val="hybridMultilevel"/>
    <w:tmpl w:val="9D404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13"/>
  </w:num>
  <w:num w:numId="5">
    <w:abstractNumId w:val="6"/>
  </w:num>
  <w:num w:numId="6">
    <w:abstractNumId w:val="1"/>
  </w:num>
  <w:num w:numId="7">
    <w:abstractNumId w:val="10"/>
  </w:num>
  <w:num w:numId="8">
    <w:abstractNumId w:val="0"/>
  </w:num>
  <w:num w:numId="9">
    <w:abstractNumId w:val="2"/>
  </w:num>
  <w:num w:numId="10">
    <w:abstractNumId w:val="8"/>
  </w:num>
  <w:num w:numId="11">
    <w:abstractNumId w:val="11"/>
  </w:num>
  <w:num w:numId="12">
    <w:abstractNumId w:val="14"/>
  </w:num>
  <w:num w:numId="13">
    <w:abstractNumId w:val="7"/>
  </w:num>
  <w:num w:numId="14">
    <w:abstractNumId w:val="12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E229B"/>
    <w:rsid w:val="00017912"/>
    <w:rsid w:val="0005066D"/>
    <w:rsid w:val="00072A34"/>
    <w:rsid w:val="00075B4C"/>
    <w:rsid w:val="00091688"/>
    <w:rsid w:val="000A59E5"/>
    <w:rsid w:val="000B5541"/>
    <w:rsid w:val="000B7F9D"/>
    <w:rsid w:val="000C51C5"/>
    <w:rsid w:val="0013007F"/>
    <w:rsid w:val="001849DC"/>
    <w:rsid w:val="001B7B0C"/>
    <w:rsid w:val="001F4413"/>
    <w:rsid w:val="0021207F"/>
    <w:rsid w:val="0021472C"/>
    <w:rsid w:val="00236822"/>
    <w:rsid w:val="002573DB"/>
    <w:rsid w:val="00264B00"/>
    <w:rsid w:val="002A7620"/>
    <w:rsid w:val="00323207"/>
    <w:rsid w:val="00387142"/>
    <w:rsid w:val="003D3493"/>
    <w:rsid w:val="003F06BD"/>
    <w:rsid w:val="00414C7E"/>
    <w:rsid w:val="004156E5"/>
    <w:rsid w:val="004336FD"/>
    <w:rsid w:val="004445F1"/>
    <w:rsid w:val="00446652"/>
    <w:rsid w:val="004508C2"/>
    <w:rsid w:val="00471D38"/>
    <w:rsid w:val="00493254"/>
    <w:rsid w:val="004B3A35"/>
    <w:rsid w:val="004C0148"/>
    <w:rsid w:val="004C078D"/>
    <w:rsid w:val="005D5763"/>
    <w:rsid w:val="005E302B"/>
    <w:rsid w:val="0060210F"/>
    <w:rsid w:val="0065221F"/>
    <w:rsid w:val="0065374E"/>
    <w:rsid w:val="00676CD0"/>
    <w:rsid w:val="006B7066"/>
    <w:rsid w:val="006D12A1"/>
    <w:rsid w:val="006E3342"/>
    <w:rsid w:val="006F56CE"/>
    <w:rsid w:val="00764487"/>
    <w:rsid w:val="00775CAB"/>
    <w:rsid w:val="007B28A2"/>
    <w:rsid w:val="0082739D"/>
    <w:rsid w:val="00835134"/>
    <w:rsid w:val="0086615A"/>
    <w:rsid w:val="00894870"/>
    <w:rsid w:val="008D61CE"/>
    <w:rsid w:val="008E5B32"/>
    <w:rsid w:val="008F020E"/>
    <w:rsid w:val="00912E10"/>
    <w:rsid w:val="00923147"/>
    <w:rsid w:val="009702C0"/>
    <w:rsid w:val="009732EC"/>
    <w:rsid w:val="009816F8"/>
    <w:rsid w:val="00984A09"/>
    <w:rsid w:val="00995724"/>
    <w:rsid w:val="009C329C"/>
    <w:rsid w:val="009C39EE"/>
    <w:rsid w:val="009D1176"/>
    <w:rsid w:val="00A51B6F"/>
    <w:rsid w:val="00A745E3"/>
    <w:rsid w:val="00A948EA"/>
    <w:rsid w:val="00A9639D"/>
    <w:rsid w:val="00AA628E"/>
    <w:rsid w:val="00AD0372"/>
    <w:rsid w:val="00AD2BF8"/>
    <w:rsid w:val="00AF68AE"/>
    <w:rsid w:val="00B150EF"/>
    <w:rsid w:val="00B32DEE"/>
    <w:rsid w:val="00B45600"/>
    <w:rsid w:val="00BF3B7F"/>
    <w:rsid w:val="00C02F92"/>
    <w:rsid w:val="00C54FA1"/>
    <w:rsid w:val="00C566A9"/>
    <w:rsid w:val="00C85857"/>
    <w:rsid w:val="00C96924"/>
    <w:rsid w:val="00CB527B"/>
    <w:rsid w:val="00CC173F"/>
    <w:rsid w:val="00CC43E9"/>
    <w:rsid w:val="00D030F7"/>
    <w:rsid w:val="00D05C37"/>
    <w:rsid w:val="00D71662"/>
    <w:rsid w:val="00D72ED0"/>
    <w:rsid w:val="00D74336"/>
    <w:rsid w:val="00DD5D95"/>
    <w:rsid w:val="00DF79C6"/>
    <w:rsid w:val="00E12CDF"/>
    <w:rsid w:val="00E565EC"/>
    <w:rsid w:val="00E638E0"/>
    <w:rsid w:val="00EE229B"/>
    <w:rsid w:val="00F2757B"/>
    <w:rsid w:val="00F305DA"/>
    <w:rsid w:val="00F46F03"/>
    <w:rsid w:val="00F634C8"/>
    <w:rsid w:val="00F7213A"/>
    <w:rsid w:val="00F7716E"/>
    <w:rsid w:val="00F94FE1"/>
    <w:rsid w:val="00FD2D33"/>
    <w:rsid w:val="00FD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B706"/>
  <w15:docId w15:val="{7B8F3424-CCC3-428D-9B27-2165D70D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29B"/>
    <w:pPr>
      <w:spacing w:after="160" w:line="259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2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Urvish Shah</cp:lastModifiedBy>
  <cp:revision>115</cp:revision>
  <dcterms:created xsi:type="dcterms:W3CDTF">2019-12-29T11:11:00Z</dcterms:created>
  <dcterms:modified xsi:type="dcterms:W3CDTF">2020-08-25T05:18:00Z</dcterms:modified>
</cp:coreProperties>
</file>