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6935" w14:textId="77777777" w:rsidR="00241988" w:rsidRDefault="00241988">
      <w:pPr>
        <w:pStyle w:val="Body"/>
        <w:shd w:val="clear" w:color="auto" w:fill="FFFFFF"/>
        <w:spacing w:after="0" w:line="240" w:lineRule="auto"/>
        <w:rPr>
          <w:rFonts w:ascii="Calibri" w:eastAsia="Calibri" w:hAnsi="Calibri" w:cs="Calibri"/>
          <w:b/>
          <w:bCs/>
          <w:color w:val="0F6FC6"/>
          <w:sz w:val="52"/>
          <w:szCs w:val="52"/>
          <w:u w:color="0F6FC6"/>
        </w:rPr>
      </w:pPr>
      <w:r>
        <w:rPr>
          <w:rFonts w:ascii="Calibri" w:eastAsia="Calibri" w:hAnsi="Calibri" w:cs="Calibri"/>
          <w:b/>
          <w:bCs/>
          <w:color w:val="0F6FC6"/>
          <w:sz w:val="52"/>
          <w:szCs w:val="52"/>
          <w:u w:color="0F6FC6"/>
        </w:rPr>
        <w:t xml:space="preserve">Hira </w:t>
      </w:r>
    </w:p>
    <w:p w14:paraId="5E10152E" w14:textId="77777777" w:rsidR="006E3214" w:rsidRPr="009778B8" w:rsidRDefault="00241988">
      <w:pPr>
        <w:pStyle w:val="Body"/>
        <w:shd w:val="clear" w:color="auto" w:fill="FFFFFF"/>
        <w:spacing w:after="0" w:line="240" w:lineRule="auto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color w:val="0F6FC6"/>
          <w:sz w:val="52"/>
          <w:szCs w:val="52"/>
          <w:u w:color="0F6FC6"/>
        </w:rPr>
        <w:t>Imran</w:t>
      </w:r>
    </w:p>
    <w:p w14:paraId="2A097A87" w14:textId="77777777" w:rsidR="006E3214" w:rsidRDefault="006E3214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8AE4756" w14:textId="77777777" w:rsidR="006E3214" w:rsidRDefault="002213B7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/>
          <w:bCs/>
          <w:color w:val="0F6FC6"/>
          <w:sz w:val="24"/>
          <w:szCs w:val="24"/>
          <w:u w:color="0F6FC6"/>
        </w:rPr>
      </w:pPr>
      <w:r>
        <w:rPr>
          <w:rFonts w:ascii="Calibri" w:eastAsia="Calibri" w:hAnsi="Calibri" w:cs="Calibri"/>
          <w:b/>
          <w:bCs/>
          <w:color w:val="0F6FC6"/>
          <w:sz w:val="24"/>
          <w:szCs w:val="24"/>
          <w:u w:color="0F6FC6"/>
          <w:lang w:val="en-US"/>
        </w:rPr>
        <w:t>Contact Details</w:t>
      </w:r>
    </w:p>
    <w:p w14:paraId="60F39438" w14:textId="77777777" w:rsidR="006E3214" w:rsidRDefault="00B731C5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Address</w:t>
      </w:r>
    </w:p>
    <w:p w14:paraId="7B8A0A59" w14:textId="77777777" w:rsidR="00B731C5" w:rsidRPr="00275A7A" w:rsidRDefault="00B731C5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Cs/>
          <w:sz w:val="20"/>
          <w:szCs w:val="20"/>
        </w:rPr>
      </w:pPr>
      <w:r w:rsidRPr="00275A7A">
        <w:rPr>
          <w:rFonts w:ascii="Calibri" w:eastAsia="Calibri" w:hAnsi="Calibri" w:cs="Calibri"/>
          <w:bCs/>
          <w:sz w:val="20"/>
          <w:szCs w:val="20"/>
        </w:rPr>
        <w:t xml:space="preserve">house#1D </w:t>
      </w:r>
      <w:r w:rsidR="006D0A93" w:rsidRPr="00275A7A">
        <w:rPr>
          <w:rFonts w:ascii="Calibri" w:eastAsia="Calibri" w:hAnsi="Calibri" w:cs="Calibri"/>
          <w:bCs/>
          <w:sz w:val="20"/>
          <w:szCs w:val="20"/>
        </w:rPr>
        <w:t>Illama Iqbal town, Gujranwala cantt, Rahwali.</w:t>
      </w:r>
    </w:p>
    <w:p w14:paraId="79BBE8A5" w14:textId="77777777" w:rsidR="006E3214" w:rsidRDefault="002213B7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Email</w:t>
      </w:r>
    </w:p>
    <w:p w14:paraId="38D90CEF" w14:textId="77777777" w:rsidR="006E3214" w:rsidRDefault="00275A7A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hiraimran2005@gmail.com</w:t>
      </w:r>
    </w:p>
    <w:p w14:paraId="79D20490" w14:textId="77777777" w:rsidR="006E3214" w:rsidRDefault="002213B7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Phone</w:t>
      </w:r>
    </w:p>
    <w:p w14:paraId="0905FD0E" w14:textId="77777777" w:rsidR="006E3214" w:rsidRPr="00921CA9" w:rsidRDefault="00A35C1B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03</w:t>
      </w:r>
      <w:r w:rsidR="00275A7A">
        <w:rPr>
          <w:rFonts w:ascii="Calibri" w:eastAsia="Calibri" w:hAnsi="Calibri" w:cs="Calibri"/>
          <w:sz w:val="20"/>
          <w:szCs w:val="20"/>
        </w:rPr>
        <w:t>20-7194846</w:t>
      </w:r>
    </w:p>
    <w:p w14:paraId="45C9B590" w14:textId="77777777" w:rsidR="00D32BBA" w:rsidRPr="00D32BBA" w:rsidRDefault="002213B7">
      <w:pPr>
        <w:pStyle w:val="Body"/>
        <w:shd w:val="clear" w:color="auto" w:fill="FFFFFF"/>
        <w:spacing w:after="158" w:line="240" w:lineRule="auto"/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  <w:lang w:val="da-DK"/>
        </w:rPr>
      </w:pPr>
      <w:r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  <w:lang w:val="da-DK"/>
        </w:rPr>
        <w:t>SKILLS</w:t>
      </w:r>
    </w:p>
    <w:p w14:paraId="664726FB" w14:textId="2810D0E1" w:rsidR="00BD62D9" w:rsidRDefault="00BD62D9">
      <w:pPr>
        <w:pStyle w:val="Body"/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Self management</w:t>
      </w:r>
    </w:p>
    <w:p w14:paraId="282A0D80" w14:textId="4C6AB67B" w:rsidR="005467CB" w:rsidRDefault="005467CB">
      <w:pPr>
        <w:pStyle w:val="Body"/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Flexibility</w:t>
      </w:r>
    </w:p>
    <w:p w14:paraId="52AF6AEF" w14:textId="76CD4801" w:rsidR="00BD62D9" w:rsidRDefault="00BD62D9">
      <w:pPr>
        <w:pStyle w:val="Body"/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Creativity</w:t>
      </w:r>
    </w:p>
    <w:p w14:paraId="2EA6476A" w14:textId="2B273A38" w:rsidR="00D32BBA" w:rsidRDefault="00CE3978">
      <w:pPr>
        <w:pStyle w:val="Body"/>
        <w:spacing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Ability to work under pressure</w:t>
      </w:r>
    </w:p>
    <w:p w14:paraId="3C0E7943" w14:textId="77777777" w:rsidR="006E3214" w:rsidRDefault="00D32BBA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Positive attitude</w:t>
      </w:r>
    </w:p>
    <w:p w14:paraId="73DAC34E" w14:textId="56222409" w:rsidR="006E3214" w:rsidRDefault="00CE3978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</w:t>
      </w:r>
    </w:p>
    <w:p w14:paraId="2A838238" w14:textId="77777777" w:rsidR="005D63E6" w:rsidRPr="005D63E6" w:rsidRDefault="002213B7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Teamwork</w:t>
      </w:r>
    </w:p>
    <w:p w14:paraId="122773FD" w14:textId="77777777" w:rsidR="006E3214" w:rsidRDefault="002213B7">
      <w:pPr>
        <w:pStyle w:val="Body"/>
        <w:shd w:val="clear" w:color="auto" w:fill="FFFFFF"/>
        <w:spacing w:after="158" w:line="240" w:lineRule="auto"/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</w:rPr>
      </w:pPr>
      <w:r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  <w:lang w:val="en-US"/>
        </w:rPr>
        <w:t>Software</w:t>
      </w:r>
    </w:p>
    <w:p w14:paraId="0E997BFE" w14:textId="77777777" w:rsidR="006E3214" w:rsidRDefault="002213B7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MS Word</w:t>
      </w:r>
    </w:p>
    <w:p w14:paraId="313672E6" w14:textId="77777777" w:rsidR="006E3214" w:rsidRDefault="002213B7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PowerPoint</w:t>
      </w:r>
    </w:p>
    <w:p w14:paraId="10E2C12B" w14:textId="77777777" w:rsidR="006E3214" w:rsidRDefault="002213B7">
      <w:pPr>
        <w:pStyle w:val="Body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</w:t>
      </w:r>
    </w:p>
    <w:p w14:paraId="66193967" w14:textId="77777777" w:rsidR="006E3214" w:rsidRDefault="002213B7">
      <w:pPr>
        <w:pStyle w:val="Body"/>
        <w:shd w:val="clear" w:color="auto" w:fill="FFFFFF"/>
        <w:spacing w:after="158" w:line="240" w:lineRule="auto"/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</w:rPr>
      </w:pPr>
      <w:r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  <w:lang w:val="it-IT"/>
        </w:rPr>
        <w:t>LanguageS</w:t>
      </w:r>
    </w:p>
    <w:p w14:paraId="70BC19C1" w14:textId="77777777" w:rsidR="006E3214" w:rsidRDefault="002213B7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it-IT"/>
        </w:rPr>
        <w:t>English.</w:t>
      </w:r>
    </w:p>
    <w:p w14:paraId="7B34EC2F" w14:textId="77777777" w:rsidR="00921CA9" w:rsidRDefault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Urdu.</w:t>
      </w:r>
    </w:p>
    <w:p w14:paraId="3855B6A5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Punjabi</w:t>
      </w:r>
    </w:p>
    <w:p w14:paraId="4B4C9D40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5397AC3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92774DE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9BB1CF3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A5267E0" w14:textId="77777777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667CECD" w14:textId="1AF14399" w:rsid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4BB0279" w14:textId="77777777" w:rsidR="004F68C9" w:rsidRDefault="004F68C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C770912" w14:textId="77777777" w:rsidR="00772A63" w:rsidRDefault="00772A63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b/>
          <w:bCs/>
          <w:caps/>
          <w:color w:val="0F6FC6"/>
          <w:sz w:val="20"/>
          <w:szCs w:val="20"/>
          <w:u w:color="0F6FC6"/>
          <w:lang w:val="de-DE"/>
        </w:rPr>
      </w:pPr>
    </w:p>
    <w:p w14:paraId="1DA3CA30" w14:textId="77777777" w:rsidR="006E3214" w:rsidRPr="00921CA9" w:rsidRDefault="00921CA9" w:rsidP="00921CA9">
      <w:pPr>
        <w:pStyle w:val="Body"/>
        <w:shd w:val="clear" w:color="auto" w:fill="FFFFFF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color w:val="0F6FC6"/>
          <w:sz w:val="20"/>
          <w:szCs w:val="20"/>
          <w:u w:color="0F6FC6"/>
          <w:lang w:val="de-DE"/>
        </w:rPr>
        <w:t xml:space="preserve"> Objective</w:t>
      </w:r>
    </w:p>
    <w:p w14:paraId="2F905454" w14:textId="77777777" w:rsidR="006E3214" w:rsidRPr="00772A63" w:rsidRDefault="00921CA9" w:rsidP="0045397B">
      <w:pPr>
        <w:spacing w:after="430"/>
        <w:ind w:left="-5"/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</w:pPr>
      <w:r w:rsidRPr="00921CA9">
        <w:rPr>
          <w:rFonts w:ascii="Calibri" w:eastAsia="Calibri" w:hAnsi="Calibri" w:cs="Calibri"/>
          <w:color w:val="4C4C4C"/>
          <w:sz w:val="22"/>
          <w:szCs w:val="22"/>
          <w:bdr w:val="none" w:sz="0" w:space="0" w:color="auto"/>
          <w:lang w:val="en-GB" w:eastAsia="en-GB" w:bidi="en-GB"/>
        </w:rPr>
        <w:t xml:space="preserve"> </w:t>
      </w:r>
      <w:r w:rsidR="00724C63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 xml:space="preserve">To be part of the success in an environment of growth and excellence where I can use my talents and skills to </w:t>
      </w:r>
      <w:r w:rsidR="000E1140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 xml:space="preserve">add into employer’s organization’s profits. </w:t>
      </w:r>
    </w:p>
    <w:p w14:paraId="4EFFD988" w14:textId="77777777" w:rsidR="006E3214" w:rsidRDefault="00921CA9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Major Projects</w:t>
      </w:r>
    </w:p>
    <w:p w14:paraId="48490707" w14:textId="77777777" w:rsidR="006E3214" w:rsidRDefault="00921CA9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Conducted interview of</w:t>
      </w:r>
      <w:r w:rsidR="00464853">
        <w:rPr>
          <w:rFonts w:ascii="Calibri" w:eastAsia="Calibri" w:hAnsi="Calibri" w:cs="Calibri"/>
          <w:sz w:val="20"/>
          <w:szCs w:val="20"/>
        </w:rPr>
        <w:t xml:space="preserve"> Gm</w:t>
      </w:r>
      <w:r>
        <w:rPr>
          <w:rFonts w:ascii="Calibri" w:eastAsia="Calibri" w:hAnsi="Calibri" w:cs="Calibri"/>
          <w:sz w:val="20"/>
          <w:szCs w:val="20"/>
        </w:rPr>
        <w:t xml:space="preserve"> of </w:t>
      </w:r>
      <w:r w:rsidR="00C103B3">
        <w:rPr>
          <w:rFonts w:ascii="Calibri" w:eastAsia="Calibri" w:hAnsi="Calibri" w:cs="Calibri"/>
          <w:sz w:val="20"/>
          <w:szCs w:val="20"/>
        </w:rPr>
        <w:t>Narcissus events</w:t>
      </w:r>
      <w:r w:rsidR="005C6B47">
        <w:rPr>
          <w:rFonts w:ascii="Calibri" w:eastAsia="Calibri" w:hAnsi="Calibri" w:cs="Calibri"/>
          <w:sz w:val="20"/>
          <w:szCs w:val="20"/>
        </w:rPr>
        <w:t xml:space="preserve"> at Pearl Continental Lahore</w:t>
      </w:r>
      <w:r w:rsidR="00464853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550FC">
        <w:rPr>
          <w:rFonts w:ascii="Calibri" w:eastAsia="Calibri" w:hAnsi="Calibri" w:cs="Calibri"/>
          <w:sz w:val="20"/>
          <w:szCs w:val="20"/>
        </w:rPr>
        <w:t>related to management tasks and skills</w:t>
      </w:r>
      <w:r w:rsidR="002213B7">
        <w:rPr>
          <w:rFonts w:ascii="Calibri" w:eastAsia="Calibri" w:hAnsi="Calibri" w:cs="Calibri"/>
          <w:sz w:val="20"/>
          <w:szCs w:val="20"/>
        </w:rPr>
        <w:t>.</w:t>
      </w:r>
    </w:p>
    <w:p w14:paraId="349F8277" w14:textId="77777777" w:rsidR="005C6B47" w:rsidRDefault="00CD105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Conducted interview of </w:t>
      </w:r>
      <w:r w:rsidR="006A612B">
        <w:rPr>
          <w:rFonts w:ascii="Calibri" w:eastAsia="Calibri" w:hAnsi="Calibri" w:cs="Calibri"/>
          <w:sz w:val="20"/>
          <w:szCs w:val="20"/>
        </w:rPr>
        <w:t>regional sale manager of Sufi group of companies</w:t>
      </w:r>
      <w:r w:rsidR="0055148E">
        <w:rPr>
          <w:rFonts w:ascii="Calibri" w:eastAsia="Calibri" w:hAnsi="Calibri" w:cs="Calibri"/>
          <w:sz w:val="20"/>
          <w:szCs w:val="20"/>
        </w:rPr>
        <w:t xml:space="preserve"> related to sales management task.</w:t>
      </w:r>
    </w:p>
    <w:p w14:paraId="665CF0C9" w14:textId="77777777" w:rsidR="006E3214" w:rsidRDefault="009550FC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Launched a new product SMARTEA a tea cup with specifications</w:t>
      </w:r>
      <w:r w:rsidR="002213B7">
        <w:rPr>
          <w:rFonts w:ascii="Calibri" w:eastAsia="Calibri" w:hAnsi="Calibri" w:cs="Calibri"/>
          <w:sz w:val="20"/>
          <w:szCs w:val="20"/>
        </w:rPr>
        <w:t>.</w:t>
      </w:r>
    </w:p>
    <w:p w14:paraId="168E3BE5" w14:textId="77777777" w:rsidR="006E3214" w:rsidRDefault="009550FC" w:rsidP="009550FC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Wrote a research article related to fashion orientation’s </w:t>
      </w:r>
      <w:r w:rsidR="003F6D5C">
        <w:rPr>
          <w:rFonts w:ascii="Calibri" w:eastAsia="Calibri" w:hAnsi="Calibri" w:cs="Calibri"/>
          <w:sz w:val="20"/>
          <w:szCs w:val="20"/>
        </w:rPr>
        <w:t>impact on patronage</w:t>
      </w:r>
      <w:r>
        <w:rPr>
          <w:rFonts w:ascii="Calibri" w:eastAsia="Calibri" w:hAnsi="Calibri" w:cs="Calibri"/>
          <w:sz w:val="20"/>
          <w:szCs w:val="20"/>
        </w:rPr>
        <w:t xml:space="preserve"> intensions</w:t>
      </w:r>
      <w:r w:rsidR="000E1140">
        <w:rPr>
          <w:rFonts w:ascii="Calibri" w:eastAsia="Calibri" w:hAnsi="Calibri" w:cs="Calibri"/>
          <w:sz w:val="20"/>
          <w:szCs w:val="20"/>
        </w:rPr>
        <w:t xml:space="preserve"> of female shoppers.</w:t>
      </w:r>
    </w:p>
    <w:p w14:paraId="699C70BE" w14:textId="77777777" w:rsidR="00255852" w:rsidRDefault="00255852" w:rsidP="009550FC">
      <w:pPr>
        <w:pStyle w:val="Body"/>
        <w:shd w:val="clear" w:color="auto" w:fill="FFFFFF"/>
        <w:spacing w:after="45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  <w:t>I</w:t>
      </w:r>
      <w:r w:rsidR="009550FC"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  <w:t>nternship</w:t>
      </w:r>
    </w:p>
    <w:p w14:paraId="319E1DD6" w14:textId="77777777" w:rsidR="00255852" w:rsidRDefault="00255852" w:rsidP="009550FC">
      <w:pPr>
        <w:pStyle w:val="Body"/>
        <w:shd w:val="clear" w:color="auto" w:fill="FFFFFF"/>
        <w:spacing w:after="45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  <w:t xml:space="preserve"> </w:t>
      </w:r>
    </w:p>
    <w:p w14:paraId="19EB7B67" w14:textId="5EF861B7" w:rsidR="009550FC" w:rsidRDefault="00255852" w:rsidP="009550FC">
      <w:pPr>
        <w:pStyle w:val="ListParagraph"/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Successfully completed internship in </w:t>
      </w:r>
      <w:r w:rsidR="00607B10">
        <w:rPr>
          <w:rFonts w:ascii="Calibri" w:eastAsia="Calibri" w:hAnsi="Calibri" w:cs="Calibri"/>
          <w:sz w:val="20"/>
          <w:szCs w:val="20"/>
        </w:rPr>
        <w:t>PERC (PRIVATE) limited</w:t>
      </w:r>
      <w:r>
        <w:rPr>
          <w:rFonts w:ascii="Calibri" w:eastAsia="Calibri" w:hAnsi="Calibri" w:cs="Calibri"/>
          <w:sz w:val="20"/>
          <w:szCs w:val="20"/>
        </w:rPr>
        <w:t xml:space="preserve"> for 06-weeks in FY2018</w:t>
      </w:r>
      <w:r w:rsidR="00DC1C15">
        <w:rPr>
          <w:rFonts w:ascii="Calibri" w:eastAsia="Calibri" w:hAnsi="Calibri" w:cs="Calibri"/>
          <w:sz w:val="20"/>
          <w:szCs w:val="20"/>
        </w:rPr>
        <w:t>.</w:t>
      </w:r>
    </w:p>
    <w:p w14:paraId="79E9DE07" w14:textId="77777777" w:rsidR="009550FC" w:rsidRPr="009550FC" w:rsidRDefault="009550FC" w:rsidP="009550FC">
      <w:pPr>
        <w:shd w:val="clear" w:color="auto" w:fill="FFFFFF"/>
        <w:spacing w:after="90"/>
        <w:ind w:left="360"/>
        <w:rPr>
          <w:rFonts w:ascii="Calibri" w:eastAsia="Calibri" w:hAnsi="Calibri" w:cs="Calibri"/>
          <w:sz w:val="20"/>
          <w:szCs w:val="20"/>
        </w:rPr>
      </w:pPr>
    </w:p>
    <w:p w14:paraId="1BF7BAEA" w14:textId="77777777" w:rsidR="009550FC" w:rsidRDefault="002213B7">
      <w:pPr>
        <w:pStyle w:val="Body"/>
        <w:shd w:val="clear" w:color="auto" w:fill="FFFFFF"/>
        <w:spacing w:after="45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  <w:lang w:val="fr-FR"/>
        </w:rPr>
        <w:t>Achievements</w:t>
      </w:r>
    </w:p>
    <w:p w14:paraId="35C2FDEC" w14:textId="7275B07C" w:rsidR="00FC5894" w:rsidRPr="00C15047" w:rsidRDefault="00B62101" w:rsidP="00FC5894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>Achieved</w:t>
      </w:r>
      <w:r w:rsidR="00CA3A2A">
        <w:rPr>
          <w:rFonts w:ascii="Calibri" w:eastAsia="Calibri" w:hAnsi="Calibri" w:cs="Calibri"/>
          <w:sz w:val="20"/>
          <w:szCs w:val="20"/>
          <w:lang w:val="en-US"/>
        </w:rPr>
        <w:t xml:space="preserve"> 90</w:t>
      </w:r>
      <w:r w:rsidR="00EE371A">
        <w:rPr>
          <w:rFonts w:ascii="Calibri" w:eastAsia="Calibri" w:hAnsi="Calibri" w:cs="Calibri"/>
          <w:sz w:val="20"/>
          <w:szCs w:val="20"/>
          <w:lang w:val="en-US"/>
        </w:rPr>
        <w:t xml:space="preserve">%  in almost every semester </w:t>
      </w:r>
      <w:r w:rsidR="00E41D9F">
        <w:rPr>
          <w:rFonts w:ascii="Calibri" w:eastAsia="Calibri" w:hAnsi="Calibri" w:cs="Calibri"/>
          <w:sz w:val="20"/>
          <w:szCs w:val="20"/>
          <w:lang w:val="en-US"/>
        </w:rPr>
        <w:t xml:space="preserve">and got 96% </w:t>
      </w:r>
      <w:r w:rsidR="006602A2">
        <w:rPr>
          <w:rFonts w:ascii="Calibri" w:eastAsia="Calibri" w:hAnsi="Calibri" w:cs="Calibri"/>
          <w:sz w:val="20"/>
          <w:szCs w:val="20"/>
          <w:lang w:val="en-US"/>
        </w:rPr>
        <w:t>in 2nd semester</w:t>
      </w:r>
      <w:r w:rsidR="00A22D2D">
        <w:rPr>
          <w:rFonts w:ascii="Calibri" w:eastAsia="Calibri" w:hAnsi="Calibri" w:cs="Calibri"/>
          <w:sz w:val="20"/>
          <w:szCs w:val="20"/>
          <w:lang w:val="en-US"/>
        </w:rPr>
        <w:t xml:space="preserve"> and 3</w:t>
      </w:r>
      <w:r w:rsidR="00A22D2D" w:rsidRPr="00A22D2D">
        <w:rPr>
          <w:rFonts w:ascii="Calibri" w:eastAsia="Calibri" w:hAnsi="Calibri" w:cs="Calibri"/>
          <w:sz w:val="20"/>
          <w:szCs w:val="20"/>
          <w:vertAlign w:val="superscript"/>
          <w:lang w:val="en-US"/>
        </w:rPr>
        <w:t>rd</w:t>
      </w:r>
      <w:r w:rsidR="00A22D2D">
        <w:rPr>
          <w:rFonts w:ascii="Calibri" w:eastAsia="Calibri" w:hAnsi="Calibri" w:cs="Calibri"/>
          <w:sz w:val="20"/>
          <w:szCs w:val="20"/>
          <w:lang w:val="en-US"/>
        </w:rPr>
        <w:t xml:space="preserve"> position</w:t>
      </w:r>
      <w:r w:rsidR="006602A2">
        <w:rPr>
          <w:rFonts w:ascii="Calibri" w:eastAsia="Calibri" w:hAnsi="Calibri" w:cs="Calibri"/>
          <w:sz w:val="20"/>
          <w:szCs w:val="20"/>
          <w:lang w:val="en-US"/>
        </w:rPr>
        <w:t xml:space="preserve"> with 3.86 GPS.</w:t>
      </w:r>
    </w:p>
    <w:p w14:paraId="1494176F" w14:textId="77777777" w:rsidR="00FC5894" w:rsidRPr="00FC5894" w:rsidRDefault="00FC5894" w:rsidP="00FC5894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</w:rPr>
      </w:pPr>
    </w:p>
    <w:p w14:paraId="1053C8DB" w14:textId="77777777" w:rsidR="006E3214" w:rsidRDefault="002213B7">
      <w:pPr>
        <w:pStyle w:val="Body"/>
        <w:shd w:val="clear" w:color="auto" w:fill="FFFFFF"/>
        <w:spacing w:after="158" w:line="240" w:lineRule="auto"/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</w:rPr>
      </w:pPr>
      <w:r>
        <w:rPr>
          <w:rFonts w:ascii="Calibri" w:eastAsia="Calibri" w:hAnsi="Calibri" w:cs="Calibri"/>
          <w:b/>
          <w:bCs/>
          <w:caps/>
          <w:color w:val="479099"/>
          <w:sz w:val="20"/>
          <w:szCs w:val="20"/>
          <w:u w:color="479099"/>
          <w:lang w:val="de-DE"/>
        </w:rPr>
        <w:t>EDUCATION</w:t>
      </w:r>
    </w:p>
    <w:p w14:paraId="794D30A1" w14:textId="77777777" w:rsidR="0045397B" w:rsidRDefault="00FC5894" w:rsidP="00FC5894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</w:pPr>
      <w:r w:rsidRPr="0045397B">
        <w:rPr>
          <w:rFonts w:ascii="Calibri" w:eastAsia="Calibri" w:hAnsi="Calibri" w:cs="Calibri"/>
          <w:b/>
          <w:bCs/>
          <w:sz w:val="20"/>
          <w:szCs w:val="20"/>
        </w:rPr>
        <w:t>Bachelor</w:t>
      </w:r>
      <w:r w:rsidR="002213B7" w:rsidRPr="0045397B">
        <w:rPr>
          <w:rFonts w:ascii="Calibri" w:eastAsia="Calibri" w:hAnsi="Calibri" w:cs="Calibri"/>
          <w:b/>
          <w:bCs/>
          <w:sz w:val="20"/>
          <w:szCs w:val="20"/>
        </w:rPr>
        <w:t>’</w:t>
      </w:r>
      <w:r w:rsidR="002213B7" w:rsidRPr="0045397B">
        <w:rPr>
          <w:rFonts w:ascii="Calibri" w:eastAsia="Calibri" w:hAnsi="Calibri" w:cs="Calibri"/>
          <w:b/>
          <w:bCs/>
          <w:sz w:val="20"/>
          <w:szCs w:val="20"/>
          <w:lang w:val="en-US"/>
        </w:rPr>
        <w:t>s in Business A</w:t>
      </w:r>
      <w:r w:rsidRPr="0045397B">
        <w:rPr>
          <w:rFonts w:ascii="Calibri" w:eastAsia="Calibri" w:hAnsi="Calibri" w:cs="Calibri"/>
          <w:b/>
          <w:bCs/>
          <w:sz w:val="20"/>
          <w:szCs w:val="20"/>
          <w:lang w:val="en-US"/>
        </w:rPr>
        <w:t>dministration (Marketing</w:t>
      </w:r>
      <w:r w:rsidR="002213B7" w:rsidRPr="0045397B">
        <w:rPr>
          <w:rFonts w:ascii="Calibri" w:eastAsia="Calibri" w:hAnsi="Calibri" w:cs="Calibri"/>
          <w:b/>
          <w:bCs/>
          <w:sz w:val="20"/>
          <w:szCs w:val="20"/>
          <w:lang w:val="en-US"/>
        </w:rPr>
        <w:t>)</w:t>
      </w:r>
      <w:r w:rsidRPr="0045397B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/>
        </w:rPr>
        <w:t xml:space="preserve"> BBA | </w:t>
      </w:r>
      <w:r w:rsidRPr="0045397B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/>
        </w:rPr>
        <w:t>Sargodha University Gujranwala Campus</w:t>
      </w:r>
      <w:r w:rsidR="00DC1C15" w:rsidRPr="0045397B">
        <w:rPr>
          <w:rFonts w:ascii="Calibri" w:eastAsia="Calibri" w:hAnsi="Calibri" w:cs="Calibri"/>
          <w:sz w:val="20"/>
          <w:szCs w:val="20"/>
          <w:lang w:val="en-US"/>
        </w:rPr>
        <w:t xml:space="preserve">  </w:t>
      </w:r>
      <w:r w:rsidR="003F6D5C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     </w:t>
      </w:r>
      <w:r w:rsidR="00DC1C15" w:rsidRPr="0045397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DC1C15" w:rsidRPr="0045397B"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Gujranwala-Pakistan</w:t>
      </w:r>
    </w:p>
    <w:p w14:paraId="214F7DBC" w14:textId="77777777" w:rsidR="003F6D5C" w:rsidRDefault="00FC5894" w:rsidP="003F6D5C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2015 – 2019</w:t>
      </w:r>
      <w:bookmarkStart w:id="0" w:name="_GoBack"/>
    </w:p>
    <w:bookmarkEnd w:id="0"/>
    <w:p w14:paraId="344A059B" w14:textId="372CCB8D" w:rsidR="00ED7092" w:rsidRPr="00ED7092" w:rsidRDefault="00ED7092" w:rsidP="003F6D5C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bidi="en-GB"/>
        </w:rPr>
      </w:pPr>
      <w:r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bidi="en-GB"/>
        </w:rPr>
        <w:t xml:space="preserve">I have completed my BBA with 3.58 </w:t>
      </w:r>
      <w:r w:rsidR="008175DA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bidi="en-GB"/>
        </w:rPr>
        <w:t>CGPA.</w:t>
      </w:r>
    </w:p>
    <w:p w14:paraId="289DEE40" w14:textId="6A341607" w:rsidR="00FC5894" w:rsidRPr="00FC5894" w:rsidRDefault="00EB3ABF" w:rsidP="00FC5894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9" w:lineRule="auto"/>
        <w:ind w:left="-5" w:hanging="10"/>
        <w:outlineLvl w:val="1"/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</w:pPr>
      <w:r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>Intermediate</w:t>
      </w:r>
      <w:r w:rsidR="00DC1C15" w:rsidRPr="009C6499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 xml:space="preserve"> </w:t>
      </w:r>
      <w:r w:rsidR="00FC5894" w:rsidRPr="00FC5894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 xml:space="preserve">| </w:t>
      </w:r>
      <w:r w:rsidR="00ED0B14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 xml:space="preserve">FG degree college Gujranwala </w:t>
      </w:r>
      <w:r w:rsidR="008A32F7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>Ca</w:t>
      </w:r>
      <w:r w:rsidR="00ED0B14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>ntt</w:t>
      </w:r>
      <w:r w:rsidR="00FC5894" w:rsidRPr="00FC5894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 xml:space="preserve"> </w:t>
      </w:r>
    </w:p>
    <w:p w14:paraId="4DC9E78A" w14:textId="77777777" w:rsidR="00FC5894" w:rsidRPr="00FC5894" w:rsidRDefault="00DC1C15" w:rsidP="00FC58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9" w:lineRule="auto"/>
        <w:ind w:left="-5" w:hanging="10"/>
        <w:rPr>
          <w:rFonts w:ascii="Calibri" w:eastAsia="Calibri" w:hAnsi="Calibri" w:cs="Calibri"/>
          <w:color w:val="4C4C4C"/>
          <w:sz w:val="22"/>
          <w:szCs w:val="22"/>
          <w:bdr w:val="none" w:sz="0" w:space="0" w:color="auto"/>
          <w:lang w:val="en-GB" w:eastAsia="en-GB" w:bidi="en-GB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201</w:t>
      </w:r>
      <w:r w:rsidR="00EB3ABF"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5</w:t>
      </w:r>
    </w:p>
    <w:p w14:paraId="55C479C0" w14:textId="77777777" w:rsidR="00FC5894" w:rsidRPr="00FC5894" w:rsidRDefault="00DC1C15" w:rsidP="00FC58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89" w:line="266" w:lineRule="auto"/>
        <w:ind w:left="-5" w:hanging="10"/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</w:pPr>
      <w:r w:rsidRPr="009C6499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 xml:space="preserve">I have done </w:t>
      </w:r>
      <w:r w:rsidR="003D23DE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>ICS</w:t>
      </w:r>
      <w:r w:rsidR="00A35C1B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 xml:space="preserve"> with </w:t>
      </w:r>
      <w:r w:rsidR="003D23DE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>578</w:t>
      </w:r>
      <w:r w:rsidR="00FC5894" w:rsidRPr="00FC5894">
        <w:rPr>
          <w:rFonts w:ascii="Calibri" w:eastAsia="Calibri" w:hAnsi="Calibri" w:cs="Calibri"/>
          <w:color w:val="4C4C4C"/>
          <w:sz w:val="20"/>
          <w:szCs w:val="20"/>
          <w:bdr w:val="none" w:sz="0" w:space="0" w:color="auto"/>
          <w:lang w:val="en-GB" w:eastAsia="en-GB" w:bidi="en-GB"/>
        </w:rPr>
        <w:t xml:space="preserve"> marks out of 1100. </w:t>
      </w:r>
    </w:p>
    <w:p w14:paraId="6D7FB063" w14:textId="6F35C291" w:rsidR="00FC5894" w:rsidRPr="00FC5894" w:rsidRDefault="00FC5894" w:rsidP="00FC5894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9" w:lineRule="auto"/>
        <w:ind w:left="-5" w:hanging="10"/>
        <w:outlineLvl w:val="1"/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</w:pPr>
      <w:r w:rsidRPr="00FC5894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>Matriculation</w:t>
      </w:r>
      <w:r w:rsidR="009C6499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 xml:space="preserve"> (Science)</w:t>
      </w:r>
      <w:r w:rsidRPr="00FC5894">
        <w:rPr>
          <w:rFonts w:ascii="Calibri" w:eastAsia="Calibri" w:hAnsi="Calibri" w:cs="Calibri"/>
          <w:b/>
          <w:color w:val="77448B"/>
          <w:sz w:val="20"/>
          <w:szCs w:val="20"/>
          <w:bdr w:val="none" w:sz="0" w:space="0" w:color="auto"/>
          <w:lang w:val="en-GB" w:eastAsia="en-GB"/>
        </w:rPr>
        <w:t xml:space="preserve"> | </w:t>
      </w:r>
      <w:r w:rsidR="003C0A43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 xml:space="preserve">Federal Science college </w:t>
      </w:r>
      <w:r w:rsidR="008A32F7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>W</w:t>
      </w:r>
      <w:r w:rsidR="003C0A43">
        <w:rPr>
          <w:rFonts w:ascii="Calibri" w:eastAsia="Calibri" w:hAnsi="Calibri" w:cs="Calibri"/>
          <w:b/>
          <w:color w:val="4C4C4C"/>
          <w:sz w:val="20"/>
          <w:szCs w:val="20"/>
          <w:bdr w:val="none" w:sz="0" w:space="0" w:color="auto"/>
          <w:lang w:val="en-GB" w:eastAsia="en-GB"/>
        </w:rPr>
        <w:t>apda town</w:t>
      </w:r>
    </w:p>
    <w:p w14:paraId="569EA68C" w14:textId="77777777" w:rsidR="00FC5894" w:rsidRPr="00FC5894" w:rsidRDefault="00DC1C15" w:rsidP="00FC58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58" w:line="259" w:lineRule="auto"/>
        <w:ind w:left="-5" w:hanging="10"/>
        <w:rPr>
          <w:rFonts w:ascii="Calibri" w:eastAsia="Calibri" w:hAnsi="Calibri" w:cs="Calibri"/>
          <w:color w:val="4C4C4C"/>
          <w:sz w:val="22"/>
          <w:szCs w:val="22"/>
          <w:bdr w:val="none" w:sz="0" w:space="0" w:color="auto"/>
          <w:lang w:val="en-GB" w:eastAsia="en-GB" w:bidi="en-GB"/>
        </w:rPr>
      </w:pPr>
      <w:r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201</w:t>
      </w:r>
      <w:r w:rsidR="003C0A43"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  <w:t>2</w:t>
      </w:r>
    </w:p>
    <w:p w14:paraId="1F6827F2" w14:textId="77777777" w:rsidR="00DC1C15" w:rsidRPr="00DC1C15" w:rsidRDefault="0045397B" w:rsidP="00DC1C15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sz w:val="20"/>
          <w:szCs w:val="20"/>
          <w:lang w:bidi="en-GB"/>
        </w:rPr>
      </w:pPr>
      <w:r>
        <w:rPr>
          <w:rFonts w:ascii="Calibri" w:eastAsia="Calibri" w:hAnsi="Calibri" w:cs="Calibri"/>
          <w:sz w:val="20"/>
          <w:szCs w:val="20"/>
          <w:lang w:bidi="en-GB"/>
        </w:rPr>
        <w:t xml:space="preserve">I </w:t>
      </w:r>
      <w:r w:rsidR="00DC1C15" w:rsidRPr="00DC1C15">
        <w:rPr>
          <w:rFonts w:ascii="Calibri" w:eastAsia="Calibri" w:hAnsi="Calibri" w:cs="Calibri"/>
          <w:sz w:val="20"/>
          <w:szCs w:val="20"/>
          <w:lang w:bidi="en-GB"/>
        </w:rPr>
        <w:t xml:space="preserve">have done my Matriculation with </w:t>
      </w:r>
      <w:r w:rsidR="003C0A43">
        <w:rPr>
          <w:rFonts w:ascii="Calibri" w:eastAsia="Calibri" w:hAnsi="Calibri" w:cs="Calibri"/>
          <w:sz w:val="20"/>
          <w:szCs w:val="20"/>
          <w:lang w:bidi="en-GB"/>
        </w:rPr>
        <w:t>B+</w:t>
      </w:r>
      <w:r w:rsidR="00DC1C15" w:rsidRPr="00DC1C15">
        <w:rPr>
          <w:rFonts w:ascii="Calibri" w:eastAsia="Calibri" w:hAnsi="Calibri" w:cs="Calibri"/>
          <w:sz w:val="20"/>
          <w:szCs w:val="20"/>
          <w:lang w:bidi="en-GB"/>
        </w:rPr>
        <w:t xml:space="preserve"> grade securing </w:t>
      </w:r>
      <w:r w:rsidR="003C0A43">
        <w:rPr>
          <w:rFonts w:ascii="Calibri" w:eastAsia="Calibri" w:hAnsi="Calibri" w:cs="Calibri"/>
          <w:b/>
          <w:sz w:val="20"/>
          <w:szCs w:val="20"/>
          <w:lang w:bidi="en-GB"/>
        </w:rPr>
        <w:t>704</w:t>
      </w:r>
      <w:r w:rsidR="00DC1C15" w:rsidRPr="00DC1C15">
        <w:rPr>
          <w:rFonts w:ascii="Calibri" w:eastAsia="Calibri" w:hAnsi="Calibri" w:cs="Calibri"/>
          <w:sz w:val="20"/>
          <w:szCs w:val="20"/>
          <w:lang w:bidi="en-GB"/>
        </w:rPr>
        <w:t xml:space="preserve"> marks out of </w:t>
      </w:r>
      <w:r w:rsidR="00DC1C15" w:rsidRPr="00DC1C15">
        <w:rPr>
          <w:rFonts w:ascii="Calibri" w:eastAsia="Calibri" w:hAnsi="Calibri" w:cs="Calibri"/>
          <w:b/>
          <w:sz w:val="20"/>
          <w:szCs w:val="20"/>
          <w:lang w:bidi="en-GB"/>
        </w:rPr>
        <w:t>1050</w:t>
      </w:r>
      <w:r w:rsidR="00DC1C15" w:rsidRPr="00DC1C15">
        <w:rPr>
          <w:rFonts w:ascii="Calibri" w:eastAsia="Calibri" w:hAnsi="Calibri" w:cs="Calibri"/>
          <w:sz w:val="20"/>
          <w:szCs w:val="20"/>
          <w:lang w:bidi="en-GB"/>
        </w:rPr>
        <w:t xml:space="preserve">. </w:t>
      </w:r>
    </w:p>
    <w:p w14:paraId="79D135A5" w14:textId="77777777" w:rsidR="006E3214" w:rsidRDefault="002213B7">
      <w:pPr>
        <w:pStyle w:val="Body"/>
        <w:shd w:val="clear" w:color="auto" w:fill="FFFFFF"/>
        <w:spacing w:after="90" w:line="240" w:lineRule="auto"/>
        <w:rPr>
          <w:rFonts w:ascii="Calibri" w:eastAsia="Calibri" w:hAnsi="Calibri" w:cs="Calibri"/>
          <w:i/>
          <w:iCs/>
          <w:color w:val="666766"/>
          <w:sz w:val="20"/>
          <w:szCs w:val="20"/>
          <w:u w:color="666766"/>
        </w:rPr>
      </w:pPr>
      <w:r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en-US"/>
        </w:rPr>
        <w:tab/>
      </w:r>
      <w:r>
        <w:rPr>
          <w:rFonts w:ascii="Calibri" w:eastAsia="Calibri" w:hAnsi="Calibri" w:cs="Calibri"/>
          <w:sz w:val="20"/>
          <w:szCs w:val="20"/>
          <w:lang w:val="en-US"/>
        </w:rPr>
        <w:tab/>
      </w:r>
      <w:r>
        <w:rPr>
          <w:rFonts w:ascii="Calibri" w:eastAsia="Calibri" w:hAnsi="Calibri" w:cs="Calibri"/>
          <w:sz w:val="20"/>
          <w:szCs w:val="20"/>
          <w:lang w:val="en-US"/>
        </w:rPr>
        <w:tab/>
      </w:r>
    </w:p>
    <w:sectPr w:rsidR="006E3214">
      <w:headerReference w:type="default" r:id="rId7"/>
      <w:footerReference w:type="default" r:id="rId8"/>
      <w:pgSz w:w="11900" w:h="16840"/>
      <w:pgMar w:top="709" w:right="1440" w:bottom="1440" w:left="1440" w:header="708" w:footer="708" w:gutter="0"/>
      <w:cols w:num="2" w:space="720" w:equalWidth="0">
        <w:col w:w="2526" w:space="720"/>
        <w:col w:w="577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C6AD0" w14:textId="77777777" w:rsidR="00503E07" w:rsidRDefault="00503E07">
      <w:r>
        <w:separator/>
      </w:r>
    </w:p>
  </w:endnote>
  <w:endnote w:type="continuationSeparator" w:id="0">
    <w:p w14:paraId="76C5C013" w14:textId="77777777" w:rsidR="00503E07" w:rsidRDefault="0050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22E69" w14:textId="77777777" w:rsidR="006E3214" w:rsidRDefault="006E3214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24FB" w14:textId="77777777" w:rsidR="00503E07" w:rsidRDefault="00503E07">
      <w:r>
        <w:separator/>
      </w:r>
    </w:p>
  </w:footnote>
  <w:footnote w:type="continuationSeparator" w:id="0">
    <w:p w14:paraId="42601BE5" w14:textId="77777777" w:rsidR="00503E07" w:rsidRDefault="00503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ED522" w14:textId="77777777" w:rsidR="006E3214" w:rsidRDefault="006E3214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B59AA"/>
    <w:multiLevelType w:val="hybridMultilevel"/>
    <w:tmpl w:val="6C2EB144"/>
    <w:numStyleLink w:val="ImportedStyle1"/>
  </w:abstractNum>
  <w:abstractNum w:abstractNumId="1" w15:restartNumberingAfterBreak="0">
    <w:nsid w:val="542139D9"/>
    <w:multiLevelType w:val="hybridMultilevel"/>
    <w:tmpl w:val="B5121A9C"/>
    <w:numStyleLink w:val="ImportedStyle2"/>
  </w:abstractNum>
  <w:abstractNum w:abstractNumId="2" w15:restartNumberingAfterBreak="0">
    <w:nsid w:val="563C73C9"/>
    <w:multiLevelType w:val="hybridMultilevel"/>
    <w:tmpl w:val="6C2EB144"/>
    <w:styleLink w:val="ImportedStyle1"/>
    <w:lvl w:ilvl="0" w:tplc="F86010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90D8C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D2D5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C0D0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9E191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D03A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9805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88E1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4E5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ED5004B"/>
    <w:multiLevelType w:val="hybridMultilevel"/>
    <w:tmpl w:val="B5121A9C"/>
    <w:styleLink w:val="ImportedStyle2"/>
    <w:lvl w:ilvl="0" w:tplc="34FAD6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B8FA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050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EC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AB9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08D7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9EE1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A87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D28C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14"/>
    <w:rsid w:val="00032CCD"/>
    <w:rsid w:val="0005406D"/>
    <w:rsid w:val="00084DEC"/>
    <w:rsid w:val="000E1140"/>
    <w:rsid w:val="001D5F5F"/>
    <w:rsid w:val="002213B7"/>
    <w:rsid w:val="002269B3"/>
    <w:rsid w:val="00241988"/>
    <w:rsid w:val="00255852"/>
    <w:rsid w:val="00275A7A"/>
    <w:rsid w:val="002A6D0C"/>
    <w:rsid w:val="003C0A43"/>
    <w:rsid w:val="003D23DE"/>
    <w:rsid w:val="003D4B30"/>
    <w:rsid w:val="003F6D5C"/>
    <w:rsid w:val="0045397B"/>
    <w:rsid w:val="00464853"/>
    <w:rsid w:val="004E677B"/>
    <w:rsid w:val="004F68C9"/>
    <w:rsid w:val="00503E07"/>
    <w:rsid w:val="005467CB"/>
    <w:rsid w:val="0055148E"/>
    <w:rsid w:val="00565BE5"/>
    <w:rsid w:val="005663AF"/>
    <w:rsid w:val="005C6B47"/>
    <w:rsid w:val="005D63E6"/>
    <w:rsid w:val="00607B10"/>
    <w:rsid w:val="006602A2"/>
    <w:rsid w:val="006A612B"/>
    <w:rsid w:val="006B7C52"/>
    <w:rsid w:val="006C5FB1"/>
    <w:rsid w:val="006D0A93"/>
    <w:rsid w:val="006E3214"/>
    <w:rsid w:val="006F2E44"/>
    <w:rsid w:val="00724C63"/>
    <w:rsid w:val="00772A63"/>
    <w:rsid w:val="008175DA"/>
    <w:rsid w:val="00892B29"/>
    <w:rsid w:val="008A32F7"/>
    <w:rsid w:val="00921CA9"/>
    <w:rsid w:val="009550FC"/>
    <w:rsid w:val="009778B8"/>
    <w:rsid w:val="009C6499"/>
    <w:rsid w:val="00A22D2D"/>
    <w:rsid w:val="00A35C1B"/>
    <w:rsid w:val="00B62101"/>
    <w:rsid w:val="00B731C5"/>
    <w:rsid w:val="00B90641"/>
    <w:rsid w:val="00BD62D9"/>
    <w:rsid w:val="00C103B3"/>
    <w:rsid w:val="00C15047"/>
    <w:rsid w:val="00CA3A2A"/>
    <w:rsid w:val="00CA625C"/>
    <w:rsid w:val="00CB6689"/>
    <w:rsid w:val="00CD1051"/>
    <w:rsid w:val="00CE3978"/>
    <w:rsid w:val="00D32BBA"/>
    <w:rsid w:val="00DC1C15"/>
    <w:rsid w:val="00E41D9F"/>
    <w:rsid w:val="00EB3ABF"/>
    <w:rsid w:val="00ED0B14"/>
    <w:rsid w:val="00ED7092"/>
    <w:rsid w:val="00EE371A"/>
    <w:rsid w:val="00F26C93"/>
    <w:rsid w:val="00FC5894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4468"/>
  <w15:docId w15:val="{D579AF4D-AF5D-439C-A59E-B2155221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onstantia" w:eastAsia="Constantia" w:hAnsi="Constantia" w:cs="Constantia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onstantia" w:eastAsia="Constantia" w:hAnsi="Constantia" w:cs="Constantia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94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Flow">
  <a:themeElements>
    <a:clrScheme name="Flow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0000FF"/>
      </a:hlink>
      <a:folHlink>
        <a:srgbClr val="FF00FF"/>
      </a:folHlink>
    </a:clrScheme>
    <a:fontScheme name="Flow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38100" dir="5400000" rotWithShape="0">
              <a:srgbClr val="032544">
                <a:alpha val="48000"/>
              </a:srgbClr>
            </a:outerShdw>
          </a:effectLst>
        </a:effectStyle>
        <a:effectStyle>
          <a:effectLst>
            <a:outerShdw blurRad="63500" dist="38100" dir="5400000" rotWithShape="0">
              <a:srgbClr val="032544">
                <a:alpha val="48000"/>
              </a:srgbClr>
            </a:outerShdw>
          </a:effectLst>
        </a:effectStyle>
        <a:effectStyle>
          <a:effectLst>
            <a:outerShdw blurRad="63500" dist="38100" dir="5400000" rotWithShape="0">
              <a:srgbClr val="02474A">
                <a:alpha val="4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63500" dist="38100" dir="5400000" rotWithShape="0">
            <a:srgbClr val="032544">
              <a:alpha val="48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onstantia"/>
            <a:ea typeface="Constantia"/>
            <a:cs typeface="Constantia"/>
            <a:sym typeface="Constant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63500" dist="38100" dir="5400000" rotWithShape="0">
            <a:srgbClr val="032544">
              <a:alpha val="4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onstantia"/>
            <a:ea typeface="Constantia"/>
            <a:cs typeface="Constantia"/>
            <a:sym typeface="Constant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Naqvi</dc:creator>
  <cp:lastModifiedBy>jasimran712@gmail.com</cp:lastModifiedBy>
  <cp:revision>40</cp:revision>
  <dcterms:created xsi:type="dcterms:W3CDTF">2019-06-10T08:17:00Z</dcterms:created>
  <dcterms:modified xsi:type="dcterms:W3CDTF">2019-09-16T06:58:00Z</dcterms:modified>
</cp:coreProperties>
</file>