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AD4C" w14:textId="6EF822CA" w:rsidR="00A05D1F" w:rsidRDefault="00D42503">
      <w:pPr>
        <w:rPr>
          <w:lang w:val="en-US"/>
        </w:rPr>
      </w:pPr>
      <w:r>
        <w:rPr>
          <w:lang w:val="en-US"/>
        </w:rPr>
        <w:t>This is the file related android</w:t>
      </w:r>
    </w:p>
    <w:p w14:paraId="114625DF" w14:textId="77777777" w:rsidR="00D42503" w:rsidRPr="00D42503" w:rsidRDefault="00D42503">
      <w:pPr>
        <w:rPr>
          <w:lang w:val="en-US"/>
        </w:rPr>
      </w:pPr>
    </w:p>
    <w:sectPr w:rsidR="00D42503" w:rsidRPr="00D4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E4"/>
    <w:rsid w:val="001B6865"/>
    <w:rsid w:val="003A176E"/>
    <w:rsid w:val="00734676"/>
    <w:rsid w:val="00A05D1F"/>
    <w:rsid w:val="00B76DE4"/>
    <w:rsid w:val="00D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3507"/>
  <w15:chartTrackingRefBased/>
  <w15:docId w15:val="{278D4519-9D9E-44A4-8523-3C5C75C5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Basharat ali</dc:creator>
  <cp:keywords/>
  <dc:description/>
  <cp:lastModifiedBy>Usama Basharat ali</cp:lastModifiedBy>
  <cp:revision>2</cp:revision>
  <dcterms:created xsi:type="dcterms:W3CDTF">2023-11-10T16:08:00Z</dcterms:created>
  <dcterms:modified xsi:type="dcterms:W3CDTF">2023-11-10T16:08:00Z</dcterms:modified>
</cp:coreProperties>
</file>