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3A76" w14:textId="77777777" w:rsidR="00702858" w:rsidRPr="00702858" w:rsidRDefault="00702858" w:rsidP="00702858">
      <w:pPr>
        <w:widowControl w:val="0"/>
        <w:spacing w:after="0" w:line="240" w:lineRule="auto"/>
        <w:ind w:left="-142"/>
        <w:jc w:val="both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 ФЕДЕРАЦИИ</w:t>
      </w:r>
    </w:p>
    <w:p w14:paraId="3ECC8AAC" w14:textId="77777777" w:rsidR="00702858" w:rsidRPr="00702858" w:rsidRDefault="00702858" w:rsidP="00702858">
      <w:pPr>
        <w:widowControl w:val="0"/>
        <w:spacing w:after="0" w:line="240" w:lineRule="auto"/>
        <w:jc w:val="center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  <w:t>Федеральное государственное бюджетное образовательное учреждение</w:t>
      </w:r>
    </w:p>
    <w:p w14:paraId="47F0BF1A" w14:textId="77777777" w:rsidR="00702858" w:rsidRPr="00702858" w:rsidRDefault="00702858" w:rsidP="00702858">
      <w:pPr>
        <w:widowControl w:val="0"/>
        <w:spacing w:after="0" w:line="240" w:lineRule="auto"/>
        <w:jc w:val="center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  <w:t>высшего образования</w:t>
      </w:r>
    </w:p>
    <w:p w14:paraId="79E02162" w14:textId="77777777" w:rsidR="00702858" w:rsidRDefault="00702858" w:rsidP="00702858">
      <w:pPr>
        <w:widowControl w:val="0"/>
        <w:spacing w:after="0" w:line="240" w:lineRule="auto"/>
        <w:jc w:val="center"/>
        <w:rPr>
          <w:rFonts w:ascii="Times New Roman" w:eastAsia="Times New Roman" w:hAnsi="Times New Roman" w:cs="Courier New"/>
          <w:b/>
          <w:bCs/>
          <w:color w:val="000000"/>
          <w:sz w:val="28"/>
          <w:szCs w:val="28"/>
          <w:lang w:eastAsia="ru-RU" w:bidi="ru-RU"/>
        </w:rPr>
      </w:pPr>
      <w:r w:rsidRPr="00702858">
        <w:rPr>
          <w:rFonts w:ascii="Times New Roman" w:eastAsia="Times New Roman" w:hAnsi="Times New Roman" w:cs="Courier New"/>
          <w:b/>
          <w:bCs/>
          <w:color w:val="000000"/>
          <w:sz w:val="28"/>
          <w:szCs w:val="28"/>
          <w:lang w:eastAsia="ru-RU" w:bidi="ru-RU"/>
        </w:rPr>
        <w:t> «КУБАНСКИЙ ГОСУДАРСТВЕННЫЙ УНИВЕРСИТЕТ»</w:t>
      </w:r>
    </w:p>
    <w:p w14:paraId="266D9DBF" w14:textId="77777777" w:rsidR="00702858" w:rsidRPr="00702858" w:rsidRDefault="00702858" w:rsidP="00702858">
      <w:pPr>
        <w:widowControl w:val="0"/>
        <w:spacing w:after="0" w:line="240" w:lineRule="auto"/>
        <w:jc w:val="center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</w:p>
    <w:p w14:paraId="564966A7" w14:textId="77777777" w:rsidR="00702858" w:rsidRPr="00702858" w:rsidRDefault="00702858" w:rsidP="00702858">
      <w:pPr>
        <w:widowControl w:val="0"/>
        <w:spacing w:after="0" w:line="240" w:lineRule="auto"/>
        <w:ind w:firstLine="708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b/>
          <w:bCs/>
          <w:color w:val="000000"/>
          <w:sz w:val="28"/>
          <w:szCs w:val="28"/>
          <w:lang w:eastAsia="ru-RU" w:bidi="ru-RU"/>
        </w:rPr>
        <w:t>Факультет компьютерных технологий и прикладной математики</w:t>
      </w:r>
    </w:p>
    <w:p w14:paraId="58F3EC55" w14:textId="77777777" w:rsidR="00702858" w:rsidRPr="00702858" w:rsidRDefault="00702858" w:rsidP="00702858">
      <w:pPr>
        <w:widowControl w:val="0"/>
        <w:spacing w:after="200" w:line="240" w:lineRule="auto"/>
        <w:jc w:val="center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b/>
          <w:bCs/>
          <w:color w:val="000000"/>
          <w:sz w:val="28"/>
          <w:szCs w:val="28"/>
          <w:lang w:eastAsia="ru-RU" w:bidi="ru-RU"/>
        </w:rPr>
        <w:t>Кафедра прикладной математики</w:t>
      </w:r>
    </w:p>
    <w:p w14:paraId="20BE66A7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4374CC1D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C75E42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6577EF21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451DA738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1DA4EE35" w14:textId="77777777" w:rsidR="00433F18" w:rsidRDefault="00501D44" w:rsidP="00433F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 ПО ЛАБОРАТОРНОЙ РАБОТЕ №3</w:t>
      </w:r>
      <w:r w:rsidR="00433F18" w:rsidRPr="00433F18">
        <w:rPr>
          <w:rFonts w:ascii="Times New Roman" w:hAnsi="Times New Roman" w:cs="Times New Roman"/>
          <w:sz w:val="32"/>
          <w:szCs w:val="32"/>
        </w:rPr>
        <w:t>.</w:t>
      </w:r>
    </w:p>
    <w:p w14:paraId="5B531914" w14:textId="77777777" w:rsidR="00433F18" w:rsidRDefault="00433F18" w:rsidP="00433F18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433F18">
        <w:rPr>
          <w:rFonts w:ascii="Times New Roman" w:hAnsi="Times New Roman" w:cs="Times New Roman"/>
          <w:bCs/>
          <w:sz w:val="32"/>
          <w:szCs w:val="32"/>
        </w:rPr>
        <w:t>по дисциплине «Технологии создания и поддержки ПО»</w:t>
      </w:r>
    </w:p>
    <w:p w14:paraId="1DF60C74" w14:textId="77777777" w:rsidR="00433F18" w:rsidRDefault="00433F18" w:rsidP="00433F18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03487F1C" w14:textId="7B575F7E" w:rsidR="00433F18" w:rsidRPr="00EC1E10" w:rsidRDefault="00433F18" w:rsidP="00EC1E10">
      <w:pPr>
        <w:jc w:val="center"/>
        <w:rPr>
          <w:b/>
          <w:bCs/>
          <w:sz w:val="32"/>
          <w:szCs w:val="32"/>
        </w:rPr>
      </w:pPr>
      <w:r w:rsidRPr="00433F18">
        <w:rPr>
          <w:rFonts w:ascii="Times New Roman" w:hAnsi="Times New Roman" w:cs="Times New Roman"/>
          <w:sz w:val="32"/>
          <w:szCs w:val="32"/>
        </w:rPr>
        <w:t xml:space="preserve">Тема: </w:t>
      </w:r>
      <w:r w:rsidR="00501D44"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Техническое задание: </w:t>
      </w:r>
      <w:r w:rsidR="003A597E">
        <w:rPr>
          <w:rFonts w:ascii="Times New Roman" w:hAnsi="Times New Roman" w:cs="Times New Roman"/>
          <w:b/>
          <w:bCs/>
          <w:sz w:val="32"/>
          <w:szCs w:val="32"/>
        </w:rPr>
        <w:t>Платформа пользовательского фидбека</w:t>
      </w:r>
    </w:p>
    <w:p w14:paraId="0F40F4CC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FBDC40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3D5F2F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798967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9933E0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67CACD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DBFDAD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9FC292" w14:textId="77777777" w:rsidR="00702858" w:rsidRPr="00352CC4" w:rsidRDefault="00702858" w:rsidP="00702858">
      <w:pPr>
        <w:rPr>
          <w:rFonts w:ascii="Times New Roman" w:hAnsi="Times New Roman" w:cs="Times New Roman"/>
          <w:sz w:val="28"/>
          <w:szCs w:val="28"/>
          <w:u w:val="single"/>
        </w:rPr>
      </w:pPr>
      <w:r w:rsidRPr="00352CC4">
        <w:rPr>
          <w:rFonts w:ascii="Times New Roman" w:hAnsi="Times New Roman" w:cs="Times New Roman"/>
          <w:sz w:val="28"/>
          <w:szCs w:val="28"/>
          <w:u w:val="single"/>
        </w:rPr>
        <w:t xml:space="preserve">Направление подготовки </w:t>
      </w:r>
      <w:bookmarkStart w:id="0" w:name="bookmark152"/>
      <w:bookmarkStart w:id="1" w:name="bookmark153"/>
      <w:bookmarkStart w:id="2" w:name="bookmark154"/>
      <w:r w:rsidRPr="00352CC4">
        <w:rPr>
          <w:rFonts w:ascii="Times New Roman" w:hAnsi="Times New Roman" w:cs="Times New Roman"/>
          <w:sz w:val="28"/>
          <w:szCs w:val="28"/>
          <w:u w:val="single"/>
        </w:rPr>
        <w:t xml:space="preserve">09.03.03 </w:t>
      </w:r>
      <w:bookmarkEnd w:id="0"/>
      <w:bookmarkEnd w:id="1"/>
      <w:bookmarkEnd w:id="2"/>
      <w:r w:rsidRPr="00352CC4">
        <w:rPr>
          <w:rFonts w:ascii="Times New Roman" w:hAnsi="Times New Roman" w:cs="Times New Roman"/>
          <w:sz w:val="28"/>
          <w:szCs w:val="28"/>
          <w:u w:val="single"/>
        </w:rPr>
        <w:t>Прикладная информатика</w:t>
      </w:r>
    </w:p>
    <w:p w14:paraId="65F82404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8AAA81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BC1D23" w14:textId="538AFC97" w:rsidR="00433F18" w:rsidRDefault="00433F18" w:rsidP="00702858">
      <w:pPr>
        <w:rPr>
          <w:rFonts w:ascii="Times New Roman" w:hAnsi="Times New Roman" w:cs="Times New Roman"/>
          <w:sz w:val="28"/>
          <w:szCs w:val="28"/>
        </w:rPr>
      </w:pPr>
      <w:r w:rsidRPr="00702858">
        <w:rPr>
          <w:rFonts w:ascii="Times New Roman" w:hAnsi="Times New Roman" w:cs="Times New Roman"/>
          <w:sz w:val="28"/>
          <w:szCs w:val="28"/>
          <w:u w:val="single"/>
        </w:rPr>
        <w:t>подготовил студент</w:t>
      </w:r>
      <w:r w:rsidR="006124CE" w:rsidRPr="00702858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6124CE" w:rsidRPr="00702858">
        <w:rPr>
          <w:rFonts w:ascii="Times New Roman" w:hAnsi="Times New Roman" w:cs="Times New Roman"/>
          <w:sz w:val="28"/>
          <w:szCs w:val="28"/>
        </w:rPr>
        <w:t xml:space="preserve"> </w:t>
      </w:r>
      <w:r w:rsidR="003A597E">
        <w:rPr>
          <w:rFonts w:ascii="Times New Roman" w:hAnsi="Times New Roman" w:cs="Times New Roman"/>
          <w:sz w:val="28"/>
          <w:szCs w:val="28"/>
        </w:rPr>
        <w:t>Пасынков Роман</w:t>
      </w:r>
      <w:r w:rsidR="006124CE" w:rsidRPr="00702858">
        <w:rPr>
          <w:rFonts w:ascii="Times New Roman" w:hAnsi="Times New Roman" w:cs="Times New Roman"/>
          <w:sz w:val="28"/>
          <w:szCs w:val="28"/>
        </w:rPr>
        <w:t xml:space="preserve"> </w:t>
      </w:r>
      <w:r w:rsidR="003A597E">
        <w:rPr>
          <w:rFonts w:ascii="Times New Roman" w:hAnsi="Times New Roman" w:cs="Times New Roman"/>
          <w:sz w:val="28"/>
          <w:szCs w:val="28"/>
        </w:rPr>
        <w:t>ПИ</w:t>
      </w:r>
      <w:r w:rsidR="006124CE" w:rsidRPr="00702858">
        <w:rPr>
          <w:rFonts w:ascii="Times New Roman" w:hAnsi="Times New Roman" w:cs="Times New Roman"/>
          <w:sz w:val="28"/>
          <w:szCs w:val="28"/>
        </w:rPr>
        <w:t>22/2</w:t>
      </w:r>
    </w:p>
    <w:p w14:paraId="78B68E5E" w14:textId="77777777" w:rsidR="00702858" w:rsidRDefault="00702858" w:rsidP="00702858">
      <w:pPr>
        <w:rPr>
          <w:rFonts w:ascii="Times New Roman" w:hAnsi="Times New Roman" w:cs="Times New Roman"/>
          <w:sz w:val="28"/>
          <w:szCs w:val="28"/>
        </w:rPr>
      </w:pPr>
    </w:p>
    <w:p w14:paraId="0E80B75E" w14:textId="2A20AD47" w:rsidR="00702858" w:rsidRDefault="00702858" w:rsidP="007028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 2026</w:t>
      </w:r>
    </w:p>
    <w:p w14:paraId="7B075781" w14:textId="77777777" w:rsidR="00702858" w:rsidRPr="00702858" w:rsidRDefault="00702858" w:rsidP="00702858">
      <w:pPr>
        <w:rPr>
          <w:rFonts w:ascii="Times New Roman" w:hAnsi="Times New Roman" w:cs="Times New Roman"/>
          <w:sz w:val="28"/>
          <w:szCs w:val="28"/>
        </w:rPr>
      </w:pPr>
    </w:p>
    <w:p w14:paraId="63B4DF34" w14:textId="77777777" w:rsidR="0089384C" w:rsidRPr="0089384C" w:rsidRDefault="0089384C" w:rsidP="0089384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9384C">
        <w:rPr>
          <w:rFonts w:ascii="Times New Roman" w:hAnsi="Times New Roman" w:cs="Times New Roman"/>
          <w:b/>
          <w:bCs/>
          <w:sz w:val="32"/>
          <w:szCs w:val="32"/>
        </w:rPr>
        <w:t>Цели и задачи выполняемой лабораторной работы</w:t>
      </w:r>
    </w:p>
    <w:p w14:paraId="2CE3CB19" w14:textId="77777777" w:rsidR="00501D44" w:rsidRPr="00501D44" w:rsidRDefault="00501D44" w:rsidP="00501D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63F4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1. Цели и задачи проекта</w:t>
      </w:r>
    </w:p>
    <w:p w14:paraId="39F34590" w14:textId="64C3F4D0" w:rsidR="00501D44" w:rsidRPr="00501D44" w:rsidRDefault="00501D44" w:rsidP="00501D4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Цель</w:t>
      </w:r>
      <w:r w:rsidRPr="00501D44">
        <w:rPr>
          <w:rFonts w:ascii="Times New Roman" w:hAnsi="Times New Roman" w:cs="Times New Roman"/>
          <w:bCs/>
          <w:sz w:val="32"/>
          <w:szCs w:val="32"/>
        </w:rPr>
        <w:t>:</w:t>
      </w:r>
      <w:r w:rsidRPr="00501D44">
        <w:rPr>
          <w:rFonts w:ascii="Times New Roman" w:hAnsi="Times New Roman" w:cs="Times New Roman"/>
          <w:sz w:val="32"/>
          <w:szCs w:val="32"/>
        </w:rPr>
        <w:t xml:space="preserve"> </w:t>
      </w:r>
      <w:r w:rsidR="0085146D" w:rsidRPr="0085146D">
        <w:rPr>
          <w:rFonts w:ascii="Times New Roman" w:hAnsi="Times New Roman" w:cs="Times New Roman"/>
          <w:sz w:val="32"/>
          <w:szCs w:val="32"/>
        </w:rPr>
        <w:t>Создание платформы для сбора и обработки пользовательского фидбека, позволяющей пользователям предлагать идеи, оставлять жалобы и участвовать в голосовании, а владельцам пространств — управлять этими предложениями.</w:t>
      </w:r>
    </w:p>
    <w:p w14:paraId="44C08A17" w14:textId="77777777" w:rsidR="00501D44" w:rsidRDefault="00501D44" w:rsidP="00501D4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Задачи</w:t>
      </w:r>
      <w:r w:rsidRPr="00501D44">
        <w:rPr>
          <w:rFonts w:ascii="Times New Roman" w:hAnsi="Times New Roman" w:cs="Times New Roman"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01D4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0F445A" w14:textId="44D932E9" w:rsidR="0085146D" w:rsidRPr="0085146D" w:rsidRDefault="0085146D" w:rsidP="0085146D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4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возможность создания пространств для сбора фидбека. </w:t>
      </w:r>
    </w:p>
    <w:p w14:paraId="79BDF33A" w14:textId="47B8B54D" w:rsidR="0085146D" w:rsidRPr="0085146D" w:rsidRDefault="0085146D" w:rsidP="0085146D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4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систему публикации идей, предложений и жалоб. </w:t>
      </w:r>
    </w:p>
    <w:p w14:paraId="072903AA" w14:textId="18EFF073" w:rsidR="0085146D" w:rsidRPr="0085146D" w:rsidRDefault="0085146D" w:rsidP="0085146D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4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Внедрить механизм голосования за посты. </w:t>
      </w:r>
    </w:p>
    <w:p w14:paraId="4B7E5385" w14:textId="66012431" w:rsidR="0085146D" w:rsidRPr="0085146D" w:rsidRDefault="0085146D" w:rsidP="0085146D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4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функционал комментариев и обсуждений. </w:t>
      </w:r>
    </w:p>
    <w:p w14:paraId="3348C3B5" w14:textId="42F78300" w:rsidR="0085146D" w:rsidRPr="0085146D" w:rsidRDefault="0085146D" w:rsidP="0085146D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146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систему модерации и управления статусами постов.</w:t>
      </w:r>
    </w:p>
    <w:p w14:paraId="1CBFA290" w14:textId="63B1B3BA" w:rsidR="00501D44" w:rsidRPr="0085146D" w:rsidRDefault="00501D44" w:rsidP="0085146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5146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2. Функциональные требования</w:t>
      </w:r>
    </w:p>
    <w:p w14:paraId="7ECC3830" w14:textId="77777777" w:rsidR="00501D44" w:rsidRPr="00963F4B" w:rsidRDefault="00501D44" w:rsidP="00501D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63F4B">
        <w:rPr>
          <w:rFonts w:ascii="Times New Roman" w:hAnsi="Times New Roman" w:cs="Times New Roman"/>
          <w:sz w:val="32"/>
          <w:szCs w:val="32"/>
        </w:rPr>
        <w:t>Зде</w:t>
      </w:r>
      <w:r w:rsidR="00963F4B" w:rsidRPr="00963F4B">
        <w:rPr>
          <w:rFonts w:ascii="Times New Roman" w:hAnsi="Times New Roman" w:cs="Times New Roman"/>
          <w:sz w:val="32"/>
          <w:szCs w:val="32"/>
        </w:rPr>
        <w:t>сь мы берем</w:t>
      </w:r>
      <w:r w:rsidRPr="00963F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3F4B">
        <w:rPr>
          <w:rFonts w:ascii="Times New Roman" w:hAnsi="Times New Roman" w:cs="Times New Roman"/>
          <w:sz w:val="32"/>
          <w:szCs w:val="32"/>
        </w:rPr>
        <w:t>Use</w:t>
      </w:r>
      <w:proofErr w:type="spellEnd"/>
      <w:r w:rsidRPr="00963F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3F4B">
        <w:rPr>
          <w:rFonts w:ascii="Times New Roman" w:hAnsi="Times New Roman" w:cs="Times New Roman"/>
          <w:sz w:val="32"/>
          <w:szCs w:val="32"/>
        </w:rPr>
        <w:t>Cases</w:t>
      </w:r>
      <w:proofErr w:type="spellEnd"/>
      <w:r w:rsidRPr="00963F4B">
        <w:rPr>
          <w:rFonts w:ascii="Times New Roman" w:hAnsi="Times New Roman" w:cs="Times New Roman"/>
          <w:sz w:val="32"/>
          <w:szCs w:val="32"/>
        </w:rPr>
        <w:t xml:space="preserve"> и расписываем их как конкретные возможности системы.</w:t>
      </w:r>
    </w:p>
    <w:p w14:paraId="7B948D62" w14:textId="6B289209" w:rsidR="00501D44" w:rsidRPr="00501D44" w:rsidRDefault="00501D44" w:rsidP="00501D4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ФТ.01. </w:t>
      </w:r>
      <w:r w:rsidR="0085146D" w:rsidRPr="0085146D">
        <w:rPr>
          <w:rFonts w:ascii="Times New Roman" w:hAnsi="Times New Roman" w:cs="Times New Roman"/>
          <w:b/>
          <w:bCs/>
          <w:sz w:val="32"/>
          <w:szCs w:val="32"/>
        </w:rPr>
        <w:t>Управление пользователями:</w:t>
      </w:r>
    </w:p>
    <w:p w14:paraId="5D2ABE7C" w14:textId="77777777" w:rsidR="0085146D" w:rsidRPr="0085146D" w:rsidRDefault="0085146D" w:rsidP="00963F4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bCs/>
          <w:sz w:val="32"/>
          <w:szCs w:val="32"/>
        </w:rPr>
        <w:t>Регистрация:</w:t>
      </w:r>
      <w:r w:rsidRPr="0085146D">
        <w:rPr>
          <w:rFonts w:ascii="Times New Roman" w:hAnsi="Times New Roman" w:cs="Times New Roman"/>
          <w:bCs/>
          <w:sz w:val="32"/>
          <w:szCs w:val="32"/>
        </w:rPr>
        <w:br/>
        <w:t>Система должна позволять пользователю создать аккаунт с использованием логина и пароля.</w:t>
      </w:r>
    </w:p>
    <w:p w14:paraId="23FEA092" w14:textId="77777777" w:rsidR="0085146D" w:rsidRPr="0085146D" w:rsidRDefault="0085146D" w:rsidP="0085146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bCs/>
          <w:sz w:val="32"/>
          <w:szCs w:val="32"/>
        </w:rPr>
        <w:t>Авторизация:</w:t>
      </w:r>
      <w:r w:rsidRPr="0085146D">
        <w:rPr>
          <w:rFonts w:ascii="Times New Roman" w:hAnsi="Times New Roman" w:cs="Times New Roman"/>
          <w:bCs/>
          <w:sz w:val="32"/>
          <w:szCs w:val="32"/>
        </w:rPr>
        <w:br/>
        <w:t>Пользователь должен иметь возможность войти в систему.</w:t>
      </w:r>
    </w:p>
    <w:p w14:paraId="00ACA1DE" w14:textId="2DDC29D7" w:rsidR="0085146D" w:rsidRDefault="0085146D" w:rsidP="0085146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bCs/>
          <w:sz w:val="32"/>
          <w:szCs w:val="32"/>
        </w:rPr>
        <w:t>Профиль:</w:t>
      </w:r>
      <w:r w:rsidRPr="0085146D">
        <w:rPr>
          <w:rFonts w:ascii="Times New Roman" w:hAnsi="Times New Roman" w:cs="Times New Roman"/>
          <w:bCs/>
          <w:sz w:val="32"/>
          <w:szCs w:val="32"/>
        </w:rPr>
        <w:br/>
        <w:t>Пользователь может редактировать данные профиля.</w:t>
      </w:r>
    </w:p>
    <w:p w14:paraId="6D4C047A" w14:textId="0FF68DDA" w:rsidR="0085146D" w:rsidRPr="0085146D" w:rsidRDefault="00501D44" w:rsidP="0085146D">
      <w:pPr>
        <w:spacing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b/>
          <w:bCs/>
          <w:sz w:val="32"/>
          <w:szCs w:val="32"/>
        </w:rPr>
        <w:t xml:space="preserve">ФТ.02. </w:t>
      </w:r>
      <w:r w:rsidR="0085146D" w:rsidRPr="0085146D">
        <w:rPr>
          <w:rFonts w:ascii="Times New Roman" w:hAnsi="Times New Roman" w:cs="Times New Roman"/>
          <w:b/>
          <w:bCs/>
          <w:sz w:val="32"/>
          <w:szCs w:val="32"/>
        </w:rPr>
        <w:t>Управление пространствами:</w:t>
      </w:r>
    </w:p>
    <w:p w14:paraId="64A910A3" w14:textId="77777777" w:rsidR="0085146D" w:rsidRPr="0085146D" w:rsidRDefault="0085146D" w:rsidP="00963F4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bCs/>
          <w:sz w:val="32"/>
          <w:szCs w:val="32"/>
        </w:rPr>
        <w:t>Создание пространства:</w:t>
      </w:r>
      <w:r w:rsidRPr="0085146D">
        <w:rPr>
          <w:rFonts w:ascii="Times New Roman" w:hAnsi="Times New Roman" w:cs="Times New Roman"/>
          <w:bCs/>
          <w:sz w:val="32"/>
          <w:szCs w:val="32"/>
        </w:rPr>
        <w:br/>
        <w:t>Пользователь может создать страницу (пространство) для своего проекта или сервиса.</w:t>
      </w:r>
    </w:p>
    <w:p w14:paraId="57DE8928" w14:textId="174D349A" w:rsidR="00501D44" w:rsidRPr="00963F4B" w:rsidRDefault="0085146D" w:rsidP="0085146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bCs/>
          <w:sz w:val="32"/>
          <w:szCs w:val="32"/>
        </w:rPr>
        <w:lastRenderedPageBreak/>
        <w:t>Просмотр пространств:</w:t>
      </w:r>
      <w:r w:rsidRPr="0085146D">
        <w:rPr>
          <w:rFonts w:ascii="Times New Roman" w:hAnsi="Times New Roman" w:cs="Times New Roman"/>
          <w:bCs/>
          <w:sz w:val="32"/>
          <w:szCs w:val="32"/>
        </w:rPr>
        <w:br/>
        <w:t>Система должна отображать список доступных пространств.</w:t>
      </w:r>
    </w:p>
    <w:p w14:paraId="0F40B6D9" w14:textId="3D7000F7" w:rsidR="00501D44" w:rsidRPr="00501D44" w:rsidRDefault="00501D44" w:rsidP="00501D4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ФТ.03. </w:t>
      </w:r>
      <w:r w:rsidR="0085146D" w:rsidRPr="0085146D">
        <w:rPr>
          <w:rFonts w:ascii="Times New Roman" w:hAnsi="Times New Roman" w:cs="Times New Roman"/>
          <w:b/>
          <w:bCs/>
          <w:sz w:val="32"/>
          <w:szCs w:val="32"/>
        </w:rPr>
        <w:t>Работа с постами:</w:t>
      </w:r>
    </w:p>
    <w:p w14:paraId="40B36B37" w14:textId="35D9F031" w:rsidR="00501D44" w:rsidRDefault="0085146D" w:rsidP="00963F4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sz w:val="32"/>
          <w:szCs w:val="32"/>
        </w:rPr>
        <w:t>Создание поста:</w:t>
      </w:r>
      <w:r w:rsidRPr="0085146D">
        <w:rPr>
          <w:rFonts w:ascii="Times New Roman" w:hAnsi="Times New Roman" w:cs="Times New Roman"/>
          <w:sz w:val="32"/>
          <w:szCs w:val="32"/>
        </w:rPr>
        <w:br/>
        <w:t>Пользователь может публиковать идеи, жалобы или предложения.</w:t>
      </w:r>
    </w:p>
    <w:p w14:paraId="2BC46825" w14:textId="4939ADEA" w:rsidR="0085146D" w:rsidRDefault="0085146D" w:rsidP="00963F4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sz w:val="32"/>
          <w:szCs w:val="32"/>
        </w:rPr>
        <w:t>Редактирование:</w:t>
      </w:r>
      <w:r w:rsidRPr="0085146D">
        <w:rPr>
          <w:rFonts w:ascii="Times New Roman" w:hAnsi="Times New Roman" w:cs="Times New Roman"/>
          <w:sz w:val="32"/>
          <w:szCs w:val="32"/>
        </w:rPr>
        <w:br/>
        <w:t>Пользователь может редактировать свои посты.</w:t>
      </w:r>
    </w:p>
    <w:p w14:paraId="2EC5285E" w14:textId="0939EC83" w:rsidR="0085146D" w:rsidRDefault="0085146D" w:rsidP="00963F4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sz w:val="32"/>
          <w:szCs w:val="32"/>
        </w:rPr>
        <w:t>Удаление:</w:t>
      </w:r>
      <w:r w:rsidRPr="0085146D">
        <w:rPr>
          <w:rFonts w:ascii="Times New Roman" w:hAnsi="Times New Roman" w:cs="Times New Roman"/>
          <w:sz w:val="32"/>
          <w:szCs w:val="32"/>
        </w:rPr>
        <w:br/>
        <w:t>Пользователь может удалять свои посты.</w:t>
      </w:r>
    </w:p>
    <w:p w14:paraId="45F9D96A" w14:textId="77777777" w:rsidR="007E105D" w:rsidRPr="00501D44" w:rsidRDefault="007E105D" w:rsidP="007E105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ФТ.04. </w:t>
      </w:r>
      <w:r w:rsidRPr="0085146D">
        <w:rPr>
          <w:rFonts w:ascii="Times New Roman" w:hAnsi="Times New Roman" w:cs="Times New Roman"/>
          <w:b/>
          <w:bCs/>
          <w:sz w:val="32"/>
          <w:szCs w:val="32"/>
        </w:rPr>
        <w:t>Голосование:</w:t>
      </w:r>
    </w:p>
    <w:p w14:paraId="1D169851" w14:textId="77777777" w:rsid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sz w:val="32"/>
          <w:szCs w:val="32"/>
        </w:rPr>
        <w:t>Голосование:</w:t>
      </w:r>
      <w:r w:rsidRPr="0085146D">
        <w:rPr>
          <w:rFonts w:ascii="Times New Roman" w:hAnsi="Times New Roman" w:cs="Times New Roman"/>
          <w:sz w:val="32"/>
          <w:szCs w:val="32"/>
        </w:rPr>
        <w:br/>
        <w:t>Пользователь может голосовать за пост (поддержать или отклонить).</w:t>
      </w:r>
    </w:p>
    <w:p w14:paraId="194AC94A" w14:textId="3EF7C9AA" w:rsidR="007E105D" w:rsidRP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5146D">
        <w:rPr>
          <w:rFonts w:ascii="Times New Roman" w:hAnsi="Times New Roman" w:cs="Times New Roman"/>
          <w:sz w:val="32"/>
          <w:szCs w:val="32"/>
        </w:rPr>
        <w:t>Изменение голоса:</w:t>
      </w:r>
      <w:r w:rsidRPr="0085146D">
        <w:rPr>
          <w:rFonts w:ascii="Times New Roman" w:hAnsi="Times New Roman" w:cs="Times New Roman"/>
          <w:sz w:val="32"/>
          <w:szCs w:val="32"/>
        </w:rPr>
        <w:br/>
        <w:t>Пользователь может изменить свой голос.</w:t>
      </w:r>
    </w:p>
    <w:p w14:paraId="3E24E24A" w14:textId="5A3775FA" w:rsidR="00501D44" w:rsidRPr="00501D44" w:rsidRDefault="00501D44" w:rsidP="00501D4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ФТ.0</w:t>
      </w:r>
      <w:r w:rsidR="007E105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7E105D">
        <w:rPr>
          <w:rFonts w:ascii="Times New Roman" w:hAnsi="Times New Roman" w:cs="Times New Roman"/>
          <w:b/>
          <w:bCs/>
          <w:sz w:val="32"/>
          <w:szCs w:val="32"/>
        </w:rPr>
        <w:t>Комментарии</w:t>
      </w:r>
      <w:r w:rsidR="0085146D"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9F27A2E" w14:textId="77777777" w:rsidR="007E105D" w:rsidRDefault="007E105D" w:rsidP="00963F4B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05D">
        <w:rPr>
          <w:rFonts w:ascii="Times New Roman" w:hAnsi="Times New Roman" w:cs="Times New Roman"/>
          <w:sz w:val="32"/>
          <w:szCs w:val="32"/>
        </w:rPr>
        <w:t>Добавление комментария:</w:t>
      </w:r>
      <w:r w:rsidRPr="007E105D">
        <w:rPr>
          <w:rFonts w:ascii="Times New Roman" w:hAnsi="Times New Roman" w:cs="Times New Roman"/>
          <w:sz w:val="32"/>
          <w:szCs w:val="32"/>
        </w:rPr>
        <w:br/>
        <w:t>Пользователь может оставлять комментарии к постам.</w:t>
      </w:r>
    </w:p>
    <w:p w14:paraId="3068A4D2" w14:textId="16CEA536" w:rsidR="007E105D" w:rsidRP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05D">
        <w:rPr>
          <w:rFonts w:ascii="Times New Roman" w:hAnsi="Times New Roman" w:cs="Times New Roman"/>
          <w:sz w:val="32"/>
          <w:szCs w:val="32"/>
        </w:rPr>
        <w:t>Удаление комментария:</w:t>
      </w:r>
      <w:r w:rsidRPr="007E105D">
        <w:rPr>
          <w:rFonts w:ascii="Times New Roman" w:hAnsi="Times New Roman" w:cs="Times New Roman"/>
          <w:sz w:val="32"/>
          <w:szCs w:val="32"/>
        </w:rPr>
        <w:br/>
        <w:t>Комментарий может быть удалён модератором или владельцем пространства.</w:t>
      </w:r>
    </w:p>
    <w:p w14:paraId="3987D725" w14:textId="2AAC6C98" w:rsidR="007E105D" w:rsidRPr="00501D44" w:rsidRDefault="007E105D" w:rsidP="007E105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ФТ.0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Модерация</w:t>
      </w:r>
      <w:r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F52CEE8" w14:textId="77777777" w:rsid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05D">
        <w:rPr>
          <w:rFonts w:ascii="Times New Roman" w:hAnsi="Times New Roman" w:cs="Times New Roman"/>
          <w:sz w:val="32"/>
          <w:szCs w:val="32"/>
        </w:rPr>
        <w:t>Одобрение/отклонение:</w:t>
      </w:r>
      <w:r w:rsidRPr="007E105D">
        <w:rPr>
          <w:rFonts w:ascii="Times New Roman" w:hAnsi="Times New Roman" w:cs="Times New Roman"/>
          <w:sz w:val="32"/>
          <w:szCs w:val="32"/>
        </w:rPr>
        <w:br/>
        <w:t>Владелец или модератор может одобрять или отклонять посты.</w:t>
      </w:r>
    </w:p>
    <w:p w14:paraId="070ADFA8" w14:textId="393AB960" w:rsid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05D">
        <w:rPr>
          <w:rFonts w:ascii="Times New Roman" w:hAnsi="Times New Roman" w:cs="Times New Roman"/>
          <w:sz w:val="32"/>
          <w:szCs w:val="32"/>
        </w:rPr>
        <w:t>Удаление:</w:t>
      </w:r>
      <w:r w:rsidRPr="007E105D">
        <w:rPr>
          <w:rFonts w:ascii="Times New Roman" w:hAnsi="Times New Roman" w:cs="Times New Roman"/>
          <w:sz w:val="32"/>
          <w:szCs w:val="32"/>
        </w:rPr>
        <w:br/>
        <w:t>Модератор может удалять посты, нарушающие правила.</w:t>
      </w:r>
    </w:p>
    <w:p w14:paraId="47A16A31" w14:textId="77777777" w:rsidR="007E105D" w:rsidRDefault="007E105D" w:rsidP="00501D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</w:p>
    <w:p w14:paraId="1673C4BA" w14:textId="65EA25C2" w:rsidR="007E105D" w:rsidRPr="00501D44" w:rsidRDefault="007E105D" w:rsidP="007E105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lastRenderedPageBreak/>
        <w:t>ФТ.0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7E105D">
        <w:rPr>
          <w:rFonts w:ascii="Times New Roman" w:hAnsi="Times New Roman" w:cs="Times New Roman"/>
          <w:b/>
          <w:bCs/>
          <w:sz w:val="32"/>
          <w:szCs w:val="32"/>
        </w:rPr>
        <w:t>Управление статусами</w:t>
      </w:r>
      <w:r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9448A5" w14:textId="31E6B3BE" w:rsid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05D">
        <w:rPr>
          <w:rFonts w:ascii="Times New Roman" w:hAnsi="Times New Roman" w:cs="Times New Roman"/>
          <w:sz w:val="32"/>
          <w:szCs w:val="32"/>
        </w:rPr>
        <w:t>Смена статуса:</w:t>
      </w:r>
      <w:r w:rsidRPr="007E105D">
        <w:rPr>
          <w:rFonts w:ascii="Times New Roman" w:hAnsi="Times New Roman" w:cs="Times New Roman"/>
          <w:sz w:val="32"/>
          <w:szCs w:val="32"/>
        </w:rPr>
        <w:br/>
        <w:t>Пост может быть переведен в статусы: «новое», «в работе», «запланировано», «реализовано», «отклонено».</w:t>
      </w:r>
    </w:p>
    <w:p w14:paraId="2436D80B" w14:textId="0FE9103A" w:rsidR="007E105D" w:rsidRP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05D">
        <w:rPr>
          <w:rFonts w:ascii="Times New Roman" w:hAnsi="Times New Roman" w:cs="Times New Roman"/>
          <w:sz w:val="32"/>
          <w:szCs w:val="32"/>
        </w:rPr>
        <w:t>Уведомления:</w:t>
      </w:r>
      <w:r w:rsidRPr="007E105D">
        <w:rPr>
          <w:rFonts w:ascii="Times New Roman" w:hAnsi="Times New Roman" w:cs="Times New Roman"/>
          <w:sz w:val="32"/>
          <w:szCs w:val="32"/>
        </w:rPr>
        <w:br/>
        <w:t>Система уведомляет пользователя об изменении статуса.</w:t>
      </w:r>
    </w:p>
    <w:p w14:paraId="7DB3BFAC" w14:textId="5BF07171" w:rsidR="007E105D" w:rsidRPr="00501D44" w:rsidRDefault="007E105D" w:rsidP="007E105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ФТ.0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7E105D">
        <w:rPr>
          <w:rFonts w:ascii="Times New Roman" w:hAnsi="Times New Roman" w:cs="Times New Roman"/>
          <w:b/>
          <w:bCs/>
          <w:sz w:val="32"/>
          <w:szCs w:val="32"/>
        </w:rPr>
        <w:t>Поиск и фильтрация</w:t>
      </w:r>
      <w:r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6C2BCEE" w14:textId="55B7F116" w:rsid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05D">
        <w:rPr>
          <w:rFonts w:ascii="Times New Roman" w:hAnsi="Times New Roman" w:cs="Times New Roman"/>
          <w:sz w:val="32"/>
          <w:szCs w:val="32"/>
        </w:rPr>
        <w:t>Поиск:</w:t>
      </w:r>
      <w:r w:rsidRPr="007E105D">
        <w:rPr>
          <w:rFonts w:ascii="Times New Roman" w:hAnsi="Times New Roman" w:cs="Times New Roman"/>
          <w:sz w:val="32"/>
          <w:szCs w:val="32"/>
        </w:rPr>
        <w:br/>
        <w:t>Пользователь может искать посты по ключевым словам.</w:t>
      </w:r>
    </w:p>
    <w:p w14:paraId="0474F437" w14:textId="4F57C746" w:rsidR="007E105D" w:rsidRDefault="007E105D" w:rsidP="007E105D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E105D">
        <w:rPr>
          <w:rFonts w:ascii="Times New Roman" w:hAnsi="Times New Roman" w:cs="Times New Roman"/>
          <w:sz w:val="32"/>
          <w:szCs w:val="32"/>
        </w:rPr>
        <w:t>Фильтрация:</w:t>
      </w:r>
      <w:r w:rsidRPr="007E105D">
        <w:rPr>
          <w:rFonts w:ascii="Times New Roman" w:hAnsi="Times New Roman" w:cs="Times New Roman"/>
          <w:sz w:val="32"/>
          <w:szCs w:val="32"/>
        </w:rPr>
        <w:br/>
        <w:t>Система позволяет фильтровать посты по тегам и статусам.</w:t>
      </w:r>
    </w:p>
    <w:p w14:paraId="056C5B72" w14:textId="77777777" w:rsidR="007E105D" w:rsidRDefault="007E105D" w:rsidP="00501D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D224625" w14:textId="6DF5AFF6" w:rsidR="00501D44" w:rsidRPr="00501D44" w:rsidRDefault="00501D44" w:rsidP="00501D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63F4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3. Нефункциональные требования (Дизайн и Интерфейс)</w:t>
      </w:r>
    </w:p>
    <w:p w14:paraId="16E9CB0B" w14:textId="77777777" w:rsidR="00501D44" w:rsidRPr="00501D44" w:rsidRDefault="00501D44" w:rsidP="00963F4B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Требования к UI (Интерфейс):</w:t>
      </w:r>
    </w:p>
    <w:p w14:paraId="0881F1C8" w14:textId="18F467E6" w:rsidR="00CB04DB" w:rsidRDefault="00CB04DB" w:rsidP="00963F4B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B04DB">
        <w:rPr>
          <w:rFonts w:ascii="Times New Roman" w:hAnsi="Times New Roman" w:cs="Times New Roman"/>
          <w:sz w:val="32"/>
          <w:szCs w:val="32"/>
        </w:rPr>
        <w:t>Интерфейс должен быть простым и понятным.</w:t>
      </w:r>
    </w:p>
    <w:p w14:paraId="1CDE186F" w14:textId="2545F984" w:rsidR="00501D44" w:rsidRPr="00963F4B" w:rsidRDefault="00501D44" w:rsidP="00963F4B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963F4B">
        <w:rPr>
          <w:rFonts w:ascii="Times New Roman" w:hAnsi="Times New Roman" w:cs="Times New Roman"/>
          <w:b/>
          <w:bCs/>
          <w:sz w:val="32"/>
          <w:szCs w:val="32"/>
        </w:rPr>
        <w:t>Светлая тема:</w:t>
      </w:r>
      <w:r w:rsidRPr="00963F4B">
        <w:rPr>
          <w:rFonts w:ascii="Times New Roman" w:hAnsi="Times New Roman" w:cs="Times New Roman"/>
          <w:sz w:val="32"/>
          <w:szCs w:val="32"/>
        </w:rPr>
        <w:t xml:space="preserve"> </w:t>
      </w:r>
      <w:r w:rsidR="00CB04DB" w:rsidRPr="00CB04DB">
        <w:rPr>
          <w:rFonts w:ascii="Times New Roman" w:hAnsi="Times New Roman" w:cs="Times New Roman"/>
          <w:sz w:val="32"/>
          <w:szCs w:val="32"/>
        </w:rPr>
        <w:t>Фон — белый (#FFFFFF), акцент — синий/фиолетовый.</w:t>
      </w:r>
    </w:p>
    <w:p w14:paraId="0F5C25B5" w14:textId="0CD68E47" w:rsidR="00501D44" w:rsidRPr="00963F4B" w:rsidRDefault="00501D44" w:rsidP="00963F4B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963F4B">
        <w:rPr>
          <w:rFonts w:ascii="Times New Roman" w:hAnsi="Times New Roman" w:cs="Times New Roman"/>
          <w:b/>
          <w:bCs/>
          <w:sz w:val="32"/>
          <w:szCs w:val="32"/>
        </w:rPr>
        <w:t>Темная тема:</w:t>
      </w:r>
      <w:r w:rsidRPr="00963F4B">
        <w:rPr>
          <w:rFonts w:ascii="Times New Roman" w:hAnsi="Times New Roman" w:cs="Times New Roman"/>
          <w:sz w:val="32"/>
          <w:szCs w:val="32"/>
        </w:rPr>
        <w:t xml:space="preserve"> </w:t>
      </w:r>
      <w:r w:rsidR="007E105D" w:rsidRPr="007E105D">
        <w:rPr>
          <w:rFonts w:ascii="Times New Roman" w:hAnsi="Times New Roman" w:cs="Times New Roman"/>
          <w:sz w:val="32"/>
          <w:szCs w:val="32"/>
        </w:rPr>
        <w:t>Фон — темно-серый (#121212), акцент — более светлый оттенок синего.</w:t>
      </w:r>
    </w:p>
    <w:p w14:paraId="5D1F39E3" w14:textId="77777777" w:rsidR="00963F4B" w:rsidRDefault="00501D44" w:rsidP="00963F4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Требования к доступности:</w:t>
      </w:r>
      <w:r w:rsidR="00963F4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11FCAEF5" w14:textId="6C333390" w:rsidR="00501D44" w:rsidRPr="007E105D" w:rsidRDefault="007E105D" w:rsidP="00963F4B">
      <w:pPr>
        <w:pStyle w:val="a3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7E105D">
        <w:rPr>
          <w:rFonts w:ascii="Times New Roman" w:hAnsi="Times New Roman" w:cs="Times New Roman"/>
          <w:bCs/>
          <w:sz w:val="32"/>
          <w:szCs w:val="32"/>
        </w:rPr>
        <w:t>Размер шрифта не менее 14pt.</w:t>
      </w:r>
    </w:p>
    <w:p w14:paraId="25D0994A" w14:textId="040BBED3" w:rsidR="00501D44" w:rsidRDefault="00501D44" w:rsidP="00963F4B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963F4B">
        <w:rPr>
          <w:rFonts w:ascii="Times New Roman" w:hAnsi="Times New Roman" w:cs="Times New Roman"/>
          <w:sz w:val="32"/>
          <w:szCs w:val="32"/>
        </w:rPr>
        <w:t xml:space="preserve">Цветовая индикация статусов: красный — </w:t>
      </w:r>
      <w:r w:rsidR="007E105D">
        <w:rPr>
          <w:rFonts w:ascii="Times New Roman" w:hAnsi="Times New Roman" w:cs="Times New Roman"/>
          <w:sz w:val="32"/>
          <w:szCs w:val="32"/>
        </w:rPr>
        <w:t>отклонено</w:t>
      </w:r>
      <w:r w:rsidRPr="00963F4B">
        <w:rPr>
          <w:rFonts w:ascii="Times New Roman" w:hAnsi="Times New Roman" w:cs="Times New Roman"/>
          <w:sz w:val="32"/>
          <w:szCs w:val="32"/>
        </w:rPr>
        <w:t>,</w:t>
      </w:r>
      <w:r w:rsidR="00963F4B">
        <w:rPr>
          <w:rFonts w:ascii="Times New Roman" w:hAnsi="Times New Roman" w:cs="Times New Roman"/>
          <w:sz w:val="32"/>
          <w:szCs w:val="32"/>
        </w:rPr>
        <w:t xml:space="preserve"> </w:t>
      </w:r>
      <w:r w:rsidR="007E105D">
        <w:rPr>
          <w:rFonts w:ascii="Times New Roman" w:hAnsi="Times New Roman" w:cs="Times New Roman"/>
          <w:sz w:val="32"/>
          <w:szCs w:val="32"/>
        </w:rPr>
        <w:t>зеленый</w:t>
      </w:r>
      <w:r w:rsidR="00963F4B">
        <w:rPr>
          <w:rFonts w:ascii="Times New Roman" w:hAnsi="Times New Roman" w:cs="Times New Roman"/>
          <w:sz w:val="32"/>
          <w:szCs w:val="32"/>
        </w:rPr>
        <w:t xml:space="preserve"> </w:t>
      </w:r>
      <w:r w:rsidRPr="00963F4B">
        <w:rPr>
          <w:rFonts w:ascii="Times New Roman" w:hAnsi="Times New Roman" w:cs="Times New Roman"/>
          <w:sz w:val="32"/>
          <w:szCs w:val="32"/>
        </w:rPr>
        <w:t>—</w:t>
      </w:r>
      <w:r w:rsidR="007E105D">
        <w:rPr>
          <w:rFonts w:ascii="Times New Roman" w:hAnsi="Times New Roman" w:cs="Times New Roman"/>
          <w:sz w:val="32"/>
          <w:szCs w:val="32"/>
        </w:rPr>
        <w:t xml:space="preserve"> реализовано</w:t>
      </w:r>
      <w:r w:rsidRPr="00963F4B">
        <w:rPr>
          <w:rFonts w:ascii="Times New Roman" w:hAnsi="Times New Roman" w:cs="Times New Roman"/>
          <w:sz w:val="32"/>
          <w:szCs w:val="32"/>
        </w:rPr>
        <w:t xml:space="preserve">, желтый — </w:t>
      </w:r>
      <w:r w:rsidR="007E105D">
        <w:rPr>
          <w:rFonts w:ascii="Times New Roman" w:hAnsi="Times New Roman" w:cs="Times New Roman"/>
          <w:sz w:val="32"/>
          <w:szCs w:val="32"/>
        </w:rPr>
        <w:t>в работе</w:t>
      </w:r>
      <w:r w:rsidRPr="00963F4B">
        <w:rPr>
          <w:rFonts w:ascii="Times New Roman" w:hAnsi="Times New Roman" w:cs="Times New Roman"/>
          <w:sz w:val="32"/>
          <w:szCs w:val="32"/>
        </w:rPr>
        <w:t>.</w:t>
      </w:r>
    </w:p>
    <w:p w14:paraId="4E956CC5" w14:textId="77777777" w:rsidR="007F5B9B" w:rsidRPr="00963F4B" w:rsidRDefault="007F5B9B" w:rsidP="007F5B9B">
      <w:pPr>
        <w:spacing w:line="24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557AA6F2" w14:textId="77777777" w:rsidR="00501D44" w:rsidRPr="00501D44" w:rsidRDefault="00501D44" w:rsidP="00501D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63F4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4. Технические детали (подробнее про функции)</w:t>
      </w:r>
    </w:p>
    <w:p w14:paraId="6CE5F7B0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6B19">
        <w:rPr>
          <w:rFonts w:ascii="Times New Roman" w:hAnsi="Times New Roman" w:cs="Times New Roman"/>
          <w:b/>
          <w:bCs/>
          <w:sz w:val="28"/>
          <w:szCs w:val="28"/>
        </w:rPr>
        <w:t>4.1. Архитектура системы</w:t>
      </w:r>
    </w:p>
    <w:p w14:paraId="4D5C1EA9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lastRenderedPageBreak/>
        <w:t>Система должна быть реализована в виде веб-приложения с клиент-серверной архитектурой.</w:t>
      </w:r>
    </w:p>
    <w:p w14:paraId="62111FD2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Архитектура включает следующие компоненты:</w:t>
      </w:r>
    </w:p>
    <w:p w14:paraId="45FEA0BE" w14:textId="77777777" w:rsidR="00FF6B19" w:rsidRPr="00FF6B19" w:rsidRDefault="00FF6B19" w:rsidP="00FF6B19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клиентская часть (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), реализованная на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469709D" w14:textId="77777777" w:rsidR="00FF6B19" w:rsidRPr="00FF6B19" w:rsidRDefault="00FF6B19" w:rsidP="00FF6B19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серверная часть (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), реализованная на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(Node.js); </w:t>
      </w:r>
    </w:p>
    <w:p w14:paraId="6C121DD6" w14:textId="77777777" w:rsidR="00FF6B19" w:rsidRPr="00FF6B19" w:rsidRDefault="00FF6B19" w:rsidP="00FF6B19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0F7CAD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Клиентская часть взаимодействует с сервером через REST API. Сервер обрабатывает запросы, выполняет бизнес-логику и обращается к базе данных.</w:t>
      </w:r>
    </w:p>
    <w:p w14:paraId="290D19D6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6B19">
        <w:rPr>
          <w:rFonts w:ascii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 w:rsidRPr="00FF6B19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FF6B19"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</w:t>
      </w:r>
    </w:p>
    <w:p w14:paraId="76A4E874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Серверная часть должна быть реализована на языке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с использованием Node.js.</w:t>
      </w:r>
    </w:p>
    <w:p w14:paraId="2F768F72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Основные требования к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:</w:t>
      </w:r>
    </w:p>
    <w:p w14:paraId="7269D211" w14:textId="77777777" w:rsidR="00FF6B19" w:rsidRPr="00FF6B19" w:rsidRDefault="00FF6B19" w:rsidP="00FF6B1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реализация REST API для всех операций системы; </w:t>
      </w:r>
    </w:p>
    <w:p w14:paraId="60ACC538" w14:textId="77777777" w:rsidR="00FF6B19" w:rsidRPr="00FF6B19" w:rsidRDefault="00FF6B19" w:rsidP="00FF6B1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6B19">
        <w:rPr>
          <w:rFonts w:ascii="Times New Roman" w:hAnsi="Times New Roman" w:cs="Times New Roman"/>
          <w:sz w:val="28"/>
          <w:szCs w:val="28"/>
        </w:rPr>
        <w:t>обработка</w:t>
      </w:r>
      <w:r w:rsidRPr="00FF6B19">
        <w:rPr>
          <w:rFonts w:ascii="Times New Roman" w:hAnsi="Times New Roman" w:cs="Times New Roman"/>
          <w:sz w:val="28"/>
          <w:szCs w:val="28"/>
          <w:lang w:val="en-US"/>
        </w:rPr>
        <w:t xml:space="preserve"> HTTP-</w:t>
      </w:r>
      <w:r w:rsidRPr="00FF6B19">
        <w:rPr>
          <w:rFonts w:ascii="Times New Roman" w:hAnsi="Times New Roman" w:cs="Times New Roman"/>
          <w:sz w:val="28"/>
          <w:szCs w:val="28"/>
        </w:rPr>
        <w:t>запросов</w:t>
      </w:r>
      <w:r w:rsidRPr="00FF6B19">
        <w:rPr>
          <w:rFonts w:ascii="Times New Roman" w:hAnsi="Times New Roman" w:cs="Times New Roman"/>
          <w:sz w:val="28"/>
          <w:szCs w:val="28"/>
          <w:lang w:val="en-US"/>
        </w:rPr>
        <w:t xml:space="preserve"> (GET, POST, PUT, DELETE); </w:t>
      </w:r>
    </w:p>
    <w:p w14:paraId="5F16D6AD" w14:textId="77777777" w:rsidR="00FF6B19" w:rsidRPr="00FF6B19" w:rsidRDefault="00FF6B19" w:rsidP="00FF6B1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валидация входящих данных; </w:t>
      </w:r>
    </w:p>
    <w:p w14:paraId="0A3682D1" w14:textId="77777777" w:rsidR="00FF6B19" w:rsidRPr="00FF6B19" w:rsidRDefault="00FF6B19" w:rsidP="00FF6B1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обработка ошибок и возврат корректных HTTP-статусов; </w:t>
      </w:r>
    </w:p>
    <w:p w14:paraId="684548D7" w14:textId="77777777" w:rsidR="00FF6B19" w:rsidRPr="00FF6B19" w:rsidRDefault="00FF6B19" w:rsidP="00FF6B1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реализация бизнес-логики (голосование, смена статусов, модерация); </w:t>
      </w:r>
    </w:p>
    <w:p w14:paraId="450853CB" w14:textId="77777777" w:rsidR="00FF6B19" w:rsidRPr="00FF6B19" w:rsidRDefault="00FF6B19" w:rsidP="00FF6B19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работа с базой данных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837DF7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должна быть модульной, с разделением на:</w:t>
      </w:r>
    </w:p>
    <w:p w14:paraId="2E846A29" w14:textId="77777777" w:rsidR="00FF6B19" w:rsidRPr="00FF6B19" w:rsidRDefault="00FF6B19" w:rsidP="00FF6B1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контроллеры (обработка запросов); </w:t>
      </w:r>
    </w:p>
    <w:p w14:paraId="28E9836F" w14:textId="77777777" w:rsidR="00FF6B19" w:rsidRPr="00FF6B19" w:rsidRDefault="00FF6B19" w:rsidP="00FF6B1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сервисы (бизнес-логика); </w:t>
      </w:r>
    </w:p>
    <w:p w14:paraId="2163F951" w14:textId="77777777" w:rsidR="00FF6B19" w:rsidRPr="00FF6B19" w:rsidRDefault="00FF6B19" w:rsidP="00FF6B1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модели (описание данных); </w:t>
      </w:r>
    </w:p>
    <w:p w14:paraId="1360508D" w14:textId="77777777" w:rsidR="00FF6B19" w:rsidRPr="00FF6B19" w:rsidRDefault="00FF6B19" w:rsidP="00FF6B19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маршруты (API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43A6F72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6B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4.3. </w:t>
      </w:r>
      <w:proofErr w:type="spellStart"/>
      <w:r w:rsidRPr="00FF6B19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FF6B19">
        <w:rPr>
          <w:rFonts w:ascii="Times New Roman" w:hAnsi="Times New Roman" w:cs="Times New Roman"/>
          <w:b/>
          <w:bCs/>
          <w:sz w:val="28"/>
          <w:szCs w:val="28"/>
        </w:rPr>
        <w:t xml:space="preserve"> (клиентская часть)</w:t>
      </w:r>
    </w:p>
    <w:p w14:paraId="10D236B8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Клиентская часть должна быть реализована с использованием библиотеки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.</w:t>
      </w:r>
    </w:p>
    <w:p w14:paraId="6B89DD33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Основные требования:</w:t>
      </w:r>
    </w:p>
    <w:p w14:paraId="22F7DBC0" w14:textId="77777777" w:rsidR="00FF6B19" w:rsidRPr="00FF6B19" w:rsidRDefault="00FF6B19" w:rsidP="00FF6B1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компонентная архитектура; </w:t>
      </w:r>
    </w:p>
    <w:p w14:paraId="19B60FB9" w14:textId="77777777" w:rsidR="00FF6B19" w:rsidRPr="00FF6B19" w:rsidRDefault="00FF6B19" w:rsidP="00FF6B1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использование состояния (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) для управления данными; </w:t>
      </w:r>
    </w:p>
    <w:p w14:paraId="7885DDCE" w14:textId="77777777" w:rsidR="00FF6B19" w:rsidRPr="00FF6B19" w:rsidRDefault="00FF6B19" w:rsidP="00FF6B1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взаимодействие с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через API; </w:t>
      </w:r>
    </w:p>
    <w:p w14:paraId="429B317B" w14:textId="77777777" w:rsidR="00FF6B19" w:rsidRPr="00FF6B19" w:rsidRDefault="00FF6B19" w:rsidP="00FF6B1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динамическое обновление интерфейса без перезагрузки страницы; </w:t>
      </w:r>
    </w:p>
    <w:p w14:paraId="56C60915" w14:textId="77777777" w:rsidR="00FF6B19" w:rsidRPr="00FF6B19" w:rsidRDefault="00FF6B19" w:rsidP="00FF6B19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реализация маршрутизации (страницы приложения). </w:t>
      </w:r>
    </w:p>
    <w:p w14:paraId="06575CD3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Основные страницы:</w:t>
      </w:r>
    </w:p>
    <w:p w14:paraId="6090B73C" w14:textId="77777777" w:rsidR="00FF6B19" w:rsidRPr="00FF6B19" w:rsidRDefault="00FF6B19" w:rsidP="00FF6B1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главная страница (список постов); </w:t>
      </w:r>
    </w:p>
    <w:p w14:paraId="2AD2558F" w14:textId="77777777" w:rsidR="00FF6B19" w:rsidRPr="00FF6B19" w:rsidRDefault="00FF6B19" w:rsidP="00FF6B1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страница пространства; </w:t>
      </w:r>
    </w:p>
    <w:p w14:paraId="622923D7" w14:textId="77777777" w:rsidR="00FF6B19" w:rsidRPr="00FF6B19" w:rsidRDefault="00FF6B19" w:rsidP="00FF6B1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страница отдельного поста; </w:t>
      </w:r>
    </w:p>
    <w:p w14:paraId="5F50E797" w14:textId="77777777" w:rsidR="00FF6B19" w:rsidRPr="00FF6B19" w:rsidRDefault="00FF6B19" w:rsidP="00FF6B1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страница профиля пользователя; </w:t>
      </w:r>
    </w:p>
    <w:p w14:paraId="3DD168B1" w14:textId="77777777" w:rsidR="00FF6B19" w:rsidRPr="00FF6B19" w:rsidRDefault="00FF6B19" w:rsidP="00FF6B19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страницы авторизации и регистрации.</w:t>
      </w:r>
    </w:p>
    <w:p w14:paraId="19175B8D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6B19">
        <w:rPr>
          <w:rFonts w:ascii="Times New Roman" w:hAnsi="Times New Roman" w:cs="Times New Roman"/>
          <w:b/>
          <w:bCs/>
          <w:sz w:val="28"/>
          <w:szCs w:val="28"/>
        </w:rPr>
        <w:t>4.4. База данных (</w:t>
      </w:r>
      <w:proofErr w:type="spellStart"/>
      <w:r w:rsidRPr="00FF6B19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FF6B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1FE6B2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Для хранения данных должна использоваться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база данных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.</w:t>
      </w:r>
    </w:p>
    <w:p w14:paraId="52E21686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4687070B" w14:textId="77777777" w:rsidR="00FF6B19" w:rsidRPr="00FF6B19" w:rsidRDefault="00FF6B19" w:rsidP="00FF6B1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пользователь (User); </w:t>
      </w:r>
    </w:p>
    <w:p w14:paraId="45260E35" w14:textId="77777777" w:rsidR="00FF6B19" w:rsidRPr="00FF6B19" w:rsidRDefault="00FF6B19" w:rsidP="00FF6B1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пространство (Space); </w:t>
      </w:r>
    </w:p>
    <w:p w14:paraId="5FFBDF98" w14:textId="77777777" w:rsidR="00FF6B19" w:rsidRPr="00FF6B19" w:rsidRDefault="00FF6B19" w:rsidP="00FF6B1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пост (Post); </w:t>
      </w:r>
    </w:p>
    <w:p w14:paraId="5CBDA9FA" w14:textId="77777777" w:rsidR="00FF6B19" w:rsidRPr="00FF6B19" w:rsidRDefault="00FF6B19" w:rsidP="00FF6B1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комментарий (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32EBAE7" w14:textId="77777777" w:rsidR="00FF6B19" w:rsidRPr="00FF6B19" w:rsidRDefault="00FF6B19" w:rsidP="00FF6B19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голос (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Vote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2C51D03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lastRenderedPageBreak/>
        <w:t>Требования:</w:t>
      </w:r>
    </w:p>
    <w:p w14:paraId="3EF6E7E9" w14:textId="77777777" w:rsidR="00FF6B19" w:rsidRPr="00FF6B19" w:rsidRDefault="00FF6B19" w:rsidP="00FF6B1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хранение данных в виде документов; </w:t>
      </w:r>
    </w:p>
    <w:p w14:paraId="212BBE19" w14:textId="77777777" w:rsidR="00FF6B19" w:rsidRPr="00FF6B19" w:rsidRDefault="00FF6B19" w:rsidP="00FF6B1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обеспечение связи между сущностями через идентификаторы; </w:t>
      </w:r>
    </w:p>
    <w:p w14:paraId="26288081" w14:textId="77777777" w:rsidR="00FF6B19" w:rsidRPr="00FF6B19" w:rsidRDefault="00FF6B19" w:rsidP="00FF6B1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поддержка быстрого поиска по ключевым полям (индексация); </w:t>
      </w:r>
    </w:p>
    <w:p w14:paraId="7AD689E9" w14:textId="77777777" w:rsidR="00FF6B19" w:rsidRPr="00FF6B19" w:rsidRDefault="00FF6B19" w:rsidP="00FF6B19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корректное обновление данных при изменении состояния системы. </w:t>
      </w:r>
    </w:p>
    <w:p w14:paraId="2D5404BC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6B19">
        <w:rPr>
          <w:rFonts w:ascii="Times New Roman" w:hAnsi="Times New Roman" w:cs="Times New Roman"/>
          <w:b/>
          <w:bCs/>
          <w:sz w:val="28"/>
          <w:szCs w:val="28"/>
        </w:rPr>
        <w:t>4.5. API и взаимодействие компонентов</w:t>
      </w:r>
    </w:p>
    <w:p w14:paraId="0B466B87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Взаимодействие между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должно осуществляться через REST API.</w:t>
      </w:r>
    </w:p>
    <w:p w14:paraId="2797DB9B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Примеры API-запросов:</w:t>
      </w:r>
    </w:p>
    <w:p w14:paraId="07D0A0AE" w14:textId="77777777" w:rsidR="00FF6B19" w:rsidRPr="00FF6B19" w:rsidRDefault="00FF6B19" w:rsidP="00FF6B1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— регистрация пользователя; </w:t>
      </w:r>
    </w:p>
    <w:p w14:paraId="69B0DEBE" w14:textId="77777777" w:rsidR="00FF6B19" w:rsidRPr="00FF6B19" w:rsidRDefault="00FF6B19" w:rsidP="00FF6B1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— авторизация; </w:t>
      </w:r>
    </w:p>
    <w:p w14:paraId="415E0D51" w14:textId="77777777" w:rsidR="00FF6B19" w:rsidRPr="00FF6B19" w:rsidRDefault="00FF6B19" w:rsidP="00FF6B1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spaces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— получение списка пространств; </w:t>
      </w:r>
    </w:p>
    <w:p w14:paraId="5031C4A6" w14:textId="77777777" w:rsidR="00FF6B19" w:rsidRPr="00FF6B19" w:rsidRDefault="00FF6B19" w:rsidP="00FF6B1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— создание поста; </w:t>
      </w:r>
    </w:p>
    <w:p w14:paraId="2052078C" w14:textId="77777777" w:rsidR="00FF6B19" w:rsidRPr="00FF6B19" w:rsidRDefault="00FF6B19" w:rsidP="00FF6B1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6B19">
        <w:rPr>
          <w:rFonts w:ascii="Times New Roman" w:hAnsi="Times New Roman" w:cs="Times New Roman"/>
          <w:sz w:val="28"/>
          <w:szCs w:val="28"/>
          <w:lang w:val="en-US"/>
        </w:rPr>
        <w:t xml:space="preserve">POST /posts/:id/vote — </w:t>
      </w:r>
      <w:proofErr w:type="gramStart"/>
      <w:r w:rsidRPr="00FF6B19">
        <w:rPr>
          <w:rFonts w:ascii="Times New Roman" w:hAnsi="Times New Roman" w:cs="Times New Roman"/>
          <w:sz w:val="28"/>
          <w:szCs w:val="28"/>
        </w:rPr>
        <w:t>голосование</w:t>
      </w:r>
      <w:r w:rsidRPr="00FF6B19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FF6B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F84747" w14:textId="77777777" w:rsidR="00FF6B19" w:rsidRPr="00FF6B19" w:rsidRDefault="00FF6B19" w:rsidP="00FF6B1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— добавление комментария; </w:t>
      </w:r>
    </w:p>
    <w:p w14:paraId="20D311DD" w14:textId="77777777" w:rsidR="00FF6B19" w:rsidRPr="00FF6B19" w:rsidRDefault="00FF6B19" w:rsidP="00FF6B19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PATCH /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— изменение статуса. </w:t>
      </w:r>
    </w:p>
    <w:p w14:paraId="42262E06" w14:textId="5E4E8F5D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Все запросы должны возвращать JSON-ответы.</w:t>
      </w:r>
    </w:p>
    <w:p w14:paraId="203273E1" w14:textId="6F84510C" w:rsidR="00963F4B" w:rsidRPr="00963F4B" w:rsidRDefault="00963F4B" w:rsidP="00963F4B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7F5B9B">
        <w:rPr>
          <w:rFonts w:ascii="Times New Roman" w:hAnsi="Times New Roman" w:cs="Times New Roman"/>
          <w:b/>
          <w:sz w:val="32"/>
          <w:szCs w:val="32"/>
          <w:highlight w:val="yellow"/>
        </w:rPr>
        <w:t>5. Планы и этапы разработки</w:t>
      </w:r>
    </w:p>
    <w:p w14:paraId="36620B19" w14:textId="684CBAA3" w:rsidR="00963F4B" w:rsidRPr="007F5B9B" w:rsidRDefault="00963F4B" w:rsidP="007F5B9B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1: </w:t>
      </w:r>
      <w:r w:rsidR="007C4515" w:rsidRPr="007C4515">
        <w:rPr>
          <w:rFonts w:ascii="Times New Roman" w:hAnsi="Times New Roman" w:cs="Times New Roman"/>
          <w:b/>
          <w:sz w:val="32"/>
          <w:szCs w:val="32"/>
        </w:rPr>
        <w:t>Анализ требований</w:t>
      </w:r>
    </w:p>
    <w:p w14:paraId="5A0BFF64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C4515">
        <w:rPr>
          <w:rFonts w:ascii="Times New Roman" w:hAnsi="Times New Roman" w:cs="Times New Roman"/>
          <w:sz w:val="32"/>
          <w:szCs w:val="32"/>
        </w:rPr>
        <w:t>На данном этапе проводится:</w:t>
      </w:r>
    </w:p>
    <w:p w14:paraId="19517F9D" w14:textId="77777777" w:rsidR="007C4515" w:rsidRPr="007C4515" w:rsidRDefault="007C4515" w:rsidP="007C4515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C4515">
        <w:rPr>
          <w:rFonts w:ascii="Times New Roman" w:hAnsi="Times New Roman" w:cs="Times New Roman"/>
          <w:sz w:val="32"/>
          <w:szCs w:val="32"/>
        </w:rPr>
        <w:t xml:space="preserve">изучение предметной области; </w:t>
      </w:r>
    </w:p>
    <w:p w14:paraId="66996D2B" w14:textId="77777777" w:rsidR="007C4515" w:rsidRPr="007C4515" w:rsidRDefault="007C4515" w:rsidP="007C4515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C4515">
        <w:rPr>
          <w:rFonts w:ascii="Times New Roman" w:hAnsi="Times New Roman" w:cs="Times New Roman"/>
          <w:sz w:val="32"/>
          <w:szCs w:val="32"/>
        </w:rPr>
        <w:t xml:space="preserve">анализ пользовательских сценариев; </w:t>
      </w:r>
    </w:p>
    <w:p w14:paraId="26FE013C" w14:textId="77777777" w:rsidR="007C4515" w:rsidRPr="007C4515" w:rsidRDefault="007C4515" w:rsidP="007C4515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C4515">
        <w:rPr>
          <w:rFonts w:ascii="Times New Roman" w:hAnsi="Times New Roman" w:cs="Times New Roman"/>
          <w:sz w:val="32"/>
          <w:szCs w:val="32"/>
        </w:rPr>
        <w:t xml:space="preserve">формирование функциональных и нефункциональных требований; </w:t>
      </w:r>
    </w:p>
    <w:p w14:paraId="798222E0" w14:textId="77777777" w:rsidR="007C4515" w:rsidRPr="007C4515" w:rsidRDefault="007C4515" w:rsidP="007C4515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C4515">
        <w:rPr>
          <w:rFonts w:ascii="Times New Roman" w:hAnsi="Times New Roman" w:cs="Times New Roman"/>
          <w:sz w:val="32"/>
          <w:szCs w:val="32"/>
        </w:rPr>
        <w:lastRenderedPageBreak/>
        <w:t xml:space="preserve">определение структуры будущей системы. </w:t>
      </w:r>
    </w:p>
    <w:p w14:paraId="1080E18A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C4515">
        <w:rPr>
          <w:rFonts w:ascii="Times New Roman" w:hAnsi="Times New Roman" w:cs="Times New Roman"/>
          <w:sz w:val="32"/>
          <w:szCs w:val="32"/>
        </w:rPr>
        <w:t>Результатом этапа является готовое техническое задание.</w:t>
      </w:r>
    </w:p>
    <w:p w14:paraId="5CD9D739" w14:textId="24D65CD5" w:rsidR="00963F4B" w:rsidRPr="00963F4B" w:rsidRDefault="00963F4B" w:rsidP="007F5B9B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2: </w:t>
      </w:r>
      <w:r w:rsidR="007C4515" w:rsidRPr="007C4515">
        <w:rPr>
          <w:rFonts w:ascii="Times New Roman" w:hAnsi="Times New Roman" w:cs="Times New Roman"/>
          <w:b/>
          <w:sz w:val="32"/>
          <w:szCs w:val="32"/>
        </w:rPr>
        <w:t>Проектирование системы</w:t>
      </w:r>
    </w:p>
    <w:p w14:paraId="4BA72520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На этапе проектирования выполняется:</w:t>
      </w:r>
    </w:p>
    <w:p w14:paraId="664815CA" w14:textId="77777777" w:rsidR="007C4515" w:rsidRPr="007C4515" w:rsidRDefault="007C4515" w:rsidP="007C4515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разработка архитектуры системы; </w:t>
      </w:r>
    </w:p>
    <w:p w14:paraId="7678C610" w14:textId="77777777" w:rsidR="007C4515" w:rsidRPr="007C4515" w:rsidRDefault="007C4515" w:rsidP="007C4515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проектирование базы данных (</w:t>
      </w:r>
      <w:proofErr w:type="spellStart"/>
      <w:r w:rsidRPr="007C4515">
        <w:rPr>
          <w:rFonts w:ascii="Times New Roman" w:hAnsi="Times New Roman" w:cs="Times New Roman"/>
          <w:bCs/>
          <w:sz w:val="32"/>
          <w:szCs w:val="32"/>
        </w:rPr>
        <w:t>MongoDB</w:t>
      </w:r>
      <w:proofErr w:type="spellEnd"/>
      <w:r w:rsidRPr="007C4515">
        <w:rPr>
          <w:rFonts w:ascii="Times New Roman" w:hAnsi="Times New Roman" w:cs="Times New Roman"/>
          <w:bCs/>
          <w:sz w:val="32"/>
          <w:szCs w:val="32"/>
        </w:rPr>
        <w:t xml:space="preserve">); </w:t>
      </w:r>
    </w:p>
    <w:p w14:paraId="1253524B" w14:textId="77777777" w:rsidR="007C4515" w:rsidRPr="007C4515" w:rsidRDefault="007C4515" w:rsidP="007C4515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определение структуры API; </w:t>
      </w:r>
    </w:p>
    <w:p w14:paraId="2188D21A" w14:textId="77777777" w:rsidR="007C4515" w:rsidRPr="007C4515" w:rsidRDefault="007C4515" w:rsidP="007C4515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создание прототипов интерфейса (макетов страниц). </w:t>
      </w:r>
    </w:p>
    <w:p w14:paraId="18F0F488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Результатом является модель системы, готовая к реализации.</w:t>
      </w:r>
    </w:p>
    <w:p w14:paraId="25A831C0" w14:textId="4A14C0F8" w:rsidR="00963F4B" w:rsidRPr="00963F4B" w:rsidRDefault="00963F4B" w:rsidP="007F5B9B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3: </w:t>
      </w:r>
      <w:r w:rsidR="007C4515" w:rsidRPr="007C4515">
        <w:rPr>
          <w:rFonts w:ascii="Times New Roman" w:hAnsi="Times New Roman" w:cs="Times New Roman"/>
          <w:b/>
          <w:sz w:val="32"/>
          <w:szCs w:val="32"/>
        </w:rPr>
        <w:t xml:space="preserve">Разработка </w:t>
      </w:r>
      <w:proofErr w:type="spellStart"/>
      <w:r w:rsidR="007C4515" w:rsidRPr="007C4515">
        <w:rPr>
          <w:rFonts w:ascii="Times New Roman" w:hAnsi="Times New Roman" w:cs="Times New Roman"/>
          <w:b/>
          <w:sz w:val="32"/>
          <w:szCs w:val="32"/>
        </w:rPr>
        <w:t>backend</w:t>
      </w:r>
      <w:proofErr w:type="spellEnd"/>
    </w:p>
    <w:p w14:paraId="58395743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На этом этапе реализуется серверная часть на </w:t>
      </w:r>
      <w:proofErr w:type="spellStart"/>
      <w:r w:rsidRPr="007C4515">
        <w:rPr>
          <w:rFonts w:ascii="Times New Roman" w:hAnsi="Times New Roman" w:cs="Times New Roman"/>
          <w:bCs/>
          <w:sz w:val="32"/>
          <w:szCs w:val="32"/>
        </w:rPr>
        <w:t>TypeScript</w:t>
      </w:r>
      <w:proofErr w:type="spellEnd"/>
      <w:r w:rsidRPr="007C4515">
        <w:rPr>
          <w:rFonts w:ascii="Times New Roman" w:hAnsi="Times New Roman" w:cs="Times New Roman"/>
          <w:bCs/>
          <w:sz w:val="32"/>
          <w:szCs w:val="32"/>
        </w:rPr>
        <w:t>.</w:t>
      </w:r>
    </w:p>
    <w:p w14:paraId="2AD595CF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Основные задачи:</w:t>
      </w:r>
    </w:p>
    <w:p w14:paraId="5EE0F253" w14:textId="77777777" w:rsidR="007C4515" w:rsidRPr="007C4515" w:rsidRDefault="007C4515" w:rsidP="007C451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настройка проекта Node.js; </w:t>
      </w:r>
    </w:p>
    <w:p w14:paraId="76BD48F8" w14:textId="77777777" w:rsidR="007C4515" w:rsidRPr="007C4515" w:rsidRDefault="007C4515" w:rsidP="007C451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реализация API; </w:t>
      </w:r>
    </w:p>
    <w:p w14:paraId="56A544BC" w14:textId="77777777" w:rsidR="007C4515" w:rsidRPr="007C4515" w:rsidRDefault="007C4515" w:rsidP="007C451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подключение к </w:t>
      </w:r>
      <w:proofErr w:type="spellStart"/>
      <w:r w:rsidRPr="007C4515">
        <w:rPr>
          <w:rFonts w:ascii="Times New Roman" w:hAnsi="Times New Roman" w:cs="Times New Roman"/>
          <w:bCs/>
          <w:sz w:val="32"/>
          <w:szCs w:val="32"/>
        </w:rPr>
        <w:t>MongoDB</w:t>
      </w:r>
      <w:proofErr w:type="spellEnd"/>
      <w:r w:rsidRPr="007C4515">
        <w:rPr>
          <w:rFonts w:ascii="Times New Roman" w:hAnsi="Times New Roman" w:cs="Times New Roman"/>
          <w:bCs/>
          <w:sz w:val="32"/>
          <w:szCs w:val="32"/>
        </w:rPr>
        <w:t xml:space="preserve">; </w:t>
      </w:r>
    </w:p>
    <w:p w14:paraId="1D4AB6D7" w14:textId="77777777" w:rsidR="007C4515" w:rsidRPr="007C4515" w:rsidRDefault="007C4515" w:rsidP="007C451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реализация бизнес-логики; </w:t>
      </w:r>
    </w:p>
    <w:p w14:paraId="56552813" w14:textId="77777777" w:rsidR="007C4515" w:rsidRPr="007C4515" w:rsidRDefault="007C4515" w:rsidP="007C4515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обработка ошибок и валидация данных.</w:t>
      </w:r>
    </w:p>
    <w:p w14:paraId="0C61CEAB" w14:textId="633F3B2E" w:rsidR="00963F4B" w:rsidRPr="007F5B9B" w:rsidRDefault="00963F4B" w:rsidP="007F5B9B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</w:t>
      </w:r>
      <w:r w:rsidR="007F5B9B">
        <w:rPr>
          <w:rFonts w:ascii="Times New Roman" w:hAnsi="Times New Roman" w:cs="Times New Roman"/>
          <w:b/>
          <w:sz w:val="32"/>
          <w:szCs w:val="32"/>
        </w:rPr>
        <w:t xml:space="preserve">4: </w:t>
      </w:r>
      <w:r w:rsidR="007C4515" w:rsidRPr="007C4515">
        <w:rPr>
          <w:rFonts w:ascii="Times New Roman" w:hAnsi="Times New Roman" w:cs="Times New Roman"/>
          <w:b/>
          <w:sz w:val="32"/>
          <w:szCs w:val="32"/>
        </w:rPr>
        <w:t xml:space="preserve">Разработка </w:t>
      </w:r>
      <w:proofErr w:type="spellStart"/>
      <w:r w:rsidR="007C4515" w:rsidRPr="007C4515">
        <w:rPr>
          <w:rFonts w:ascii="Times New Roman" w:hAnsi="Times New Roman" w:cs="Times New Roman"/>
          <w:b/>
          <w:sz w:val="32"/>
          <w:szCs w:val="32"/>
        </w:rPr>
        <w:t>frontend</w:t>
      </w:r>
      <w:proofErr w:type="spellEnd"/>
    </w:p>
    <w:p w14:paraId="35765647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На данном этапе разрабатывается клиентская часть на </w:t>
      </w:r>
      <w:proofErr w:type="spellStart"/>
      <w:r w:rsidRPr="007C4515">
        <w:rPr>
          <w:rFonts w:ascii="Times New Roman" w:hAnsi="Times New Roman" w:cs="Times New Roman"/>
          <w:bCs/>
          <w:sz w:val="32"/>
          <w:szCs w:val="32"/>
        </w:rPr>
        <w:t>React</w:t>
      </w:r>
      <w:proofErr w:type="spellEnd"/>
      <w:r w:rsidRPr="007C4515">
        <w:rPr>
          <w:rFonts w:ascii="Times New Roman" w:hAnsi="Times New Roman" w:cs="Times New Roman"/>
          <w:bCs/>
          <w:sz w:val="32"/>
          <w:szCs w:val="32"/>
        </w:rPr>
        <w:t>.</w:t>
      </w:r>
    </w:p>
    <w:p w14:paraId="17D8B6D7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Основные задачи:</w:t>
      </w:r>
    </w:p>
    <w:p w14:paraId="6FEB0FCC" w14:textId="77777777" w:rsidR="007C4515" w:rsidRPr="007C4515" w:rsidRDefault="007C4515" w:rsidP="007C451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создание структуры приложения; </w:t>
      </w:r>
    </w:p>
    <w:p w14:paraId="27CA0012" w14:textId="77777777" w:rsidR="007C4515" w:rsidRPr="007C4515" w:rsidRDefault="007C4515" w:rsidP="007C451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разработка интерфейсов страниц; </w:t>
      </w:r>
    </w:p>
    <w:p w14:paraId="0B7168DE" w14:textId="77777777" w:rsidR="007C4515" w:rsidRPr="007C4515" w:rsidRDefault="007C4515" w:rsidP="007C451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реализация компонентов; </w:t>
      </w:r>
    </w:p>
    <w:p w14:paraId="18D0B437" w14:textId="77777777" w:rsidR="007C4515" w:rsidRPr="007C4515" w:rsidRDefault="007C4515" w:rsidP="007C451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подключение к </w:t>
      </w:r>
      <w:proofErr w:type="spellStart"/>
      <w:r w:rsidRPr="007C4515">
        <w:rPr>
          <w:rFonts w:ascii="Times New Roman" w:hAnsi="Times New Roman" w:cs="Times New Roman"/>
          <w:bCs/>
          <w:sz w:val="32"/>
          <w:szCs w:val="32"/>
        </w:rPr>
        <w:t>backend</w:t>
      </w:r>
      <w:proofErr w:type="spellEnd"/>
      <w:r w:rsidRPr="007C4515">
        <w:rPr>
          <w:rFonts w:ascii="Times New Roman" w:hAnsi="Times New Roman" w:cs="Times New Roman"/>
          <w:bCs/>
          <w:sz w:val="32"/>
          <w:szCs w:val="32"/>
        </w:rPr>
        <w:t xml:space="preserve"> API; </w:t>
      </w:r>
    </w:p>
    <w:p w14:paraId="199E51DD" w14:textId="77777777" w:rsidR="007C4515" w:rsidRPr="007C4515" w:rsidRDefault="007C4515" w:rsidP="007C4515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обработка пользовательских действий.</w:t>
      </w:r>
    </w:p>
    <w:p w14:paraId="64A35B36" w14:textId="4385B55D" w:rsidR="007C4515" w:rsidRPr="007F5B9B" w:rsidRDefault="007C4515" w:rsidP="007C4515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</w:t>
      </w:r>
      <w:r>
        <w:rPr>
          <w:rFonts w:ascii="Times New Roman" w:hAnsi="Times New Roman" w:cs="Times New Roman"/>
          <w:b/>
          <w:sz w:val="32"/>
          <w:szCs w:val="32"/>
        </w:rPr>
        <w:t>5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7C4515">
        <w:rPr>
          <w:rFonts w:ascii="Times New Roman" w:hAnsi="Times New Roman" w:cs="Times New Roman"/>
          <w:b/>
          <w:sz w:val="32"/>
          <w:szCs w:val="32"/>
        </w:rPr>
        <w:t>Интеграция системы</w:t>
      </w:r>
    </w:p>
    <w:p w14:paraId="4C8B6CC5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На этапе интеграции выполняется:</w:t>
      </w:r>
    </w:p>
    <w:p w14:paraId="1BD8AFF0" w14:textId="77777777" w:rsidR="007C4515" w:rsidRPr="007C4515" w:rsidRDefault="007C4515" w:rsidP="007C451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lastRenderedPageBreak/>
        <w:t xml:space="preserve">объединение </w:t>
      </w:r>
      <w:proofErr w:type="spellStart"/>
      <w:r w:rsidRPr="007C4515">
        <w:rPr>
          <w:rFonts w:ascii="Times New Roman" w:hAnsi="Times New Roman" w:cs="Times New Roman"/>
          <w:bCs/>
          <w:sz w:val="32"/>
          <w:szCs w:val="32"/>
        </w:rPr>
        <w:t>frontend</w:t>
      </w:r>
      <w:proofErr w:type="spellEnd"/>
      <w:r w:rsidRPr="007C4515">
        <w:rPr>
          <w:rFonts w:ascii="Times New Roman" w:hAnsi="Times New Roman" w:cs="Times New Roman"/>
          <w:bCs/>
          <w:sz w:val="32"/>
          <w:szCs w:val="32"/>
        </w:rPr>
        <w:t xml:space="preserve"> и </w:t>
      </w:r>
      <w:proofErr w:type="spellStart"/>
      <w:r w:rsidRPr="007C4515">
        <w:rPr>
          <w:rFonts w:ascii="Times New Roman" w:hAnsi="Times New Roman" w:cs="Times New Roman"/>
          <w:bCs/>
          <w:sz w:val="32"/>
          <w:szCs w:val="32"/>
        </w:rPr>
        <w:t>backend</w:t>
      </w:r>
      <w:proofErr w:type="spellEnd"/>
      <w:r w:rsidRPr="007C4515">
        <w:rPr>
          <w:rFonts w:ascii="Times New Roman" w:hAnsi="Times New Roman" w:cs="Times New Roman"/>
          <w:bCs/>
          <w:sz w:val="32"/>
          <w:szCs w:val="32"/>
        </w:rPr>
        <w:t xml:space="preserve">; </w:t>
      </w:r>
    </w:p>
    <w:p w14:paraId="62E25304" w14:textId="77777777" w:rsidR="007C4515" w:rsidRPr="007C4515" w:rsidRDefault="007C4515" w:rsidP="007C451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проверка корректности API-запросов; </w:t>
      </w:r>
    </w:p>
    <w:p w14:paraId="1F97AF93" w14:textId="77777777" w:rsidR="007C4515" w:rsidRPr="007C4515" w:rsidRDefault="007C4515" w:rsidP="007C451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тестирование взаимодействия компонентов; </w:t>
      </w:r>
    </w:p>
    <w:p w14:paraId="19375C31" w14:textId="77777777" w:rsidR="007C4515" w:rsidRDefault="007C4515" w:rsidP="007C4515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устранение ошибок интеграции.</w:t>
      </w:r>
    </w:p>
    <w:p w14:paraId="1E69E962" w14:textId="45AAB253" w:rsidR="007C4515" w:rsidRPr="007F5B9B" w:rsidRDefault="007C4515" w:rsidP="007C4515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</w:t>
      </w:r>
      <w:r>
        <w:rPr>
          <w:rFonts w:ascii="Times New Roman" w:hAnsi="Times New Roman" w:cs="Times New Roman"/>
          <w:b/>
          <w:sz w:val="32"/>
          <w:szCs w:val="32"/>
        </w:rPr>
        <w:t>6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7C4515">
        <w:rPr>
          <w:rFonts w:ascii="Times New Roman" w:hAnsi="Times New Roman" w:cs="Times New Roman"/>
          <w:b/>
          <w:sz w:val="32"/>
          <w:szCs w:val="32"/>
        </w:rPr>
        <w:t>Тестирование</w:t>
      </w:r>
    </w:p>
    <w:p w14:paraId="1451F1DF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Проводится комплексное тестирование:</w:t>
      </w:r>
    </w:p>
    <w:p w14:paraId="26B8C3EA" w14:textId="77777777" w:rsidR="007C4515" w:rsidRPr="007C4515" w:rsidRDefault="007C4515" w:rsidP="007C4515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функциональное; </w:t>
      </w:r>
    </w:p>
    <w:p w14:paraId="1940C1ED" w14:textId="77777777" w:rsidR="007C4515" w:rsidRPr="007C4515" w:rsidRDefault="007C4515" w:rsidP="007C4515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UI тестирование; </w:t>
      </w:r>
    </w:p>
    <w:p w14:paraId="645C535F" w14:textId="77777777" w:rsidR="007C4515" w:rsidRPr="007C4515" w:rsidRDefault="007C4515" w:rsidP="007C4515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проверка обработки ошибок; </w:t>
      </w:r>
    </w:p>
    <w:p w14:paraId="44F75F25" w14:textId="77777777" w:rsidR="007C4515" w:rsidRPr="007C4515" w:rsidRDefault="007C4515" w:rsidP="007C4515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тестирование ролей и прав доступа. </w:t>
      </w:r>
    </w:p>
    <w:p w14:paraId="3DD17D11" w14:textId="7B016828" w:rsidR="007C4515" w:rsidRPr="007F5B9B" w:rsidRDefault="007C4515" w:rsidP="007C4515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7C4515">
        <w:rPr>
          <w:rFonts w:ascii="Times New Roman" w:hAnsi="Times New Roman" w:cs="Times New Roman"/>
          <w:b/>
          <w:sz w:val="32"/>
          <w:szCs w:val="32"/>
        </w:rPr>
        <w:t>Подготовка к внедрению</w:t>
      </w:r>
    </w:p>
    <w:p w14:paraId="016C19BB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На этом этапе:</w:t>
      </w:r>
    </w:p>
    <w:p w14:paraId="2B23CD83" w14:textId="77777777" w:rsidR="007C4515" w:rsidRPr="007C4515" w:rsidRDefault="007C4515" w:rsidP="007C4515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выполняется сборка </w:t>
      </w:r>
      <w:proofErr w:type="spellStart"/>
      <w:r w:rsidRPr="007C4515">
        <w:rPr>
          <w:rFonts w:ascii="Times New Roman" w:hAnsi="Times New Roman" w:cs="Times New Roman"/>
          <w:bCs/>
          <w:sz w:val="32"/>
          <w:szCs w:val="32"/>
        </w:rPr>
        <w:t>frontend</w:t>
      </w:r>
      <w:proofErr w:type="spellEnd"/>
      <w:r w:rsidRPr="007C4515">
        <w:rPr>
          <w:rFonts w:ascii="Times New Roman" w:hAnsi="Times New Roman" w:cs="Times New Roman"/>
          <w:bCs/>
          <w:sz w:val="32"/>
          <w:szCs w:val="32"/>
        </w:rPr>
        <w:t xml:space="preserve">-приложения; </w:t>
      </w:r>
    </w:p>
    <w:p w14:paraId="178FE55F" w14:textId="77777777" w:rsidR="007C4515" w:rsidRPr="007C4515" w:rsidRDefault="007C4515" w:rsidP="007C4515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подготавливается серверная среда; </w:t>
      </w:r>
    </w:p>
    <w:p w14:paraId="065F3722" w14:textId="77777777" w:rsidR="007C4515" w:rsidRPr="007C4515" w:rsidRDefault="007C4515" w:rsidP="007C4515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проводится финальная проверка системы; </w:t>
      </w:r>
    </w:p>
    <w:p w14:paraId="0DD2C55F" w14:textId="77777777" w:rsidR="007C4515" w:rsidRPr="007C4515" w:rsidRDefault="007C4515" w:rsidP="007C4515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устраняются выявленные дефекты.</w:t>
      </w:r>
    </w:p>
    <w:p w14:paraId="094BE51B" w14:textId="6193AF99" w:rsidR="007C4515" w:rsidRPr="007F5B9B" w:rsidRDefault="007C4515" w:rsidP="007C4515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</w:t>
      </w:r>
      <w:r>
        <w:rPr>
          <w:rFonts w:ascii="Times New Roman" w:hAnsi="Times New Roman" w:cs="Times New Roman"/>
          <w:b/>
          <w:sz w:val="32"/>
          <w:szCs w:val="32"/>
        </w:rPr>
        <w:t>8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7C4515">
        <w:rPr>
          <w:rFonts w:ascii="Times New Roman" w:hAnsi="Times New Roman" w:cs="Times New Roman"/>
          <w:b/>
          <w:sz w:val="32"/>
          <w:szCs w:val="32"/>
        </w:rPr>
        <w:t>Внедрение и запуск</w:t>
      </w:r>
    </w:p>
    <w:p w14:paraId="210DEA23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Система размещается на сервере и становится доступной пользователям.</w:t>
      </w:r>
    </w:p>
    <w:p w14:paraId="2DDBF89D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Выполняется:</w:t>
      </w:r>
    </w:p>
    <w:p w14:paraId="6ADD65D7" w14:textId="77777777" w:rsidR="007C4515" w:rsidRPr="007C4515" w:rsidRDefault="007C4515" w:rsidP="007C4515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развертывание приложения; </w:t>
      </w:r>
    </w:p>
    <w:p w14:paraId="4A98DBE5" w14:textId="77777777" w:rsidR="007C4515" w:rsidRPr="007C4515" w:rsidRDefault="007C4515" w:rsidP="007C4515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проверка работоспособности в рабочем окружении; </w:t>
      </w:r>
    </w:p>
    <w:p w14:paraId="6538C485" w14:textId="77777777" w:rsidR="007C4515" w:rsidRPr="007C4515" w:rsidRDefault="007C4515" w:rsidP="007C4515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начальное наполнение системы. </w:t>
      </w:r>
    </w:p>
    <w:p w14:paraId="1B7447E2" w14:textId="20580F10" w:rsidR="007C4515" w:rsidRPr="007F5B9B" w:rsidRDefault="007C4515" w:rsidP="007C4515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Этап </w:t>
      </w:r>
      <w:r>
        <w:rPr>
          <w:rFonts w:ascii="Times New Roman" w:hAnsi="Times New Roman" w:cs="Times New Roman"/>
          <w:b/>
          <w:sz w:val="32"/>
          <w:szCs w:val="32"/>
        </w:rPr>
        <w:t>9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7C4515">
        <w:rPr>
          <w:rFonts w:ascii="Times New Roman" w:hAnsi="Times New Roman" w:cs="Times New Roman"/>
          <w:b/>
          <w:sz w:val="32"/>
          <w:szCs w:val="32"/>
        </w:rPr>
        <w:t>Внедрение и запуск</w:t>
      </w:r>
    </w:p>
    <w:p w14:paraId="5C54A1AA" w14:textId="77777777" w:rsidR="007C4515" w:rsidRPr="007C4515" w:rsidRDefault="007C4515" w:rsidP="007C4515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>После запуска системы выполняется:</w:t>
      </w:r>
    </w:p>
    <w:p w14:paraId="35CAE607" w14:textId="77777777" w:rsidR="007C4515" w:rsidRPr="007C4515" w:rsidRDefault="007C4515" w:rsidP="007C4515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мониторинг работы; </w:t>
      </w:r>
    </w:p>
    <w:p w14:paraId="43E76A44" w14:textId="77777777" w:rsidR="007C4515" w:rsidRPr="007C4515" w:rsidRDefault="007C4515" w:rsidP="007C4515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исправление ошибок; </w:t>
      </w:r>
    </w:p>
    <w:p w14:paraId="1FE496BC" w14:textId="77777777" w:rsidR="007C4515" w:rsidRPr="007C4515" w:rsidRDefault="007C4515" w:rsidP="007C4515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t xml:space="preserve">добавление новых функций; </w:t>
      </w:r>
    </w:p>
    <w:p w14:paraId="1F777095" w14:textId="77777777" w:rsidR="007C4515" w:rsidRPr="007C4515" w:rsidRDefault="007C4515" w:rsidP="007C4515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7C4515">
        <w:rPr>
          <w:rFonts w:ascii="Times New Roman" w:hAnsi="Times New Roman" w:cs="Times New Roman"/>
          <w:bCs/>
          <w:sz w:val="32"/>
          <w:szCs w:val="32"/>
        </w:rPr>
        <w:lastRenderedPageBreak/>
        <w:t>оптимизация производительности.</w:t>
      </w:r>
    </w:p>
    <w:p w14:paraId="3976A242" w14:textId="726DF062" w:rsidR="00963F4B" w:rsidRPr="00963F4B" w:rsidRDefault="00963F4B" w:rsidP="007F5B9B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  <w:highlight w:val="yellow"/>
        </w:rPr>
        <w:t>6. Требования к тестированию</w:t>
      </w:r>
    </w:p>
    <w:p w14:paraId="4B3108C3" w14:textId="77777777" w:rsidR="00BE0542" w:rsidRDefault="00963F4B" w:rsidP="00BE0542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6.1. </w:t>
      </w:r>
      <w:r w:rsidR="00BE0542" w:rsidRPr="00BE0542">
        <w:rPr>
          <w:rFonts w:ascii="Times New Roman" w:hAnsi="Times New Roman" w:cs="Times New Roman"/>
          <w:b/>
          <w:sz w:val="32"/>
          <w:szCs w:val="32"/>
        </w:rPr>
        <w:t>Функциональное тестирование:</w:t>
      </w:r>
    </w:p>
    <w:p w14:paraId="2DE0BB2F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BE0542">
        <w:rPr>
          <w:rFonts w:ascii="Times New Roman" w:hAnsi="Times New Roman" w:cs="Times New Roman"/>
          <w:bCs/>
          <w:sz w:val="32"/>
          <w:szCs w:val="32"/>
        </w:rPr>
        <w:t>Тест-кейс «Создание поста»:</w:t>
      </w:r>
      <w:r w:rsidRPr="00BE0542">
        <w:rPr>
          <w:rFonts w:ascii="Times New Roman" w:hAnsi="Times New Roman" w:cs="Times New Roman"/>
          <w:bCs/>
          <w:sz w:val="32"/>
          <w:szCs w:val="32"/>
        </w:rPr>
        <w:br/>
        <w:t>Проверка возможности создания нового поста с указанием заголовка, описания и тегов.</w:t>
      </w:r>
    </w:p>
    <w:p w14:paraId="2179D411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BE0542">
        <w:rPr>
          <w:rFonts w:ascii="Times New Roman" w:hAnsi="Times New Roman" w:cs="Times New Roman"/>
          <w:bCs/>
          <w:sz w:val="32"/>
          <w:szCs w:val="32"/>
        </w:rPr>
        <w:t>Тест-кейс «Голосование»:</w:t>
      </w:r>
      <w:r w:rsidRPr="00BE0542">
        <w:rPr>
          <w:rFonts w:ascii="Times New Roman" w:hAnsi="Times New Roman" w:cs="Times New Roman"/>
          <w:bCs/>
          <w:sz w:val="32"/>
          <w:szCs w:val="32"/>
        </w:rPr>
        <w:br/>
        <w:t>Проверка корректности учета голосов (увеличение/уменьшение рейтинга поста).</w:t>
      </w:r>
    </w:p>
    <w:p w14:paraId="59C9496B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BE0542">
        <w:rPr>
          <w:rFonts w:ascii="Times New Roman" w:hAnsi="Times New Roman" w:cs="Times New Roman"/>
          <w:bCs/>
          <w:sz w:val="32"/>
          <w:szCs w:val="32"/>
        </w:rPr>
        <w:t>Тест-кейс «Комментарий»:</w:t>
      </w:r>
      <w:r w:rsidRPr="00BE0542">
        <w:rPr>
          <w:rFonts w:ascii="Times New Roman" w:hAnsi="Times New Roman" w:cs="Times New Roman"/>
          <w:bCs/>
          <w:sz w:val="32"/>
          <w:szCs w:val="32"/>
        </w:rPr>
        <w:br/>
        <w:t>Проверка возможности добавления и отображения комментариев к посту.</w:t>
      </w:r>
    </w:p>
    <w:p w14:paraId="1A128562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BE0542">
        <w:rPr>
          <w:rFonts w:ascii="Times New Roman" w:hAnsi="Times New Roman" w:cs="Times New Roman"/>
          <w:bCs/>
          <w:sz w:val="32"/>
          <w:szCs w:val="32"/>
        </w:rPr>
        <w:t>Тест-кейс «Модерация»:</w:t>
      </w:r>
      <w:r w:rsidRPr="00BE0542">
        <w:rPr>
          <w:rFonts w:ascii="Times New Roman" w:hAnsi="Times New Roman" w:cs="Times New Roman"/>
          <w:bCs/>
          <w:sz w:val="32"/>
          <w:szCs w:val="32"/>
        </w:rPr>
        <w:br/>
        <w:t>Проверка того, что модератор может одобрить или отклонить пост.</w:t>
      </w:r>
    </w:p>
    <w:p w14:paraId="5393CF93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BE0542">
        <w:rPr>
          <w:rFonts w:ascii="Times New Roman" w:hAnsi="Times New Roman" w:cs="Times New Roman"/>
          <w:bCs/>
          <w:sz w:val="32"/>
          <w:szCs w:val="32"/>
        </w:rPr>
        <w:t>Тест-кейс «Смена статуса»:</w:t>
      </w:r>
      <w:r w:rsidRPr="00BE0542">
        <w:rPr>
          <w:rFonts w:ascii="Times New Roman" w:hAnsi="Times New Roman" w:cs="Times New Roman"/>
          <w:bCs/>
          <w:sz w:val="32"/>
          <w:szCs w:val="32"/>
        </w:rPr>
        <w:br/>
        <w:t>Проверка изменения статуса поста и корректного отображения нового статуса.</w:t>
      </w:r>
    </w:p>
    <w:p w14:paraId="43167BE0" w14:textId="048D9BB5" w:rsidR="00963F4B" w:rsidRPr="00963F4B" w:rsidRDefault="00963F4B" w:rsidP="007F5B9B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6.2. </w:t>
      </w:r>
      <w:r w:rsidR="00BE0542" w:rsidRPr="00BE0542">
        <w:rPr>
          <w:rFonts w:ascii="Times New Roman" w:hAnsi="Times New Roman" w:cs="Times New Roman"/>
          <w:b/>
          <w:sz w:val="32"/>
          <w:szCs w:val="32"/>
        </w:rPr>
        <w:t>UI тестирование:</w:t>
      </w:r>
    </w:p>
    <w:p w14:paraId="580394B6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E0542">
        <w:rPr>
          <w:rFonts w:ascii="Times New Roman" w:hAnsi="Times New Roman" w:cs="Times New Roman"/>
          <w:sz w:val="32"/>
          <w:szCs w:val="32"/>
        </w:rPr>
        <w:t>Проверка отображения:</w:t>
      </w:r>
      <w:r w:rsidRPr="00BE0542">
        <w:rPr>
          <w:rFonts w:ascii="Times New Roman" w:hAnsi="Times New Roman" w:cs="Times New Roman"/>
          <w:sz w:val="32"/>
          <w:szCs w:val="32"/>
        </w:rPr>
        <w:br/>
        <w:t>Корректное отображение интерфейса на различных устройствах и разрешениях экрана.</w:t>
      </w:r>
    </w:p>
    <w:p w14:paraId="1C6CDFD6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E0542">
        <w:rPr>
          <w:rFonts w:ascii="Times New Roman" w:hAnsi="Times New Roman" w:cs="Times New Roman"/>
          <w:sz w:val="32"/>
          <w:szCs w:val="32"/>
        </w:rPr>
        <w:t>Проверка читаемости:</w:t>
      </w:r>
      <w:r w:rsidRPr="00BE0542">
        <w:rPr>
          <w:rFonts w:ascii="Times New Roman" w:hAnsi="Times New Roman" w:cs="Times New Roman"/>
          <w:sz w:val="32"/>
          <w:szCs w:val="32"/>
        </w:rPr>
        <w:br/>
        <w:t>Текст должен быть читаемым при разных темах (светлой и темной).</w:t>
      </w:r>
    </w:p>
    <w:p w14:paraId="17D3E6CB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E0542">
        <w:rPr>
          <w:rFonts w:ascii="Times New Roman" w:hAnsi="Times New Roman" w:cs="Times New Roman"/>
          <w:sz w:val="32"/>
          <w:szCs w:val="32"/>
        </w:rPr>
        <w:t>Проверка навигации:</w:t>
      </w:r>
      <w:r w:rsidRPr="00BE0542">
        <w:rPr>
          <w:rFonts w:ascii="Times New Roman" w:hAnsi="Times New Roman" w:cs="Times New Roman"/>
          <w:sz w:val="32"/>
          <w:szCs w:val="32"/>
        </w:rPr>
        <w:br/>
        <w:t>Переход между страницами должен быть интуитивно понятным.</w:t>
      </w:r>
    </w:p>
    <w:p w14:paraId="3749A940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E0542">
        <w:rPr>
          <w:rFonts w:ascii="Times New Roman" w:hAnsi="Times New Roman" w:cs="Times New Roman"/>
          <w:sz w:val="32"/>
          <w:szCs w:val="32"/>
        </w:rPr>
        <w:t>Проверка элементов управления:</w:t>
      </w:r>
      <w:r w:rsidRPr="00BE0542">
        <w:rPr>
          <w:rFonts w:ascii="Times New Roman" w:hAnsi="Times New Roman" w:cs="Times New Roman"/>
          <w:sz w:val="32"/>
          <w:szCs w:val="32"/>
        </w:rPr>
        <w:br/>
        <w:t>Кнопки, формы и списки должны работать корректно.</w:t>
      </w:r>
    </w:p>
    <w:p w14:paraId="65D777FD" w14:textId="6F0802FF" w:rsidR="007F5B9B" w:rsidRDefault="00963F4B" w:rsidP="00BE0542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6.3. </w:t>
      </w:r>
      <w:r w:rsidR="00BE0542" w:rsidRPr="00BE0542">
        <w:rPr>
          <w:rFonts w:ascii="Times New Roman" w:hAnsi="Times New Roman" w:cs="Times New Roman"/>
          <w:b/>
          <w:sz w:val="32"/>
          <w:szCs w:val="32"/>
        </w:rPr>
        <w:t>Тестирование ошибок:</w:t>
      </w:r>
    </w:p>
    <w:p w14:paraId="33AF0BE5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BE0542">
        <w:rPr>
          <w:rFonts w:ascii="Times New Roman" w:hAnsi="Times New Roman" w:cs="Times New Roman"/>
          <w:bCs/>
          <w:sz w:val="32"/>
          <w:szCs w:val="32"/>
        </w:rPr>
        <w:t>Проверка обработки ошибок:</w:t>
      </w:r>
      <w:r w:rsidRPr="00BE0542">
        <w:rPr>
          <w:rFonts w:ascii="Times New Roman" w:hAnsi="Times New Roman" w:cs="Times New Roman"/>
          <w:bCs/>
          <w:sz w:val="32"/>
          <w:szCs w:val="32"/>
        </w:rPr>
        <w:br/>
        <w:t>Система должна корректно обрабатывать ошибки (например, пустой пост или некорректные данные).</w:t>
      </w:r>
    </w:p>
    <w:p w14:paraId="5D681CC4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BE0542">
        <w:rPr>
          <w:rFonts w:ascii="Times New Roman" w:hAnsi="Times New Roman" w:cs="Times New Roman"/>
          <w:bCs/>
          <w:sz w:val="32"/>
          <w:szCs w:val="32"/>
        </w:rPr>
        <w:t>Проверка отказоустойчивости:</w:t>
      </w:r>
      <w:r w:rsidRPr="00BE0542">
        <w:rPr>
          <w:rFonts w:ascii="Times New Roman" w:hAnsi="Times New Roman" w:cs="Times New Roman"/>
          <w:bCs/>
          <w:sz w:val="32"/>
          <w:szCs w:val="32"/>
        </w:rPr>
        <w:br/>
        <w:t>При сбое соединения данные не должны теряться.</w:t>
      </w:r>
    </w:p>
    <w:p w14:paraId="7E247D77" w14:textId="77777777" w:rsidR="00BE0542" w:rsidRPr="00BE0542" w:rsidRDefault="00BE0542" w:rsidP="00BE0542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BE0542">
        <w:rPr>
          <w:rFonts w:ascii="Times New Roman" w:hAnsi="Times New Roman" w:cs="Times New Roman"/>
          <w:bCs/>
          <w:sz w:val="32"/>
          <w:szCs w:val="32"/>
        </w:rPr>
        <w:lastRenderedPageBreak/>
        <w:t>Проверка прав доступа:</w:t>
      </w:r>
      <w:r w:rsidRPr="00BE0542">
        <w:rPr>
          <w:rFonts w:ascii="Times New Roman" w:hAnsi="Times New Roman" w:cs="Times New Roman"/>
          <w:bCs/>
          <w:sz w:val="32"/>
          <w:szCs w:val="32"/>
        </w:rPr>
        <w:br/>
        <w:t>Обычный пользователь не должен иметь доступ к функциям модерации.</w:t>
      </w:r>
    </w:p>
    <w:p w14:paraId="16230F63" w14:textId="77777777" w:rsidR="007F5B9B" w:rsidRPr="007F5B9B" w:rsidRDefault="007F5B9B" w:rsidP="007F5B9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7. Процесс внедрения</w:t>
      </w:r>
    </w:p>
    <w:p w14:paraId="0C26EFDF" w14:textId="77777777" w:rsidR="00BE0542" w:rsidRDefault="00BE0542" w:rsidP="00BE054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E0542">
        <w:rPr>
          <w:rFonts w:ascii="Times New Roman" w:hAnsi="Times New Roman" w:cs="Times New Roman"/>
          <w:sz w:val="32"/>
          <w:szCs w:val="32"/>
        </w:rPr>
        <w:t>Процесс внедрения системы «Платформа пользовательского фидбека» включает следующие этапы:</w:t>
      </w:r>
    </w:p>
    <w:p w14:paraId="7FB22559" w14:textId="6A675AB7" w:rsidR="007F5B9B" w:rsidRPr="007F5B9B" w:rsidRDefault="007F5B9B" w:rsidP="007F5B9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Подготовка инфраструктуры:</w:t>
      </w:r>
      <w:r w:rsidR="00BE054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E0542" w:rsidRPr="00BE0542">
        <w:rPr>
          <w:rFonts w:ascii="Times New Roman" w:hAnsi="Times New Roman" w:cs="Times New Roman"/>
          <w:sz w:val="32"/>
          <w:szCs w:val="32"/>
        </w:rPr>
        <w:t>Развертывание серверной части приложения</w:t>
      </w:r>
      <w:r w:rsidR="00BE0542">
        <w:rPr>
          <w:rFonts w:ascii="Times New Roman" w:hAnsi="Times New Roman" w:cs="Times New Roman"/>
          <w:sz w:val="32"/>
          <w:szCs w:val="32"/>
        </w:rPr>
        <w:t>, н</w:t>
      </w:r>
      <w:r w:rsidR="00BE0542" w:rsidRPr="00BE0542">
        <w:rPr>
          <w:rFonts w:ascii="Times New Roman" w:hAnsi="Times New Roman" w:cs="Times New Roman"/>
          <w:sz w:val="32"/>
          <w:szCs w:val="32"/>
        </w:rPr>
        <w:t>астройка базы данных для хранения информации о пользователях, постах и комментариях</w:t>
      </w:r>
      <w:r w:rsidR="00BE0542">
        <w:rPr>
          <w:rFonts w:ascii="Times New Roman" w:hAnsi="Times New Roman" w:cs="Times New Roman"/>
          <w:sz w:val="32"/>
          <w:szCs w:val="32"/>
        </w:rPr>
        <w:t>, н</w:t>
      </w:r>
      <w:r w:rsidR="00BE0542" w:rsidRPr="00BE0542">
        <w:rPr>
          <w:rFonts w:ascii="Times New Roman" w:hAnsi="Times New Roman" w:cs="Times New Roman"/>
          <w:sz w:val="32"/>
          <w:szCs w:val="32"/>
        </w:rPr>
        <w:t>астройка API для взаимодействия клиента и сервера.</w:t>
      </w:r>
    </w:p>
    <w:p w14:paraId="704FC25D" w14:textId="196EB767" w:rsidR="007F5B9B" w:rsidRPr="007F5B9B" w:rsidRDefault="007F5B9B" w:rsidP="007F5B9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Наполнение справочников:</w:t>
      </w:r>
      <w:r w:rsidRPr="007F5B9B">
        <w:rPr>
          <w:rFonts w:ascii="Times New Roman" w:hAnsi="Times New Roman" w:cs="Times New Roman"/>
          <w:sz w:val="32"/>
          <w:szCs w:val="32"/>
        </w:rPr>
        <w:t xml:space="preserve"> </w:t>
      </w:r>
      <w:r w:rsidR="00BE0542" w:rsidRPr="00BE0542">
        <w:rPr>
          <w:rFonts w:ascii="Times New Roman" w:hAnsi="Times New Roman" w:cs="Times New Roman"/>
          <w:sz w:val="32"/>
          <w:szCs w:val="32"/>
        </w:rPr>
        <w:t>Создание базовых пространств для демонстрации работы системы</w:t>
      </w:r>
      <w:r w:rsidR="00BE0542">
        <w:rPr>
          <w:rFonts w:ascii="Times New Roman" w:hAnsi="Times New Roman" w:cs="Times New Roman"/>
          <w:sz w:val="32"/>
          <w:szCs w:val="32"/>
        </w:rPr>
        <w:t>, н</w:t>
      </w:r>
      <w:r w:rsidR="00BE0542" w:rsidRPr="00BE0542">
        <w:rPr>
          <w:rFonts w:ascii="Times New Roman" w:hAnsi="Times New Roman" w:cs="Times New Roman"/>
          <w:sz w:val="32"/>
          <w:szCs w:val="32"/>
        </w:rPr>
        <w:t>астройка категорий и тегов для удобной навигации.</w:t>
      </w:r>
    </w:p>
    <w:p w14:paraId="3EE04D84" w14:textId="2731B470" w:rsidR="007F5B9B" w:rsidRPr="007F5B9B" w:rsidRDefault="007F5B9B" w:rsidP="007F5B9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Публикация и дистрибуция:</w:t>
      </w:r>
      <w:r w:rsidRPr="007F5B9B">
        <w:rPr>
          <w:rFonts w:ascii="Times New Roman" w:hAnsi="Times New Roman" w:cs="Times New Roman"/>
          <w:sz w:val="32"/>
          <w:szCs w:val="32"/>
        </w:rPr>
        <w:t xml:space="preserve"> </w:t>
      </w:r>
      <w:r w:rsidR="00BE0542" w:rsidRPr="00BE0542">
        <w:rPr>
          <w:rFonts w:ascii="Times New Roman" w:hAnsi="Times New Roman" w:cs="Times New Roman"/>
          <w:sz w:val="32"/>
          <w:szCs w:val="32"/>
        </w:rPr>
        <w:t>Размещение приложения на сервере</w:t>
      </w:r>
      <w:r w:rsidR="00BE0542">
        <w:rPr>
          <w:rFonts w:ascii="Times New Roman" w:hAnsi="Times New Roman" w:cs="Times New Roman"/>
          <w:sz w:val="32"/>
          <w:szCs w:val="32"/>
        </w:rPr>
        <w:t>, о</w:t>
      </w:r>
      <w:r w:rsidR="00BE0542" w:rsidRPr="00BE0542">
        <w:rPr>
          <w:rFonts w:ascii="Times New Roman" w:hAnsi="Times New Roman" w:cs="Times New Roman"/>
          <w:sz w:val="32"/>
          <w:szCs w:val="32"/>
        </w:rPr>
        <w:t>беспечение доступа через браузер.</w:t>
      </w:r>
    </w:p>
    <w:p w14:paraId="36BF6726" w14:textId="77777777" w:rsidR="007F5B9B" w:rsidRPr="007F5B9B" w:rsidRDefault="007F5B9B" w:rsidP="007F5B9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8. Ограничения и риски</w:t>
      </w:r>
    </w:p>
    <w:p w14:paraId="67E4FA2A" w14:textId="77777777" w:rsidR="007F5B9B" w:rsidRPr="007F5B9B" w:rsidRDefault="007F5B9B" w:rsidP="007F5B9B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sz w:val="32"/>
          <w:szCs w:val="32"/>
        </w:rPr>
        <w:t>В ходе эксплуатации системы могут возникнуть следующие сложности:</w:t>
      </w:r>
    </w:p>
    <w:p w14:paraId="565E0389" w14:textId="77777777" w:rsidR="007F5B9B" w:rsidRPr="007F5B9B" w:rsidRDefault="007F5B9B" w:rsidP="00B103E0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Технические риски:</w:t>
      </w:r>
    </w:p>
    <w:p w14:paraId="7ACAEF7D" w14:textId="77777777" w:rsidR="006F650D" w:rsidRDefault="007F5B9B" w:rsidP="00BA04ED">
      <w:pPr>
        <w:pStyle w:val="a3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F650D">
        <w:rPr>
          <w:rFonts w:ascii="Times New Roman" w:hAnsi="Times New Roman" w:cs="Times New Roman"/>
          <w:i/>
          <w:iCs/>
          <w:sz w:val="32"/>
          <w:szCs w:val="32"/>
        </w:rPr>
        <w:t>Проблема:</w:t>
      </w:r>
      <w:r w:rsidRPr="006F650D">
        <w:rPr>
          <w:rFonts w:ascii="Times New Roman" w:hAnsi="Times New Roman" w:cs="Times New Roman"/>
          <w:sz w:val="32"/>
          <w:szCs w:val="32"/>
        </w:rPr>
        <w:t xml:space="preserve"> </w:t>
      </w:r>
      <w:r w:rsidR="006F650D" w:rsidRPr="006F650D">
        <w:rPr>
          <w:rFonts w:ascii="Times New Roman" w:hAnsi="Times New Roman" w:cs="Times New Roman"/>
          <w:sz w:val="32"/>
          <w:szCs w:val="32"/>
        </w:rPr>
        <w:t>Снижение производительности при большом количестве пользователей.</w:t>
      </w:r>
    </w:p>
    <w:p w14:paraId="5F58AE5A" w14:textId="30DCD7F6" w:rsidR="007F5B9B" w:rsidRPr="006F650D" w:rsidRDefault="007F5B9B" w:rsidP="00BA04ED">
      <w:pPr>
        <w:pStyle w:val="a3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F650D">
        <w:rPr>
          <w:rFonts w:ascii="Times New Roman" w:hAnsi="Times New Roman" w:cs="Times New Roman"/>
          <w:i/>
          <w:iCs/>
          <w:sz w:val="32"/>
          <w:szCs w:val="32"/>
        </w:rPr>
        <w:t>Решение:</w:t>
      </w:r>
      <w:r w:rsidRPr="006F650D">
        <w:rPr>
          <w:rFonts w:ascii="Times New Roman" w:hAnsi="Times New Roman" w:cs="Times New Roman"/>
          <w:sz w:val="32"/>
          <w:szCs w:val="32"/>
        </w:rPr>
        <w:t xml:space="preserve"> </w:t>
      </w:r>
      <w:r w:rsidR="006F650D" w:rsidRPr="006F650D">
        <w:rPr>
          <w:rFonts w:ascii="Times New Roman" w:hAnsi="Times New Roman" w:cs="Times New Roman"/>
          <w:sz w:val="32"/>
          <w:szCs w:val="32"/>
        </w:rPr>
        <w:t>Оптимизация базы данных и серверной логики.</w:t>
      </w:r>
    </w:p>
    <w:p w14:paraId="682598D2" w14:textId="77777777" w:rsidR="007F5B9B" w:rsidRPr="007F5B9B" w:rsidRDefault="007F5B9B" w:rsidP="00B103E0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Риски данных:</w:t>
      </w:r>
    </w:p>
    <w:p w14:paraId="0564A03C" w14:textId="55AA385F" w:rsidR="007F5B9B" w:rsidRPr="00B103E0" w:rsidRDefault="007F5B9B" w:rsidP="00B103E0">
      <w:pPr>
        <w:pStyle w:val="a3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103E0">
        <w:rPr>
          <w:rFonts w:ascii="Times New Roman" w:hAnsi="Times New Roman" w:cs="Times New Roman"/>
          <w:i/>
          <w:iCs/>
          <w:sz w:val="32"/>
          <w:szCs w:val="32"/>
        </w:rPr>
        <w:t>Проблема:</w:t>
      </w:r>
      <w:r w:rsidRPr="00B103E0">
        <w:rPr>
          <w:rFonts w:ascii="Times New Roman" w:hAnsi="Times New Roman" w:cs="Times New Roman"/>
          <w:sz w:val="32"/>
          <w:szCs w:val="32"/>
        </w:rPr>
        <w:t xml:space="preserve"> </w:t>
      </w:r>
      <w:r w:rsidR="006F650D" w:rsidRPr="006F650D">
        <w:rPr>
          <w:rFonts w:ascii="Times New Roman" w:hAnsi="Times New Roman" w:cs="Times New Roman"/>
          <w:sz w:val="32"/>
          <w:szCs w:val="32"/>
        </w:rPr>
        <w:t>Несанкционированный доступ к данным пользователей.</w:t>
      </w:r>
    </w:p>
    <w:p w14:paraId="0063DF83" w14:textId="2EBC9753" w:rsidR="007F5B9B" w:rsidRPr="00B103E0" w:rsidRDefault="007F5B9B" w:rsidP="00B103E0">
      <w:pPr>
        <w:pStyle w:val="a3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103E0">
        <w:rPr>
          <w:rFonts w:ascii="Times New Roman" w:hAnsi="Times New Roman" w:cs="Times New Roman"/>
          <w:i/>
          <w:iCs/>
          <w:sz w:val="32"/>
          <w:szCs w:val="32"/>
        </w:rPr>
        <w:t>Решение:</w:t>
      </w:r>
      <w:r w:rsidRPr="00B103E0">
        <w:rPr>
          <w:rFonts w:ascii="Times New Roman" w:hAnsi="Times New Roman" w:cs="Times New Roman"/>
          <w:sz w:val="32"/>
          <w:szCs w:val="32"/>
        </w:rPr>
        <w:t xml:space="preserve"> </w:t>
      </w:r>
      <w:r w:rsidR="006F650D" w:rsidRPr="006F650D">
        <w:rPr>
          <w:rFonts w:ascii="Times New Roman" w:hAnsi="Times New Roman" w:cs="Times New Roman"/>
          <w:sz w:val="32"/>
          <w:szCs w:val="32"/>
        </w:rPr>
        <w:t>Реализация системы авторизации и разграничения прав доступа.</w:t>
      </w:r>
    </w:p>
    <w:p w14:paraId="12826388" w14:textId="77777777" w:rsidR="007F5B9B" w:rsidRPr="007F5B9B" w:rsidRDefault="007F5B9B" w:rsidP="00B103E0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Зависимость от ОС:</w:t>
      </w:r>
    </w:p>
    <w:p w14:paraId="2F312210" w14:textId="1C9C35EC" w:rsidR="007F5B9B" w:rsidRPr="00B103E0" w:rsidRDefault="007F5B9B" w:rsidP="00B103E0">
      <w:pPr>
        <w:pStyle w:val="a3"/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103E0">
        <w:rPr>
          <w:rFonts w:ascii="Times New Roman" w:hAnsi="Times New Roman" w:cs="Times New Roman"/>
          <w:i/>
          <w:iCs/>
          <w:sz w:val="32"/>
          <w:szCs w:val="32"/>
        </w:rPr>
        <w:t>Ограничение:</w:t>
      </w:r>
      <w:r w:rsidRPr="00B103E0">
        <w:rPr>
          <w:rFonts w:ascii="Times New Roman" w:hAnsi="Times New Roman" w:cs="Times New Roman"/>
          <w:sz w:val="32"/>
          <w:szCs w:val="32"/>
        </w:rPr>
        <w:t xml:space="preserve"> </w:t>
      </w:r>
      <w:r w:rsidR="006F650D" w:rsidRPr="006F650D">
        <w:rPr>
          <w:rFonts w:ascii="Times New Roman" w:hAnsi="Times New Roman" w:cs="Times New Roman"/>
          <w:sz w:val="32"/>
          <w:szCs w:val="32"/>
        </w:rPr>
        <w:t>Публикация нежелательного или оскорбительного контента.</w:t>
      </w:r>
    </w:p>
    <w:p w14:paraId="0AF496DD" w14:textId="5ED720AB" w:rsidR="007F5B9B" w:rsidRPr="00B103E0" w:rsidRDefault="007F5B9B" w:rsidP="00B103E0">
      <w:pPr>
        <w:pStyle w:val="a3"/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103E0">
        <w:rPr>
          <w:rFonts w:ascii="Times New Roman" w:hAnsi="Times New Roman" w:cs="Times New Roman"/>
          <w:i/>
          <w:iCs/>
          <w:sz w:val="32"/>
          <w:szCs w:val="32"/>
        </w:rPr>
        <w:t>Решение:</w:t>
      </w:r>
      <w:r w:rsidRPr="00B103E0">
        <w:rPr>
          <w:rFonts w:ascii="Times New Roman" w:hAnsi="Times New Roman" w:cs="Times New Roman"/>
          <w:sz w:val="32"/>
          <w:szCs w:val="32"/>
        </w:rPr>
        <w:t xml:space="preserve"> </w:t>
      </w:r>
      <w:r w:rsidR="006F650D" w:rsidRPr="006F650D">
        <w:rPr>
          <w:rFonts w:ascii="Times New Roman" w:hAnsi="Times New Roman" w:cs="Times New Roman"/>
          <w:sz w:val="32"/>
          <w:szCs w:val="32"/>
        </w:rPr>
        <w:t>Введение системы модерации и удаления постов.</w:t>
      </w:r>
    </w:p>
    <w:p w14:paraId="602C4B89" w14:textId="77777777" w:rsidR="007F5B9B" w:rsidRPr="007F5B9B" w:rsidRDefault="007F5B9B" w:rsidP="007F5B9B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9. Критерии приемки</w:t>
      </w:r>
    </w:p>
    <w:p w14:paraId="2EE25913" w14:textId="77777777" w:rsidR="002B6F94" w:rsidRPr="002B6F94" w:rsidRDefault="002B6F94" w:rsidP="002B6F94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lastRenderedPageBreak/>
        <w:t>Система считается успешно реализованной, если выполняются следующие условия:</w:t>
      </w:r>
    </w:p>
    <w:p w14:paraId="117D164D" w14:textId="77777777" w:rsidR="002B6F94" w:rsidRDefault="002B6F94" w:rsidP="002B6F94">
      <w:pPr>
        <w:spacing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2B6F94">
        <w:rPr>
          <w:rFonts w:ascii="Times New Roman" w:hAnsi="Times New Roman" w:cs="Times New Roman"/>
          <w:b/>
          <w:bCs/>
          <w:sz w:val="32"/>
          <w:szCs w:val="32"/>
        </w:rPr>
        <w:t>Функциональность:</w:t>
      </w:r>
    </w:p>
    <w:p w14:paraId="28974074" w14:textId="77777777" w:rsidR="002B6F94" w:rsidRPr="002B6F94" w:rsidRDefault="002B6F94" w:rsidP="002B6F94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>Пользователь может:</w:t>
      </w:r>
    </w:p>
    <w:p w14:paraId="4D9065A7" w14:textId="77777777" w:rsidR="002B6F94" w:rsidRPr="002B6F94" w:rsidRDefault="002B6F94" w:rsidP="002B6F94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 xml:space="preserve">зарегистрироваться и войти в систему; </w:t>
      </w:r>
    </w:p>
    <w:p w14:paraId="37988465" w14:textId="77777777" w:rsidR="002B6F94" w:rsidRPr="002B6F94" w:rsidRDefault="002B6F94" w:rsidP="002B6F94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 xml:space="preserve">создать пост; </w:t>
      </w:r>
    </w:p>
    <w:p w14:paraId="711BF087" w14:textId="77777777" w:rsidR="002B6F94" w:rsidRPr="002B6F94" w:rsidRDefault="002B6F94" w:rsidP="002B6F94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 xml:space="preserve">проголосовать за пост; </w:t>
      </w:r>
    </w:p>
    <w:p w14:paraId="0D28FD07" w14:textId="06F921E3" w:rsidR="002B6F94" w:rsidRPr="002B6F94" w:rsidRDefault="002B6F94" w:rsidP="002B6F94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>оставить комментарий.</w:t>
      </w:r>
    </w:p>
    <w:p w14:paraId="71EDD22F" w14:textId="396CAC67" w:rsidR="007F5B9B" w:rsidRDefault="002B6F94" w:rsidP="002B6F94">
      <w:pPr>
        <w:spacing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2B6F94">
        <w:rPr>
          <w:rFonts w:ascii="Times New Roman" w:hAnsi="Times New Roman" w:cs="Times New Roman"/>
          <w:b/>
          <w:bCs/>
          <w:sz w:val="32"/>
          <w:szCs w:val="32"/>
        </w:rPr>
        <w:t>Модерация:</w:t>
      </w:r>
    </w:p>
    <w:p w14:paraId="695B465C" w14:textId="77777777" w:rsidR="002B6F94" w:rsidRPr="002B6F94" w:rsidRDefault="002B6F94" w:rsidP="002B6F94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>Модератор может:</w:t>
      </w:r>
    </w:p>
    <w:p w14:paraId="6DA713BB" w14:textId="77777777" w:rsidR="002B6F94" w:rsidRPr="002B6F94" w:rsidRDefault="002B6F94" w:rsidP="002B6F94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 xml:space="preserve">одобрять или отклонять посты; </w:t>
      </w:r>
    </w:p>
    <w:p w14:paraId="3DACE4BF" w14:textId="77777777" w:rsidR="002B6F94" w:rsidRPr="002B6F94" w:rsidRDefault="002B6F94" w:rsidP="002B6F94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 xml:space="preserve">удалять нежелательный контент; </w:t>
      </w:r>
    </w:p>
    <w:p w14:paraId="2CD037F3" w14:textId="77777777" w:rsidR="002B6F94" w:rsidRPr="002B6F94" w:rsidRDefault="002B6F94" w:rsidP="002B6F94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>изменять статус постов.</w:t>
      </w:r>
    </w:p>
    <w:p w14:paraId="4899F3A7" w14:textId="77777777" w:rsidR="002B6F94" w:rsidRPr="007F5B9B" w:rsidRDefault="002B6F94" w:rsidP="002B6F94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0A897D6" w14:textId="3FD22D4E" w:rsidR="007F5B9B" w:rsidRDefault="002B6F94" w:rsidP="002B6F9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b/>
          <w:bCs/>
          <w:sz w:val="32"/>
          <w:szCs w:val="32"/>
        </w:rPr>
        <w:t>Надежность:</w:t>
      </w:r>
    </w:p>
    <w:p w14:paraId="0C4FCF83" w14:textId="77777777" w:rsidR="002B6F94" w:rsidRPr="002B6F94" w:rsidRDefault="002B6F94" w:rsidP="002B6F9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>Система работает без критических ошибок.</w:t>
      </w:r>
    </w:p>
    <w:p w14:paraId="711CCE00" w14:textId="0EB55118" w:rsidR="002B6F94" w:rsidRPr="007F5B9B" w:rsidRDefault="002B6F94" w:rsidP="002B6F9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>Данные пользователей сохраняются корректно.</w:t>
      </w:r>
    </w:p>
    <w:p w14:paraId="65D7A5D9" w14:textId="77777777" w:rsidR="001B4B0D" w:rsidRPr="001B4B0D" w:rsidRDefault="001B4B0D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  <w:t>Ответы на контрольные вопросы</w:t>
      </w:r>
    </w:p>
    <w:p w14:paraId="1D026541" w14:textId="19089904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Что такое техническое задание?</w:t>
      </w:r>
    </w:p>
    <w:p w14:paraId="11E80348" w14:textId="11648F03" w:rsidR="00EA0D56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Техническое задание (ТЗ) — это основной документ, в котором формулируются требования к разрабатываемой системе. В нём описываются цели проекта, функциональные и нефункциональные требования, а также условия разработки, тестирования и внедрения программного продукта. ТЗ служит основой для всех этапов разработки и обеспечивает единое понимание проекта всеми участниками.</w:t>
      </w:r>
    </w:p>
    <w:p w14:paraId="7FF325E8" w14:textId="61D50471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Для кого составляется техническое задание?</w:t>
      </w:r>
    </w:p>
    <w:p w14:paraId="7E35679E" w14:textId="62CE7EE4" w:rsidR="00EA0D56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Техническое задание составляется для всех участников проекта: заказчика, разработчиков, тестировщиков и других 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заинтересованных сторон. Заказчик использует ТЗ для формулирования своих требований, а разработчики — как руководство для реализации системы. Также ТЗ необходимо для согласования ожиданий и контроля качества выполнения проекта.</w:t>
      </w:r>
    </w:p>
    <w:p w14:paraId="34EFD260" w14:textId="77777777" w:rsidR="00EA0D56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Может ли техническое задание на разработку системы не содержать требований к тестированию, приемке? Если да, то в каком случае?</w:t>
      </w:r>
    </w:p>
    <w:p w14:paraId="2E02376F" w14:textId="6D8AA789" w:rsidR="001B4B0D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В общем случае техническое задание должно содержать требования к тестированию и приёмке, так как они определяют критерии оценки готовности продукта. Однако в упрощённых или учебных проектах такие требования могут быть представлены в сокращённом виде. В реальных проектах их отсутствие может привести к неоднозначной оценке результата и проблемам при сдаче системы.</w:t>
      </w:r>
    </w:p>
    <w:p w14:paraId="2615646F" w14:textId="59B242E1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4. Какие основные блоки входят в построение технического задания?</w:t>
      </w:r>
    </w:p>
    <w:p w14:paraId="712A49EB" w14:textId="77777777" w:rsidR="00EA0D56" w:rsidRPr="00EA0D56" w:rsidRDefault="00EA0D56" w:rsidP="00EA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Техническое задание обычно включает следующие основные блоки:</w:t>
      </w:r>
    </w:p>
    <w:p w14:paraId="7E62AE55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цели и задачи проекта; </w:t>
      </w:r>
    </w:p>
    <w:p w14:paraId="2AC6FDB9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функциональные требования; </w:t>
      </w:r>
    </w:p>
    <w:p w14:paraId="2F006C03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нефункциональные требования; </w:t>
      </w:r>
    </w:p>
    <w:p w14:paraId="3E3C85B5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технические требования; </w:t>
      </w:r>
    </w:p>
    <w:p w14:paraId="32E249B2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этапы разработки; </w:t>
      </w:r>
    </w:p>
    <w:p w14:paraId="2E31FC72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требования к тестированию; </w:t>
      </w:r>
    </w:p>
    <w:p w14:paraId="4EAE5F87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процесс внедрения; </w:t>
      </w:r>
    </w:p>
    <w:p w14:paraId="1293AE24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ограничения и риски; </w:t>
      </w:r>
    </w:p>
    <w:p w14:paraId="468C445D" w14:textId="77777777" w:rsidR="00EA0D56" w:rsidRPr="00EA0D56" w:rsidRDefault="00EA0D56" w:rsidP="00EA0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критерии приемки. </w:t>
      </w:r>
    </w:p>
    <w:p w14:paraId="2E2331D2" w14:textId="1E221E34" w:rsidR="00EA0D56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Эти разделы обеспечивают полное описание системы и условий её разработки.</w:t>
      </w:r>
    </w:p>
    <w:p w14:paraId="1DBAB843" w14:textId="378677F1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5. Какие существуют этапы подготовительных работ по созданию технического задания?</w:t>
      </w:r>
    </w:p>
    <w:p w14:paraId="638E8AA4" w14:textId="77777777" w:rsidR="00EA0D56" w:rsidRPr="00EA0D56" w:rsidRDefault="00EA0D56" w:rsidP="00EA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Подготовка технического задания включает несколько этапов:</w:t>
      </w:r>
    </w:p>
    <w:p w14:paraId="6E69908A" w14:textId="77777777" w:rsidR="00EA0D56" w:rsidRPr="00EA0D56" w:rsidRDefault="00EA0D56" w:rsidP="00EA0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сбор и анализ требований; </w:t>
      </w:r>
    </w:p>
    <w:p w14:paraId="62DAEB9A" w14:textId="77777777" w:rsidR="00EA0D56" w:rsidRPr="00EA0D56" w:rsidRDefault="00EA0D56" w:rsidP="00EA0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изучение рынка и аналогичных решений; </w:t>
      </w:r>
    </w:p>
    <w:p w14:paraId="038D5B53" w14:textId="77777777" w:rsidR="00EA0D56" w:rsidRPr="00EA0D56" w:rsidRDefault="00EA0D56" w:rsidP="00EA0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определение целей и задач проекта; </w:t>
      </w:r>
    </w:p>
    <w:p w14:paraId="60F5339A" w14:textId="77777777" w:rsidR="00EA0D56" w:rsidRPr="00EA0D56" w:rsidRDefault="00EA0D56" w:rsidP="00EA0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разработка функциональных требований; </w:t>
      </w:r>
    </w:p>
    <w:p w14:paraId="39C97A7B" w14:textId="77777777" w:rsidR="00EA0D56" w:rsidRPr="00EA0D56" w:rsidRDefault="00EA0D56" w:rsidP="00EA0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формирование нефункциональных требований; </w:t>
      </w:r>
    </w:p>
    <w:p w14:paraId="016C8ADE" w14:textId="77777777" w:rsidR="00EA0D56" w:rsidRPr="00EA0D56" w:rsidRDefault="00EA0D56" w:rsidP="00EA0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выбор технологий и архитектуры; </w:t>
      </w:r>
    </w:p>
    <w:p w14:paraId="3C181362" w14:textId="77777777" w:rsidR="00EA0D56" w:rsidRPr="00EA0D56" w:rsidRDefault="00EA0D56" w:rsidP="00EA0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планирование разработки и тестирования; </w:t>
      </w:r>
    </w:p>
    <w:p w14:paraId="66A50784" w14:textId="09634F0F" w:rsidR="00EA0D56" w:rsidRPr="00EA0D56" w:rsidRDefault="00EA0D56" w:rsidP="001B4B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документирование и согласование ТЗ.</w:t>
      </w:r>
    </w:p>
    <w:p w14:paraId="1F3BB630" w14:textId="4732A527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6. Может ли техническое задание быть составлено не в соответствии с ГОСТ?</w:t>
      </w:r>
    </w:p>
    <w:p w14:paraId="1D25F1E9" w14:textId="677D854F" w:rsidR="00EA0D56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Да, техническое задание может быть составлено без строгого соответствия ГОСТ, особенно в учебных или небольших проектах. Однако использование стандартов ГОСТ рекомендуется, так как они обеспечивают структурированность документа, полноту описания требований и удобство взаимодействия между участниками проекта.</w:t>
      </w:r>
    </w:p>
    <w:p w14:paraId="50C90CBA" w14:textId="1DC6194D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7. Приведите пример структуры технического задания по ГОСТ </w:t>
      </w:r>
      <w:proofErr w:type="gramStart"/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34.602-2020</w:t>
      </w:r>
      <w:proofErr w:type="gramEnd"/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14:paraId="38B1E23A" w14:textId="77777777" w:rsidR="00EA0D56" w:rsidRPr="00EA0D56" w:rsidRDefault="00EA0D56" w:rsidP="00EA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Пример структуры ТЗ по ГОСТ:</w:t>
      </w:r>
    </w:p>
    <w:p w14:paraId="1B409A32" w14:textId="77777777" w:rsidR="00EA0D56" w:rsidRPr="00EA0D56" w:rsidRDefault="00EA0D56" w:rsidP="00EA0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общие сведения; </w:t>
      </w:r>
    </w:p>
    <w:p w14:paraId="186842D0" w14:textId="77777777" w:rsidR="00EA0D56" w:rsidRPr="00EA0D56" w:rsidRDefault="00EA0D56" w:rsidP="00EA0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назначение и цели создания системы; </w:t>
      </w:r>
    </w:p>
    <w:p w14:paraId="72D7E673" w14:textId="77777777" w:rsidR="00EA0D56" w:rsidRPr="00EA0D56" w:rsidRDefault="00EA0D56" w:rsidP="00EA0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характеристики объекта автоматизации; </w:t>
      </w:r>
    </w:p>
    <w:p w14:paraId="5FB0AF27" w14:textId="77777777" w:rsidR="00EA0D56" w:rsidRPr="00EA0D56" w:rsidRDefault="00EA0D56" w:rsidP="00EA0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требования к системе; </w:t>
      </w:r>
    </w:p>
    <w:p w14:paraId="183C623B" w14:textId="77777777" w:rsidR="00EA0D56" w:rsidRPr="00EA0D56" w:rsidRDefault="00EA0D56" w:rsidP="00EA0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состав и содержание работ; </w:t>
      </w:r>
    </w:p>
    <w:p w14:paraId="5F913CF6" w14:textId="77777777" w:rsidR="00EA0D56" w:rsidRPr="00EA0D56" w:rsidRDefault="00EA0D56" w:rsidP="00EA0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порядок контроля и приемки; </w:t>
      </w:r>
    </w:p>
    <w:p w14:paraId="61DC86CD" w14:textId="77777777" w:rsidR="00EA0D56" w:rsidRPr="00EA0D56" w:rsidRDefault="00EA0D56" w:rsidP="00EA0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требования к подготовке объекта к вводу в эксплуатацию; </w:t>
      </w:r>
    </w:p>
    <w:p w14:paraId="642C53B7" w14:textId="77777777" w:rsidR="00EA0D56" w:rsidRPr="00EA0D56" w:rsidRDefault="00EA0D56" w:rsidP="00EA0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требования к документации; </w:t>
      </w:r>
    </w:p>
    <w:p w14:paraId="58E0FEEF" w14:textId="6B3B7CD4" w:rsidR="00EA0D56" w:rsidRPr="00EA0D56" w:rsidRDefault="00EA0D56" w:rsidP="001B4B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источники разработки.</w:t>
      </w:r>
    </w:p>
    <w:p w14:paraId="4BFA2BBD" w14:textId="40331EF4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8. В чем основное структурное отличие ГОСТ </w:t>
      </w:r>
      <w:proofErr w:type="gramStart"/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34.602-1989</w:t>
      </w:r>
      <w:proofErr w:type="gramEnd"/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 ГОСТ </w:t>
      </w:r>
      <w:proofErr w:type="gramStart"/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34.602-2020</w:t>
      </w:r>
      <w:proofErr w:type="gramEnd"/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?</w:t>
      </w:r>
    </w:p>
    <w:p w14:paraId="578D8212" w14:textId="2902D2CE" w:rsidR="00EA0D56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Основное отличие заключается в актуализации структуры и содержания документа. ГОСТ </w:t>
      </w:r>
      <w:proofErr w:type="gramStart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34.602-2020</w:t>
      </w:r>
      <w:proofErr w:type="gramEnd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более современный, гибкий и адаптированный к текущим условиям разработки программных систем. Он учитывает современные подходы к 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проектированию, тогда как ГОСТ </w:t>
      </w:r>
      <w:proofErr w:type="gramStart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34.602-1989</w:t>
      </w:r>
      <w:proofErr w:type="gramEnd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ориентирован на более формализованные и устаревшие методы разработки.</w:t>
      </w:r>
    </w:p>
    <w:p w14:paraId="763BD944" w14:textId="77777777" w:rsidR="00EA0D56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9. Почему необходимо уметь составлять техническое задание?</w:t>
      </w:r>
      <w:r w:rsidRPr="001B4B0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EA0D56"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Умение составлять техническое задание важно, так как оно позволяет чётко формулировать требования к системе, избегать недопонимания между заказчиком и разработчиком и снижать риски ошибок в процессе разработки. Хорошо составленное ТЗ является основой успешной реализации проекта.</w:t>
      </w:r>
    </w:p>
    <w:p w14:paraId="034C24BD" w14:textId="73FCEF92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10. Должны ли требования соответствовать определенным характеристикам? Если да, то каким?</w:t>
      </w:r>
    </w:p>
    <w:p w14:paraId="11B8DCBB" w14:textId="77777777" w:rsidR="00EA0D56" w:rsidRPr="00EA0D56" w:rsidRDefault="00EA0D56" w:rsidP="00EA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Да, требования должны обладать рядом характеристик:</w:t>
      </w:r>
    </w:p>
    <w:p w14:paraId="7BF8A45B" w14:textId="77777777" w:rsidR="00EA0D56" w:rsidRPr="00EA0D56" w:rsidRDefault="00EA0D56" w:rsidP="00EA0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понятность; </w:t>
      </w:r>
    </w:p>
    <w:p w14:paraId="0CC640A1" w14:textId="77777777" w:rsidR="00EA0D56" w:rsidRPr="00EA0D56" w:rsidRDefault="00EA0D56" w:rsidP="00EA0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полнота; </w:t>
      </w:r>
    </w:p>
    <w:p w14:paraId="2CAA26D9" w14:textId="77777777" w:rsidR="00EA0D56" w:rsidRPr="00EA0D56" w:rsidRDefault="00EA0D56" w:rsidP="00EA0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непротиворечивость; </w:t>
      </w:r>
    </w:p>
    <w:p w14:paraId="16A11BD1" w14:textId="77777777" w:rsidR="00EA0D56" w:rsidRPr="00EA0D56" w:rsidRDefault="00EA0D56" w:rsidP="00EA0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проверяемость; </w:t>
      </w:r>
    </w:p>
    <w:p w14:paraId="3DB4D141" w14:textId="77777777" w:rsidR="00EA0D56" w:rsidRPr="00EA0D56" w:rsidRDefault="00EA0D56" w:rsidP="00EA0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реализуемость; </w:t>
      </w:r>
    </w:p>
    <w:p w14:paraId="5CCC8A85" w14:textId="77777777" w:rsidR="00EA0D56" w:rsidRPr="00EA0D56" w:rsidRDefault="00EA0D56" w:rsidP="00EA0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независимость от реализации. </w:t>
      </w:r>
    </w:p>
    <w:p w14:paraId="403022EE" w14:textId="270B10CA" w:rsidR="00EA0D56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Эти характеристики обеспечивают качество требований и возможность их корректной реализации.</w:t>
      </w:r>
    </w:p>
    <w:p w14:paraId="1B2A0B14" w14:textId="4ACF766A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11. Для чего необходима идентификация требований в техническом задании?</w:t>
      </w:r>
    </w:p>
    <w:p w14:paraId="7D2CF7CB" w14:textId="4C709487" w:rsidR="00EA0D56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Идентификация требований необходима для их однозначного обозначения, отслеживания и управления. Она позволяет ссылаться на конкретные требования, контролировать их выполнение и вносить изменения без потери структуры документа.</w:t>
      </w:r>
    </w:p>
    <w:p w14:paraId="36F7BC62" w14:textId="77777777" w:rsidR="001B4B0D" w:rsidRP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12. Приведите примеры систем идентификации, назовите их сильные и слабые стороны.</w:t>
      </w:r>
    </w:p>
    <w:p w14:paraId="24BA5CDF" w14:textId="77777777" w:rsidR="00EA0D56" w:rsidRPr="00EA0D56" w:rsidRDefault="00EA0D56" w:rsidP="00EA0D5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Существуют различные способы идентификации требований:</w:t>
      </w:r>
    </w:p>
    <w:p w14:paraId="1C8997C1" w14:textId="77777777" w:rsidR="00EA0D56" w:rsidRPr="00EA0D56" w:rsidRDefault="00EA0D56" w:rsidP="00EA0D5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Нумерация (например, 1.1, 1.2):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простота и наглядность.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Минусы — необходимость перенумерации при изменениях.</w:t>
      </w:r>
    </w:p>
    <w:p w14:paraId="658F7830" w14:textId="77777777" w:rsidR="00EA0D56" w:rsidRPr="00EA0D56" w:rsidRDefault="00EA0D56" w:rsidP="00EA0D5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Идентификаторы (например, FR-01, NFR-02):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удобство ссылок и классификации.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Минусы — требует стандартизации.</w:t>
      </w:r>
    </w:p>
    <w:p w14:paraId="663F9D89" w14:textId="529B56AF" w:rsidR="001B4B0D" w:rsidRPr="00EA0D56" w:rsidRDefault="00EA0D56" w:rsidP="001B4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Мнемонические коды: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информативность.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Минусы — сложнее в использовании.</w:t>
      </w:r>
    </w:p>
    <w:p w14:paraId="318B8176" w14:textId="77777777" w:rsidR="001B4B0D" w:rsidRPr="00B419D2" w:rsidRDefault="001B4B0D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4FF26CE6" w14:textId="77777777" w:rsidR="001B4B0D" w:rsidRPr="001B4B0D" w:rsidRDefault="001B4B0D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  <w:t>Заключение</w:t>
      </w:r>
    </w:p>
    <w:p w14:paraId="75B00312" w14:textId="77777777" w:rsidR="00EA0D56" w:rsidRPr="00EA0D56" w:rsidRDefault="00EA0D56" w:rsidP="00EA0D56">
      <w:pPr>
        <w:spacing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В ходе выполнения лабораторной работы №3 были изучены принципы разработки технического задания для программных продуктов. Были рассмотрены основные разделы ТЗ, включая функциональные и нефункциональные требования, этапы разработки, тестирования и внедрения системы.</w:t>
      </w:r>
    </w:p>
    <w:p w14:paraId="7C72CADD" w14:textId="77777777" w:rsidR="00EA0D56" w:rsidRPr="00EA0D56" w:rsidRDefault="00EA0D56" w:rsidP="00EA0D56">
      <w:pPr>
        <w:spacing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На примере системы «Платформа пользовательского фидбека» было сформировано полноценное техническое задание, отражающее структуру, требования и особенности разрабатываемого приложения.</w:t>
      </w:r>
    </w:p>
    <w:p w14:paraId="55AFBE7D" w14:textId="79FAC092" w:rsidR="007F5B9B" w:rsidRPr="00EA0D56" w:rsidRDefault="00EA0D56" w:rsidP="00EA0D56">
      <w:pPr>
        <w:spacing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Выполнение работы позволило закрепить навыки анализа требований, их структурирования и документирования. Полученные знания могут быть использованы при разработке реальных программных проектов.</w:t>
      </w:r>
    </w:p>
    <w:sectPr w:rsidR="007F5B9B" w:rsidRPr="00EA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3F9"/>
    <w:multiLevelType w:val="hybridMultilevel"/>
    <w:tmpl w:val="89BC6C9E"/>
    <w:lvl w:ilvl="0" w:tplc="1DB4FBB2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034E9"/>
    <w:multiLevelType w:val="multilevel"/>
    <w:tmpl w:val="1A1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3722"/>
    <w:multiLevelType w:val="multilevel"/>
    <w:tmpl w:val="AA88A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2489D"/>
    <w:multiLevelType w:val="multilevel"/>
    <w:tmpl w:val="D35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6B79"/>
    <w:multiLevelType w:val="multilevel"/>
    <w:tmpl w:val="A7F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5112A"/>
    <w:multiLevelType w:val="multilevel"/>
    <w:tmpl w:val="426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B43B0"/>
    <w:multiLevelType w:val="multilevel"/>
    <w:tmpl w:val="035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E59C3"/>
    <w:multiLevelType w:val="multilevel"/>
    <w:tmpl w:val="2E18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A08D0"/>
    <w:multiLevelType w:val="multilevel"/>
    <w:tmpl w:val="81D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C3E0B"/>
    <w:multiLevelType w:val="multilevel"/>
    <w:tmpl w:val="B418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83B40"/>
    <w:multiLevelType w:val="multilevel"/>
    <w:tmpl w:val="735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04E3C"/>
    <w:multiLevelType w:val="multilevel"/>
    <w:tmpl w:val="47C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92ECD"/>
    <w:multiLevelType w:val="multilevel"/>
    <w:tmpl w:val="78D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005F4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976"/>
    <w:multiLevelType w:val="multilevel"/>
    <w:tmpl w:val="D29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A40EA"/>
    <w:multiLevelType w:val="multilevel"/>
    <w:tmpl w:val="083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50412"/>
    <w:multiLevelType w:val="multilevel"/>
    <w:tmpl w:val="BCF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1262A"/>
    <w:multiLevelType w:val="multilevel"/>
    <w:tmpl w:val="A63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743306"/>
    <w:multiLevelType w:val="multilevel"/>
    <w:tmpl w:val="6A7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13D0F"/>
    <w:multiLevelType w:val="hybridMultilevel"/>
    <w:tmpl w:val="558417B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07235B"/>
    <w:multiLevelType w:val="multilevel"/>
    <w:tmpl w:val="3BB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E50660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E37A1"/>
    <w:multiLevelType w:val="multilevel"/>
    <w:tmpl w:val="9878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F08B0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E7CAC"/>
    <w:multiLevelType w:val="multilevel"/>
    <w:tmpl w:val="36A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0483D"/>
    <w:multiLevelType w:val="multilevel"/>
    <w:tmpl w:val="082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E48B9"/>
    <w:multiLevelType w:val="hybridMultilevel"/>
    <w:tmpl w:val="5972D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DA089B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D6C87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B5BA9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1345A"/>
    <w:multiLevelType w:val="hybridMultilevel"/>
    <w:tmpl w:val="18827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DF39E2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039C0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A7677"/>
    <w:multiLevelType w:val="multilevel"/>
    <w:tmpl w:val="150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067FE"/>
    <w:multiLevelType w:val="hybridMultilevel"/>
    <w:tmpl w:val="7BE6BD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C722B2"/>
    <w:multiLevelType w:val="multilevel"/>
    <w:tmpl w:val="9132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1D79E8"/>
    <w:multiLevelType w:val="multilevel"/>
    <w:tmpl w:val="072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17368"/>
    <w:multiLevelType w:val="multilevel"/>
    <w:tmpl w:val="48B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A7C4B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24CD4"/>
    <w:multiLevelType w:val="multilevel"/>
    <w:tmpl w:val="3D0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25DD1"/>
    <w:multiLevelType w:val="multilevel"/>
    <w:tmpl w:val="D2E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C508A"/>
    <w:multiLevelType w:val="multilevel"/>
    <w:tmpl w:val="FD5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FC18B4"/>
    <w:multiLevelType w:val="multilevel"/>
    <w:tmpl w:val="B2C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B6A5F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F30F1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E00B7"/>
    <w:multiLevelType w:val="multilevel"/>
    <w:tmpl w:val="513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517BA4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67632A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9A14FF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B81872"/>
    <w:multiLevelType w:val="multilevel"/>
    <w:tmpl w:val="0C9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42792F"/>
    <w:multiLevelType w:val="multilevel"/>
    <w:tmpl w:val="87B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64831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12404">
    <w:abstractNumId w:val="2"/>
  </w:num>
  <w:num w:numId="2" w16cid:durableId="1566136438">
    <w:abstractNumId w:val="26"/>
  </w:num>
  <w:num w:numId="3" w16cid:durableId="1882473649">
    <w:abstractNumId w:val="0"/>
  </w:num>
  <w:num w:numId="4" w16cid:durableId="539393806">
    <w:abstractNumId w:val="41"/>
  </w:num>
  <w:num w:numId="5" w16cid:durableId="1358433937">
    <w:abstractNumId w:val="30"/>
  </w:num>
  <w:num w:numId="6" w16cid:durableId="1851723793">
    <w:abstractNumId w:val="36"/>
  </w:num>
  <w:num w:numId="7" w16cid:durableId="2020696265">
    <w:abstractNumId w:val="18"/>
  </w:num>
  <w:num w:numId="8" w16cid:durableId="1919560860">
    <w:abstractNumId w:val="38"/>
  </w:num>
  <w:num w:numId="9" w16cid:durableId="231622685">
    <w:abstractNumId w:val="27"/>
  </w:num>
  <w:num w:numId="10" w16cid:durableId="1815682465">
    <w:abstractNumId w:val="31"/>
  </w:num>
  <w:num w:numId="11" w16cid:durableId="1324162541">
    <w:abstractNumId w:val="43"/>
  </w:num>
  <w:num w:numId="12" w16cid:durableId="147788640">
    <w:abstractNumId w:val="51"/>
  </w:num>
  <w:num w:numId="13" w16cid:durableId="566307460">
    <w:abstractNumId w:val="29"/>
  </w:num>
  <w:num w:numId="14" w16cid:durableId="1386101682">
    <w:abstractNumId w:val="34"/>
  </w:num>
  <w:num w:numId="15" w16cid:durableId="1707214000">
    <w:abstractNumId w:val="7"/>
  </w:num>
  <w:num w:numId="16" w16cid:durableId="768475263">
    <w:abstractNumId w:val="19"/>
  </w:num>
  <w:num w:numId="17" w16cid:durableId="757755935">
    <w:abstractNumId w:val="13"/>
  </w:num>
  <w:num w:numId="18" w16cid:durableId="1556695380">
    <w:abstractNumId w:val="23"/>
  </w:num>
  <w:num w:numId="19" w16cid:durableId="931086509">
    <w:abstractNumId w:val="21"/>
  </w:num>
  <w:num w:numId="20" w16cid:durableId="1167747543">
    <w:abstractNumId w:val="48"/>
  </w:num>
  <w:num w:numId="21" w16cid:durableId="655187294">
    <w:abstractNumId w:val="32"/>
  </w:num>
  <w:num w:numId="22" w16cid:durableId="861819703">
    <w:abstractNumId w:val="47"/>
  </w:num>
  <w:num w:numId="23" w16cid:durableId="412824596">
    <w:abstractNumId w:val="8"/>
  </w:num>
  <w:num w:numId="24" w16cid:durableId="1421832355">
    <w:abstractNumId w:val="3"/>
  </w:num>
  <w:num w:numId="25" w16cid:durableId="96800446">
    <w:abstractNumId w:val="40"/>
  </w:num>
  <w:num w:numId="26" w16cid:durableId="384644588">
    <w:abstractNumId w:val="46"/>
  </w:num>
  <w:num w:numId="27" w16cid:durableId="179585232">
    <w:abstractNumId w:val="44"/>
  </w:num>
  <w:num w:numId="28" w16cid:durableId="2135517619">
    <w:abstractNumId w:val="28"/>
  </w:num>
  <w:num w:numId="29" w16cid:durableId="1794714886">
    <w:abstractNumId w:val="14"/>
  </w:num>
  <w:num w:numId="30" w16cid:durableId="1051660403">
    <w:abstractNumId w:val="11"/>
  </w:num>
  <w:num w:numId="31" w16cid:durableId="1255283880">
    <w:abstractNumId w:val="35"/>
  </w:num>
  <w:num w:numId="32" w16cid:durableId="350573322">
    <w:abstractNumId w:val="9"/>
  </w:num>
  <w:num w:numId="33" w16cid:durableId="1114864915">
    <w:abstractNumId w:val="37"/>
  </w:num>
  <w:num w:numId="34" w16cid:durableId="8455795">
    <w:abstractNumId w:val="16"/>
  </w:num>
  <w:num w:numId="35" w16cid:durableId="1380784366">
    <w:abstractNumId w:val="10"/>
  </w:num>
  <w:num w:numId="36" w16cid:durableId="1291327542">
    <w:abstractNumId w:val="12"/>
  </w:num>
  <w:num w:numId="37" w16cid:durableId="1039937845">
    <w:abstractNumId w:val="49"/>
  </w:num>
  <w:num w:numId="38" w16cid:durableId="1344240837">
    <w:abstractNumId w:val="6"/>
  </w:num>
  <w:num w:numId="39" w16cid:durableId="2048604813">
    <w:abstractNumId w:val="39"/>
  </w:num>
  <w:num w:numId="40" w16cid:durableId="849175380">
    <w:abstractNumId w:val="15"/>
  </w:num>
  <w:num w:numId="41" w16cid:durableId="982274598">
    <w:abstractNumId w:val="1"/>
  </w:num>
  <w:num w:numId="42" w16cid:durableId="170490952">
    <w:abstractNumId w:val="5"/>
  </w:num>
  <w:num w:numId="43" w16cid:durableId="1883904519">
    <w:abstractNumId w:val="22"/>
  </w:num>
  <w:num w:numId="44" w16cid:durableId="6641949">
    <w:abstractNumId w:val="45"/>
  </w:num>
  <w:num w:numId="45" w16cid:durableId="1459912336">
    <w:abstractNumId w:val="20"/>
  </w:num>
  <w:num w:numId="46" w16cid:durableId="1479882326">
    <w:abstractNumId w:val="33"/>
  </w:num>
  <w:num w:numId="47" w16cid:durableId="135804188">
    <w:abstractNumId w:val="24"/>
  </w:num>
  <w:num w:numId="48" w16cid:durableId="1107625090">
    <w:abstractNumId w:val="50"/>
  </w:num>
  <w:num w:numId="49" w16cid:durableId="1721786096">
    <w:abstractNumId w:val="17"/>
  </w:num>
  <w:num w:numId="50" w16cid:durableId="873464809">
    <w:abstractNumId w:val="4"/>
  </w:num>
  <w:num w:numId="51" w16cid:durableId="807748679">
    <w:abstractNumId w:val="25"/>
  </w:num>
  <w:num w:numId="52" w16cid:durableId="79837818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F18"/>
    <w:rsid w:val="00041E72"/>
    <w:rsid w:val="00096E77"/>
    <w:rsid w:val="00173717"/>
    <w:rsid w:val="001B1EF1"/>
    <w:rsid w:val="001B4B0D"/>
    <w:rsid w:val="002B6F94"/>
    <w:rsid w:val="002E68CF"/>
    <w:rsid w:val="003A597E"/>
    <w:rsid w:val="003F6685"/>
    <w:rsid w:val="00433F18"/>
    <w:rsid w:val="004A54B4"/>
    <w:rsid w:val="004B1A68"/>
    <w:rsid w:val="004D0192"/>
    <w:rsid w:val="00501D44"/>
    <w:rsid w:val="006124CE"/>
    <w:rsid w:val="006F650D"/>
    <w:rsid w:val="00702858"/>
    <w:rsid w:val="007C4515"/>
    <w:rsid w:val="007E105D"/>
    <w:rsid w:val="007F5B9B"/>
    <w:rsid w:val="0085146D"/>
    <w:rsid w:val="0089384C"/>
    <w:rsid w:val="009639BC"/>
    <w:rsid w:val="00963F4B"/>
    <w:rsid w:val="009B2A4A"/>
    <w:rsid w:val="00B103E0"/>
    <w:rsid w:val="00B419D2"/>
    <w:rsid w:val="00BE0542"/>
    <w:rsid w:val="00C7762C"/>
    <w:rsid w:val="00CB04DB"/>
    <w:rsid w:val="00CD730D"/>
    <w:rsid w:val="00EA0D56"/>
    <w:rsid w:val="00EC1E10"/>
    <w:rsid w:val="00F253A7"/>
    <w:rsid w:val="00FF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15E7"/>
  <w15:chartTrackingRefBased/>
  <w15:docId w15:val="{B2DB344C-6DB0-4C0B-8EE1-4FE3F41B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05D"/>
  </w:style>
  <w:style w:type="paragraph" w:styleId="3">
    <w:name w:val="heading 3"/>
    <w:basedOn w:val="a"/>
    <w:link w:val="30"/>
    <w:uiPriority w:val="9"/>
    <w:qFormat/>
    <w:rsid w:val="001B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84C"/>
    <w:pPr>
      <w:ind w:left="720"/>
      <w:contextualSpacing/>
    </w:pPr>
  </w:style>
  <w:style w:type="character" w:styleId="a4">
    <w:name w:val="Strong"/>
    <w:basedOn w:val="a0"/>
    <w:uiPriority w:val="22"/>
    <w:qFormat/>
    <w:rsid w:val="00F253A7"/>
    <w:rPr>
      <w:b/>
      <w:bCs/>
    </w:rPr>
  </w:style>
  <w:style w:type="paragraph" w:styleId="a5">
    <w:name w:val="Normal (Web)"/>
    <w:basedOn w:val="a"/>
    <w:uiPriority w:val="99"/>
    <w:unhideWhenUsed/>
    <w:rsid w:val="00F25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F668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B4B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16</Pages>
  <Words>2379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Креймер Илья</dc:creator>
  <cp:keywords/>
  <dc:description/>
  <cp:lastModifiedBy>9097</cp:lastModifiedBy>
  <cp:revision>7</cp:revision>
  <dcterms:created xsi:type="dcterms:W3CDTF">2026-04-06T19:20:00Z</dcterms:created>
  <dcterms:modified xsi:type="dcterms:W3CDTF">2026-04-14T07:47:00Z</dcterms:modified>
</cp:coreProperties>
</file>