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DF2E4" w14:textId="3DF43376" w:rsidR="004871ED" w:rsidRPr="00575995" w:rsidRDefault="004871ED" w:rsidP="004871ED">
      <w:pPr>
        <w:jc w:val="center"/>
        <w:rPr>
          <w:rFonts w:ascii="Times New Roman" w:eastAsia="Calibri" w:hAnsi="Times New Roman"/>
          <w:b/>
          <w:sz w:val="24"/>
          <w:szCs w:val="24"/>
        </w:rPr>
      </w:pPr>
      <w:r w:rsidRPr="00575995">
        <w:rPr>
          <w:rFonts w:ascii="Times New Roman" w:eastAsia="Calibri" w:hAnsi="Times New Roman"/>
          <w:b/>
          <w:sz w:val="24"/>
          <w:szCs w:val="24"/>
        </w:rPr>
        <w:t xml:space="preserve">Bài tập tuần </w:t>
      </w:r>
      <w:r w:rsidR="004F58F8" w:rsidRPr="00575995">
        <w:rPr>
          <w:rFonts w:ascii="Times New Roman" w:eastAsia="Calibri" w:hAnsi="Times New Roman"/>
          <w:b/>
          <w:sz w:val="24"/>
          <w:szCs w:val="24"/>
        </w:rPr>
        <w:t>3</w:t>
      </w:r>
    </w:p>
    <w:p w14:paraId="3B8BF93C" w14:textId="77777777" w:rsidR="004871ED" w:rsidRPr="00575995" w:rsidRDefault="004871ED" w:rsidP="004871ED">
      <w:pPr>
        <w:jc w:val="center"/>
        <w:rPr>
          <w:rFonts w:ascii="Times New Roman" w:eastAsia="Calibri" w:hAnsi="Times New Roman"/>
          <w:b/>
          <w:sz w:val="24"/>
          <w:szCs w:val="24"/>
        </w:rPr>
      </w:pPr>
      <w:r w:rsidRPr="00575995">
        <w:rPr>
          <w:rFonts w:ascii="Times New Roman" w:eastAsia="Calibri" w:hAnsi="Times New Roman"/>
          <w:b/>
          <w:sz w:val="24"/>
          <w:szCs w:val="24"/>
        </w:rPr>
        <w:t>Môn: Thương mại điện tử</w:t>
      </w:r>
    </w:p>
    <w:p w14:paraId="03E53590" w14:textId="77777777" w:rsidR="004871ED" w:rsidRPr="00575995" w:rsidRDefault="004871ED" w:rsidP="004871ED">
      <w:pPr>
        <w:rPr>
          <w:rFonts w:ascii="Times New Roman" w:eastAsia="Calibri" w:hAnsi="Times New Roman"/>
          <w:sz w:val="24"/>
          <w:szCs w:val="24"/>
        </w:rPr>
      </w:pPr>
      <w:r w:rsidRPr="00575995">
        <w:rPr>
          <w:rFonts w:ascii="Times New Roman" w:eastAsia="Calibri" w:hAnsi="Times New Roman"/>
          <w:b/>
          <w:color w:val="FF0000"/>
          <w:sz w:val="24"/>
          <w:szCs w:val="24"/>
        </w:rPr>
        <w:t>Họ và tên:</w:t>
      </w:r>
      <w:r w:rsidRPr="00575995">
        <w:rPr>
          <w:rFonts w:ascii="Times New Roman" w:eastAsia="Calibri" w:hAnsi="Times New Roman"/>
          <w:color w:val="FF0000"/>
          <w:sz w:val="24"/>
          <w:szCs w:val="24"/>
        </w:rPr>
        <w:t xml:space="preserve"> </w:t>
      </w:r>
      <w:r w:rsidRPr="00575995">
        <w:rPr>
          <w:rFonts w:ascii="Times New Roman" w:eastAsia="Calibri" w:hAnsi="Times New Roman"/>
          <w:sz w:val="24"/>
          <w:szCs w:val="24"/>
        </w:rPr>
        <w:t>Nguyễn Thành Phát</w:t>
      </w:r>
    </w:p>
    <w:p w14:paraId="0B4482B9" w14:textId="77777777" w:rsidR="004871ED" w:rsidRPr="00575995" w:rsidRDefault="004871ED" w:rsidP="004871ED">
      <w:pPr>
        <w:rPr>
          <w:rFonts w:ascii="Times New Roman" w:eastAsia="Calibri" w:hAnsi="Times New Roman"/>
          <w:sz w:val="24"/>
          <w:szCs w:val="24"/>
        </w:rPr>
      </w:pPr>
      <w:r w:rsidRPr="00575995">
        <w:rPr>
          <w:rFonts w:ascii="Times New Roman" w:eastAsia="Calibri" w:hAnsi="Times New Roman"/>
          <w:b/>
          <w:color w:val="FF0000"/>
          <w:sz w:val="24"/>
          <w:szCs w:val="24"/>
        </w:rPr>
        <w:t>MSSV:</w:t>
      </w:r>
      <w:r w:rsidRPr="00575995">
        <w:rPr>
          <w:rFonts w:ascii="Times New Roman" w:eastAsia="Calibri" w:hAnsi="Times New Roman"/>
          <w:color w:val="FF0000"/>
          <w:sz w:val="24"/>
          <w:szCs w:val="24"/>
        </w:rPr>
        <w:t xml:space="preserve"> </w:t>
      </w:r>
      <w:r w:rsidRPr="00575995">
        <w:rPr>
          <w:rFonts w:ascii="Times New Roman" w:eastAsia="Calibri" w:hAnsi="Times New Roman"/>
          <w:sz w:val="24"/>
          <w:szCs w:val="24"/>
        </w:rPr>
        <w:t>21010471</w:t>
      </w:r>
    </w:p>
    <w:p w14:paraId="1E5D120B" w14:textId="5AC55212" w:rsidR="00057C97" w:rsidRPr="00575995" w:rsidRDefault="004871ED" w:rsidP="00A70871">
      <w:pPr>
        <w:rPr>
          <w:rFonts w:ascii="Times New Roman" w:eastAsia="Calibri" w:hAnsi="Times New Roman"/>
          <w:b/>
          <w:sz w:val="24"/>
          <w:szCs w:val="24"/>
        </w:rPr>
      </w:pPr>
      <w:r w:rsidRPr="00575995">
        <w:rPr>
          <w:rFonts w:ascii="Times New Roman" w:eastAsia="Calibri" w:hAnsi="Times New Roman"/>
          <w:b/>
          <w:color w:val="FF0000"/>
          <w:sz w:val="24"/>
          <w:szCs w:val="24"/>
        </w:rPr>
        <w:t>Lớp:</w:t>
      </w:r>
      <w:r w:rsidRPr="00575995">
        <w:rPr>
          <w:rFonts w:ascii="Times New Roman" w:eastAsia="Calibri" w:hAnsi="Times New Roman"/>
          <w:color w:val="FF0000"/>
          <w:sz w:val="24"/>
          <w:szCs w:val="24"/>
        </w:rPr>
        <w:t xml:space="preserve"> </w:t>
      </w:r>
      <w:r w:rsidRPr="00575995">
        <w:rPr>
          <w:rFonts w:ascii="Times New Roman" w:eastAsia="Calibri" w:hAnsi="Times New Roman"/>
          <w:sz w:val="24"/>
          <w:szCs w:val="24"/>
        </w:rPr>
        <w:t>DHHTTT17A</w:t>
      </w:r>
      <w:r w:rsidR="00A70871" w:rsidRPr="00575995">
        <w:rPr>
          <w:rFonts w:ascii="Times New Roman" w:eastAsia="Calibri" w:hAnsi="Times New Roman"/>
          <w:sz w:val="24"/>
          <w:szCs w:val="24"/>
        </w:rPr>
        <w:t xml:space="preserve"> </w:t>
      </w:r>
    </w:p>
    <w:p w14:paraId="3EFD817B" w14:textId="6DEB4D2B" w:rsidR="00057C97" w:rsidRPr="00575995" w:rsidRDefault="00057C9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color w:val="FF0000"/>
          <w:sz w:val="24"/>
          <w:szCs w:val="24"/>
        </w:rPr>
        <w:t>3.1 Cài đặt plugin hỗ trợ tạo form</w:t>
      </w:r>
    </w:p>
    <w:p w14:paraId="6BB87CE1" w14:textId="566972C4" w:rsidR="00057C97" w:rsidRPr="00575995" w:rsidRDefault="00057C9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2664BF38" wp14:editId="2133416D">
            <wp:extent cx="5943600" cy="2315210"/>
            <wp:effectExtent l="0" t="0" r="0" b="8890"/>
            <wp:docPr id="1217473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34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E70" w14:textId="5AFAEC26" w:rsidR="004F58F8" w:rsidRPr="00575995" w:rsidRDefault="004F58F8" w:rsidP="00CD68C7">
      <w:pPr>
        <w:rPr>
          <w:rFonts w:ascii="Times New Roman" w:hAnsi="Times New Roman"/>
          <w:b/>
          <w:bCs/>
          <w:i/>
          <w:i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color w:val="FF0000"/>
          <w:sz w:val="24"/>
          <w:szCs w:val="24"/>
        </w:rPr>
        <w:t>3.2 Cài đặt plugin hỗ trợ việc backup và restored</w:t>
      </w:r>
      <w:r w:rsidRPr="00575995">
        <w:rPr>
          <w:rFonts w:ascii="Times New Roman" w:hAnsi="Times New Roman"/>
          <w:b/>
          <w:bCs/>
          <w:color w:val="FF0000"/>
          <w:sz w:val="24"/>
          <w:szCs w:val="24"/>
        </w:rPr>
        <w:br/>
      </w:r>
      <w:r w:rsidRPr="00575995">
        <w:rPr>
          <w:rFonts w:ascii="Times New Roman" w:hAnsi="Times New Roman"/>
          <w:color w:val="FF0000"/>
          <w:sz w:val="24"/>
          <w:szCs w:val="24"/>
        </w:rPr>
        <w:t xml:space="preserve">Cài đặt plugin </w:t>
      </w:r>
      <w:r w:rsidRPr="00575995">
        <w:rPr>
          <w:rFonts w:ascii="Times New Roman" w:hAnsi="Times New Roman"/>
          <w:b/>
          <w:bCs/>
          <w:i/>
          <w:iCs/>
          <w:color w:val="FF0000"/>
          <w:sz w:val="24"/>
          <w:szCs w:val="24"/>
        </w:rPr>
        <w:t>UpdraftPlus WordPress Backup Plugin</w:t>
      </w:r>
    </w:p>
    <w:p w14:paraId="06263119" w14:textId="16BBF145" w:rsidR="004F58F8" w:rsidRPr="00575995" w:rsidRDefault="004F58F8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4323B18B" wp14:editId="7D3FE137">
            <wp:extent cx="5943600" cy="2788920"/>
            <wp:effectExtent l="0" t="0" r="0" b="0"/>
            <wp:docPr id="1041501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014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9043" w14:textId="3EB30BE6" w:rsidR="00C812AF" w:rsidRPr="00575995" w:rsidRDefault="00C812AF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</w:p>
    <w:p w14:paraId="79C53A7D" w14:textId="3EAE5AD1" w:rsidR="004F58F8" w:rsidRPr="00575995" w:rsidRDefault="004F58F8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color w:val="000000"/>
          <w:sz w:val="24"/>
          <w:szCs w:val="24"/>
        </w:rPr>
        <w:t>3.3 Backup</w:t>
      </w:r>
      <w:r w:rsidRPr="00575995">
        <w:rPr>
          <w:rFonts w:ascii="Times New Roman" w:hAnsi="Times New Roman"/>
          <w:b/>
          <w:bCs/>
          <w:color w:val="000000"/>
          <w:sz w:val="24"/>
          <w:szCs w:val="24"/>
        </w:rPr>
        <w:br/>
        <w:t>3.3.1 Thực hiện backup</w:t>
      </w:r>
    </w:p>
    <w:p w14:paraId="0FEC5341" w14:textId="75DC3F02" w:rsidR="004F58F8" w:rsidRPr="00575995" w:rsidRDefault="00C812AF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1D6A225F" wp14:editId="589D2538">
            <wp:extent cx="5943600" cy="2210435"/>
            <wp:effectExtent l="0" t="0" r="0" b="0"/>
            <wp:docPr id="37620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78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0F40" w14:textId="643EF8E4" w:rsidR="00C812AF" w:rsidRPr="00575995" w:rsidRDefault="00C812AF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color w:val="000000"/>
          <w:sz w:val="24"/>
          <w:szCs w:val="24"/>
        </w:rPr>
        <w:t>3.4 Restored</w:t>
      </w:r>
    </w:p>
    <w:p w14:paraId="2F66C9CB" w14:textId="77777777" w:rsidR="004F58F8" w:rsidRPr="00575995" w:rsidRDefault="004F58F8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</w:p>
    <w:p w14:paraId="6C22F846" w14:textId="18A508FA" w:rsidR="00420ECE" w:rsidRPr="00575995" w:rsidRDefault="00420ECE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color w:val="FF0000"/>
          <w:sz w:val="24"/>
          <w:szCs w:val="24"/>
        </w:rPr>
        <w:t>3.5 Thực hành</w:t>
      </w:r>
    </w:p>
    <w:p w14:paraId="679221E7" w14:textId="14CA09D8" w:rsidR="00262690" w:rsidRPr="00575995" w:rsidRDefault="00262690" w:rsidP="00262690">
      <w:pPr>
        <w:pStyle w:val="NormalWeb"/>
        <w:rPr>
          <w:b/>
          <w:bCs/>
          <w:color w:val="FF0000"/>
        </w:rPr>
      </w:pPr>
      <w:r w:rsidRPr="00575995">
        <w:rPr>
          <w:b/>
          <w:bCs/>
          <w:color w:val="FF0000"/>
        </w:rPr>
        <w:t>1. Cài đặt plugin Updraftplus (đã cài đặt)</w:t>
      </w:r>
    </w:p>
    <w:p w14:paraId="6C2B8829" w14:textId="40A99C4F" w:rsidR="00262690" w:rsidRPr="00575995" w:rsidRDefault="00262690" w:rsidP="00262690">
      <w:pPr>
        <w:pStyle w:val="NormalWeb"/>
        <w:rPr>
          <w:b/>
          <w:bCs/>
          <w:color w:val="FF0000"/>
        </w:rPr>
      </w:pPr>
      <w:r w:rsidRPr="00575995">
        <w:rPr>
          <w:b/>
          <w:bCs/>
          <w:color w:val="FF0000"/>
        </w:rPr>
        <w:t>2. Tạo 3 chuyên mục và 1 bài viết (đã cài đặt ở tuần 2)</w:t>
      </w:r>
    </w:p>
    <w:p w14:paraId="5D1386A7" w14:textId="1B1D29BF" w:rsidR="00262690" w:rsidRPr="00575995" w:rsidRDefault="00262690" w:rsidP="00262690">
      <w:pPr>
        <w:pStyle w:val="NormalWeb"/>
        <w:rPr>
          <w:b/>
          <w:bCs/>
          <w:color w:val="FF0000"/>
        </w:rPr>
      </w:pPr>
      <w:r w:rsidRPr="00575995">
        <w:rPr>
          <w:b/>
          <w:bCs/>
          <w:color w:val="FF0000"/>
        </w:rPr>
        <w:t>3. Cài đặt theme cho website (đã cài đặt ở tuần 2)</w:t>
      </w:r>
    </w:p>
    <w:p w14:paraId="203D3DB7" w14:textId="70AA2404" w:rsidR="00262690" w:rsidRDefault="00575995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color w:val="FF0000"/>
          <w:sz w:val="24"/>
          <w:szCs w:val="24"/>
        </w:rPr>
        <w:t>4. Tạo trang liên hệ</w:t>
      </w:r>
    </w:p>
    <w:p w14:paraId="64B0C552" w14:textId="4F8D496B" w:rsidR="00575995" w:rsidRDefault="00575995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7A4660F7" wp14:editId="07690937">
            <wp:extent cx="5943600" cy="2802890"/>
            <wp:effectExtent l="0" t="0" r="0" b="0"/>
            <wp:docPr id="56912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206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CC8" w14:textId="398E5EFD" w:rsidR="00575995" w:rsidRDefault="00575995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color w:val="FF0000"/>
          <w:sz w:val="24"/>
          <w:szCs w:val="24"/>
        </w:rPr>
        <w:t>5. Tạo file backup</w:t>
      </w:r>
      <w:r>
        <w:rPr>
          <w:rFonts w:ascii="Times New Roman" w:hAnsi="Times New Roman"/>
          <w:b/>
          <w:bCs/>
          <w:color w:val="FF0000"/>
          <w:sz w:val="24"/>
          <w:szCs w:val="24"/>
        </w:rPr>
        <w:t xml:space="preserve"> (đã backup ở 3.3.1 ở trên)</w:t>
      </w:r>
    </w:p>
    <w:p w14:paraId="353B6F75" w14:textId="71F3120E" w:rsidR="00920507" w:rsidRDefault="0092050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920507">
        <w:rPr>
          <w:rFonts w:ascii="Times New Roman" w:hAnsi="Times New Roman"/>
          <w:b/>
          <w:bCs/>
          <w:color w:val="FF0000"/>
          <w:sz w:val="24"/>
          <w:szCs w:val="24"/>
        </w:rPr>
        <w:t>6. Xóa chuyên mục, bài viết, đổi theme, xóa trang liên hệ, form liên hệ, plugin Contact Form 7</w:t>
      </w:r>
    </w:p>
    <w:p w14:paraId="302B8048" w14:textId="2CDEA4CF" w:rsidR="00793A1B" w:rsidRDefault="00793A1B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+ Xóa chuyên mục</w:t>
      </w:r>
    </w:p>
    <w:p w14:paraId="7351546C" w14:textId="61BA26F9" w:rsidR="00793A1B" w:rsidRDefault="00793A1B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793A1B">
        <w:rPr>
          <w:rFonts w:ascii="Times New Roman" w:hAnsi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3D76130C" wp14:editId="525CAF37">
            <wp:extent cx="5943600" cy="2631440"/>
            <wp:effectExtent l="0" t="0" r="0" b="0"/>
            <wp:docPr id="2000916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62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B18" w14:textId="017653B7" w:rsidR="00920507" w:rsidRDefault="0092050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+ Xóa bài viết</w:t>
      </w:r>
    </w:p>
    <w:p w14:paraId="274F9630" w14:textId="04CC3EF7" w:rsidR="00920507" w:rsidRDefault="0092050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920507">
        <w:rPr>
          <w:rFonts w:ascii="Times New Roman" w:hAnsi="Times New Roman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2A984141" wp14:editId="464C07E5">
            <wp:extent cx="5943600" cy="1724025"/>
            <wp:effectExtent l="0" t="0" r="0" b="9525"/>
            <wp:docPr id="583609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098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D454" w14:textId="5663C803" w:rsidR="00800417" w:rsidRDefault="0080041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+ Đổi theme</w:t>
      </w:r>
    </w:p>
    <w:p w14:paraId="6E87691C" w14:textId="6B41BB06" w:rsidR="005D4619" w:rsidRDefault="005D4619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D4619">
        <w:rPr>
          <w:rFonts w:ascii="Times New Roman" w:hAnsi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53B0C832" wp14:editId="1B8530F8">
            <wp:extent cx="5943600" cy="2145030"/>
            <wp:effectExtent l="0" t="0" r="0" b="7620"/>
            <wp:docPr id="131672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203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CB1C" w14:textId="3EC2A081" w:rsidR="00920507" w:rsidRDefault="0092050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+ Xóa trang và form liên hệ</w:t>
      </w:r>
    </w:p>
    <w:p w14:paraId="73F90F56" w14:textId="67C8790B" w:rsidR="00920507" w:rsidRDefault="0092050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920507">
        <w:rPr>
          <w:rFonts w:ascii="Times New Roman" w:hAnsi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10D87F41" wp14:editId="2722BBB3">
            <wp:extent cx="5943600" cy="1882140"/>
            <wp:effectExtent l="0" t="0" r="0" b="3810"/>
            <wp:docPr id="512085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54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6145" w14:textId="5CB9439D" w:rsidR="00920507" w:rsidRPr="00920507" w:rsidRDefault="0092050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/>
          <w:b/>
          <w:bCs/>
          <w:color w:val="FF0000"/>
          <w:sz w:val="24"/>
          <w:szCs w:val="24"/>
        </w:rPr>
        <w:t>+ Xóa Contact Form 7</w:t>
      </w:r>
    </w:p>
    <w:p w14:paraId="17F7EC4F" w14:textId="689F88A1" w:rsidR="00420ECE" w:rsidRPr="00575995" w:rsidRDefault="00420ECE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75995">
        <w:rPr>
          <w:rFonts w:ascii="Times New Roman" w:hAnsi="Times New Roman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4B496D0B" wp14:editId="2625AF0B">
            <wp:extent cx="5943600" cy="2127250"/>
            <wp:effectExtent l="0" t="0" r="0" b="6350"/>
            <wp:docPr id="119363043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0434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0C32" w14:textId="4790B083" w:rsidR="00800417" w:rsidRPr="00800417" w:rsidRDefault="0080041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800417">
        <w:rPr>
          <w:rFonts w:ascii="Times New Roman" w:hAnsi="Times New Roman"/>
          <w:b/>
          <w:bCs/>
          <w:color w:val="FF0000"/>
          <w:sz w:val="24"/>
          <w:szCs w:val="24"/>
        </w:rPr>
        <w:t>7. Tiến hành restore từ file backup đã tạo ở câu 7</w:t>
      </w:r>
    </w:p>
    <w:p w14:paraId="707FB3CB" w14:textId="79BC0216" w:rsidR="00C812AF" w:rsidRDefault="0080041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800417">
        <w:rPr>
          <w:rFonts w:ascii="Times New Roman" w:hAnsi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3CA8EF7E" wp14:editId="5EB192B6">
            <wp:extent cx="5943600" cy="2284095"/>
            <wp:effectExtent l="0" t="0" r="0" b="1905"/>
            <wp:docPr id="1768486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67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AA1" w14:textId="1BAD2ABC" w:rsidR="00720277" w:rsidRDefault="0072027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720277">
        <w:rPr>
          <w:rFonts w:ascii="Times New Roman" w:hAnsi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5D4D3840" wp14:editId="4522CDEA">
            <wp:extent cx="5943600" cy="2998470"/>
            <wp:effectExtent l="0" t="0" r="0" b="0"/>
            <wp:docPr id="289049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4933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0353" w14:textId="77777777" w:rsidR="00720277" w:rsidRDefault="00720277" w:rsidP="00720277">
      <w:pPr>
        <w:pStyle w:val="NormalWeb"/>
        <w:rPr>
          <w:b/>
          <w:bCs/>
          <w:color w:val="FF0000"/>
        </w:rPr>
      </w:pPr>
      <w:r w:rsidRPr="00720277">
        <w:rPr>
          <w:b/>
          <w:bCs/>
          <w:color w:val="FF0000"/>
        </w:rPr>
        <w:lastRenderedPageBreak/>
        <w:t>8. Cài đặt plugin All-in-One WP Migration</w:t>
      </w:r>
    </w:p>
    <w:p w14:paraId="2F26A28A" w14:textId="2954F7AA" w:rsidR="0091152E" w:rsidRPr="00720277" w:rsidRDefault="0091152E" w:rsidP="00720277">
      <w:pPr>
        <w:pStyle w:val="NormalWeb"/>
        <w:rPr>
          <w:b/>
          <w:bCs/>
          <w:color w:val="FF0000"/>
        </w:rPr>
      </w:pPr>
      <w:r w:rsidRPr="0091152E">
        <w:rPr>
          <w:b/>
          <w:bCs/>
          <w:color w:val="FF0000"/>
        </w:rPr>
        <w:drawing>
          <wp:inline distT="0" distB="0" distL="0" distR="0" wp14:anchorId="3BADF678" wp14:editId="5D742915">
            <wp:extent cx="6593156" cy="1648047"/>
            <wp:effectExtent l="0" t="0" r="0" b="9525"/>
            <wp:docPr id="848451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518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321" cy="16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7FF0" w14:textId="77777777" w:rsidR="00720277" w:rsidRDefault="00720277" w:rsidP="00720277">
      <w:pPr>
        <w:pStyle w:val="NormalWeb"/>
        <w:rPr>
          <w:b/>
          <w:bCs/>
          <w:color w:val="FF0000"/>
        </w:rPr>
      </w:pPr>
      <w:r w:rsidRPr="00720277">
        <w:rPr>
          <w:b/>
          <w:bCs/>
          <w:color w:val="FF0000"/>
        </w:rPr>
        <w:t>9. Export dữ liệu của website và gởi dữ liệu export cho bạn cùng nhóm</w:t>
      </w:r>
    </w:p>
    <w:p w14:paraId="5DAB566B" w14:textId="7BBA402C" w:rsidR="009C7312" w:rsidRDefault="009C7312" w:rsidP="00720277">
      <w:pPr>
        <w:pStyle w:val="NormalWeb"/>
        <w:rPr>
          <w:b/>
          <w:bCs/>
          <w:color w:val="FF0000"/>
        </w:rPr>
      </w:pPr>
      <w:r w:rsidRPr="009C7312">
        <w:rPr>
          <w:b/>
          <w:bCs/>
          <w:color w:val="FF0000"/>
        </w:rPr>
        <w:drawing>
          <wp:inline distT="0" distB="0" distL="0" distR="0" wp14:anchorId="333CDC29" wp14:editId="6D48B471">
            <wp:extent cx="5943600" cy="1685290"/>
            <wp:effectExtent l="0" t="0" r="0" b="0"/>
            <wp:docPr id="1342005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051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ED32" w14:textId="5050E56C" w:rsidR="009C7312" w:rsidRPr="00205702" w:rsidRDefault="009C7312" w:rsidP="00720277">
      <w:pPr>
        <w:pStyle w:val="NormalWeb"/>
        <w:rPr>
          <w:b/>
          <w:bCs/>
        </w:rPr>
      </w:pPr>
      <w:r w:rsidRPr="00205702">
        <w:rPr>
          <w:b/>
          <w:bCs/>
        </w:rPr>
        <w:t>Xuất file tập tin</w:t>
      </w:r>
    </w:p>
    <w:p w14:paraId="0503EC8A" w14:textId="77777777" w:rsidR="00720277" w:rsidRPr="00720277" w:rsidRDefault="00720277" w:rsidP="00720277">
      <w:pPr>
        <w:pStyle w:val="NormalWeb"/>
        <w:rPr>
          <w:b/>
          <w:bCs/>
          <w:color w:val="FF0000"/>
        </w:rPr>
      </w:pPr>
      <w:r w:rsidRPr="00720277">
        <w:rPr>
          <w:b/>
          <w:bCs/>
          <w:color w:val="FF0000"/>
        </w:rPr>
        <w:t>10. Import dữ liệu của bạn cùng nhóm vào website</w:t>
      </w:r>
    </w:p>
    <w:p w14:paraId="02960F27" w14:textId="77777777" w:rsidR="00720277" w:rsidRDefault="00720277" w:rsidP="00720277">
      <w:pPr>
        <w:pStyle w:val="NormalWeb"/>
        <w:rPr>
          <w:b/>
          <w:bCs/>
          <w:color w:val="FF0000"/>
        </w:rPr>
      </w:pPr>
      <w:r w:rsidRPr="00720277">
        <w:rPr>
          <w:b/>
          <w:bCs/>
          <w:color w:val="FF0000"/>
        </w:rPr>
        <w:t>11. Cài đặt plugin UtimateMember</w:t>
      </w:r>
    </w:p>
    <w:p w14:paraId="77A483E2" w14:textId="61801FD3" w:rsidR="00A62CF4" w:rsidRPr="00720277" w:rsidRDefault="00A62CF4" w:rsidP="00720277">
      <w:pPr>
        <w:pStyle w:val="NormalWeb"/>
        <w:rPr>
          <w:b/>
          <w:bCs/>
          <w:color w:val="FF0000"/>
        </w:rPr>
      </w:pPr>
      <w:r w:rsidRPr="00A62CF4">
        <w:rPr>
          <w:b/>
          <w:bCs/>
          <w:color w:val="FF0000"/>
        </w:rPr>
        <w:drawing>
          <wp:inline distT="0" distB="0" distL="0" distR="0" wp14:anchorId="0B51C28A" wp14:editId="1405EA1C">
            <wp:extent cx="6147889" cy="2264735"/>
            <wp:effectExtent l="0" t="0" r="5715" b="2540"/>
            <wp:docPr id="67849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1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116" cy="22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B320" w14:textId="77777777" w:rsidR="00720277" w:rsidRPr="00575995" w:rsidRDefault="00720277" w:rsidP="00CD68C7">
      <w:pPr>
        <w:rPr>
          <w:rFonts w:ascii="Times New Roman" w:hAnsi="Times New Roman"/>
          <w:b/>
          <w:bCs/>
          <w:color w:val="FF0000"/>
          <w:sz w:val="24"/>
          <w:szCs w:val="24"/>
        </w:rPr>
      </w:pPr>
    </w:p>
    <w:sectPr w:rsidR="00720277" w:rsidRPr="00575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A2EF7"/>
    <w:multiLevelType w:val="hybridMultilevel"/>
    <w:tmpl w:val="6F06A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1039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B7"/>
    <w:rsid w:val="00057C97"/>
    <w:rsid w:val="00060EB7"/>
    <w:rsid w:val="00205702"/>
    <w:rsid w:val="00262690"/>
    <w:rsid w:val="003155CC"/>
    <w:rsid w:val="00341BC7"/>
    <w:rsid w:val="00420ECE"/>
    <w:rsid w:val="004871ED"/>
    <w:rsid w:val="004F58F8"/>
    <w:rsid w:val="00575995"/>
    <w:rsid w:val="0058319D"/>
    <w:rsid w:val="005D4619"/>
    <w:rsid w:val="00607F49"/>
    <w:rsid w:val="00720277"/>
    <w:rsid w:val="00793A1B"/>
    <w:rsid w:val="00800417"/>
    <w:rsid w:val="008E021F"/>
    <w:rsid w:val="0091152E"/>
    <w:rsid w:val="00920507"/>
    <w:rsid w:val="009C7312"/>
    <w:rsid w:val="00A62CF4"/>
    <w:rsid w:val="00A65D90"/>
    <w:rsid w:val="00A70871"/>
    <w:rsid w:val="00B22D24"/>
    <w:rsid w:val="00C812AF"/>
    <w:rsid w:val="00CD68C7"/>
    <w:rsid w:val="00D20B16"/>
    <w:rsid w:val="00D72590"/>
    <w:rsid w:val="00DB25CC"/>
    <w:rsid w:val="00DE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F9454"/>
  <w15:chartTrackingRefBased/>
  <w15:docId w15:val="{35BA9F5C-408D-4AD0-B884-FD3189A5E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1ED"/>
    <w:pPr>
      <w:spacing w:before="100" w:beforeAutospacing="1" w:line="256" w:lineRule="auto"/>
    </w:pPr>
    <w:rPr>
      <w:rFonts w:ascii="Calibri" w:eastAsia="Times New Roman" w:hAnsi="Calibri" w:cs="Times New Roma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0B16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0B16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20B16"/>
    <w:pPr>
      <w:spacing w:before="0" w:beforeAutospacing="0" w:line="259" w:lineRule="auto"/>
      <w:ind w:left="720"/>
      <w:contextualSpacing/>
    </w:pPr>
    <w:rPr>
      <w:rFonts w:asciiTheme="minorHAnsi" w:eastAsiaTheme="minorHAnsi" w:hAnsiTheme="minorHAnsi" w:cstheme="minorBidi"/>
      <w14:ligatures w14:val="standardContextual"/>
    </w:rPr>
  </w:style>
  <w:style w:type="character" w:customStyle="1" w:styleId="fontstyle01">
    <w:name w:val="fontstyle01"/>
    <w:basedOn w:val="DefaultParagraphFont"/>
    <w:rsid w:val="00CD68C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4F58F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4F58F8"/>
    <w:rPr>
      <w:rFonts w:ascii="TimesNewRomanPS-BoldItalicMT" w:hAnsi="TimesNewRomanPS-BoldItalicMT" w:hint="default"/>
      <w:b/>
      <w:bCs/>
      <w:i/>
      <w:iCs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62690"/>
    <w:pPr>
      <w:spacing w:after="100" w:afterAutospacing="1" w:line="240" w:lineRule="auto"/>
    </w:pPr>
    <w:rPr>
      <w:rFonts w:ascii="Times New Roman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2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Phát</dc:creator>
  <cp:keywords/>
  <dc:description/>
  <cp:lastModifiedBy>Nguyễn Thành Phát</cp:lastModifiedBy>
  <cp:revision>19</cp:revision>
  <dcterms:created xsi:type="dcterms:W3CDTF">2024-01-19T01:30:00Z</dcterms:created>
  <dcterms:modified xsi:type="dcterms:W3CDTF">2024-01-26T06:42:00Z</dcterms:modified>
</cp:coreProperties>
</file>