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Start w:id="1" w:name="_GoBack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7B5574" w14:textId="24404B35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>[</w:t>
      </w:r>
      <w:r w:rsidR="00E95DEF">
        <w:rPr>
          <w:rFonts w:ascii="Times New Roman" w:hAnsi="Times New Roman" w:cs="Times New Roman"/>
          <w:b/>
          <w:bCs/>
          <w:sz w:val="52"/>
          <w:szCs w:val="52"/>
        </w:rPr>
        <w:t>CCN</w:t>
      </w:r>
      <w:r w:rsidRPr="000951CC">
        <w:rPr>
          <w:rFonts w:ascii="Times New Roman" w:hAnsi="Times New Roman" w:cs="Times New Roman"/>
          <w:b/>
          <w:bCs/>
          <w:sz w:val="52"/>
          <w:szCs w:val="52"/>
        </w:rPr>
        <w:t>]</w:t>
      </w:r>
    </w:p>
    <w:p w14:paraId="3589FABD" w14:textId="570F573D" w:rsidR="00CB22F9" w:rsidRPr="000951CC" w:rsidRDefault="00CB22F9" w:rsidP="00CB22F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951CC">
        <w:rPr>
          <w:rFonts w:ascii="Times New Roman" w:hAnsi="Times New Roman" w:cs="Times New Roman"/>
          <w:b/>
          <w:bCs/>
          <w:sz w:val="52"/>
          <w:szCs w:val="52"/>
        </w:rPr>
        <w:t xml:space="preserve">Lab No </w:t>
      </w:r>
      <w:r w:rsidR="00136259">
        <w:rPr>
          <w:rFonts w:ascii="Times New Roman" w:hAnsi="Times New Roman" w:cs="Times New Roman"/>
          <w:b/>
          <w:bCs/>
          <w:sz w:val="52"/>
          <w:szCs w:val="52"/>
        </w:rPr>
        <w:t xml:space="preserve">10 </w:t>
      </w:r>
      <w:r w:rsidR="00D34E1F">
        <w:rPr>
          <w:rFonts w:ascii="Times New Roman" w:hAnsi="Times New Roman" w:cs="Times New Roman"/>
          <w:b/>
          <w:bCs/>
          <w:sz w:val="52"/>
          <w:szCs w:val="52"/>
        </w:rPr>
        <w:t>Tasks</w:t>
      </w:r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7859C75F" w14:textId="2C07C27D" w:rsidR="00CA55EA" w:rsidRPr="00CA55EA" w:rsidRDefault="00CA55EA" w:rsidP="00CA55EA">
      <w:pPr>
        <w:pStyle w:val="Title"/>
        <w:rPr>
          <w:b/>
          <w:color w:val="4472C4" w:themeColor="accent1"/>
        </w:rPr>
      </w:pPr>
      <w:r w:rsidRPr="00CA55EA">
        <w:rPr>
          <w:b/>
          <w:color w:val="4472C4" w:themeColor="accent1"/>
        </w:rPr>
        <w:lastRenderedPageBreak/>
        <w:t xml:space="preserve">Name: Ushna </w:t>
      </w:r>
      <w:r>
        <w:rPr>
          <w:b/>
          <w:color w:val="4472C4" w:themeColor="accent1"/>
        </w:rPr>
        <w:t>Pa</w:t>
      </w:r>
      <w:r w:rsidRPr="00CA55EA">
        <w:rPr>
          <w:b/>
          <w:color w:val="4472C4" w:themeColor="accent1"/>
        </w:rPr>
        <w:t xml:space="preserve">rvaiz </w:t>
      </w:r>
    </w:p>
    <w:p w14:paraId="6842F0E2" w14:textId="18515122" w:rsidR="00CA55EA" w:rsidRPr="00CA55EA" w:rsidRDefault="00CA55EA" w:rsidP="00CA55EA">
      <w:pPr>
        <w:pStyle w:val="Title"/>
        <w:rPr>
          <w:b/>
          <w:color w:val="4472C4" w:themeColor="accent1"/>
        </w:rPr>
      </w:pPr>
      <w:r w:rsidRPr="00CA55EA">
        <w:rPr>
          <w:b/>
          <w:color w:val="4472C4" w:themeColor="accent1"/>
        </w:rPr>
        <w:t>SAP ID: 40819</w:t>
      </w:r>
    </w:p>
    <w:p w14:paraId="0CBCD0D2" w14:textId="77777777" w:rsidR="00CA55EA" w:rsidRDefault="00CA55EA" w:rsidP="00CA55EA"/>
    <w:p w14:paraId="42A3BCF7" w14:textId="77777777" w:rsidR="00CA55EA" w:rsidRPr="00CA55EA" w:rsidRDefault="00CA55EA" w:rsidP="00CA55EA"/>
    <w:p w14:paraId="4FC7E377" w14:textId="00B2DF2D" w:rsidR="005F3AA7" w:rsidRPr="00CA55EA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28"/>
        </w:rPr>
      </w:pPr>
      <w:r w:rsidRPr="00CA55EA">
        <w:rPr>
          <w:rFonts w:ascii="Times New Roman" w:hAnsi="Times New Roman" w:cs="Times New Roman"/>
          <w:b/>
          <w:sz w:val="48"/>
          <w:szCs w:val="28"/>
        </w:rPr>
        <w:t>Task 1:</w:t>
      </w:r>
    </w:p>
    <w:p w14:paraId="058F6D3C" w14:textId="4D67B82D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28FA6FD3" w14:textId="683CC467" w:rsidR="00B17859" w:rsidRDefault="00B17859" w:rsidP="002D33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ss of </w:t>
      </w:r>
      <w:r w:rsidRPr="00B17859">
        <w:rPr>
          <w:rFonts w:ascii="Times New Roman" w:hAnsi="Times New Roman" w:cs="Times New Roman"/>
          <w:sz w:val="28"/>
          <w:szCs w:val="28"/>
        </w:rPr>
        <w:t>PC Ping:</w:t>
      </w:r>
    </w:p>
    <w:p w14:paraId="366DFF73" w14:textId="088D3407" w:rsidR="00B17859" w:rsidRDefault="00B17859" w:rsidP="002D33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196E8" wp14:editId="26E60035">
            <wp:extent cx="6045200" cy="2183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D01" w14:textId="1E8BC9FD" w:rsidR="00B17859" w:rsidRPr="00B17859" w:rsidRDefault="00B17859" w:rsidP="002D33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8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D09EA3" wp14:editId="1974A613">
            <wp:extent cx="6045200" cy="4347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360E" w14:textId="170DDCA1" w:rsidR="00B17859" w:rsidRDefault="00B1785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8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D5C7AF" wp14:editId="19D876E6">
            <wp:extent cx="5781675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43" t="62528" r="316" b="7031"/>
                    <a:stretch/>
                  </pic:blipFill>
                  <pic:spPr bwMode="auto">
                    <a:xfrm>
                      <a:off x="0" y="0"/>
                      <a:ext cx="5782482" cy="210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F3B8C" w14:textId="49D8CC52" w:rsidR="00B17859" w:rsidRDefault="00B1785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85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D2332AB" wp14:editId="045AAFF4">
            <wp:extent cx="5743511" cy="5209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37" t="13873" b="10997"/>
                    <a:stretch/>
                  </pic:blipFill>
                  <pic:spPr bwMode="auto">
                    <a:xfrm>
                      <a:off x="0" y="0"/>
                      <a:ext cx="5744377" cy="521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AE23D" w14:textId="23EED106" w:rsidR="00B17859" w:rsidRDefault="00B1785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8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D5ABA3" wp14:editId="632FA8DD">
            <wp:extent cx="39338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6357"/>
                    <a:stretch/>
                  </pic:blipFill>
                  <pic:spPr bwMode="auto">
                    <a:xfrm>
                      <a:off x="0" y="0"/>
                      <a:ext cx="3934374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277B3" w14:textId="094281BA" w:rsidR="00B17859" w:rsidRDefault="00B17859" w:rsidP="00B17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ss of </w:t>
      </w:r>
      <w:r>
        <w:rPr>
          <w:rFonts w:ascii="Times New Roman" w:hAnsi="Times New Roman" w:cs="Times New Roman"/>
          <w:sz w:val="28"/>
          <w:szCs w:val="28"/>
        </w:rPr>
        <w:t>laptop</w:t>
      </w:r>
      <w:r w:rsidRPr="00B17859">
        <w:rPr>
          <w:rFonts w:ascii="Times New Roman" w:hAnsi="Times New Roman" w:cs="Times New Roman"/>
          <w:sz w:val="28"/>
          <w:szCs w:val="28"/>
        </w:rPr>
        <w:t xml:space="preserve"> Ping:</w:t>
      </w:r>
    </w:p>
    <w:p w14:paraId="577782A1" w14:textId="79C60135" w:rsidR="00B17859" w:rsidRDefault="00B17859" w:rsidP="00B17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8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294A09" wp14:editId="362FCA86">
            <wp:extent cx="4010025" cy="412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817" t="19367"/>
                    <a:stretch/>
                  </pic:blipFill>
                  <pic:spPr bwMode="auto">
                    <a:xfrm>
                      <a:off x="0" y="0"/>
                      <a:ext cx="40100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0202F" w14:textId="6F2C899D" w:rsidR="00B17859" w:rsidRPr="00B17859" w:rsidRDefault="00B17859" w:rsidP="00B178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7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84AD1" wp14:editId="454AF44A">
            <wp:extent cx="3810532" cy="1886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E46A" w14:textId="77777777" w:rsidR="00B17859" w:rsidRDefault="00B1785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95294F" w14:textId="77777777" w:rsidR="00CA55EA" w:rsidRDefault="00CA55E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5E8820" w14:textId="77777777" w:rsidR="00CA55EA" w:rsidRDefault="00CA55E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9917F4" w14:textId="77777777" w:rsidR="00CA55EA" w:rsidRDefault="00CA55E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38CDCD" w14:textId="77777777" w:rsidR="00CA55EA" w:rsidRDefault="00CA55E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3BE2FF" w14:textId="77777777" w:rsidR="00CA55EA" w:rsidRDefault="00CA55E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805351" w14:textId="77777777" w:rsidR="00CA55EA" w:rsidRDefault="00CA55EA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868BF" w14:textId="57123C0A" w:rsidR="005F3AA7" w:rsidRPr="00CA55EA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28"/>
        </w:rPr>
      </w:pPr>
      <w:r w:rsidRPr="00CA55EA">
        <w:rPr>
          <w:rFonts w:ascii="Times New Roman" w:hAnsi="Times New Roman" w:cs="Times New Roman"/>
          <w:b/>
          <w:sz w:val="48"/>
          <w:szCs w:val="28"/>
        </w:rPr>
        <w:lastRenderedPageBreak/>
        <w:t>Task 2:</w:t>
      </w:r>
    </w:p>
    <w:p w14:paraId="2A9548B2" w14:textId="19C47B3B" w:rsidR="005F3AA7" w:rsidRDefault="002418FB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8F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B8344B" wp14:editId="32BADB04">
            <wp:extent cx="4582164" cy="36676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0404" w14:textId="1C4F6BBE" w:rsidR="002418FB" w:rsidRDefault="002418FB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8F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DE5177D" wp14:editId="1479CD3D">
            <wp:extent cx="6045200" cy="4877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6B8A" w14:textId="61EB03F7" w:rsidR="002418FB" w:rsidRDefault="002418FB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8F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040C8D" wp14:editId="1F42EDF9">
            <wp:extent cx="6045200" cy="3385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A3A" w14:textId="76289738" w:rsidR="002418FB" w:rsidRDefault="002418FB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8F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E3E36DC" wp14:editId="26A23D65">
            <wp:extent cx="6045200" cy="521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1FD6" w14:textId="0FDC8BC4" w:rsidR="002418FB" w:rsidRDefault="002418FB" w:rsidP="00CA55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5EA">
        <w:rPr>
          <w:rFonts w:ascii="Times New Roman" w:hAnsi="Times New Roman" w:cs="Times New Roman"/>
          <w:sz w:val="28"/>
          <w:szCs w:val="28"/>
        </w:rPr>
        <w:t xml:space="preserve">Same as PC 0, the PC 1 and PC 2 set to </w:t>
      </w:r>
      <w:r w:rsidR="00CA55EA" w:rsidRPr="00CA55EA">
        <w:rPr>
          <w:rFonts w:ascii="Times New Roman" w:hAnsi="Times New Roman" w:cs="Times New Roman"/>
          <w:sz w:val="28"/>
          <w:szCs w:val="28"/>
        </w:rPr>
        <w:t>DHCP:</w:t>
      </w:r>
    </w:p>
    <w:p w14:paraId="1AEA895D" w14:textId="65E520C1" w:rsidR="00CA55EA" w:rsidRPr="00CA55EA" w:rsidRDefault="00CA55EA" w:rsidP="00CA55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55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268859" wp14:editId="6F94DD44">
            <wp:extent cx="6045200" cy="564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5BC2" w14:textId="4368FF70" w:rsidR="00C83E34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E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E1C5556" wp14:editId="3853E5C6">
            <wp:extent cx="6045200" cy="5570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9C3F" w14:textId="34B55081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PINGING:</w:t>
      </w:r>
    </w:p>
    <w:p w14:paraId="2ADE3ACF" w14:textId="0E6D6625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5F449D9" wp14:editId="57C1CA58">
            <wp:extent cx="3915321" cy="217200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E47A" w14:textId="77777777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D939E7" w14:textId="6A5030D1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 of cmd ipconfig /all</w:t>
      </w:r>
    </w:p>
    <w:p w14:paraId="6BA857B3" w14:textId="55FB898E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961580" wp14:editId="2EC39975">
            <wp:extent cx="5506218" cy="322942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59E" w14:textId="77777777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BD8D1F" w14:textId="2DD8EF7E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of cmd ipconfig /release and renew</w:t>
      </w:r>
    </w:p>
    <w:p w14:paraId="20E2DBB2" w14:textId="5771216E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E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1C5F8A" wp14:editId="1D89FE29">
            <wp:extent cx="4448796" cy="190526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D252" w14:textId="77777777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FE112" w14:textId="77777777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1A56B7" w14:textId="77777777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D88E4" w14:textId="77777777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F96793" w14:textId="77777777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073696" w14:textId="50A49BD8" w:rsidR="00CA55EA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Same as above commands used in next two PC’s which are attached below:</w:t>
      </w:r>
    </w:p>
    <w:p w14:paraId="51E83A3E" w14:textId="31B14316" w:rsidR="00CA55EA" w:rsidRPr="00FF20B0" w:rsidRDefault="00CA55E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E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8677E1A" wp14:editId="355DA6DA">
            <wp:extent cx="5468113" cy="5410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A55EA" w:rsidRPr="00FF20B0" w:rsidSect="005712FB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49BF1" w14:textId="77777777" w:rsidR="00EA4546" w:rsidRDefault="00EA4546" w:rsidP="00CB0585">
      <w:pPr>
        <w:spacing w:after="0" w:line="240" w:lineRule="auto"/>
      </w:pPr>
      <w:r>
        <w:separator/>
      </w:r>
    </w:p>
  </w:endnote>
  <w:endnote w:type="continuationSeparator" w:id="0">
    <w:p w14:paraId="4DFAA7A8" w14:textId="77777777" w:rsidR="00EA4546" w:rsidRDefault="00EA4546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ECF70" w14:textId="77777777" w:rsidR="00EA4546" w:rsidRDefault="00EA4546" w:rsidP="00CB0585">
      <w:pPr>
        <w:spacing w:after="0" w:line="240" w:lineRule="auto"/>
      </w:pPr>
      <w:r>
        <w:separator/>
      </w:r>
    </w:p>
  </w:footnote>
  <w:footnote w:type="continuationSeparator" w:id="0">
    <w:p w14:paraId="680D2E6F" w14:textId="77777777" w:rsidR="00EA4546" w:rsidRDefault="00EA4546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C1B1A"/>
    <w:rsid w:val="001C7333"/>
    <w:rsid w:val="001D7476"/>
    <w:rsid w:val="001D7E7D"/>
    <w:rsid w:val="002407F5"/>
    <w:rsid w:val="002418FB"/>
    <w:rsid w:val="00264238"/>
    <w:rsid w:val="0027159E"/>
    <w:rsid w:val="00293D15"/>
    <w:rsid w:val="002C0FA2"/>
    <w:rsid w:val="002D33EF"/>
    <w:rsid w:val="00307882"/>
    <w:rsid w:val="00361994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805F1"/>
    <w:rsid w:val="006A34FB"/>
    <w:rsid w:val="007108BA"/>
    <w:rsid w:val="00757004"/>
    <w:rsid w:val="007A48CC"/>
    <w:rsid w:val="008050D5"/>
    <w:rsid w:val="00826E93"/>
    <w:rsid w:val="0089399D"/>
    <w:rsid w:val="008D2EB7"/>
    <w:rsid w:val="008E3332"/>
    <w:rsid w:val="009642AC"/>
    <w:rsid w:val="00975D89"/>
    <w:rsid w:val="009877E5"/>
    <w:rsid w:val="009A17B5"/>
    <w:rsid w:val="009E4C1F"/>
    <w:rsid w:val="00A20FE6"/>
    <w:rsid w:val="00A55D4A"/>
    <w:rsid w:val="00A75EA3"/>
    <w:rsid w:val="00AF0EC4"/>
    <w:rsid w:val="00B00A5C"/>
    <w:rsid w:val="00B17859"/>
    <w:rsid w:val="00B50BCE"/>
    <w:rsid w:val="00B953A2"/>
    <w:rsid w:val="00BC2B4A"/>
    <w:rsid w:val="00BD06FD"/>
    <w:rsid w:val="00BD1242"/>
    <w:rsid w:val="00BE30FC"/>
    <w:rsid w:val="00C01F8F"/>
    <w:rsid w:val="00C745A8"/>
    <w:rsid w:val="00C7510C"/>
    <w:rsid w:val="00C839F0"/>
    <w:rsid w:val="00C83E34"/>
    <w:rsid w:val="00C978E5"/>
    <w:rsid w:val="00CA55EA"/>
    <w:rsid w:val="00CB0585"/>
    <w:rsid w:val="00CB1276"/>
    <w:rsid w:val="00CB22F9"/>
    <w:rsid w:val="00CE68F3"/>
    <w:rsid w:val="00CF1B19"/>
    <w:rsid w:val="00D34E1F"/>
    <w:rsid w:val="00D4097B"/>
    <w:rsid w:val="00D46EF7"/>
    <w:rsid w:val="00D51AD9"/>
    <w:rsid w:val="00DB6101"/>
    <w:rsid w:val="00E17DF1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A4546"/>
    <w:rsid w:val="00EB36E5"/>
    <w:rsid w:val="00ED2C97"/>
    <w:rsid w:val="00F36565"/>
    <w:rsid w:val="00F72D38"/>
    <w:rsid w:val="00F768AD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EA"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A5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94D7-61E3-4128-BFAA-C9939CF3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Ushna Pervaiz</cp:lastModifiedBy>
  <cp:revision>7</cp:revision>
  <dcterms:created xsi:type="dcterms:W3CDTF">2024-04-08T08:10:00Z</dcterms:created>
  <dcterms:modified xsi:type="dcterms:W3CDTF">2024-10-21T08:04:00Z</dcterms:modified>
</cp:coreProperties>
</file>