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128E" w14:textId="6C70ABD7" w:rsidR="00BF071A" w:rsidRDefault="00BF071A" w:rsidP="00B57FBA"/>
    <w:p w14:paraId="4E04CB8A" w14:textId="30FFBCA1" w:rsidR="00AE4155" w:rsidRDefault="00AE4155" w:rsidP="00B57FBA">
      <w:pPr>
        <w:spacing w:after="160"/>
        <w:rPr>
          <w:b/>
          <w:bCs/>
          <w:sz w:val="24"/>
          <w:szCs w:val="24"/>
        </w:rPr>
      </w:pPr>
      <w:r w:rsidRPr="298BCF9A">
        <w:rPr>
          <w:b/>
          <w:bCs/>
          <w:sz w:val="24"/>
          <w:szCs w:val="24"/>
        </w:rPr>
        <w:t>MOHTASIM NIAZI</w:t>
      </w:r>
    </w:p>
    <w:p w14:paraId="48F24F01" w14:textId="178578DD" w:rsidR="00AE4155" w:rsidRDefault="006D47E9" w:rsidP="00B57FBA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2298" wp14:editId="3E9BB221">
                <wp:simplePos x="0" y="0"/>
                <wp:positionH relativeFrom="column">
                  <wp:posOffset>436563</wp:posOffset>
                </wp:positionH>
                <wp:positionV relativeFrom="paragraph">
                  <wp:posOffset>52070</wp:posOffset>
                </wp:positionV>
                <wp:extent cx="0" cy="5810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B0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4.1pt" to="34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" strokecolor="#4579b8 [3044]"/>
            </w:pict>
          </mc:Fallback>
        </mc:AlternateContent>
      </w:r>
      <w:proofErr w:type="gramStart"/>
      <w:r w:rsidR="00EF46BA">
        <w:t xml:space="preserve">Address </w:t>
      </w:r>
      <w:r w:rsidR="00B4652F">
        <w:t xml:space="preserve"> </w:t>
      </w:r>
      <w:proofErr w:type="spellStart"/>
      <w:r w:rsidR="00EF46BA">
        <w:t>mateena</w:t>
      </w:r>
      <w:proofErr w:type="spellEnd"/>
      <w:proofErr w:type="gramEnd"/>
      <w:r w:rsidR="00AE4155">
        <w:t xml:space="preserve"> park </w:t>
      </w:r>
      <w:proofErr w:type="spellStart"/>
      <w:r w:rsidR="00AE4155">
        <w:t>diera</w:t>
      </w:r>
      <w:proofErr w:type="spellEnd"/>
      <w:r w:rsidR="00AE4155">
        <w:t xml:space="preserve"> Dubai</w:t>
      </w:r>
    </w:p>
    <w:p w14:paraId="12CDAE2F" w14:textId="3B58B25E" w:rsidR="00AE4155" w:rsidRDefault="00AE4155" w:rsidP="00B57FBA">
      <w:pPr>
        <w:spacing w:after="160"/>
      </w:pPr>
      <w:r>
        <w:t>Email</w:t>
      </w:r>
      <w:r w:rsidR="0D7AC402">
        <w:t xml:space="preserve"> </w:t>
      </w:r>
      <w:r>
        <w:tab/>
      </w:r>
      <w:r w:rsidR="00A064D1">
        <w:t xml:space="preserve"> </w:t>
      </w:r>
      <w:r>
        <w:t>mohtasim@oakress.com</w:t>
      </w:r>
    </w:p>
    <w:p w14:paraId="2B6C954A" w14:textId="5003C2E5" w:rsidR="00AE4155" w:rsidRDefault="00AE4155" w:rsidP="00B57FBA">
      <w:pPr>
        <w:spacing w:after="160"/>
      </w:pPr>
      <w:r>
        <w:t>Mobile</w:t>
      </w:r>
      <w:r w:rsidR="2587AF48">
        <w:t xml:space="preserve"> </w:t>
      </w:r>
      <w:r>
        <w:tab/>
      </w:r>
      <w:r w:rsidR="00A064D1">
        <w:t xml:space="preserve"> </w:t>
      </w:r>
      <w:r>
        <w:t>+97152</w:t>
      </w:r>
      <w:r w:rsidR="00E8205E">
        <w:t>619</w:t>
      </w:r>
      <w:r w:rsidR="00E274CF">
        <w:t>2517</w:t>
      </w:r>
    </w:p>
    <w:p w14:paraId="42ED38F9" w14:textId="5A222687" w:rsidR="00AE4155" w:rsidRDefault="00AE4155" w:rsidP="00B57FBA">
      <w:pPr>
        <w:spacing w:after="160"/>
      </w:pPr>
    </w:p>
    <w:p w14:paraId="7DB21E61" w14:textId="680CA56B" w:rsidR="00AE4155" w:rsidRDefault="00AE4155" w:rsidP="00B57FBA">
      <w:pPr>
        <w:spacing w:after="160"/>
        <w:rPr>
          <w:b/>
          <w:bCs/>
          <w:u w:val="single"/>
        </w:rPr>
      </w:pPr>
      <w:r w:rsidRPr="79EDA342">
        <w:rPr>
          <w:b/>
          <w:bCs/>
          <w:u w:val="single"/>
        </w:rPr>
        <w:t>OBJECTIVE</w:t>
      </w:r>
      <w:r w:rsidR="3B7AB6F2" w:rsidRPr="79EDA342">
        <w:rPr>
          <w:b/>
          <w:bCs/>
          <w:u w:val="single"/>
        </w:rPr>
        <w:t>:</w:t>
      </w:r>
    </w:p>
    <w:p w14:paraId="1A2CB990" w14:textId="0CBFCBA3" w:rsidR="00AE4155" w:rsidRDefault="00AE4155" w:rsidP="00B57FBA">
      <w:pPr>
        <w:spacing w:after="160"/>
      </w:pPr>
      <w:r>
        <w:t xml:space="preserve">To work in a competitive and learning environment, where I can get ample exposure towards the professional life </w:t>
      </w:r>
      <w:r w:rsidR="00861B6E">
        <w:t xml:space="preserve">                         </w:t>
      </w:r>
      <w:r>
        <w:t>and can enhance my knowledge</w:t>
      </w:r>
    </w:p>
    <w:p w14:paraId="1D53289F" w14:textId="2D731E82" w:rsidR="298BCF9A" w:rsidRDefault="298BCF9A" w:rsidP="00B57FBA">
      <w:pPr>
        <w:spacing w:after="160"/>
      </w:pPr>
    </w:p>
    <w:p w14:paraId="58806968" w14:textId="22E0A299" w:rsidR="00AE4155" w:rsidRDefault="00AE4155" w:rsidP="00B57FBA">
      <w:pPr>
        <w:spacing w:after="160"/>
        <w:rPr>
          <w:b/>
          <w:bCs/>
          <w:u w:val="single"/>
        </w:rPr>
      </w:pPr>
      <w:r w:rsidRPr="79EDA342">
        <w:rPr>
          <w:b/>
          <w:bCs/>
          <w:u w:val="single"/>
        </w:rPr>
        <w:t>EDUCATION</w:t>
      </w:r>
      <w:r w:rsidR="739764FC" w:rsidRPr="79EDA342">
        <w:rPr>
          <w:b/>
          <w:bCs/>
          <w:u w:val="single"/>
        </w:rPr>
        <w:t>:</w:t>
      </w:r>
    </w:p>
    <w:p w14:paraId="5158A34E" w14:textId="6D956334" w:rsidR="00AE4155" w:rsidRDefault="00AE4155" w:rsidP="00B57FBA">
      <w:pPr>
        <w:pStyle w:val="ListParagraph"/>
        <w:numPr>
          <w:ilvl w:val="0"/>
          <w:numId w:val="2"/>
        </w:numPr>
        <w:spacing w:after="160"/>
      </w:pPr>
      <w:r w:rsidRPr="001C56AC">
        <w:rPr>
          <w:b/>
        </w:rPr>
        <w:t>Graduation BS(</w:t>
      </w:r>
      <w:proofErr w:type="gramStart"/>
      <w:r w:rsidRPr="001C56AC">
        <w:rPr>
          <w:b/>
        </w:rPr>
        <w:t>Hon’s)</w:t>
      </w:r>
      <w:r w:rsidR="001C56AC">
        <w:t xml:space="preserve">   </w:t>
      </w:r>
      <w:proofErr w:type="gramEnd"/>
      <w:r w:rsidR="001C56AC">
        <w:t xml:space="preserve">                        </w:t>
      </w:r>
      <w:r>
        <w:tab/>
        <w:t>2010 - 2014</w:t>
      </w:r>
    </w:p>
    <w:p w14:paraId="05A4B34A" w14:textId="4E7F33C0" w:rsidR="00AE4155" w:rsidRDefault="00AE4155" w:rsidP="00B57FBA">
      <w:pPr>
        <w:spacing w:after="160"/>
      </w:pPr>
      <w:r>
        <w:t>Comsats University Abbottabad Campus</w:t>
      </w:r>
    </w:p>
    <w:p w14:paraId="1A7EC273" w14:textId="469C4A7A" w:rsidR="00AE4155" w:rsidRDefault="00AE4155" w:rsidP="00B57FBA">
      <w:pPr>
        <w:pStyle w:val="ListParagraph"/>
        <w:numPr>
          <w:ilvl w:val="0"/>
          <w:numId w:val="2"/>
        </w:numPr>
        <w:spacing w:after="160"/>
      </w:pPr>
      <w:r w:rsidRPr="001C56AC">
        <w:rPr>
          <w:b/>
        </w:rPr>
        <w:t>Higher secondary school</w:t>
      </w:r>
      <w:r>
        <w:tab/>
      </w:r>
      <w:r w:rsidR="001C56AC">
        <w:t xml:space="preserve">               </w:t>
      </w:r>
      <w:r w:rsidR="00B604D5">
        <w:t xml:space="preserve">               </w:t>
      </w:r>
      <w:r w:rsidR="001C56AC">
        <w:t xml:space="preserve"> </w:t>
      </w:r>
      <w:r>
        <w:t>2008 - 2010</w:t>
      </w:r>
    </w:p>
    <w:p w14:paraId="0ADF89DF" w14:textId="4DF01332" w:rsidR="00AE4155" w:rsidRDefault="00AE4155" w:rsidP="00B57FBA">
      <w:pPr>
        <w:spacing w:after="160"/>
      </w:pPr>
      <w:r>
        <w:t xml:space="preserve">Govt. Post Graduate college </w:t>
      </w:r>
      <w:proofErr w:type="spellStart"/>
      <w:r>
        <w:t>Mandian</w:t>
      </w:r>
      <w:proofErr w:type="spellEnd"/>
    </w:p>
    <w:p w14:paraId="3CB8DA0C" w14:textId="74E1F40C" w:rsidR="00AE4155" w:rsidRDefault="00AE4155" w:rsidP="00B57FBA">
      <w:pPr>
        <w:pStyle w:val="ListParagraph"/>
        <w:numPr>
          <w:ilvl w:val="0"/>
          <w:numId w:val="2"/>
        </w:numPr>
        <w:spacing w:after="160"/>
      </w:pPr>
      <w:r w:rsidRPr="001C56AC">
        <w:rPr>
          <w:b/>
        </w:rPr>
        <w:t>Secondary School Certificate</w:t>
      </w:r>
      <w:r>
        <w:t xml:space="preserve">   </w:t>
      </w:r>
      <w:r w:rsidR="001C56AC">
        <w:t xml:space="preserve">                    </w:t>
      </w:r>
      <w:r w:rsidR="00B604D5">
        <w:t xml:space="preserve"> </w:t>
      </w:r>
      <w:r w:rsidR="001C56AC">
        <w:t xml:space="preserve">  </w:t>
      </w:r>
      <w:r>
        <w:t>2006 - 2008</w:t>
      </w:r>
    </w:p>
    <w:p w14:paraId="1A91D461" w14:textId="77777777" w:rsidR="00AE4155" w:rsidRDefault="00AE4155" w:rsidP="00B57FBA">
      <w:pPr>
        <w:spacing w:after="160"/>
      </w:pPr>
      <w:r>
        <w:t xml:space="preserve">Federal Govt. high school </w:t>
      </w:r>
      <w:proofErr w:type="spellStart"/>
      <w:r>
        <w:t>cantt</w:t>
      </w:r>
      <w:proofErr w:type="spellEnd"/>
      <w:r>
        <w:t xml:space="preserve"> Abbottabad</w:t>
      </w:r>
    </w:p>
    <w:p w14:paraId="678D54CB" w14:textId="77777777" w:rsidR="00AE4155" w:rsidRDefault="00AE4155" w:rsidP="00B57FBA">
      <w:pPr>
        <w:spacing w:after="160"/>
      </w:pPr>
    </w:p>
    <w:p w14:paraId="33FADB7E" w14:textId="77777777" w:rsidR="00AE4155" w:rsidRPr="001C56AC" w:rsidRDefault="00AE4155" w:rsidP="00B57FBA">
      <w:pPr>
        <w:spacing w:after="160"/>
        <w:rPr>
          <w:b/>
          <w:bCs/>
          <w:sz w:val="24"/>
          <w:szCs w:val="24"/>
          <w:u w:val="single"/>
        </w:rPr>
      </w:pPr>
      <w:r w:rsidRPr="79EDA342">
        <w:rPr>
          <w:b/>
          <w:bCs/>
          <w:sz w:val="24"/>
          <w:szCs w:val="24"/>
          <w:u w:val="single"/>
        </w:rPr>
        <w:t>EXPERIENCE</w:t>
      </w:r>
    </w:p>
    <w:p w14:paraId="0A713BFF" w14:textId="13351B35" w:rsidR="00AE4155" w:rsidRDefault="00AE4155" w:rsidP="00B57FBA">
      <w:pPr>
        <w:spacing w:after="160"/>
      </w:pPr>
      <w:r w:rsidRPr="00052666">
        <w:rPr>
          <w:b/>
          <w:bCs/>
        </w:rPr>
        <w:t xml:space="preserve">Microsoft </w:t>
      </w:r>
      <w:r>
        <w:t>(</w:t>
      </w:r>
      <w:proofErr w:type="spellStart"/>
      <w:r>
        <w:t>intelegents</w:t>
      </w:r>
      <w:proofErr w:type="spellEnd"/>
      <w:r>
        <w:t xml:space="preserve">, </w:t>
      </w:r>
      <w:r w:rsidR="4F3532D6">
        <w:t>L</w:t>
      </w:r>
      <w:r>
        <w:t>ahore</w:t>
      </w:r>
      <w:r w:rsidR="2CC203C5">
        <w:t>, Pakistan</w:t>
      </w:r>
      <w:r>
        <w:t>)</w:t>
      </w:r>
      <w:r>
        <w:tab/>
      </w:r>
      <w:r w:rsidR="00B604D5">
        <w:t xml:space="preserve">                                    </w:t>
      </w:r>
      <w:r>
        <w:t xml:space="preserve">25 Feb 2019 – Jan 2020 </w:t>
      </w:r>
    </w:p>
    <w:p w14:paraId="35174D5A" w14:textId="77777777" w:rsidR="00AE4155" w:rsidRDefault="00AE4155" w:rsidP="00B57FBA">
      <w:pPr>
        <w:spacing w:after="160"/>
      </w:pPr>
      <w:r w:rsidRPr="00052666">
        <w:rPr>
          <w:u w:val="single"/>
        </w:rPr>
        <w:t>Designation:</w:t>
      </w:r>
      <w:r>
        <w:t xml:space="preserve"> Microsoft Office 365 ambassador</w:t>
      </w:r>
      <w:r>
        <w:tab/>
      </w:r>
    </w:p>
    <w:p w14:paraId="59FF3383" w14:textId="77777777" w:rsidR="00AE4155" w:rsidRDefault="00AE4155" w:rsidP="00B57FBA">
      <w:pPr>
        <w:spacing w:after="160"/>
      </w:pPr>
      <w:r>
        <w:t>Responsibilities:</w:t>
      </w:r>
      <w:r>
        <w:tab/>
      </w:r>
    </w:p>
    <w:p w14:paraId="2E67FCD0" w14:textId="77777777" w:rsidR="00AE4155" w:rsidRDefault="00AE4155" w:rsidP="00B57FBA">
      <w:pPr>
        <w:spacing w:after="160"/>
      </w:pPr>
      <w:r>
        <w:t>Office 365 Support</w:t>
      </w:r>
    </w:p>
    <w:p w14:paraId="665A7155" w14:textId="77777777" w:rsidR="00AE4155" w:rsidRDefault="00AE4155" w:rsidP="00B57FBA">
      <w:pPr>
        <w:spacing w:after="160"/>
      </w:pPr>
      <w:r>
        <w:t>Resolve tickets in rave ticketing system.</w:t>
      </w:r>
    </w:p>
    <w:p w14:paraId="36BAA571" w14:textId="77777777" w:rsidR="00AE4155" w:rsidRDefault="00AE4155" w:rsidP="00B57FBA">
      <w:pPr>
        <w:spacing w:after="160"/>
      </w:pPr>
      <w:r>
        <w:t>All ticket related with office 365 technology</w:t>
      </w:r>
    </w:p>
    <w:p w14:paraId="3169B88B" w14:textId="77777777" w:rsidR="00AE4155" w:rsidRDefault="00AE4155" w:rsidP="00B57FBA">
      <w:pPr>
        <w:spacing w:after="160"/>
      </w:pPr>
      <w:r>
        <w:t xml:space="preserve">Exchange, OneDrive, </w:t>
      </w:r>
      <w:proofErr w:type="spellStart"/>
      <w:r>
        <w:t>Sharepoint</w:t>
      </w:r>
      <w:proofErr w:type="spellEnd"/>
      <w:r>
        <w:t>, Outlook, SFB and Teams</w:t>
      </w:r>
    </w:p>
    <w:p w14:paraId="12065968" w14:textId="0EC63EFF" w:rsidR="00AE4155" w:rsidRDefault="00AE4155" w:rsidP="00B57FBA">
      <w:pPr>
        <w:spacing w:after="160"/>
      </w:pPr>
      <w:r>
        <w:t xml:space="preserve">Migration. Trouble shoot Microsoft customers through remote </w:t>
      </w:r>
      <w:proofErr w:type="gramStart"/>
      <w:r>
        <w:t>desktop  (</w:t>
      </w:r>
      <w:proofErr w:type="spellStart"/>
      <w:proofErr w:type="gramEnd"/>
      <w:r>
        <w:t>LogmeIn</w:t>
      </w:r>
      <w:proofErr w:type="spellEnd"/>
      <w:r>
        <w:t>) worldwide</w:t>
      </w:r>
    </w:p>
    <w:p w14:paraId="18A0A933" w14:textId="77777777" w:rsidR="00AE4155" w:rsidRDefault="00AE4155" w:rsidP="00B57FBA">
      <w:pPr>
        <w:spacing w:after="160"/>
      </w:pPr>
      <w:r>
        <w:t xml:space="preserve">                                                                                                     </w:t>
      </w:r>
    </w:p>
    <w:p w14:paraId="6687C8C4" w14:textId="6CDB4F93" w:rsidR="00AE4155" w:rsidRPr="00FA3201" w:rsidRDefault="00AE4155" w:rsidP="00B57FBA">
      <w:pPr>
        <w:spacing w:after="160"/>
        <w:rPr>
          <w:b/>
          <w:bCs/>
        </w:rPr>
      </w:pPr>
      <w:r w:rsidRPr="00FA3201">
        <w:rPr>
          <w:b/>
          <w:bCs/>
        </w:rPr>
        <w:t xml:space="preserve">Abbott Solicitor </w:t>
      </w:r>
      <w:proofErr w:type="spellStart"/>
      <w:r w:rsidRPr="00FA3201">
        <w:rPr>
          <w:b/>
          <w:bCs/>
        </w:rPr>
        <w:t>L</w:t>
      </w:r>
      <w:r w:rsidR="5229A7C3" w:rsidRPr="00FA3201">
        <w:rPr>
          <w:b/>
          <w:bCs/>
        </w:rPr>
        <w:t>uton</w:t>
      </w:r>
      <w:proofErr w:type="spellEnd"/>
      <w:r w:rsidRPr="00FA3201">
        <w:rPr>
          <w:b/>
          <w:bCs/>
        </w:rPr>
        <w:tab/>
      </w:r>
    </w:p>
    <w:p w14:paraId="022DECBC" w14:textId="77777777" w:rsidR="00AE4155" w:rsidRDefault="00AE4155" w:rsidP="00B57FBA">
      <w:pPr>
        <w:spacing w:after="160"/>
      </w:pPr>
      <w:r w:rsidRPr="00052666">
        <w:rPr>
          <w:u w:val="single"/>
        </w:rPr>
        <w:t xml:space="preserve">Designation: </w:t>
      </w:r>
      <w:r>
        <w:t>Remote IT support</w:t>
      </w:r>
      <w:r>
        <w:tab/>
      </w:r>
      <w:r>
        <w:tab/>
      </w:r>
      <w:r>
        <w:tab/>
        <w:t xml:space="preserve">                    1 Sept 2018– Feb 2019</w:t>
      </w:r>
    </w:p>
    <w:p w14:paraId="36DFA07E" w14:textId="57576DEF" w:rsidR="00AE4155" w:rsidRPr="00052666" w:rsidRDefault="00AE4155" w:rsidP="00B57FBA">
      <w:pPr>
        <w:spacing w:after="160"/>
        <w:rPr>
          <w:u w:val="single"/>
        </w:rPr>
      </w:pPr>
      <w:r w:rsidRPr="00052666">
        <w:rPr>
          <w:u w:val="single"/>
        </w:rPr>
        <w:t>Responsibilities:</w:t>
      </w:r>
    </w:p>
    <w:p w14:paraId="3C1CE475" w14:textId="77777777" w:rsidR="00AE4155" w:rsidRDefault="00AE4155" w:rsidP="00B57FBA">
      <w:pPr>
        <w:spacing w:after="160"/>
      </w:pPr>
      <w:r>
        <w:t>System Administration of Windows server 2008R2, 2012R2: AD, DNS, DHCP, Hyper-V</w:t>
      </w:r>
      <w:r>
        <w:tab/>
      </w:r>
    </w:p>
    <w:p w14:paraId="3B752F73" w14:textId="77777777" w:rsidR="00AE4155" w:rsidRDefault="00AE4155" w:rsidP="00B57FBA">
      <w:pPr>
        <w:spacing w:after="160"/>
      </w:pPr>
      <w:r>
        <w:t>Office 365 Administration</w:t>
      </w:r>
      <w:r>
        <w:tab/>
      </w:r>
    </w:p>
    <w:p w14:paraId="19AA2B8B" w14:textId="77777777" w:rsidR="00AE4155" w:rsidRDefault="00AE4155" w:rsidP="00B57FBA">
      <w:pPr>
        <w:spacing w:after="160"/>
      </w:pPr>
      <w:r>
        <w:t>software installation</w:t>
      </w:r>
      <w:r>
        <w:tab/>
      </w:r>
    </w:p>
    <w:p w14:paraId="30552207" w14:textId="77777777" w:rsidR="00AE4155" w:rsidRDefault="00AE4155" w:rsidP="00B57FBA">
      <w:pPr>
        <w:spacing w:after="160"/>
      </w:pPr>
      <w:r>
        <w:t>Updates and trouble shoot</w:t>
      </w:r>
      <w:r>
        <w:tab/>
      </w:r>
    </w:p>
    <w:p w14:paraId="4D0738AA" w14:textId="77777777" w:rsidR="00AE4155" w:rsidRDefault="00AE4155" w:rsidP="00B57FBA">
      <w:pPr>
        <w:spacing w:after="160"/>
      </w:pPr>
    </w:p>
    <w:p w14:paraId="3A0A319F" w14:textId="65AF9A3D" w:rsidR="298BCF9A" w:rsidRDefault="298BCF9A" w:rsidP="00B57FBA">
      <w:pPr>
        <w:spacing w:after="160"/>
      </w:pPr>
    </w:p>
    <w:p w14:paraId="3798B401" w14:textId="75A07652" w:rsidR="298BCF9A" w:rsidRDefault="298BCF9A" w:rsidP="00B57FBA">
      <w:pPr>
        <w:spacing w:after="160"/>
      </w:pPr>
    </w:p>
    <w:p w14:paraId="3002285C" w14:textId="67498CAE" w:rsidR="298BCF9A" w:rsidRDefault="298BCF9A" w:rsidP="00B57FBA">
      <w:pPr>
        <w:spacing w:after="160"/>
      </w:pPr>
    </w:p>
    <w:p w14:paraId="527A965F" w14:textId="0E4729E2" w:rsidR="298BCF9A" w:rsidRDefault="298BCF9A" w:rsidP="00B57FBA">
      <w:pPr>
        <w:spacing w:after="160"/>
      </w:pPr>
    </w:p>
    <w:p w14:paraId="2915AE98" w14:textId="4943A22C" w:rsidR="00AE4155" w:rsidRDefault="00AE4155" w:rsidP="00B57FBA">
      <w:pPr>
        <w:spacing w:after="160"/>
      </w:pPr>
      <w:r w:rsidRPr="00AD7A30">
        <w:rPr>
          <w:b/>
          <w:bCs/>
        </w:rPr>
        <w:t>G</w:t>
      </w:r>
      <w:bookmarkStart w:id="0" w:name="_GoBack"/>
      <w:bookmarkEnd w:id="0"/>
      <w:r w:rsidRPr="00AD7A30">
        <w:rPr>
          <w:b/>
          <w:bCs/>
        </w:rPr>
        <w:t xml:space="preserve">M Group   </w:t>
      </w:r>
      <w:r>
        <w:t xml:space="preserve">                                               </w:t>
      </w:r>
      <w:r w:rsidR="00B604D5">
        <w:t xml:space="preserve">                                               </w:t>
      </w:r>
      <w:r>
        <w:t xml:space="preserve">Dec2015- Oct 2018                                             </w:t>
      </w:r>
    </w:p>
    <w:p w14:paraId="3FD7D915" w14:textId="0744C427" w:rsidR="00AE4155" w:rsidRDefault="00171CB6" w:rsidP="00B57FBA">
      <w:pPr>
        <w:spacing w:after="160"/>
      </w:pPr>
      <w:r>
        <w:rPr>
          <w:u w:val="single"/>
        </w:rPr>
        <w:t>Designation:</w:t>
      </w:r>
      <w:r>
        <w:t xml:space="preserve"> </w:t>
      </w:r>
      <w:r w:rsidR="00AE4155">
        <w:t>IT Support Technician</w:t>
      </w:r>
    </w:p>
    <w:p w14:paraId="56AFC8A1" w14:textId="77777777" w:rsidR="00AE4155" w:rsidRPr="00AD7A30" w:rsidRDefault="00AE4155" w:rsidP="00B57FBA">
      <w:pPr>
        <w:spacing w:after="160"/>
        <w:rPr>
          <w:u w:val="single"/>
        </w:rPr>
      </w:pPr>
      <w:r w:rsidRPr="00AD7A30">
        <w:rPr>
          <w:u w:val="single"/>
        </w:rPr>
        <w:t>Responsibilities:</w:t>
      </w:r>
    </w:p>
    <w:p w14:paraId="30B0A5B3" w14:textId="77777777" w:rsidR="00AE4155" w:rsidRDefault="00AE4155" w:rsidP="00B57FBA">
      <w:pPr>
        <w:spacing w:after="160"/>
      </w:pPr>
      <w:r>
        <w:t>System administration of Windows server 2012R2</w:t>
      </w:r>
    </w:p>
    <w:p w14:paraId="03D19C5F" w14:textId="77777777" w:rsidR="00AE4155" w:rsidRDefault="00AE4155" w:rsidP="00B57FBA">
      <w:pPr>
        <w:spacing w:after="160"/>
      </w:pPr>
      <w:r>
        <w:t>Software installation</w:t>
      </w:r>
    </w:p>
    <w:p w14:paraId="15417906" w14:textId="0CBAEE7B" w:rsidR="00AE4155" w:rsidRDefault="00AE4155" w:rsidP="00B57FBA">
      <w:pPr>
        <w:spacing w:after="160"/>
      </w:pPr>
      <w:r>
        <w:t>Updates and troubleshoot</w:t>
      </w:r>
    </w:p>
    <w:p w14:paraId="7A5B97C8" w14:textId="77777777" w:rsidR="001C56AC" w:rsidRDefault="001C56AC" w:rsidP="00B57FBA">
      <w:pPr>
        <w:spacing w:after="160"/>
      </w:pPr>
    </w:p>
    <w:p w14:paraId="5940E979" w14:textId="24F4CE2B" w:rsidR="00AE4155" w:rsidRDefault="00AE4155" w:rsidP="00B57FBA">
      <w:pPr>
        <w:spacing w:after="160"/>
        <w:rPr>
          <w:b/>
          <w:bCs/>
          <w:sz w:val="24"/>
          <w:szCs w:val="24"/>
          <w:u w:val="single"/>
        </w:rPr>
      </w:pPr>
      <w:r w:rsidRPr="79EDA342">
        <w:rPr>
          <w:b/>
          <w:bCs/>
          <w:sz w:val="24"/>
          <w:szCs w:val="24"/>
          <w:u w:val="single"/>
        </w:rPr>
        <w:t>CERTIFICATIONS</w:t>
      </w:r>
      <w:r w:rsidR="04A76051" w:rsidRPr="79EDA342">
        <w:rPr>
          <w:b/>
          <w:bCs/>
          <w:sz w:val="24"/>
          <w:szCs w:val="24"/>
          <w:u w:val="single"/>
        </w:rPr>
        <w:t>:</w:t>
      </w:r>
      <w:r>
        <w:tab/>
      </w:r>
    </w:p>
    <w:tbl>
      <w:tblPr>
        <w:tblW w:w="4864" w:type="pct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9360"/>
      </w:tblGrid>
      <w:tr w:rsidR="00CE569C" w:rsidRPr="00EB46B3" w14:paraId="7956977F" w14:textId="77777777" w:rsidTr="008F3126"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395ED6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Sep,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2018</w:t>
            </w:r>
          </w:p>
          <w:p w14:paraId="57F83685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Sep,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2018</w:t>
            </w:r>
          </w:p>
          <w:p w14:paraId="6850730A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Sep,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2018</w:t>
            </w:r>
          </w:p>
          <w:p w14:paraId="715A47F5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May,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2018</w:t>
            </w:r>
          </w:p>
          <w:p w14:paraId="2F876F7A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Feb,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2018</w:t>
            </w:r>
          </w:p>
          <w:p w14:paraId="79CC5D54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Dec,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2017 Dec, 2017</w:t>
            </w:r>
          </w:p>
        </w:tc>
        <w:tc>
          <w:tcPr>
            <w:tcW w:w="4513" w:type="pc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02560B1" w14:textId="77777777" w:rsidR="00CE569C" w:rsidRDefault="00CE569C" w:rsidP="00B57FBA">
            <w:pPr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 xml:space="preserve">MCSA: </w:t>
            </w:r>
            <w:r w:rsidRPr="00EB46B3">
              <w:rPr>
                <w:rFonts w:asciiTheme="minorHAnsi" w:hAnsiTheme="minorHAnsi"/>
                <w:bCs/>
                <w:color w:val="000000"/>
              </w:rPr>
              <w:t>Microsoft Certified Solutions Associate: Office 365</w:t>
            </w:r>
          </w:p>
          <w:p w14:paraId="24FB45D6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 xml:space="preserve">MS: 70-347 </w:t>
            </w:r>
            <w:r w:rsidRPr="00EB46B3">
              <w:rPr>
                <w:rFonts w:ascii="Arial Narrow" w:hAnsi="Arial Narrow"/>
                <w:color w:val="000000"/>
              </w:rPr>
              <w:t>Enabling Office 365 Services</w:t>
            </w:r>
          </w:p>
          <w:p w14:paraId="56B2ECEC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 xml:space="preserve">MS: 70-346 </w:t>
            </w:r>
            <w:r w:rsidRPr="00EB46B3">
              <w:rPr>
                <w:rFonts w:ascii="Arial Narrow" w:hAnsi="Arial Narrow"/>
                <w:color w:val="000000"/>
              </w:rPr>
              <w:t xml:space="preserve">Managing Office 365 Identities and Requirements September </w:t>
            </w:r>
          </w:p>
          <w:p w14:paraId="2937ECD5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 xml:space="preserve">MS: 70-533 </w:t>
            </w:r>
            <w:r w:rsidRPr="00EB46B3">
              <w:rPr>
                <w:rFonts w:ascii="Arial Narrow" w:hAnsi="Arial Narrow"/>
                <w:color w:val="000000"/>
              </w:rPr>
              <w:t>Implementing Microsoft Azure Infrastructure Solutions</w:t>
            </w:r>
          </w:p>
          <w:p w14:paraId="61856BB6" w14:textId="77777777" w:rsidR="00CE569C" w:rsidRDefault="00CE569C" w:rsidP="00B57FBA">
            <w:pPr>
              <w:rPr>
                <w:rFonts w:ascii="Arial Narrow" w:hAnsi="Arial Narrow"/>
                <w:color w:val="000000"/>
              </w:rPr>
            </w:pPr>
            <w:bookmarkStart w:id="1" w:name="AWS_Certified_Solutions_Architect_-_Asso"/>
            <w:r>
              <w:rPr>
                <w:rFonts w:ascii="Arial Narrow" w:hAnsi="Arial Narrow"/>
                <w:b/>
                <w:color w:val="000000"/>
              </w:rPr>
              <w:t>MS: 70-742</w:t>
            </w:r>
            <w:r w:rsidRPr="000B77F1">
              <w:rPr>
                <w:rFonts w:ascii="Arial Narrow" w:hAnsi="Arial Narrow"/>
                <w:b/>
                <w:color w:val="000000"/>
              </w:rPr>
              <w:t xml:space="preserve"> </w:t>
            </w:r>
            <w:bookmarkEnd w:id="1"/>
            <w:r w:rsidRPr="00EB46B3">
              <w:rPr>
                <w:rFonts w:ascii="Arial Narrow" w:hAnsi="Arial Narrow"/>
                <w:color w:val="000000"/>
              </w:rPr>
              <w:t>Identity with Windows Server 2016</w:t>
            </w:r>
          </w:p>
          <w:p w14:paraId="56821822" w14:textId="77777777" w:rsidR="00CE569C" w:rsidRPr="000B77F1" w:rsidRDefault="00CE569C" w:rsidP="00B57FB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>MS: 70-740</w:t>
            </w:r>
            <w:r w:rsidRPr="000B77F1">
              <w:rPr>
                <w:rFonts w:ascii="Arial Narrow" w:hAnsi="Arial Narrow"/>
                <w:b/>
                <w:color w:val="000000"/>
              </w:rPr>
              <w:t xml:space="preserve"> </w:t>
            </w:r>
            <w:r w:rsidRPr="00EB46B3">
              <w:rPr>
                <w:rFonts w:ascii="Arial Narrow" w:hAnsi="Arial Narrow"/>
                <w:color w:val="000000"/>
              </w:rPr>
              <w:t>Installation, Storage and Compute with Windows Server 2016</w:t>
            </w:r>
          </w:p>
          <w:p w14:paraId="57E4A339" w14:textId="77777777" w:rsidR="00CE569C" w:rsidRPr="00EB46B3" w:rsidRDefault="00CE569C" w:rsidP="00B57FBA">
            <w:pPr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 xml:space="preserve">MCP: </w:t>
            </w:r>
            <w:r w:rsidRPr="00EB46B3">
              <w:rPr>
                <w:rFonts w:asciiTheme="minorHAnsi" w:hAnsiTheme="minorHAnsi"/>
                <w:bCs/>
                <w:color w:val="000000"/>
              </w:rPr>
              <w:t>Microsoft Certified Professional</w:t>
            </w:r>
          </w:p>
        </w:tc>
      </w:tr>
    </w:tbl>
    <w:p w14:paraId="3DD3AC20" w14:textId="77777777" w:rsidR="00BD5D5B" w:rsidRDefault="00BD5D5B" w:rsidP="00B57FBA">
      <w:pPr>
        <w:spacing w:after="160"/>
      </w:pPr>
    </w:p>
    <w:p w14:paraId="3127A67E" w14:textId="7ED117D8" w:rsidR="00AE4155" w:rsidRDefault="00AE4155" w:rsidP="00B57FBA">
      <w:pPr>
        <w:spacing w:after="160"/>
        <w:rPr>
          <w:b/>
          <w:bCs/>
          <w:u w:val="single"/>
        </w:rPr>
      </w:pPr>
      <w:r w:rsidRPr="79EDA342">
        <w:rPr>
          <w:b/>
          <w:bCs/>
          <w:u w:val="single"/>
        </w:rPr>
        <w:t>Communication and Organizational Skills</w:t>
      </w:r>
      <w:r w:rsidR="1941581E" w:rsidRPr="79EDA342">
        <w:rPr>
          <w:b/>
          <w:bCs/>
          <w:u w:val="single"/>
        </w:rPr>
        <w:t>:</w:t>
      </w:r>
    </w:p>
    <w:p w14:paraId="592AEB0A" w14:textId="77777777" w:rsidR="00AE4155" w:rsidRDefault="00AE4155" w:rsidP="00B57FBA">
      <w:pPr>
        <w:spacing w:after="160"/>
      </w:pPr>
      <w:r>
        <w:t xml:space="preserve">Excellent communication skills      Always interested to achieve the goal Motivated and problem solving </w:t>
      </w:r>
    </w:p>
    <w:p w14:paraId="5E87D278" w14:textId="77777777" w:rsidR="00AE4155" w:rsidRDefault="00AE4155" w:rsidP="00B57FBA">
      <w:pPr>
        <w:spacing w:after="160"/>
      </w:pPr>
      <w:r>
        <w:t>Integration and Love to work in team and highly organized</w:t>
      </w:r>
    </w:p>
    <w:p w14:paraId="2BF49817" w14:textId="0E278B43" w:rsidR="00BD5D5B" w:rsidRDefault="00BD5D5B" w:rsidP="00B57FBA">
      <w:pPr>
        <w:spacing w:after="160"/>
      </w:pPr>
      <w:r>
        <w:t>Goo</w:t>
      </w:r>
      <w:r w:rsidR="00AE4155">
        <w:t xml:space="preserve">d at meeting deadlines </w:t>
      </w:r>
    </w:p>
    <w:p w14:paraId="1E163C38" w14:textId="77777777" w:rsidR="001C56AC" w:rsidRDefault="001C56AC" w:rsidP="00B57FBA">
      <w:pPr>
        <w:spacing w:after="160"/>
      </w:pPr>
    </w:p>
    <w:p w14:paraId="1AB7E0EF" w14:textId="6F6E15DF" w:rsidR="00AE4155" w:rsidRDefault="00AE4155" w:rsidP="00B57FBA">
      <w:pPr>
        <w:spacing w:after="160"/>
        <w:rPr>
          <w:b/>
          <w:bCs/>
          <w:u w:val="single"/>
        </w:rPr>
      </w:pPr>
      <w:r w:rsidRPr="79EDA342">
        <w:rPr>
          <w:b/>
          <w:bCs/>
          <w:u w:val="single"/>
        </w:rPr>
        <w:t>LANGUAGES KNOWN</w:t>
      </w:r>
      <w:r w:rsidR="3BC80BA1" w:rsidRPr="79EDA342">
        <w:rPr>
          <w:b/>
          <w:bCs/>
          <w:u w:val="single"/>
        </w:rPr>
        <w:t>:</w:t>
      </w:r>
    </w:p>
    <w:p w14:paraId="57F95852" w14:textId="5610F0A2" w:rsidR="00AE4155" w:rsidRDefault="00AE4155" w:rsidP="00B57FBA">
      <w:pPr>
        <w:spacing w:after="160"/>
      </w:pPr>
      <w:r>
        <w:t>Mother Tongues: English, Urdu, Hindko and Basic French</w:t>
      </w:r>
    </w:p>
    <w:p w14:paraId="62EC4AD8" w14:textId="77777777" w:rsidR="001C56AC" w:rsidRDefault="001C56AC" w:rsidP="00B57FBA">
      <w:pPr>
        <w:spacing w:after="160"/>
      </w:pPr>
    </w:p>
    <w:p w14:paraId="46D3B02B" w14:textId="767AFE18" w:rsidR="00AE4155" w:rsidRDefault="00AE4155" w:rsidP="00B57FBA">
      <w:pPr>
        <w:spacing w:after="160"/>
        <w:rPr>
          <w:b/>
          <w:bCs/>
          <w:u w:val="single"/>
        </w:rPr>
      </w:pPr>
      <w:r w:rsidRPr="79EDA342">
        <w:rPr>
          <w:b/>
          <w:bCs/>
          <w:u w:val="single"/>
        </w:rPr>
        <w:t>REFERENCE</w:t>
      </w:r>
      <w:r w:rsidR="1F803A42" w:rsidRPr="79EDA342">
        <w:rPr>
          <w:b/>
          <w:bCs/>
          <w:u w:val="single"/>
        </w:rPr>
        <w:t>:</w:t>
      </w:r>
    </w:p>
    <w:p w14:paraId="421A4009" w14:textId="77777777" w:rsidR="00AE4155" w:rsidRDefault="00AE4155" w:rsidP="00B57FBA">
      <w:pPr>
        <w:spacing w:after="160"/>
      </w:pPr>
      <w:r>
        <w:t>Upon request</w:t>
      </w:r>
    </w:p>
    <w:p w14:paraId="04175EA8" w14:textId="77777777" w:rsidR="00AE4155" w:rsidRDefault="00AE4155" w:rsidP="00B57FBA">
      <w:pPr>
        <w:spacing w:after="160"/>
      </w:pPr>
    </w:p>
    <w:p w14:paraId="11167B83" w14:textId="77777777" w:rsidR="00FC5BA5" w:rsidRPr="00ED3F93" w:rsidRDefault="00FC5BA5" w:rsidP="00B57FBA">
      <w:pPr>
        <w:spacing w:after="160"/>
      </w:pPr>
    </w:p>
    <w:sectPr w:rsidR="00FC5BA5" w:rsidRPr="00ED3F93">
      <w:type w:val="continuous"/>
      <w:pgSz w:w="11900" w:h="16840"/>
      <w:pgMar w:top="691" w:right="540" w:bottom="643" w:left="700" w:header="0" w:footer="0" w:gutter="0"/>
      <w:cols w:space="0" w:equalWidth="0">
        <w:col w:w="10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8F2B26"/>
    <w:multiLevelType w:val="hybridMultilevel"/>
    <w:tmpl w:val="20AA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EB"/>
    <w:rsid w:val="00017EC6"/>
    <w:rsid w:val="00040577"/>
    <w:rsid w:val="00052666"/>
    <w:rsid w:val="000F28AE"/>
    <w:rsid w:val="00171CB6"/>
    <w:rsid w:val="001C56AC"/>
    <w:rsid w:val="00221074"/>
    <w:rsid w:val="00306BCE"/>
    <w:rsid w:val="004266C3"/>
    <w:rsid w:val="00491BB9"/>
    <w:rsid w:val="005410EB"/>
    <w:rsid w:val="0058415F"/>
    <w:rsid w:val="006D47E9"/>
    <w:rsid w:val="008052BF"/>
    <w:rsid w:val="00861B6E"/>
    <w:rsid w:val="008A7507"/>
    <w:rsid w:val="0094286C"/>
    <w:rsid w:val="00967502"/>
    <w:rsid w:val="00971E1D"/>
    <w:rsid w:val="00A064D1"/>
    <w:rsid w:val="00AD7A30"/>
    <w:rsid w:val="00AE4155"/>
    <w:rsid w:val="00B4652F"/>
    <w:rsid w:val="00B5600B"/>
    <w:rsid w:val="00B57FBA"/>
    <w:rsid w:val="00B604D5"/>
    <w:rsid w:val="00BD5D5B"/>
    <w:rsid w:val="00BF071A"/>
    <w:rsid w:val="00C22215"/>
    <w:rsid w:val="00C71C7D"/>
    <w:rsid w:val="00CE569C"/>
    <w:rsid w:val="00D3250C"/>
    <w:rsid w:val="00D40670"/>
    <w:rsid w:val="00D45CB5"/>
    <w:rsid w:val="00D70F1F"/>
    <w:rsid w:val="00D96B20"/>
    <w:rsid w:val="00E274CF"/>
    <w:rsid w:val="00E8205E"/>
    <w:rsid w:val="00ED3F93"/>
    <w:rsid w:val="00ED74DF"/>
    <w:rsid w:val="00EF46BA"/>
    <w:rsid w:val="00FA3201"/>
    <w:rsid w:val="00FC5BA5"/>
    <w:rsid w:val="00FF54EC"/>
    <w:rsid w:val="033A6358"/>
    <w:rsid w:val="04A76051"/>
    <w:rsid w:val="0D7AC402"/>
    <w:rsid w:val="13DD6A14"/>
    <w:rsid w:val="13F5FCA1"/>
    <w:rsid w:val="1517BAF3"/>
    <w:rsid w:val="1941581E"/>
    <w:rsid w:val="1A2CFACB"/>
    <w:rsid w:val="1F803A42"/>
    <w:rsid w:val="229DE530"/>
    <w:rsid w:val="2587AF48"/>
    <w:rsid w:val="298BCF9A"/>
    <w:rsid w:val="2AE79D1D"/>
    <w:rsid w:val="2CC203C5"/>
    <w:rsid w:val="2CE68CD6"/>
    <w:rsid w:val="36EABA3A"/>
    <w:rsid w:val="3B7AB6F2"/>
    <w:rsid w:val="3BC80BA1"/>
    <w:rsid w:val="3EAF10CF"/>
    <w:rsid w:val="3F284D79"/>
    <w:rsid w:val="400467BD"/>
    <w:rsid w:val="487A9FD5"/>
    <w:rsid w:val="48FD8F57"/>
    <w:rsid w:val="4F3532D6"/>
    <w:rsid w:val="4F4DA74D"/>
    <w:rsid w:val="4FA8CC45"/>
    <w:rsid w:val="5229A7C3"/>
    <w:rsid w:val="55051050"/>
    <w:rsid w:val="55B826B2"/>
    <w:rsid w:val="59677F0F"/>
    <w:rsid w:val="5B90CE17"/>
    <w:rsid w:val="5EA98EFC"/>
    <w:rsid w:val="7066258F"/>
    <w:rsid w:val="739764FC"/>
    <w:rsid w:val="79EDA342"/>
    <w:rsid w:val="7E789D45"/>
    <w:rsid w:val="7F52A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7529"/>
  <w15:chartTrackingRefBased/>
  <w15:docId w15:val="{178C6F3C-30D7-45F6-9D8E-B809792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10E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mohtasim niazi</dc:creator>
  <cp:keywords/>
  <dc:description/>
  <cp:lastModifiedBy>Mohtasim Niazi</cp:lastModifiedBy>
  <cp:revision>21</cp:revision>
  <dcterms:created xsi:type="dcterms:W3CDTF">2020-01-13T18:27:00Z</dcterms:created>
  <dcterms:modified xsi:type="dcterms:W3CDTF">2020-01-28T10:31:00Z</dcterms:modified>
</cp:coreProperties>
</file>