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03F3" w14:textId="77777777" w:rsidR="00827F07" w:rsidRDefault="00827F07" w:rsidP="00827F0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gramStart"/>
      <w:r w:rsidRPr="00483E97">
        <w:rPr>
          <w:rFonts w:ascii="Times New Roman" w:hAnsi="Times New Roman" w:cs="Times New Roman"/>
          <w:b/>
          <w:bCs/>
          <w:sz w:val="96"/>
          <w:szCs w:val="96"/>
        </w:rPr>
        <w:t>CH :</w:t>
      </w:r>
      <w:proofErr w:type="gramEnd"/>
      <w:r w:rsidRPr="00483E9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bCs/>
          <w:sz w:val="96"/>
          <w:szCs w:val="96"/>
        </w:rPr>
        <w:t>4</w:t>
      </w:r>
    </w:p>
    <w:p w14:paraId="3F705B6B" w14:textId="77777777" w:rsidR="00827F07" w:rsidRPr="00BB29CF" w:rsidRDefault="00827F07" w:rsidP="00827F0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9C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FDF0D" w14:textId="77777777" w:rsidR="00827F07" w:rsidRPr="00BB29CF" w:rsidRDefault="00827F07" w:rsidP="00827F0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9C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proofErr w:type="spellEnd"/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"Usman"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CE4FD" w14:textId="77777777" w:rsidR="00827F07" w:rsidRPr="00BB29CF" w:rsidRDefault="00827F07" w:rsidP="00827F07">
      <w:pPr>
        <w:pStyle w:val="ListParagraph"/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9C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Hussian</w:t>
      </w:r>
      <w:proofErr w:type="spellEnd"/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9B3FF" w14:textId="77777777" w:rsidR="00827F07" w:rsidRDefault="00827F07" w:rsidP="00827F07">
      <w:pPr>
        <w:pStyle w:val="ListParagraph"/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9C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proofErr w:type="spellEnd"/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B21AA" w14:textId="77777777" w:rsidR="00827F07" w:rsidRPr="00BB29CF" w:rsidRDefault="00827F07" w:rsidP="00827F07">
      <w:pPr>
        <w:pStyle w:val="ListParagraph"/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76367" w14:textId="77777777" w:rsidR="00827F07" w:rsidRPr="00BB29CF" w:rsidRDefault="00827F07" w:rsidP="00827F0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9C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firtsname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gramEnd"/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middl_ename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B29CF">
        <w:rPr>
          <w:rFonts w:ascii="Consolas" w:eastAsia="Times New Roman" w:hAnsi="Consolas" w:cs="Times New Roman"/>
          <w:color w:val="6A9955"/>
          <w:sz w:val="21"/>
          <w:szCs w:val="21"/>
        </w:rPr>
        <w:t>//legal vaiable name</w:t>
      </w:r>
    </w:p>
    <w:p w14:paraId="52BD4EF1" w14:textId="77777777" w:rsidR="00827F07" w:rsidRPr="00D46B43" w:rsidRDefault="00827F07" w:rsidP="00827F0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B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46B43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6B4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gramEnd"/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6B43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6B43">
        <w:rPr>
          <w:rFonts w:ascii="Consolas" w:eastAsia="Times New Roman" w:hAnsi="Consolas" w:cs="Times New Roman"/>
          <w:color w:val="9CDCFE"/>
          <w:sz w:val="21"/>
          <w:szCs w:val="21"/>
        </w:rPr>
        <w:t>do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r w:rsidRPr="00D46B43">
        <w:rPr>
          <w:rFonts w:ascii="Consolas" w:eastAsia="Times New Roman" w:hAnsi="Consolas" w:cs="Times New Roman"/>
          <w:color w:val="9CDCFE"/>
          <w:sz w:val="21"/>
          <w:szCs w:val="21"/>
        </w:rPr>
        <w:t>_middle</w:t>
      </w:r>
      <w:proofErr w:type="spellEnd"/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46B43">
        <w:rPr>
          <w:rFonts w:ascii="Consolas" w:eastAsia="Times New Roman" w:hAnsi="Consolas" w:cs="Times New Roman"/>
          <w:color w:val="6A9955"/>
          <w:sz w:val="21"/>
          <w:szCs w:val="21"/>
        </w:rPr>
        <w:t>//illegal </w:t>
      </w:r>
      <w:proofErr w:type="spellStart"/>
      <w:r w:rsidRPr="00D46B43">
        <w:rPr>
          <w:rFonts w:ascii="Consolas" w:eastAsia="Times New Roman" w:hAnsi="Consolas" w:cs="Times New Roman"/>
          <w:color w:val="6A9955"/>
          <w:sz w:val="21"/>
          <w:szCs w:val="21"/>
        </w:rPr>
        <w:t>varibale</w:t>
      </w:r>
      <w:proofErr w:type="spellEnd"/>
      <w:r w:rsidRPr="00D46B43">
        <w:rPr>
          <w:rFonts w:ascii="Consolas" w:eastAsia="Times New Roman" w:hAnsi="Consolas" w:cs="Times New Roman"/>
          <w:color w:val="6A9955"/>
          <w:sz w:val="21"/>
          <w:szCs w:val="21"/>
        </w:rPr>
        <w:t> name</w:t>
      </w:r>
    </w:p>
    <w:p w14:paraId="438A5C4D" w14:textId="77777777" w:rsidR="00827F07" w:rsidRPr="00BB29CF" w:rsidRDefault="00827F07" w:rsidP="00827F0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29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9C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"Rule for </w:t>
      </w:r>
      <w:proofErr w:type="spellStart"/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nameing</w:t>
      </w:r>
      <w:proofErr w:type="spellEnd"/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 variable&lt;</w:t>
      </w:r>
      <w:proofErr w:type="spellStart"/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B29C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B2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3CD44" w14:textId="77777777" w:rsidR="00827F07" w:rsidRDefault="00827F07" w:rsidP="00827F0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6B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B4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"A variable name can contain only letters, numbers, dollar signs, and underscores"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674A1" w14:textId="77777777" w:rsidR="00827F07" w:rsidRDefault="00827F07" w:rsidP="00827F0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6B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B4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"&lt;br&gt;Variable must begain with a letter,number,dollar and signs"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536E7" w14:textId="77777777" w:rsidR="00827F07" w:rsidRDefault="00827F07" w:rsidP="00827F0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46B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B4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spellStart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varlable</w:t>
      </w:r>
      <w:proofErr w:type="spellEnd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 name are case </w:t>
      </w:r>
      <w:proofErr w:type="spellStart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sensetive</w:t>
      </w:r>
      <w:proofErr w:type="spellEnd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823C5" w14:textId="77777777" w:rsidR="00827F07" w:rsidRDefault="00827F07" w:rsidP="00827F0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AB10CF7" w14:textId="77777777" w:rsidR="00827F07" w:rsidRDefault="00827F07" w:rsidP="00827F0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46B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B4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&gt;Variable should not be </w:t>
      </w:r>
      <w:proofErr w:type="spellStart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D46B43">
        <w:rPr>
          <w:rFonts w:ascii="Consolas" w:eastAsia="Times New Roman" w:hAnsi="Consolas" w:cs="Times New Roman"/>
          <w:color w:val="CE9178"/>
          <w:sz w:val="21"/>
          <w:szCs w:val="21"/>
        </w:rPr>
        <w:t> keyword"</w:t>
      </w:r>
      <w:r w:rsidRPr="00D4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B35C0" w14:textId="77777777" w:rsidR="00827F07" w:rsidRPr="00D46B43" w:rsidRDefault="00827F07" w:rsidP="00827F07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64C70" w14:textId="77777777" w:rsidR="00BF6F0D" w:rsidRDefault="00BF6F0D"/>
    <w:sectPr w:rsidR="00B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A2E61"/>
    <w:multiLevelType w:val="hybridMultilevel"/>
    <w:tmpl w:val="7466C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07"/>
    <w:rsid w:val="00827F07"/>
    <w:rsid w:val="00B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4C22"/>
  <w15:chartTrackingRefBased/>
  <w15:docId w15:val="{29F84736-641E-495D-97A6-96319E7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2020-06-07T15:33:00Z</dcterms:created>
  <dcterms:modified xsi:type="dcterms:W3CDTF">2020-06-07T15:34:00Z</dcterms:modified>
</cp:coreProperties>
</file>