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F17" w:rsidRDefault="00D65F17" w:rsidP="00D65F17">
      <w:hyperlink r:id="rId4" w:history="1">
        <w:r w:rsidRPr="00F107D2">
          <w:rPr>
            <w:rStyle w:val="Hyperlink"/>
          </w:rPr>
          <w:t>https://www.youtube.com/watch?v=sUrEmWL_AR0</w:t>
        </w:r>
      </w:hyperlink>
    </w:p>
    <w:p w:rsidR="00D65F17" w:rsidRDefault="00BF5B6C" w:rsidP="00D65F17">
      <w:bookmarkStart w:id="0" w:name="_GoBack"/>
      <w:bookmarkEnd w:id="0"/>
      <w:r>
        <w:t>System</w:t>
      </w:r>
      <w:r w:rsidR="00D65F17">
        <w:t xml:space="preserve"> programming</w:t>
      </w:r>
    </w:p>
    <w:p w:rsidR="00D65F17" w:rsidRPr="00D65F17" w:rsidRDefault="00D65F17" w:rsidP="00D65F17"/>
    <w:sectPr w:rsidR="00D65F17" w:rsidRPr="00D6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17"/>
    <w:rsid w:val="00160311"/>
    <w:rsid w:val="009C799E"/>
    <w:rsid w:val="00BF5B6C"/>
    <w:rsid w:val="00D6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E2C20-DBE6-4F78-BE3F-A18D0889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F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B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UrEmWL_A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3</cp:revision>
  <dcterms:created xsi:type="dcterms:W3CDTF">2017-02-15T22:15:00Z</dcterms:created>
  <dcterms:modified xsi:type="dcterms:W3CDTF">2017-02-16T14:48:00Z</dcterms:modified>
</cp:coreProperties>
</file>