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1EB0" w14:textId="06E142AF" w:rsidR="00176082" w:rsidRPr="00C04825" w:rsidRDefault="00CC70D7" w:rsidP="00A77BB1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6C4518">
        <w:rPr>
          <w:rFonts w:asciiTheme="minorHAnsi" w:hAnsiTheme="minorHAnsi" w:cstheme="minorHAnsi"/>
          <w:b/>
          <w:bCs/>
          <w:sz w:val="24"/>
          <w:szCs w:val="24"/>
          <w:lang w:val="en-US"/>
        </w:rPr>
        <w:t>Supporting Information for “Decision tree driven construction of rate constant models:</w:t>
      </w:r>
      <w:r w:rsidRPr="00C04825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Identifying the “top-N” environment atoms that influence surface diffusion barriers in Ag, Cu, Ni, Pd and Pt”</w:t>
      </w:r>
    </w:p>
    <w:p w14:paraId="4B164F1F" w14:textId="77777777" w:rsidR="00CC70D7" w:rsidRPr="00C04825" w:rsidRDefault="00CC70D7" w:rsidP="00A77BB1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04825">
        <w:rPr>
          <w:rFonts w:asciiTheme="minorHAnsi" w:hAnsiTheme="minorHAnsi" w:cstheme="minorHAnsi"/>
          <w:b/>
          <w:sz w:val="24"/>
          <w:szCs w:val="24"/>
          <w:lang w:val="en-US"/>
        </w:rPr>
        <w:t xml:space="preserve">Sandip </w:t>
      </w:r>
      <w:proofErr w:type="spellStart"/>
      <w:r w:rsidRPr="00C04825">
        <w:rPr>
          <w:rFonts w:asciiTheme="minorHAnsi" w:hAnsiTheme="minorHAnsi" w:cstheme="minorHAnsi"/>
          <w:b/>
          <w:sz w:val="24"/>
          <w:szCs w:val="24"/>
          <w:lang w:val="en-US"/>
        </w:rPr>
        <w:t>Sawarkar</w:t>
      </w:r>
      <w:proofErr w:type="spellEnd"/>
      <w:r w:rsidRPr="00C04825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and Abhijit Chatterjee*</w:t>
      </w:r>
    </w:p>
    <w:p w14:paraId="31E6255D" w14:textId="77777777" w:rsidR="00CC70D7" w:rsidRPr="00C04825" w:rsidRDefault="00CC70D7" w:rsidP="00A77BB1">
      <w:pPr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04825">
        <w:rPr>
          <w:rFonts w:asciiTheme="minorHAnsi" w:hAnsiTheme="minorHAnsi" w:cstheme="minorHAnsi"/>
          <w:b/>
          <w:sz w:val="24"/>
          <w:szCs w:val="24"/>
          <w:lang w:val="en-US"/>
        </w:rPr>
        <w:t>Department of Chemical Engineering, Indian Institute of Technology Bombay, Mumbai 400076, India</w:t>
      </w:r>
    </w:p>
    <w:p w14:paraId="6534371A" w14:textId="77777777" w:rsidR="00CC70D7" w:rsidRPr="00C04825" w:rsidRDefault="00CC70D7" w:rsidP="00A77BB1">
      <w:pPr>
        <w:spacing w:line="240" w:lineRule="auto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C04825">
        <w:rPr>
          <w:rFonts w:asciiTheme="minorHAnsi" w:hAnsiTheme="minorHAnsi" w:cstheme="minorHAnsi"/>
          <w:sz w:val="24"/>
          <w:szCs w:val="24"/>
          <w:lang w:val="en-US"/>
        </w:rPr>
        <w:t xml:space="preserve">*Email: </w:t>
      </w:r>
      <w:hyperlink r:id="rId6" w:history="1">
        <w:r w:rsidRPr="00C04825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abhijit@che.iitb.ac.in</w:t>
        </w:r>
      </w:hyperlink>
    </w:p>
    <w:p w14:paraId="2E95FCF7" w14:textId="1F32C3E1" w:rsidR="00CC70D7" w:rsidRPr="00C04825" w:rsidRDefault="00CC70D7" w:rsidP="00A77BB1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99143A2" w14:textId="1C471E07" w:rsidR="00CC70D7" w:rsidRDefault="009E5358" w:rsidP="00A77BB1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S1. </w:t>
      </w:r>
      <w:r w:rsidR="001705CF">
        <w:rPr>
          <w:rFonts w:asciiTheme="minorHAnsi" w:hAnsiTheme="minorHAnsi" w:cstheme="minorHAnsi"/>
          <w:b/>
          <w:sz w:val="24"/>
          <w:szCs w:val="24"/>
          <w:lang w:val="en-US"/>
        </w:rPr>
        <w:t>Cluster expansion models derived by truncating decision trees</w:t>
      </w:r>
    </w:p>
    <w:p w14:paraId="0BBD878E" w14:textId="7447156F" w:rsidR="007D303A" w:rsidRDefault="001705CF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>CEMs constructed for each metal by truncating the decision tree till level n, i.e., top-(n+1) levels, is given in the file model&lt;n&gt;.txt. See folders in zip file</w:t>
      </w:r>
      <w:r w:rsid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“</w:t>
      </w:r>
      <w:r w:rsidR="00E47638">
        <w:rPr>
          <w:rFonts w:asciiTheme="minorHAnsi" w:hAnsiTheme="minorHAnsi" w:cstheme="minorHAnsi"/>
          <w:bCs/>
          <w:sz w:val="24"/>
          <w:szCs w:val="24"/>
          <w:lang w:val="en-US"/>
        </w:rPr>
        <w:t>CEM.zip</w:t>
      </w:r>
      <w:r w:rsidR="00446D99">
        <w:rPr>
          <w:rFonts w:asciiTheme="minorHAnsi" w:hAnsiTheme="minorHAnsi" w:cstheme="minorHAnsi"/>
          <w:bCs/>
          <w:sz w:val="24"/>
          <w:szCs w:val="24"/>
          <w:lang w:val="en-US"/>
        </w:rPr>
        <w:t>”</w:t>
      </w:r>
      <w:r w:rsidR="002637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included as part of the Supporting Information</w:t>
      </w:r>
      <w:r w:rsidR="00446D9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  <w:r w:rsidR="007D303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The code has been written in Fortran 90 language.</w:t>
      </w:r>
    </w:p>
    <w:p w14:paraId="1F683BAE" w14:textId="0519A2FD" w:rsidR="007D303A" w:rsidRDefault="007D303A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Any model can be used to obtain the barrier with the help of the following </w:t>
      </w:r>
      <w:r w:rsidR="002711E0">
        <w:rPr>
          <w:rFonts w:asciiTheme="minorHAnsi" w:hAnsiTheme="minorHAnsi" w:cstheme="minorHAnsi"/>
          <w:bCs/>
          <w:sz w:val="24"/>
          <w:szCs w:val="24"/>
          <w:lang w:val="en-US"/>
        </w:rPr>
        <w:t>function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7D303A" w14:paraId="16C95DA7" w14:textId="77777777" w:rsidTr="007D303A">
        <w:tc>
          <w:tcPr>
            <w:tcW w:w="9016" w:type="dxa"/>
            <w:shd w:val="clear" w:color="auto" w:fill="F2F2F2" w:themeFill="background1" w:themeFillShade="F2"/>
          </w:tcPr>
          <w:p w14:paraId="00E6E279" w14:textId="77777777" w:rsidR="007D303A" w:rsidRDefault="007D303A" w:rsidP="00A77BB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p w14:paraId="1EDD041A" w14:textId="5850ADEB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FUNCTION </w:t>
            </w:r>
            <w:r w:rsidR="00990AAD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model</w:t>
            </w: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(</w:t>
            </w:r>
            <w:proofErr w:type="spellStart"/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c,nsites</w:t>
            </w:r>
            <w:proofErr w:type="spellEnd"/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) !cluster expansion model</w:t>
            </w:r>
          </w:p>
          <w:p w14:paraId="1FF32A98" w14:textId="77777777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INTEGER :: </w:t>
            </w:r>
            <w:proofErr w:type="spellStart"/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nsites</w:t>
            </w:r>
            <w:proofErr w:type="spellEnd"/>
          </w:p>
          <w:p w14:paraId="4EB5D831" w14:textId="77777777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INTEGER, DIMENSION(</w:t>
            </w:r>
            <w:proofErr w:type="spellStart"/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nsites</w:t>
            </w:r>
            <w:proofErr w:type="spellEnd"/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) :: c</w:t>
            </w:r>
          </w:p>
          <w:p w14:paraId="3133BAE0" w14:textId="46992DA9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REAL :: </w:t>
            </w:r>
            <w:r w:rsidR="00990AAD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model</w:t>
            </w:r>
          </w:p>
          <w:p w14:paraId="2894EC82" w14:textId="77777777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</w:t>
            </w:r>
          </w:p>
          <w:p w14:paraId="7441F57D" w14:textId="78C4576F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INCLUDE "model.txt" !co</w:t>
            </w:r>
            <w:r w:rsidR="00337A63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</w:t>
            </w: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tains the CEM</w:t>
            </w:r>
          </w:p>
          <w:p w14:paraId="1ECA2D9A" w14:textId="3933C813" w:rsidR="007D303A" w:rsidRPr="00E42BBF" w:rsidRDefault="007D303A" w:rsidP="00A77BB1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E42BBF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END FUNCTION </w:t>
            </w:r>
            <w:r w:rsidR="00990AAD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model</w:t>
            </w:r>
          </w:p>
          <w:p w14:paraId="58CEF63D" w14:textId="1ACF53AF" w:rsidR="009B42FD" w:rsidRDefault="009B42FD" w:rsidP="00A77BB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1A4F88CA" w14:textId="45C7B190" w:rsidR="001705CF" w:rsidRDefault="001705CF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p w14:paraId="6E66665D" w14:textId="57BAC431" w:rsidR="00121621" w:rsidRDefault="009B42FD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Here the variable c is the occupation vector of size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nsites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=26.</w:t>
      </w:r>
      <w:r w:rsidR="0012162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One can rename “model2.txt” as “model.txt” and compile the </w:t>
      </w:r>
      <w:proofErr w:type="spellStart"/>
      <w:r w:rsidR="00121621">
        <w:rPr>
          <w:rFonts w:asciiTheme="minorHAnsi" w:hAnsiTheme="minorHAnsi" w:cstheme="minorHAnsi"/>
          <w:bCs/>
          <w:sz w:val="24"/>
          <w:szCs w:val="24"/>
          <w:lang w:val="en-US"/>
        </w:rPr>
        <w:t>fortran</w:t>
      </w:r>
      <w:proofErr w:type="spellEnd"/>
      <w:r w:rsidR="0012162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code. The file “model.txt” is included during compilation. For instance</w:t>
      </w:r>
      <w:r w:rsidR="002448F6">
        <w:rPr>
          <w:rFonts w:asciiTheme="minorHAnsi" w:hAnsiTheme="minorHAnsi" w:cstheme="minorHAnsi"/>
          <w:bCs/>
          <w:sz w:val="24"/>
          <w:szCs w:val="24"/>
          <w:lang w:val="en-US"/>
        </w:rPr>
        <w:t>,</w:t>
      </w:r>
      <w:r w:rsidR="0012162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“model2.txt” for Ag is:</w:t>
      </w:r>
      <w:r w:rsidR="00121621" w:rsidRPr="0012162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21621" w14:paraId="0B2F824B" w14:textId="77777777" w:rsidTr="008A508E">
        <w:tc>
          <w:tcPr>
            <w:tcW w:w="9016" w:type="dxa"/>
            <w:shd w:val="clear" w:color="auto" w:fill="F2F2F2" w:themeFill="background1" w:themeFillShade="F2"/>
          </w:tcPr>
          <w:p w14:paraId="6971FFC9" w14:textId="77777777" w:rsidR="00121621" w:rsidRDefault="00121621" w:rsidP="00A77BB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p w14:paraId="1FF9FF1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model=0.714*REAL(1-c(10))*REAL(1-c(6))   &amp;</w:t>
            </w:r>
          </w:p>
          <w:p w14:paraId="54BB1D5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+0.867*REAL(c(10))*REAL(1-c(6))   &amp;</w:t>
            </w:r>
          </w:p>
          <w:p w14:paraId="2960AD1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+1.033*REAL(1-c(17))*REAL(c(6))   &amp;</w:t>
            </w:r>
          </w:p>
          <w:p w14:paraId="7CDCAD6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+0.862*REAL(c(17))*REAL(c(6))    </w:t>
            </w:r>
          </w:p>
          <w:p w14:paraId="70C330AE" w14:textId="77777777" w:rsidR="00121621" w:rsidRDefault="00121621" w:rsidP="00A77BB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38A62D1F" w14:textId="5E778AF2" w:rsidR="00121621" w:rsidRDefault="00121621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p w14:paraId="369CB0CD" w14:textId="6A0C75B5" w:rsidR="00163778" w:rsidRDefault="00163778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Similarly, one can use “model6.txt” (given below):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63778" w:rsidRPr="00163778" w14:paraId="5CBD49C8" w14:textId="77777777" w:rsidTr="008A508E">
        <w:tc>
          <w:tcPr>
            <w:tcW w:w="9016" w:type="dxa"/>
            <w:shd w:val="clear" w:color="auto" w:fill="F2F2F2" w:themeFill="background1" w:themeFillShade="F2"/>
          </w:tcPr>
          <w:p w14:paraId="3437860F" w14:textId="77777777" w:rsidR="00163778" w:rsidRPr="00163778" w:rsidRDefault="00163778" w:rsidP="00A77BB1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1EF157A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model=0.723*REAL(1-c(15))*REAL(1-c(7))*REAL(1-c(17))   &amp;</w:t>
            </w:r>
          </w:p>
          <w:p w14:paraId="2BBCAA5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7FDF8B1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+0.803*REAL(c(15))*REAL(1-c(7))*REAL(1-c(17))   &amp;</w:t>
            </w:r>
          </w:p>
          <w:p w14:paraId="3DE7059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62CF040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+0.808*REAL(1-c(15))*REAL(c(7))*REAL(1-c(17))   &amp;</w:t>
            </w:r>
          </w:p>
          <w:p w14:paraId="3AD9FF3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581FF0A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+0.879*REAL(c(15))*REAL(c(7))*REAL(1-c(17))   &amp;</w:t>
            </w:r>
          </w:p>
          <w:p w14:paraId="5C6078E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7C0A48B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+0.645*REAL(1-c(7))*REAL(1-c(15))*REAL(c(17))   &amp;</w:t>
            </w:r>
          </w:p>
          <w:p w14:paraId="3195AEA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565988B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+0.712*REAL(c(7))*REAL(1-c(15))*REAL(c(17))   &amp;</w:t>
            </w:r>
          </w:p>
          <w:p w14:paraId="43DFBF9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79C599C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+0.715*REAL(1-c(7))*REAL(c(15))*REAL(c(17))   &amp;</w:t>
            </w:r>
          </w:p>
          <w:p w14:paraId="2CAA7C8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*REAL(1-c(21))*REAL(1-c(10))*REAL(1-c(6))   &amp;</w:t>
            </w:r>
          </w:p>
          <w:p w14:paraId="237746B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+0.765*REAL(c(7))*REAL(c(15))*REAL(c(17))   &amp;</w:t>
            </w:r>
          </w:p>
          <w:p w14:paraId="31DFC85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*REAL(1-c(21))*REAL(1-c(10))*REAL(1-c(6))   &amp;</w:t>
            </w:r>
          </w:p>
          <w:p w14:paraId="7116B6B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+0.644*REAL(1-c(15))*REAL(1-c(7))*REAL(1-c(17))   &amp;</w:t>
            </w:r>
          </w:p>
          <w:p w14:paraId="0F6C219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425042B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+0.711*REAL(c(15))*REAL(1-c(7))*REAL(1-c(17))   &amp;</w:t>
            </w:r>
          </w:p>
          <w:p w14:paraId="1C1B4EA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5EA61C8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+0.713*REAL(1-c(15))*REAL(c(7))*REAL(1-c(17))   &amp;</w:t>
            </w:r>
          </w:p>
          <w:p w14:paraId="25A19DD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44322F4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+0.770*REAL(c(15))*REAL(c(7))*REAL(1-c(17))   &amp;</w:t>
            </w:r>
          </w:p>
          <w:p w14:paraId="544CAAA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1C3ADBA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+0.574*REAL(1-c(15))*REAL(1-c(7))*REAL(c(17))   &amp;</w:t>
            </w:r>
          </w:p>
          <w:p w14:paraId="19093E2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12A1552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+0.629*REAL(c(15))*REAL(1-c(7))*REAL(c(17))   &amp;</w:t>
            </w:r>
          </w:p>
          <w:p w14:paraId="524B7DF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352D838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+0.631*REAL(1-c(15))*REAL(c(7))*REAL(c(17))   &amp;</w:t>
            </w:r>
          </w:p>
          <w:p w14:paraId="2E1B3DA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66196D0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+0.673*REAL(c(15))*REAL(c(7))*REAL(c(17))   &amp;</w:t>
            </w:r>
          </w:p>
          <w:p w14:paraId="7877E62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*REAL(c(21))*REAL(1-c(10))*REAL(1-c(6))   &amp;</w:t>
            </w:r>
          </w:p>
          <w:p w14:paraId="2AC54CB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+0.940*REAL(1-c(15))*REAL(1-c(7))*REAL(1-c(17))   &amp;</w:t>
            </w:r>
          </w:p>
          <w:p w14:paraId="6E1E087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113879B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+1.010*REAL(c(15))*REAL(1-c(7))*REAL(1-c(17))   &amp;</w:t>
            </w:r>
          </w:p>
          <w:p w14:paraId="3EA2B80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0379B34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+1.014*REAL(1-c(15))*REAL(c(7))*REAL(1-c(17))   &amp;</w:t>
            </w:r>
          </w:p>
          <w:p w14:paraId="6EDEF45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7A4FC59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+1.073*REAL(c(15))*REAL(c(7))*REAL(1-c(17))   &amp;</w:t>
            </w:r>
          </w:p>
          <w:p w14:paraId="615CA0A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398BFC5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+0.869*REAL(1-c(11))*REAL(1-c(7))*REAL(c(17))   &amp;</w:t>
            </w:r>
          </w:p>
          <w:p w14:paraId="4A5B542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2CB7C31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+0.817*REAL(c(11))*REAL(1-c(7))*REAL(c(17))   &amp;</w:t>
            </w:r>
          </w:p>
          <w:p w14:paraId="20C342C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7DE5EA2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+0.873*REAL(1-c(15))*REAL(c(7))*REAL(c(17))   &amp;</w:t>
            </w:r>
          </w:p>
          <w:p w14:paraId="7855429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79E8AC7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+0.917*REAL(c(15))*REAL(c(7))*REAL(c(17))   &amp;</w:t>
            </w:r>
          </w:p>
          <w:p w14:paraId="6E2C423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*REAL(1-c(21))*REAL(c(10))*REAL(1-c(6))   &amp;</w:t>
            </w:r>
          </w:p>
          <w:p w14:paraId="32F4353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+0.862*REAL(1-c(11))*REAL(1-c(7))*REAL(1-c(17))   &amp;</w:t>
            </w:r>
          </w:p>
          <w:p w14:paraId="5DAAF3C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0256B68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+0.809*REAL(c(11))*REAL(1-c(7))*REAL(1-c(17))   &amp;</w:t>
            </w:r>
          </w:p>
          <w:p w14:paraId="53A4B9A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7172EB0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+0.914*REAL(1-c(16))*REAL(c(7))*REAL(1-c(17))   &amp;</w:t>
            </w:r>
          </w:p>
          <w:p w14:paraId="60AF2E3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3B8D5A63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+0.865*REAL(c(16))*REAL(c(7))*REAL(1-c(17))   &amp;</w:t>
            </w:r>
          </w:p>
          <w:p w14:paraId="38D1505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51042BA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+0.798*REAL(1-c(16))*REAL(1-c(11))*REAL(c(17))   &amp;</w:t>
            </w:r>
          </w:p>
          <w:p w14:paraId="280B0D1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4B02156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+0.721*REAL(c(16))*REAL(1-c(11))*REAL(c(17))   &amp;</w:t>
            </w:r>
          </w:p>
          <w:p w14:paraId="29FB04E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1DF7E38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+0.692*REAL(1-c(7))*REAL(c(11))*REAL(c(17))   &amp;</w:t>
            </w:r>
          </w:p>
          <w:p w14:paraId="49E0116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3407623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+0.728*REAL(c(7))*REAL(c(11))*REAL(c(17))   &amp;</w:t>
            </w:r>
          </w:p>
          <w:p w14:paraId="1A4FF01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*REAL(c(21))*REAL(c(10))*REAL(1-c(6))   &amp;</w:t>
            </w:r>
          </w:p>
          <w:p w14:paraId="07BA4B7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+0.943*REAL(1-c(7))*REAL(1-c(15))*REAL(1-c(21))   &amp;</w:t>
            </w:r>
          </w:p>
          <w:p w14:paraId="10EEEFE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39761D3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+1.007*REAL(c(7))*REAL(1-c(15))*REAL(1-c(21))   &amp;</w:t>
            </w:r>
          </w:p>
          <w:p w14:paraId="034B14C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7268FBA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+1.015*REAL(1-c(7))*REAL(c(15))*REAL(1-c(21))   &amp;</w:t>
            </w:r>
          </w:p>
          <w:p w14:paraId="408BC61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4D3BFBC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+1.077*REAL(c(7))*REAL(c(15))*REAL(1-c(21))   &amp;</w:t>
            </w:r>
          </w:p>
          <w:p w14:paraId="113813A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2F56FD9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+0.816*REAL(1-c(7))*REAL(1-c(15))*REAL(c(21))   &amp;</w:t>
            </w:r>
          </w:p>
          <w:p w14:paraId="374BFA8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78D6D10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+0.868*REAL(c(7))*REAL(1-c(15))*REAL(c(21))   &amp;</w:t>
            </w:r>
          </w:p>
          <w:p w14:paraId="641CE38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4351E66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+0.871*REAL(1-c(5))*REAL(c(15))*REAL(c(21))   &amp;</w:t>
            </w:r>
          </w:p>
          <w:p w14:paraId="3800928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0902E73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+0.916*REAL(c(5))*REAL(c(15))*REAL(c(21))   &amp;</w:t>
            </w:r>
          </w:p>
          <w:p w14:paraId="4F6DFBF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*REAL(1-c(10))*REAL(1-c(17))*REAL(c(6))   &amp;</w:t>
            </w:r>
          </w:p>
          <w:p w14:paraId="4967B5F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+1.160*REAL(1-c(7))*REAL(1-c(15))*REAL(1-c(21))   &amp;</w:t>
            </w:r>
          </w:p>
          <w:p w14:paraId="2ABC243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*REAL(c(10))*REAL(1-c(17))*REAL(c(6))   &amp;</w:t>
            </w:r>
          </w:p>
          <w:p w14:paraId="0EC60BE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+1.216*REAL(c(7))*REAL(1-c(15))*REAL(1-c(21))   &amp;</w:t>
            </w:r>
          </w:p>
          <w:p w14:paraId="5EC3600D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0848C95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+1.217*REAL(1-c(7))*REAL(c(15))*REAL(1-c(21))   &amp;</w:t>
            </w:r>
          </w:p>
          <w:p w14:paraId="6B60B05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77592FF3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+1.270*REAL(c(7))*REAL(c(15))*REAL(1-c(21))   &amp;</w:t>
            </w:r>
          </w:p>
          <w:p w14:paraId="3391685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6C5D0DE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+1.099*REAL(1-c(11))*REAL(1-c(16))*REAL(c(21))   &amp;</w:t>
            </w:r>
          </w:p>
          <w:p w14:paraId="48EB1C2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7EA3D7B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+1.016*REAL(c(11))*REAL(1-c(16))*REAL(c(21))   &amp;</w:t>
            </w:r>
          </w:p>
          <w:p w14:paraId="6E974F4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3DC897C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+0.969*REAL(1-c(15))*REAL(c(16))*REAL(c(21))   &amp;</w:t>
            </w:r>
          </w:p>
          <w:p w14:paraId="5373906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137864FD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+1.009*REAL(c(15))*REAL(c(16))*REAL(c(21))   &amp;</w:t>
            </w:r>
          </w:p>
          <w:p w14:paraId="0CC70B04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*REAL(c(10))*REAL(1-c(17))*REAL(c(6))   &amp;</w:t>
            </w:r>
          </w:p>
          <w:p w14:paraId="4AFE486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+0.861*REAL(1-c(16))*REAL(1-c(15))*REAL(1-c(10))   &amp;</w:t>
            </w:r>
          </w:p>
          <w:p w14:paraId="182CA13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03316FE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+0.810*REAL(c(16))*REAL(1-c(15))*REAL(1-c(10))   &amp;</w:t>
            </w:r>
          </w:p>
          <w:p w14:paraId="1A9DEDB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37B583A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+0.867*REAL(1-c(5))*REAL(c(15))*REAL(1-c(10))   &amp;</w:t>
            </w:r>
          </w:p>
          <w:p w14:paraId="4988D6BE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21A3038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+0.912*REAL(c(5))*REAL(c(15))*REAL(1-c(10))   &amp;</w:t>
            </w:r>
          </w:p>
          <w:p w14:paraId="05CB16F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5B3D52D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+1.100*REAL(1-c(16))*REAL(1-c(11))*REAL(c(10))   &amp;</w:t>
            </w:r>
          </w:p>
          <w:p w14:paraId="5AA073D3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58883E7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+1.018*REAL(c(16))*REAL(1-c(11))*REAL(c(10))   &amp;</w:t>
            </w:r>
          </w:p>
          <w:p w14:paraId="7DD0584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3CD6A256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+0.969*REAL(1-c(7))*REAL(c(11))*REAL(c(10))   &amp;</w:t>
            </w:r>
          </w:p>
          <w:p w14:paraId="111E864D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5B12EF45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+1.013*REAL(c(7))*REAL(c(11))*REAL(c(10))   &amp;</w:t>
            </w:r>
          </w:p>
          <w:p w14:paraId="007205DC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*REAL(1-c(21))*REAL(c(17))*REAL(c(6))   &amp;</w:t>
            </w:r>
          </w:p>
          <w:p w14:paraId="31576998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+0.800*REAL(1-c(11))*REAL(1-c(16))*REAL(1-c(10))   &amp;</w:t>
            </w:r>
          </w:p>
          <w:p w14:paraId="017AA73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596CBFE7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+0.719*REAL(c(11))*REAL(1-c(16))*REAL(1-c(10))   &amp;</w:t>
            </w:r>
          </w:p>
          <w:p w14:paraId="3C0AF2D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0B134813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+0.689*REAL(1-c(15))*REAL(c(16))*REAL(1-c(10))   &amp;</w:t>
            </w:r>
          </w:p>
          <w:p w14:paraId="7DC0C13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66C048CB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+0.729*REAL(c(15))*REAL(c(16))*REAL(1-c(10))   &amp;</w:t>
            </w:r>
          </w:p>
          <w:p w14:paraId="79B5856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43CBFC0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+0.914*REAL(1-c(16))*REAL(1-c(11))*REAL(c(10))   &amp;</w:t>
            </w:r>
          </w:p>
          <w:p w14:paraId="0390DEE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67C33002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+0.791*REAL(c(16))*REAL(1-c(11))*REAL(c(10))   &amp;</w:t>
            </w:r>
          </w:p>
          <w:p w14:paraId="4615A780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47C7AD1F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+0.763*REAL(1-c(25))*REAL(c(11))*REAL(c(10))   &amp;</w:t>
            </w:r>
          </w:p>
          <w:p w14:paraId="52494D03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>*REAL(c(21))*REAL(c(17))*REAL(c(6))   &amp;</w:t>
            </w:r>
          </w:p>
          <w:p w14:paraId="611C4241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+0.793*REAL(c(25))*REAL(c(11))*REAL(c(10))   &amp;</w:t>
            </w:r>
          </w:p>
          <w:p w14:paraId="1426B379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377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*REAL(c(21))*REAL(c(17))*REAL(c(6))    </w:t>
            </w:r>
          </w:p>
          <w:p w14:paraId="2BBFE61A" w14:textId="77777777" w:rsidR="00163778" w:rsidRPr="00163778" w:rsidRDefault="00163778" w:rsidP="00A77B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ECB6A63" w14:textId="77777777" w:rsidR="00163778" w:rsidRPr="00163778" w:rsidRDefault="00163778" w:rsidP="00A77BB1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</w:tc>
      </w:tr>
    </w:tbl>
    <w:p w14:paraId="64C45432" w14:textId="5E3EAE23" w:rsidR="00163778" w:rsidRDefault="00163778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 xml:space="preserve"> </w:t>
      </w:r>
    </w:p>
    <w:p w14:paraId="25AB6C1D" w14:textId="24365FF4" w:rsidR="00163778" w:rsidRPr="00A77BB1" w:rsidRDefault="008431BF" w:rsidP="00A77BB1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77BB1">
        <w:rPr>
          <w:rFonts w:asciiTheme="minorHAnsi" w:hAnsiTheme="minorHAnsi" w:cstheme="minorHAnsi"/>
          <w:b/>
          <w:sz w:val="24"/>
          <w:szCs w:val="24"/>
          <w:lang w:val="en-US"/>
        </w:rPr>
        <w:t>S2.</w:t>
      </w:r>
      <w:r w:rsidR="00A77BB1" w:rsidRPr="00A77BB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Decision trees constructed using clusters as features</w:t>
      </w:r>
    </w:p>
    <w:p w14:paraId="7681AC0A" w14:textId="67B20413" w:rsidR="008431BF" w:rsidRDefault="008431BF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C6EA5BE" w14:textId="77777777" w:rsidR="008431BF" w:rsidRPr="00A77BB1" w:rsidRDefault="008431BF" w:rsidP="00A77BB1">
      <w:pPr>
        <w:spacing w:line="240" w:lineRule="auto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A77BB1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71EDD34" wp14:editId="3618D933">
            <wp:extent cx="5730875" cy="60883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36F9" w14:textId="0672E7FE" w:rsidR="008431BF" w:rsidRDefault="008431BF" w:rsidP="00A77BB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77BB1">
        <w:rPr>
          <w:rFonts w:asciiTheme="minorHAnsi" w:hAnsiTheme="minorHAnsi" w:cstheme="minorHAnsi"/>
          <w:sz w:val="24"/>
          <w:szCs w:val="24"/>
          <w:lang w:val="en-US"/>
        </w:rPr>
        <w:t>Figure S1. Relative importance of singlets, doublets and triplets CIs used to construct DT. Inset shows parity plot for DT vs NEB.</w:t>
      </w:r>
    </w:p>
    <w:p w14:paraId="013A9CD8" w14:textId="77777777" w:rsidR="00A77BB1" w:rsidRPr="00A77BB1" w:rsidRDefault="00A77BB1" w:rsidP="00A77BB1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3534444" w14:textId="77777777" w:rsidR="008431BF" w:rsidRDefault="008431BF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B1A4261" w14:textId="69C50632" w:rsidR="00163778" w:rsidRPr="00951F18" w:rsidRDefault="00A77BB1" w:rsidP="00A77BB1">
      <w:pPr>
        <w:spacing w:line="24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951F18">
        <w:rPr>
          <w:rFonts w:asciiTheme="minorHAnsi" w:hAnsiTheme="minorHAnsi" w:cstheme="minorHAnsi"/>
          <w:b/>
          <w:sz w:val="24"/>
          <w:szCs w:val="24"/>
          <w:lang w:val="en-US"/>
        </w:rPr>
        <w:t>S3.</w:t>
      </w:r>
      <w:r w:rsidR="00951F18" w:rsidRPr="00951F1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Fortran codes with</w:t>
      </w:r>
      <w:r w:rsidRPr="00951F1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951F18" w:rsidRPr="00951F18">
        <w:rPr>
          <w:rFonts w:asciiTheme="minorHAnsi" w:hAnsiTheme="minorHAnsi" w:cstheme="minorHAnsi"/>
          <w:b/>
          <w:sz w:val="24"/>
          <w:szCs w:val="24"/>
          <w:lang w:val="en-US"/>
        </w:rPr>
        <w:t xml:space="preserve">Artificial Neural Network models </w:t>
      </w:r>
    </w:p>
    <w:p w14:paraId="738C2FEB" w14:textId="77777777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014F3AF" w14:textId="1437BC3A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ANNs</w:t>
      </w: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constructed for each metal </w:t>
      </w:r>
      <w:r w:rsidR="0016445A">
        <w:rPr>
          <w:rFonts w:asciiTheme="minorHAnsi" w:hAnsiTheme="minorHAnsi" w:cstheme="minorHAnsi"/>
          <w:bCs/>
          <w:sz w:val="24"/>
          <w:szCs w:val="24"/>
          <w:lang w:val="en-US"/>
        </w:rPr>
        <w:t>in Table 1 of main text</w:t>
      </w: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is </w:t>
      </w:r>
      <w:r w:rsidR="0016445A">
        <w:rPr>
          <w:rFonts w:asciiTheme="minorHAnsi" w:hAnsiTheme="minorHAnsi" w:cstheme="minorHAnsi"/>
          <w:bCs/>
          <w:sz w:val="24"/>
          <w:szCs w:val="24"/>
          <w:lang w:val="en-US"/>
        </w:rPr>
        <w:t>provided</w:t>
      </w: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 the file model</w:t>
      </w:r>
      <w:r w:rsidR="001D5AAD">
        <w:rPr>
          <w:rFonts w:asciiTheme="minorHAnsi" w:hAnsiTheme="minorHAnsi" w:cstheme="minorHAnsi"/>
          <w:bCs/>
          <w:sz w:val="24"/>
          <w:szCs w:val="24"/>
          <w:lang w:val="en-US"/>
        </w:rPr>
        <w:t>-</w:t>
      </w: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>&lt;</w:t>
      </w:r>
      <w:r w:rsidR="00932A1A">
        <w:rPr>
          <w:rFonts w:asciiTheme="minorHAnsi" w:hAnsiTheme="minorHAnsi" w:cstheme="minorHAnsi"/>
          <w:bCs/>
          <w:sz w:val="24"/>
          <w:szCs w:val="24"/>
          <w:lang w:val="en-US"/>
        </w:rPr>
        <w:t>metal</w:t>
      </w: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>&gt;.txt. See zip file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“</w:t>
      </w:r>
      <w:r w:rsidR="00957E13">
        <w:rPr>
          <w:rFonts w:asciiTheme="minorHAnsi" w:hAnsiTheme="minorHAnsi" w:cstheme="minorHAnsi"/>
          <w:bCs/>
          <w:sz w:val="24"/>
          <w:szCs w:val="24"/>
          <w:lang w:val="en-US"/>
        </w:rPr>
        <w:t>ANN.zip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”</w:t>
      </w:r>
      <w:r w:rsidR="002637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included as part of the Supporting Information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. The code has been written in Fortran 90 language.</w:t>
      </w:r>
    </w:p>
    <w:p w14:paraId="0ED547C3" w14:textId="1FC5AA3F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Any model can be used to obtain the barrier with the help of the following </w:t>
      </w:r>
      <w:r w:rsidR="002711E0">
        <w:rPr>
          <w:rFonts w:asciiTheme="minorHAnsi" w:hAnsiTheme="minorHAnsi" w:cstheme="minorHAnsi"/>
          <w:bCs/>
          <w:sz w:val="24"/>
          <w:szCs w:val="24"/>
          <w:lang w:val="en-US"/>
        </w:rPr>
        <w:t>function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951F18" w14:paraId="4B8CA1BC" w14:textId="77777777" w:rsidTr="008A508E">
        <w:tc>
          <w:tcPr>
            <w:tcW w:w="9016" w:type="dxa"/>
            <w:shd w:val="clear" w:color="auto" w:fill="F2F2F2" w:themeFill="background1" w:themeFillShade="F2"/>
          </w:tcPr>
          <w:p w14:paraId="272EBD63" w14:textId="77777777" w:rsidR="00951F18" w:rsidRDefault="00951F18" w:rsidP="008A508E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p w14:paraId="25DACB2A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FUNCTION model(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c,nsites</w:t>
            </w:r>
            <w:proofErr w:type="spellEnd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) !ANN model</w:t>
            </w:r>
          </w:p>
          <w:p w14:paraId="55B0DD94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INTEGER :: 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nsites</w:t>
            </w:r>
            <w:proofErr w:type="spellEnd"/>
          </w:p>
          <w:p w14:paraId="7D315000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INTEGER, DIMENSION(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nsites</w:t>
            </w:r>
            <w:proofErr w:type="spellEnd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) :: c</w:t>
            </w:r>
          </w:p>
          <w:p w14:paraId="67D71D03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REAL :: 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model,hl</w:t>
            </w:r>
            <w:proofErr w:type="spellEnd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(3),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ol</w:t>
            </w:r>
            <w:proofErr w:type="spellEnd"/>
          </w:p>
          <w:p w14:paraId="4280F699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REAL, DIMENSION(26) :: weights_n1,weights_n2,weights_n3</w:t>
            </w:r>
          </w:p>
          <w:p w14:paraId="688124BF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REAL :: 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bias_hl</w:t>
            </w:r>
            <w:proofErr w:type="spellEnd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(3),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weightoutput</w:t>
            </w:r>
            <w:proofErr w:type="spellEnd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(3),</w:t>
            </w:r>
            <w:proofErr w:type="spellStart"/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biasoutput,normalization_factor</w:t>
            </w:r>
            <w:proofErr w:type="spellEnd"/>
          </w:p>
          <w:p w14:paraId="3D6B9312" w14:textId="77777777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</w:t>
            </w:r>
          </w:p>
          <w:p w14:paraId="62F5F1A7" w14:textId="0787B6AB" w:rsidR="004358E6" w:rsidRPr="004358E6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   INCLUDE "model.txt" !co</w:t>
            </w:r>
            <w:r w:rsidR="005E01E4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n</w:t>
            </w: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>tains the ANN</w:t>
            </w:r>
          </w:p>
          <w:p w14:paraId="44368FD5" w14:textId="77777777" w:rsidR="00951F18" w:rsidRDefault="004358E6" w:rsidP="004358E6">
            <w:pPr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</w:pPr>
            <w:r w:rsidRPr="004358E6">
              <w:rPr>
                <w:rFonts w:ascii="Courier New" w:hAnsi="Courier New" w:cs="Courier New"/>
                <w:bCs/>
                <w:sz w:val="18"/>
                <w:szCs w:val="18"/>
                <w:lang w:val="en-US"/>
              </w:rPr>
              <w:t xml:space="preserve">   END FUNCTION model</w:t>
            </w:r>
          </w:p>
          <w:p w14:paraId="3CA61BFE" w14:textId="2FAABD8D" w:rsidR="004358E6" w:rsidRDefault="004358E6" w:rsidP="004358E6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6D25878E" w14:textId="77777777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p w14:paraId="53CE3FC1" w14:textId="4503E056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>For instance “model</w:t>
      </w:r>
      <w:r w:rsidR="008C4CE9">
        <w:rPr>
          <w:rFonts w:asciiTheme="minorHAnsi" w:hAnsiTheme="minorHAnsi" w:cstheme="minorHAnsi"/>
          <w:bCs/>
          <w:sz w:val="24"/>
          <w:szCs w:val="24"/>
          <w:lang w:val="en-US"/>
        </w:rPr>
        <w:t>-Pt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.txt” </w:t>
      </w:r>
      <w:r w:rsidR="008C4CE9">
        <w:rPr>
          <w:rFonts w:asciiTheme="minorHAnsi" w:hAnsiTheme="minorHAnsi" w:cstheme="minorHAnsi"/>
          <w:bCs/>
          <w:sz w:val="24"/>
          <w:szCs w:val="24"/>
          <w:lang w:val="en-US"/>
        </w:rPr>
        <w:t>contains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  <w:r w:rsidRPr="0012162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951F18" w14:paraId="25F07BAA" w14:textId="77777777" w:rsidTr="008A508E">
        <w:tc>
          <w:tcPr>
            <w:tcW w:w="9016" w:type="dxa"/>
            <w:shd w:val="clear" w:color="auto" w:fill="F2F2F2" w:themeFill="background1" w:themeFillShade="F2"/>
          </w:tcPr>
          <w:p w14:paraId="2A70C1FB" w14:textId="77777777" w:rsidR="00951F18" w:rsidRDefault="00951F18" w:rsidP="008A508E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  <w:p w14:paraId="0FFCAB3D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!Pt ANN parameters</w:t>
            </w:r>
          </w:p>
          <w:p w14:paraId="6B41FC1A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5D71737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weights_n1=0.d0</w:t>
            </w:r>
          </w:p>
          <w:p w14:paraId="6466BBF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weights_n2=0.d0</w:t>
            </w:r>
          </w:p>
          <w:p w14:paraId="5445237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weights_n3=0.d0</w:t>
            </w:r>
          </w:p>
          <w:p w14:paraId="7B6E129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48CC6248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weights_n1(5)=0.273</w:t>
            </w:r>
          </w:p>
          <w:p w14:paraId="63E330CE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weights_n1(6)=1.215</w:t>
            </w:r>
          </w:p>
          <w:p w14:paraId="1DD44813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weights_n1(10)=1.215</w:t>
            </w:r>
          </w:p>
          <w:p w14:paraId="73DDB054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weights_n1(17)=0.738</w:t>
            </w:r>
          </w:p>
          <w:p w14:paraId="1AC285E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weights_n1(21)=0.738</w:t>
            </w:r>
          </w:p>
          <w:p w14:paraId="339773F0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weights_n1(7)=0.581</w:t>
            </w:r>
          </w:p>
          <w:p w14:paraId="54479E8B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weights_n1(15)=0.581</w:t>
            </w:r>
          </w:p>
          <w:p w14:paraId="5A9A2AF6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weights_n1(11)=0.59</w:t>
            </w:r>
          </w:p>
          <w:p w14:paraId="676F11DB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weights_n1(16)=0.59</w:t>
            </w:r>
          </w:p>
          <w:p w14:paraId="2B0CED61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weights_n1(12)=0.468</w:t>
            </w:r>
          </w:p>
          <w:p w14:paraId="29FB6E84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weights_n1(20)=0.468</w:t>
            </w:r>
          </w:p>
          <w:p w14:paraId="2DCB945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7606DE5D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weights_n2(5)=0.204</w:t>
            </w:r>
          </w:p>
          <w:p w14:paraId="008D934B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weights_n2(6)=0.336</w:t>
            </w:r>
          </w:p>
          <w:p w14:paraId="52586150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weights_n2(10)=0.336</w:t>
            </w:r>
          </w:p>
          <w:p w14:paraId="239A1554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weights_n2(17)=-0.892</w:t>
            </w:r>
          </w:p>
          <w:p w14:paraId="6930FF98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weights_n2(21)=-0.892</w:t>
            </w:r>
          </w:p>
          <w:p w14:paraId="17CA606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weights_n2(7)=0.15</w:t>
            </w:r>
          </w:p>
          <w:p w14:paraId="49E0543C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weights_n2(15)=0.15</w:t>
            </w:r>
          </w:p>
          <w:p w14:paraId="3E0C6A53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weights_n2(11)=-0.304</w:t>
            </w:r>
          </w:p>
          <w:p w14:paraId="7D57B48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weights_n2(16)=-0.304</w:t>
            </w:r>
          </w:p>
          <w:p w14:paraId="28B5E96D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weights_n2(12)=-0.203</w:t>
            </w:r>
          </w:p>
          <w:p w14:paraId="65C8C59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weights_n2(20)=-0.203</w:t>
            </w:r>
          </w:p>
          <w:p w14:paraId="625177F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6A74227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weights_n3(5)=-0.384</w:t>
            </w:r>
          </w:p>
          <w:p w14:paraId="045AD9A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weights_n3(6)=-1.843</w:t>
            </w:r>
          </w:p>
          <w:p w14:paraId="2C5C3B13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weights_n3(10)=-1.843</w:t>
            </w:r>
          </w:p>
          <w:p w14:paraId="6953213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weights_n3(17)=1.43</w:t>
            </w:r>
          </w:p>
          <w:p w14:paraId="352E289A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weights_n3(21)=1.43</w:t>
            </w:r>
          </w:p>
          <w:p w14:paraId="46D86BD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weights_n3(7)=-0.518</w:t>
            </w:r>
          </w:p>
          <w:p w14:paraId="77AD22E3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weights_n3(15)=-0.518</w:t>
            </w:r>
          </w:p>
          <w:p w14:paraId="4820693B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weights_n3(11)=0.234</w:t>
            </w:r>
          </w:p>
          <w:p w14:paraId="1E71E58F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weights_n3(16)=0.234</w:t>
            </w:r>
          </w:p>
          <w:p w14:paraId="128072B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weights_n3(12)=0.127</w:t>
            </w:r>
          </w:p>
          <w:p w14:paraId="64BDD98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weights_n3(20)=0.127</w:t>
            </w:r>
          </w:p>
          <w:p w14:paraId="624F0454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0C660720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(1)=-1.899</w:t>
            </w:r>
          </w:p>
          <w:p w14:paraId="412C0CB9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(2)=1.005</w:t>
            </w:r>
          </w:p>
          <w:p w14:paraId="51F0F49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(3)=4.582</w:t>
            </w:r>
          </w:p>
          <w:p w14:paraId="23E4277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02CAB53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weightoutput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=(/1.916,2.486,-2.186/)</w:t>
            </w:r>
          </w:p>
          <w:p w14:paraId="359675D7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biasoutput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=-0.671</w:t>
            </w:r>
          </w:p>
          <w:p w14:paraId="68338CCD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normalization_factor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=2.05</w:t>
            </w:r>
          </w:p>
          <w:p w14:paraId="1CAD813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47422425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hl(1)=DOT_PRODUCT(c,weights_n1)+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(1)</w:t>
            </w:r>
          </w:p>
          <w:p w14:paraId="4F71762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hl(2)=DOT_PRODUCT(c,weights_n2)+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(2)</w:t>
            </w:r>
          </w:p>
          <w:p w14:paraId="4ECDD642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hl(3)=DOT_PRODUCT(c,weights_n3)+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bias_hl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(3)</w:t>
            </w:r>
          </w:p>
          <w:p w14:paraId="49A18EFF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hl=1./(1.+exp(-hl))</w:t>
            </w:r>
          </w:p>
          <w:p w14:paraId="55F7B17D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1A60F4FC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=DOT_PRODUCT(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hl,weightoutput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biasoutput</w:t>
            </w:r>
            <w:proofErr w:type="spellEnd"/>
          </w:p>
          <w:p w14:paraId="14A32298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=1./(1.+exp(-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))</w:t>
            </w:r>
          </w:p>
          <w:p w14:paraId="5172D9CA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model=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normalization_factor</w:t>
            </w:r>
            <w:proofErr w:type="spellEnd"/>
          </w:p>
          <w:p w14:paraId="3E19F98B" w14:textId="77777777" w:rsidR="00867448" w:rsidRDefault="00867448" w:rsidP="008674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</w:p>
          <w:p w14:paraId="0DA400A3" w14:textId="77777777" w:rsidR="005E185E" w:rsidRDefault="005E185E" w:rsidP="005E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lang w:val="en-US"/>
              </w:rPr>
            </w:pPr>
            <w:bookmarkStart w:id="0" w:name="_GoBack"/>
            <w:bookmarkEnd w:id="0"/>
          </w:p>
          <w:p w14:paraId="22FED9A6" w14:textId="77777777" w:rsidR="00951F18" w:rsidRDefault="00951F18" w:rsidP="008A508E">
            <w:pP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15C4F1BE" w14:textId="77777777" w:rsidR="00951F18" w:rsidRDefault="00951F18" w:rsidP="00951F18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446D99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 xml:space="preserve"> </w:t>
      </w:r>
    </w:p>
    <w:p w14:paraId="18F3B2B0" w14:textId="5A1DC8BD" w:rsidR="007D303A" w:rsidRDefault="007D303A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DB78A1" w14:textId="3F51C264" w:rsidR="00121621" w:rsidRDefault="00121621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E9B3AAA" w14:textId="77777777" w:rsidR="00121621" w:rsidRPr="00446D99" w:rsidRDefault="00121621" w:rsidP="00A77BB1">
      <w:pPr>
        <w:spacing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sectPr w:rsidR="00121621" w:rsidRPr="00446D9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E770" w14:textId="77777777" w:rsidR="00477301" w:rsidRDefault="00477301" w:rsidP="00A77BB1">
      <w:pPr>
        <w:spacing w:after="0" w:line="240" w:lineRule="auto"/>
      </w:pPr>
      <w:r>
        <w:separator/>
      </w:r>
    </w:p>
  </w:endnote>
  <w:endnote w:type="continuationSeparator" w:id="0">
    <w:p w14:paraId="48C429C8" w14:textId="77777777" w:rsidR="00477301" w:rsidRDefault="00477301" w:rsidP="00A7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360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08CF6" w14:textId="2327E99D" w:rsidR="00A77BB1" w:rsidRDefault="00A77B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2EA612" w14:textId="77777777" w:rsidR="00A77BB1" w:rsidRDefault="00A7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2244" w14:textId="77777777" w:rsidR="00477301" w:rsidRDefault="00477301" w:rsidP="00A77BB1">
      <w:pPr>
        <w:spacing w:after="0" w:line="240" w:lineRule="auto"/>
      </w:pPr>
      <w:r>
        <w:separator/>
      </w:r>
    </w:p>
  </w:footnote>
  <w:footnote w:type="continuationSeparator" w:id="0">
    <w:p w14:paraId="119F906A" w14:textId="77777777" w:rsidR="00477301" w:rsidRDefault="00477301" w:rsidP="00A77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D7"/>
    <w:rsid w:val="00121621"/>
    <w:rsid w:val="00163778"/>
    <w:rsid w:val="0016445A"/>
    <w:rsid w:val="001705CF"/>
    <w:rsid w:val="00176082"/>
    <w:rsid w:val="001D5AAD"/>
    <w:rsid w:val="00213558"/>
    <w:rsid w:val="002448F6"/>
    <w:rsid w:val="00263787"/>
    <w:rsid w:val="002711E0"/>
    <w:rsid w:val="002D1752"/>
    <w:rsid w:val="00337A63"/>
    <w:rsid w:val="004358E6"/>
    <w:rsid w:val="00446D99"/>
    <w:rsid w:val="00477301"/>
    <w:rsid w:val="005E01E4"/>
    <w:rsid w:val="005E185E"/>
    <w:rsid w:val="006C4518"/>
    <w:rsid w:val="007D303A"/>
    <w:rsid w:val="008431BF"/>
    <w:rsid w:val="00866F9C"/>
    <w:rsid w:val="00867448"/>
    <w:rsid w:val="00872617"/>
    <w:rsid w:val="008C4CE9"/>
    <w:rsid w:val="00932A1A"/>
    <w:rsid w:val="00951F18"/>
    <w:rsid w:val="00957E13"/>
    <w:rsid w:val="00990AAD"/>
    <w:rsid w:val="009B42FD"/>
    <w:rsid w:val="009E5358"/>
    <w:rsid w:val="00A3078E"/>
    <w:rsid w:val="00A77BB1"/>
    <w:rsid w:val="00C04825"/>
    <w:rsid w:val="00CC70D7"/>
    <w:rsid w:val="00E42BBF"/>
    <w:rsid w:val="00E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E908"/>
  <w15:chartTrackingRefBased/>
  <w15:docId w15:val="{5BFF230E-40CB-4B76-A620-F55D729A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D7"/>
    <w:pPr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0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B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7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jit@che.iitb.ac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Chatterjee</dc:creator>
  <cp:keywords/>
  <dc:description/>
  <cp:lastModifiedBy>Abhijit Chatterjee</cp:lastModifiedBy>
  <cp:revision>31</cp:revision>
  <dcterms:created xsi:type="dcterms:W3CDTF">2020-04-09T05:08:00Z</dcterms:created>
  <dcterms:modified xsi:type="dcterms:W3CDTF">2020-04-09T16:43:00Z</dcterms:modified>
</cp:coreProperties>
</file>