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C01D9" w14:textId="116C9A5D" w:rsidR="008049FF" w:rsidRPr="008049FF" w:rsidRDefault="008049FF" w:rsidP="008049FF">
      <w:pPr>
        <w:rPr>
          <w:b/>
          <w:bCs/>
        </w:rPr>
      </w:pPr>
      <w:r w:rsidRPr="008049FF">
        <w:rPr>
          <w:b/>
          <w:bCs/>
        </w:rPr>
        <w:t xml:space="preserve">Playwright Automation Framework – </w:t>
      </w:r>
      <w:r w:rsidR="007459BB">
        <w:rPr>
          <w:b/>
          <w:bCs/>
        </w:rPr>
        <w:t>Shoppers Stop Test Report</w:t>
      </w:r>
    </w:p>
    <w:p w14:paraId="3D3F9DA0" w14:textId="77777777" w:rsidR="008049FF" w:rsidRPr="008049FF" w:rsidRDefault="008049FF" w:rsidP="008049FF">
      <w:pPr>
        <w:rPr>
          <w:b/>
          <w:bCs/>
        </w:rPr>
      </w:pPr>
      <w:r w:rsidRPr="008049FF">
        <w:rPr>
          <w:b/>
          <w:bCs/>
        </w:rPr>
        <w:t>1. Project Title</w:t>
      </w:r>
    </w:p>
    <w:p w14:paraId="4C8EDB04" w14:textId="1A3D2547" w:rsidR="008049FF" w:rsidRDefault="008049FF" w:rsidP="008049FF">
      <w:r w:rsidRPr="008049FF">
        <w:t xml:space="preserve">UI Automation Testing Framework using Playwright – </w:t>
      </w:r>
      <w:r w:rsidR="007459BB">
        <w:t xml:space="preserve">Search Functionality </w:t>
      </w:r>
      <w:r w:rsidRPr="008049FF">
        <w:t>Validation</w:t>
      </w:r>
    </w:p>
    <w:p w14:paraId="1F7504C4" w14:textId="50AFD273" w:rsidR="008049FF" w:rsidRDefault="00912C29" w:rsidP="008049FF">
      <w:r>
        <w:t xml:space="preserve">GitHub Repo: </w:t>
      </w:r>
      <w:hyperlink r:id="rId5" w:history="1">
        <w:r w:rsidR="00C87F38" w:rsidRPr="00C87F38">
          <w:rPr>
            <w:rStyle w:val="Hyperlink"/>
          </w:rPr>
          <w:t>ust-sdet-training/SDET at ManiPrasad-QA-gate1</w:t>
        </w:r>
      </w:hyperlink>
    </w:p>
    <w:p w14:paraId="1741CAE4" w14:textId="66F794B4" w:rsidR="002C0845" w:rsidRPr="008049FF" w:rsidRDefault="002C0845" w:rsidP="008049FF">
      <w:r>
        <w:t>Branch: ManiPrasad-QA-gate1</w:t>
      </w:r>
    </w:p>
    <w:p w14:paraId="6744A4A6" w14:textId="77777777" w:rsidR="008049FF" w:rsidRPr="008049FF" w:rsidRDefault="008049FF" w:rsidP="008049FF">
      <w:pPr>
        <w:rPr>
          <w:b/>
          <w:bCs/>
        </w:rPr>
      </w:pPr>
      <w:r w:rsidRPr="008049FF">
        <w:rPr>
          <w:b/>
          <w:bCs/>
        </w:rPr>
        <w:t>2. Objective</w:t>
      </w:r>
    </w:p>
    <w:p w14:paraId="4F6D5F27" w14:textId="65224018" w:rsidR="008049FF" w:rsidRPr="008049FF" w:rsidRDefault="008049FF" w:rsidP="008049FF">
      <w:r w:rsidRPr="008049FF">
        <w:t xml:space="preserve">The objective of this project is to design and implement a scalable UI automation framework using Playwright and TypeScript to validate </w:t>
      </w:r>
      <w:r w:rsidR="007459BB">
        <w:t>search</w:t>
      </w:r>
      <w:r w:rsidRPr="008049FF">
        <w:t xml:space="preserve"> functionality for a web application.</w:t>
      </w:r>
    </w:p>
    <w:p w14:paraId="276B56FD" w14:textId="4DA0B057" w:rsidR="008049FF" w:rsidRPr="008049FF" w:rsidRDefault="008049FF" w:rsidP="008049FF">
      <w:r w:rsidRPr="008049FF">
        <w:t>Target Website:</w:t>
      </w:r>
      <w:r w:rsidRPr="008049FF">
        <w:br/>
      </w:r>
      <w:hyperlink r:id="rId6" w:history="1">
        <w:r w:rsidR="007459BB" w:rsidRPr="007459BB">
          <w:rPr>
            <w:rStyle w:val="Hyperlink"/>
          </w:rPr>
          <w:t>Shoppers Stop End of Season Sale | Up to 50% Off Across Categories</w:t>
        </w:r>
      </w:hyperlink>
    </w:p>
    <w:p w14:paraId="5BF4E5E0" w14:textId="69B945C0" w:rsidR="008049FF" w:rsidRPr="008049FF" w:rsidRDefault="008049FF" w:rsidP="008049FF"/>
    <w:p w14:paraId="5D23A488" w14:textId="77777777" w:rsidR="008049FF" w:rsidRPr="008049FF" w:rsidRDefault="008049FF" w:rsidP="008049FF">
      <w:pPr>
        <w:rPr>
          <w:b/>
          <w:bCs/>
        </w:rPr>
      </w:pPr>
      <w:r w:rsidRPr="008049FF">
        <w:rPr>
          <w:b/>
          <w:bCs/>
        </w:rPr>
        <w:t>3. User Story</w:t>
      </w:r>
    </w:p>
    <w:p w14:paraId="3B6BCD4C" w14:textId="19CEC5BB" w:rsidR="008049FF" w:rsidRPr="008049FF" w:rsidRDefault="008049FF" w:rsidP="008049FF">
      <w:pPr>
        <w:rPr>
          <w:b/>
          <w:bCs/>
        </w:rPr>
      </w:pPr>
      <w:r w:rsidRPr="008049FF">
        <w:rPr>
          <w:b/>
          <w:bCs/>
        </w:rPr>
        <w:t xml:space="preserve">User Story 1 – </w:t>
      </w:r>
      <w:r w:rsidR="007D6541">
        <w:rPr>
          <w:b/>
          <w:bCs/>
        </w:rPr>
        <w:t>Valid product</w:t>
      </w:r>
      <w:r w:rsidRPr="008049FF">
        <w:rPr>
          <w:b/>
          <w:bCs/>
        </w:rPr>
        <w:t xml:space="preserve"> </w:t>
      </w:r>
      <w:r w:rsidR="007D6541">
        <w:rPr>
          <w:b/>
          <w:bCs/>
        </w:rPr>
        <w:t>Search</w:t>
      </w:r>
    </w:p>
    <w:p w14:paraId="31AFB8EC" w14:textId="1700C8A3" w:rsidR="008049FF" w:rsidRDefault="007D6541" w:rsidP="008049FF">
      <w:r>
        <w:t>Searching Watches</w:t>
      </w:r>
    </w:p>
    <w:p w14:paraId="55052758" w14:textId="77777777" w:rsidR="007D6541" w:rsidRPr="008049FF" w:rsidRDefault="007D6541" w:rsidP="008049FF"/>
    <w:p w14:paraId="3D56072F" w14:textId="77777777" w:rsidR="008049FF" w:rsidRPr="008049FF" w:rsidRDefault="008049FF" w:rsidP="008049FF">
      <w:r w:rsidRPr="008049FF">
        <w:t>Acceptance Criteria:</w:t>
      </w:r>
    </w:p>
    <w:p w14:paraId="285E5A8F" w14:textId="525F0388" w:rsidR="008049FF" w:rsidRPr="008049FF" w:rsidRDefault="008049FF" w:rsidP="008049FF">
      <w:pPr>
        <w:numPr>
          <w:ilvl w:val="0"/>
          <w:numId w:val="2"/>
        </w:numPr>
      </w:pPr>
      <w:r w:rsidRPr="008049FF">
        <w:t xml:space="preserve">User </w:t>
      </w:r>
      <w:r w:rsidR="007D6541">
        <w:t>goes to home page</w:t>
      </w:r>
    </w:p>
    <w:p w14:paraId="46C4FA8A" w14:textId="3D536616" w:rsidR="008049FF" w:rsidRPr="008049FF" w:rsidRDefault="008049FF" w:rsidP="008049FF">
      <w:pPr>
        <w:numPr>
          <w:ilvl w:val="0"/>
          <w:numId w:val="2"/>
        </w:numPr>
      </w:pPr>
      <w:r w:rsidRPr="008049FF">
        <w:t xml:space="preserve">User enters </w:t>
      </w:r>
      <w:r w:rsidR="007D6541">
        <w:t>Watches in search bar</w:t>
      </w:r>
    </w:p>
    <w:p w14:paraId="0DCC4AC4" w14:textId="7BB3BD48" w:rsidR="008049FF" w:rsidRPr="008049FF" w:rsidRDefault="008049FF" w:rsidP="008049FF">
      <w:pPr>
        <w:numPr>
          <w:ilvl w:val="0"/>
          <w:numId w:val="2"/>
        </w:numPr>
      </w:pPr>
      <w:r w:rsidRPr="008049FF">
        <w:t xml:space="preserve">User clicks </w:t>
      </w:r>
      <w:r w:rsidR="007D6541">
        <w:t>enter</w:t>
      </w:r>
    </w:p>
    <w:p w14:paraId="715CF161" w14:textId="7A6682E6" w:rsidR="008049FF" w:rsidRPr="008049FF" w:rsidRDefault="008049FF" w:rsidP="008049FF">
      <w:pPr>
        <w:numPr>
          <w:ilvl w:val="0"/>
          <w:numId w:val="2"/>
        </w:numPr>
      </w:pPr>
      <w:r w:rsidRPr="008049FF">
        <w:t xml:space="preserve">User is redirected to </w:t>
      </w:r>
      <w:r w:rsidR="007D6541">
        <w:t>product page</w:t>
      </w:r>
    </w:p>
    <w:p w14:paraId="15A50E93" w14:textId="1B781B3A" w:rsidR="008049FF" w:rsidRPr="008049FF" w:rsidRDefault="008049FF" w:rsidP="008049FF"/>
    <w:p w14:paraId="782CEC73" w14:textId="63A0A86E" w:rsidR="008049FF" w:rsidRPr="008049FF" w:rsidRDefault="008049FF" w:rsidP="008049FF">
      <w:pPr>
        <w:rPr>
          <w:b/>
          <w:bCs/>
        </w:rPr>
      </w:pPr>
      <w:r w:rsidRPr="008049FF">
        <w:rPr>
          <w:b/>
          <w:bCs/>
        </w:rPr>
        <w:t xml:space="preserve">User Story 2 – </w:t>
      </w:r>
      <w:r w:rsidR="007D6541">
        <w:rPr>
          <w:b/>
          <w:bCs/>
        </w:rPr>
        <w:t>Non-existing</w:t>
      </w:r>
      <w:r w:rsidRPr="008049FF">
        <w:rPr>
          <w:b/>
          <w:bCs/>
        </w:rPr>
        <w:t xml:space="preserve"> </w:t>
      </w:r>
      <w:r w:rsidR="007D6541">
        <w:rPr>
          <w:b/>
          <w:bCs/>
        </w:rPr>
        <w:t>product search</w:t>
      </w:r>
    </w:p>
    <w:p w14:paraId="6E77E9D1" w14:textId="04441768" w:rsidR="008049FF" w:rsidRPr="008049FF" w:rsidRDefault="007D6541" w:rsidP="008049FF">
      <w:r>
        <w:t>Searching Mobikes</w:t>
      </w:r>
    </w:p>
    <w:p w14:paraId="0951E274" w14:textId="77777777" w:rsidR="008049FF" w:rsidRPr="008049FF" w:rsidRDefault="008049FF" w:rsidP="008049FF">
      <w:r w:rsidRPr="008049FF">
        <w:t>Acceptance Criteria:</w:t>
      </w:r>
    </w:p>
    <w:p w14:paraId="2569226E" w14:textId="3DB7CFCC" w:rsidR="008049FF" w:rsidRPr="008049FF" w:rsidRDefault="007D6541" w:rsidP="008049FF">
      <w:pPr>
        <w:numPr>
          <w:ilvl w:val="0"/>
          <w:numId w:val="3"/>
        </w:numPr>
      </w:pPr>
      <w:r>
        <w:t>User goes to home page</w:t>
      </w:r>
    </w:p>
    <w:p w14:paraId="1ED394DF" w14:textId="77777777" w:rsidR="007D6541" w:rsidRPr="008049FF" w:rsidRDefault="007D6541" w:rsidP="007D6541">
      <w:pPr>
        <w:numPr>
          <w:ilvl w:val="0"/>
          <w:numId w:val="3"/>
        </w:numPr>
      </w:pPr>
      <w:r w:rsidRPr="008049FF">
        <w:t xml:space="preserve">User enters </w:t>
      </w:r>
      <w:r>
        <w:t>Watches in search bar</w:t>
      </w:r>
    </w:p>
    <w:p w14:paraId="3602FEBD" w14:textId="77777777" w:rsidR="007D6541" w:rsidRPr="008049FF" w:rsidRDefault="007D6541" w:rsidP="007D6541">
      <w:pPr>
        <w:numPr>
          <w:ilvl w:val="0"/>
          <w:numId w:val="3"/>
        </w:numPr>
      </w:pPr>
      <w:r w:rsidRPr="008049FF">
        <w:t xml:space="preserve">User clicks </w:t>
      </w:r>
      <w:r>
        <w:t>enter</w:t>
      </w:r>
    </w:p>
    <w:p w14:paraId="2BF35654" w14:textId="7A046004" w:rsidR="007D6541" w:rsidRDefault="007D6541" w:rsidP="007D6541">
      <w:pPr>
        <w:numPr>
          <w:ilvl w:val="0"/>
          <w:numId w:val="3"/>
        </w:numPr>
      </w:pPr>
      <w:r w:rsidRPr="008049FF">
        <w:t xml:space="preserve">User is redirected to </w:t>
      </w:r>
      <w:r>
        <w:t>product page shows “No result Found”</w:t>
      </w:r>
    </w:p>
    <w:p w14:paraId="44E4BE9B" w14:textId="77777777" w:rsidR="007D6541" w:rsidRPr="008049FF" w:rsidRDefault="007D6541" w:rsidP="007D6541">
      <w:pPr>
        <w:ind w:left="720"/>
      </w:pPr>
    </w:p>
    <w:p w14:paraId="748FEE34" w14:textId="77777777" w:rsidR="008049FF" w:rsidRPr="008049FF" w:rsidRDefault="008049FF" w:rsidP="008049FF">
      <w:pPr>
        <w:rPr>
          <w:b/>
          <w:bCs/>
        </w:rPr>
      </w:pPr>
      <w:r w:rsidRPr="008049FF">
        <w:rPr>
          <w:b/>
          <w:bCs/>
        </w:rPr>
        <w:t>4. Environment &amp; Setup</w:t>
      </w:r>
    </w:p>
    <w:p w14:paraId="05B3ED71" w14:textId="0DE7DFC1" w:rsidR="008049FF" w:rsidRPr="008049FF" w:rsidRDefault="008049FF" w:rsidP="008049FF">
      <w:pPr>
        <w:rPr>
          <w:b/>
          <w:bCs/>
        </w:rPr>
      </w:pPr>
      <w:r w:rsidRPr="008049FF">
        <w:rPr>
          <w:b/>
          <w:bCs/>
        </w:rPr>
        <w:t>Software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184"/>
      </w:tblGrid>
      <w:tr w:rsidR="008049FF" w:rsidRPr="008049FF" w14:paraId="5F95A8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8BED2" w14:textId="77777777" w:rsidR="008049FF" w:rsidRPr="008049FF" w:rsidRDefault="008049FF" w:rsidP="008049FF">
            <w:pPr>
              <w:rPr>
                <w:b/>
                <w:bCs/>
              </w:rPr>
            </w:pPr>
            <w:r w:rsidRPr="008049F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EAD7605" w14:textId="77777777" w:rsidR="008049FF" w:rsidRPr="008049FF" w:rsidRDefault="008049FF" w:rsidP="008049FF">
            <w:pPr>
              <w:rPr>
                <w:b/>
                <w:bCs/>
              </w:rPr>
            </w:pPr>
            <w:r w:rsidRPr="008049FF">
              <w:rPr>
                <w:b/>
                <w:bCs/>
              </w:rPr>
              <w:t>Version</w:t>
            </w:r>
          </w:p>
        </w:tc>
      </w:tr>
      <w:tr w:rsidR="008049FF" w:rsidRPr="008049FF" w14:paraId="39E49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D263D" w14:textId="77777777" w:rsidR="008049FF" w:rsidRPr="008049FF" w:rsidRDefault="008049FF" w:rsidP="008049FF">
            <w:r w:rsidRPr="008049FF">
              <w:t>Node.js</w:t>
            </w:r>
          </w:p>
        </w:tc>
        <w:tc>
          <w:tcPr>
            <w:tcW w:w="0" w:type="auto"/>
            <w:vAlign w:val="center"/>
            <w:hideMark/>
          </w:tcPr>
          <w:p w14:paraId="0F909D06" w14:textId="77777777" w:rsidR="008049FF" w:rsidRPr="008049FF" w:rsidRDefault="008049FF" w:rsidP="008049FF">
            <w:r w:rsidRPr="008049FF">
              <w:t>Latest LTS</w:t>
            </w:r>
          </w:p>
        </w:tc>
      </w:tr>
      <w:tr w:rsidR="008049FF" w:rsidRPr="008049FF" w14:paraId="5BAF5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B5F6E" w14:textId="77777777" w:rsidR="008049FF" w:rsidRPr="008049FF" w:rsidRDefault="008049FF" w:rsidP="008049FF">
            <w:r w:rsidRPr="008049FF">
              <w:t>Playwright</w:t>
            </w:r>
          </w:p>
        </w:tc>
        <w:tc>
          <w:tcPr>
            <w:tcW w:w="0" w:type="auto"/>
            <w:vAlign w:val="center"/>
            <w:hideMark/>
          </w:tcPr>
          <w:p w14:paraId="5378C877" w14:textId="77777777" w:rsidR="008049FF" w:rsidRPr="008049FF" w:rsidRDefault="008049FF" w:rsidP="008049FF">
            <w:r w:rsidRPr="008049FF">
              <w:t>Latest</w:t>
            </w:r>
          </w:p>
        </w:tc>
      </w:tr>
      <w:tr w:rsidR="008049FF" w:rsidRPr="008049FF" w14:paraId="78606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2F2AA" w14:textId="77777777" w:rsidR="008049FF" w:rsidRPr="008049FF" w:rsidRDefault="008049FF" w:rsidP="008049FF">
            <w:r w:rsidRPr="008049FF">
              <w:t>TypeScript</w:t>
            </w:r>
          </w:p>
        </w:tc>
        <w:tc>
          <w:tcPr>
            <w:tcW w:w="0" w:type="auto"/>
            <w:vAlign w:val="center"/>
            <w:hideMark/>
          </w:tcPr>
          <w:p w14:paraId="5EE45366" w14:textId="77777777" w:rsidR="008049FF" w:rsidRPr="008049FF" w:rsidRDefault="008049FF" w:rsidP="008049FF">
            <w:r w:rsidRPr="008049FF">
              <w:t>Latest</w:t>
            </w:r>
          </w:p>
        </w:tc>
      </w:tr>
      <w:tr w:rsidR="008049FF" w:rsidRPr="008049FF" w14:paraId="54865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FCEE" w14:textId="77777777" w:rsidR="008049FF" w:rsidRPr="008049FF" w:rsidRDefault="008049FF" w:rsidP="008049FF">
            <w:r w:rsidRPr="008049FF">
              <w:t>VS Code</w:t>
            </w:r>
          </w:p>
        </w:tc>
        <w:tc>
          <w:tcPr>
            <w:tcW w:w="0" w:type="auto"/>
            <w:vAlign w:val="center"/>
            <w:hideMark/>
          </w:tcPr>
          <w:p w14:paraId="0E28F687" w14:textId="77777777" w:rsidR="008049FF" w:rsidRPr="008049FF" w:rsidRDefault="008049FF" w:rsidP="008049FF">
            <w:r w:rsidRPr="008049FF">
              <w:t>Latest</w:t>
            </w:r>
          </w:p>
        </w:tc>
      </w:tr>
      <w:tr w:rsidR="008049FF" w:rsidRPr="008049FF" w14:paraId="35683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FE7F1" w14:textId="77777777" w:rsidR="008049FF" w:rsidRPr="008049FF" w:rsidRDefault="008049FF" w:rsidP="008049FF">
            <w:r w:rsidRPr="008049FF">
              <w:t>Browser</w:t>
            </w:r>
          </w:p>
        </w:tc>
        <w:tc>
          <w:tcPr>
            <w:tcW w:w="0" w:type="auto"/>
            <w:vAlign w:val="center"/>
            <w:hideMark/>
          </w:tcPr>
          <w:p w14:paraId="4EA1EF5A" w14:textId="77777777" w:rsidR="008049FF" w:rsidRPr="008049FF" w:rsidRDefault="008049FF" w:rsidP="008049FF">
            <w:r w:rsidRPr="008049FF">
              <w:t>Chromium</w:t>
            </w:r>
          </w:p>
        </w:tc>
      </w:tr>
    </w:tbl>
    <w:p w14:paraId="7944B079" w14:textId="137FA058" w:rsidR="008049FF" w:rsidRPr="008049FF" w:rsidRDefault="008049FF" w:rsidP="008049FF"/>
    <w:p w14:paraId="5B32FAA1" w14:textId="77777777" w:rsidR="008049FF" w:rsidRPr="008049FF" w:rsidRDefault="008049FF" w:rsidP="008049FF">
      <w:pPr>
        <w:rPr>
          <w:b/>
          <w:bCs/>
        </w:rPr>
      </w:pPr>
      <w:r w:rsidRPr="008049FF">
        <w:rPr>
          <w:b/>
          <w:bCs/>
        </w:rPr>
        <w:t>5. Framework Design</w:t>
      </w:r>
    </w:p>
    <w:p w14:paraId="40E9B15F" w14:textId="5210762A" w:rsidR="008049FF" w:rsidRPr="007D6541" w:rsidRDefault="007D6541" w:rsidP="008049FF">
      <w:r w:rsidRPr="007D6541">
        <w:rPr>
          <w:noProof/>
        </w:rPr>
        <w:drawing>
          <wp:inline distT="0" distB="0" distL="0" distR="0" wp14:anchorId="571B7F74" wp14:editId="54F56A25">
            <wp:extent cx="3143689" cy="4305901"/>
            <wp:effectExtent l="0" t="0" r="0" b="0"/>
            <wp:docPr id="80547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76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66932" w14:textId="77777777" w:rsidR="008049FF" w:rsidRPr="008049FF" w:rsidRDefault="008049FF" w:rsidP="008049FF">
      <w:pPr>
        <w:rPr>
          <w:b/>
          <w:bCs/>
        </w:rPr>
      </w:pPr>
      <w:r w:rsidRPr="008049FF">
        <w:rPr>
          <w:b/>
          <w:bCs/>
        </w:rPr>
        <w:t>Test Layer</w:t>
      </w:r>
    </w:p>
    <w:p w14:paraId="083E7B49" w14:textId="77777777" w:rsidR="008049FF" w:rsidRPr="008049FF" w:rsidRDefault="008049FF" w:rsidP="008049FF">
      <w:r w:rsidRPr="008049FF">
        <w:t>Responsible for:</w:t>
      </w:r>
    </w:p>
    <w:p w14:paraId="600C4402" w14:textId="77777777" w:rsidR="008049FF" w:rsidRPr="008049FF" w:rsidRDefault="008049FF" w:rsidP="008049FF">
      <w:pPr>
        <w:numPr>
          <w:ilvl w:val="0"/>
          <w:numId w:val="10"/>
        </w:numPr>
      </w:pPr>
      <w:r w:rsidRPr="008049FF">
        <w:lastRenderedPageBreak/>
        <w:t>Test orchestration</w:t>
      </w:r>
    </w:p>
    <w:p w14:paraId="5199EC2C" w14:textId="77777777" w:rsidR="008049FF" w:rsidRPr="008049FF" w:rsidRDefault="008049FF" w:rsidP="008049FF">
      <w:pPr>
        <w:numPr>
          <w:ilvl w:val="0"/>
          <w:numId w:val="10"/>
        </w:numPr>
      </w:pPr>
      <w:r w:rsidRPr="008049FF">
        <w:t>Assertions</w:t>
      </w:r>
    </w:p>
    <w:p w14:paraId="19063FF5" w14:textId="6331F1B0" w:rsidR="008049FF" w:rsidRPr="008049FF" w:rsidRDefault="008049FF" w:rsidP="008049FF">
      <w:r w:rsidRPr="008049FF">
        <w:t>File:</w:t>
      </w:r>
      <w:r w:rsidRPr="008049FF">
        <w:br/>
        <w:t>tests/</w:t>
      </w:r>
      <w:r w:rsidR="007D6541">
        <w:t>searchFlow</w:t>
      </w:r>
      <w:r w:rsidRPr="008049FF">
        <w:t>.spec.ts</w:t>
      </w:r>
    </w:p>
    <w:p w14:paraId="66735AFB" w14:textId="6058F489" w:rsidR="008049FF" w:rsidRPr="008049FF" w:rsidRDefault="008049FF" w:rsidP="008049FF"/>
    <w:p w14:paraId="7276414C" w14:textId="486F65CD" w:rsidR="008049FF" w:rsidRPr="008049FF" w:rsidRDefault="007D6541" w:rsidP="008049FF">
      <w:pPr>
        <w:rPr>
          <w:b/>
          <w:bCs/>
        </w:rPr>
      </w:pPr>
      <w:r>
        <w:rPr>
          <w:b/>
          <w:bCs/>
        </w:rPr>
        <w:t>6</w:t>
      </w:r>
      <w:r w:rsidR="008049FF" w:rsidRPr="008049FF">
        <w:rPr>
          <w:b/>
          <w:bCs/>
        </w:rPr>
        <w:t>. Scenarios Covered</w:t>
      </w:r>
    </w:p>
    <w:p w14:paraId="3DB3F2F3" w14:textId="78986DEA" w:rsidR="008049FF" w:rsidRPr="008049FF" w:rsidRDefault="008049FF" w:rsidP="008049FF">
      <w:pPr>
        <w:rPr>
          <w:b/>
          <w:bCs/>
        </w:rPr>
      </w:pPr>
      <w:r w:rsidRPr="008049FF">
        <w:rPr>
          <w:b/>
          <w:bCs/>
        </w:rPr>
        <w:t xml:space="preserve">Scenario 1 – </w:t>
      </w:r>
      <w:r w:rsidR="007D6541">
        <w:rPr>
          <w:b/>
          <w:bCs/>
        </w:rPr>
        <w:t>Valid</w:t>
      </w:r>
      <w:r w:rsidRPr="008049FF">
        <w:rPr>
          <w:b/>
          <w:bCs/>
        </w:rPr>
        <w:t xml:space="preserve"> </w:t>
      </w:r>
      <w:r w:rsidR="007D6541">
        <w:rPr>
          <w:b/>
          <w:bCs/>
        </w:rPr>
        <w:t>Product search</w:t>
      </w:r>
    </w:p>
    <w:p w14:paraId="3B7C354F" w14:textId="699F9960" w:rsidR="008049FF" w:rsidRPr="008049FF" w:rsidRDefault="008049FF" w:rsidP="008049FF">
      <w:r w:rsidRPr="008049FF">
        <w:t>Input:</w:t>
      </w:r>
      <w:r w:rsidRPr="008049FF">
        <w:br/>
      </w:r>
      <w:r w:rsidR="007D6541">
        <w:t>Search for “Watches”</w:t>
      </w:r>
      <w:r w:rsidRPr="008049FF">
        <w:br/>
      </w:r>
    </w:p>
    <w:p w14:paraId="2715FA28" w14:textId="77777777" w:rsidR="008049FF" w:rsidRPr="008049FF" w:rsidRDefault="008049FF" w:rsidP="008049FF">
      <w:r w:rsidRPr="008049FF">
        <w:t>Expected:</w:t>
      </w:r>
    </w:p>
    <w:p w14:paraId="4654CA9D" w14:textId="2F2F2640" w:rsidR="008049FF" w:rsidRPr="008049FF" w:rsidRDefault="007D6541" w:rsidP="008049FF">
      <w:pPr>
        <w:numPr>
          <w:ilvl w:val="0"/>
          <w:numId w:val="11"/>
        </w:numPr>
      </w:pPr>
      <w:r>
        <w:t>Watches visible in products page</w:t>
      </w:r>
    </w:p>
    <w:p w14:paraId="3DEDC5CC" w14:textId="77777777" w:rsidR="008049FF" w:rsidRPr="008049FF" w:rsidRDefault="008049FF" w:rsidP="008049FF">
      <w:r w:rsidRPr="008049FF">
        <w:t>Status:</w:t>
      </w:r>
      <w:r w:rsidRPr="008049FF">
        <w:br/>
        <w:t>PASS</w:t>
      </w:r>
    </w:p>
    <w:p w14:paraId="65C9F800" w14:textId="3C57D0ED" w:rsidR="008049FF" w:rsidRPr="008049FF" w:rsidRDefault="008049FF" w:rsidP="008049FF"/>
    <w:p w14:paraId="103C107D" w14:textId="011AC922" w:rsidR="008049FF" w:rsidRPr="008049FF" w:rsidRDefault="008049FF" w:rsidP="008049FF">
      <w:pPr>
        <w:rPr>
          <w:b/>
          <w:bCs/>
        </w:rPr>
      </w:pPr>
      <w:r w:rsidRPr="008049FF">
        <w:rPr>
          <w:b/>
          <w:bCs/>
        </w:rPr>
        <w:t xml:space="preserve">Scenario 2 – </w:t>
      </w:r>
      <w:r w:rsidR="007D6541">
        <w:rPr>
          <w:b/>
          <w:bCs/>
        </w:rPr>
        <w:t>Non-existing</w:t>
      </w:r>
      <w:r w:rsidRPr="008049FF">
        <w:rPr>
          <w:b/>
          <w:bCs/>
        </w:rPr>
        <w:t xml:space="preserve"> </w:t>
      </w:r>
      <w:r w:rsidR="007D6541">
        <w:rPr>
          <w:b/>
          <w:bCs/>
        </w:rPr>
        <w:t>product search</w:t>
      </w:r>
    </w:p>
    <w:p w14:paraId="6B5141E1" w14:textId="349B2DF8" w:rsidR="008049FF" w:rsidRPr="008049FF" w:rsidRDefault="008049FF" w:rsidP="008049FF">
      <w:r w:rsidRPr="008049FF">
        <w:t>Input:</w:t>
      </w:r>
      <w:r w:rsidRPr="008049FF">
        <w:br/>
      </w:r>
      <w:r w:rsidR="007D6541">
        <w:t>Search for “Mobikes”</w:t>
      </w:r>
      <w:r w:rsidR="007D6541" w:rsidRPr="008049FF">
        <w:br/>
      </w:r>
    </w:p>
    <w:p w14:paraId="275956F7" w14:textId="77777777" w:rsidR="008049FF" w:rsidRPr="008049FF" w:rsidRDefault="008049FF" w:rsidP="008049FF">
      <w:r w:rsidRPr="008049FF">
        <w:t>Expected:</w:t>
      </w:r>
    </w:p>
    <w:p w14:paraId="296A0FE2" w14:textId="620B2DE2" w:rsidR="008049FF" w:rsidRPr="008049FF" w:rsidRDefault="007D6541" w:rsidP="008049FF">
      <w:pPr>
        <w:numPr>
          <w:ilvl w:val="0"/>
          <w:numId w:val="12"/>
        </w:numPr>
      </w:pPr>
      <w:r>
        <w:t>Page displayed with “No Result Found”</w:t>
      </w:r>
    </w:p>
    <w:p w14:paraId="64F015E2" w14:textId="77777777" w:rsidR="008049FF" w:rsidRPr="008049FF" w:rsidRDefault="008049FF" w:rsidP="008049FF">
      <w:r w:rsidRPr="008049FF">
        <w:t>Status:</w:t>
      </w:r>
      <w:r w:rsidRPr="008049FF">
        <w:br/>
        <w:t>PASS</w:t>
      </w:r>
    </w:p>
    <w:p w14:paraId="6FA1BB14" w14:textId="61EC2BC3" w:rsidR="008049FF" w:rsidRPr="008049FF" w:rsidRDefault="008049FF" w:rsidP="008049FF"/>
    <w:p w14:paraId="2A92DD63" w14:textId="0C6100E7" w:rsidR="008049FF" w:rsidRPr="008049FF" w:rsidRDefault="007D6541" w:rsidP="008049FF">
      <w:pPr>
        <w:rPr>
          <w:b/>
          <w:bCs/>
        </w:rPr>
      </w:pPr>
      <w:r>
        <w:rPr>
          <w:b/>
          <w:bCs/>
        </w:rPr>
        <w:t>7</w:t>
      </w:r>
      <w:r w:rsidR="008049FF" w:rsidRPr="008049FF">
        <w:rPr>
          <w:b/>
          <w:bCs/>
        </w:rPr>
        <w:t>. Execution Steps</w:t>
      </w:r>
    </w:p>
    <w:p w14:paraId="5F43E0D3" w14:textId="77777777" w:rsidR="008049FF" w:rsidRPr="008049FF" w:rsidRDefault="008049FF" w:rsidP="008049FF">
      <w:r w:rsidRPr="008049FF">
        <w:t>Install dependencies:</w:t>
      </w:r>
    </w:p>
    <w:p w14:paraId="4A14F1E4" w14:textId="77777777" w:rsidR="008049FF" w:rsidRPr="008049FF" w:rsidRDefault="008049FF" w:rsidP="008049FF">
      <w:r w:rsidRPr="008049FF">
        <w:t>npm install</w:t>
      </w:r>
    </w:p>
    <w:p w14:paraId="20909F9B" w14:textId="77777777" w:rsidR="008049FF" w:rsidRPr="008049FF" w:rsidRDefault="008049FF" w:rsidP="008049FF">
      <w:r w:rsidRPr="008049FF">
        <w:t>Install browsers:</w:t>
      </w:r>
    </w:p>
    <w:p w14:paraId="6747C6BC" w14:textId="77777777" w:rsidR="008049FF" w:rsidRPr="008049FF" w:rsidRDefault="008049FF" w:rsidP="008049FF">
      <w:r w:rsidRPr="008049FF">
        <w:t>npx playwright install</w:t>
      </w:r>
    </w:p>
    <w:p w14:paraId="47A01ACC" w14:textId="77777777" w:rsidR="008049FF" w:rsidRPr="008049FF" w:rsidRDefault="008049FF" w:rsidP="008049FF">
      <w:r w:rsidRPr="008049FF">
        <w:t>Execute tests:</w:t>
      </w:r>
    </w:p>
    <w:p w14:paraId="6430F1A7" w14:textId="495CF68D" w:rsidR="008049FF" w:rsidRPr="008049FF" w:rsidRDefault="008049FF" w:rsidP="008049FF">
      <w:r w:rsidRPr="008049FF">
        <w:lastRenderedPageBreak/>
        <w:t>npx playwright test --headed</w:t>
      </w:r>
    </w:p>
    <w:p w14:paraId="44B382F0" w14:textId="77777777" w:rsidR="008049FF" w:rsidRPr="008049FF" w:rsidRDefault="008049FF" w:rsidP="008049FF">
      <w:r w:rsidRPr="008049FF">
        <w:t>Open report:</w:t>
      </w:r>
    </w:p>
    <w:p w14:paraId="35B300EA" w14:textId="77777777" w:rsidR="008049FF" w:rsidRPr="008049FF" w:rsidRDefault="008049FF" w:rsidP="008049FF">
      <w:r w:rsidRPr="008049FF">
        <w:t>npx playwright show-report</w:t>
      </w:r>
    </w:p>
    <w:p w14:paraId="2F36CEAD" w14:textId="77777777" w:rsidR="008049FF" w:rsidRPr="008049FF" w:rsidRDefault="00000000" w:rsidP="008049FF">
      <w:r>
        <w:pict w14:anchorId="568C4163">
          <v:rect id="_x0000_i1025" style="width:0;height:1.5pt" o:hralign="center" o:hrstd="t" o:hr="t" fillcolor="#a0a0a0" stroked="f"/>
        </w:pict>
      </w:r>
    </w:p>
    <w:p w14:paraId="64A38921" w14:textId="47B4A771" w:rsidR="008049FF" w:rsidRPr="008049FF" w:rsidRDefault="007D6541" w:rsidP="008049FF">
      <w:pPr>
        <w:rPr>
          <w:b/>
          <w:bCs/>
        </w:rPr>
      </w:pPr>
      <w:r>
        <w:rPr>
          <w:b/>
          <w:bCs/>
        </w:rPr>
        <w:t>8</w:t>
      </w:r>
      <w:r w:rsidR="008049FF" w:rsidRPr="008049FF">
        <w:rPr>
          <w:b/>
          <w:bCs/>
        </w:rPr>
        <w:t>. Test Results</w:t>
      </w:r>
    </w:p>
    <w:p w14:paraId="70D09F5C" w14:textId="77777777" w:rsidR="008049FF" w:rsidRPr="008049FF" w:rsidRDefault="008049FF" w:rsidP="008049FF">
      <w:r w:rsidRPr="008049FF">
        <w:t>Execution Summary:</w:t>
      </w:r>
    </w:p>
    <w:p w14:paraId="0E7E8D9A" w14:textId="24AAB0D3" w:rsidR="008049FF" w:rsidRPr="008049FF" w:rsidRDefault="008049FF" w:rsidP="008049FF">
      <w:r w:rsidRPr="008049FF">
        <w:t xml:space="preserve">Total Tests: </w:t>
      </w:r>
      <w:r w:rsidR="007D6541">
        <w:t>2</w:t>
      </w:r>
    </w:p>
    <w:p w14:paraId="280B061E" w14:textId="2C9C3A0A" w:rsidR="008049FF" w:rsidRPr="008049FF" w:rsidRDefault="008049FF" w:rsidP="008049FF">
      <w:r w:rsidRPr="008049FF">
        <w:t xml:space="preserve">Passed: </w:t>
      </w:r>
      <w:r w:rsidR="007D6541">
        <w:t>1</w:t>
      </w:r>
    </w:p>
    <w:p w14:paraId="49F67714" w14:textId="33EA13EC" w:rsidR="008049FF" w:rsidRPr="008049FF" w:rsidRDefault="008049FF" w:rsidP="008049FF">
      <w:r w:rsidRPr="008049FF">
        <w:t xml:space="preserve">Failed: </w:t>
      </w:r>
      <w:r w:rsidR="007D6541">
        <w:t>1</w:t>
      </w:r>
    </w:p>
    <w:p w14:paraId="0F430D5D" w14:textId="77777777" w:rsidR="008049FF" w:rsidRPr="008049FF" w:rsidRDefault="008049FF" w:rsidP="008049FF">
      <w:r w:rsidRPr="008049FF">
        <w:t>Execution Mode:</w:t>
      </w:r>
      <w:r w:rsidRPr="008049FF">
        <w:br/>
        <w:t>Chromium Browser</w:t>
      </w:r>
    </w:p>
    <w:p w14:paraId="1A646D1F" w14:textId="36116E82" w:rsidR="008049FF" w:rsidRPr="008049FF" w:rsidRDefault="008049FF" w:rsidP="008049FF">
      <w:r w:rsidRPr="008049FF">
        <w:t>Execution Duration:</w:t>
      </w:r>
      <w:r w:rsidRPr="008049FF">
        <w:br/>
        <w:t>~</w:t>
      </w:r>
      <w:r w:rsidR="00912C29">
        <w:t>21</w:t>
      </w:r>
      <w:r w:rsidRPr="008049FF">
        <w:t xml:space="preserve"> seconds</w:t>
      </w:r>
    </w:p>
    <w:p w14:paraId="19BB0AEB" w14:textId="77777777" w:rsidR="008049FF" w:rsidRPr="008049FF" w:rsidRDefault="00000000" w:rsidP="008049FF">
      <w:r>
        <w:pict w14:anchorId="5DB5521F">
          <v:rect id="_x0000_i1026" style="width:0;height:1.5pt" o:hralign="center" o:hrstd="t" o:hr="t" fillcolor="#a0a0a0" stroked="f"/>
        </w:pict>
      </w:r>
    </w:p>
    <w:p w14:paraId="379E85E1" w14:textId="73418E52" w:rsidR="008049FF" w:rsidRPr="008049FF" w:rsidRDefault="00912C29" w:rsidP="008049FF">
      <w:pPr>
        <w:rPr>
          <w:b/>
          <w:bCs/>
        </w:rPr>
      </w:pPr>
      <w:r>
        <w:rPr>
          <w:b/>
          <w:bCs/>
        </w:rPr>
        <w:t>9</w:t>
      </w:r>
      <w:r w:rsidR="008049FF" w:rsidRPr="008049FF">
        <w:rPr>
          <w:b/>
          <w:bCs/>
        </w:rPr>
        <w:t>. Evidence</w:t>
      </w:r>
    </w:p>
    <w:p w14:paraId="5782DE88" w14:textId="77777777" w:rsidR="008049FF" w:rsidRPr="008049FF" w:rsidRDefault="008049FF" w:rsidP="008049FF">
      <w:r w:rsidRPr="008049FF">
        <w:t>Execution Output:</w:t>
      </w:r>
    </w:p>
    <w:p w14:paraId="529FE06C" w14:textId="63BDF2C8" w:rsidR="008049FF" w:rsidRDefault="008049FF" w:rsidP="008049FF">
      <w:r w:rsidRPr="008049FF">
        <w:t xml:space="preserve">Running </w:t>
      </w:r>
      <w:r w:rsidR="00912C29">
        <w:t>2</w:t>
      </w:r>
      <w:r w:rsidRPr="008049FF">
        <w:t xml:space="preserve"> tests using </w:t>
      </w:r>
      <w:r w:rsidR="00912C29">
        <w:t>2</w:t>
      </w:r>
      <w:r w:rsidRPr="008049FF">
        <w:t xml:space="preserve"> workers</w:t>
      </w:r>
    </w:p>
    <w:p w14:paraId="2BD6A2A9" w14:textId="1379E01A" w:rsidR="00912C29" w:rsidRPr="008049FF" w:rsidRDefault="00912C29" w:rsidP="008049FF">
      <w:r w:rsidRPr="00912C29">
        <w:rPr>
          <w:noProof/>
        </w:rPr>
        <w:drawing>
          <wp:inline distT="0" distB="0" distL="0" distR="0" wp14:anchorId="4596F95F" wp14:editId="0A018796">
            <wp:extent cx="5731510" cy="1003300"/>
            <wp:effectExtent l="0" t="0" r="2540" b="6350"/>
            <wp:docPr id="183619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96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E05C" w14:textId="77777777" w:rsidR="008049FF" w:rsidRPr="008049FF" w:rsidRDefault="008049FF" w:rsidP="008049FF">
      <w:r w:rsidRPr="008049FF">
        <w:t>HTML Report Generated Successfully</w:t>
      </w:r>
    </w:p>
    <w:p w14:paraId="1449F5B4" w14:textId="77777777" w:rsidR="008049FF" w:rsidRPr="008049FF" w:rsidRDefault="008049FF" w:rsidP="008049FF">
      <w:r w:rsidRPr="008049FF">
        <w:t>Screenshots:</w:t>
      </w:r>
      <w:r w:rsidRPr="008049FF">
        <w:br/>
        <w:t>Stored under:</w:t>
      </w:r>
      <w:r w:rsidRPr="008049FF">
        <w:br/>
        <w:t>test-results/</w:t>
      </w:r>
    </w:p>
    <w:p w14:paraId="021F0C1E" w14:textId="77777777" w:rsidR="008049FF" w:rsidRPr="008049FF" w:rsidRDefault="00000000" w:rsidP="008049FF">
      <w:r>
        <w:pict w14:anchorId="2C1B4EDB">
          <v:rect id="_x0000_i1027" style="width:0;height:1.5pt" o:hralign="center" o:hrstd="t" o:hr="t" fillcolor="#a0a0a0" stroked="f"/>
        </w:pict>
      </w:r>
    </w:p>
    <w:p w14:paraId="7C2086CE" w14:textId="77777777" w:rsidR="008049FF" w:rsidRPr="008049FF" w:rsidRDefault="008049FF" w:rsidP="008049FF">
      <w:pPr>
        <w:rPr>
          <w:b/>
          <w:bCs/>
        </w:rPr>
      </w:pPr>
      <w:r w:rsidRPr="008049FF">
        <w:rPr>
          <w:b/>
          <w:bCs/>
        </w:rPr>
        <w:t>12. Issues Encountered</w:t>
      </w:r>
    </w:p>
    <w:p w14:paraId="06E0779D" w14:textId="77777777" w:rsidR="008049FF" w:rsidRPr="008049FF" w:rsidRDefault="008049FF" w:rsidP="008049FF">
      <w:r w:rsidRPr="008049FF">
        <w:t>Issue 1:</w:t>
      </w:r>
      <w:r w:rsidRPr="008049FF">
        <w:br/>
        <w:t>ERR_ABORTED – Frame Detached</w:t>
      </w:r>
    </w:p>
    <w:p w14:paraId="6C59864B" w14:textId="77777777" w:rsidR="008049FF" w:rsidRPr="008049FF" w:rsidRDefault="008049FF" w:rsidP="008049FF">
      <w:r w:rsidRPr="008049FF">
        <w:lastRenderedPageBreak/>
        <w:t>Cause:</w:t>
      </w:r>
      <w:r w:rsidRPr="008049FF">
        <w:br/>
        <w:t>Asynchronous execution without await</w:t>
      </w:r>
    </w:p>
    <w:p w14:paraId="4181D74B" w14:textId="77777777" w:rsidR="008049FF" w:rsidRPr="008049FF" w:rsidRDefault="008049FF" w:rsidP="008049FF">
      <w:r w:rsidRPr="008049FF">
        <w:t>Resolution:</w:t>
      </w:r>
      <w:r w:rsidRPr="008049FF">
        <w:br/>
        <w:t>Implemented await for flow methods</w:t>
      </w:r>
    </w:p>
    <w:p w14:paraId="2082C361" w14:textId="77777777" w:rsidR="008049FF" w:rsidRPr="008049FF" w:rsidRDefault="00000000" w:rsidP="008049FF">
      <w:r>
        <w:pict w14:anchorId="3A9AA014">
          <v:rect id="_x0000_i1028" style="width:0;height:1.5pt" o:hralign="center" o:hrstd="t" o:hr="t" fillcolor="#a0a0a0" stroked="f"/>
        </w:pict>
      </w:r>
    </w:p>
    <w:p w14:paraId="538E12BD" w14:textId="66EC7816" w:rsidR="008049FF" w:rsidRPr="008049FF" w:rsidRDefault="008049FF" w:rsidP="008049FF">
      <w:r w:rsidRPr="008049FF">
        <w:t xml:space="preserve">Issue </w:t>
      </w:r>
      <w:r w:rsidR="00912C29">
        <w:t>2</w:t>
      </w:r>
      <w:r w:rsidRPr="008049FF">
        <w:t>:</w:t>
      </w:r>
      <w:r w:rsidRPr="008049FF">
        <w:br/>
        <w:t>Incorrect Locator Strategy</w:t>
      </w:r>
    </w:p>
    <w:p w14:paraId="0C71C6D6" w14:textId="77777777" w:rsidR="008049FF" w:rsidRPr="008049FF" w:rsidRDefault="008049FF" w:rsidP="008049FF">
      <w:r w:rsidRPr="008049FF">
        <w:t>Cause:</w:t>
      </w:r>
      <w:r w:rsidRPr="008049FF">
        <w:br/>
        <w:t>Invalid role and label selection</w:t>
      </w:r>
    </w:p>
    <w:p w14:paraId="03E5C1FC" w14:textId="77777777" w:rsidR="008049FF" w:rsidRPr="008049FF" w:rsidRDefault="008049FF" w:rsidP="008049FF">
      <w:r w:rsidRPr="008049FF">
        <w:t>Resolution:</w:t>
      </w:r>
      <w:r w:rsidRPr="008049FF">
        <w:br/>
        <w:t>Updated locator methods</w:t>
      </w:r>
    </w:p>
    <w:p w14:paraId="204F838A" w14:textId="77777777" w:rsidR="008049FF" w:rsidRPr="008049FF" w:rsidRDefault="00000000" w:rsidP="008049FF">
      <w:r>
        <w:pict w14:anchorId="58FBE612">
          <v:rect id="_x0000_i1029" style="width:0;height:1.5pt" o:hralign="center" o:hrstd="t" o:hr="t" fillcolor="#a0a0a0" stroked="f"/>
        </w:pict>
      </w:r>
    </w:p>
    <w:p w14:paraId="2576184E" w14:textId="77777777" w:rsidR="008049FF" w:rsidRPr="008049FF" w:rsidRDefault="008049FF" w:rsidP="008049FF">
      <w:pPr>
        <w:rPr>
          <w:b/>
          <w:bCs/>
        </w:rPr>
      </w:pPr>
      <w:r w:rsidRPr="008049FF">
        <w:rPr>
          <w:b/>
          <w:bCs/>
        </w:rPr>
        <w:t>13. Limitations</w:t>
      </w:r>
    </w:p>
    <w:p w14:paraId="3E8F33A4" w14:textId="77777777" w:rsidR="008049FF" w:rsidRPr="008049FF" w:rsidRDefault="008049FF" w:rsidP="008049FF">
      <w:pPr>
        <w:numPr>
          <w:ilvl w:val="0"/>
          <w:numId w:val="16"/>
        </w:numPr>
      </w:pPr>
      <w:r w:rsidRPr="008049FF">
        <w:t>Dependent on external website availability</w:t>
      </w:r>
    </w:p>
    <w:p w14:paraId="16BCE31D" w14:textId="77777777" w:rsidR="008049FF" w:rsidRPr="008049FF" w:rsidRDefault="008049FF" w:rsidP="008049FF">
      <w:pPr>
        <w:numPr>
          <w:ilvl w:val="0"/>
          <w:numId w:val="16"/>
        </w:numPr>
      </w:pPr>
      <w:r w:rsidRPr="008049FF">
        <w:t>Execution affected by network speed</w:t>
      </w:r>
    </w:p>
    <w:p w14:paraId="67617C6A" w14:textId="77777777" w:rsidR="008049FF" w:rsidRPr="008049FF" w:rsidRDefault="008049FF" w:rsidP="008049FF">
      <w:pPr>
        <w:numPr>
          <w:ilvl w:val="0"/>
          <w:numId w:val="16"/>
        </w:numPr>
      </w:pPr>
      <w:r w:rsidRPr="008049FF">
        <w:t>Limited browser coverage</w:t>
      </w:r>
    </w:p>
    <w:p w14:paraId="21EEE725" w14:textId="77777777" w:rsidR="008049FF" w:rsidRPr="008049FF" w:rsidRDefault="008049FF" w:rsidP="008049FF">
      <w:pPr>
        <w:numPr>
          <w:ilvl w:val="0"/>
          <w:numId w:val="16"/>
        </w:numPr>
      </w:pPr>
      <w:r w:rsidRPr="008049FF">
        <w:t>Public site introduces flakiness</w:t>
      </w:r>
    </w:p>
    <w:p w14:paraId="65263AD9" w14:textId="77777777" w:rsidR="008049FF" w:rsidRPr="008049FF" w:rsidRDefault="00000000" w:rsidP="008049FF">
      <w:r>
        <w:pict w14:anchorId="52B63354">
          <v:rect id="_x0000_i1030" style="width:0;height:1.5pt" o:hralign="center" o:hrstd="t" o:hr="t" fillcolor="#a0a0a0" stroked="f"/>
        </w:pict>
      </w:r>
    </w:p>
    <w:p w14:paraId="06AC90D2" w14:textId="77777777" w:rsidR="008049FF" w:rsidRPr="008049FF" w:rsidRDefault="008049FF" w:rsidP="008049FF">
      <w:pPr>
        <w:rPr>
          <w:b/>
          <w:bCs/>
        </w:rPr>
      </w:pPr>
      <w:r w:rsidRPr="008049FF">
        <w:rPr>
          <w:b/>
          <w:bCs/>
        </w:rPr>
        <w:t>14. Conclusion</w:t>
      </w:r>
    </w:p>
    <w:p w14:paraId="28AA46CA" w14:textId="6991C093" w:rsidR="008F3096" w:rsidRDefault="008049FF">
      <w:r w:rsidRPr="008049FF">
        <w:t>The Playwright automation framework was successfully implemented</w:t>
      </w:r>
      <w:r w:rsidR="00912C29">
        <w:t>.</w:t>
      </w:r>
    </w:p>
    <w:sectPr w:rsidR="008F30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3106F"/>
    <w:multiLevelType w:val="multilevel"/>
    <w:tmpl w:val="4BE4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31DC5"/>
    <w:multiLevelType w:val="multilevel"/>
    <w:tmpl w:val="76D2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813C2"/>
    <w:multiLevelType w:val="multilevel"/>
    <w:tmpl w:val="471A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91555"/>
    <w:multiLevelType w:val="multilevel"/>
    <w:tmpl w:val="40C2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57EEF"/>
    <w:multiLevelType w:val="multilevel"/>
    <w:tmpl w:val="B672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43E07"/>
    <w:multiLevelType w:val="multilevel"/>
    <w:tmpl w:val="838A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B501B"/>
    <w:multiLevelType w:val="multilevel"/>
    <w:tmpl w:val="E04A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74311"/>
    <w:multiLevelType w:val="multilevel"/>
    <w:tmpl w:val="36AA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91A7A"/>
    <w:multiLevelType w:val="multilevel"/>
    <w:tmpl w:val="CE84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36120"/>
    <w:multiLevelType w:val="multilevel"/>
    <w:tmpl w:val="8814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B09F3"/>
    <w:multiLevelType w:val="multilevel"/>
    <w:tmpl w:val="B4B0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515E37"/>
    <w:multiLevelType w:val="multilevel"/>
    <w:tmpl w:val="7FD8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862BF"/>
    <w:multiLevelType w:val="multilevel"/>
    <w:tmpl w:val="E552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647695"/>
    <w:multiLevelType w:val="multilevel"/>
    <w:tmpl w:val="248A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320F3B"/>
    <w:multiLevelType w:val="multilevel"/>
    <w:tmpl w:val="FA38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B124B1"/>
    <w:multiLevelType w:val="multilevel"/>
    <w:tmpl w:val="9446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011A7E"/>
    <w:multiLevelType w:val="multilevel"/>
    <w:tmpl w:val="355E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846963">
    <w:abstractNumId w:val="16"/>
  </w:num>
  <w:num w:numId="2" w16cid:durableId="1775594414">
    <w:abstractNumId w:val="6"/>
  </w:num>
  <w:num w:numId="3" w16cid:durableId="752093163">
    <w:abstractNumId w:val="9"/>
  </w:num>
  <w:num w:numId="4" w16cid:durableId="1061556710">
    <w:abstractNumId w:val="15"/>
  </w:num>
  <w:num w:numId="5" w16cid:durableId="2072381651">
    <w:abstractNumId w:val="12"/>
  </w:num>
  <w:num w:numId="6" w16cid:durableId="1362703498">
    <w:abstractNumId w:val="3"/>
  </w:num>
  <w:num w:numId="7" w16cid:durableId="1306736643">
    <w:abstractNumId w:val="13"/>
  </w:num>
  <w:num w:numId="8" w16cid:durableId="1584297188">
    <w:abstractNumId w:val="0"/>
  </w:num>
  <w:num w:numId="9" w16cid:durableId="1216312853">
    <w:abstractNumId w:val="7"/>
  </w:num>
  <w:num w:numId="10" w16cid:durableId="369041300">
    <w:abstractNumId w:val="10"/>
  </w:num>
  <w:num w:numId="11" w16cid:durableId="1861972176">
    <w:abstractNumId w:val="8"/>
  </w:num>
  <w:num w:numId="12" w16cid:durableId="1140078263">
    <w:abstractNumId w:val="5"/>
  </w:num>
  <w:num w:numId="13" w16cid:durableId="346716421">
    <w:abstractNumId w:val="11"/>
  </w:num>
  <w:num w:numId="14" w16cid:durableId="1361709025">
    <w:abstractNumId w:val="2"/>
  </w:num>
  <w:num w:numId="15" w16cid:durableId="380982478">
    <w:abstractNumId w:val="14"/>
  </w:num>
  <w:num w:numId="16" w16cid:durableId="2127657538">
    <w:abstractNumId w:val="4"/>
  </w:num>
  <w:num w:numId="17" w16cid:durableId="1908882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9FF"/>
    <w:rsid w:val="00165886"/>
    <w:rsid w:val="002C0845"/>
    <w:rsid w:val="002D7BE6"/>
    <w:rsid w:val="00657846"/>
    <w:rsid w:val="007459BB"/>
    <w:rsid w:val="007D6541"/>
    <w:rsid w:val="008049FF"/>
    <w:rsid w:val="008F3096"/>
    <w:rsid w:val="00912C29"/>
    <w:rsid w:val="009E752E"/>
    <w:rsid w:val="00C87F38"/>
    <w:rsid w:val="00E0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E5C5E"/>
  <w15:chartTrackingRefBased/>
  <w15:docId w15:val="{21EA1283-CD2F-49F0-B1E3-22F642332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541"/>
  </w:style>
  <w:style w:type="paragraph" w:styleId="Heading1">
    <w:name w:val="heading 1"/>
    <w:basedOn w:val="Normal"/>
    <w:next w:val="Normal"/>
    <w:link w:val="Heading1Char"/>
    <w:uiPriority w:val="9"/>
    <w:qFormat/>
    <w:rsid w:val="0080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9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49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9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hoppersstop.com/" TargetMode="External"/><Relationship Id="rId5" Type="http://schemas.openxmlformats.org/officeDocument/2006/relationships/hyperlink" Target="https://github.com/ust-sdet-training/SDET/tree/ManiPrasad-QA-gate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Prasad Bingi(UST,IN)</dc:creator>
  <cp:keywords/>
  <dc:description/>
  <cp:lastModifiedBy>Mani Prasad Bingi(UST,IN)</cp:lastModifiedBy>
  <cp:revision>4</cp:revision>
  <dcterms:created xsi:type="dcterms:W3CDTF">2026-06-23T10:52:00Z</dcterms:created>
  <dcterms:modified xsi:type="dcterms:W3CDTF">2026-06-23T12:49:00Z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2026-06-23T10:52:36Z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39374172-c038-4979-8e81-c8ec87ab89c8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