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FDB0" w14:textId="77777777" w:rsidR="00A3211D" w:rsidRDefault="00A3211D" w:rsidP="00C3356F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40"/>
          <w:szCs w:val="40"/>
          <w:lang w:eastAsia="en-PH"/>
          <w14:ligatures w14:val="none"/>
        </w:rPr>
      </w:pPr>
    </w:p>
    <w:p w14:paraId="06BFF8A0" w14:textId="77777777" w:rsidR="00A3211D" w:rsidRDefault="00A3211D" w:rsidP="00C3356F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40"/>
          <w:szCs w:val="40"/>
          <w:lang w:eastAsia="en-PH"/>
          <w14:ligatures w14:val="none"/>
        </w:rPr>
      </w:pPr>
    </w:p>
    <w:p w14:paraId="79A2C358" w14:textId="77777777" w:rsidR="00A3211D" w:rsidRDefault="00A3211D" w:rsidP="00C3356F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40"/>
          <w:szCs w:val="40"/>
          <w:lang w:eastAsia="en-PH"/>
          <w14:ligatures w14:val="none"/>
        </w:rPr>
      </w:pPr>
    </w:p>
    <w:p w14:paraId="7E5F15F7" w14:textId="77777777" w:rsidR="00A3211D" w:rsidRDefault="00A3211D" w:rsidP="00C3356F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40"/>
          <w:szCs w:val="40"/>
          <w:lang w:eastAsia="en-PH"/>
          <w14:ligatures w14:val="none"/>
        </w:rPr>
      </w:pPr>
    </w:p>
    <w:p w14:paraId="00CDA15E" w14:textId="77777777" w:rsidR="00A3211D" w:rsidRDefault="00A3211D" w:rsidP="00C3356F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40"/>
          <w:szCs w:val="40"/>
          <w:lang w:eastAsia="en-PH"/>
          <w14:ligatures w14:val="none"/>
        </w:rPr>
      </w:pPr>
    </w:p>
    <w:p w14:paraId="7B73F769" w14:textId="77777777" w:rsidR="00A3211D" w:rsidRDefault="00A3211D" w:rsidP="00C3356F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40"/>
          <w:szCs w:val="40"/>
          <w:lang w:eastAsia="en-PH"/>
          <w14:ligatures w14:val="none"/>
        </w:rPr>
      </w:pPr>
    </w:p>
    <w:p w14:paraId="0EC5270E" w14:textId="6BB43577" w:rsidR="00C3356F" w:rsidRPr="00A3211D" w:rsidRDefault="00C3356F" w:rsidP="00C3356F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72"/>
          <w:szCs w:val="72"/>
          <w:lang w:eastAsia="en-PH"/>
          <w14:ligatures w14:val="none"/>
        </w:rPr>
      </w:pPr>
      <w:r w:rsidRPr="00A3211D">
        <w:rPr>
          <w:rFonts w:ascii="Aptos Narrow" w:eastAsia="Times New Roman" w:hAnsi="Aptos Narrow" w:cs="Times New Roman"/>
          <w:b/>
          <w:bCs/>
          <w:kern w:val="0"/>
          <w:sz w:val="72"/>
          <w:szCs w:val="72"/>
          <w:lang w:eastAsia="en-PH"/>
          <w14:ligatures w14:val="none"/>
        </w:rPr>
        <w:t>INVENTORY MANAGEMENT SYSTEM</w:t>
      </w:r>
    </w:p>
    <w:p w14:paraId="62D9B00A" w14:textId="77777777" w:rsidR="00C3356F" w:rsidRDefault="00C3356F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3905E98B" w14:textId="77777777" w:rsidR="00A3211D" w:rsidRDefault="00A3211D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6DA3C51A" w14:textId="77777777" w:rsidR="00A3211D" w:rsidRDefault="00A3211D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7AEDCC00" w14:textId="77777777" w:rsidR="00A3211D" w:rsidRDefault="00A3211D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2660BA28" w14:textId="77777777" w:rsidR="00A3211D" w:rsidRDefault="00A3211D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0953E938" w14:textId="77777777" w:rsidR="00A3211D" w:rsidRDefault="00A3211D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323A5E09" w14:textId="77777777" w:rsidR="00A3211D" w:rsidRDefault="00A3211D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34B1D116" w14:textId="77777777" w:rsidR="00A3211D" w:rsidRDefault="00A3211D" w:rsidP="00C3356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68D1A550" w14:textId="62305044" w:rsidR="00A3211D" w:rsidRPr="009018B2" w:rsidRDefault="00A3211D" w:rsidP="00A3211D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9018B2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The Developer:</w:t>
      </w:r>
    </w:p>
    <w:p w14:paraId="5F946445" w14:textId="6AF270DB" w:rsidR="00A3211D" w:rsidRPr="009018B2" w:rsidRDefault="00A3211D" w:rsidP="009018B2">
      <w:pPr>
        <w:pStyle w:val="NoSpacing"/>
        <w:jc w:val="center"/>
        <w:rPr>
          <w:b/>
          <w:bCs/>
          <w:sz w:val="24"/>
          <w:szCs w:val="24"/>
          <w:lang w:eastAsia="en-PH"/>
        </w:rPr>
      </w:pPr>
      <w:r w:rsidRPr="009018B2">
        <w:rPr>
          <w:b/>
          <w:bCs/>
          <w:sz w:val="24"/>
          <w:szCs w:val="24"/>
          <w:lang w:eastAsia="en-PH"/>
        </w:rPr>
        <w:t>CARL JUSTINE B. OLAVARIO</w:t>
      </w:r>
    </w:p>
    <w:p w14:paraId="628FECDC" w14:textId="77777777" w:rsidR="009018B2" w:rsidRDefault="009018B2" w:rsidP="009018B2">
      <w:pPr>
        <w:spacing w:before="100" w:beforeAutospacing="1" w:after="100" w:afterAutospacing="1" w:line="240" w:lineRule="auto"/>
        <w:jc w:val="center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</w:p>
    <w:p w14:paraId="54C0ECB7" w14:textId="77777777" w:rsidR="00F715CD" w:rsidRDefault="00F715CD" w:rsidP="00C3356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</w:p>
    <w:p w14:paraId="342A848A" w14:textId="728433B7" w:rsidR="00C3356F" w:rsidRPr="00C3356F" w:rsidRDefault="00C3356F" w:rsidP="00C3356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Introduction</w:t>
      </w:r>
    </w:p>
    <w:p w14:paraId="5E2B790C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In today’s fast-paced business world, efficient management of inventory is critical to the success of any business. Whether it is a retail store, warehouse, or manufacturing facility, businesses need to track their stock levels, manage orders, and handle supplier information efficiently to meet customer demand and minimize costs. The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Inventory Management System (IMS)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aims to provide a solution for businesses to track inventory in real-time, manage stock levels, keep records of products, process orders, and manage suppliers in an efficient and automated manner.</w:t>
      </w:r>
    </w:p>
    <w:p w14:paraId="44CFB62C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The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Inventory Management System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we have developed is implemented using two popular programming languages: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C++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VB.NET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. This system utilizes fundamental concepts of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Data Structures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Algorithms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to manage and manipulate data efficiently. Through the use of advanced programming techniques, this system ensures accurate stock tracking, ease of data retrieval, and enhanced user experience.</w:t>
      </w:r>
    </w:p>
    <w:p w14:paraId="6F8C96A4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Purpose and Objectives</w:t>
      </w:r>
    </w:p>
    <w:p w14:paraId="7F7BF78D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The primary purpose of this system is to facilitate the management of inventory by providing features such as:</w:t>
      </w:r>
    </w:p>
    <w:p w14:paraId="51D4E4AB" w14:textId="77777777" w:rsidR="00C3356F" w:rsidRPr="00C3356F" w:rsidRDefault="00C3356F" w:rsidP="00C335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Stock Management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Track and update stock levels in real-time.</w:t>
      </w:r>
    </w:p>
    <w:p w14:paraId="6F55451E" w14:textId="77777777" w:rsidR="00C3356F" w:rsidRPr="00C3356F" w:rsidRDefault="00C3356F" w:rsidP="00C335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Order Management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Record and process customer orders efficiently.</w:t>
      </w:r>
    </w:p>
    <w:p w14:paraId="3549774D" w14:textId="77777777" w:rsidR="00C3356F" w:rsidRPr="00C3356F" w:rsidRDefault="00C3356F" w:rsidP="00C335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Supplier Management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Store and manage supplier information to ensure smooth procurement.</w:t>
      </w:r>
    </w:p>
    <w:p w14:paraId="5E7291EC" w14:textId="77777777" w:rsidR="00C3356F" w:rsidRPr="00C3356F" w:rsidRDefault="00C3356F" w:rsidP="00C335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Reporting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Generate reports to analyze stock levels, sales, and orders.</w:t>
      </w:r>
    </w:p>
    <w:p w14:paraId="6C54F97A" w14:textId="7B20256B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In developing this system, </w:t>
      </w:r>
      <w:r w:rsidR="00D16D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I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focus on implementing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at least three (3) data structures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two (2) sorting algorithms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, ensuring that the system is optimized for performance, usability, and reliability.</w:t>
      </w:r>
    </w:p>
    <w:p w14:paraId="37D5EC9A" w14:textId="0DA00654" w:rsidR="004D07F1" w:rsidRPr="00C3356F" w:rsidRDefault="004D07F1" w:rsidP="004D07F1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4D07F1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Key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Features:</w:t>
      </w:r>
    </w:p>
    <w:p w14:paraId="24E2ABCF" w14:textId="77777777" w:rsidR="004D07F1" w:rsidRPr="00C3356F" w:rsidRDefault="004D07F1" w:rsidP="004D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Track Stock Levels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Manage current stock for each item.</w:t>
      </w:r>
    </w:p>
    <w:p w14:paraId="26E5F234" w14:textId="77777777" w:rsidR="004D07F1" w:rsidRPr="00C3356F" w:rsidRDefault="004D07F1" w:rsidP="004D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Orders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Create and track orders placed by customers.</w:t>
      </w:r>
    </w:p>
    <w:p w14:paraId="5E896BBD" w14:textId="77777777" w:rsidR="004D07F1" w:rsidRPr="00C3356F" w:rsidRDefault="004D07F1" w:rsidP="004D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Suppliers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Keep records of suppliers for each item.</w:t>
      </w:r>
    </w:p>
    <w:p w14:paraId="5A6C02EA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Data Structures Used</w:t>
      </w:r>
    </w:p>
    <w:p w14:paraId="7CB8BE9E" w14:textId="77777777" w:rsidR="00C3356F" w:rsidRPr="00C3356F" w:rsidRDefault="00C3356F" w:rsidP="00C335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Arrays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Arrays are used to store a fixed set of product information, including product ID, name, price, and stock level.</w:t>
      </w:r>
    </w:p>
    <w:p w14:paraId="5675BE04" w14:textId="77777777" w:rsidR="00C3356F" w:rsidRDefault="00C3356F" w:rsidP="00C335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Linked Lists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Linked lists are used for dynamically handling inventory data, as they allow the insertion and deletion of items without reallocation or reorganization of the entire structure.</w:t>
      </w:r>
    </w:p>
    <w:p w14:paraId="56F88152" w14:textId="77777777" w:rsidR="009018B2" w:rsidRPr="00C3356F" w:rsidRDefault="009018B2" w:rsidP="009018B2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</w:p>
    <w:p w14:paraId="7E077ACA" w14:textId="23ECFBED" w:rsidR="00C3356F" w:rsidRPr="00C3356F" w:rsidRDefault="00C3356F" w:rsidP="00C335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Hash Tables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Hash tables are used for fast lookups and storage of supplier information, ensuring that each supplier's data is accessed efficiently.</w:t>
      </w:r>
    </w:p>
    <w:p w14:paraId="7FFE8154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Sorting Algorithms Implemented</w:t>
      </w:r>
    </w:p>
    <w:p w14:paraId="61B46DB9" w14:textId="77777777" w:rsidR="00C3356F" w:rsidRPr="00C3356F" w:rsidRDefault="00C3356F" w:rsidP="00C3356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Bubble Sort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This algorithm is used for sorting smaller datasets, such as sorting products by name or price.</w:t>
      </w:r>
    </w:p>
    <w:p w14:paraId="08EE7EC6" w14:textId="25018DF7" w:rsidR="004D07F1" w:rsidRPr="009018B2" w:rsidRDefault="00C3356F" w:rsidP="00C3356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Merge Sort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Merge sort is used for larger datasets, offering faster sorting of product lists based on stock levels or other relevant attributes.</w:t>
      </w:r>
    </w:p>
    <w:p w14:paraId="3E3C08F6" w14:textId="211BA3F6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Technologies Used</w:t>
      </w:r>
    </w:p>
    <w:p w14:paraId="203097DE" w14:textId="77777777" w:rsidR="00C3356F" w:rsidRPr="00C3356F" w:rsidRDefault="00C3356F" w:rsidP="00C335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C++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The C++ implementation focuses on performance and resource management. It utilizes object-oriented programming principles to model the inventory system's various components like products, orders, and suppliers.</w:t>
      </w:r>
    </w:p>
    <w:p w14:paraId="033ED29B" w14:textId="77777777" w:rsidR="00C3356F" w:rsidRPr="00C3356F" w:rsidRDefault="00C3356F" w:rsidP="00C335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VB.NET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The VB.NET implementation provides a user-friendly interface and supports easy interaction through GUI-based elements like forms and buttons. The integration of VB.NET with databases enables seamless data manipulation and retrieval.</w:t>
      </w:r>
    </w:p>
    <w:p w14:paraId="1C222534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System Workflow</w:t>
      </w:r>
    </w:p>
    <w:p w14:paraId="67A240CF" w14:textId="22910DC2" w:rsidR="00C3356F" w:rsidRPr="00C3356F" w:rsidRDefault="00C3356F" w:rsidP="00C335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Inventory Update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Products can be added, updated, or deleted from the inventory</w:t>
      </w:r>
      <w:r w:rsidR="004D07F1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569D2089" w14:textId="77777777" w:rsidR="00C3356F" w:rsidRPr="00C3356F" w:rsidRDefault="00C3356F" w:rsidP="00C335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Order Processing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: The system allows the creation and tracking of customer orders, providing real-time updates on order status, and adjusting stock levels accordingly.</w:t>
      </w:r>
    </w:p>
    <w:p w14:paraId="4F12938A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Conclusion</w:t>
      </w:r>
    </w:p>
    <w:p w14:paraId="16B2EADB" w14:textId="77777777" w:rsidR="00C3356F" w:rsidRPr="00C3356F" w:rsidRDefault="00C3356F" w:rsidP="00C3356F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This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Inventory Management System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provides businesses with an effective tool to handle inventory and supplier management. By leveraging fundamental concepts of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Data Structures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(such as arrays, linked lists, and hash tables) and implementing efficient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sorting algorithms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(Bubble Sort and Merge Sort), the system optimizes data handling, ensuring fast and accurate processing. Through its implementation in both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C++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VB.NET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>, the system ensures both high performance and a user-friendly interface, making it adaptable to a variety of business needs.</w:t>
      </w:r>
    </w:p>
    <w:p w14:paraId="35B65212" w14:textId="0092D6D7" w:rsidR="00C47B87" w:rsidRPr="00132EA7" w:rsidRDefault="00C3356F" w:rsidP="009018B2">
      <w:pPr>
        <w:spacing w:before="100" w:beforeAutospacing="1" w:after="100" w:afterAutospacing="1" w:line="240" w:lineRule="auto"/>
        <w:jc w:val="both"/>
        <w:outlineLvl w:val="2"/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</w:pP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In summary, this system not only streamlines inventory management but also introduces essential programming concepts, showcasing the real-world applications of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Data Structures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C3356F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PH"/>
          <w14:ligatures w14:val="none"/>
        </w:rPr>
        <w:t>Algorithms</w:t>
      </w:r>
      <w:r w:rsidRPr="00C3356F">
        <w:rPr>
          <w:rFonts w:ascii="Aptos Narrow" w:eastAsia="Times New Roman" w:hAnsi="Aptos Narrow" w:cs="Times New Roman"/>
          <w:kern w:val="0"/>
          <w:sz w:val="24"/>
          <w:szCs w:val="24"/>
          <w:lang w:eastAsia="en-PH"/>
          <w14:ligatures w14:val="none"/>
        </w:rPr>
        <w:t xml:space="preserve"> in building scalable and efficient solutions.</w:t>
      </w:r>
    </w:p>
    <w:sectPr w:rsidR="00C47B87" w:rsidRPr="00132EA7" w:rsidSect="009018B2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4291" w14:textId="77777777" w:rsidR="00E231E9" w:rsidRDefault="00E231E9" w:rsidP="00A3211D">
      <w:pPr>
        <w:spacing w:after="0" w:line="240" w:lineRule="auto"/>
      </w:pPr>
      <w:r>
        <w:separator/>
      </w:r>
    </w:p>
  </w:endnote>
  <w:endnote w:type="continuationSeparator" w:id="0">
    <w:p w14:paraId="306416CC" w14:textId="77777777" w:rsidR="00E231E9" w:rsidRDefault="00E231E9" w:rsidP="00A3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5E60" w14:textId="77777777" w:rsidR="00E231E9" w:rsidRDefault="00E231E9" w:rsidP="00A3211D">
      <w:pPr>
        <w:spacing w:after="0" w:line="240" w:lineRule="auto"/>
      </w:pPr>
      <w:r>
        <w:separator/>
      </w:r>
    </w:p>
  </w:footnote>
  <w:footnote w:type="continuationSeparator" w:id="0">
    <w:p w14:paraId="3FD8CBED" w14:textId="77777777" w:rsidR="00E231E9" w:rsidRDefault="00E231E9" w:rsidP="00A3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4E8A" w14:textId="09D9636E" w:rsidR="00A3211D" w:rsidRDefault="0009785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73C82BAE" wp14:editId="53938311">
              <wp:simplePos x="0" y="0"/>
              <wp:positionH relativeFrom="column">
                <wp:posOffset>508274</wp:posOffset>
              </wp:positionH>
              <wp:positionV relativeFrom="paragraph">
                <wp:posOffset>226839</wp:posOffset>
              </wp:positionV>
              <wp:extent cx="3096228" cy="387350"/>
              <wp:effectExtent l="0" t="0" r="0" b="0"/>
              <wp:wrapNone/>
              <wp:docPr id="7144710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6228" cy="387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E4B990" w14:textId="1930A24A" w:rsidR="0009785D" w:rsidRPr="0009785D" w:rsidRDefault="0009785D" w:rsidP="0009785D">
                          <w:pPr>
                            <w:rPr>
                              <w:rFonts w:ascii="Aptos Narrow" w:hAnsi="Aptos Narrow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09785D">
                            <w:rPr>
                              <w:rFonts w:ascii="Aptos Narrow" w:hAnsi="Aptos Narrow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Balintawak Street, Albay District, Legazpi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C82B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pt;margin-top:17.85pt;width:243.8pt;height:30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" filled="f" stroked="f">
              <v:textbox>
                <w:txbxContent>
                  <w:p w14:paraId="60E4B990" w14:textId="1930A24A" w:rsidR="0009785D" w:rsidRPr="0009785D" w:rsidRDefault="0009785D" w:rsidP="0009785D">
                    <w:pPr>
                      <w:rPr>
                        <w:rFonts w:ascii="Aptos Narrow" w:hAnsi="Aptos Narrow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09785D">
                      <w:rPr>
                        <w:rFonts w:ascii="Aptos Narrow" w:hAnsi="Aptos Narrow"/>
                        <w:b/>
                        <w:bCs/>
                        <w:sz w:val="24"/>
                        <w:szCs w:val="24"/>
                        <w:lang w:val="en-US"/>
                      </w:rPr>
                      <w:t>Balintawak Street, Albay District, Legazpi City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3317068B" wp14:editId="4BCA4119">
              <wp:simplePos x="0" y="0"/>
              <wp:positionH relativeFrom="column">
                <wp:posOffset>484851</wp:posOffset>
              </wp:positionH>
              <wp:positionV relativeFrom="paragraph">
                <wp:posOffset>-22530</wp:posOffset>
              </wp:positionV>
              <wp:extent cx="5601970" cy="3873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1970" cy="387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FABFD8" w14:textId="7D6509B5" w:rsidR="00A3211D" w:rsidRPr="0009785D" w:rsidRDefault="00A3211D">
                          <w:pPr>
                            <w:rPr>
                              <w:rFonts w:ascii="Berlin Sans FB Demi" w:hAnsi="Berlin Sans FB Demi"/>
                              <w:sz w:val="44"/>
                              <w:szCs w:val="44"/>
                            </w:rPr>
                          </w:pPr>
                          <w:r w:rsidRPr="0009785D">
                            <w:rPr>
                              <w:rFonts w:ascii="Berlin Sans FB Demi" w:hAnsi="Berlin Sans FB Demi"/>
                              <w:sz w:val="40"/>
                              <w:szCs w:val="40"/>
                            </w:rPr>
                            <w:t>Computer Arts and Technological College,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17068B" id="_x0000_s1027" type="#_x0000_t202" style="position:absolute;margin-left:38.2pt;margin-top:-1.75pt;width:441.1pt;height:30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" filled="f" stroked="f">
              <v:textbox>
                <w:txbxContent>
                  <w:p w14:paraId="10FABFD8" w14:textId="7D6509B5" w:rsidR="00A3211D" w:rsidRPr="0009785D" w:rsidRDefault="00A3211D">
                    <w:pPr>
                      <w:rPr>
                        <w:rFonts w:ascii="Berlin Sans FB Demi" w:hAnsi="Berlin Sans FB Demi"/>
                        <w:sz w:val="44"/>
                        <w:szCs w:val="44"/>
                      </w:rPr>
                    </w:pPr>
                    <w:r w:rsidRPr="0009785D">
                      <w:rPr>
                        <w:rFonts w:ascii="Berlin Sans FB Demi" w:hAnsi="Berlin Sans FB Demi"/>
                        <w:sz w:val="40"/>
                        <w:szCs w:val="40"/>
                      </w:rPr>
                      <w:t>Computer Arts and Technological College,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E47300E" wp14:editId="6CA85475">
          <wp:simplePos x="0" y="0"/>
          <wp:positionH relativeFrom="margin">
            <wp:posOffset>75236</wp:posOffset>
          </wp:positionH>
          <wp:positionV relativeFrom="paragraph">
            <wp:posOffset>36195</wp:posOffset>
          </wp:positionV>
          <wp:extent cx="428263" cy="428263"/>
          <wp:effectExtent l="0" t="0" r="0" b="0"/>
          <wp:wrapNone/>
          <wp:docPr id="13086952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8695226" name="Picture 13086952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263" cy="428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76A"/>
    <w:multiLevelType w:val="multilevel"/>
    <w:tmpl w:val="7D6C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042E"/>
    <w:multiLevelType w:val="multilevel"/>
    <w:tmpl w:val="2F5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67924"/>
    <w:multiLevelType w:val="multilevel"/>
    <w:tmpl w:val="7BD8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067C4"/>
    <w:multiLevelType w:val="multilevel"/>
    <w:tmpl w:val="556C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7273D"/>
    <w:multiLevelType w:val="multilevel"/>
    <w:tmpl w:val="273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53A33"/>
    <w:multiLevelType w:val="multilevel"/>
    <w:tmpl w:val="094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01A1F"/>
    <w:multiLevelType w:val="hybridMultilevel"/>
    <w:tmpl w:val="BFE41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925A8"/>
    <w:multiLevelType w:val="multilevel"/>
    <w:tmpl w:val="970C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C5869"/>
    <w:multiLevelType w:val="multilevel"/>
    <w:tmpl w:val="D90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74142"/>
    <w:multiLevelType w:val="multilevel"/>
    <w:tmpl w:val="7480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030878">
    <w:abstractNumId w:val="8"/>
  </w:num>
  <w:num w:numId="2" w16cid:durableId="1957104749">
    <w:abstractNumId w:val="5"/>
  </w:num>
  <w:num w:numId="3" w16cid:durableId="1408645542">
    <w:abstractNumId w:val="7"/>
  </w:num>
  <w:num w:numId="4" w16cid:durableId="785925162">
    <w:abstractNumId w:val="6"/>
  </w:num>
  <w:num w:numId="5" w16cid:durableId="330184928">
    <w:abstractNumId w:val="9"/>
  </w:num>
  <w:num w:numId="6" w16cid:durableId="122116505">
    <w:abstractNumId w:val="4"/>
  </w:num>
  <w:num w:numId="7" w16cid:durableId="1410662493">
    <w:abstractNumId w:val="0"/>
  </w:num>
  <w:num w:numId="8" w16cid:durableId="2046366480">
    <w:abstractNumId w:val="2"/>
  </w:num>
  <w:num w:numId="9" w16cid:durableId="624971021">
    <w:abstractNumId w:val="1"/>
  </w:num>
  <w:num w:numId="10" w16cid:durableId="913393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78"/>
    <w:rsid w:val="000917A8"/>
    <w:rsid w:val="0009785D"/>
    <w:rsid w:val="00132EA7"/>
    <w:rsid w:val="00273321"/>
    <w:rsid w:val="002C733D"/>
    <w:rsid w:val="003E66E7"/>
    <w:rsid w:val="004D07F1"/>
    <w:rsid w:val="00763178"/>
    <w:rsid w:val="008517A9"/>
    <w:rsid w:val="009018B2"/>
    <w:rsid w:val="00A156C7"/>
    <w:rsid w:val="00A3211D"/>
    <w:rsid w:val="00C3356F"/>
    <w:rsid w:val="00C47B87"/>
    <w:rsid w:val="00C9765E"/>
    <w:rsid w:val="00CF4BEA"/>
    <w:rsid w:val="00D16D6F"/>
    <w:rsid w:val="00D83A6A"/>
    <w:rsid w:val="00E231E9"/>
    <w:rsid w:val="00E45E4A"/>
    <w:rsid w:val="00F7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A746D"/>
  <w15:chartTrackingRefBased/>
  <w15:docId w15:val="{4119A658-8186-45F2-8631-9F0F469A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1D"/>
  </w:style>
  <w:style w:type="paragraph" w:styleId="Footer">
    <w:name w:val="footer"/>
    <w:basedOn w:val="Normal"/>
    <w:link w:val="FooterChar"/>
    <w:uiPriority w:val="99"/>
    <w:unhideWhenUsed/>
    <w:rsid w:val="00A3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1D"/>
  </w:style>
  <w:style w:type="paragraph" w:styleId="NoSpacing">
    <w:name w:val="No Spacing"/>
    <w:uiPriority w:val="1"/>
    <w:qFormat/>
    <w:rsid w:val="00901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Justine Olavario</dc:creator>
  <cp:keywords/>
  <dc:description/>
  <cp:lastModifiedBy>Carl Justine Olavario</cp:lastModifiedBy>
  <cp:revision>18</cp:revision>
  <dcterms:created xsi:type="dcterms:W3CDTF">2024-12-09T06:26:00Z</dcterms:created>
  <dcterms:modified xsi:type="dcterms:W3CDTF">2024-12-30T06:30:00Z</dcterms:modified>
</cp:coreProperties>
</file>