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A67D9" w14:textId="77777777" w:rsidR="00EF0DEA" w:rsidRDefault="00EF0DEA" w:rsidP="00EF0DEA">
      <w:pPr>
        <w:jc w:val="center"/>
        <w:rPr>
          <w:sz w:val="52"/>
          <w:szCs w:val="52"/>
        </w:rPr>
      </w:pPr>
    </w:p>
    <w:p w14:paraId="1F5EB093" w14:textId="77777777" w:rsidR="00EF0DEA" w:rsidRDefault="00EF0DEA" w:rsidP="00EF0DEA">
      <w:pPr>
        <w:jc w:val="center"/>
        <w:rPr>
          <w:color w:val="000000" w:themeColor="text1"/>
          <w:sz w:val="52"/>
          <w:szCs w:val="52"/>
        </w:rPr>
      </w:pPr>
    </w:p>
    <w:p w14:paraId="0EA8A87C" w14:textId="4FF66CBE" w:rsidR="00E469AE" w:rsidRPr="00FF7725" w:rsidRDefault="7F3B5A17" w:rsidP="00E469AE">
      <w:pPr>
        <w:jc w:val="center"/>
        <w:rPr>
          <w:color w:val="000000" w:themeColor="text1"/>
          <w:sz w:val="52"/>
          <w:szCs w:val="52"/>
        </w:rPr>
      </w:pPr>
      <w:r w:rsidRPr="7C51F49E">
        <w:rPr>
          <w:color w:val="000000" w:themeColor="text1"/>
          <w:sz w:val="52"/>
          <w:szCs w:val="52"/>
        </w:rPr>
        <w:t>芝浦生のコミュニティ活動を促進するコミュニティアプリ</w:t>
      </w:r>
    </w:p>
    <w:p w14:paraId="77544F8C" w14:textId="77777777" w:rsidR="00C15C08" w:rsidRPr="00EF0DEA" w:rsidRDefault="008502A0" w:rsidP="00EF0DEA">
      <w:pPr>
        <w:jc w:val="center"/>
        <w:rPr>
          <w:sz w:val="72"/>
          <w:szCs w:val="72"/>
        </w:rPr>
      </w:pPr>
      <w:r>
        <w:rPr>
          <w:rFonts w:hint="eastAsia"/>
          <w:sz w:val="72"/>
          <w:szCs w:val="72"/>
        </w:rPr>
        <w:t>外部設計</w:t>
      </w:r>
      <w:r w:rsidR="00EF0DEA" w:rsidRPr="00EF0DEA">
        <w:rPr>
          <w:rFonts w:hint="eastAsia"/>
          <w:sz w:val="72"/>
          <w:szCs w:val="72"/>
        </w:rPr>
        <w:t>書</w:t>
      </w:r>
    </w:p>
    <w:p w14:paraId="787C9808" w14:textId="77777777" w:rsidR="00EF0DEA" w:rsidRPr="00A6511B" w:rsidRDefault="00EF0DEA" w:rsidP="00EF0DEA">
      <w:pPr>
        <w:jc w:val="center"/>
        <w:rPr>
          <w:sz w:val="52"/>
          <w:szCs w:val="52"/>
        </w:rPr>
      </w:pPr>
    </w:p>
    <w:p w14:paraId="5EE15394" w14:textId="240388E6" w:rsidR="00EF0DEA" w:rsidRDefault="00EF0DEA" w:rsidP="00EF0DEA">
      <w:pPr>
        <w:jc w:val="center"/>
        <w:rPr>
          <w:sz w:val="52"/>
          <w:szCs w:val="52"/>
        </w:rPr>
      </w:pPr>
      <w:r>
        <w:t>2026年　6月　1日</w:t>
      </w:r>
    </w:p>
    <w:p w14:paraId="05504B88" w14:textId="0BBCD0FA" w:rsidR="00EF0DEA" w:rsidRDefault="00EF0DEA" w:rsidP="00EF0DEA">
      <w:pPr>
        <w:jc w:val="center"/>
        <w:rPr>
          <w:sz w:val="52"/>
          <w:szCs w:val="52"/>
        </w:rPr>
      </w:pPr>
      <w:r>
        <w:t>Ver. 2.3</w:t>
      </w:r>
    </w:p>
    <w:p w14:paraId="746E500F" w14:textId="77777777" w:rsidR="00931B60" w:rsidRDefault="00931B60" w:rsidP="00EF0DEA">
      <w:pPr>
        <w:jc w:val="center"/>
        <w:rPr>
          <w:sz w:val="52"/>
          <w:szCs w:val="52"/>
        </w:rPr>
      </w:pPr>
    </w:p>
    <w:p w14:paraId="47023D5E" w14:textId="77777777" w:rsidR="00931B60" w:rsidRPr="00FF7725" w:rsidRDefault="00931B60" w:rsidP="00EF0DEA">
      <w:pPr>
        <w:jc w:val="center"/>
        <w:rPr>
          <w:sz w:val="52"/>
          <w:szCs w:val="52"/>
        </w:rPr>
      </w:pPr>
    </w:p>
    <w:p w14:paraId="3BF92AF9" w14:textId="3093D59B" w:rsidR="00931B60" w:rsidRDefault="00410559" w:rsidP="00EF0DEA">
      <w:pPr>
        <w:jc w:val="center"/>
        <w:rPr>
          <w:sz w:val="40"/>
          <w:szCs w:val="40"/>
        </w:rPr>
      </w:pPr>
      <w:r>
        <w:rPr>
          <w:rFonts w:hint="eastAsia"/>
          <w:sz w:val="40"/>
          <w:szCs w:val="40"/>
        </w:rPr>
        <w:t>4</w:t>
      </w:r>
      <w:r w:rsidR="00931B60" w:rsidRPr="00931B60">
        <w:rPr>
          <w:rFonts w:hint="eastAsia"/>
          <w:sz w:val="40"/>
          <w:szCs w:val="40"/>
        </w:rPr>
        <w:t>班</w:t>
      </w:r>
    </w:p>
    <w:p w14:paraId="60F2548B" w14:textId="77777777" w:rsidR="002E5DA3" w:rsidRDefault="002E5DA3" w:rsidP="002E5DA3">
      <w:pPr>
        <w:rPr>
          <w:sz w:val="40"/>
          <w:szCs w:val="40"/>
        </w:rPr>
      </w:pPr>
    </w:p>
    <w:p w14:paraId="4BA23A47" w14:textId="18A0F6EE" w:rsidR="002E5DA3" w:rsidRPr="005D15A1" w:rsidRDefault="002E5DA3" w:rsidP="008568AE">
      <w:pPr>
        <w:rPr>
          <w:sz w:val="40"/>
          <w:szCs w:val="40"/>
          <w:u w:val="single"/>
        </w:rPr>
      </w:pPr>
      <w:r w:rsidRPr="005D15A1">
        <w:rPr>
          <w:rFonts w:hint="eastAsia"/>
          <w:sz w:val="40"/>
          <w:szCs w:val="40"/>
          <w:u w:val="single"/>
        </w:rPr>
        <w:t xml:space="preserve">代表者　　　</w:t>
      </w:r>
      <w:r w:rsidRPr="005D15A1">
        <w:rPr>
          <w:rFonts w:hint="eastAsia"/>
          <w:sz w:val="40"/>
          <w:szCs w:val="40"/>
          <w:u w:val="single"/>
        </w:rPr>
        <w:t xml:space="preserve"> </w:t>
      </w:r>
      <w:r w:rsidR="00206B1D">
        <w:rPr>
          <w:rFonts w:hint="eastAsia"/>
          <w:sz w:val="40"/>
          <w:szCs w:val="40"/>
          <w:u w:val="single"/>
        </w:rPr>
        <w:t>柳　雄大</w:t>
      </w:r>
      <w:r>
        <w:rPr>
          <w:rFonts w:hint="eastAsia"/>
          <w:sz w:val="40"/>
          <w:szCs w:val="40"/>
          <w:u w:val="single"/>
        </w:rPr>
        <w:t xml:space="preserve">   </w:t>
      </w:r>
      <w:r w:rsidRPr="005D15A1">
        <w:rPr>
          <w:rFonts w:hint="eastAsia"/>
          <w:sz w:val="40"/>
          <w:szCs w:val="40"/>
          <w:u w:val="single"/>
        </w:rPr>
        <w:t xml:space="preserve">      </w:t>
      </w:r>
      <w:r w:rsidRPr="005D15A1">
        <w:rPr>
          <w:rFonts w:hint="eastAsia"/>
          <w:sz w:val="40"/>
          <w:szCs w:val="40"/>
          <w:u w:val="single"/>
        </w:rPr>
        <w:t xml:space="preserve">　</w:t>
      </w:r>
      <w:r>
        <w:rPr>
          <w:rFonts w:hint="eastAsia"/>
          <w:sz w:val="40"/>
          <w:szCs w:val="40"/>
          <w:u w:val="single"/>
        </w:rPr>
        <w:t xml:space="preserve">　　</w:t>
      </w:r>
      <w:r w:rsidRPr="005D15A1">
        <w:rPr>
          <w:rFonts w:hint="eastAsia"/>
          <w:sz w:val="40"/>
          <w:szCs w:val="40"/>
          <w:u w:val="single"/>
        </w:rPr>
        <w:t xml:space="preserve">　</w:t>
      </w:r>
      <w:r w:rsidRPr="005D15A1">
        <w:rPr>
          <w:rFonts w:hint="eastAsia"/>
          <w:sz w:val="40"/>
          <w:szCs w:val="40"/>
          <w:u w:val="single"/>
        </w:rPr>
        <w:t xml:space="preserve">    </w:t>
      </w:r>
    </w:p>
    <w:p w14:paraId="29A29135" w14:textId="5710B4FB" w:rsidR="002E5DA3" w:rsidRPr="00FE58D9" w:rsidRDefault="002E5DA3" w:rsidP="008568AE">
      <w:pPr>
        <w:rPr>
          <w:sz w:val="40"/>
          <w:szCs w:val="40"/>
          <w:u w:val="single"/>
          <w:lang w:val="fr-FR"/>
        </w:rPr>
      </w:pPr>
      <w:r w:rsidRPr="3FA9742C">
        <w:rPr>
          <w:sz w:val="40"/>
          <w:szCs w:val="40"/>
          <w:u w:val="single"/>
        </w:rPr>
        <w:t>連絡先</w:t>
      </w:r>
      <w:r w:rsidRPr="3FA9742C">
        <w:rPr>
          <w:sz w:val="40"/>
          <w:szCs w:val="40"/>
          <w:u w:val="single"/>
          <w:lang w:val="fr-FR"/>
        </w:rPr>
        <w:t xml:space="preserve">(e-mail) </w:t>
      </w:r>
      <w:r w:rsidR="7BE32079" w:rsidRPr="3FA9742C">
        <w:rPr>
          <w:sz w:val="40"/>
          <w:szCs w:val="40"/>
          <w:u w:val="single"/>
          <w:lang w:val="fr-FR"/>
        </w:rPr>
        <w:t>al24088@shibaura-it.ac.jp</w:t>
      </w:r>
      <w:r w:rsidRPr="78BB6B4F">
        <w:rPr>
          <w:sz w:val="40"/>
          <w:szCs w:val="40"/>
          <w:u w:val="single"/>
        </w:rPr>
        <w:t xml:space="preserve">　</w:t>
      </w:r>
      <w:r w:rsidRPr="78BB6B4F">
        <w:rPr>
          <w:sz w:val="40"/>
          <w:szCs w:val="40"/>
          <w:u w:val="single"/>
          <w:lang w:val="fr-FR"/>
        </w:rPr>
        <w:t xml:space="preserve">   </w:t>
      </w:r>
    </w:p>
    <w:p w14:paraId="5CA968CE" w14:textId="77777777" w:rsidR="002E5DA3" w:rsidRPr="008568AE" w:rsidRDefault="002E5DA3" w:rsidP="00EF0DEA">
      <w:pPr>
        <w:jc w:val="center"/>
        <w:rPr>
          <w:sz w:val="40"/>
          <w:szCs w:val="40"/>
          <w:lang w:val="fr-FR"/>
        </w:rPr>
      </w:pPr>
    </w:p>
    <w:p w14:paraId="6A269CC5" w14:textId="77777777" w:rsidR="008502A0" w:rsidRDefault="0020727D" w:rsidP="008502A0">
      <w:pPr>
        <w:pStyle w:val="1"/>
      </w:pPr>
      <w:r w:rsidRPr="00FE58D9">
        <w:rPr>
          <w:lang w:val="fr-FR"/>
        </w:rPr>
        <w:br w:type="page"/>
      </w:r>
      <w:r w:rsidR="008502A0">
        <w:rPr>
          <w:rFonts w:hint="eastAsia"/>
        </w:rPr>
        <w:lastRenderedPageBreak/>
        <w:t>目次</w:t>
      </w:r>
    </w:p>
    <w:p w14:paraId="66592E05" w14:textId="77777777" w:rsidR="008502A0" w:rsidRDefault="008502A0" w:rsidP="008502A0"/>
    <w:p w14:paraId="06476AB5" w14:textId="77777777" w:rsidR="008502A0" w:rsidRPr="00FD0CFF" w:rsidRDefault="008502A0" w:rsidP="008502A0">
      <w:pPr>
        <w:numPr>
          <w:ilvl w:val="0"/>
          <w:numId w:val="8"/>
        </w:numPr>
        <w:rPr>
          <w:rFonts w:ascii="ＭＳ Ｐゴシック" w:eastAsia="ＭＳ Ｐゴシック" w:hAnsi="ＭＳ Ｐゴシック"/>
          <w:sz w:val="24"/>
        </w:rPr>
      </w:pPr>
      <w:r w:rsidRPr="00FD0CFF">
        <w:rPr>
          <w:rFonts w:ascii="ＭＳ Ｐゴシック" w:eastAsia="ＭＳ Ｐゴシック" w:hAnsi="ＭＳ Ｐゴシック" w:hint="eastAsia"/>
          <w:sz w:val="24"/>
        </w:rPr>
        <w:t>システム</w:t>
      </w:r>
      <w:r w:rsidR="00E469AE" w:rsidRPr="00FD0CFF">
        <w:rPr>
          <w:rFonts w:ascii="ＭＳ Ｐゴシック" w:eastAsia="ＭＳ Ｐゴシック" w:hAnsi="ＭＳ Ｐゴシック" w:hint="eastAsia"/>
          <w:sz w:val="24"/>
        </w:rPr>
        <w:t>概要</w:t>
      </w:r>
    </w:p>
    <w:p w14:paraId="7CD56303" w14:textId="77777777" w:rsidR="008502A0" w:rsidRPr="00FD0CFF" w:rsidRDefault="00C24FAD" w:rsidP="008502A0">
      <w:pPr>
        <w:numPr>
          <w:ilvl w:val="0"/>
          <w:numId w:val="8"/>
        </w:numPr>
        <w:rPr>
          <w:rFonts w:ascii="ＭＳ Ｐゴシック" w:eastAsia="ＭＳ Ｐゴシック" w:hAnsi="ＭＳ Ｐゴシック"/>
          <w:sz w:val="24"/>
        </w:rPr>
      </w:pPr>
      <w:r w:rsidRPr="00FD0CFF">
        <w:rPr>
          <w:rFonts w:ascii="ＭＳ Ｐゴシック" w:eastAsia="ＭＳ Ｐゴシック" w:hAnsi="ＭＳ Ｐゴシック" w:hint="eastAsia"/>
          <w:sz w:val="24"/>
        </w:rPr>
        <w:t>システム</w:t>
      </w:r>
      <w:r w:rsidR="003710C1" w:rsidRPr="00FD0CFF">
        <w:rPr>
          <w:rFonts w:ascii="ＭＳ Ｐゴシック" w:eastAsia="ＭＳ Ｐゴシック" w:hAnsi="ＭＳ Ｐゴシック" w:hint="eastAsia"/>
          <w:sz w:val="24"/>
        </w:rPr>
        <w:t>構成とソフトウェアの位置づけ</w:t>
      </w:r>
    </w:p>
    <w:p w14:paraId="21447250" w14:textId="77777777" w:rsidR="00A00AC8" w:rsidRPr="00FD0CFF" w:rsidRDefault="00A00AC8" w:rsidP="008502A0">
      <w:pPr>
        <w:numPr>
          <w:ilvl w:val="0"/>
          <w:numId w:val="8"/>
        </w:numPr>
        <w:rPr>
          <w:rFonts w:ascii="ＭＳ Ｐゴシック" w:eastAsia="ＭＳ Ｐゴシック" w:hAnsi="ＭＳ Ｐゴシック"/>
          <w:sz w:val="24"/>
        </w:rPr>
      </w:pPr>
      <w:r w:rsidRPr="00FD0CFF">
        <w:rPr>
          <w:rFonts w:ascii="ＭＳ Ｐゴシック" w:eastAsia="ＭＳ Ｐゴシック" w:hAnsi="ＭＳ Ｐゴシック" w:hint="eastAsia"/>
          <w:sz w:val="24"/>
        </w:rPr>
        <w:t>各コンポーネント</w:t>
      </w:r>
      <w:r w:rsidR="00C25A67" w:rsidRPr="00FD0CFF">
        <w:rPr>
          <w:rFonts w:ascii="ＭＳ Ｐゴシック" w:eastAsia="ＭＳ Ｐゴシック" w:hAnsi="ＭＳ Ｐゴシック" w:hint="eastAsia"/>
          <w:sz w:val="24"/>
        </w:rPr>
        <w:t>の機能</w:t>
      </w:r>
    </w:p>
    <w:p w14:paraId="59E2233B" w14:textId="77777777" w:rsidR="005D4ABD" w:rsidRPr="00FD0CFF" w:rsidRDefault="005D4ABD" w:rsidP="008502A0">
      <w:pPr>
        <w:numPr>
          <w:ilvl w:val="0"/>
          <w:numId w:val="8"/>
        </w:numPr>
        <w:rPr>
          <w:rFonts w:ascii="ＭＳ Ｐゴシック" w:eastAsia="ＭＳ Ｐゴシック" w:hAnsi="ＭＳ Ｐゴシック"/>
          <w:sz w:val="24"/>
        </w:rPr>
      </w:pPr>
      <w:r w:rsidRPr="00FD0CFF">
        <w:rPr>
          <w:rFonts w:ascii="ＭＳ Ｐゴシック" w:eastAsia="ＭＳ Ｐゴシック" w:hAnsi="ＭＳ Ｐゴシック" w:hint="eastAsia"/>
          <w:sz w:val="24"/>
        </w:rPr>
        <w:t>インタフェース仕様</w:t>
      </w:r>
    </w:p>
    <w:p w14:paraId="536E62CD" w14:textId="77777777" w:rsidR="00C24FAD" w:rsidRPr="00FD0CFF" w:rsidRDefault="00C24FAD" w:rsidP="008502A0">
      <w:pPr>
        <w:numPr>
          <w:ilvl w:val="0"/>
          <w:numId w:val="8"/>
        </w:numPr>
        <w:rPr>
          <w:rFonts w:ascii="ＭＳ Ｐゴシック" w:eastAsia="ＭＳ Ｐゴシック" w:hAnsi="ＭＳ Ｐゴシック"/>
          <w:sz w:val="24"/>
        </w:rPr>
      </w:pPr>
      <w:r w:rsidRPr="00FD0CFF">
        <w:rPr>
          <w:rFonts w:ascii="ＭＳ Ｐゴシック" w:eastAsia="ＭＳ Ｐゴシック" w:hAnsi="ＭＳ Ｐゴシック" w:hint="eastAsia"/>
          <w:sz w:val="24"/>
        </w:rPr>
        <w:t>画面</w:t>
      </w:r>
      <w:r w:rsidR="00C25A67" w:rsidRPr="00FD0CFF">
        <w:rPr>
          <w:rFonts w:ascii="ＭＳ Ｐゴシック" w:eastAsia="ＭＳ Ｐゴシック" w:hAnsi="ＭＳ Ｐゴシック" w:hint="eastAsia"/>
          <w:sz w:val="24"/>
        </w:rPr>
        <w:t>仕様</w:t>
      </w:r>
    </w:p>
    <w:p w14:paraId="4CD1408B" w14:textId="77777777" w:rsidR="00C24FAD" w:rsidRPr="00FD0CFF" w:rsidRDefault="00C24FAD" w:rsidP="008502A0">
      <w:pPr>
        <w:numPr>
          <w:ilvl w:val="0"/>
          <w:numId w:val="8"/>
        </w:numPr>
        <w:rPr>
          <w:rFonts w:ascii="ＭＳ Ｐゴシック" w:eastAsia="ＭＳ Ｐゴシック" w:hAnsi="ＭＳ Ｐゴシック"/>
          <w:sz w:val="24"/>
        </w:rPr>
      </w:pPr>
      <w:r w:rsidRPr="00FD0CFF">
        <w:rPr>
          <w:rFonts w:ascii="ＭＳ Ｐゴシック" w:eastAsia="ＭＳ Ｐゴシック" w:hAnsi="ＭＳ Ｐゴシック" w:hint="eastAsia"/>
          <w:sz w:val="24"/>
        </w:rPr>
        <w:t>データ</w:t>
      </w:r>
      <w:r w:rsidR="005D4ABD" w:rsidRPr="00FD0CFF">
        <w:rPr>
          <w:rFonts w:ascii="ＭＳ Ｐゴシック" w:eastAsia="ＭＳ Ｐゴシック" w:hAnsi="ＭＳ Ｐゴシック" w:hint="eastAsia"/>
          <w:sz w:val="24"/>
        </w:rPr>
        <w:t>仕様</w:t>
      </w:r>
    </w:p>
    <w:p w14:paraId="12A5E7D2" w14:textId="77777777" w:rsidR="008502A0" w:rsidRDefault="008502A0" w:rsidP="00B42942"/>
    <w:p w14:paraId="01BB162B" w14:textId="1462C808" w:rsidR="00D75690" w:rsidRPr="00FD0CFF" w:rsidRDefault="00D75690" w:rsidP="00B42942">
      <w:pPr>
        <w:rPr>
          <w:rFonts w:ascii="ＭＳ Ｐゴシック" w:eastAsia="ＭＳ Ｐゴシック" w:hAnsi="ＭＳ Ｐゴシック"/>
          <w:color w:val="595959" w:themeColor="text1" w:themeTint="A6"/>
          <w:sz w:val="24"/>
        </w:rPr>
      </w:pPr>
      <w:r>
        <w:t>添付：　芝浦生のコミュニティ活動を促進するコミュニティアプリ  要求仕様書 Ver.3.3</w:t>
      </w:r>
    </w:p>
    <w:p w14:paraId="014E2FEA" w14:textId="77777777" w:rsidR="008502A0" w:rsidRDefault="008502A0" w:rsidP="00D75690">
      <w:pPr>
        <w:rPr>
          <w:rFonts w:ascii="Arial" w:eastAsia="ＭＳ ゴシック" w:hAnsi="Arial"/>
          <w:sz w:val="24"/>
        </w:rPr>
      </w:pPr>
      <w:r>
        <w:br w:type="page"/>
      </w:r>
    </w:p>
    <w:p w14:paraId="2F90D1A5" w14:textId="1DF01B7D" w:rsidR="00D75690" w:rsidRPr="00FD0CFF" w:rsidRDefault="00D75690" w:rsidP="00D75690">
      <w:pPr>
        <w:numPr>
          <w:ilvl w:val="0"/>
          <w:numId w:val="9"/>
        </w:numPr>
        <w:rPr>
          <w:rFonts w:ascii="ＭＳ Ｐゴシック" w:eastAsia="ＭＳ Ｐゴシック" w:hAnsi="ＭＳ Ｐゴシック"/>
          <w:sz w:val="24"/>
        </w:rPr>
      </w:pPr>
      <w:r w:rsidRPr="7DC32F46">
        <w:rPr>
          <w:rFonts w:ascii="ＭＳ Ｐゴシック" w:eastAsia="ＭＳ Ｐゴシック" w:hAnsi="ＭＳ Ｐゴシック"/>
          <w:sz w:val="24"/>
        </w:rPr>
        <w:lastRenderedPageBreak/>
        <w:t>システム概要</w:t>
      </w:r>
    </w:p>
    <w:p w14:paraId="4436BA4B" w14:textId="0687E4D5" w:rsidR="00382CB4" w:rsidRPr="00382CB4" w:rsidRDefault="00382CB4" w:rsidP="00A0644F">
      <w:pPr>
        <w:pStyle w:val="ac"/>
        <w:numPr>
          <w:ilvl w:val="0"/>
          <w:numId w:val="25"/>
        </w:numPr>
        <w:ind w:leftChars="0"/>
      </w:pPr>
      <w:r w:rsidRPr="7DC32F46">
        <w:rPr>
          <w:b/>
          <w:bCs/>
        </w:rPr>
        <w:t>システムの目的</w:t>
      </w:r>
      <w:r>
        <w:t xml:space="preserve"> </w:t>
      </w:r>
      <w:r>
        <w:t>芝浦工大生向けに掲示板を提供し、コミュニティ（サークル等）の結成数向上（</w:t>
      </w:r>
      <w:r>
        <w:t>20%</w:t>
      </w:r>
      <w:r>
        <w:t>増）と初期コミュニケーションの時短（</w:t>
      </w:r>
      <w:r>
        <w:t>30%</w:t>
      </w:r>
      <w:r>
        <w:t>減）を実現すること。</w:t>
      </w:r>
    </w:p>
    <w:p w14:paraId="2E8D27B4" w14:textId="4AE8007B" w:rsidR="00DA0D42" w:rsidRPr="00382CB4" w:rsidRDefault="00382CB4" w:rsidP="00A0644F">
      <w:pPr>
        <w:pStyle w:val="ac"/>
        <w:numPr>
          <w:ilvl w:val="0"/>
          <w:numId w:val="25"/>
        </w:numPr>
        <w:ind w:leftChars="0"/>
      </w:pPr>
      <w:r>
        <w:t>対象ユーザ 学内でコミュニティ情報を閲覧し連絡先を確認したい芝浦工大生，およびコミュニティの内容を新規記入したい芝浦工大生。</w:t>
      </w:r>
    </w:p>
    <w:p w14:paraId="0F47B499" w14:textId="36E63A27" w:rsidR="000A4EE5" w:rsidRPr="00382CB4" w:rsidRDefault="000A4EE5" w:rsidP="00D75690">
      <w:pPr>
        <w:ind w:left="420"/>
      </w:pPr>
    </w:p>
    <w:p w14:paraId="7838FBFB" w14:textId="77777777" w:rsidR="00CD2A60" w:rsidRPr="00FD0CFF" w:rsidRDefault="00D75690" w:rsidP="00D75690">
      <w:pPr>
        <w:numPr>
          <w:ilvl w:val="0"/>
          <w:numId w:val="9"/>
        </w:numPr>
        <w:rPr>
          <w:rFonts w:ascii="ＭＳ Ｐゴシック" w:eastAsia="ＭＳ Ｐゴシック" w:hAnsi="ＭＳ Ｐゴシック"/>
          <w:sz w:val="24"/>
        </w:rPr>
      </w:pPr>
      <w:r w:rsidRPr="00FD0CFF">
        <w:rPr>
          <w:rFonts w:ascii="ＭＳ Ｐゴシック" w:eastAsia="ＭＳ Ｐゴシック" w:hAnsi="ＭＳ Ｐゴシック" w:hint="eastAsia"/>
          <w:sz w:val="24"/>
        </w:rPr>
        <w:t>システム構成とソフトウェアの位置づけ：</w:t>
      </w:r>
    </w:p>
    <w:p w14:paraId="3D27B2FC" w14:textId="65EF186D" w:rsidR="00CD2A60" w:rsidRPr="00FD0CFF" w:rsidRDefault="00CD2A60" w:rsidP="00CD2A60">
      <w:pPr>
        <w:pStyle w:val="ac"/>
        <w:numPr>
          <w:ilvl w:val="0"/>
          <w:numId w:val="11"/>
        </w:numPr>
        <w:ind w:leftChars="0"/>
        <w:rPr>
          <w:rFonts w:ascii="ＭＳ Ｐゴシック" w:eastAsia="ＭＳ Ｐゴシック" w:hAnsi="ＭＳ Ｐゴシック"/>
        </w:rPr>
      </w:pPr>
      <w:r w:rsidRPr="00FD0CFF">
        <w:rPr>
          <w:rFonts w:ascii="ＭＳ Ｐゴシック" w:eastAsia="ＭＳ Ｐゴシック" w:hAnsi="ＭＳ Ｐゴシック" w:hint="eastAsia"/>
        </w:rPr>
        <w:t>システム</w:t>
      </w:r>
      <w:r w:rsidR="00D75690" w:rsidRPr="00FD0CFF">
        <w:rPr>
          <w:rFonts w:ascii="ＭＳ Ｐゴシック" w:eastAsia="ＭＳ Ｐゴシック" w:hAnsi="ＭＳ Ｐゴシック" w:hint="eastAsia"/>
        </w:rPr>
        <w:t>構成</w:t>
      </w:r>
    </w:p>
    <w:p w14:paraId="3B538B39" w14:textId="4AE93004" w:rsidR="00A0644F" w:rsidRPr="00A0644F" w:rsidRDefault="00CD2A60" w:rsidP="00A0644F">
      <w:pPr>
        <w:pStyle w:val="ac"/>
        <w:ind w:leftChars="0" w:left="360"/>
        <w:rPr>
          <w:color w:val="595959" w:themeColor="text1" w:themeTint="A6"/>
        </w:rPr>
      </w:pPr>
      <w:r w:rsidRPr="00692D76">
        <w:rPr>
          <w:rFonts w:hint="eastAsia"/>
          <w:color w:val="595959" w:themeColor="text1" w:themeTint="A6"/>
        </w:rPr>
        <w:t>[</w:t>
      </w:r>
      <w:r w:rsidRPr="00FF7725">
        <w:rPr>
          <w:rFonts w:hint="eastAsia"/>
          <w:i/>
          <w:color w:val="595959" w:themeColor="text1" w:themeTint="A6"/>
        </w:rPr>
        <w:t>ハードウェア</w:t>
      </w:r>
      <w:r w:rsidR="00622B54">
        <w:rPr>
          <w:rFonts w:hint="eastAsia"/>
          <w:i/>
          <w:color w:val="595959" w:themeColor="text1" w:themeTint="A6"/>
        </w:rPr>
        <w:t>，</w:t>
      </w:r>
      <w:r w:rsidR="00D75690" w:rsidRPr="00FF7725">
        <w:rPr>
          <w:rFonts w:hint="eastAsia"/>
          <w:i/>
          <w:color w:val="595959" w:themeColor="text1" w:themeTint="A6"/>
        </w:rPr>
        <w:t>通信</w:t>
      </w:r>
      <w:r w:rsidR="00622B54">
        <w:rPr>
          <w:rFonts w:hint="eastAsia"/>
          <w:i/>
          <w:color w:val="595959" w:themeColor="text1" w:themeTint="A6"/>
        </w:rPr>
        <w:t>，</w:t>
      </w:r>
      <w:r w:rsidR="00D75690" w:rsidRPr="00FF7725">
        <w:rPr>
          <w:rFonts w:hint="eastAsia"/>
          <w:i/>
          <w:color w:val="595959" w:themeColor="text1" w:themeTint="A6"/>
        </w:rPr>
        <w:t>OS</w:t>
      </w:r>
      <w:r w:rsidR="00D75690" w:rsidRPr="00FF7725">
        <w:rPr>
          <w:rFonts w:hint="eastAsia"/>
          <w:i/>
          <w:color w:val="595959" w:themeColor="text1" w:themeTint="A6"/>
        </w:rPr>
        <w:t>など</w:t>
      </w:r>
      <w:r w:rsidRPr="00FF7725">
        <w:rPr>
          <w:rFonts w:hint="eastAsia"/>
          <w:i/>
          <w:color w:val="595959" w:themeColor="text1" w:themeTint="A6"/>
        </w:rPr>
        <w:t>がわかる図を記載する</w:t>
      </w:r>
      <w:r w:rsidR="00A6511B">
        <w:rPr>
          <w:rFonts w:hint="eastAsia"/>
          <w:i/>
          <w:color w:val="595959" w:themeColor="text1" w:themeTint="A6"/>
        </w:rPr>
        <w:t>．</w:t>
      </w:r>
      <w:r w:rsidRPr="00FF7725">
        <w:rPr>
          <w:rFonts w:hint="eastAsia"/>
          <w:i/>
          <w:color w:val="595959" w:themeColor="text1" w:themeTint="A6"/>
        </w:rPr>
        <w:t>その中で開発する</w:t>
      </w:r>
      <w:r w:rsidR="00D75690" w:rsidRPr="00FF7725">
        <w:rPr>
          <w:rFonts w:hint="eastAsia"/>
          <w:i/>
          <w:color w:val="595959" w:themeColor="text1" w:themeTint="A6"/>
        </w:rPr>
        <w:t>ソフトウェア</w:t>
      </w:r>
      <w:r w:rsidRPr="00FF7725">
        <w:rPr>
          <w:rFonts w:hint="eastAsia"/>
          <w:i/>
          <w:color w:val="595959" w:themeColor="text1" w:themeTint="A6"/>
        </w:rPr>
        <w:t>がどこに存在するかを明確にする</w:t>
      </w:r>
      <w:r w:rsidR="00A6511B">
        <w:rPr>
          <w:rFonts w:hint="eastAsia"/>
          <w:i/>
          <w:color w:val="595959" w:themeColor="text1" w:themeTint="A6"/>
        </w:rPr>
        <w:t>．四角はハード</w:t>
      </w:r>
      <w:r w:rsidR="00622B54">
        <w:rPr>
          <w:rFonts w:hint="eastAsia"/>
          <w:i/>
          <w:color w:val="595959" w:themeColor="text1" w:themeTint="A6"/>
        </w:rPr>
        <w:t>，</w:t>
      </w:r>
      <w:r w:rsidR="00A6511B">
        <w:rPr>
          <w:rFonts w:hint="eastAsia"/>
          <w:i/>
          <w:color w:val="595959" w:themeColor="text1" w:themeTint="A6"/>
        </w:rPr>
        <w:t>丸四角はソフトとする．</w:t>
      </w:r>
      <w:r w:rsidRPr="00692D76">
        <w:rPr>
          <w:rFonts w:hint="eastAsia"/>
          <w:color w:val="595959" w:themeColor="text1" w:themeTint="A6"/>
        </w:rPr>
        <w:t>]</w:t>
      </w:r>
    </w:p>
    <w:p w14:paraId="2197E4AC" w14:textId="19F95B09" w:rsidR="009F35DA" w:rsidRDefault="009F35DA" w:rsidP="009F35DA">
      <w:pPr>
        <w:pStyle w:val="ac"/>
        <w:ind w:leftChars="0" w:left="360"/>
        <w:rPr>
          <w:color w:val="595959" w:themeColor="text1" w:themeTint="A6"/>
        </w:rPr>
      </w:pPr>
      <w:r w:rsidRPr="00692D76">
        <w:rPr>
          <w:rFonts w:hint="eastAsia"/>
          <w:color w:val="595959" w:themeColor="text1" w:themeTint="A6"/>
        </w:rPr>
        <w:t>[</w:t>
      </w:r>
      <w:r w:rsidRPr="7D05BC94">
        <w:rPr>
          <w:i/>
          <w:iCs/>
          <w:color w:val="595959" w:themeColor="text1" w:themeTint="A6"/>
        </w:rPr>
        <w:t>連携する別のソフトウェア（ミドルウェア</w:t>
      </w:r>
      <w:r w:rsidR="00622B54" w:rsidRPr="7D05BC94">
        <w:rPr>
          <w:i/>
          <w:iCs/>
          <w:color w:val="595959" w:themeColor="text1" w:themeTint="A6"/>
        </w:rPr>
        <w:t>，</w:t>
      </w:r>
      <w:r w:rsidRPr="7D05BC94">
        <w:rPr>
          <w:i/>
          <w:iCs/>
          <w:color w:val="595959" w:themeColor="text1" w:themeTint="A6"/>
        </w:rPr>
        <w:t>フレームワーク</w:t>
      </w:r>
      <w:r w:rsidR="00622B54" w:rsidRPr="7D05BC94">
        <w:rPr>
          <w:i/>
          <w:iCs/>
          <w:color w:val="595959" w:themeColor="text1" w:themeTint="A6"/>
        </w:rPr>
        <w:t>，</w:t>
      </w:r>
      <w:r w:rsidRPr="7D05BC94">
        <w:rPr>
          <w:i/>
          <w:iCs/>
          <w:color w:val="595959" w:themeColor="text1" w:themeTint="A6"/>
        </w:rPr>
        <w:t>データベースなど）があれば明確にする</w:t>
      </w:r>
      <w:r w:rsidRPr="00692D76">
        <w:rPr>
          <w:rFonts w:hint="eastAsia"/>
          <w:color w:val="595959" w:themeColor="text1" w:themeTint="A6"/>
        </w:rPr>
        <w:t>]</w:t>
      </w:r>
    </w:p>
    <w:p w14:paraId="21F2E1A4" w14:textId="312DEDAA" w:rsidR="55D49F27" w:rsidRDefault="55D49F27" w:rsidP="7D05BC94">
      <w:pPr>
        <w:pStyle w:val="ac"/>
        <w:ind w:leftChars="0" w:left="360"/>
        <w:rPr>
          <w:color w:val="595959" w:themeColor="text1" w:themeTint="A6"/>
        </w:rPr>
      </w:pPr>
      <w:r w:rsidRPr="7D05BC94">
        <w:rPr>
          <w:color w:val="595959" w:themeColor="text1" w:themeTint="A6"/>
        </w:rPr>
        <w:t>[</w:t>
      </w:r>
      <w:r w:rsidRPr="7D05BC94">
        <w:rPr>
          <w:color w:val="595959" w:themeColor="text1" w:themeTint="A6"/>
        </w:rPr>
        <w:t>サーバ</w:t>
      </w:r>
      <w:proofErr w:type="gramStart"/>
      <w:r w:rsidRPr="7D05BC94">
        <w:rPr>
          <w:color w:val="595959" w:themeColor="text1" w:themeTint="A6"/>
        </w:rPr>
        <w:t>...</w:t>
      </w:r>
      <w:proofErr w:type="gramEnd"/>
      <w:r w:rsidRPr="7D05BC94">
        <w:rPr>
          <w:color w:val="595959" w:themeColor="text1" w:themeTint="A6"/>
        </w:rPr>
        <w:t>福田研のもの、おそらく</w:t>
      </w:r>
      <w:r w:rsidRPr="7D05BC94">
        <w:rPr>
          <w:color w:val="595959" w:themeColor="text1" w:themeTint="A6"/>
        </w:rPr>
        <w:t>Linux]</w:t>
      </w:r>
    </w:p>
    <w:p w14:paraId="7C41037D" w14:textId="65AAB048" w:rsidR="1776CA16" w:rsidRDefault="260732DC" w:rsidP="1776CA16">
      <w:pPr>
        <w:pStyle w:val="ac"/>
        <w:ind w:leftChars="0" w:left="360"/>
      </w:pPr>
      <w:r>
        <w:rPr>
          <w:noProof/>
        </w:rPr>
        <w:drawing>
          <wp:inline distT="0" distB="0" distL="0" distR="0" wp14:anchorId="32B5C264" wp14:editId="235CFFB6">
            <wp:extent cx="5400675" cy="2209800"/>
            <wp:effectExtent l="0" t="0" r="0" b="0"/>
            <wp:docPr id="960086388" name="drawing" descr="Image: 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086388" name="Picture 960086388"/>
                    <pic:cNvPicPr/>
                  </pic:nvPicPr>
                  <pic:blipFill>
                    <a:blip r:embed="rId11">
                      <a:extLst>
                        <a:ext uri="{28A0092B-C50C-407E-A947-70E740481C1C}">
                          <a14:useLocalDpi xmlns:a14="http://schemas.microsoft.com/office/drawing/2010/main"/>
                        </a:ext>
                      </a:extLst>
                    </a:blip>
                    <a:stretch>
                      <a:fillRect/>
                    </a:stretch>
                  </pic:blipFill>
                  <pic:spPr>
                    <a:xfrm>
                      <a:off x="0" y="0"/>
                      <a:ext cx="5400675" cy="2209800"/>
                    </a:xfrm>
                    <a:prstGeom prst="rect">
                      <a:avLst/>
                    </a:prstGeom>
                  </pic:spPr>
                </pic:pic>
              </a:graphicData>
            </a:graphic>
          </wp:inline>
        </w:drawing>
      </w:r>
    </w:p>
    <w:p w14:paraId="7EFBC977" w14:textId="7E722A0E" w:rsidR="317A3FC1" w:rsidRDefault="317A3FC1" w:rsidP="214F990F">
      <w:pPr>
        <w:ind w:left="360"/>
        <w:rPr>
          <w:color w:val="595959" w:themeColor="text1" w:themeTint="A6"/>
        </w:rPr>
      </w:pPr>
    </w:p>
    <w:p w14:paraId="5167C7EC" w14:textId="0A682B42" w:rsidR="317A3FC1" w:rsidRDefault="317A3FC1" w:rsidP="317A3FC1">
      <w:pPr>
        <w:pStyle w:val="ac"/>
        <w:ind w:leftChars="0" w:left="360"/>
        <w:jc w:val="center"/>
      </w:pPr>
    </w:p>
    <w:p w14:paraId="642C475F" w14:textId="77777777" w:rsidR="002E116D" w:rsidRPr="00FD0CFF" w:rsidRDefault="00D75690" w:rsidP="00CD2A60">
      <w:pPr>
        <w:numPr>
          <w:ilvl w:val="0"/>
          <w:numId w:val="11"/>
        </w:numPr>
        <w:rPr>
          <w:rFonts w:ascii="ＭＳ Ｐゴシック" w:eastAsia="ＭＳ Ｐゴシック" w:hAnsi="ＭＳ Ｐゴシック"/>
        </w:rPr>
      </w:pPr>
      <w:r w:rsidRPr="00FD0CFF">
        <w:rPr>
          <w:rFonts w:ascii="ＭＳ Ｐゴシック" w:eastAsia="ＭＳ Ｐゴシック" w:hAnsi="ＭＳ Ｐゴシック" w:hint="eastAsia"/>
        </w:rPr>
        <w:t>ソフトウェア構成</w:t>
      </w:r>
    </w:p>
    <w:p w14:paraId="11BAF98E" w14:textId="3E23CF1E" w:rsidR="007D471E" w:rsidRPr="004A14DF" w:rsidRDefault="00D75690" w:rsidP="5736F488">
      <w:pPr>
        <w:pStyle w:val="ac"/>
        <w:numPr>
          <w:ilvl w:val="1"/>
          <w:numId w:val="11"/>
        </w:numPr>
        <w:ind w:leftChars="0"/>
        <w:rPr>
          <w:color w:val="595959" w:themeColor="text1" w:themeTint="A6"/>
        </w:rPr>
      </w:pPr>
      <w:r w:rsidRPr="5736F488">
        <w:rPr>
          <w:rFonts w:ascii="ＭＳ Ｐゴシック" w:eastAsia="ＭＳ Ｐゴシック" w:hAnsi="ＭＳ Ｐゴシック"/>
        </w:rPr>
        <w:t>コンポーネント構成</w:t>
      </w:r>
      <w:r w:rsidR="00AA7D41" w:rsidRPr="5736F488">
        <w:rPr>
          <w:rFonts w:ascii="ＭＳ Ｐゴシック" w:eastAsia="ＭＳ Ｐゴシック" w:hAnsi="ＭＳ Ｐゴシック"/>
        </w:rPr>
        <w:t>図</w:t>
      </w:r>
      <w:r w:rsidR="008700DD" w:rsidRPr="5736F488">
        <w:rPr>
          <w:color w:val="595959" w:themeColor="text1" w:themeTint="A6"/>
        </w:rPr>
        <w:t xml:space="preserve"> [</w:t>
      </w:r>
      <w:r w:rsidR="00AA7D41" w:rsidRPr="00FF7725">
        <w:rPr>
          <w:i/>
          <w:color w:val="595959" w:themeColor="text1" w:themeTint="A6"/>
        </w:rPr>
        <w:t>コンポーネント</w:t>
      </w:r>
      <w:r w:rsidR="00622B54">
        <w:rPr>
          <w:i/>
          <w:color w:val="595959" w:themeColor="text1" w:themeTint="A6"/>
        </w:rPr>
        <w:t>，</w:t>
      </w:r>
      <w:r w:rsidR="003F02AA" w:rsidRPr="00FF7725">
        <w:rPr>
          <w:i/>
          <w:color w:val="595959" w:themeColor="text1" w:themeTint="A6"/>
        </w:rPr>
        <w:t>外部とコンポーネント間のインタフェース</w:t>
      </w:r>
      <w:r w:rsidR="00622B54">
        <w:rPr>
          <w:i/>
          <w:color w:val="595959" w:themeColor="text1" w:themeTint="A6"/>
        </w:rPr>
        <w:t>，</w:t>
      </w:r>
      <w:r w:rsidR="00AA7D41" w:rsidRPr="00FF7725">
        <w:rPr>
          <w:i/>
          <w:color w:val="595959" w:themeColor="text1" w:themeTint="A6"/>
        </w:rPr>
        <w:t>コンポーネント間のインタフェース</w:t>
      </w:r>
      <w:r w:rsidR="00622B54">
        <w:rPr>
          <w:i/>
          <w:color w:val="595959" w:themeColor="text1" w:themeTint="A6"/>
        </w:rPr>
        <w:t>，</w:t>
      </w:r>
      <w:r w:rsidR="00AA7D41" w:rsidRPr="00FF7725">
        <w:rPr>
          <w:i/>
          <w:color w:val="595959" w:themeColor="text1" w:themeTint="A6"/>
        </w:rPr>
        <w:t>入出力ファイル（</w:t>
      </w:r>
      <w:r w:rsidR="003F02AA" w:rsidRPr="00FF7725">
        <w:rPr>
          <w:i/>
          <w:color w:val="595959" w:themeColor="text1" w:themeTint="A6"/>
        </w:rPr>
        <w:t>コンポーネント</w:t>
      </w:r>
      <w:r w:rsidR="00622B54">
        <w:rPr>
          <w:i/>
          <w:color w:val="595959" w:themeColor="text1" w:themeTint="A6"/>
        </w:rPr>
        <w:t>，</w:t>
      </w:r>
      <w:r w:rsidR="003F02AA" w:rsidRPr="00FF7725">
        <w:rPr>
          <w:i/>
          <w:color w:val="595959" w:themeColor="text1" w:themeTint="A6"/>
        </w:rPr>
        <w:t>インタフェース</w:t>
      </w:r>
      <w:r w:rsidR="00622B54">
        <w:rPr>
          <w:i/>
          <w:color w:val="595959" w:themeColor="text1" w:themeTint="A6"/>
        </w:rPr>
        <w:t>，</w:t>
      </w:r>
      <w:r w:rsidR="003F02AA" w:rsidRPr="00FF7725">
        <w:rPr>
          <w:i/>
          <w:color w:val="595959" w:themeColor="text1" w:themeTint="A6"/>
        </w:rPr>
        <w:t>入出力ファイル</w:t>
      </w:r>
      <w:r w:rsidR="001E4495">
        <w:rPr>
          <w:i/>
          <w:color w:val="595959" w:themeColor="text1" w:themeTint="A6"/>
        </w:rPr>
        <w:t>（含</w:t>
      </w:r>
      <w:r w:rsidR="001E4495">
        <w:rPr>
          <w:i/>
          <w:color w:val="595959" w:themeColor="text1" w:themeTint="A6"/>
        </w:rPr>
        <w:t>DB</w:t>
      </w:r>
      <w:r w:rsidR="001E4495" w:rsidRPr="001E4495">
        <w:rPr>
          <w:i/>
          <w:color w:val="595959" w:themeColor="text1" w:themeTint="A6"/>
        </w:rPr>
        <w:t>のテーブル）</w:t>
      </w:r>
      <w:r w:rsidR="00AA7D41" w:rsidRPr="001E4495">
        <w:rPr>
          <w:i/>
          <w:color w:val="595959" w:themeColor="text1" w:themeTint="A6"/>
        </w:rPr>
        <w:t>に</w:t>
      </w:r>
      <w:r w:rsidR="00043098" w:rsidRPr="001E4495">
        <w:rPr>
          <w:i/>
          <w:color w:val="595959" w:themeColor="text1" w:themeTint="A6"/>
        </w:rPr>
        <w:t>識別子</w:t>
      </w:r>
      <w:r w:rsidR="00AA7D41" w:rsidRPr="001E4495">
        <w:rPr>
          <w:i/>
          <w:color w:val="595959" w:themeColor="text1" w:themeTint="A6"/>
        </w:rPr>
        <w:t>と名称を振ること）</w:t>
      </w:r>
      <w:r w:rsidR="00AA7D41" w:rsidRPr="5736F488">
        <w:rPr>
          <w:color w:val="595959" w:themeColor="text1" w:themeTint="A6"/>
        </w:rPr>
        <w:t>]</w:t>
      </w:r>
    </w:p>
    <w:p w14:paraId="4B4B6139" w14:textId="50F7040F" w:rsidR="3301A1C1" w:rsidRDefault="6D51BD33" w:rsidP="7F74629E">
      <w:pPr>
        <w:ind w:left="360"/>
      </w:pPr>
      <w:r>
        <w:rPr>
          <w:noProof/>
        </w:rPr>
        <w:lastRenderedPageBreak/>
        <w:drawing>
          <wp:inline distT="0" distB="0" distL="0" distR="0" wp14:anchorId="75D8B8B0" wp14:editId="22BC6648">
            <wp:extent cx="5130053" cy="4614333"/>
            <wp:effectExtent l="0" t="0" r="0" b="0"/>
            <wp:docPr id="708871777" name="drawing" descr="Image: 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871777" name="Picture 708871777"/>
                    <pic:cNvPicPr/>
                  </pic:nvPicPr>
                  <pic:blipFill>
                    <a:blip r:embed="rId12">
                      <a:extLst>
                        <a:ext uri="{28A0092B-C50C-407E-A947-70E740481C1C}">
                          <a14:useLocalDpi xmlns:a14="http://schemas.microsoft.com/office/drawing/2010/main"/>
                        </a:ext>
                      </a:extLst>
                    </a:blip>
                    <a:stretch>
                      <a:fillRect/>
                    </a:stretch>
                  </pic:blipFill>
                  <pic:spPr>
                    <a:xfrm>
                      <a:off x="0" y="0"/>
                      <a:ext cx="5130053" cy="4614333"/>
                    </a:xfrm>
                    <a:prstGeom prst="rect">
                      <a:avLst/>
                    </a:prstGeom>
                  </pic:spPr>
                </pic:pic>
              </a:graphicData>
            </a:graphic>
          </wp:inline>
        </w:drawing>
      </w:r>
    </w:p>
    <w:p w14:paraId="0D1ECE03" w14:textId="59C6F202" w:rsidR="514B8EAD" w:rsidRDefault="514B8EAD" w:rsidP="5736F488">
      <w:pPr>
        <w:ind w:left="360"/>
      </w:pPr>
    </w:p>
    <w:p w14:paraId="4D048198" w14:textId="34D0BEA3" w:rsidR="00DA0D42" w:rsidRPr="004C60B0" w:rsidRDefault="00DA0D42" w:rsidP="001E4495">
      <w:pPr>
        <w:ind w:left="360"/>
        <w:jc w:val="center"/>
      </w:pPr>
    </w:p>
    <w:p w14:paraId="5CDA1C09" w14:textId="77777777" w:rsidR="00D72B20" w:rsidRPr="00D72B20" w:rsidRDefault="00AA7D41" w:rsidP="00B565C4">
      <w:pPr>
        <w:pStyle w:val="ac"/>
        <w:numPr>
          <w:ilvl w:val="1"/>
          <w:numId w:val="11"/>
        </w:numPr>
        <w:ind w:leftChars="0"/>
      </w:pPr>
      <w:r w:rsidRPr="00FD0CFF">
        <w:rPr>
          <w:rFonts w:ascii="ＭＳ Ｐゴシック" w:eastAsia="ＭＳ Ｐゴシック" w:hAnsi="ＭＳ Ｐゴシック" w:hint="eastAsia"/>
        </w:rPr>
        <w:t>コンポーネントに対する</w:t>
      </w:r>
      <w:r w:rsidR="00D75690" w:rsidRPr="00FD0CFF">
        <w:rPr>
          <w:rFonts w:ascii="ＭＳ Ｐゴシック" w:eastAsia="ＭＳ Ｐゴシック" w:hAnsi="ＭＳ Ｐゴシック" w:hint="eastAsia"/>
        </w:rPr>
        <w:t>機能の割り当て</w:t>
      </w:r>
    </w:p>
    <w:p w14:paraId="40EC8939" w14:textId="0C8B737C" w:rsidR="00877CFE" w:rsidRDefault="7E7EFDDB" w:rsidP="00D72B20">
      <w:pPr>
        <w:pStyle w:val="ac"/>
        <w:ind w:leftChars="0"/>
      </w:pPr>
      <w:r w:rsidRPr="43464CEE">
        <w:rPr>
          <w:color w:val="595959" w:themeColor="text1" w:themeTint="A6"/>
        </w:rPr>
        <w:t>[</w:t>
      </w:r>
      <w:r w:rsidRPr="43464CEE">
        <w:rPr>
          <w:i/>
          <w:iCs/>
          <w:color w:val="595959" w:themeColor="text1" w:themeTint="A6"/>
        </w:rPr>
        <w:t>要求仕様書の</w:t>
      </w:r>
      <w:r w:rsidR="3943199A" w:rsidRPr="43464CEE">
        <w:rPr>
          <w:i/>
          <w:iCs/>
          <w:color w:val="595959" w:themeColor="text1" w:themeTint="A6"/>
        </w:rPr>
        <w:t>ユースケースについてシーケンス図を書く．このときユースケースを実現するのに必要なコンポーネントをシーケンス図に配置し，</w:t>
      </w:r>
      <w:r w:rsidRPr="43464CEE">
        <w:rPr>
          <w:i/>
          <w:iCs/>
          <w:color w:val="595959" w:themeColor="text1" w:themeTint="A6"/>
        </w:rPr>
        <w:t>どのコンポーネン</w:t>
      </w:r>
      <w:r w:rsidR="3943199A" w:rsidRPr="43464CEE">
        <w:rPr>
          <w:i/>
          <w:iCs/>
          <w:color w:val="595959" w:themeColor="text1" w:themeTint="A6"/>
        </w:rPr>
        <w:t>トからどのコンポーネント</w:t>
      </w:r>
      <w:r w:rsidR="1DA3274A" w:rsidRPr="43464CEE">
        <w:rPr>
          <w:i/>
          <w:iCs/>
          <w:color w:val="595959" w:themeColor="text1" w:themeTint="A6"/>
        </w:rPr>
        <w:t>に</w:t>
      </w:r>
      <w:r w:rsidR="3943199A" w:rsidRPr="43464CEE">
        <w:rPr>
          <w:i/>
          <w:iCs/>
          <w:color w:val="595959" w:themeColor="text1" w:themeTint="A6"/>
        </w:rPr>
        <w:t>何を依頼するか</w:t>
      </w:r>
      <w:r w:rsidR="1DA3274A" w:rsidRPr="43464CEE">
        <w:rPr>
          <w:i/>
          <w:iCs/>
          <w:color w:val="595959" w:themeColor="text1" w:themeTint="A6"/>
        </w:rPr>
        <w:t>という視点で</w:t>
      </w:r>
      <w:r w:rsidR="5A6978BD" w:rsidRPr="43464CEE">
        <w:rPr>
          <w:i/>
          <w:iCs/>
          <w:color w:val="595959" w:themeColor="text1" w:themeTint="A6"/>
        </w:rPr>
        <w:t>，</w:t>
      </w:r>
      <w:r w:rsidR="1DA3274A" w:rsidRPr="43464CEE">
        <w:rPr>
          <w:i/>
          <w:iCs/>
          <w:color w:val="595959" w:themeColor="text1" w:themeTint="A6"/>
        </w:rPr>
        <w:t>機能を割り当てる</w:t>
      </w:r>
      <w:r w:rsidR="35A68961" w:rsidRPr="43464CEE">
        <w:rPr>
          <w:color w:val="595959" w:themeColor="text1" w:themeTint="A6"/>
        </w:rPr>
        <w:t>]</w:t>
      </w:r>
    </w:p>
    <w:p w14:paraId="4D518186" w14:textId="3911FFB9" w:rsidR="2D623752" w:rsidRDefault="2D623752" w:rsidP="2D623752">
      <w:pPr>
        <w:ind w:firstLine="840"/>
      </w:pPr>
    </w:p>
    <w:p w14:paraId="45E9133F" w14:textId="77777777" w:rsidR="00543ED4" w:rsidRDefault="00543ED4" w:rsidP="00CD4A9F">
      <w:pPr>
        <w:ind w:firstLine="840"/>
      </w:pPr>
    </w:p>
    <w:p w14:paraId="68217D43" w14:textId="77777777" w:rsidR="00543ED4" w:rsidRDefault="00543ED4" w:rsidP="00CD4A9F">
      <w:pPr>
        <w:ind w:firstLine="840"/>
      </w:pPr>
    </w:p>
    <w:p w14:paraId="1A3D67F1" w14:textId="77777777" w:rsidR="00543ED4" w:rsidRDefault="00543ED4" w:rsidP="00CD4A9F">
      <w:pPr>
        <w:ind w:firstLine="840"/>
      </w:pPr>
    </w:p>
    <w:p w14:paraId="045B3B59" w14:textId="77777777" w:rsidR="00543ED4" w:rsidRDefault="00543ED4" w:rsidP="00CD4A9F">
      <w:pPr>
        <w:ind w:firstLine="840"/>
      </w:pPr>
    </w:p>
    <w:p w14:paraId="1A0DE70F" w14:textId="77777777" w:rsidR="00543ED4" w:rsidRDefault="00543ED4" w:rsidP="00CD4A9F">
      <w:pPr>
        <w:ind w:firstLine="840"/>
      </w:pPr>
    </w:p>
    <w:p w14:paraId="396FB9BA" w14:textId="77777777" w:rsidR="00543ED4" w:rsidRDefault="00543ED4" w:rsidP="00CD4A9F">
      <w:pPr>
        <w:ind w:firstLine="840"/>
      </w:pPr>
    </w:p>
    <w:p w14:paraId="1B56C173" w14:textId="2BD2A6B2" w:rsidR="6A5C16AE" w:rsidRDefault="6A5C16AE" w:rsidP="6A5C16AE">
      <w:pPr>
        <w:ind w:firstLine="840"/>
      </w:pPr>
    </w:p>
    <w:p w14:paraId="259D8133" w14:textId="7F769DC4" w:rsidR="6A5C16AE" w:rsidRDefault="6A5C16AE" w:rsidP="6A5C16AE">
      <w:pPr>
        <w:ind w:firstLine="840"/>
      </w:pPr>
    </w:p>
    <w:p w14:paraId="7B0CB6F1" w14:textId="73CB1E07" w:rsidR="6A5C16AE" w:rsidRDefault="6A5C16AE" w:rsidP="6A5C16AE">
      <w:pPr>
        <w:ind w:firstLine="840"/>
      </w:pPr>
    </w:p>
    <w:p w14:paraId="0DB5B74F" w14:textId="6F3759FC" w:rsidR="6A5C16AE" w:rsidRDefault="6A5C16AE" w:rsidP="6A5C16AE">
      <w:pPr>
        <w:ind w:firstLine="840"/>
      </w:pPr>
    </w:p>
    <w:p w14:paraId="6C23033D" w14:textId="221E0CAC" w:rsidR="6A5C16AE" w:rsidRDefault="6A5C16AE" w:rsidP="6A5C16AE">
      <w:pPr>
        <w:ind w:firstLine="840"/>
      </w:pPr>
    </w:p>
    <w:p w14:paraId="69DCD0A6" w14:textId="43D43F72" w:rsidR="6A5C16AE" w:rsidRDefault="6A5C16AE" w:rsidP="6A5C16AE">
      <w:pPr>
        <w:ind w:firstLine="840"/>
      </w:pPr>
    </w:p>
    <w:p w14:paraId="19581A92" w14:textId="1E490035" w:rsidR="6A5C16AE" w:rsidRDefault="6A5C16AE" w:rsidP="6A5C16AE">
      <w:pPr>
        <w:ind w:firstLine="840"/>
      </w:pPr>
    </w:p>
    <w:p w14:paraId="1712960E" w14:textId="41BB88A6" w:rsidR="10ACD21C" w:rsidRDefault="10ACD21C" w:rsidP="6A5C16AE">
      <w:pPr>
        <w:ind w:firstLine="840"/>
        <w:rPr>
          <w:rFonts w:asciiTheme="minorEastAsia" w:eastAsiaTheme="minorEastAsia" w:hAnsiTheme="minorEastAsia" w:cstheme="minorEastAsia"/>
        </w:rPr>
      </w:pPr>
      <w:r w:rsidRPr="6A5C16AE">
        <w:rPr>
          <w:rFonts w:asciiTheme="minorEastAsia" w:eastAsiaTheme="minorEastAsia" w:hAnsiTheme="minorEastAsia" w:cstheme="minorEastAsia"/>
        </w:rPr>
        <w:t>ユースケース：ログインする</w:t>
      </w:r>
    </w:p>
    <w:p w14:paraId="43C0E0C5" w14:textId="73D0EF7B" w:rsidR="3A85DE53" w:rsidRDefault="3A5978D6" w:rsidP="6A5C16AE">
      <w:r>
        <w:rPr>
          <w:noProof/>
        </w:rPr>
        <w:drawing>
          <wp:inline distT="0" distB="0" distL="0" distR="0" wp14:anchorId="324671E3" wp14:editId="5C56A550">
            <wp:extent cx="5124450" cy="5400675"/>
            <wp:effectExtent l="0" t="0" r="0" b="0"/>
            <wp:docPr id="1347825167" name="drawing" descr="Image: 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825167" name="Picture 1347825167"/>
                    <pic:cNvPicPr/>
                  </pic:nvPicPr>
                  <pic:blipFill>
                    <a:blip r:embed="rId13">
                      <a:extLst>
                        <a:ext uri="{28A0092B-C50C-407E-A947-70E740481C1C}">
                          <a14:useLocalDpi xmlns:a14="http://schemas.microsoft.com/office/drawing/2010/main"/>
                        </a:ext>
                      </a:extLst>
                    </a:blip>
                    <a:stretch>
                      <a:fillRect/>
                    </a:stretch>
                  </pic:blipFill>
                  <pic:spPr>
                    <a:xfrm>
                      <a:off x="0" y="0"/>
                      <a:ext cx="5124450" cy="5400675"/>
                    </a:xfrm>
                    <a:prstGeom prst="rect">
                      <a:avLst/>
                    </a:prstGeom>
                  </pic:spPr>
                </pic:pic>
              </a:graphicData>
            </a:graphic>
          </wp:inline>
        </w:drawing>
      </w:r>
    </w:p>
    <w:p w14:paraId="5CAE9C82" w14:textId="47128D5A" w:rsidR="6A5C16AE" w:rsidRDefault="6A5C16AE" w:rsidP="6A5C16AE">
      <w:pPr>
        <w:ind w:firstLine="840"/>
      </w:pPr>
    </w:p>
    <w:p w14:paraId="562ED7C0" w14:textId="487C2734" w:rsidR="6A5C16AE" w:rsidRDefault="6A5C16AE" w:rsidP="6A5C16AE">
      <w:pPr>
        <w:ind w:firstLine="840"/>
      </w:pPr>
    </w:p>
    <w:p w14:paraId="5415FDCD" w14:textId="643743D6" w:rsidR="6A5C16AE" w:rsidRDefault="6A5C16AE" w:rsidP="6A5C16AE">
      <w:pPr>
        <w:ind w:firstLine="840"/>
      </w:pPr>
    </w:p>
    <w:p w14:paraId="6FE41A88" w14:textId="54548A60" w:rsidR="6A5C16AE" w:rsidRDefault="6A5C16AE" w:rsidP="6A5C16AE">
      <w:pPr>
        <w:ind w:firstLine="840"/>
      </w:pPr>
    </w:p>
    <w:p w14:paraId="29A75FFB" w14:textId="063AC0C4" w:rsidR="6A5C16AE" w:rsidRDefault="6A5C16AE" w:rsidP="6A5C16AE">
      <w:pPr>
        <w:ind w:firstLine="840"/>
      </w:pPr>
    </w:p>
    <w:p w14:paraId="0AF0C0AD" w14:textId="25630A6E" w:rsidR="6A5C16AE" w:rsidRDefault="6A5C16AE" w:rsidP="6A5C16AE">
      <w:pPr>
        <w:ind w:firstLine="840"/>
      </w:pPr>
    </w:p>
    <w:p w14:paraId="7A5AB50A" w14:textId="017C0044" w:rsidR="6A5C16AE" w:rsidRDefault="6A5C16AE" w:rsidP="6A5C16AE">
      <w:pPr>
        <w:ind w:firstLine="840"/>
      </w:pPr>
    </w:p>
    <w:p w14:paraId="48B37992" w14:textId="2DFC5E97" w:rsidR="6A5C16AE" w:rsidRDefault="6A5C16AE" w:rsidP="6A5C16AE">
      <w:pPr>
        <w:ind w:firstLine="840"/>
      </w:pPr>
    </w:p>
    <w:p w14:paraId="6FEB1423" w14:textId="7BE80845" w:rsidR="6A5C16AE" w:rsidRDefault="6A5C16AE" w:rsidP="00B11641"/>
    <w:p w14:paraId="3A701271" w14:textId="7B45A971" w:rsidR="4D14CDB7" w:rsidRDefault="4D14CDB7"/>
    <w:p w14:paraId="0A1AB1DC" w14:textId="3E6E1954" w:rsidR="4D14CDB7" w:rsidRDefault="4D14CDB7"/>
    <w:p w14:paraId="4A00DAE5" w14:textId="2F6FC4B0" w:rsidR="4D14CDB7" w:rsidRDefault="4D14CDB7"/>
    <w:p w14:paraId="26F12463" w14:textId="608FE751" w:rsidR="4D14CDB7" w:rsidRDefault="4D14CDB7"/>
    <w:p w14:paraId="62D85FFF" w14:textId="06C7847B" w:rsidR="4D14CDB7" w:rsidRDefault="4D14CDB7"/>
    <w:p w14:paraId="269560A9" w14:textId="094E7212" w:rsidR="4D14CDB7" w:rsidRDefault="4D14CDB7"/>
    <w:p w14:paraId="1EEC135F" w14:textId="58E59895" w:rsidR="4D14CDB7" w:rsidRDefault="4D14CDB7"/>
    <w:p w14:paraId="782B9A57" w14:textId="7DC36BA4" w:rsidR="00E2368F" w:rsidRDefault="144D2F68" w:rsidP="00CD4A9F">
      <w:pPr>
        <w:ind w:firstLine="840"/>
      </w:pPr>
      <w:r>
        <w:t>ユースケース：</w:t>
      </w:r>
      <w:r>
        <w:t xml:space="preserve"> </w:t>
      </w:r>
      <w:r>
        <w:t>コミュニティ</w:t>
      </w:r>
      <w:r w:rsidR="15373A38">
        <w:t>情報</w:t>
      </w:r>
      <w:r>
        <w:t>を閲覧する</w:t>
      </w:r>
    </w:p>
    <w:p w14:paraId="42F8053A" w14:textId="6D8B740A" w:rsidR="00CD4A9F" w:rsidRPr="00CD4A9F" w:rsidRDefault="1E8E99D0" w:rsidP="43464CEE">
      <w:r>
        <w:rPr>
          <w:noProof/>
        </w:rPr>
        <w:lastRenderedPageBreak/>
        <w:drawing>
          <wp:inline distT="0" distB="0" distL="0" distR="0" wp14:anchorId="73A2FB72" wp14:editId="271CF1B3">
            <wp:extent cx="3238404" cy="6309880"/>
            <wp:effectExtent l="0" t="0" r="0" b="0"/>
            <wp:docPr id="1766926234" name="drawing" descr="Image: 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926234" name="Picture 1766926234"/>
                    <pic:cNvPicPr/>
                  </pic:nvPicPr>
                  <pic:blipFill>
                    <a:blip r:embed="rId14">
                      <a:extLst>
                        <a:ext uri="{28A0092B-C50C-407E-A947-70E740481C1C}">
                          <a14:useLocalDpi xmlns:a14="http://schemas.microsoft.com/office/drawing/2010/main"/>
                        </a:ext>
                      </a:extLst>
                    </a:blip>
                    <a:stretch>
                      <a:fillRect/>
                    </a:stretch>
                  </pic:blipFill>
                  <pic:spPr>
                    <a:xfrm>
                      <a:off x="0" y="0"/>
                      <a:ext cx="3238404" cy="6309880"/>
                    </a:xfrm>
                    <a:prstGeom prst="rect">
                      <a:avLst/>
                    </a:prstGeom>
                  </pic:spPr>
                </pic:pic>
              </a:graphicData>
            </a:graphic>
          </wp:inline>
        </w:drawing>
      </w:r>
    </w:p>
    <w:p w14:paraId="40AA0FBE" w14:textId="76C36233" w:rsidR="00EC5194" w:rsidRDefault="00EC5194" w:rsidP="00C81011">
      <w:pPr>
        <w:ind w:firstLine="840"/>
      </w:pPr>
    </w:p>
    <w:p w14:paraId="409B2B53" w14:textId="77777777" w:rsidR="001F2EB7" w:rsidRDefault="001F2EB7" w:rsidP="00C81011">
      <w:pPr>
        <w:ind w:firstLine="840"/>
      </w:pPr>
    </w:p>
    <w:p w14:paraId="1F720B4C" w14:textId="77777777" w:rsidR="007D1F83" w:rsidRDefault="007D1F83" w:rsidP="00C81011">
      <w:pPr>
        <w:ind w:firstLine="840"/>
      </w:pPr>
    </w:p>
    <w:p w14:paraId="1E3A57C9" w14:textId="77777777" w:rsidR="007D1F83" w:rsidRDefault="007D1F83" w:rsidP="00C81011">
      <w:pPr>
        <w:ind w:firstLine="840"/>
      </w:pPr>
    </w:p>
    <w:p w14:paraId="48EFEE88" w14:textId="24E51697" w:rsidR="6A5C16AE" w:rsidRDefault="6A5C16AE" w:rsidP="6A5C16AE">
      <w:pPr>
        <w:ind w:firstLine="840"/>
      </w:pPr>
    </w:p>
    <w:p w14:paraId="1BAF9E46" w14:textId="2342A1EC" w:rsidR="6A5C16AE" w:rsidRDefault="6A5C16AE" w:rsidP="6A5C16AE">
      <w:pPr>
        <w:ind w:firstLine="840"/>
      </w:pPr>
    </w:p>
    <w:p w14:paraId="778445D5" w14:textId="77777777" w:rsidR="00426841" w:rsidRDefault="00426841" w:rsidP="00C81011">
      <w:pPr>
        <w:ind w:firstLine="840"/>
      </w:pPr>
    </w:p>
    <w:p w14:paraId="2A5D20AF" w14:textId="2B29AE1C" w:rsidR="0E397EC9" w:rsidRDefault="0E397EC9" w:rsidP="0E397EC9">
      <w:pPr>
        <w:ind w:firstLine="840"/>
      </w:pPr>
    </w:p>
    <w:p w14:paraId="31D33F5E" w14:textId="08102696" w:rsidR="0E397EC9" w:rsidRDefault="0E397EC9" w:rsidP="0E397EC9">
      <w:pPr>
        <w:ind w:firstLine="840"/>
      </w:pPr>
    </w:p>
    <w:p w14:paraId="74B22AC8" w14:textId="0A2961C0" w:rsidR="6A5C16AE" w:rsidRDefault="6A5C16AE" w:rsidP="6A5C16AE">
      <w:pPr>
        <w:ind w:firstLine="840"/>
      </w:pPr>
    </w:p>
    <w:p w14:paraId="572ACA0F" w14:textId="6F7E5016" w:rsidR="00843F48" w:rsidRDefault="00327E36" w:rsidP="00C81011">
      <w:pPr>
        <w:ind w:firstLine="840"/>
      </w:pPr>
      <w:r>
        <w:t>ユースケース：</w:t>
      </w:r>
      <w:r>
        <w:t xml:space="preserve"> </w:t>
      </w:r>
      <w:r w:rsidR="00303A89">
        <w:t>コミュニティ</w:t>
      </w:r>
      <w:r w:rsidR="6F8A86FB">
        <w:t>の内容</w:t>
      </w:r>
      <w:r w:rsidR="00303A89">
        <w:t>を編集</w:t>
      </w:r>
      <w:r w:rsidR="7962A6EB">
        <w:t>・削除</w:t>
      </w:r>
      <w:r w:rsidR="00303A89">
        <w:t>する</w:t>
      </w:r>
    </w:p>
    <w:p w14:paraId="1F9679B8" w14:textId="199A138B" w:rsidR="00EC5194" w:rsidRDefault="5008C783" w:rsidP="43464CEE">
      <w:r>
        <w:rPr>
          <w:noProof/>
        </w:rPr>
        <w:drawing>
          <wp:inline distT="0" distB="0" distL="0" distR="0" wp14:anchorId="51C329D2" wp14:editId="05F57A53">
            <wp:extent cx="3609975" cy="5400675"/>
            <wp:effectExtent l="0" t="0" r="0" b="0"/>
            <wp:docPr id="213260525" name="drawing" descr="Image: 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60525" name="Picture 213260525"/>
                    <pic:cNvPicPr/>
                  </pic:nvPicPr>
                  <pic:blipFill>
                    <a:blip r:embed="rId15">
                      <a:extLst>
                        <a:ext uri="{28A0092B-C50C-407E-A947-70E740481C1C}">
                          <a14:useLocalDpi xmlns:a14="http://schemas.microsoft.com/office/drawing/2010/main"/>
                        </a:ext>
                      </a:extLst>
                    </a:blip>
                    <a:stretch>
                      <a:fillRect/>
                    </a:stretch>
                  </pic:blipFill>
                  <pic:spPr>
                    <a:xfrm>
                      <a:off x="0" y="0"/>
                      <a:ext cx="3609975" cy="5400675"/>
                    </a:xfrm>
                    <a:prstGeom prst="rect">
                      <a:avLst/>
                    </a:prstGeom>
                  </pic:spPr>
                </pic:pic>
              </a:graphicData>
            </a:graphic>
          </wp:inline>
        </w:drawing>
      </w:r>
    </w:p>
    <w:p w14:paraId="6AC83A45" w14:textId="7E6E0CE6" w:rsidR="00EC5194" w:rsidRDefault="00EC5194" w:rsidP="00C81011">
      <w:pPr>
        <w:ind w:firstLine="840"/>
      </w:pPr>
    </w:p>
    <w:p w14:paraId="00E8DC10" w14:textId="0FD051AC" w:rsidR="4D50BCA2" w:rsidRDefault="4D50BCA2" w:rsidP="4D50BCA2">
      <w:pPr>
        <w:ind w:firstLine="840"/>
      </w:pPr>
    </w:p>
    <w:p w14:paraId="3ECD635B" w14:textId="13636CB8" w:rsidR="4D50BCA2" w:rsidRDefault="4D50BCA2" w:rsidP="4D50BCA2">
      <w:pPr>
        <w:ind w:firstLine="840"/>
      </w:pPr>
    </w:p>
    <w:p w14:paraId="1BF0AD2D" w14:textId="4E6F69AF" w:rsidR="4D50BCA2" w:rsidRDefault="4D50BCA2" w:rsidP="4D50BCA2">
      <w:pPr>
        <w:ind w:firstLine="840"/>
      </w:pPr>
    </w:p>
    <w:p w14:paraId="11CC6DBF" w14:textId="58591EB0" w:rsidR="4D50BCA2" w:rsidRDefault="4D50BCA2" w:rsidP="4D50BCA2">
      <w:pPr>
        <w:ind w:firstLine="840"/>
      </w:pPr>
    </w:p>
    <w:p w14:paraId="3FCF190B" w14:textId="1A6297E3" w:rsidR="4D50BCA2" w:rsidRDefault="4D50BCA2" w:rsidP="4D50BCA2">
      <w:pPr>
        <w:ind w:firstLine="840"/>
      </w:pPr>
    </w:p>
    <w:p w14:paraId="1A5E1082" w14:textId="59C575F0" w:rsidR="0A0DBE7C" w:rsidRDefault="0A0DBE7C" w:rsidP="0A0DBE7C">
      <w:pPr>
        <w:ind w:firstLine="840"/>
      </w:pPr>
    </w:p>
    <w:p w14:paraId="56CB7775" w14:textId="74AAAC43" w:rsidR="0A0DBE7C" w:rsidRDefault="0A0DBE7C" w:rsidP="0A0DBE7C">
      <w:pPr>
        <w:ind w:firstLine="840"/>
      </w:pPr>
    </w:p>
    <w:p w14:paraId="37626C32" w14:textId="51213A22" w:rsidR="0A0DBE7C" w:rsidRDefault="0A0DBE7C" w:rsidP="0A0DBE7C"/>
    <w:p w14:paraId="4BAC1629" w14:textId="4A037447" w:rsidR="43464CEE" w:rsidRDefault="43464CEE" w:rsidP="43464CEE">
      <w:pPr>
        <w:ind w:firstLine="840"/>
        <w:jc w:val="left"/>
      </w:pPr>
    </w:p>
    <w:p w14:paraId="4F6778D2" w14:textId="66816698" w:rsidR="0E397EC9" w:rsidRDefault="0E397EC9" w:rsidP="0E397EC9">
      <w:pPr>
        <w:ind w:firstLine="840"/>
        <w:jc w:val="left"/>
      </w:pPr>
    </w:p>
    <w:p w14:paraId="3FDCB0F1" w14:textId="26226B01" w:rsidR="0E397EC9" w:rsidRDefault="0E397EC9" w:rsidP="0E397EC9">
      <w:pPr>
        <w:ind w:firstLine="840"/>
        <w:jc w:val="left"/>
      </w:pPr>
    </w:p>
    <w:p w14:paraId="2F76D80A" w14:textId="4CDAEA83" w:rsidR="0E397EC9" w:rsidRDefault="0E397EC9" w:rsidP="0E397EC9">
      <w:pPr>
        <w:ind w:firstLine="840"/>
        <w:jc w:val="left"/>
      </w:pPr>
    </w:p>
    <w:p w14:paraId="08835AE2" w14:textId="1517B3F3" w:rsidR="0E397EC9" w:rsidRDefault="0E397EC9" w:rsidP="0E397EC9">
      <w:pPr>
        <w:ind w:firstLine="840"/>
        <w:jc w:val="left"/>
      </w:pPr>
    </w:p>
    <w:p w14:paraId="19898E83" w14:textId="2796CA9E" w:rsidR="43464CEE" w:rsidRDefault="43464CEE" w:rsidP="43464CEE">
      <w:pPr>
        <w:ind w:firstLine="840"/>
        <w:jc w:val="left"/>
      </w:pPr>
    </w:p>
    <w:p w14:paraId="36561AF9" w14:textId="74D67491" w:rsidR="3DD7E93D" w:rsidRDefault="3DD7E93D" w:rsidP="6A5C16AE">
      <w:pPr>
        <w:ind w:firstLine="840"/>
        <w:jc w:val="left"/>
      </w:pPr>
    </w:p>
    <w:p w14:paraId="0E360BDC" w14:textId="4BA5648A" w:rsidR="3DD7E93D" w:rsidRDefault="7B4D8008" w:rsidP="7BF76C15">
      <w:pPr>
        <w:ind w:firstLine="840"/>
        <w:jc w:val="left"/>
      </w:pPr>
      <w:r>
        <w:t>ユースケース：管理者アカウントにログインする</w:t>
      </w:r>
    </w:p>
    <w:p w14:paraId="41CD747D" w14:textId="1C7CE96C" w:rsidR="2D8723FC" w:rsidRDefault="6AB55FBE" w:rsidP="43464CEE">
      <w:pPr>
        <w:jc w:val="left"/>
      </w:pPr>
      <w:r>
        <w:rPr>
          <w:noProof/>
        </w:rPr>
        <w:drawing>
          <wp:inline distT="0" distB="0" distL="0" distR="0" wp14:anchorId="47D738F8" wp14:editId="6C07BE3E">
            <wp:extent cx="5400675" cy="5219700"/>
            <wp:effectExtent l="0" t="0" r="0" b="0"/>
            <wp:docPr id="831362109" name="drawing" descr="Image: 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362109" name="Picture 831362109"/>
                    <pic:cNvPicPr/>
                  </pic:nvPicPr>
                  <pic:blipFill>
                    <a:blip r:embed="rId16">
                      <a:extLst>
                        <a:ext uri="{28A0092B-C50C-407E-A947-70E740481C1C}">
                          <a14:useLocalDpi xmlns:a14="http://schemas.microsoft.com/office/drawing/2010/main"/>
                        </a:ext>
                      </a:extLst>
                    </a:blip>
                    <a:stretch>
                      <a:fillRect/>
                    </a:stretch>
                  </pic:blipFill>
                  <pic:spPr>
                    <a:xfrm>
                      <a:off x="0" y="0"/>
                      <a:ext cx="5400675" cy="5219700"/>
                    </a:xfrm>
                    <a:prstGeom prst="rect">
                      <a:avLst/>
                    </a:prstGeom>
                  </pic:spPr>
                </pic:pic>
              </a:graphicData>
            </a:graphic>
          </wp:inline>
        </w:drawing>
      </w:r>
    </w:p>
    <w:p w14:paraId="311CFD8E" w14:textId="4E59AD31" w:rsidR="0DEF87A6" w:rsidRDefault="0DEF87A6" w:rsidP="0DEF87A6">
      <w:pPr>
        <w:ind w:firstLine="840"/>
      </w:pPr>
    </w:p>
    <w:p w14:paraId="26BF7C65" w14:textId="774E151F" w:rsidR="43464CEE" w:rsidRDefault="43464CEE" w:rsidP="43464CEE">
      <w:pPr>
        <w:ind w:firstLine="840"/>
      </w:pPr>
    </w:p>
    <w:p w14:paraId="34B26C76" w14:textId="5437A27D" w:rsidR="43464CEE" w:rsidRDefault="43464CEE" w:rsidP="43464CEE">
      <w:pPr>
        <w:ind w:firstLine="840"/>
      </w:pPr>
    </w:p>
    <w:p w14:paraId="49938218" w14:textId="73DCBB92" w:rsidR="43464CEE" w:rsidRDefault="43464CEE" w:rsidP="43464CEE">
      <w:pPr>
        <w:ind w:firstLine="840"/>
      </w:pPr>
    </w:p>
    <w:p w14:paraId="72EA51AE" w14:textId="56FF166E" w:rsidR="43464CEE" w:rsidRDefault="43464CEE" w:rsidP="43464CEE">
      <w:pPr>
        <w:ind w:firstLine="840"/>
      </w:pPr>
    </w:p>
    <w:p w14:paraId="0420B52D" w14:textId="5094F6F6" w:rsidR="43464CEE" w:rsidRDefault="43464CEE" w:rsidP="43464CEE">
      <w:pPr>
        <w:ind w:firstLine="840"/>
      </w:pPr>
    </w:p>
    <w:p w14:paraId="4AA1E70F" w14:textId="207D0730" w:rsidR="43464CEE" w:rsidRDefault="43464CEE" w:rsidP="00047D8C"/>
    <w:p w14:paraId="68C542E5" w14:textId="6B329E5F" w:rsidR="7A1B3DDB" w:rsidRDefault="7A1B3DDB" w:rsidP="7A1B3DDB"/>
    <w:p w14:paraId="5F154260" w14:textId="3A491EDB" w:rsidR="00A45648" w:rsidRDefault="00543ED4" w:rsidP="005B4D0B">
      <w:r>
        <w:t>ユースケース</w:t>
      </w:r>
      <w:r>
        <w:t>:</w:t>
      </w:r>
      <w:r>
        <w:t>コミュニティを</w:t>
      </w:r>
      <w:r w:rsidR="2AE5F58B">
        <w:t>新規記入</w:t>
      </w:r>
      <w:r>
        <w:t>する</w:t>
      </w:r>
    </w:p>
    <w:p w14:paraId="65753732" w14:textId="3A9045D5" w:rsidR="00656156" w:rsidRDefault="00656156" w:rsidP="0424EBF0"/>
    <w:p w14:paraId="1631DE39" w14:textId="3A2366CB" w:rsidR="00A45648" w:rsidRDefault="00A45648" w:rsidP="0424EBF0"/>
    <w:p w14:paraId="10C2BE8B" w14:textId="4FAB4AE5" w:rsidR="00A45648" w:rsidRDefault="00DD2757" w:rsidP="0424EBF0">
      <w:r>
        <w:rPr>
          <w:noProof/>
        </w:rPr>
        <w:drawing>
          <wp:inline distT="0" distB="0" distL="0" distR="0" wp14:anchorId="2E1961D8" wp14:editId="79651E09">
            <wp:extent cx="5400040" cy="4500245"/>
            <wp:effectExtent l="0" t="0" r="0" b="0"/>
            <wp:docPr id="1217706082" name="図 3" descr="Image: 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706082" name="図 121770608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00040" cy="4500245"/>
                    </a:xfrm>
                    <a:prstGeom prst="rect">
                      <a:avLst/>
                    </a:prstGeom>
                  </pic:spPr>
                </pic:pic>
              </a:graphicData>
            </a:graphic>
          </wp:inline>
        </w:drawing>
      </w:r>
    </w:p>
    <w:p w14:paraId="0001835F" w14:textId="4720522F" w:rsidR="00EB4374" w:rsidRDefault="00EB4374" w:rsidP="0424EBF0"/>
    <w:p w14:paraId="2DFC1D27" w14:textId="77777777" w:rsidR="00EB4374" w:rsidRDefault="00EB4374" w:rsidP="0424EBF0"/>
    <w:p w14:paraId="000C8DEE" w14:textId="655A077D" w:rsidR="6A5C16AE" w:rsidRDefault="6A5C16AE"/>
    <w:p w14:paraId="1E704C46" w14:textId="77777777" w:rsidR="00EC5194" w:rsidRPr="00C81011" w:rsidRDefault="00EC5194" w:rsidP="00C81011">
      <w:pPr>
        <w:ind w:firstLine="840"/>
      </w:pPr>
    </w:p>
    <w:p w14:paraId="4D508EF5" w14:textId="1F570118" w:rsidR="2A39A9CB" w:rsidRDefault="2A39A9CB" w:rsidP="2A39A9CB">
      <w:pPr>
        <w:ind w:firstLine="840"/>
      </w:pPr>
    </w:p>
    <w:p w14:paraId="6A8B6D28" w14:textId="66BF4B6B" w:rsidR="2A39A9CB" w:rsidRDefault="2A39A9CB" w:rsidP="2A39A9CB">
      <w:pPr>
        <w:ind w:firstLine="840"/>
      </w:pPr>
    </w:p>
    <w:p w14:paraId="7ED02806" w14:textId="4B7028B1" w:rsidR="2A39A9CB" w:rsidRDefault="2A39A9CB" w:rsidP="2A39A9CB">
      <w:pPr>
        <w:ind w:firstLine="840"/>
      </w:pPr>
    </w:p>
    <w:p w14:paraId="56361CAD" w14:textId="36D51050" w:rsidR="2A39A9CB" w:rsidRDefault="2A39A9CB" w:rsidP="2A39A9CB">
      <w:pPr>
        <w:ind w:firstLine="840"/>
      </w:pPr>
    </w:p>
    <w:p w14:paraId="74914FAD" w14:textId="2B4AEA58" w:rsidR="2A39A9CB" w:rsidRDefault="2A39A9CB" w:rsidP="2A39A9CB">
      <w:pPr>
        <w:ind w:firstLine="840"/>
      </w:pPr>
    </w:p>
    <w:p w14:paraId="30C056C0" w14:textId="4BC6A6A0" w:rsidR="2A39A9CB" w:rsidRDefault="2A39A9CB" w:rsidP="2A39A9CB">
      <w:pPr>
        <w:ind w:firstLine="840"/>
      </w:pPr>
    </w:p>
    <w:p w14:paraId="513B6F6E" w14:textId="612BDC93" w:rsidR="2A39A9CB" w:rsidRDefault="2A39A9CB" w:rsidP="2A39A9CB">
      <w:pPr>
        <w:ind w:firstLine="840"/>
      </w:pPr>
    </w:p>
    <w:p w14:paraId="266B9E77" w14:textId="64D5A266" w:rsidR="2A39A9CB" w:rsidRDefault="2A39A9CB" w:rsidP="2A39A9CB">
      <w:pPr>
        <w:ind w:firstLine="840"/>
      </w:pPr>
    </w:p>
    <w:p w14:paraId="18AE3DE0" w14:textId="0B47425B" w:rsidR="2A39A9CB" w:rsidRDefault="2A39A9CB" w:rsidP="2A39A9CB">
      <w:pPr>
        <w:ind w:firstLine="840"/>
      </w:pPr>
    </w:p>
    <w:p w14:paraId="0DAB69D6" w14:textId="6C65A39B" w:rsidR="2A39A9CB" w:rsidRDefault="2A39A9CB" w:rsidP="2A39A9CB">
      <w:pPr>
        <w:ind w:firstLine="840"/>
      </w:pPr>
    </w:p>
    <w:p w14:paraId="700D4DEB" w14:textId="6D3F67D3" w:rsidR="2A39A9CB" w:rsidRDefault="2A39A9CB" w:rsidP="2A39A9CB">
      <w:pPr>
        <w:ind w:firstLine="840"/>
      </w:pPr>
    </w:p>
    <w:p w14:paraId="552ADFC9" w14:textId="77777777" w:rsidR="00030156" w:rsidRPr="00FD0CFF" w:rsidRDefault="00C25A67" w:rsidP="00A00AC8">
      <w:pPr>
        <w:pStyle w:val="ac"/>
        <w:numPr>
          <w:ilvl w:val="0"/>
          <w:numId w:val="9"/>
        </w:numPr>
        <w:ind w:leftChars="0"/>
        <w:rPr>
          <w:rFonts w:ascii="ＭＳ Ｐゴシック" w:eastAsia="ＭＳ Ｐゴシック" w:hAnsi="ＭＳ Ｐゴシック"/>
          <w:sz w:val="24"/>
        </w:rPr>
      </w:pPr>
      <w:r w:rsidRPr="00FD0CFF">
        <w:rPr>
          <w:rFonts w:ascii="ＭＳ Ｐゴシック" w:eastAsia="ＭＳ Ｐゴシック" w:hAnsi="ＭＳ Ｐゴシック" w:hint="eastAsia"/>
          <w:sz w:val="24"/>
        </w:rPr>
        <w:t>各コンポーネントの機能</w:t>
      </w:r>
    </w:p>
    <w:p w14:paraId="68D8115C" w14:textId="533138E5" w:rsidR="00CA1AA2" w:rsidRPr="00F762CA" w:rsidRDefault="00DE54D2" w:rsidP="00DE54D2">
      <w:pPr>
        <w:rPr>
          <w:rFonts w:asciiTheme="minorEastAsia" w:eastAsiaTheme="minorEastAsia" w:hAnsiTheme="minorEastAsia"/>
          <w:i/>
          <w:color w:val="595959" w:themeColor="text1" w:themeTint="A6"/>
          <w:szCs w:val="21"/>
        </w:rPr>
      </w:pPr>
      <w:r w:rsidRPr="788C5BD9">
        <w:rPr>
          <w:rFonts w:asciiTheme="minorEastAsia" w:eastAsiaTheme="minorEastAsia" w:hAnsiTheme="minorEastAsia"/>
          <w:color w:val="595959" w:themeColor="text1" w:themeTint="A6"/>
        </w:rPr>
        <w:t>[</w:t>
      </w:r>
      <w:r w:rsidRPr="788C5BD9">
        <w:rPr>
          <w:rFonts w:asciiTheme="minorEastAsia" w:eastAsiaTheme="minorEastAsia" w:hAnsiTheme="minorEastAsia"/>
          <w:i/>
          <w:iCs/>
          <w:color w:val="595959" w:themeColor="text1" w:themeTint="A6"/>
        </w:rPr>
        <w:t>各コンポーネントの入出力処理を記述する</w:t>
      </w:r>
      <w:r w:rsidR="00622B54" w:rsidRPr="788C5BD9">
        <w:rPr>
          <w:rFonts w:asciiTheme="minorEastAsia" w:eastAsiaTheme="minorEastAsia" w:hAnsiTheme="minorEastAsia"/>
          <w:i/>
          <w:iCs/>
          <w:color w:val="595959" w:themeColor="text1" w:themeTint="A6"/>
        </w:rPr>
        <w:t>．</w:t>
      </w:r>
      <w:r w:rsidRPr="788C5BD9">
        <w:rPr>
          <w:rFonts w:asciiTheme="minorEastAsia" w:eastAsiaTheme="minorEastAsia" w:hAnsiTheme="minorEastAsia"/>
          <w:i/>
          <w:iCs/>
          <w:color w:val="595959" w:themeColor="text1" w:themeTint="A6"/>
        </w:rPr>
        <w:t>入力</w:t>
      </w:r>
      <w:r w:rsidR="00F762CA" w:rsidRPr="788C5BD9">
        <w:rPr>
          <w:rFonts w:asciiTheme="minorEastAsia" w:eastAsiaTheme="minorEastAsia" w:hAnsiTheme="minorEastAsia"/>
          <w:i/>
          <w:iCs/>
          <w:color w:val="595959" w:themeColor="text1" w:themeTint="A6"/>
        </w:rPr>
        <w:t>/出力</w:t>
      </w:r>
      <w:r w:rsidRPr="788C5BD9">
        <w:rPr>
          <w:rFonts w:asciiTheme="minorEastAsia" w:eastAsiaTheme="minorEastAsia" w:hAnsiTheme="minorEastAsia"/>
          <w:i/>
          <w:iCs/>
          <w:color w:val="595959" w:themeColor="text1" w:themeTint="A6"/>
        </w:rPr>
        <w:t>には</w:t>
      </w:r>
      <w:r w:rsidR="00622B54" w:rsidRPr="788C5BD9">
        <w:rPr>
          <w:rFonts w:asciiTheme="minorEastAsia" w:eastAsiaTheme="minorEastAsia" w:hAnsiTheme="minorEastAsia"/>
          <w:i/>
          <w:iCs/>
          <w:color w:val="595959" w:themeColor="text1" w:themeTint="A6"/>
        </w:rPr>
        <w:t>，</w:t>
      </w:r>
      <w:r w:rsidR="00F762CA" w:rsidRPr="788C5BD9">
        <w:rPr>
          <w:rFonts w:asciiTheme="minorEastAsia" w:eastAsiaTheme="minorEastAsia" w:hAnsiTheme="minorEastAsia"/>
          <w:i/>
          <w:iCs/>
          <w:color w:val="595959" w:themeColor="text1" w:themeTint="A6"/>
        </w:rPr>
        <w:t>メッセージ引数/戻り値</w:t>
      </w:r>
      <w:r w:rsidR="00622B54" w:rsidRPr="788C5BD9">
        <w:rPr>
          <w:rFonts w:asciiTheme="minorEastAsia" w:eastAsiaTheme="minorEastAsia" w:hAnsiTheme="minorEastAsia"/>
          <w:i/>
          <w:iCs/>
          <w:color w:val="595959" w:themeColor="text1" w:themeTint="A6"/>
        </w:rPr>
        <w:t>，</w:t>
      </w:r>
      <w:r w:rsidRPr="788C5BD9">
        <w:rPr>
          <w:rFonts w:asciiTheme="minorEastAsia" w:eastAsiaTheme="minorEastAsia" w:hAnsiTheme="minorEastAsia"/>
          <w:i/>
          <w:iCs/>
          <w:color w:val="595959" w:themeColor="text1" w:themeTint="A6"/>
        </w:rPr>
        <w:t>画面</w:t>
      </w:r>
      <w:r w:rsidR="00622B54" w:rsidRPr="788C5BD9">
        <w:rPr>
          <w:rFonts w:asciiTheme="minorEastAsia" w:eastAsiaTheme="minorEastAsia" w:hAnsiTheme="minorEastAsia"/>
          <w:i/>
          <w:iCs/>
          <w:color w:val="595959" w:themeColor="text1" w:themeTint="A6"/>
        </w:rPr>
        <w:t>，</w:t>
      </w:r>
      <w:r w:rsidR="00C25A67" w:rsidRPr="788C5BD9">
        <w:rPr>
          <w:rFonts w:asciiTheme="minorEastAsia" w:eastAsiaTheme="minorEastAsia" w:hAnsiTheme="minorEastAsia"/>
          <w:i/>
          <w:iCs/>
          <w:color w:val="595959" w:themeColor="text1" w:themeTint="A6"/>
        </w:rPr>
        <w:t>ファイル</w:t>
      </w:r>
      <w:r w:rsidR="00F762CA" w:rsidRPr="788C5BD9">
        <w:rPr>
          <w:rFonts w:asciiTheme="minorEastAsia" w:eastAsiaTheme="minorEastAsia" w:hAnsiTheme="minorEastAsia"/>
          <w:i/>
          <w:iCs/>
          <w:color w:val="595959" w:themeColor="text1" w:themeTint="A6"/>
        </w:rPr>
        <w:t>などからのデータ</w:t>
      </w:r>
      <w:r w:rsidR="00C25A67" w:rsidRPr="788C5BD9">
        <w:rPr>
          <w:rFonts w:asciiTheme="minorEastAsia" w:eastAsiaTheme="minorEastAsia" w:hAnsiTheme="minorEastAsia"/>
          <w:i/>
          <w:iCs/>
          <w:color w:val="595959" w:themeColor="text1" w:themeTint="A6"/>
        </w:rPr>
        <w:t>を記載</w:t>
      </w:r>
      <w:r w:rsidR="00F762CA" w:rsidRPr="788C5BD9">
        <w:rPr>
          <w:rFonts w:asciiTheme="minorEastAsia" w:eastAsiaTheme="minorEastAsia" w:hAnsiTheme="minorEastAsia"/>
          <w:i/>
          <w:iCs/>
          <w:color w:val="595959" w:themeColor="text1" w:themeTint="A6"/>
        </w:rPr>
        <w:t>する．メッセージ引数/戻り値は</w:t>
      </w:r>
      <w:r w:rsidR="001F2EB7" w:rsidRPr="788C5BD9">
        <w:rPr>
          <w:rFonts w:asciiTheme="minorEastAsia" w:eastAsiaTheme="minorEastAsia" w:hAnsiTheme="minorEastAsia"/>
          <w:i/>
          <w:iCs/>
          <w:color w:val="595959" w:themeColor="text1" w:themeTint="A6"/>
        </w:rPr>
        <w:t>入力先と出力先は省略できる．それ以外は明示すること</w:t>
      </w:r>
      <w:r w:rsidR="00F762CA" w:rsidRPr="788C5BD9">
        <w:rPr>
          <w:rFonts w:asciiTheme="minorEastAsia" w:eastAsiaTheme="minorEastAsia" w:hAnsiTheme="minorEastAsia"/>
          <w:i/>
          <w:iCs/>
          <w:color w:val="595959" w:themeColor="text1" w:themeTint="A6"/>
        </w:rPr>
        <w:t>．協調は</w:t>
      </w:r>
      <w:r w:rsidR="00622B54" w:rsidRPr="788C5BD9">
        <w:rPr>
          <w:rFonts w:asciiTheme="minorEastAsia" w:eastAsiaTheme="minorEastAsia" w:hAnsiTheme="minorEastAsia"/>
          <w:i/>
          <w:iCs/>
          <w:color w:val="595959" w:themeColor="text1" w:themeTint="A6"/>
        </w:rPr>
        <w:t>，</w:t>
      </w:r>
      <w:r w:rsidR="00F762CA" w:rsidRPr="788C5BD9">
        <w:rPr>
          <w:rFonts w:asciiTheme="minorEastAsia" w:eastAsiaTheme="minorEastAsia" w:hAnsiTheme="minorEastAsia"/>
          <w:i/>
          <w:iCs/>
          <w:color w:val="595959" w:themeColor="text1" w:themeTint="A6"/>
        </w:rPr>
        <w:t>処理</w:t>
      </w:r>
      <w:r w:rsidR="001F2EB7" w:rsidRPr="788C5BD9">
        <w:rPr>
          <w:rFonts w:asciiTheme="minorEastAsia" w:eastAsiaTheme="minorEastAsia" w:hAnsiTheme="minorEastAsia"/>
          <w:i/>
          <w:iCs/>
          <w:color w:val="595959" w:themeColor="text1" w:themeTint="A6"/>
        </w:rPr>
        <w:t>内容</w:t>
      </w:r>
      <w:r w:rsidR="00F762CA" w:rsidRPr="788C5BD9">
        <w:rPr>
          <w:rFonts w:asciiTheme="minorEastAsia" w:eastAsiaTheme="minorEastAsia" w:hAnsiTheme="minorEastAsia"/>
          <w:i/>
          <w:iCs/>
          <w:color w:val="595959" w:themeColor="text1" w:themeTint="A6"/>
        </w:rPr>
        <w:t>を完遂するために協調するコンポーネント</w:t>
      </w:r>
      <w:r w:rsidR="001F2EB7" w:rsidRPr="788C5BD9">
        <w:rPr>
          <w:rFonts w:asciiTheme="minorEastAsia" w:eastAsiaTheme="minorEastAsia" w:hAnsiTheme="minorEastAsia"/>
          <w:i/>
          <w:iCs/>
          <w:color w:val="595959" w:themeColor="text1" w:themeTint="A6"/>
        </w:rPr>
        <w:t>があれば</w:t>
      </w:r>
      <w:r w:rsidR="00F762CA" w:rsidRPr="788C5BD9">
        <w:rPr>
          <w:rFonts w:asciiTheme="minorEastAsia" w:eastAsiaTheme="minorEastAsia" w:hAnsiTheme="minorEastAsia"/>
          <w:i/>
          <w:iCs/>
          <w:color w:val="595959" w:themeColor="text1" w:themeTint="A6"/>
        </w:rPr>
        <w:t>記述する</w:t>
      </w:r>
      <w:r w:rsidR="001F2EB7" w:rsidRPr="788C5BD9">
        <w:rPr>
          <w:rFonts w:asciiTheme="minorEastAsia" w:eastAsiaTheme="minorEastAsia" w:hAnsiTheme="minorEastAsia"/>
          <w:i/>
          <w:iCs/>
          <w:color w:val="595959" w:themeColor="text1" w:themeTint="A6"/>
        </w:rPr>
        <w:t>．条件による異なる出力を書きたい場合</w:t>
      </w:r>
      <w:r w:rsidR="00622B54" w:rsidRPr="788C5BD9">
        <w:rPr>
          <w:rFonts w:asciiTheme="minorEastAsia" w:eastAsiaTheme="minorEastAsia" w:hAnsiTheme="minorEastAsia"/>
          <w:i/>
          <w:iCs/>
          <w:color w:val="595959" w:themeColor="text1" w:themeTint="A6"/>
        </w:rPr>
        <w:t>，</w:t>
      </w:r>
      <w:r w:rsidR="001F2EB7" w:rsidRPr="788C5BD9">
        <w:rPr>
          <w:rFonts w:asciiTheme="minorEastAsia" w:eastAsiaTheme="minorEastAsia" w:hAnsiTheme="minorEastAsia"/>
          <w:i/>
          <w:iCs/>
          <w:color w:val="595959" w:themeColor="text1" w:themeTint="A6"/>
        </w:rPr>
        <w:t>[]に条件を記述する</w:t>
      </w:r>
      <w:r w:rsidRPr="788C5BD9">
        <w:rPr>
          <w:rFonts w:asciiTheme="minorEastAsia" w:eastAsiaTheme="minorEastAsia" w:hAnsiTheme="minorEastAsia"/>
          <w:color w:val="595959" w:themeColor="text1" w:themeTint="A6"/>
        </w:rPr>
        <w:t>]</w:t>
      </w:r>
      <w:r w:rsidR="00F762CA" w:rsidRPr="788C5BD9">
        <w:rPr>
          <w:rFonts w:asciiTheme="minorEastAsia" w:eastAsiaTheme="minorEastAsia" w:hAnsiTheme="minorEastAsia"/>
          <w:i/>
          <w:iCs/>
          <w:color w:val="595959" w:themeColor="text1" w:themeTint="A6"/>
        </w:rPr>
        <w:t xml:space="preserve"> </w:t>
      </w:r>
    </w:p>
    <w:p w14:paraId="2228427C" w14:textId="52A23746" w:rsidR="788C5BD9" w:rsidRDefault="788C5BD9" w:rsidP="788C5BD9">
      <w:pPr>
        <w:rPr>
          <w:rFonts w:ascii="Arial" w:eastAsia="ＭＳ ゴシック" w:hAnsi="Arial"/>
        </w:rPr>
      </w:pPr>
    </w:p>
    <w:p w14:paraId="726F6F3A" w14:textId="37C35A6E" w:rsidR="00C25A67" w:rsidRPr="001E4495" w:rsidRDefault="00C25A67" w:rsidP="788C5BD9">
      <w:pPr>
        <w:rPr>
          <w:rFonts w:ascii="Arial" w:eastAsia="ＭＳ ゴシック" w:hAnsi="Arial"/>
          <w:color w:val="808080" w:themeColor="background1" w:themeShade="80"/>
        </w:rPr>
      </w:pPr>
      <w:r w:rsidRPr="788C5BD9">
        <w:rPr>
          <w:rFonts w:ascii="Arial" w:eastAsia="ＭＳ ゴシック" w:hAnsi="Arial"/>
        </w:rPr>
        <w:t xml:space="preserve">3.1 </w:t>
      </w:r>
      <w:r w:rsidRPr="788C5BD9">
        <w:rPr>
          <w:rFonts w:ascii="Arial" w:eastAsia="ＭＳ ゴシック" w:hAnsi="Arial"/>
          <w:color w:val="000000" w:themeColor="text1"/>
        </w:rPr>
        <w:t>C1 UI</w:t>
      </w:r>
      <w:r w:rsidR="00EC6ECA" w:rsidRPr="788C5BD9">
        <w:rPr>
          <w:rFonts w:ascii="Arial" w:eastAsia="ＭＳ ゴシック" w:hAnsi="Arial"/>
          <w:color w:val="000000" w:themeColor="text1"/>
        </w:rPr>
        <w:t>処理</w:t>
      </w:r>
      <w:r w:rsidRPr="788C5BD9">
        <w:rPr>
          <w:rFonts w:ascii="Arial" w:eastAsia="ＭＳ ゴシック" w:hAnsi="Arial"/>
          <w:color w:val="000000" w:themeColor="text1"/>
        </w:rPr>
        <w:t>部</w:t>
      </w:r>
    </w:p>
    <w:tbl>
      <w:tblPr>
        <w:tblW w:w="8702" w:type="dxa"/>
        <w:tblLayout w:type="fixed"/>
        <w:tblCellMar>
          <w:left w:w="99" w:type="dxa"/>
          <w:right w:w="99" w:type="dxa"/>
        </w:tblCellMar>
        <w:tblLook w:val="04A0" w:firstRow="1" w:lastRow="0" w:firstColumn="1" w:lastColumn="0" w:noHBand="0" w:noVBand="1"/>
      </w:tblPr>
      <w:tblGrid>
        <w:gridCol w:w="988"/>
        <w:gridCol w:w="1984"/>
        <w:gridCol w:w="2552"/>
        <w:gridCol w:w="1190"/>
        <w:gridCol w:w="1988"/>
      </w:tblGrid>
      <w:tr w:rsidR="001850EC" w:rsidRPr="001E4495" w14:paraId="24A44122" w14:textId="77777777" w:rsidTr="2A39A9CB">
        <w:trPr>
          <w:trHeight w:val="400"/>
          <w:tblHeader/>
        </w:trPr>
        <w:tc>
          <w:tcPr>
            <w:tcW w:w="988"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380AF117" w14:textId="77777777" w:rsidR="001850EC" w:rsidRPr="00EE0616" w:rsidRDefault="4BA053BC" w:rsidP="003950B8">
            <w:pPr>
              <w:widowControl/>
              <w:jc w:val="center"/>
              <w:rPr>
                <w:rFonts w:ascii="游ゴシック" w:eastAsia="游ゴシック" w:hAnsi="游ゴシック" w:cs="ＭＳ Ｐゴシック"/>
                <w:color w:val="808080" w:themeColor="background1" w:themeShade="80"/>
                <w:kern w:val="0"/>
                <w:sz w:val="20"/>
                <w:szCs w:val="20"/>
              </w:rPr>
            </w:pPr>
            <w:r w:rsidRPr="0424EBF0">
              <w:rPr>
                <w:rFonts w:ascii="游ゴシック" w:eastAsia="游ゴシック" w:hAnsi="游ゴシック" w:cs="ＭＳ Ｐゴシック"/>
                <w:color w:val="000000" w:themeColor="text1"/>
                <w:kern w:val="0"/>
                <w:sz w:val="20"/>
                <w:szCs w:val="20"/>
              </w:rPr>
              <w:t>操作名</w:t>
            </w:r>
          </w:p>
        </w:tc>
        <w:tc>
          <w:tcPr>
            <w:tcW w:w="1984" w:type="dxa"/>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16CFE449" w14:textId="3786AE81" w:rsidR="001850EC" w:rsidRPr="00EE0616" w:rsidRDefault="00A6511B" w:rsidP="0424EBF0">
            <w:pPr>
              <w:widowControl/>
              <w:jc w:val="center"/>
              <w:rPr>
                <w:rFonts w:ascii="游ゴシック" w:eastAsia="游ゴシック" w:hAnsi="游ゴシック" w:cs="ＭＳ Ｐゴシック"/>
                <w:color w:val="000000" w:themeColor="text1"/>
                <w:kern w:val="0"/>
                <w:sz w:val="20"/>
                <w:szCs w:val="20"/>
              </w:rPr>
            </w:pPr>
            <w:r w:rsidRPr="0424EBF0">
              <w:rPr>
                <w:rFonts w:ascii="游ゴシック" w:eastAsia="游ゴシック" w:hAnsi="游ゴシック" w:cs="ＭＳ Ｐゴシック"/>
                <w:color w:val="000000" w:themeColor="text1"/>
                <w:kern w:val="0"/>
                <w:sz w:val="20"/>
                <w:szCs w:val="20"/>
              </w:rPr>
              <w:t>入力先とデータ</w:t>
            </w:r>
          </w:p>
        </w:tc>
        <w:tc>
          <w:tcPr>
            <w:tcW w:w="2552" w:type="dxa"/>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407591B2" w14:textId="29EC73B0" w:rsidR="001850EC" w:rsidRPr="00EE0616" w:rsidRDefault="4BA053BC" w:rsidP="003950B8">
            <w:pPr>
              <w:widowControl/>
              <w:jc w:val="center"/>
              <w:rPr>
                <w:rFonts w:ascii="游ゴシック" w:eastAsia="游ゴシック" w:hAnsi="游ゴシック" w:cs="ＭＳ Ｐゴシック"/>
                <w:color w:val="808080" w:themeColor="background1" w:themeShade="80"/>
                <w:kern w:val="0"/>
                <w:sz w:val="20"/>
                <w:szCs w:val="20"/>
              </w:rPr>
            </w:pPr>
            <w:r w:rsidRPr="0424EBF0">
              <w:rPr>
                <w:rFonts w:ascii="游ゴシック" w:eastAsia="游ゴシック" w:hAnsi="游ゴシック" w:cs="ＭＳ Ｐゴシック"/>
                <w:color w:val="000000" w:themeColor="text1"/>
                <w:kern w:val="0"/>
                <w:sz w:val="20"/>
                <w:szCs w:val="20"/>
              </w:rPr>
              <w:t>処理</w:t>
            </w:r>
            <w:r w:rsidR="40159F1A" w:rsidRPr="0424EBF0">
              <w:rPr>
                <w:rFonts w:ascii="游ゴシック" w:eastAsia="游ゴシック" w:hAnsi="游ゴシック" w:cs="ＭＳ Ｐゴシック"/>
                <w:color w:val="000000" w:themeColor="text1"/>
                <w:kern w:val="0"/>
                <w:sz w:val="20"/>
                <w:szCs w:val="20"/>
              </w:rPr>
              <w:t>内容</w:t>
            </w:r>
          </w:p>
        </w:tc>
        <w:tc>
          <w:tcPr>
            <w:tcW w:w="1190" w:type="dxa"/>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796336F2" w14:textId="77777777" w:rsidR="001850EC" w:rsidRPr="00EE0616" w:rsidRDefault="4BA053BC" w:rsidP="0424EBF0">
            <w:pPr>
              <w:widowControl/>
              <w:jc w:val="center"/>
              <w:rPr>
                <w:rFonts w:ascii="游ゴシック" w:eastAsia="游ゴシック" w:hAnsi="游ゴシック" w:cs="ＭＳ Ｐゴシック"/>
                <w:color w:val="000000" w:themeColor="text1"/>
                <w:kern w:val="0"/>
                <w:sz w:val="20"/>
                <w:szCs w:val="20"/>
              </w:rPr>
            </w:pPr>
            <w:r w:rsidRPr="0424EBF0">
              <w:rPr>
                <w:rFonts w:ascii="游ゴシック" w:eastAsia="游ゴシック" w:hAnsi="游ゴシック" w:cs="ＭＳ Ｐゴシック"/>
                <w:color w:val="000000" w:themeColor="text1"/>
                <w:kern w:val="0"/>
                <w:sz w:val="20"/>
                <w:szCs w:val="20"/>
              </w:rPr>
              <w:t>協調</w:t>
            </w:r>
          </w:p>
        </w:tc>
        <w:tc>
          <w:tcPr>
            <w:tcW w:w="1988" w:type="dxa"/>
            <w:tcBorders>
              <w:top w:val="single" w:sz="4" w:space="0" w:color="auto"/>
              <w:left w:val="nil"/>
              <w:bottom w:val="single" w:sz="4" w:space="0" w:color="auto"/>
              <w:right w:val="single" w:sz="4" w:space="0" w:color="auto"/>
            </w:tcBorders>
            <w:shd w:val="clear" w:color="auto" w:fill="D9D9D9" w:themeFill="background1" w:themeFillShade="D9"/>
            <w:vAlign w:val="center"/>
          </w:tcPr>
          <w:p w14:paraId="6E3FE795" w14:textId="1295D0B4" w:rsidR="001850EC" w:rsidRPr="00EE0616" w:rsidRDefault="00A6511B" w:rsidP="003950B8">
            <w:pPr>
              <w:jc w:val="center"/>
              <w:rPr>
                <w:rFonts w:ascii="游ゴシック" w:eastAsia="游ゴシック" w:hAnsi="游ゴシック" w:cs="ＭＳ Ｐゴシック"/>
                <w:color w:val="808080" w:themeColor="background1" w:themeShade="80"/>
                <w:kern w:val="0"/>
                <w:sz w:val="20"/>
                <w:szCs w:val="20"/>
              </w:rPr>
            </w:pPr>
            <w:r w:rsidRPr="0424EBF0">
              <w:rPr>
                <w:rFonts w:ascii="游ゴシック" w:eastAsia="游ゴシック" w:hAnsi="游ゴシック" w:cs="ＭＳ Ｐゴシック"/>
                <w:color w:val="000000" w:themeColor="text1"/>
                <w:kern w:val="0"/>
                <w:sz w:val="20"/>
                <w:szCs w:val="20"/>
              </w:rPr>
              <w:t>出力先とデータ</w:t>
            </w:r>
          </w:p>
        </w:tc>
      </w:tr>
      <w:tr w:rsidR="001850EC" w:rsidRPr="00DA1DA3" w14:paraId="324ACA63" w14:textId="77777777" w:rsidTr="2A39A9CB">
        <w:trPr>
          <w:trHeight w:val="1260"/>
        </w:trPr>
        <w:tc>
          <w:tcPr>
            <w:tcW w:w="988" w:type="dxa"/>
            <w:tcBorders>
              <w:top w:val="nil"/>
              <w:left w:val="single" w:sz="4" w:space="0" w:color="auto"/>
              <w:bottom w:val="single" w:sz="4" w:space="0" w:color="auto"/>
              <w:right w:val="single" w:sz="4" w:space="0" w:color="auto"/>
            </w:tcBorders>
            <w:noWrap/>
            <w:vAlign w:val="center"/>
          </w:tcPr>
          <w:p w14:paraId="4C636E85" w14:textId="77777777" w:rsidR="001850EC" w:rsidRPr="00DA1DA3" w:rsidRDefault="4BA053BC" w:rsidP="68A8EA47">
            <w:pPr>
              <w:widowControl/>
              <w:spacing w:line="280" w:lineRule="exact"/>
              <w:jc w:val="left"/>
              <w:rPr>
                <w:rFonts w:ascii="游ゴシック" w:eastAsia="游ゴシック" w:hAnsi="游ゴシック" w:cs="ＭＳ Ｐゴシック"/>
                <w:color w:val="000000" w:themeColor="text1"/>
                <w:kern w:val="0"/>
                <w:sz w:val="18"/>
                <w:szCs w:val="18"/>
              </w:rPr>
            </w:pPr>
            <w:r w:rsidRPr="1162DC69">
              <w:rPr>
                <w:rFonts w:ascii="游ゴシック" w:eastAsia="游ゴシック" w:hAnsi="游ゴシック" w:cs="ＭＳ Ｐゴシック"/>
                <w:color w:val="000000" w:themeColor="text1"/>
                <w:kern w:val="0"/>
                <w:sz w:val="18"/>
                <w:szCs w:val="18"/>
              </w:rPr>
              <w:t>ログイン</w:t>
            </w:r>
          </w:p>
        </w:tc>
        <w:tc>
          <w:tcPr>
            <w:tcW w:w="1984" w:type="dxa"/>
            <w:tcBorders>
              <w:top w:val="nil"/>
              <w:left w:val="nil"/>
              <w:bottom w:val="single" w:sz="4" w:space="0" w:color="auto"/>
              <w:right w:val="single" w:sz="4" w:space="0" w:color="auto"/>
            </w:tcBorders>
            <w:vAlign w:val="center"/>
          </w:tcPr>
          <w:p>
            <w:pPr>
              <w:spacing w:after="0" w:line="240" w:lineRule="auto"/>
            </w:pPr>
            <w:r/>
            <w:r>
              <w:t>W1 ログイン画面</w:t>
              <w:br/>
              <w:t>・Googleログインボタン押下</w:t>
              <w:br/>
              <w:t>----------------------</w:t>
              <w:br/>
              <w:t>C2 認証処理部</w:t>
              <w:br/>
              <w:t>・認証成功/失敗M(OK/NG)</w:t>
            </w:r>
          </w:p>
        </w:tc>
        <w:tc>
          <w:tcPr>
            <w:tcW w:w="2552" w:type="dxa"/>
            <w:tcBorders>
              <w:top w:val="nil"/>
              <w:left w:val="nil"/>
              <w:bottom w:val="single" w:sz="4" w:space="0" w:color="auto"/>
              <w:right w:val="single" w:sz="4" w:space="0" w:color="auto"/>
            </w:tcBorders>
            <w:vAlign w:val="center"/>
          </w:tcPr>
          <w:p>
            <w:pPr>
              <w:spacing w:after="0" w:line="240" w:lineRule="auto"/>
            </w:pPr>
            <w:r/>
            <w:r>
              <w:t>C1 UI処理部はGoogle認証を開始し，Google認証後に取得したGoogle_AuthをC2認証処理部へ送信する。OKならauth_tokenを保存してメイン画面へ移動する。NGなら認証失敗メッセージを表示する。</w:t>
            </w:r>
          </w:p>
        </w:tc>
        <w:tc>
          <w:tcPr>
            <w:tcW w:w="1190" w:type="dxa"/>
            <w:tcBorders>
              <w:top w:val="nil"/>
              <w:left w:val="nil"/>
              <w:bottom w:val="single" w:sz="4" w:space="0" w:color="auto"/>
              <w:right w:val="single" w:sz="4" w:space="0" w:color="auto"/>
            </w:tcBorders>
            <w:vAlign w:val="center"/>
          </w:tcPr>
          <w:p w14:paraId="58EA1FD2" w14:textId="280335BA" w:rsidR="001850EC" w:rsidRPr="00DA1DA3" w:rsidRDefault="001850EC" w:rsidP="68A8EA47">
            <w:pPr>
              <w:widowControl/>
              <w:spacing w:line="280" w:lineRule="exact"/>
              <w:jc w:val="left"/>
              <w:rPr>
                <w:rFonts w:ascii="游ゴシック" w:eastAsia="游ゴシック" w:hAnsi="游ゴシック" w:cs="ＭＳ Ｐゴシック"/>
                <w:color w:val="000000" w:themeColor="text1"/>
                <w:kern w:val="0"/>
                <w:sz w:val="18"/>
                <w:szCs w:val="18"/>
              </w:rPr>
            </w:pPr>
            <w:r w:rsidRPr="2BCD915B">
              <w:rPr>
                <w:rFonts w:ascii="游ゴシック" w:eastAsia="游ゴシック" w:hAnsi="游ゴシック" w:cs="ＭＳ Ｐゴシック"/>
                <w:color w:val="000000" w:themeColor="text1"/>
                <w:kern w:val="0"/>
                <w:sz w:val="18"/>
                <w:szCs w:val="18"/>
              </w:rPr>
              <w:t>C2</w:t>
            </w:r>
            <w:r w:rsidR="48B677A9" w:rsidRPr="2BCD915B">
              <w:rPr>
                <w:rFonts w:ascii="游ゴシック" w:eastAsia="游ゴシック" w:hAnsi="游ゴシック" w:cs="ＭＳ Ｐゴシック"/>
                <w:color w:val="000000" w:themeColor="text1"/>
                <w:kern w:val="0"/>
                <w:sz w:val="18"/>
                <w:szCs w:val="18"/>
              </w:rPr>
              <w:t xml:space="preserve"> </w:t>
            </w:r>
            <w:r w:rsidRPr="2BCD915B">
              <w:rPr>
                <w:rFonts w:ascii="游ゴシック" w:eastAsia="游ゴシック" w:hAnsi="游ゴシック" w:cs="ＭＳ Ｐゴシック"/>
                <w:color w:val="000000" w:themeColor="text1"/>
                <w:kern w:val="0"/>
                <w:sz w:val="18"/>
                <w:szCs w:val="18"/>
              </w:rPr>
              <w:t>認証処理部</w:t>
            </w:r>
          </w:p>
        </w:tc>
        <w:tc>
          <w:tcPr>
            <w:tcW w:w="1988" w:type="dxa"/>
            <w:tcBorders>
              <w:top w:val="nil"/>
              <w:left w:val="nil"/>
              <w:bottom w:val="single" w:sz="4" w:space="0" w:color="auto"/>
              <w:right w:val="single" w:sz="4" w:space="0" w:color="auto"/>
            </w:tcBorders>
            <w:vAlign w:val="center"/>
          </w:tcPr>
          <w:p>
            <w:pPr>
              <w:spacing w:after="0" w:line="240" w:lineRule="auto"/>
            </w:pPr>
            <w:r/>
            <w:r>
              <w:t>C2 認証処理部</w:t>
              <w:br/>
              <w:t>・Google_Auth検証要求</w:t>
              <w:br/>
              <w:t>----------------------</w:t>
              <w:br/>
              <w:t>[OK]</w:t>
              <w:br/>
              <w:t>W2 メイン画面</w:t>
              <w:br/>
              <w:t>・画面表示</w:t>
              <w:br/>
              <w:t>・auth_token保存</w:t>
              <w:br/>
              <w:t>[NG]</w:t>
              <w:br/>
              <w:t>W1 ログイン画面</w:t>
              <w:br/>
              <w:t>・認証失敗M</w:t>
            </w:r>
          </w:p>
        </w:tc>
      </w:tr>
      <w:tr w:rsidR="001850EC" w:rsidRPr="003950B8" w14:paraId="23C8488B" w14:textId="77777777" w:rsidTr="2A39A9CB">
        <w:trPr>
          <w:trHeight w:val="2830"/>
        </w:trPr>
        <w:tc>
          <w:tcPr>
            <w:tcW w:w="988" w:type="dxa"/>
            <w:tcBorders>
              <w:top w:val="nil"/>
              <w:left w:val="single" w:sz="4" w:space="0" w:color="auto"/>
              <w:bottom w:val="single" w:sz="4" w:space="0" w:color="auto"/>
              <w:right w:val="single" w:sz="4" w:space="0" w:color="auto"/>
            </w:tcBorders>
            <w:noWrap/>
            <w:vAlign w:val="center"/>
          </w:tcPr>
          <w:p w14:paraId="7A431865" w14:textId="77777777" w:rsidR="001850EC" w:rsidRPr="00DA1DA3" w:rsidRDefault="5FC74C0B" w:rsidP="0424EBF0">
            <w:pPr>
              <w:widowControl/>
              <w:spacing w:line="280" w:lineRule="exact"/>
              <w:jc w:val="left"/>
              <w:rPr>
                <w:rFonts w:ascii="游ゴシック" w:eastAsia="游ゴシック" w:hAnsi="游ゴシック" w:cs="ＭＳ Ｐゴシック"/>
                <w:color w:val="000000" w:themeColor="text1"/>
                <w:kern w:val="0"/>
                <w:sz w:val="18"/>
                <w:szCs w:val="18"/>
              </w:rPr>
            </w:pPr>
            <w:r w:rsidRPr="0424EBF0">
              <w:rPr>
                <w:rFonts w:ascii="游ゴシック" w:eastAsia="游ゴシック" w:hAnsi="游ゴシック" w:cs="ＭＳ Ｐゴシック"/>
                <w:color w:val="000000" w:themeColor="text1"/>
                <w:kern w:val="0"/>
                <w:sz w:val="18"/>
                <w:szCs w:val="18"/>
              </w:rPr>
              <w:t>管理者アカウントログイン</w:t>
            </w:r>
          </w:p>
        </w:tc>
        <w:tc>
          <w:tcPr>
            <w:tcW w:w="1984" w:type="dxa"/>
            <w:tcBorders>
              <w:top w:val="nil"/>
              <w:left w:val="nil"/>
              <w:bottom w:val="single" w:sz="4" w:space="0" w:color="auto"/>
              <w:right w:val="single" w:sz="4" w:space="0" w:color="auto"/>
            </w:tcBorders>
            <w:vAlign w:val="center"/>
          </w:tcPr>
          <w:p>
            <w:pPr>
              <w:spacing w:after="0" w:line="240" w:lineRule="auto"/>
            </w:pPr>
            <w:r/>
            <w:r>
              <w:t>W3 管理者用ログイン画面</w:t>
              <w:br/>
              <w:t>・管理者用Googleログインボタン押下</w:t>
              <w:br/>
              <w:t>----------------------</w:t>
              <w:br/>
              <w:t>C2 認証処理部</w:t>
              <w:br/>
              <w:t>・認証成功/失敗M(OK/NG)</w:t>
            </w:r>
          </w:p>
        </w:tc>
        <w:tc>
          <w:tcPr>
            <w:tcW w:w="2552" w:type="dxa"/>
            <w:tcBorders>
              <w:top w:val="nil"/>
              <w:left w:val="nil"/>
              <w:bottom w:val="single" w:sz="4" w:space="0" w:color="auto"/>
              <w:right w:val="single" w:sz="4" w:space="0" w:color="auto"/>
            </w:tcBorders>
            <w:vAlign w:val="center"/>
          </w:tcPr>
          <w:p>
            <w:pPr>
              <w:spacing w:after="0" w:line="240" w:lineRule="auto"/>
            </w:pPr>
            <w:r/>
            <w:r>
              <w:t>C1 UI処理部はGoogle認証後のGoogle_AuthをC2認証処理部へ送信する。C2はF1ログイン情報を参照して管理者権限を確認し，OKなら管理者権限付きauth_tokenを保存してメイン画面へ移動する。NGなら管理者用ログイン画面にその旨を表示する。</w:t>
            </w:r>
          </w:p>
        </w:tc>
        <w:tc>
          <w:tcPr>
            <w:tcW w:w="1190" w:type="dxa"/>
            <w:tcBorders>
              <w:top w:val="nil"/>
              <w:left w:val="nil"/>
              <w:bottom w:val="single" w:sz="4" w:space="0" w:color="auto"/>
              <w:right w:val="single" w:sz="4" w:space="0" w:color="auto"/>
            </w:tcBorders>
            <w:vAlign w:val="center"/>
          </w:tcPr>
          <w:p w14:paraId="1670D649" w14:textId="12823506" w:rsidR="001850EC" w:rsidRPr="00DA1DA3" w:rsidRDefault="4BA053BC" w:rsidP="0424EBF0">
            <w:pPr>
              <w:widowControl/>
              <w:spacing w:line="280" w:lineRule="exact"/>
              <w:jc w:val="left"/>
              <w:rPr>
                <w:rFonts w:ascii="游ゴシック" w:eastAsia="游ゴシック" w:hAnsi="游ゴシック" w:cs="ＭＳ Ｐゴシック"/>
                <w:color w:val="000000" w:themeColor="text1"/>
                <w:kern w:val="0"/>
                <w:sz w:val="18"/>
                <w:szCs w:val="18"/>
              </w:rPr>
            </w:pPr>
            <w:r w:rsidRPr="0424EBF0">
              <w:rPr>
                <w:rFonts w:ascii="游ゴシック" w:eastAsia="游ゴシック" w:hAnsi="游ゴシック" w:cs="ＭＳ Ｐゴシック"/>
                <w:color w:val="000000" w:themeColor="text1"/>
                <w:kern w:val="0"/>
                <w:sz w:val="18"/>
                <w:szCs w:val="18"/>
              </w:rPr>
              <w:t>C</w:t>
            </w:r>
            <w:r w:rsidR="0E5467F1" w:rsidRPr="0424EBF0">
              <w:rPr>
                <w:rFonts w:ascii="游ゴシック" w:eastAsia="游ゴシック" w:hAnsi="游ゴシック" w:cs="ＭＳ Ｐゴシック"/>
                <w:color w:val="000000" w:themeColor="text1"/>
                <w:kern w:val="0"/>
                <w:sz w:val="18"/>
                <w:szCs w:val="18"/>
              </w:rPr>
              <w:t>2</w:t>
            </w:r>
            <w:r w:rsidRPr="0424EBF0">
              <w:rPr>
                <w:rFonts w:ascii="游ゴシック" w:eastAsia="游ゴシック" w:hAnsi="游ゴシック" w:cs="ＭＳ Ｐゴシック"/>
                <w:color w:val="000000" w:themeColor="text1"/>
                <w:kern w:val="0"/>
                <w:sz w:val="18"/>
                <w:szCs w:val="18"/>
              </w:rPr>
              <w:t xml:space="preserve"> </w:t>
            </w:r>
            <w:r w:rsidR="0BC81BFC" w:rsidRPr="0424EBF0">
              <w:rPr>
                <w:rFonts w:ascii="游ゴシック" w:eastAsia="游ゴシック" w:hAnsi="游ゴシック" w:cs="ＭＳ Ｐゴシック"/>
                <w:color w:val="000000" w:themeColor="text1"/>
                <w:kern w:val="0"/>
                <w:sz w:val="18"/>
                <w:szCs w:val="18"/>
              </w:rPr>
              <w:t>認証</w:t>
            </w:r>
            <w:r w:rsidRPr="0424EBF0">
              <w:rPr>
                <w:rFonts w:ascii="游ゴシック" w:eastAsia="游ゴシック" w:hAnsi="游ゴシック" w:cs="ＭＳ Ｐゴシック"/>
                <w:color w:val="000000" w:themeColor="text1"/>
                <w:kern w:val="0"/>
                <w:sz w:val="18"/>
                <w:szCs w:val="18"/>
              </w:rPr>
              <w:t>処理部</w:t>
            </w:r>
          </w:p>
        </w:tc>
        <w:tc>
          <w:tcPr>
            <w:tcW w:w="1988" w:type="dxa"/>
            <w:tcBorders>
              <w:top w:val="nil"/>
              <w:left w:val="nil"/>
              <w:bottom w:val="single" w:sz="4" w:space="0" w:color="auto"/>
              <w:right w:val="single" w:sz="4" w:space="0" w:color="auto"/>
            </w:tcBorders>
            <w:vAlign w:val="center"/>
          </w:tcPr>
          <w:p>
            <w:pPr>
              <w:spacing w:after="0" w:line="240" w:lineRule="auto"/>
            </w:pPr>
            <w:r/>
            <w:r>
              <w:t>C2 認証処理部</w:t>
              <w:br/>
              <w:t>・Google_Auth検証要求</w:t>
              <w:br/>
              <w:t>・管理者権限確認要求</w:t>
              <w:br/>
              <w:t>----------------------</w:t>
              <w:br/>
              <w:t>[OK]</w:t>
              <w:br/>
              <w:t>W2 メイン画面</w:t>
              <w:br/>
              <w:t>・画面表示</w:t>
              <w:br/>
              <w:t>・auth_token保存</w:t>
              <w:br/>
              <w:t>[NG]</w:t>
              <w:br/>
              <w:t>W3 管理者用ログイン画面</w:t>
              <w:br/>
              <w:t>・認証失敗M</w:t>
            </w:r>
          </w:p>
        </w:tc>
      </w:tr>
      <w:tr w:rsidR="40AF92A4" w14:paraId="2514E688" w14:textId="77777777" w:rsidTr="2A39A9CB">
        <w:trPr>
          <w:trHeight w:val="840"/>
        </w:trPr>
        <w:tc>
          <w:tcPr>
            <w:tcW w:w="988"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127BE469" w14:textId="541337CD" w:rsidR="40AF92A4" w:rsidRDefault="5787EDF6" w:rsidP="40AF92A4">
            <w:pPr>
              <w:spacing w:line="280" w:lineRule="exact"/>
              <w:jc w:val="left"/>
              <w:rPr>
                <w:rFonts w:ascii="游ゴシック" w:eastAsia="游ゴシック" w:hAnsi="游ゴシック" w:cs="ＭＳ Ｐゴシック"/>
                <w:color w:val="000000" w:themeColor="text1"/>
                <w:sz w:val="18"/>
                <w:szCs w:val="18"/>
              </w:rPr>
            </w:pPr>
            <w:r w:rsidRPr="159B0CEB">
              <w:rPr>
                <w:rFonts w:ascii="游ゴシック" w:eastAsia="游ゴシック" w:hAnsi="游ゴシック" w:cs="ＭＳ Ｐゴシック"/>
                <w:color w:val="000000" w:themeColor="text1"/>
                <w:sz w:val="18"/>
                <w:szCs w:val="18"/>
              </w:rPr>
              <w:t>コミュニティ</w:t>
            </w:r>
            <w:r w:rsidR="56B3EB1B" w:rsidRPr="367AAF62">
              <w:rPr>
                <w:rFonts w:ascii="游ゴシック" w:eastAsia="游ゴシック" w:hAnsi="游ゴシック" w:cs="ＭＳ Ｐゴシック"/>
                <w:color w:val="000000" w:themeColor="text1"/>
                <w:sz w:val="18"/>
                <w:szCs w:val="18"/>
              </w:rPr>
              <w:t>を</w:t>
            </w:r>
            <w:r w:rsidR="25998B9D" w:rsidRPr="159B0CEB">
              <w:rPr>
                <w:rFonts w:ascii="游ゴシック" w:eastAsia="游ゴシック" w:hAnsi="游ゴシック" w:cs="ＭＳ Ｐゴシック"/>
                <w:color w:val="000000" w:themeColor="text1"/>
                <w:sz w:val="18"/>
                <w:szCs w:val="18"/>
              </w:rPr>
              <w:t>削除</w:t>
            </w:r>
            <w:r w:rsidR="59F2D0BC" w:rsidRPr="367AAF62">
              <w:rPr>
                <w:rFonts w:ascii="游ゴシック" w:eastAsia="游ゴシック" w:hAnsi="游ゴシック" w:cs="ＭＳ Ｐゴシック"/>
                <w:color w:val="000000" w:themeColor="text1"/>
                <w:sz w:val="18"/>
                <w:szCs w:val="18"/>
              </w:rPr>
              <w:t>する</w:t>
            </w: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
              <w:t>W5 コミュニティの詳細を表示する画面 / ・削除ボタン押下 / ・auth_token / ---------------------- / C3 コミュニティ活動処理部 / ・削除完了M</w:t>
            </w:r>
          </w:p>
        </w:tc>
        <w:tc>
          <w:tcPr>
            <w:tcW w:w="2552"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r>
              <w:t>削除ボタンを押下されたコミュニティの削除要求とauth_tokenをC3 コミュニティ活動処理部に送信する。C3は削除権限を確認し，削除完了Mがユーザに確認されたのち，W2 メイン画面に遷移する。</w:t>
            </w:r>
          </w:p>
        </w:tc>
        <w:tc>
          <w:tcPr>
            <w:tcW w:w="11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1369989" w14:textId="2A990B3E" w:rsidR="40AF92A4" w:rsidRDefault="39F4231D" w:rsidP="40AF92A4">
            <w:pPr>
              <w:spacing w:line="280" w:lineRule="exact"/>
              <w:jc w:val="left"/>
              <w:rPr>
                <w:rFonts w:ascii="游ゴシック" w:eastAsia="游ゴシック" w:hAnsi="游ゴシック" w:cs="ＭＳ Ｐゴシック"/>
                <w:color w:val="000000" w:themeColor="text1"/>
                <w:sz w:val="18"/>
                <w:szCs w:val="18"/>
              </w:rPr>
            </w:pPr>
            <w:r w:rsidRPr="6AE8FC7E">
              <w:rPr>
                <w:rFonts w:ascii="游ゴシック" w:eastAsia="游ゴシック" w:hAnsi="游ゴシック" w:cs="ＭＳ Ｐゴシック"/>
                <w:color w:val="000000" w:themeColor="text1"/>
                <w:sz w:val="18"/>
                <w:szCs w:val="18"/>
              </w:rPr>
              <w:t>C</w:t>
            </w:r>
            <w:r w:rsidR="05252593" w:rsidRPr="6AE8FC7E">
              <w:rPr>
                <w:rFonts w:ascii="游ゴシック" w:eastAsia="游ゴシック" w:hAnsi="游ゴシック" w:cs="ＭＳ Ｐゴシック"/>
                <w:color w:val="000000" w:themeColor="text1"/>
                <w:sz w:val="18"/>
                <w:szCs w:val="18"/>
              </w:rPr>
              <w:t>3 コミュニティ活動処理部</w:t>
            </w:r>
          </w:p>
        </w:tc>
        <w:tc>
          <w:tcPr>
            <w:tcW w:w="198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
              <w:t>C3 コミュニティ活動処理部 / ・削除要求 / ・auth_token / ---------------------- / W5 コミュニティの詳細を表示する画面 / ・削除完了M / W2 メイン画面 / ・画面表示</w:t>
            </w:r>
          </w:p>
        </w:tc>
      </w:tr>
      <w:tr w:rsidR="00BD22D7" w14:paraId="61F88BC7" w14:textId="77777777" w:rsidTr="2A39A9CB">
        <w:trPr>
          <w:trHeight w:val="840"/>
        </w:trPr>
        <w:tc>
          <w:tcPr>
            <w:tcW w:w="988"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tcPr>
          <w:p w14:paraId="582147E9" w14:textId="42B0A189" w:rsidR="00BD22D7" w:rsidRDefault="007C0944" w:rsidP="0424EBF0">
            <w:pPr>
              <w:spacing w:line="280" w:lineRule="exact"/>
              <w:jc w:val="left"/>
              <w:rPr>
                <w:rFonts w:ascii="游ゴシック" w:eastAsia="游ゴシック" w:hAnsi="游ゴシック" w:cs="ＭＳ Ｐゴシック"/>
                <w:color w:val="000000" w:themeColor="text1"/>
                <w:sz w:val="18"/>
                <w:szCs w:val="18"/>
              </w:rPr>
            </w:pPr>
            <w:r>
              <w:rPr>
                <w:rFonts w:ascii="游ゴシック" w:eastAsia="游ゴシック" w:hAnsi="游ゴシック" w:cs="ＭＳ Ｐゴシック" w:hint="eastAsia"/>
                <w:color w:val="000000" w:themeColor="text1"/>
                <w:sz w:val="18"/>
                <w:szCs w:val="18"/>
              </w:rPr>
              <w:lastRenderedPageBreak/>
              <w:t>コミュニティ</w:t>
            </w:r>
            <w:r w:rsidR="00416157">
              <w:rPr>
                <w:rFonts w:ascii="游ゴシック" w:eastAsia="游ゴシック" w:hAnsi="游ゴシック" w:cs="ＭＳ Ｐゴシック" w:hint="eastAsia"/>
                <w:color w:val="000000" w:themeColor="text1"/>
                <w:sz w:val="18"/>
                <w:szCs w:val="18"/>
              </w:rPr>
              <w:t>詳細</w:t>
            </w:r>
            <w:r w:rsidR="00020F43">
              <w:rPr>
                <w:rFonts w:ascii="游ゴシック" w:eastAsia="游ゴシック" w:hAnsi="游ゴシック" w:cs="ＭＳ Ｐゴシック" w:hint="eastAsia"/>
                <w:color w:val="000000" w:themeColor="text1"/>
                <w:sz w:val="18"/>
                <w:szCs w:val="18"/>
              </w:rPr>
              <w:t>を開く</w:t>
            </w: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3AC7B21" w14:textId="6106E1A4" w:rsidR="00685D5A" w:rsidRDefault="00255196" w:rsidP="788C5BD9">
            <w:pPr>
              <w:spacing w:line="280" w:lineRule="exact"/>
              <w:jc w:val="left"/>
              <w:rPr>
                <w:rFonts w:ascii="游ゴシック" w:eastAsia="游ゴシック" w:hAnsi="游ゴシック" w:cs="ＭＳ Ｐゴシック"/>
                <w:color w:val="000000" w:themeColor="text1"/>
                <w:sz w:val="18"/>
                <w:szCs w:val="18"/>
              </w:rPr>
            </w:pPr>
            <w:r>
              <w:rPr>
                <w:rFonts w:ascii="游ゴシック" w:eastAsia="游ゴシック" w:hAnsi="游ゴシック" w:cs="ＭＳ Ｐゴシック" w:hint="eastAsia"/>
                <w:color w:val="000000" w:themeColor="text1"/>
                <w:sz w:val="18"/>
                <w:szCs w:val="18"/>
              </w:rPr>
              <w:t>W2</w:t>
            </w:r>
            <w:r w:rsidR="4B477CFF" w:rsidRPr="2C62BF0E">
              <w:rPr>
                <w:rFonts w:ascii="游ゴシック" w:eastAsia="游ゴシック" w:hAnsi="游ゴシック" w:cs="ＭＳ Ｐゴシック"/>
                <w:color w:val="000000" w:themeColor="text1"/>
                <w:sz w:val="18"/>
                <w:szCs w:val="18"/>
              </w:rPr>
              <w:t xml:space="preserve"> </w:t>
            </w:r>
            <w:r>
              <w:rPr>
                <w:rFonts w:ascii="游ゴシック" w:eastAsia="游ゴシック" w:hAnsi="游ゴシック" w:cs="ＭＳ Ｐゴシック" w:hint="eastAsia"/>
                <w:color w:val="000000" w:themeColor="text1"/>
                <w:sz w:val="18"/>
                <w:szCs w:val="18"/>
              </w:rPr>
              <w:t>メイン</w:t>
            </w:r>
            <w:r w:rsidR="00664D7F">
              <w:rPr>
                <w:rFonts w:ascii="游ゴシック" w:eastAsia="游ゴシック" w:hAnsi="游ゴシック" w:cs="ＭＳ Ｐゴシック" w:hint="eastAsia"/>
                <w:color w:val="000000" w:themeColor="text1"/>
                <w:sz w:val="18"/>
                <w:szCs w:val="18"/>
              </w:rPr>
              <w:t>画面</w:t>
            </w:r>
          </w:p>
          <w:p w14:paraId="1AF172C7" w14:textId="2DEDCE11" w:rsidR="00CF662C" w:rsidRDefault="00105731" w:rsidP="77761372">
            <w:pPr>
              <w:spacing w:line="280" w:lineRule="exact"/>
              <w:jc w:val="left"/>
              <w:rPr>
                <w:rFonts w:ascii="游ゴシック" w:eastAsia="游ゴシック" w:hAnsi="游ゴシック" w:cs="ＭＳ Ｐゴシック"/>
                <w:color w:val="000000" w:themeColor="text1"/>
                <w:sz w:val="18"/>
                <w:szCs w:val="18"/>
              </w:rPr>
            </w:pPr>
            <w:r>
              <w:rPr>
                <w:rFonts w:ascii="游ゴシック" w:eastAsia="游ゴシック" w:hAnsi="游ゴシック" w:cs="ＭＳ Ｐゴシック" w:hint="eastAsia"/>
                <w:color w:val="000000" w:themeColor="text1"/>
                <w:sz w:val="18"/>
                <w:szCs w:val="18"/>
              </w:rPr>
              <w:t>(コミュニティ一覧)</w:t>
            </w:r>
            <w:r w:rsidR="00B74A49">
              <w:rPr>
                <w:rFonts w:ascii="游ゴシック" w:eastAsia="游ゴシック" w:hAnsi="游ゴシック" w:cs="ＭＳ Ｐゴシック" w:hint="eastAsia"/>
                <w:color w:val="000000" w:themeColor="text1"/>
                <w:sz w:val="18"/>
                <w:szCs w:val="18"/>
              </w:rPr>
              <w:t>か</w:t>
            </w:r>
            <w:r>
              <w:rPr>
                <w:rFonts w:ascii="游ゴシック" w:eastAsia="游ゴシック" w:hAnsi="游ゴシック" w:cs="ＭＳ Ｐゴシック" w:hint="eastAsia"/>
                <w:color w:val="000000" w:themeColor="text1"/>
                <w:sz w:val="18"/>
                <w:szCs w:val="18"/>
              </w:rPr>
              <w:t>ら詳細を見たい</w:t>
            </w:r>
            <w:r w:rsidR="00B74A49">
              <w:rPr>
                <w:rFonts w:ascii="游ゴシック" w:eastAsia="游ゴシック" w:hAnsi="游ゴシック" w:cs="ＭＳ Ｐゴシック" w:hint="eastAsia"/>
                <w:color w:val="000000" w:themeColor="text1"/>
                <w:sz w:val="18"/>
                <w:szCs w:val="18"/>
              </w:rPr>
              <w:t>コミュニティをタップ</w:t>
            </w:r>
          </w:p>
          <w:p w14:paraId="61C464AA" w14:textId="1B4495A2" w:rsidR="00CF662C" w:rsidRDefault="4F45B43D" w:rsidP="3BFA5F55">
            <w:pPr>
              <w:spacing w:line="280" w:lineRule="exact"/>
              <w:jc w:val="left"/>
              <w:rPr>
                <w:rFonts w:ascii="游ゴシック" w:eastAsia="游ゴシック" w:hAnsi="游ゴシック" w:cs="ＭＳ Ｐゴシック"/>
                <w:color w:val="000000" w:themeColor="text1"/>
                <w:sz w:val="18"/>
                <w:szCs w:val="18"/>
              </w:rPr>
            </w:pPr>
            <w:r w:rsidRPr="3BFA5F55">
              <w:rPr>
                <w:rFonts w:ascii="游ゴシック" w:eastAsia="游ゴシック" w:hAnsi="游ゴシック" w:cs="ＭＳ Ｐゴシック"/>
                <w:color w:val="000000" w:themeColor="text1"/>
                <w:sz w:val="18"/>
                <w:szCs w:val="18"/>
              </w:rPr>
              <w:t>----------------------</w:t>
            </w:r>
          </w:p>
          <w:p w14:paraId="1134736F" w14:textId="295A6694" w:rsidR="00CF662C" w:rsidRDefault="4F45B43D" w:rsidP="3621DC3F">
            <w:pPr>
              <w:spacing w:line="280" w:lineRule="exact"/>
              <w:jc w:val="left"/>
              <w:rPr>
                <w:rFonts w:ascii="游ゴシック" w:eastAsia="游ゴシック" w:hAnsi="游ゴシック" w:cs="ＭＳ Ｐゴシック"/>
                <w:color w:val="000000" w:themeColor="text1"/>
                <w:sz w:val="18"/>
                <w:szCs w:val="18"/>
              </w:rPr>
            </w:pPr>
            <w:r w:rsidRPr="3621DC3F">
              <w:rPr>
                <w:rFonts w:ascii="游ゴシック" w:eastAsia="游ゴシック" w:hAnsi="游ゴシック" w:cs="ＭＳ Ｐゴシック"/>
                <w:color w:val="000000" w:themeColor="text1"/>
                <w:sz w:val="18"/>
                <w:szCs w:val="18"/>
              </w:rPr>
              <w:t>C3 コミュニティ活動処理部</w:t>
            </w:r>
          </w:p>
          <w:p w14:paraId="0FD08FDD" w14:textId="65E2B564" w:rsidR="00CF662C" w:rsidRDefault="4F45B43D" w:rsidP="788C5BD9">
            <w:pPr>
              <w:spacing w:line="280" w:lineRule="exact"/>
              <w:jc w:val="left"/>
              <w:rPr>
                <w:rFonts w:ascii="游ゴシック" w:eastAsia="游ゴシック" w:hAnsi="游ゴシック" w:cs="ＭＳ Ｐゴシック"/>
                <w:color w:val="000000" w:themeColor="text1"/>
                <w:sz w:val="18"/>
                <w:szCs w:val="18"/>
              </w:rPr>
            </w:pPr>
            <w:r w:rsidRPr="3621DC3F">
              <w:rPr>
                <w:rFonts w:ascii="游ゴシック" w:eastAsia="游ゴシック" w:hAnsi="游ゴシック" w:cs="ＭＳ Ｐゴシック"/>
                <w:color w:val="000000" w:themeColor="text1"/>
                <w:sz w:val="18"/>
                <w:szCs w:val="18"/>
              </w:rPr>
              <w:t>・コミュニティ</w:t>
            </w:r>
            <w:r w:rsidR="4805BFDC" w:rsidRPr="3621DC3F">
              <w:rPr>
                <w:rFonts w:ascii="游ゴシック" w:eastAsia="游ゴシック" w:hAnsi="游ゴシック" w:cs="ＭＳ Ｐゴシック"/>
                <w:color w:val="000000" w:themeColor="text1"/>
                <w:sz w:val="18"/>
                <w:szCs w:val="18"/>
              </w:rPr>
              <w:t>情報</w:t>
            </w:r>
          </w:p>
        </w:tc>
        <w:tc>
          <w:tcPr>
            <w:tcW w:w="2552"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tcPr>
          <w:p w14:paraId="4F2BB912" w14:textId="5435510A" w:rsidR="00BD22D7" w:rsidRPr="0018665A" w:rsidRDefault="00FA5759" w:rsidP="0424EBF0">
            <w:pPr>
              <w:spacing w:line="280" w:lineRule="exact"/>
              <w:jc w:val="left"/>
              <w:rPr>
                <w:rFonts w:ascii="游ゴシック" w:eastAsia="游ゴシック" w:hAnsi="游ゴシック" w:cs="ＭＳ Ｐゴシック"/>
                <w:color w:val="000000" w:themeColor="text1"/>
                <w:sz w:val="18"/>
                <w:szCs w:val="18"/>
              </w:rPr>
            </w:pPr>
            <w:r>
              <w:rPr>
                <w:rFonts w:ascii="游ゴシック" w:eastAsia="游ゴシック" w:hAnsi="游ゴシック" w:cs="ＭＳ Ｐゴシック" w:hint="eastAsia"/>
                <w:color w:val="000000" w:themeColor="text1"/>
                <w:sz w:val="18"/>
                <w:szCs w:val="18"/>
              </w:rPr>
              <w:t>選択したコミュニティのIDをC3に送信し、対応するコミュニティの詳細画面を</w:t>
            </w:r>
            <w:r w:rsidR="001D29D1">
              <w:rPr>
                <w:rFonts w:ascii="游ゴシック" w:eastAsia="游ゴシック" w:hAnsi="游ゴシック" w:cs="ＭＳ Ｐゴシック" w:hint="eastAsia"/>
                <w:color w:val="000000" w:themeColor="text1"/>
                <w:sz w:val="18"/>
                <w:szCs w:val="18"/>
              </w:rPr>
              <w:t>表示する</w:t>
            </w:r>
          </w:p>
        </w:tc>
        <w:tc>
          <w:tcPr>
            <w:tcW w:w="11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B67D2AF" w14:textId="4936DCD9" w:rsidR="00BD22D7" w:rsidRPr="00AD2778" w:rsidRDefault="006203F3" w:rsidP="0424EBF0">
            <w:pPr>
              <w:spacing w:line="280" w:lineRule="exact"/>
              <w:jc w:val="left"/>
              <w:rPr>
                <w:rFonts w:ascii="游ゴシック" w:eastAsia="游ゴシック" w:hAnsi="游ゴシック" w:cs="ＭＳ Ｐゴシック"/>
                <w:color w:val="000000" w:themeColor="text1"/>
                <w:sz w:val="18"/>
                <w:szCs w:val="18"/>
              </w:rPr>
            </w:pPr>
            <w:r>
              <w:rPr>
                <w:rFonts w:ascii="游ゴシック" w:eastAsia="游ゴシック" w:hAnsi="游ゴシック" w:cs="ＭＳ Ｐゴシック" w:hint="eastAsia"/>
                <w:color w:val="000000" w:themeColor="text1"/>
                <w:sz w:val="18"/>
                <w:szCs w:val="18"/>
              </w:rPr>
              <w:t>C3コミュニティ活動処理部</w:t>
            </w:r>
          </w:p>
        </w:tc>
        <w:tc>
          <w:tcPr>
            <w:tcW w:w="198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FEDF541" w14:textId="4750F3CA" w:rsidR="007C2A19" w:rsidRDefault="00C919E4" w:rsidP="788C5BD9">
            <w:pPr>
              <w:spacing w:line="280" w:lineRule="exact"/>
              <w:jc w:val="left"/>
              <w:rPr>
                <w:rFonts w:ascii="游ゴシック" w:eastAsia="游ゴシック" w:hAnsi="游ゴシック" w:cs="ＭＳ Ｐゴシック"/>
                <w:color w:val="000000" w:themeColor="text1"/>
                <w:sz w:val="18"/>
                <w:szCs w:val="18"/>
              </w:rPr>
            </w:pPr>
            <w:r>
              <w:rPr>
                <w:rFonts w:ascii="游ゴシック" w:eastAsia="游ゴシック" w:hAnsi="游ゴシック" w:cs="ＭＳ Ｐゴシック" w:hint="eastAsia"/>
                <w:color w:val="000000" w:themeColor="text1"/>
                <w:sz w:val="18"/>
                <w:szCs w:val="18"/>
              </w:rPr>
              <w:t>C3</w:t>
            </w:r>
            <w:r w:rsidR="007C2A19">
              <w:rPr>
                <w:rFonts w:ascii="游ゴシック" w:eastAsia="游ゴシック" w:hAnsi="游ゴシック" w:cs="ＭＳ Ｐゴシック" w:hint="eastAsia"/>
                <w:color w:val="000000" w:themeColor="text1"/>
                <w:sz w:val="18"/>
                <w:szCs w:val="18"/>
              </w:rPr>
              <w:t xml:space="preserve">　コミュニティ活動処理部</w:t>
            </w:r>
            <w:r>
              <w:rPr>
                <w:rFonts w:ascii="游ゴシック" w:eastAsia="游ゴシック" w:hAnsi="游ゴシック" w:cs="ＭＳ Ｐゴシック" w:hint="eastAsia"/>
                <w:color w:val="000000" w:themeColor="text1"/>
                <w:sz w:val="18"/>
                <w:szCs w:val="18"/>
              </w:rPr>
              <w:t xml:space="preserve"> </w:t>
            </w:r>
          </w:p>
          <w:p w14:paraId="073A679A" w14:textId="2AD9EBF4" w:rsidR="00BD22D7" w:rsidRPr="004C6740" w:rsidRDefault="007C2A19" w:rsidP="07AE0B8A">
            <w:pPr>
              <w:spacing w:line="280" w:lineRule="exact"/>
              <w:jc w:val="left"/>
              <w:rPr>
                <w:rFonts w:ascii="游ゴシック" w:eastAsia="游ゴシック" w:hAnsi="游ゴシック" w:cs="ＭＳ Ｐゴシック"/>
                <w:color w:val="000000" w:themeColor="text1"/>
                <w:sz w:val="18"/>
                <w:szCs w:val="18"/>
              </w:rPr>
            </w:pPr>
            <w:r>
              <w:rPr>
                <w:rFonts w:ascii="游ゴシック" w:eastAsia="游ゴシック" w:hAnsi="游ゴシック" w:cs="ＭＳ Ｐゴシック" w:hint="eastAsia"/>
                <w:color w:val="000000" w:themeColor="text1"/>
                <w:sz w:val="18"/>
                <w:szCs w:val="18"/>
              </w:rPr>
              <w:t>・</w:t>
            </w:r>
            <w:r w:rsidR="00C919E4">
              <w:rPr>
                <w:rFonts w:ascii="游ゴシック" w:eastAsia="游ゴシック" w:hAnsi="游ゴシック" w:cs="ＭＳ Ｐゴシック" w:hint="eastAsia"/>
                <w:color w:val="000000" w:themeColor="text1"/>
                <w:sz w:val="18"/>
                <w:szCs w:val="18"/>
              </w:rPr>
              <w:t>コミュニティ</w:t>
            </w:r>
            <w:r w:rsidR="4593DB7A" w:rsidRPr="628D6150">
              <w:rPr>
                <w:rFonts w:ascii="游ゴシック" w:eastAsia="游ゴシック" w:hAnsi="游ゴシック" w:cs="ＭＳ Ｐゴシック"/>
                <w:color w:val="000000" w:themeColor="text1"/>
                <w:sz w:val="18"/>
                <w:szCs w:val="18"/>
              </w:rPr>
              <w:t>情報</w:t>
            </w:r>
            <w:r w:rsidR="00C919E4">
              <w:rPr>
                <w:rFonts w:ascii="游ゴシック" w:eastAsia="游ゴシック" w:hAnsi="游ゴシック" w:cs="ＭＳ Ｐゴシック" w:hint="eastAsia"/>
                <w:color w:val="000000" w:themeColor="text1"/>
                <w:sz w:val="18"/>
                <w:szCs w:val="18"/>
              </w:rPr>
              <w:t>取得要求</w:t>
            </w:r>
          </w:p>
          <w:p w14:paraId="43F978F4" w14:textId="385433C4" w:rsidR="00BD22D7" w:rsidRPr="004C6740" w:rsidRDefault="1837E123" w:rsidP="07AE0B8A">
            <w:pPr>
              <w:spacing w:line="280" w:lineRule="exact"/>
              <w:jc w:val="left"/>
              <w:rPr>
                <w:rFonts w:ascii="游ゴシック" w:eastAsia="游ゴシック" w:hAnsi="游ゴシック" w:cs="ＭＳ Ｐゴシック"/>
                <w:color w:val="000000" w:themeColor="text1"/>
                <w:sz w:val="18"/>
                <w:szCs w:val="18"/>
              </w:rPr>
            </w:pPr>
            <w:r w:rsidRPr="07AE0B8A">
              <w:rPr>
                <w:rFonts w:ascii="游ゴシック" w:eastAsia="游ゴシック" w:hAnsi="游ゴシック" w:cs="ＭＳ Ｐゴシック"/>
                <w:color w:val="000000" w:themeColor="text1"/>
                <w:sz w:val="18"/>
                <w:szCs w:val="18"/>
              </w:rPr>
              <w:t>----------------------</w:t>
            </w:r>
          </w:p>
          <w:p w14:paraId="42746336" w14:textId="156A7974" w:rsidR="00BD22D7" w:rsidRPr="004C6740" w:rsidRDefault="1837E123" w:rsidP="28B2BCC6">
            <w:pPr>
              <w:spacing w:line="280" w:lineRule="exact"/>
              <w:jc w:val="left"/>
              <w:rPr>
                <w:rFonts w:ascii="游ゴシック" w:eastAsia="游ゴシック" w:hAnsi="游ゴシック" w:cs="ＭＳ Ｐゴシック"/>
                <w:color w:val="000000" w:themeColor="text1"/>
                <w:sz w:val="18"/>
                <w:szCs w:val="18"/>
              </w:rPr>
            </w:pPr>
            <w:r w:rsidRPr="6542B2E5">
              <w:rPr>
                <w:rFonts w:ascii="游ゴシック" w:eastAsia="游ゴシック" w:hAnsi="游ゴシック" w:cs="ＭＳ Ｐゴシック"/>
                <w:color w:val="000000" w:themeColor="text1"/>
                <w:sz w:val="18"/>
                <w:szCs w:val="18"/>
              </w:rPr>
              <w:t xml:space="preserve">W5 </w:t>
            </w:r>
            <w:r w:rsidRPr="144CF8DE">
              <w:rPr>
                <w:rFonts w:ascii="游ゴシック" w:eastAsia="游ゴシック" w:hAnsi="游ゴシック" w:cs="ＭＳ Ｐゴシック"/>
                <w:color w:val="000000" w:themeColor="text1"/>
                <w:sz w:val="18"/>
                <w:szCs w:val="18"/>
              </w:rPr>
              <w:t>コミュニティの詳細を表示する画面</w:t>
            </w:r>
          </w:p>
          <w:p w14:paraId="390A7A09" w14:textId="711485E5" w:rsidR="00BD22D7" w:rsidRPr="004C6740" w:rsidRDefault="1837E123" w:rsidP="788C5BD9">
            <w:pPr>
              <w:spacing w:line="280" w:lineRule="exact"/>
              <w:jc w:val="left"/>
              <w:rPr>
                <w:rFonts w:ascii="游ゴシック" w:eastAsia="游ゴシック" w:hAnsi="游ゴシック" w:cs="ＭＳ Ｐゴシック"/>
                <w:color w:val="000000" w:themeColor="text1"/>
                <w:sz w:val="18"/>
                <w:szCs w:val="18"/>
              </w:rPr>
            </w:pPr>
            <w:r w:rsidRPr="28B2BCC6">
              <w:rPr>
                <w:rFonts w:ascii="游ゴシック" w:eastAsia="游ゴシック" w:hAnsi="游ゴシック" w:cs="ＭＳ Ｐゴシック"/>
                <w:color w:val="000000" w:themeColor="text1"/>
                <w:sz w:val="18"/>
                <w:szCs w:val="18"/>
              </w:rPr>
              <w:t>・画面表示</w:t>
            </w:r>
          </w:p>
        </w:tc>
      </w:tr>
      <w:tr w:rsidR="00E44E00" w14:paraId="13263EE8" w14:textId="77777777" w:rsidTr="2A39A9CB">
        <w:trPr>
          <w:trHeight w:val="1320"/>
        </w:trPr>
        <w:tc>
          <w:tcPr>
            <w:tcW w:w="988"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tcPr>
          <w:p>
            <w:pPr>
              <w:spacing w:after="0" w:line="240" w:lineRule="auto"/>
            </w:pPr>
            <w:r/>
            <w:r>
              <w:t>コミュニティ新規記入画面を開く</w:t>
            </w: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pPr>
              <w:spacing w:after="0" w:line="240" w:lineRule="auto"/>
            </w:pPr>
            <w:r/>
            <w:r>
              <w:t>W2 メイン画面</w:t>
              <w:br/>
              <w:t>・コミュニティの内容を新規記入するボタンを押す</w:t>
            </w:r>
          </w:p>
        </w:tc>
        <w:tc>
          <w:tcPr>
            <w:tcW w:w="2552"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tcPr>
          <w:p>
            <w:pPr>
              <w:spacing w:after="0" w:line="240" w:lineRule="auto"/>
            </w:pPr>
            <w:r/>
            <w:r>
              <w:t>新規記入ボタンが入力されたら，W4 コミュニティ作成・編集画面を新規記入状態で表示する。</w:t>
            </w:r>
          </w:p>
        </w:tc>
        <w:tc>
          <w:tcPr>
            <w:tcW w:w="11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9C5863A" w14:textId="47FB919E" w:rsidR="00E44E00" w:rsidRPr="00AE242E" w:rsidRDefault="74E4E1A3" w:rsidP="0424EBF0">
            <w:pPr>
              <w:spacing w:line="280" w:lineRule="exact"/>
              <w:jc w:val="left"/>
              <w:rPr>
                <w:rFonts w:ascii="游ゴシック" w:eastAsia="游ゴシック" w:hAnsi="游ゴシック" w:cs="ＭＳ Ｐゴシック"/>
                <w:color w:val="000000" w:themeColor="text1"/>
                <w:sz w:val="18"/>
                <w:szCs w:val="18"/>
              </w:rPr>
            </w:pPr>
            <w:r w:rsidRPr="2A39A9CB">
              <w:rPr>
                <w:rFonts w:ascii="游ゴシック" w:eastAsia="游ゴシック" w:hAnsi="游ゴシック" w:cs="ＭＳ Ｐゴシック"/>
                <w:color w:val="000000" w:themeColor="text1"/>
                <w:sz w:val="18"/>
                <w:szCs w:val="18"/>
              </w:rPr>
              <w:t>なし</w:t>
            </w:r>
          </w:p>
        </w:tc>
        <w:tc>
          <w:tcPr>
            <w:tcW w:w="198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pPr>
              <w:spacing w:after="0" w:line="240" w:lineRule="auto"/>
            </w:pPr>
            <w:r/>
            <w:r>
              <w:t>W4 コミュニティ作成・編集画面</w:t>
              <w:br/>
              <w:t>・画面表示</w:t>
            </w:r>
          </w:p>
        </w:tc>
      </w:tr>
      <w:tr w:rsidR="3666BCE5" w14:paraId="347F2A91" w14:textId="77777777" w:rsidTr="2A39A9CB">
        <w:trPr>
          <w:trHeight w:val="840"/>
        </w:trPr>
        <w:tc>
          <w:tcPr>
            <w:tcW w:w="988"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tcPr>
          <w:p w14:paraId="13F7982F" w14:textId="1579851A" w:rsidR="5D310ED9" w:rsidRDefault="5D310ED9" w:rsidP="3666BCE5">
            <w:pPr>
              <w:spacing w:line="280" w:lineRule="exact"/>
              <w:jc w:val="left"/>
              <w:rPr>
                <w:rFonts w:ascii="游ゴシック" w:eastAsia="游ゴシック" w:hAnsi="游ゴシック" w:cs="ＭＳ Ｐゴシック"/>
                <w:color w:val="000000" w:themeColor="text1"/>
                <w:sz w:val="18"/>
                <w:szCs w:val="18"/>
              </w:rPr>
            </w:pPr>
            <w:r w:rsidRPr="50DA6436">
              <w:rPr>
                <w:rFonts w:ascii="游ゴシック" w:eastAsia="游ゴシック" w:hAnsi="游ゴシック" w:cs="ＭＳ Ｐゴシック"/>
                <w:color w:val="000000" w:themeColor="text1"/>
                <w:sz w:val="18"/>
                <w:szCs w:val="18"/>
              </w:rPr>
              <w:t>コミュニティ</w:t>
            </w:r>
            <w:r w:rsidRPr="35F3C6E3">
              <w:rPr>
                <w:rFonts w:ascii="游ゴシック" w:eastAsia="游ゴシック" w:hAnsi="游ゴシック" w:cs="ＭＳ Ｐゴシック"/>
                <w:color w:val="000000" w:themeColor="text1"/>
                <w:sz w:val="18"/>
                <w:szCs w:val="18"/>
              </w:rPr>
              <w:t>編集画面を開く</w:t>
            </w: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
              <w:t>W5 コミュニティの詳細を表示する画面 / ・「編集」ボタン押下 / ・auth_token / ---------------------- / C3 コミュニティ活動処理部 / ・コミュニティ情報</w:t>
            </w:r>
          </w:p>
        </w:tc>
        <w:tc>
          <w:tcPr>
            <w:tcW w:w="2552"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tcPr>
          <w:p>
            <w:r>
              <w:t>C3 コミュニティ活動処理部に選択されているコミュニティの情報取得と編集権限確認を要求し，取得した情報を編集可能な形式で表示する。</w:t>
            </w:r>
          </w:p>
        </w:tc>
        <w:tc>
          <w:tcPr>
            <w:tcW w:w="11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FE14E68" w14:textId="18D56B68" w:rsidR="3666BCE5" w:rsidRDefault="629ABA31" w:rsidP="3666BCE5">
            <w:pPr>
              <w:spacing w:line="280" w:lineRule="exact"/>
              <w:jc w:val="left"/>
              <w:rPr>
                <w:rFonts w:ascii="游ゴシック" w:eastAsia="游ゴシック" w:hAnsi="游ゴシック" w:cs="ＭＳ Ｐゴシック"/>
                <w:color w:val="000000" w:themeColor="text1"/>
                <w:sz w:val="18"/>
                <w:szCs w:val="18"/>
              </w:rPr>
            </w:pPr>
            <w:r w:rsidRPr="0E97261F">
              <w:rPr>
                <w:rFonts w:ascii="游ゴシック" w:eastAsia="游ゴシック" w:hAnsi="游ゴシック" w:cs="ＭＳ Ｐゴシック"/>
                <w:color w:val="000000" w:themeColor="text1"/>
                <w:sz w:val="18"/>
                <w:szCs w:val="18"/>
              </w:rPr>
              <w:t xml:space="preserve">C3 </w:t>
            </w:r>
            <w:r w:rsidRPr="20187898">
              <w:rPr>
                <w:rFonts w:ascii="游ゴシック" w:eastAsia="游ゴシック" w:hAnsi="游ゴシック" w:cs="ＭＳ Ｐゴシック"/>
                <w:color w:val="000000" w:themeColor="text1"/>
                <w:sz w:val="18"/>
                <w:szCs w:val="18"/>
              </w:rPr>
              <w:t>コミュニティ</w:t>
            </w:r>
            <w:r w:rsidRPr="65C91126">
              <w:rPr>
                <w:rFonts w:ascii="游ゴシック" w:eastAsia="游ゴシック" w:hAnsi="游ゴシック" w:cs="ＭＳ Ｐゴシック"/>
                <w:color w:val="000000" w:themeColor="text1"/>
                <w:sz w:val="18"/>
                <w:szCs w:val="18"/>
              </w:rPr>
              <w:t>活動処理部</w:t>
            </w:r>
          </w:p>
        </w:tc>
        <w:tc>
          <w:tcPr>
            <w:tcW w:w="198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
              <w:t>C3 コミュニティ活動処理部 / ・コミュニティ情報取得要求 / ・auth_token / ---------------------- / W4 コミュニティ作成・編集画面 / ・画面表示</w:t>
            </w:r>
          </w:p>
        </w:tc>
      </w:tr>
      <w:tr w:rsidR="22F7E44B" w14:paraId="36A7035A" w14:textId="77777777" w:rsidTr="2A39A9CB">
        <w:trPr>
          <w:trHeight w:val="840"/>
        </w:trPr>
        <w:tc>
          <w:tcPr>
            <w:tcW w:w="988"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tcPr>
          <w:p w14:paraId="7D96598F" w14:textId="49743462" w:rsidR="22F7E44B" w:rsidRDefault="5D826392" w:rsidP="22F7E44B">
            <w:pPr>
              <w:spacing w:line="280" w:lineRule="exact"/>
              <w:jc w:val="left"/>
              <w:rPr>
                <w:rFonts w:ascii="游ゴシック" w:eastAsia="游ゴシック" w:hAnsi="游ゴシック" w:cs="ＭＳ Ｐゴシック"/>
                <w:color w:val="000000" w:themeColor="text1"/>
                <w:sz w:val="18"/>
                <w:szCs w:val="18"/>
              </w:rPr>
            </w:pPr>
            <w:r w:rsidRPr="59D6B8EA">
              <w:rPr>
                <w:rFonts w:ascii="游ゴシック" w:eastAsia="游ゴシック" w:hAnsi="游ゴシック" w:cs="ＭＳ Ｐゴシック"/>
                <w:color w:val="000000" w:themeColor="text1"/>
                <w:sz w:val="18"/>
                <w:szCs w:val="18"/>
              </w:rPr>
              <w:t>メイン画面を</w:t>
            </w:r>
            <w:r w:rsidRPr="34B94B17">
              <w:rPr>
                <w:rFonts w:ascii="游ゴシック" w:eastAsia="游ゴシック" w:hAnsi="游ゴシック" w:cs="ＭＳ Ｐゴシック"/>
                <w:color w:val="000000" w:themeColor="text1"/>
                <w:sz w:val="18"/>
                <w:szCs w:val="18"/>
              </w:rPr>
              <w:t>開く</w:t>
            </w: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
              <w:t>C1 UI処理部</w:t>
              <w:br/>
              <w:t>・メイン画面の表示要求</w:t>
              <w:br/>
              <w:t>・auth_token</w:t>
              <w:br/>
              <w:t>----------------------</w:t>
              <w:br/>
              <w:t>C3 コミュニティ活動処理部</w:t>
              <w:br/>
              <w:t>・コミュニティ情報</w:t>
            </w:r>
          </w:p>
        </w:tc>
        <w:tc>
          <w:tcPr>
            <w:tcW w:w="2552"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tcPr>
          <w:p>
            <w:r>
              <w:t>F2 コミュニティ情報に存在するコミュニティ情報を取得し，メイン画面上に表示する。コミュニティ情報の取得要求の際，auth_tokenを送信する。C3はauth_tokenから利用者を識別し，編集・削除可能な操作の表示可否を判定する。</w:t>
            </w:r>
          </w:p>
        </w:tc>
        <w:tc>
          <w:tcPr>
            <w:tcW w:w="11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802D072" w14:textId="2C8863D1" w:rsidR="22F7E44B" w:rsidRDefault="68D47485" w:rsidP="22F7E44B">
            <w:pPr>
              <w:spacing w:line="280" w:lineRule="exact"/>
              <w:jc w:val="left"/>
              <w:rPr>
                <w:rFonts w:ascii="游ゴシック" w:eastAsia="游ゴシック" w:hAnsi="游ゴシック" w:cs="ＭＳ Ｐゴシック"/>
                <w:color w:val="000000" w:themeColor="text1"/>
                <w:sz w:val="18"/>
                <w:szCs w:val="18"/>
              </w:rPr>
            </w:pPr>
            <w:r w:rsidRPr="13DEA8C3">
              <w:rPr>
                <w:rFonts w:ascii="游ゴシック" w:eastAsia="游ゴシック" w:hAnsi="游ゴシック" w:cs="ＭＳ Ｐゴシック"/>
                <w:color w:val="000000" w:themeColor="text1"/>
                <w:sz w:val="18"/>
                <w:szCs w:val="18"/>
              </w:rPr>
              <w:t>C3 コミュニティ活動処理部</w:t>
            </w:r>
          </w:p>
        </w:tc>
        <w:tc>
          <w:tcPr>
            <w:tcW w:w="198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
              <w:t>C3 コミュニティ活動処理部</w:t>
              <w:br/>
              <w:t>・コミュニティ情報取得要求</w:t>
              <w:br/>
              <w:t>・auth_token</w:t>
              <w:br/>
              <w:t>----------------------</w:t>
              <w:br/>
              <w:t>W2 メイン画面</w:t>
              <w:br/>
              <w:t>・画面表示</w:t>
            </w:r>
          </w:p>
        </w:tc>
      </w:tr>
      <w:tr w:rsidR="4911CAED" w14:paraId="1423EDF1" w14:textId="77777777" w:rsidTr="2A39A9CB">
        <w:trPr>
          <w:trHeight w:val="840"/>
        </w:trPr>
        <w:tc>
          <w:tcPr>
            <w:tcW w:w="988"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tcPr>
          <w:p w14:paraId="65661228" w14:textId="149197BF" w:rsidR="4911CAED" w:rsidRDefault="7E2A8F8F" w:rsidP="4911CAED">
            <w:pPr>
              <w:spacing w:line="280" w:lineRule="exact"/>
              <w:jc w:val="left"/>
              <w:rPr>
                <w:rFonts w:ascii="游ゴシック" w:eastAsia="游ゴシック" w:hAnsi="游ゴシック" w:cs="ＭＳ Ｐゴシック"/>
                <w:color w:val="000000" w:themeColor="text1"/>
                <w:sz w:val="18"/>
                <w:szCs w:val="18"/>
              </w:rPr>
            </w:pPr>
            <w:r w:rsidRPr="5B0B646E">
              <w:rPr>
                <w:rFonts w:ascii="游ゴシック" w:eastAsia="游ゴシック" w:hAnsi="游ゴシック" w:cs="ＭＳ Ｐゴシック"/>
                <w:color w:val="000000" w:themeColor="text1"/>
                <w:sz w:val="18"/>
                <w:szCs w:val="18"/>
              </w:rPr>
              <w:t>条件指定してコミュニティを</w:t>
            </w:r>
            <w:r w:rsidRPr="04026FB8">
              <w:rPr>
                <w:rFonts w:ascii="游ゴシック" w:eastAsia="游ゴシック" w:hAnsi="游ゴシック" w:cs="ＭＳ Ｐゴシック"/>
                <w:color w:val="000000" w:themeColor="text1"/>
                <w:sz w:val="18"/>
                <w:szCs w:val="18"/>
              </w:rPr>
              <w:t>表示する</w:t>
            </w: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CCDAD9E" w14:textId="18997AD8" w:rsidR="4911CAED" w:rsidRDefault="7E2A8F8F" w:rsidP="7E70B133">
            <w:pPr>
              <w:spacing w:line="280" w:lineRule="exact"/>
              <w:jc w:val="left"/>
              <w:rPr>
                <w:rFonts w:ascii="游ゴシック" w:eastAsia="游ゴシック" w:hAnsi="游ゴシック" w:cs="ＭＳ Ｐゴシック"/>
                <w:color w:val="000000" w:themeColor="text1"/>
                <w:sz w:val="18"/>
                <w:szCs w:val="18"/>
              </w:rPr>
            </w:pPr>
            <w:r w:rsidRPr="7E70B133">
              <w:rPr>
                <w:rFonts w:ascii="游ゴシック" w:eastAsia="游ゴシック" w:hAnsi="游ゴシック" w:cs="ＭＳ Ｐゴシック"/>
                <w:color w:val="000000" w:themeColor="text1"/>
                <w:sz w:val="18"/>
                <w:szCs w:val="18"/>
              </w:rPr>
              <w:t>W2 メイン画面</w:t>
            </w:r>
          </w:p>
          <w:p w14:paraId="69E7CF25" w14:textId="417DB67C" w:rsidR="4911CAED" w:rsidRDefault="7E2A8F8F" w:rsidP="0A79349B">
            <w:pPr>
              <w:spacing w:line="280" w:lineRule="exact"/>
              <w:jc w:val="left"/>
              <w:rPr>
                <w:rFonts w:ascii="游ゴシック" w:eastAsia="游ゴシック" w:hAnsi="游ゴシック" w:cs="ＭＳ Ｐゴシック"/>
                <w:color w:val="000000" w:themeColor="text1"/>
                <w:sz w:val="18"/>
                <w:szCs w:val="18"/>
              </w:rPr>
            </w:pPr>
            <w:r w:rsidRPr="7E70B133">
              <w:rPr>
                <w:rFonts w:ascii="游ゴシック" w:eastAsia="游ゴシック" w:hAnsi="游ゴシック" w:cs="ＭＳ Ｐゴシック"/>
                <w:color w:val="000000" w:themeColor="text1"/>
                <w:sz w:val="18"/>
                <w:szCs w:val="18"/>
              </w:rPr>
              <w:t>・条件</w:t>
            </w:r>
          </w:p>
          <w:p w14:paraId="028C3352" w14:textId="75A11D37" w:rsidR="4911CAED" w:rsidRDefault="7E2A8F8F" w:rsidP="0A79349B">
            <w:pPr>
              <w:spacing w:line="280" w:lineRule="exact"/>
              <w:jc w:val="left"/>
              <w:rPr>
                <w:rFonts w:ascii="游ゴシック" w:eastAsia="游ゴシック" w:hAnsi="游ゴシック" w:cs="游ゴシック"/>
                <w:sz w:val="18"/>
                <w:szCs w:val="18"/>
              </w:rPr>
            </w:pPr>
            <w:r w:rsidRPr="0A79349B">
              <w:rPr>
                <w:rFonts w:ascii="游ゴシック" w:eastAsia="游ゴシック" w:hAnsi="游ゴシック" w:cs="游ゴシック"/>
                <w:color w:val="000000" w:themeColor="text1"/>
                <w:sz w:val="18"/>
                <w:szCs w:val="18"/>
              </w:rPr>
              <w:t>----------------------</w:t>
            </w:r>
          </w:p>
          <w:p w14:paraId="597CB6A5" w14:textId="72A6D33A" w:rsidR="4911CAED" w:rsidRDefault="7E2A8F8F" w:rsidP="49A3CB43">
            <w:pPr>
              <w:spacing w:line="280" w:lineRule="exact"/>
              <w:jc w:val="left"/>
              <w:rPr>
                <w:rFonts w:ascii="游ゴシック" w:eastAsia="游ゴシック" w:hAnsi="游ゴシック" w:cs="ＭＳ Ｐゴシック"/>
                <w:color w:val="000000" w:themeColor="text1"/>
                <w:sz w:val="18"/>
                <w:szCs w:val="18"/>
              </w:rPr>
            </w:pPr>
            <w:r w:rsidRPr="0A79349B">
              <w:rPr>
                <w:rFonts w:ascii="游ゴシック" w:eastAsia="游ゴシック" w:hAnsi="游ゴシック" w:cs="ＭＳ Ｐゴシック"/>
                <w:color w:val="000000" w:themeColor="text1"/>
                <w:sz w:val="18"/>
                <w:szCs w:val="18"/>
              </w:rPr>
              <w:t>C3 コミュニティ</w:t>
            </w:r>
            <w:r w:rsidRPr="49A3CB43">
              <w:rPr>
                <w:rFonts w:ascii="游ゴシック" w:eastAsia="游ゴシック" w:hAnsi="游ゴシック" w:cs="ＭＳ Ｐゴシック"/>
                <w:color w:val="000000" w:themeColor="text1"/>
                <w:sz w:val="18"/>
                <w:szCs w:val="18"/>
              </w:rPr>
              <w:t>活動処理部</w:t>
            </w:r>
          </w:p>
          <w:p w14:paraId="291FF326" w14:textId="374391E9" w:rsidR="4911CAED" w:rsidRDefault="7E2A8F8F" w:rsidP="4911CAED">
            <w:pPr>
              <w:spacing w:line="280" w:lineRule="exact"/>
              <w:jc w:val="left"/>
              <w:rPr>
                <w:rFonts w:ascii="游ゴシック" w:eastAsia="游ゴシック" w:hAnsi="游ゴシック" w:cs="ＭＳ Ｐゴシック"/>
                <w:color w:val="000000" w:themeColor="text1"/>
                <w:sz w:val="18"/>
                <w:szCs w:val="18"/>
              </w:rPr>
            </w:pPr>
            <w:r w:rsidRPr="79EB837C">
              <w:rPr>
                <w:rFonts w:ascii="游ゴシック" w:eastAsia="游ゴシック" w:hAnsi="游ゴシック" w:cs="ＭＳ Ｐゴシック"/>
                <w:color w:val="000000" w:themeColor="text1"/>
                <w:sz w:val="18"/>
                <w:szCs w:val="18"/>
              </w:rPr>
              <w:t>・コミュニティ情報</w:t>
            </w:r>
          </w:p>
        </w:tc>
        <w:tc>
          <w:tcPr>
            <w:tcW w:w="2552"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tcPr>
          <w:p w14:paraId="0DF101FA" w14:textId="684096D5" w:rsidR="4911CAED" w:rsidRDefault="7E2A8F8F" w:rsidP="4911CAED">
            <w:pPr>
              <w:spacing w:line="280" w:lineRule="exact"/>
              <w:jc w:val="left"/>
              <w:rPr>
                <w:rFonts w:ascii="游ゴシック" w:eastAsia="游ゴシック" w:hAnsi="游ゴシック" w:cs="ＭＳ Ｐゴシック"/>
                <w:color w:val="000000" w:themeColor="text1"/>
                <w:sz w:val="18"/>
                <w:szCs w:val="18"/>
              </w:rPr>
            </w:pPr>
            <w:r w:rsidRPr="7AD1CB65">
              <w:rPr>
                <w:rFonts w:ascii="游ゴシック" w:eastAsia="游ゴシック" w:hAnsi="游ゴシック" w:cs="ＭＳ Ｐゴシック"/>
                <w:color w:val="000000" w:themeColor="text1"/>
                <w:sz w:val="18"/>
                <w:szCs w:val="18"/>
              </w:rPr>
              <w:t>W2 メイン画面</w:t>
            </w:r>
            <w:r w:rsidR="19F13868" w:rsidRPr="7AD1CB65">
              <w:rPr>
                <w:rFonts w:ascii="游ゴシック" w:eastAsia="游ゴシック" w:hAnsi="游ゴシック" w:cs="ＭＳ Ｐゴシック"/>
                <w:color w:val="000000" w:themeColor="text1"/>
                <w:sz w:val="18"/>
                <w:szCs w:val="18"/>
              </w:rPr>
              <w:t>から</w:t>
            </w:r>
            <w:r w:rsidRPr="7AD1CB65">
              <w:rPr>
                <w:rFonts w:ascii="游ゴシック" w:eastAsia="游ゴシック" w:hAnsi="游ゴシック" w:cs="ＭＳ Ｐゴシック"/>
                <w:color w:val="000000" w:themeColor="text1"/>
                <w:sz w:val="18"/>
                <w:szCs w:val="18"/>
              </w:rPr>
              <w:t>キーワード検索または</w:t>
            </w:r>
            <w:r w:rsidR="01160F89" w:rsidRPr="7AD1CB65">
              <w:rPr>
                <w:rFonts w:ascii="游ゴシック" w:eastAsia="游ゴシック" w:hAnsi="游ゴシック" w:cs="ＭＳ Ｐゴシック"/>
                <w:color w:val="000000" w:themeColor="text1"/>
                <w:sz w:val="18"/>
                <w:szCs w:val="18"/>
              </w:rPr>
              <w:t>絞り込み検索</w:t>
            </w:r>
            <w:r w:rsidR="32CFF5ED" w:rsidRPr="7AD1CB65">
              <w:rPr>
                <w:rFonts w:ascii="游ゴシック" w:eastAsia="游ゴシック" w:hAnsi="游ゴシック" w:cs="ＭＳ Ｐゴシック"/>
                <w:color w:val="000000" w:themeColor="text1"/>
                <w:sz w:val="18"/>
                <w:szCs w:val="18"/>
              </w:rPr>
              <w:t>が要求された場合、入力された条件に合うコミュニティのみを</w:t>
            </w:r>
            <w:r w:rsidR="1F104421" w:rsidRPr="3BFA5F55">
              <w:rPr>
                <w:rFonts w:ascii="游ゴシック" w:eastAsia="游ゴシック" w:hAnsi="游ゴシック" w:cs="ＭＳ Ｐゴシック"/>
                <w:color w:val="000000" w:themeColor="text1"/>
                <w:sz w:val="18"/>
                <w:szCs w:val="18"/>
              </w:rPr>
              <w:t>W2 メイン画面に表示する。</w:t>
            </w:r>
          </w:p>
        </w:tc>
        <w:tc>
          <w:tcPr>
            <w:tcW w:w="11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9314D59" w14:textId="2E74EC29" w:rsidR="4911CAED" w:rsidRDefault="1F104421" w:rsidP="4911CAED">
            <w:pPr>
              <w:spacing w:line="280" w:lineRule="exact"/>
              <w:jc w:val="left"/>
              <w:rPr>
                <w:rFonts w:ascii="游ゴシック" w:eastAsia="游ゴシック" w:hAnsi="游ゴシック" w:cs="ＭＳ Ｐゴシック"/>
                <w:color w:val="000000" w:themeColor="text1"/>
                <w:sz w:val="18"/>
                <w:szCs w:val="18"/>
              </w:rPr>
            </w:pPr>
            <w:r w:rsidRPr="33E135F2">
              <w:rPr>
                <w:rFonts w:ascii="游ゴシック" w:eastAsia="游ゴシック" w:hAnsi="游ゴシック" w:cs="ＭＳ Ｐゴシック"/>
                <w:color w:val="000000" w:themeColor="text1"/>
                <w:sz w:val="18"/>
                <w:szCs w:val="18"/>
              </w:rPr>
              <w:t>C3 コミュニティ活動処理部</w:t>
            </w:r>
          </w:p>
        </w:tc>
        <w:tc>
          <w:tcPr>
            <w:tcW w:w="198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B7C46D2" w14:textId="02CDCEB4" w:rsidR="4911CAED" w:rsidRDefault="1F104421" w:rsidP="3621DC3F">
            <w:pPr>
              <w:spacing w:line="280" w:lineRule="exact"/>
              <w:jc w:val="left"/>
              <w:rPr>
                <w:rFonts w:ascii="游ゴシック" w:eastAsia="游ゴシック" w:hAnsi="游ゴシック" w:cs="ＭＳ Ｐゴシック"/>
                <w:color w:val="000000" w:themeColor="text1"/>
                <w:sz w:val="18"/>
                <w:szCs w:val="18"/>
              </w:rPr>
            </w:pPr>
            <w:r w:rsidRPr="3621DC3F">
              <w:rPr>
                <w:rFonts w:ascii="游ゴシック" w:eastAsia="游ゴシック" w:hAnsi="游ゴシック" w:cs="ＭＳ Ｐゴシック"/>
                <w:color w:val="000000" w:themeColor="text1"/>
                <w:sz w:val="18"/>
                <w:szCs w:val="18"/>
              </w:rPr>
              <w:t>C3 コミュニティ活動処理部</w:t>
            </w:r>
          </w:p>
          <w:p w14:paraId="1737075B" w14:textId="19996929" w:rsidR="4911CAED" w:rsidRDefault="1F104421" w:rsidP="3621DC3F">
            <w:pPr>
              <w:spacing w:line="280" w:lineRule="exact"/>
              <w:jc w:val="left"/>
              <w:rPr>
                <w:rFonts w:ascii="游ゴシック" w:eastAsia="游ゴシック" w:hAnsi="游ゴシック" w:cs="ＭＳ Ｐゴシック"/>
                <w:color w:val="000000" w:themeColor="text1"/>
                <w:sz w:val="18"/>
                <w:szCs w:val="18"/>
              </w:rPr>
            </w:pPr>
            <w:r w:rsidRPr="3621DC3F">
              <w:rPr>
                <w:rFonts w:ascii="游ゴシック" w:eastAsia="游ゴシック" w:hAnsi="游ゴシック" w:cs="ＭＳ Ｐゴシック"/>
                <w:color w:val="000000" w:themeColor="text1"/>
                <w:sz w:val="18"/>
                <w:szCs w:val="18"/>
              </w:rPr>
              <w:t>・コミュニティ情報取得要求</w:t>
            </w:r>
          </w:p>
          <w:p w14:paraId="30FFBD55" w14:textId="13C7944F" w:rsidR="4911CAED" w:rsidRDefault="1F104421" w:rsidP="3621DC3F">
            <w:pPr>
              <w:spacing w:line="280" w:lineRule="exact"/>
              <w:jc w:val="left"/>
              <w:rPr>
                <w:rFonts w:ascii="游ゴシック" w:eastAsia="游ゴシック" w:hAnsi="游ゴシック" w:cs="ＭＳ Ｐゴシック"/>
                <w:color w:val="000000" w:themeColor="text1"/>
                <w:sz w:val="18"/>
                <w:szCs w:val="18"/>
              </w:rPr>
            </w:pPr>
            <w:r w:rsidRPr="3621DC3F">
              <w:rPr>
                <w:rFonts w:ascii="游ゴシック" w:eastAsia="游ゴシック" w:hAnsi="游ゴシック" w:cs="ＭＳ Ｐゴシック"/>
                <w:color w:val="000000" w:themeColor="text1"/>
                <w:sz w:val="18"/>
                <w:szCs w:val="18"/>
              </w:rPr>
              <w:t>・条件</w:t>
            </w:r>
          </w:p>
          <w:p w14:paraId="60934DF4" w14:textId="0C7FE9D6" w:rsidR="4911CAED" w:rsidRDefault="1F104421" w:rsidP="3621DC3F">
            <w:pPr>
              <w:spacing w:line="280" w:lineRule="exact"/>
              <w:jc w:val="left"/>
              <w:rPr>
                <w:rFonts w:ascii="游ゴシック" w:eastAsia="游ゴシック" w:hAnsi="游ゴシック" w:cs="游ゴシック"/>
                <w:sz w:val="18"/>
                <w:szCs w:val="18"/>
              </w:rPr>
            </w:pPr>
            <w:r w:rsidRPr="3621DC3F">
              <w:rPr>
                <w:rFonts w:ascii="游ゴシック" w:eastAsia="游ゴシック" w:hAnsi="游ゴシック" w:cs="游ゴシック"/>
                <w:color w:val="000000" w:themeColor="text1"/>
                <w:sz w:val="18"/>
                <w:szCs w:val="18"/>
              </w:rPr>
              <w:t>----------------------</w:t>
            </w:r>
          </w:p>
          <w:p w14:paraId="36D1CE05" w14:textId="70DE7332" w:rsidR="4911CAED" w:rsidRDefault="1F104421" w:rsidP="3621DC3F">
            <w:pPr>
              <w:spacing w:line="280" w:lineRule="exact"/>
              <w:jc w:val="left"/>
              <w:rPr>
                <w:rFonts w:ascii="游ゴシック" w:eastAsia="游ゴシック" w:hAnsi="游ゴシック" w:cs="ＭＳ Ｐゴシック"/>
                <w:color w:val="000000" w:themeColor="text1"/>
                <w:sz w:val="18"/>
                <w:szCs w:val="18"/>
              </w:rPr>
            </w:pPr>
            <w:r w:rsidRPr="3621DC3F">
              <w:rPr>
                <w:rFonts w:ascii="游ゴシック" w:eastAsia="游ゴシック" w:hAnsi="游ゴシック" w:cs="ＭＳ Ｐゴシック"/>
                <w:color w:val="000000" w:themeColor="text1"/>
                <w:sz w:val="18"/>
                <w:szCs w:val="18"/>
              </w:rPr>
              <w:t>W2 メイン画面</w:t>
            </w:r>
          </w:p>
          <w:p w14:paraId="0953703D" w14:textId="789A30E8" w:rsidR="4911CAED" w:rsidRDefault="1F104421" w:rsidP="4911CAED">
            <w:pPr>
              <w:spacing w:line="280" w:lineRule="exact"/>
              <w:jc w:val="left"/>
              <w:rPr>
                <w:rFonts w:ascii="游ゴシック" w:eastAsia="游ゴシック" w:hAnsi="游ゴシック" w:cs="ＭＳ Ｐゴシック"/>
                <w:color w:val="000000" w:themeColor="text1"/>
                <w:sz w:val="18"/>
                <w:szCs w:val="18"/>
              </w:rPr>
            </w:pPr>
            <w:r w:rsidRPr="3621DC3F">
              <w:rPr>
                <w:rFonts w:ascii="游ゴシック" w:eastAsia="游ゴシック" w:hAnsi="游ゴシック" w:cs="ＭＳ Ｐゴシック"/>
                <w:color w:val="000000" w:themeColor="text1"/>
                <w:sz w:val="18"/>
                <w:szCs w:val="18"/>
              </w:rPr>
              <w:t>・画面更新</w:t>
            </w:r>
          </w:p>
        </w:tc>
      </w:tr>
      <w:tr w:rsidR="1DC2383F" w14:paraId="624A5721" w14:textId="77777777" w:rsidTr="2A39A9CB">
        <w:trPr>
          <w:trHeight w:val="840"/>
        </w:trPr>
        <w:tc>
          <w:tcPr>
            <w:tcW w:w="988"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tcPr>
          <w:p w14:paraId="7AB1DF09" w14:textId="04CDAAA3" w:rsidR="4A3A387A" w:rsidRDefault="4A3A387A" w:rsidP="1DC2383F">
            <w:pPr>
              <w:spacing w:line="280" w:lineRule="exact"/>
              <w:jc w:val="left"/>
              <w:rPr>
                <w:rFonts w:ascii="游ゴシック" w:eastAsia="游ゴシック" w:hAnsi="游ゴシック" w:cs="ＭＳ Ｐゴシック"/>
                <w:color w:val="000000" w:themeColor="text1"/>
                <w:sz w:val="18"/>
                <w:szCs w:val="18"/>
              </w:rPr>
            </w:pPr>
            <w:r w:rsidRPr="1DC2383F">
              <w:rPr>
                <w:rFonts w:ascii="游ゴシック" w:eastAsia="游ゴシック" w:hAnsi="游ゴシック" w:cs="ＭＳ Ｐゴシック"/>
                <w:color w:val="000000" w:themeColor="text1"/>
                <w:sz w:val="18"/>
                <w:szCs w:val="18"/>
              </w:rPr>
              <w:t>コミュニティ</w:t>
            </w:r>
            <w:r w:rsidRPr="7F9CBE17">
              <w:rPr>
                <w:rFonts w:ascii="游ゴシック" w:eastAsia="游ゴシック" w:hAnsi="游ゴシック" w:cs="ＭＳ Ｐゴシック"/>
                <w:color w:val="000000" w:themeColor="text1"/>
                <w:sz w:val="18"/>
                <w:szCs w:val="18"/>
              </w:rPr>
              <w:t>の作成・</w:t>
            </w:r>
            <w:r w:rsidRPr="0C65B424">
              <w:rPr>
                <w:rFonts w:ascii="游ゴシック" w:eastAsia="游ゴシック" w:hAnsi="游ゴシック" w:cs="ＭＳ Ｐゴシック"/>
                <w:color w:val="000000" w:themeColor="text1"/>
                <w:sz w:val="18"/>
                <w:szCs w:val="18"/>
              </w:rPr>
              <w:t>編集内容を</w:t>
            </w:r>
            <w:r w:rsidRPr="3DE9BECE">
              <w:rPr>
                <w:rFonts w:ascii="游ゴシック" w:eastAsia="游ゴシック" w:hAnsi="游ゴシック" w:cs="ＭＳ Ｐゴシック"/>
                <w:color w:val="000000" w:themeColor="text1"/>
                <w:sz w:val="18"/>
                <w:szCs w:val="18"/>
              </w:rPr>
              <w:t>保存する</w:t>
            </w: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
              <w:t>W4 コミュニティ作成・編集画面 / ・コミュニティ編集情報 / ・auth_token / ---------------------- / C3 コミュニティ活動処理部 / ・保存完了M</w:t>
            </w:r>
          </w:p>
        </w:tc>
        <w:tc>
          <w:tcPr>
            <w:tcW w:w="2552"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tcPr>
          <w:p>
            <w:r>
              <w:t>W4 コミュニティ作成・編集画面にて新規記入または編集した内容とauth_tokenをC3 コミュニティ活動処理部に送信し、保存を要求する。保存できたことが確認できた場合、画面に保存完了Mを表示する。</w:t>
            </w:r>
          </w:p>
        </w:tc>
        <w:tc>
          <w:tcPr>
            <w:tcW w:w="11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401514C" w14:textId="4DBA029A" w:rsidR="1DC2383F" w:rsidRDefault="4A3A387A" w:rsidP="1DC2383F">
            <w:pPr>
              <w:spacing w:line="280" w:lineRule="exact"/>
              <w:jc w:val="left"/>
              <w:rPr>
                <w:rFonts w:ascii="游ゴシック" w:eastAsia="游ゴシック" w:hAnsi="游ゴシック" w:cs="ＭＳ Ｐゴシック"/>
                <w:color w:val="000000" w:themeColor="text1"/>
                <w:sz w:val="18"/>
                <w:szCs w:val="18"/>
              </w:rPr>
            </w:pPr>
            <w:r w:rsidRPr="5D557EA9">
              <w:rPr>
                <w:rFonts w:ascii="游ゴシック" w:eastAsia="游ゴシック" w:hAnsi="游ゴシック" w:cs="ＭＳ Ｐゴシック"/>
                <w:color w:val="000000" w:themeColor="text1"/>
                <w:sz w:val="18"/>
                <w:szCs w:val="18"/>
              </w:rPr>
              <w:t>C3 コミュニティ活動処理部</w:t>
            </w:r>
          </w:p>
        </w:tc>
        <w:tc>
          <w:tcPr>
            <w:tcW w:w="198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
              <w:t>C3 コミュニティ活動処理部 / ・コミュニティ編集情報 / ・auth_token / ---------------------- / W4 コミュニティ作成・編集画面 / ・保存完了M</w:t>
            </w:r>
          </w:p>
        </w:tc>
      </w:tr>
    </w:tbl>
    <w:p w14:paraId="3AB3ED4C" w14:textId="39FBB1C7" w:rsidR="00543ED4" w:rsidRDefault="00543ED4" w:rsidP="0163E4EA"/>
    <w:p w14:paraId="6056B633" w14:textId="77777777" w:rsidR="0094376D" w:rsidRPr="001E4495" w:rsidRDefault="0094376D" w:rsidP="0424EBF0">
      <w:pPr>
        <w:rPr>
          <w:rFonts w:ascii="Arial" w:eastAsia="ＭＳ ゴシック" w:hAnsi="Arial"/>
          <w:color w:val="808080" w:themeColor="background1" w:themeShade="80"/>
        </w:rPr>
      </w:pPr>
      <w:r w:rsidRPr="0424EBF0">
        <w:rPr>
          <w:rFonts w:ascii="Arial" w:eastAsia="ＭＳ ゴシック" w:hAnsi="Arial"/>
        </w:rPr>
        <w:t>3.</w:t>
      </w:r>
      <w:r w:rsidR="00BC50B8" w:rsidRPr="0424EBF0">
        <w:rPr>
          <w:rFonts w:ascii="Arial" w:eastAsia="ＭＳ ゴシック" w:hAnsi="Arial"/>
        </w:rPr>
        <w:t>2</w:t>
      </w:r>
      <w:r w:rsidRPr="0424EBF0">
        <w:rPr>
          <w:rFonts w:ascii="Arial" w:eastAsia="ＭＳ ゴシック" w:hAnsi="Arial"/>
        </w:rPr>
        <w:t xml:space="preserve"> </w:t>
      </w:r>
      <w:r w:rsidRPr="0424EBF0">
        <w:rPr>
          <w:rFonts w:ascii="Arial" w:eastAsia="ＭＳ ゴシック" w:hAnsi="Arial"/>
          <w:color w:val="000000" w:themeColor="text1"/>
        </w:rPr>
        <w:t xml:space="preserve">C2 </w:t>
      </w:r>
      <w:r w:rsidRPr="0424EBF0">
        <w:rPr>
          <w:rFonts w:ascii="Arial" w:eastAsia="ＭＳ ゴシック" w:hAnsi="Arial"/>
          <w:color w:val="000000" w:themeColor="text1"/>
        </w:rPr>
        <w:t>認証処理部</w:t>
      </w:r>
    </w:p>
    <w:tbl>
      <w:tblPr>
        <w:tblW w:w="8702" w:type="dxa"/>
        <w:tblLayout w:type="fixed"/>
        <w:tblCellMar>
          <w:left w:w="99" w:type="dxa"/>
          <w:right w:w="99" w:type="dxa"/>
        </w:tblCellMar>
        <w:tblLook w:val="04A0" w:firstRow="1" w:lastRow="0" w:firstColumn="1" w:lastColumn="0" w:noHBand="0" w:noVBand="1"/>
      </w:tblPr>
      <w:tblGrid>
        <w:gridCol w:w="1129"/>
        <w:gridCol w:w="1935"/>
        <w:gridCol w:w="2445"/>
        <w:gridCol w:w="1170"/>
        <w:gridCol w:w="2023"/>
      </w:tblGrid>
      <w:tr w:rsidR="00DA1DA3" w:rsidRPr="001E4495" w14:paraId="3FD850C0" w14:textId="77777777" w:rsidTr="41470F2C">
        <w:trPr>
          <w:trHeight w:val="400"/>
          <w:tblHeader/>
        </w:trPr>
        <w:tc>
          <w:tcPr>
            <w:tcW w:w="112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7998AAF9" w14:textId="77777777" w:rsidR="00DA1DA3" w:rsidRPr="00DA1DA3" w:rsidRDefault="77B05692" w:rsidP="68A8EA47">
            <w:pPr>
              <w:widowControl/>
              <w:jc w:val="center"/>
              <w:rPr>
                <w:rFonts w:ascii="游ゴシック" w:eastAsia="游ゴシック" w:hAnsi="游ゴシック" w:cs="ＭＳ Ｐゴシック"/>
                <w:color w:val="808080" w:themeColor="background1" w:themeShade="80"/>
                <w:kern w:val="0"/>
                <w:sz w:val="20"/>
                <w:szCs w:val="20"/>
              </w:rPr>
            </w:pPr>
            <w:r w:rsidRPr="68A8EA47">
              <w:rPr>
                <w:rFonts w:ascii="游ゴシック" w:eastAsia="游ゴシック" w:hAnsi="游ゴシック" w:cs="ＭＳ Ｐゴシック"/>
                <w:color w:val="808080" w:themeColor="background1" w:themeShade="80"/>
                <w:kern w:val="0"/>
                <w:sz w:val="20"/>
                <w:szCs w:val="20"/>
              </w:rPr>
              <w:t>操作名</w:t>
            </w:r>
          </w:p>
        </w:tc>
        <w:tc>
          <w:tcPr>
            <w:tcW w:w="1935" w:type="dxa"/>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70E41A99" w14:textId="021F6505" w:rsidR="00DA1DA3" w:rsidRPr="00DA1DA3" w:rsidRDefault="001F2EB7" w:rsidP="68A8EA47">
            <w:pPr>
              <w:widowControl/>
              <w:jc w:val="center"/>
              <w:rPr>
                <w:rFonts w:ascii="游ゴシック" w:eastAsia="游ゴシック" w:hAnsi="游ゴシック" w:cs="ＭＳ Ｐゴシック"/>
                <w:color w:val="808080" w:themeColor="background1" w:themeShade="80"/>
                <w:kern w:val="0"/>
                <w:sz w:val="20"/>
                <w:szCs w:val="20"/>
              </w:rPr>
            </w:pPr>
            <w:r w:rsidRPr="68A8EA47">
              <w:rPr>
                <w:rFonts w:ascii="游ゴシック" w:eastAsia="游ゴシック" w:hAnsi="游ゴシック" w:cs="ＭＳ Ｐゴシック"/>
                <w:color w:val="808080" w:themeColor="background1" w:themeShade="80"/>
                <w:kern w:val="0"/>
                <w:sz w:val="20"/>
                <w:szCs w:val="20"/>
              </w:rPr>
              <w:t>入力先とデータ</w:t>
            </w:r>
          </w:p>
        </w:tc>
        <w:tc>
          <w:tcPr>
            <w:tcW w:w="2445" w:type="dxa"/>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79DD616E" w14:textId="7F2C6E6F" w:rsidR="00DA1DA3" w:rsidRPr="00DA1DA3" w:rsidRDefault="77B05692" w:rsidP="68A8EA47">
            <w:pPr>
              <w:widowControl/>
              <w:jc w:val="center"/>
              <w:rPr>
                <w:rFonts w:ascii="游ゴシック" w:eastAsia="游ゴシック" w:hAnsi="游ゴシック" w:cs="ＭＳ Ｐゴシック"/>
                <w:color w:val="808080" w:themeColor="background1" w:themeShade="80"/>
                <w:kern w:val="0"/>
                <w:sz w:val="20"/>
                <w:szCs w:val="20"/>
              </w:rPr>
            </w:pPr>
            <w:r w:rsidRPr="68A8EA47">
              <w:rPr>
                <w:rFonts w:ascii="游ゴシック" w:eastAsia="游ゴシック" w:hAnsi="游ゴシック" w:cs="ＭＳ Ｐゴシック"/>
                <w:color w:val="808080" w:themeColor="background1" w:themeShade="80"/>
                <w:kern w:val="0"/>
                <w:sz w:val="20"/>
                <w:szCs w:val="20"/>
              </w:rPr>
              <w:t>処理</w:t>
            </w:r>
            <w:r w:rsidR="001F2EB7" w:rsidRPr="68A8EA47">
              <w:rPr>
                <w:rFonts w:ascii="游ゴシック" w:eastAsia="游ゴシック" w:hAnsi="游ゴシック" w:cs="ＭＳ Ｐゴシック"/>
                <w:color w:val="808080" w:themeColor="background1" w:themeShade="80"/>
                <w:kern w:val="0"/>
                <w:sz w:val="20"/>
                <w:szCs w:val="20"/>
              </w:rPr>
              <w:t>内容</w:t>
            </w:r>
          </w:p>
        </w:tc>
        <w:tc>
          <w:tcPr>
            <w:tcW w:w="1170" w:type="dxa"/>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3CEFB0EC" w14:textId="77777777" w:rsidR="00DA1DA3" w:rsidRPr="00DA1DA3" w:rsidRDefault="77B05692" w:rsidP="68A8EA47">
            <w:pPr>
              <w:widowControl/>
              <w:jc w:val="center"/>
              <w:rPr>
                <w:rFonts w:ascii="游ゴシック" w:eastAsia="游ゴシック" w:hAnsi="游ゴシック" w:cs="ＭＳ Ｐゴシック"/>
                <w:color w:val="808080" w:themeColor="background1" w:themeShade="80"/>
                <w:kern w:val="0"/>
                <w:sz w:val="20"/>
                <w:szCs w:val="20"/>
              </w:rPr>
            </w:pPr>
            <w:r w:rsidRPr="68A8EA47">
              <w:rPr>
                <w:rFonts w:ascii="游ゴシック" w:eastAsia="游ゴシック" w:hAnsi="游ゴシック" w:cs="ＭＳ Ｐゴシック"/>
                <w:color w:val="808080" w:themeColor="background1" w:themeShade="80"/>
                <w:kern w:val="0"/>
                <w:sz w:val="20"/>
                <w:szCs w:val="20"/>
              </w:rPr>
              <w:t>協調</w:t>
            </w:r>
          </w:p>
        </w:tc>
        <w:tc>
          <w:tcPr>
            <w:tcW w:w="2023" w:type="dxa"/>
            <w:tcBorders>
              <w:top w:val="single" w:sz="4" w:space="0" w:color="auto"/>
              <w:left w:val="nil"/>
              <w:bottom w:val="single" w:sz="4" w:space="0" w:color="auto"/>
              <w:right w:val="single" w:sz="4" w:space="0" w:color="auto"/>
            </w:tcBorders>
            <w:shd w:val="clear" w:color="auto" w:fill="D9D9D9" w:themeFill="background1" w:themeFillShade="D9"/>
            <w:vAlign w:val="center"/>
          </w:tcPr>
          <w:p w14:paraId="5263203B" w14:textId="5C1F688C" w:rsidR="00DA1DA3" w:rsidRPr="00DA1DA3" w:rsidRDefault="001F2EB7" w:rsidP="68A8EA47">
            <w:pPr>
              <w:jc w:val="center"/>
              <w:rPr>
                <w:rFonts w:ascii="游ゴシック" w:eastAsia="游ゴシック" w:hAnsi="游ゴシック" w:cs="ＭＳ Ｐゴシック"/>
                <w:color w:val="808080" w:themeColor="background1" w:themeShade="80"/>
                <w:kern w:val="0"/>
                <w:sz w:val="20"/>
                <w:szCs w:val="20"/>
              </w:rPr>
            </w:pPr>
            <w:r w:rsidRPr="68A8EA47">
              <w:rPr>
                <w:rFonts w:ascii="游ゴシック" w:eastAsia="游ゴシック" w:hAnsi="游ゴシック" w:cs="ＭＳ Ｐゴシック"/>
                <w:color w:val="808080" w:themeColor="background1" w:themeShade="80"/>
                <w:kern w:val="0"/>
                <w:sz w:val="20"/>
                <w:szCs w:val="20"/>
              </w:rPr>
              <w:t>出力先とデータ</w:t>
            </w:r>
          </w:p>
        </w:tc>
      </w:tr>
      <w:tr w:rsidR="00DA1DA3" w:rsidRPr="003950B8" w14:paraId="2358978F" w14:textId="77777777" w:rsidTr="41470F2C">
        <w:trPr>
          <w:trHeight w:val="1260"/>
        </w:trPr>
        <w:tc>
          <w:tcPr>
            <w:tcW w:w="1129" w:type="dxa"/>
            <w:tcBorders>
              <w:top w:val="nil"/>
              <w:left w:val="single" w:sz="4" w:space="0" w:color="auto"/>
              <w:bottom w:val="single" w:sz="4" w:space="0" w:color="auto"/>
              <w:right w:val="single" w:sz="4" w:space="0" w:color="auto"/>
            </w:tcBorders>
            <w:noWrap/>
            <w:vAlign w:val="center"/>
          </w:tcPr>
          <w:p>
            <w:pPr>
              <w:spacing w:after="0" w:line="240" w:lineRule="auto"/>
            </w:pPr>
            <w:r/>
            <w:r>
              <w:t>Google認証リクエスト</w:t>
            </w:r>
          </w:p>
        </w:tc>
        <w:tc>
          <w:tcPr>
            <w:tcW w:w="1935" w:type="dxa"/>
            <w:tcBorders>
              <w:top w:val="nil"/>
              <w:left w:val="nil"/>
              <w:bottom w:val="single" w:sz="4" w:space="0" w:color="auto"/>
              <w:right w:val="single" w:sz="4" w:space="0" w:color="auto"/>
            </w:tcBorders>
            <w:vAlign w:val="center"/>
          </w:tcPr>
          <w:p>
            <w:pPr>
              <w:spacing w:after="0" w:line="240" w:lineRule="auto"/>
            </w:pPr>
            <w:r/>
            <w:r>
              <w:t>C1 UI処理部</w:t>
              <w:br/>
              <w:t>・Googleログインボタン押下</w:t>
              <w:br/>
              <w:t>・Google_Auth</w:t>
              <w:br/>
              <w:t>----------------------</w:t>
              <w:br/>
              <w:t>外部Google認証</w:t>
              <w:br/>
              <w:t>・認証結果(OK/NG)</w:t>
            </w:r>
          </w:p>
        </w:tc>
        <w:tc>
          <w:tcPr>
            <w:tcW w:w="2445" w:type="dxa"/>
            <w:tcBorders>
              <w:top w:val="nil"/>
              <w:left w:val="nil"/>
              <w:bottom w:val="single" w:sz="4" w:space="0" w:color="auto"/>
              <w:right w:val="single" w:sz="4" w:space="0" w:color="auto"/>
            </w:tcBorders>
            <w:vAlign w:val="center"/>
          </w:tcPr>
          <w:p>
            <w:pPr>
              <w:spacing w:after="0" w:line="240" w:lineRule="auto"/>
            </w:pPr>
            <w:r/>
            <w:r>
              <w:t>大学GoogleアカウントによるGoogle認証を行い，C2認証処理部でGoogle_Authを検証する。メールアドレスが@shibaura-it.ac.jpである場合のみ認証結果OKを返す。</w:t>
            </w:r>
          </w:p>
        </w:tc>
        <w:tc>
          <w:tcPr>
            <w:tcW w:w="1170" w:type="dxa"/>
            <w:tcBorders>
              <w:top w:val="nil"/>
              <w:left w:val="nil"/>
              <w:bottom w:val="single" w:sz="4" w:space="0" w:color="auto"/>
              <w:right w:val="single" w:sz="4" w:space="0" w:color="auto"/>
            </w:tcBorders>
            <w:vAlign w:val="center"/>
          </w:tcPr>
          <w:p>
            <w:pPr>
              <w:spacing w:after="0" w:line="240" w:lineRule="auto"/>
            </w:pPr>
            <w:r/>
            <w:r>
              <w:t>外部Google認証</w:t>
              <w:br/>
              <w:t>C2 認証処理部</w:t>
            </w:r>
          </w:p>
        </w:tc>
        <w:tc>
          <w:tcPr>
            <w:tcW w:w="2023" w:type="dxa"/>
            <w:tcBorders>
              <w:top w:val="nil"/>
              <w:left w:val="nil"/>
              <w:bottom w:val="single" w:sz="4" w:space="0" w:color="auto"/>
              <w:right w:val="single" w:sz="4" w:space="0" w:color="auto"/>
            </w:tcBorders>
            <w:vAlign w:val="center"/>
          </w:tcPr>
          <w:p>
            <w:pPr>
              <w:spacing w:after="0" w:line="240" w:lineRule="auto"/>
            </w:pPr>
            <w:r/>
            <w:r>
              <w:t>[OK]</w:t>
              <w:br/>
              <w:t>C1 UI処理部</w:t>
              <w:br/>
              <w:t>・認証成功メッセージ</w:t>
              <w:br/>
              <w:t>F1 ログイン情報</w:t>
              <w:br/>
              <w:t>・メールアドレス</w:t>
              <w:br/>
              <w:t>・auth_token</w:t>
              <w:br/>
              <w:t>[NG]</w:t>
              <w:br/>
              <w:t>C1 UI処理部</w:t>
              <w:br/>
              <w:t>・認証失敗メッセージ</w:t>
            </w:r>
          </w:p>
        </w:tc>
      </w:tr>
      <w:tr w:rsidR="1C64EC8F" w14:paraId="05BF3D9C" w14:textId="77777777" w:rsidTr="41470F2C">
        <w:trPr>
          <w:trHeight w:val="1260"/>
        </w:trPr>
        <w:tc>
          <w:tcPr>
            <w:tcW w:w="1129" w:type="dxa"/>
            <w:tcBorders>
              <w:top w:val="nil"/>
              <w:left w:val="single" w:sz="4" w:space="0" w:color="auto"/>
              <w:bottom w:val="single" w:sz="4" w:space="0" w:color="auto"/>
              <w:right w:val="single" w:sz="4" w:space="0" w:color="auto"/>
            </w:tcBorders>
            <w:noWrap/>
            <w:vAlign w:val="center"/>
          </w:tcPr>
          <w:p w14:paraId="405730C1" w14:textId="6A119016" w:rsidR="47464DCF" w:rsidRDefault="47464DCF" w:rsidP="1C64EC8F">
            <w:pPr>
              <w:spacing w:line="280" w:lineRule="exact"/>
              <w:jc w:val="left"/>
              <w:rPr>
                <w:rFonts w:ascii="游ゴシック" w:eastAsia="游ゴシック" w:hAnsi="游ゴシック" w:cs="ＭＳ Ｐゴシック"/>
                <w:color w:val="000000" w:themeColor="text1"/>
                <w:sz w:val="18"/>
                <w:szCs w:val="18"/>
              </w:rPr>
            </w:pPr>
            <w:r w:rsidRPr="1C64EC8F">
              <w:rPr>
                <w:rFonts w:ascii="游ゴシック" w:eastAsia="游ゴシック" w:hAnsi="游ゴシック" w:cs="ＭＳ Ｐゴシック"/>
                <w:color w:val="000000" w:themeColor="text1"/>
                <w:sz w:val="18"/>
                <w:szCs w:val="18"/>
              </w:rPr>
              <w:t>管理者権限認証</w:t>
            </w:r>
          </w:p>
        </w:tc>
        <w:tc>
          <w:tcPr>
            <w:tcW w:w="1935" w:type="dxa"/>
            <w:tcBorders>
              <w:top w:val="nil"/>
              <w:left w:val="nil"/>
              <w:bottom w:val="single" w:sz="4" w:space="0" w:color="auto"/>
              <w:right w:val="single" w:sz="4" w:space="0" w:color="auto"/>
            </w:tcBorders>
            <w:vAlign w:val="center"/>
          </w:tcPr>
          <w:p>
            <w:pPr>
              <w:spacing w:after="0" w:line="240" w:lineRule="auto"/>
            </w:pPr>
            <w:r/>
            <w:r>
              <w:t>C1 UI処理部</w:t>
              <w:br/>
              <w:t>・管理者権限認証要求</w:t>
              <w:br/>
              <w:t>・Google_Auth</w:t>
            </w:r>
          </w:p>
        </w:tc>
        <w:tc>
          <w:tcPr>
            <w:tcW w:w="2445" w:type="dxa"/>
            <w:tcBorders>
              <w:top w:val="nil"/>
              <w:left w:val="nil"/>
              <w:bottom w:val="single" w:sz="4" w:space="0" w:color="auto"/>
              <w:right w:val="single" w:sz="4" w:space="0" w:color="auto"/>
            </w:tcBorders>
            <w:vAlign w:val="center"/>
          </w:tcPr>
          <w:p>
            <w:pPr>
              <w:spacing w:after="0" w:line="240" w:lineRule="auto"/>
            </w:pPr>
            <w:r/>
            <w:r>
              <w:t>F1ログイン情報を参照し，Google認証済みユーザが管理者権限を持つか確認し，認証結果(OK/NG)を返す。</w:t>
            </w:r>
          </w:p>
        </w:tc>
        <w:tc>
          <w:tcPr>
            <w:tcW w:w="1170" w:type="dxa"/>
            <w:tcBorders>
              <w:top w:val="nil"/>
              <w:left w:val="nil"/>
              <w:bottom w:val="single" w:sz="4" w:space="0" w:color="auto"/>
              <w:right w:val="single" w:sz="4" w:space="0" w:color="auto"/>
            </w:tcBorders>
            <w:vAlign w:val="center"/>
          </w:tcPr>
          <w:p w14:paraId="00294389" w14:textId="5D14AF83" w:rsidR="47464DCF" w:rsidRDefault="47464DCF" w:rsidP="1C64EC8F">
            <w:pPr>
              <w:spacing w:line="280" w:lineRule="exact"/>
              <w:jc w:val="left"/>
              <w:rPr>
                <w:rFonts w:ascii="游ゴシック" w:eastAsia="游ゴシック" w:hAnsi="游ゴシック" w:cs="ＭＳ Ｐゴシック"/>
                <w:color w:val="000000" w:themeColor="text1"/>
                <w:sz w:val="18"/>
                <w:szCs w:val="18"/>
              </w:rPr>
            </w:pPr>
            <w:r w:rsidRPr="1C64EC8F">
              <w:rPr>
                <w:rFonts w:ascii="游ゴシック" w:eastAsia="游ゴシック" w:hAnsi="游ゴシック" w:cs="ＭＳ Ｐゴシック"/>
                <w:color w:val="000000" w:themeColor="text1"/>
                <w:sz w:val="18"/>
                <w:szCs w:val="18"/>
              </w:rPr>
              <w:t>F1 ログイン情報</w:t>
            </w:r>
          </w:p>
        </w:tc>
        <w:tc>
          <w:tcPr>
            <w:tcW w:w="2023" w:type="dxa"/>
            <w:tcBorders>
              <w:top w:val="nil"/>
              <w:left w:val="nil"/>
              <w:bottom w:val="single" w:sz="4" w:space="0" w:color="auto"/>
              <w:right w:val="single" w:sz="4" w:space="0" w:color="auto"/>
            </w:tcBorders>
            <w:vAlign w:val="center"/>
          </w:tcPr>
          <w:p>
            <w:pPr>
              <w:spacing w:after="0" w:line="240" w:lineRule="auto"/>
            </w:pPr>
            <w:r/>
            <w:r>
              <w:t>[OK]</w:t>
              <w:br/>
              <w:t>C1 UI処理部</w:t>
              <w:br/>
              <w:t>・認証成功メッセージ</w:t>
              <w:br/>
              <w:t>[NG]</w:t>
              <w:br/>
              <w:t>C1 UI処理部</w:t>
              <w:br/>
              <w:t>・認証失敗メッセージ</w:t>
            </w:r>
          </w:p>
        </w:tc>
      </w:tr>
    </w:tbl>
    <w:p w14:paraId="3641DB92" w14:textId="74961DA9" w:rsidR="00543ED4" w:rsidRPr="001E4495" w:rsidRDefault="00543ED4" w:rsidP="788C5BD9">
      <w:pPr>
        <w:spacing w:line="280" w:lineRule="exact"/>
        <w:rPr>
          <w:rFonts w:ascii="Arial" w:eastAsia="ＭＳ ゴシック" w:hAnsi="Arial"/>
          <w:color w:val="A6A6A6" w:themeColor="background1" w:themeShade="A6"/>
          <w:sz w:val="24"/>
        </w:rPr>
      </w:pPr>
    </w:p>
    <w:p w14:paraId="5BCB4CBB" w14:textId="77880276" w:rsidR="00EC6ECA" w:rsidRPr="001E4495" w:rsidRDefault="00EC6ECA" w:rsidP="788C5BD9">
      <w:pPr>
        <w:spacing w:line="280" w:lineRule="exact"/>
        <w:rPr>
          <w:rFonts w:ascii="Arial" w:eastAsia="ＭＳ ゴシック" w:hAnsi="Arial"/>
          <w:color w:val="808080" w:themeColor="background1" w:themeShade="80"/>
        </w:rPr>
      </w:pPr>
      <w:r w:rsidRPr="788C5BD9">
        <w:rPr>
          <w:rFonts w:ascii="Arial" w:eastAsia="ＭＳ ゴシック" w:hAnsi="Arial"/>
        </w:rPr>
        <w:t>3.</w:t>
      </w:r>
      <w:r w:rsidR="00BC50B8" w:rsidRPr="788C5BD9">
        <w:rPr>
          <w:rFonts w:ascii="Arial" w:eastAsia="ＭＳ ゴシック" w:hAnsi="Arial"/>
        </w:rPr>
        <w:t>3</w:t>
      </w:r>
      <w:r w:rsidRPr="788C5BD9">
        <w:rPr>
          <w:rFonts w:ascii="Arial" w:eastAsia="ＭＳ ゴシック" w:hAnsi="Arial"/>
        </w:rPr>
        <w:t xml:space="preserve"> C</w:t>
      </w:r>
      <w:r w:rsidR="0094376D" w:rsidRPr="788C5BD9">
        <w:rPr>
          <w:rFonts w:ascii="Arial" w:eastAsia="ＭＳ ゴシック" w:hAnsi="Arial"/>
        </w:rPr>
        <w:t>3</w:t>
      </w:r>
      <w:r w:rsidRPr="788C5BD9">
        <w:rPr>
          <w:rFonts w:ascii="Arial" w:eastAsia="ＭＳ ゴシック" w:hAnsi="Arial"/>
        </w:rPr>
        <w:t xml:space="preserve"> </w:t>
      </w:r>
      <w:r w:rsidR="4138BA24" w:rsidRPr="788C5BD9">
        <w:rPr>
          <w:rFonts w:asciiTheme="minorEastAsia" w:eastAsiaTheme="minorEastAsia" w:hAnsiTheme="minorEastAsia" w:cstheme="minorEastAsia"/>
        </w:rPr>
        <w:t>コミュニティ活動処理部</w:t>
      </w:r>
    </w:p>
    <w:tbl>
      <w:tblPr>
        <w:tblW w:w="8702" w:type="dxa"/>
        <w:tblLayout w:type="fixed"/>
        <w:tblCellMar>
          <w:left w:w="99" w:type="dxa"/>
          <w:right w:w="99" w:type="dxa"/>
        </w:tblCellMar>
        <w:tblLook w:val="04A0" w:firstRow="1" w:lastRow="0" w:firstColumn="1" w:lastColumn="0" w:noHBand="0" w:noVBand="1"/>
      </w:tblPr>
      <w:tblGrid>
        <w:gridCol w:w="1092"/>
        <w:gridCol w:w="1920"/>
        <w:gridCol w:w="2505"/>
        <w:gridCol w:w="1170"/>
        <w:gridCol w:w="2015"/>
      </w:tblGrid>
      <w:tr w:rsidR="001F2EB7" w:rsidRPr="001E4495" w14:paraId="20EBD06F" w14:textId="77777777" w:rsidTr="6542B2E5">
        <w:trPr>
          <w:trHeight w:val="400"/>
          <w:tblHeader/>
        </w:trPr>
        <w:tc>
          <w:tcPr>
            <w:tcW w:w="1092"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214B7AE0" w14:textId="77777777" w:rsidR="001F2EB7" w:rsidRPr="000936BC" w:rsidRDefault="001F2EB7" w:rsidP="68A8EA47">
            <w:pPr>
              <w:widowControl/>
              <w:spacing w:line="280" w:lineRule="exact"/>
              <w:jc w:val="center"/>
              <w:rPr>
                <w:rFonts w:ascii="游ゴシック" w:eastAsia="游ゴシック" w:hAnsi="游ゴシック" w:cs="ＭＳ Ｐゴシック"/>
                <w:color w:val="808080" w:themeColor="background1" w:themeShade="80"/>
                <w:kern w:val="0"/>
                <w:sz w:val="20"/>
                <w:szCs w:val="20"/>
              </w:rPr>
            </w:pPr>
            <w:r w:rsidRPr="68A8EA47">
              <w:rPr>
                <w:rFonts w:ascii="游ゴシック" w:eastAsia="游ゴシック" w:hAnsi="游ゴシック" w:cs="ＭＳ Ｐゴシック"/>
                <w:color w:val="808080" w:themeColor="background1" w:themeShade="80"/>
                <w:kern w:val="0"/>
                <w:sz w:val="20"/>
                <w:szCs w:val="20"/>
              </w:rPr>
              <w:t>操作</w:t>
            </w:r>
          </w:p>
        </w:tc>
        <w:tc>
          <w:tcPr>
            <w:tcW w:w="1920" w:type="dxa"/>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67B5AE27" w14:textId="4A465BAA" w:rsidR="001F2EB7" w:rsidRPr="000936BC" w:rsidRDefault="001F2EB7" w:rsidP="68A8EA47">
            <w:pPr>
              <w:widowControl/>
              <w:spacing w:line="280" w:lineRule="exact"/>
              <w:jc w:val="center"/>
              <w:rPr>
                <w:rFonts w:ascii="游ゴシック" w:eastAsia="游ゴシック" w:hAnsi="游ゴシック" w:cs="ＭＳ Ｐゴシック"/>
                <w:color w:val="808080" w:themeColor="background1" w:themeShade="80"/>
                <w:kern w:val="0"/>
                <w:sz w:val="20"/>
                <w:szCs w:val="20"/>
              </w:rPr>
            </w:pPr>
            <w:r w:rsidRPr="68A8EA47">
              <w:rPr>
                <w:rFonts w:ascii="游ゴシック" w:eastAsia="游ゴシック" w:hAnsi="游ゴシック" w:cs="ＭＳ Ｐゴシック"/>
                <w:color w:val="808080" w:themeColor="background1" w:themeShade="80"/>
                <w:kern w:val="0"/>
                <w:sz w:val="20"/>
                <w:szCs w:val="20"/>
              </w:rPr>
              <w:t>入力先とデータ</w:t>
            </w:r>
          </w:p>
        </w:tc>
        <w:tc>
          <w:tcPr>
            <w:tcW w:w="2505" w:type="dxa"/>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3FE6F2A6" w14:textId="77777777" w:rsidR="001F2EB7" w:rsidRPr="000936BC" w:rsidRDefault="001F2EB7" w:rsidP="68A8EA47">
            <w:pPr>
              <w:widowControl/>
              <w:spacing w:line="280" w:lineRule="exact"/>
              <w:jc w:val="center"/>
              <w:rPr>
                <w:rFonts w:ascii="游ゴシック" w:eastAsia="游ゴシック" w:hAnsi="游ゴシック" w:cs="ＭＳ Ｐゴシック"/>
                <w:color w:val="808080" w:themeColor="background1" w:themeShade="80"/>
                <w:kern w:val="0"/>
                <w:sz w:val="20"/>
                <w:szCs w:val="20"/>
              </w:rPr>
            </w:pPr>
            <w:r w:rsidRPr="68A8EA47">
              <w:rPr>
                <w:rFonts w:ascii="游ゴシック" w:eastAsia="游ゴシック" w:hAnsi="游ゴシック" w:cs="ＭＳ Ｐゴシック"/>
                <w:color w:val="808080" w:themeColor="background1" w:themeShade="80"/>
                <w:kern w:val="0"/>
                <w:sz w:val="20"/>
                <w:szCs w:val="20"/>
              </w:rPr>
              <w:t>処理</w:t>
            </w:r>
          </w:p>
        </w:tc>
        <w:tc>
          <w:tcPr>
            <w:tcW w:w="1170" w:type="dxa"/>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19F79409" w14:textId="77777777" w:rsidR="001F2EB7" w:rsidRPr="000936BC" w:rsidRDefault="001F2EB7" w:rsidP="68A8EA47">
            <w:pPr>
              <w:widowControl/>
              <w:spacing w:line="280" w:lineRule="exact"/>
              <w:jc w:val="center"/>
              <w:rPr>
                <w:rFonts w:ascii="游ゴシック" w:eastAsia="游ゴシック" w:hAnsi="游ゴシック" w:cs="ＭＳ Ｐゴシック"/>
                <w:color w:val="808080" w:themeColor="background1" w:themeShade="80"/>
                <w:kern w:val="0"/>
                <w:sz w:val="20"/>
                <w:szCs w:val="20"/>
              </w:rPr>
            </w:pPr>
            <w:r w:rsidRPr="68A8EA47">
              <w:rPr>
                <w:rFonts w:ascii="游ゴシック" w:eastAsia="游ゴシック" w:hAnsi="游ゴシック" w:cs="ＭＳ Ｐゴシック"/>
                <w:color w:val="808080" w:themeColor="background1" w:themeShade="80"/>
                <w:kern w:val="0"/>
                <w:sz w:val="20"/>
                <w:szCs w:val="20"/>
              </w:rPr>
              <w:t>協調</w:t>
            </w:r>
          </w:p>
        </w:tc>
        <w:tc>
          <w:tcPr>
            <w:tcW w:w="2015" w:type="dxa"/>
            <w:tcBorders>
              <w:top w:val="single" w:sz="4" w:space="0" w:color="auto"/>
              <w:left w:val="nil"/>
              <w:bottom w:val="single" w:sz="4" w:space="0" w:color="auto"/>
              <w:right w:val="single" w:sz="4" w:space="0" w:color="auto"/>
            </w:tcBorders>
            <w:shd w:val="clear" w:color="auto" w:fill="D9D9D9" w:themeFill="background1" w:themeFillShade="D9"/>
            <w:vAlign w:val="center"/>
          </w:tcPr>
          <w:p w14:paraId="49F6ECEB" w14:textId="77777777" w:rsidR="001F2EB7" w:rsidRPr="000936BC" w:rsidRDefault="001F2EB7" w:rsidP="68A8EA47">
            <w:pPr>
              <w:spacing w:line="280" w:lineRule="exact"/>
              <w:jc w:val="center"/>
              <w:rPr>
                <w:rFonts w:ascii="游ゴシック" w:eastAsia="游ゴシック" w:hAnsi="游ゴシック" w:cs="ＭＳ Ｐゴシック"/>
                <w:color w:val="808080" w:themeColor="background1" w:themeShade="80"/>
                <w:kern w:val="0"/>
                <w:sz w:val="20"/>
                <w:szCs w:val="20"/>
              </w:rPr>
            </w:pPr>
            <w:r w:rsidRPr="68A8EA47">
              <w:rPr>
                <w:rFonts w:ascii="游ゴシック" w:eastAsia="游ゴシック" w:hAnsi="游ゴシック" w:cs="ＭＳ Ｐゴシック"/>
                <w:color w:val="808080" w:themeColor="background1" w:themeShade="80"/>
                <w:kern w:val="0"/>
                <w:sz w:val="20"/>
                <w:szCs w:val="20"/>
              </w:rPr>
              <w:t>出力</w:t>
            </w:r>
          </w:p>
        </w:tc>
      </w:tr>
      <w:tr w:rsidR="001F2EB7" w:rsidRPr="001E4495" w14:paraId="57DE0AC3" w14:textId="77777777" w:rsidTr="6542B2E5">
        <w:trPr>
          <w:trHeight w:val="1862"/>
        </w:trPr>
        <w:tc>
          <w:tcPr>
            <w:tcW w:w="1092" w:type="dxa"/>
            <w:tcBorders>
              <w:top w:val="nil"/>
              <w:left w:val="single" w:sz="4" w:space="0" w:color="auto"/>
              <w:bottom w:val="single" w:sz="4" w:space="0" w:color="auto"/>
              <w:right w:val="single" w:sz="4" w:space="0" w:color="auto"/>
            </w:tcBorders>
            <w:noWrap/>
            <w:vAlign w:val="center"/>
            <w:hideMark/>
          </w:tcPr>
          <w:p w14:paraId="11A7FCBB" w14:textId="77777777" w:rsidR="001F2EB7" w:rsidRPr="000936BC" w:rsidRDefault="6E64DAB6" w:rsidP="68A8EA47">
            <w:pPr>
              <w:widowControl/>
              <w:spacing w:line="280" w:lineRule="exact"/>
              <w:jc w:val="left"/>
              <w:rPr>
                <w:rFonts w:ascii="游ゴシック" w:eastAsia="游ゴシック" w:hAnsi="游ゴシック" w:cs="ＭＳ Ｐゴシック"/>
                <w:color w:val="000000" w:themeColor="text1"/>
                <w:kern w:val="0"/>
                <w:sz w:val="18"/>
                <w:szCs w:val="18"/>
              </w:rPr>
            </w:pPr>
            <w:r w:rsidRPr="00B35DDF">
              <w:rPr>
                <w:rFonts w:ascii="游ゴシック" w:eastAsia="游ゴシック" w:hAnsi="游ゴシック" w:cs="ＭＳ Ｐゴシック"/>
                <w:color w:val="000000" w:themeColor="text1"/>
                <w:kern w:val="0"/>
                <w:sz w:val="18"/>
                <w:szCs w:val="18"/>
              </w:rPr>
              <w:t>コミュニティ</w:t>
            </w:r>
            <w:r w:rsidRPr="6F8A9B95">
              <w:rPr>
                <w:rFonts w:ascii="游ゴシック" w:eastAsia="游ゴシック" w:hAnsi="游ゴシック" w:cs="ＭＳ Ｐゴシック"/>
                <w:color w:val="000000" w:themeColor="text1"/>
                <w:kern w:val="0"/>
                <w:sz w:val="18"/>
                <w:szCs w:val="18"/>
              </w:rPr>
              <w:t>情報を取得する</w:t>
            </w:r>
          </w:p>
        </w:tc>
        <w:tc>
          <w:tcPr>
            <w:tcW w:w="1920" w:type="dxa"/>
            <w:tcBorders>
              <w:top w:val="nil"/>
              <w:left w:val="nil"/>
              <w:bottom w:val="single" w:sz="4" w:space="0" w:color="auto"/>
              <w:right w:val="single" w:sz="4" w:space="0" w:color="auto"/>
            </w:tcBorders>
            <w:noWrap/>
            <w:vAlign w:val="center"/>
            <w:hideMark/>
          </w:tcPr>
          <w:p>
            <w:r>
              <w:t>C1 UI処理部 / ・コミュニティ情報取得要求 / ・条件 / ・auth_token / ---------------------- / F2 コミュニティ情報 / ・コミュニティ情報</w:t>
            </w:r>
          </w:p>
        </w:tc>
        <w:tc>
          <w:tcPr>
            <w:tcW w:w="2505" w:type="dxa"/>
            <w:tcBorders>
              <w:top w:val="nil"/>
              <w:left w:val="nil"/>
              <w:bottom w:val="single" w:sz="4" w:space="0" w:color="auto"/>
              <w:right w:val="single" w:sz="4" w:space="0" w:color="auto"/>
            </w:tcBorders>
            <w:vAlign w:val="center"/>
            <w:hideMark/>
          </w:tcPr>
          <w:p>
            <w:r>
              <w:t>C1 UI処理部からのコミュニティ情報取得要求とauth_tokenに応じて，公開状態が「公開」のコミュニティ情報をF2 コミュニティ情報から取得する。条件がnullの場合、事前に決めた条件(日付順など)で数十件取得する。</w:t>
            </w:r>
          </w:p>
        </w:tc>
        <w:tc>
          <w:tcPr>
            <w:tcW w:w="1170" w:type="dxa"/>
            <w:tcBorders>
              <w:top w:val="nil"/>
              <w:left w:val="nil"/>
              <w:bottom w:val="single" w:sz="4" w:space="0" w:color="auto"/>
              <w:right w:val="single" w:sz="4" w:space="0" w:color="auto"/>
            </w:tcBorders>
            <w:vAlign w:val="center"/>
          </w:tcPr>
          <w:p w14:paraId="5C40B4EB" w14:textId="03106549" w:rsidR="001F2EB7" w:rsidRPr="000936BC" w:rsidRDefault="2AEE4C04" w:rsidP="68A8EA47">
            <w:pPr>
              <w:widowControl/>
              <w:spacing w:line="280" w:lineRule="exact"/>
              <w:jc w:val="left"/>
              <w:rPr>
                <w:rFonts w:ascii="游ゴシック" w:eastAsia="游ゴシック" w:hAnsi="游ゴシック" w:cs="ＭＳ Ｐゴシック"/>
                <w:color w:val="000000" w:themeColor="text1"/>
                <w:kern w:val="0"/>
                <w:sz w:val="18"/>
                <w:szCs w:val="18"/>
              </w:rPr>
            </w:pPr>
            <w:r w:rsidRPr="7EC03E1E">
              <w:rPr>
                <w:rFonts w:ascii="游ゴシック" w:eastAsia="游ゴシック" w:hAnsi="游ゴシック" w:cs="ＭＳ Ｐゴシック"/>
                <w:color w:val="000000" w:themeColor="text1"/>
                <w:sz w:val="18"/>
                <w:szCs w:val="18"/>
              </w:rPr>
              <w:t>F2 コミュニティ情報</w:t>
            </w:r>
          </w:p>
        </w:tc>
        <w:tc>
          <w:tcPr>
            <w:tcW w:w="2015" w:type="dxa"/>
            <w:tcBorders>
              <w:top w:val="nil"/>
              <w:left w:val="nil"/>
              <w:bottom w:val="single" w:sz="4" w:space="0" w:color="auto"/>
              <w:right w:val="single" w:sz="4" w:space="0" w:color="auto"/>
            </w:tcBorders>
            <w:vAlign w:val="center"/>
          </w:tcPr>
          <w:p>
            <w:r>
              <w:t>F2 コミュニティ情報 / ・SELECT（公開状態=公開） / ---------------------- / C1 UI処理部 / ・コミュニティ情報</w:t>
            </w:r>
          </w:p>
        </w:tc>
      </w:tr>
      <w:tr w:rsidR="01BDC0BB" w14:paraId="5EF66F0F" w14:textId="77777777" w:rsidTr="01BDC0BB">
        <w:trPr>
          <w:trHeight w:val="1862"/>
        </w:trPr>
        <w:tc>
          <w:tcPr>
            <w:tcW w:w="1092" w:type="dxa"/>
            <w:tcBorders>
              <w:top w:val="nil"/>
              <w:left w:val="single" w:sz="4" w:space="0" w:color="auto"/>
              <w:bottom w:val="single" w:sz="4" w:space="0" w:color="auto"/>
              <w:right w:val="single" w:sz="4" w:space="0" w:color="auto"/>
            </w:tcBorders>
            <w:noWrap/>
            <w:vAlign w:val="center"/>
            <w:hideMark/>
          </w:tcPr>
          <w:p w14:paraId="2B0B3E4F" w14:textId="38AEE019" w:rsidR="01BDC0BB" w:rsidRDefault="72BE192A" w:rsidP="01BDC0BB">
            <w:pPr>
              <w:spacing w:line="280" w:lineRule="exact"/>
              <w:jc w:val="left"/>
              <w:rPr>
                <w:rFonts w:ascii="游ゴシック" w:eastAsia="游ゴシック" w:hAnsi="游ゴシック" w:cs="ＭＳ Ｐゴシック"/>
                <w:color w:val="000000" w:themeColor="text1"/>
                <w:sz w:val="18"/>
                <w:szCs w:val="18"/>
              </w:rPr>
            </w:pPr>
            <w:r w:rsidRPr="358112EF">
              <w:rPr>
                <w:rFonts w:ascii="游ゴシック" w:eastAsia="游ゴシック" w:hAnsi="游ゴシック" w:cs="ＭＳ Ｐゴシック"/>
                <w:color w:val="000000" w:themeColor="text1"/>
                <w:sz w:val="18"/>
                <w:szCs w:val="18"/>
              </w:rPr>
              <w:t>コミュニティ</w:t>
            </w:r>
            <w:r w:rsidRPr="43C6F9E4">
              <w:rPr>
                <w:rFonts w:ascii="游ゴシック" w:eastAsia="游ゴシック" w:hAnsi="游ゴシック" w:cs="ＭＳ Ｐゴシック"/>
                <w:color w:val="000000" w:themeColor="text1"/>
                <w:sz w:val="18"/>
                <w:szCs w:val="18"/>
              </w:rPr>
              <w:t>情報を保存する</w:t>
            </w:r>
          </w:p>
        </w:tc>
        <w:tc>
          <w:tcPr>
            <w:tcW w:w="1920" w:type="dxa"/>
            <w:tcBorders>
              <w:top w:val="nil"/>
              <w:left w:val="nil"/>
              <w:bottom w:val="single" w:sz="4" w:space="0" w:color="auto"/>
              <w:right w:val="single" w:sz="4" w:space="0" w:color="auto"/>
            </w:tcBorders>
            <w:noWrap/>
            <w:vAlign w:val="center"/>
            <w:hideMark/>
          </w:tcPr>
          <w:p>
            <w:r>
              <w:t>C1 UI処理部 / ・コミュニティ情報 / ・auth_token / ・c_time / ---------------------- / F2 コミュニティ情報 / ・保存完了M</w:t>
            </w:r>
          </w:p>
        </w:tc>
        <w:tc>
          <w:tcPr>
            <w:tcW w:w="2505" w:type="dxa"/>
            <w:tcBorders>
              <w:top w:val="nil"/>
              <w:left w:val="nil"/>
              <w:bottom w:val="single" w:sz="4" w:space="0" w:color="auto"/>
              <w:right w:val="single" w:sz="4" w:space="0" w:color="auto"/>
            </w:tcBorders>
            <w:vAlign w:val="center"/>
            <w:hideMark/>
          </w:tcPr>
          <w:p>
            <w:r>
              <w:t>C1 UI処理部からのコミュニティ情報とauth_tokenを受け取り，新規記入時はF2 コミュニティ情報へINSERTし，編集時は権限確認後にUPDATEする。</w:t>
            </w:r>
          </w:p>
        </w:tc>
        <w:tc>
          <w:tcPr>
            <w:tcW w:w="1170" w:type="dxa"/>
            <w:tcBorders>
              <w:top w:val="nil"/>
              <w:left w:val="nil"/>
              <w:bottom w:val="single" w:sz="4" w:space="0" w:color="auto"/>
              <w:right w:val="single" w:sz="4" w:space="0" w:color="auto"/>
            </w:tcBorders>
            <w:vAlign w:val="center"/>
          </w:tcPr>
          <w:p w14:paraId="771B9C3A" w14:textId="4385F1DD" w:rsidR="01BDC0BB" w:rsidRDefault="7E6E95BF" w:rsidP="01BDC0BB">
            <w:pPr>
              <w:spacing w:line="280" w:lineRule="exact"/>
              <w:jc w:val="left"/>
              <w:rPr>
                <w:rFonts w:ascii="游ゴシック" w:eastAsia="游ゴシック" w:hAnsi="游ゴシック" w:cs="ＭＳ Ｐゴシック"/>
                <w:color w:val="000000" w:themeColor="text1"/>
                <w:sz w:val="18"/>
                <w:szCs w:val="18"/>
              </w:rPr>
            </w:pPr>
            <w:r w:rsidRPr="5F046149">
              <w:rPr>
                <w:rFonts w:ascii="游ゴシック" w:eastAsia="游ゴシック" w:hAnsi="游ゴシック" w:cs="ＭＳ Ｐゴシック"/>
                <w:color w:val="000000" w:themeColor="text1"/>
                <w:sz w:val="18"/>
                <w:szCs w:val="18"/>
              </w:rPr>
              <w:t>F2 コミュニティ情報</w:t>
            </w:r>
          </w:p>
        </w:tc>
        <w:tc>
          <w:tcPr>
            <w:tcW w:w="2015" w:type="dxa"/>
            <w:tcBorders>
              <w:top w:val="nil"/>
              <w:left w:val="nil"/>
              <w:bottom w:val="single" w:sz="4" w:space="0" w:color="auto"/>
              <w:right w:val="single" w:sz="4" w:space="0" w:color="auto"/>
            </w:tcBorders>
            <w:vAlign w:val="center"/>
          </w:tcPr>
          <w:p>
            <w:r>
              <w:t>F2 コミュニティ情報 / ・INSERTまたはUPDATE / ---------------------- / C1 UI処理部 / ・保存完了M</w:t>
            </w:r>
          </w:p>
        </w:tc>
      </w:tr>
      <w:tr w:rsidR="7D8CACBD" w14:paraId="2D7D6DC9" w14:textId="77777777" w:rsidTr="7D8CACBD">
        <w:trPr>
          <w:trHeight w:val="1862"/>
        </w:trPr>
        <w:tc>
          <w:tcPr>
            <w:tcW w:w="1092" w:type="dxa"/>
            <w:tcBorders>
              <w:top w:val="nil"/>
              <w:left w:val="single" w:sz="4" w:space="0" w:color="auto"/>
              <w:bottom w:val="single" w:sz="4" w:space="0" w:color="auto"/>
              <w:right w:val="single" w:sz="4" w:space="0" w:color="auto"/>
            </w:tcBorders>
            <w:noWrap/>
            <w:vAlign w:val="center"/>
            <w:hideMark/>
          </w:tcPr>
          <w:p w14:paraId="2B9A4E51" w14:textId="75850CD7" w:rsidR="7D8CACBD" w:rsidRDefault="3E9D5578" w:rsidP="7D8CACBD">
            <w:pPr>
              <w:spacing w:line="280" w:lineRule="exact"/>
              <w:jc w:val="left"/>
              <w:rPr>
                <w:rFonts w:ascii="游ゴシック" w:eastAsia="游ゴシック" w:hAnsi="游ゴシック" w:cs="ＭＳ Ｐゴシック"/>
                <w:color w:val="000000" w:themeColor="text1"/>
                <w:sz w:val="18"/>
                <w:szCs w:val="18"/>
              </w:rPr>
            </w:pPr>
            <w:r w:rsidRPr="37AE3970">
              <w:rPr>
                <w:rFonts w:ascii="游ゴシック" w:eastAsia="游ゴシック" w:hAnsi="游ゴシック" w:cs="ＭＳ Ｐゴシック"/>
                <w:color w:val="000000" w:themeColor="text1"/>
                <w:sz w:val="18"/>
                <w:szCs w:val="18"/>
              </w:rPr>
              <w:t>コミュニティ</w:t>
            </w:r>
            <w:r w:rsidRPr="02096F92">
              <w:rPr>
                <w:rFonts w:ascii="游ゴシック" w:eastAsia="游ゴシック" w:hAnsi="游ゴシック" w:cs="ＭＳ Ｐゴシック"/>
                <w:color w:val="000000" w:themeColor="text1"/>
                <w:sz w:val="18"/>
                <w:szCs w:val="18"/>
              </w:rPr>
              <w:t>を削除する</w:t>
            </w:r>
          </w:p>
        </w:tc>
        <w:tc>
          <w:tcPr>
            <w:tcW w:w="1920" w:type="dxa"/>
            <w:tcBorders>
              <w:top w:val="nil"/>
              <w:left w:val="nil"/>
              <w:bottom w:val="single" w:sz="4" w:space="0" w:color="auto"/>
              <w:right w:val="single" w:sz="4" w:space="0" w:color="auto"/>
            </w:tcBorders>
            <w:noWrap/>
            <w:vAlign w:val="center"/>
            <w:hideMark/>
          </w:tcPr>
          <w:p>
            <w:r>
              <w:t>C1 UI処理部 / ・コミュニティ削除要求 / ・コミュニティID / ・auth_token / ・c_time / ---------------------- / F2 コミュニティ情報 / ・削除完了M</w:t>
            </w:r>
          </w:p>
        </w:tc>
        <w:tc>
          <w:tcPr>
            <w:tcW w:w="2505" w:type="dxa"/>
            <w:tcBorders>
              <w:top w:val="nil"/>
              <w:left w:val="nil"/>
              <w:bottom w:val="single" w:sz="4" w:space="0" w:color="auto"/>
              <w:right w:val="single" w:sz="4" w:space="0" w:color="auto"/>
            </w:tcBorders>
            <w:vAlign w:val="center"/>
            <w:hideMark/>
          </w:tcPr>
          <w:p>
            <w:r>
              <w:t>C1 UI処理部からのコミュニティ削除要求とauth_tokenを受け，削除権限を確認したうえで，指定されたコミュニティIDの公開状態をF2 コミュニティ情報上で「削除」に更新する。</w:t>
            </w:r>
          </w:p>
        </w:tc>
        <w:tc>
          <w:tcPr>
            <w:tcW w:w="1170" w:type="dxa"/>
            <w:tcBorders>
              <w:top w:val="nil"/>
              <w:left w:val="nil"/>
              <w:bottom w:val="single" w:sz="4" w:space="0" w:color="auto"/>
              <w:right w:val="single" w:sz="4" w:space="0" w:color="auto"/>
            </w:tcBorders>
            <w:vAlign w:val="center"/>
          </w:tcPr>
          <w:p w14:paraId="35331F97" w14:textId="66286650" w:rsidR="7D8CACBD" w:rsidRDefault="3E9D5578" w:rsidP="7D8CACBD">
            <w:pPr>
              <w:spacing w:line="280" w:lineRule="exact"/>
              <w:jc w:val="left"/>
              <w:rPr>
                <w:rFonts w:ascii="游ゴシック" w:eastAsia="游ゴシック" w:hAnsi="游ゴシック" w:cs="ＭＳ Ｐゴシック"/>
                <w:color w:val="000000" w:themeColor="text1"/>
                <w:sz w:val="18"/>
                <w:szCs w:val="18"/>
              </w:rPr>
            </w:pPr>
            <w:r w:rsidRPr="367AAF62">
              <w:rPr>
                <w:rFonts w:ascii="游ゴシック" w:eastAsia="游ゴシック" w:hAnsi="游ゴシック" w:cs="ＭＳ Ｐゴシック"/>
                <w:color w:val="000000" w:themeColor="text1"/>
                <w:sz w:val="18"/>
                <w:szCs w:val="18"/>
              </w:rPr>
              <w:t>F2 コミュニティ情報</w:t>
            </w:r>
          </w:p>
        </w:tc>
        <w:tc>
          <w:tcPr>
            <w:tcW w:w="2015" w:type="dxa"/>
            <w:tcBorders>
              <w:top w:val="nil"/>
              <w:left w:val="nil"/>
              <w:bottom w:val="single" w:sz="4" w:space="0" w:color="auto"/>
              <w:right w:val="single" w:sz="4" w:space="0" w:color="auto"/>
            </w:tcBorders>
            <w:vAlign w:val="center"/>
          </w:tcPr>
          <w:p>
            <w:r>
              <w:t>F2 コミュニティ情報 / ・UPDATE（公開状態=削除） / ---------------------- / C1 UI処理部 / ・削除完了M</w:t>
            </w:r>
          </w:p>
        </w:tc>
      </w:tr>
    </w:tbl>
    <w:p w14:paraId="32BDCC21" w14:textId="167B10D1" w:rsidR="00543ED4" w:rsidRDefault="00543ED4" w:rsidP="788C5BD9">
      <w:pPr>
        <w:rPr>
          <w:rFonts w:ascii="Arial" w:eastAsia="ＭＳ ゴシック" w:hAnsi="Arial"/>
          <w:color w:val="A6A6A6" w:themeColor="background1" w:themeShade="A6"/>
          <w:sz w:val="24"/>
        </w:rPr>
      </w:pPr>
    </w:p>
    <w:p w14:paraId="7C3A5397" w14:textId="10CB8A77" w:rsidR="00543ED4" w:rsidRDefault="00543ED4" w:rsidP="741B7DA1">
      <w:pPr>
        <w:rPr>
          <w:rFonts w:ascii="Arial" w:eastAsia="ＭＳ ゴシック" w:hAnsi="Arial"/>
          <w:color w:val="808080" w:themeColor="background1" w:themeShade="80"/>
        </w:rPr>
      </w:pPr>
    </w:p>
    <w:p w14:paraId="56B2860E" w14:textId="77777777" w:rsidR="005B7F86" w:rsidRDefault="005B7F86" w:rsidP="741B7DA1">
      <w:pPr>
        <w:rPr>
          <w:rFonts w:ascii="Arial" w:eastAsia="ＭＳ ゴシック" w:hAnsi="Arial"/>
          <w:color w:val="808080" w:themeColor="background1" w:themeShade="80"/>
        </w:rPr>
      </w:pPr>
    </w:p>
    <w:p w14:paraId="03BFB1F3" w14:textId="77777777" w:rsidR="005B7F86" w:rsidRDefault="005B7F86" w:rsidP="741B7DA1">
      <w:pPr>
        <w:rPr>
          <w:rFonts w:ascii="Arial" w:eastAsia="ＭＳ ゴシック" w:hAnsi="Arial"/>
          <w:color w:val="808080" w:themeColor="background1" w:themeShade="80"/>
        </w:rPr>
      </w:pPr>
    </w:p>
    <w:p w14:paraId="4DD45065" w14:textId="77777777" w:rsidR="005B7F86" w:rsidRDefault="005B7F86" w:rsidP="741B7DA1">
      <w:pPr>
        <w:rPr>
          <w:rFonts w:ascii="Arial" w:eastAsia="ＭＳ ゴシック" w:hAnsi="Arial"/>
          <w:color w:val="808080" w:themeColor="background1" w:themeShade="80"/>
        </w:rPr>
      </w:pPr>
    </w:p>
    <w:p w14:paraId="27A7415F" w14:textId="77777777" w:rsidR="005B7F86" w:rsidRDefault="005B7F86" w:rsidP="741B7DA1">
      <w:pPr>
        <w:rPr>
          <w:rFonts w:ascii="Arial" w:eastAsia="ＭＳ ゴシック" w:hAnsi="Arial"/>
          <w:color w:val="808080" w:themeColor="background1" w:themeShade="80"/>
        </w:rPr>
      </w:pPr>
    </w:p>
    <w:p w14:paraId="1339EFC1" w14:textId="77777777" w:rsidR="005B7F86" w:rsidRDefault="005B7F86" w:rsidP="741B7DA1">
      <w:pPr>
        <w:rPr>
          <w:rFonts w:ascii="Arial" w:eastAsia="ＭＳ ゴシック" w:hAnsi="Arial"/>
          <w:color w:val="808080" w:themeColor="background1" w:themeShade="80"/>
        </w:rPr>
      </w:pPr>
    </w:p>
    <w:p w14:paraId="553C22FE" w14:textId="77777777" w:rsidR="005B7F86" w:rsidRDefault="005B7F86" w:rsidP="741B7DA1">
      <w:pPr>
        <w:rPr>
          <w:rFonts w:ascii="Arial" w:eastAsia="ＭＳ ゴシック" w:hAnsi="Arial"/>
          <w:color w:val="808080" w:themeColor="background1" w:themeShade="80"/>
        </w:rPr>
      </w:pPr>
    </w:p>
    <w:p w14:paraId="71D1A5F8" w14:textId="77777777" w:rsidR="005B7F86" w:rsidRDefault="005B7F86" w:rsidP="741B7DA1">
      <w:pPr>
        <w:rPr>
          <w:rFonts w:ascii="Arial" w:eastAsia="ＭＳ ゴシック" w:hAnsi="Arial"/>
          <w:color w:val="808080" w:themeColor="background1" w:themeShade="80"/>
        </w:rPr>
      </w:pPr>
    </w:p>
    <w:p w14:paraId="4C9D2C20" w14:textId="77777777" w:rsidR="00C25A67" w:rsidRPr="00FD0CFF" w:rsidRDefault="00C25A67" w:rsidP="00C25A67">
      <w:pPr>
        <w:pStyle w:val="ac"/>
        <w:numPr>
          <w:ilvl w:val="0"/>
          <w:numId w:val="9"/>
        </w:numPr>
        <w:ind w:leftChars="0"/>
        <w:rPr>
          <w:rFonts w:ascii="ＭＳ Ｐゴシック" w:eastAsia="ＭＳ Ｐゴシック" w:hAnsi="ＭＳ Ｐゴシック"/>
          <w:sz w:val="24"/>
        </w:rPr>
      </w:pPr>
      <w:r w:rsidRPr="00FD0CFF">
        <w:rPr>
          <w:rFonts w:ascii="ＭＳ Ｐゴシック" w:eastAsia="ＭＳ Ｐゴシック" w:hAnsi="ＭＳ Ｐゴシック" w:hint="eastAsia"/>
          <w:sz w:val="24"/>
        </w:rPr>
        <w:t>インタフェース仕様</w:t>
      </w:r>
    </w:p>
    <w:p w14:paraId="44B2A164" w14:textId="5A016D9D" w:rsidR="00C84AE6" w:rsidRPr="00692D76" w:rsidRDefault="00C84AE6" w:rsidP="00C84AE6">
      <w:pPr>
        <w:pStyle w:val="ac"/>
        <w:ind w:leftChars="0" w:left="420"/>
        <w:rPr>
          <w:color w:val="595959" w:themeColor="text1" w:themeTint="A6"/>
        </w:rPr>
      </w:pPr>
      <w:r w:rsidRPr="00692D76">
        <w:rPr>
          <w:rFonts w:hint="eastAsia"/>
          <w:color w:val="595959" w:themeColor="text1" w:themeTint="A6"/>
        </w:rPr>
        <w:t>[</w:t>
      </w:r>
      <w:r w:rsidR="004A14DF" w:rsidRPr="00FF7725">
        <w:rPr>
          <w:rFonts w:hint="eastAsia"/>
          <w:i/>
          <w:color w:val="595959" w:themeColor="text1" w:themeTint="A6"/>
        </w:rPr>
        <w:t>2(2)(</w:t>
      </w:r>
      <w:r w:rsidR="004A14DF" w:rsidRPr="00FF7725">
        <w:rPr>
          <w:rFonts w:hint="eastAsia"/>
          <w:i/>
          <w:color w:val="595959" w:themeColor="text1" w:themeTint="A6"/>
        </w:rPr>
        <w:t>ア</w:t>
      </w:r>
      <w:r w:rsidR="004A14DF" w:rsidRPr="00FF7725">
        <w:rPr>
          <w:rFonts w:hint="eastAsia"/>
          <w:i/>
          <w:color w:val="595959" w:themeColor="text1" w:themeTint="A6"/>
        </w:rPr>
        <w:t>)</w:t>
      </w:r>
      <w:r w:rsidRPr="00FF7725">
        <w:rPr>
          <w:rFonts w:hint="eastAsia"/>
          <w:i/>
          <w:color w:val="595959" w:themeColor="text1" w:themeTint="A6"/>
        </w:rPr>
        <w:t>コンポーネント構成図に現れたインタフェースについて記述する</w:t>
      </w:r>
      <w:r w:rsidR="00622B54">
        <w:rPr>
          <w:rFonts w:hint="eastAsia"/>
          <w:i/>
          <w:color w:val="595959" w:themeColor="text1" w:themeTint="A6"/>
        </w:rPr>
        <w:t>．</w:t>
      </w:r>
      <w:r w:rsidR="001D483C" w:rsidRPr="00FF7725">
        <w:rPr>
          <w:rFonts w:hint="eastAsia"/>
          <w:i/>
          <w:color w:val="595959" w:themeColor="text1" w:themeTint="A6"/>
        </w:rPr>
        <w:t>インタフェースの仕様は</w:t>
      </w:r>
      <w:r w:rsidR="00622B54">
        <w:rPr>
          <w:rFonts w:hint="eastAsia"/>
          <w:i/>
          <w:color w:val="595959" w:themeColor="text1" w:themeTint="A6"/>
        </w:rPr>
        <w:t>，</w:t>
      </w:r>
      <w:r w:rsidR="001D483C" w:rsidRPr="00FF7725">
        <w:rPr>
          <w:rFonts w:hint="eastAsia"/>
          <w:i/>
          <w:color w:val="595959" w:themeColor="text1" w:themeTint="A6"/>
        </w:rPr>
        <w:t>標準で使用するプロトコル</w:t>
      </w:r>
      <w:r w:rsidR="00622B54">
        <w:rPr>
          <w:rFonts w:hint="eastAsia"/>
          <w:i/>
          <w:color w:val="595959" w:themeColor="text1" w:themeTint="A6"/>
        </w:rPr>
        <w:t>，</w:t>
      </w:r>
      <w:r w:rsidR="001D483C" w:rsidRPr="00FF7725">
        <w:rPr>
          <w:rFonts w:hint="eastAsia"/>
          <w:i/>
          <w:color w:val="595959" w:themeColor="text1" w:themeTint="A6"/>
        </w:rPr>
        <w:t>使用するライブラリのインタフェース</w:t>
      </w:r>
      <w:r w:rsidR="00622B54">
        <w:rPr>
          <w:rFonts w:hint="eastAsia"/>
          <w:i/>
          <w:color w:val="595959" w:themeColor="text1" w:themeTint="A6"/>
        </w:rPr>
        <w:t>，</w:t>
      </w:r>
      <w:r w:rsidR="001D483C" w:rsidRPr="00FF7725">
        <w:rPr>
          <w:rFonts w:hint="eastAsia"/>
          <w:i/>
          <w:color w:val="595959" w:themeColor="text1" w:themeTint="A6"/>
        </w:rPr>
        <w:t>チーム内部で決定したインタフェースなどがある</w:t>
      </w:r>
      <w:r w:rsidR="00622B54">
        <w:rPr>
          <w:rFonts w:hint="eastAsia"/>
          <w:i/>
          <w:color w:val="595959" w:themeColor="text1" w:themeTint="A6"/>
        </w:rPr>
        <w:t>．</w:t>
      </w:r>
      <w:r w:rsidRPr="00692D76">
        <w:rPr>
          <w:rFonts w:hint="eastAsia"/>
          <w:color w:val="595959" w:themeColor="text1" w:themeTint="A6"/>
        </w:rPr>
        <w:t>]</w:t>
      </w:r>
    </w:p>
    <w:p w14:paraId="306DD672" w14:textId="77777777" w:rsidR="005B7F86" w:rsidRPr="005B7F86" w:rsidRDefault="005B7F86" w:rsidP="005B7F86">
      <w:pPr>
        <w:rPr>
          <w:b/>
          <w:bCs/>
          <w:color w:val="595959" w:themeColor="text1" w:themeTint="A6"/>
          <w:szCs w:val="21"/>
        </w:rPr>
      </w:pPr>
      <w:r w:rsidRPr="005B7F86">
        <w:rPr>
          <w:b/>
          <w:bCs/>
          <w:color w:val="595959" w:themeColor="text1" w:themeTint="A6"/>
          <w:szCs w:val="21"/>
        </w:rPr>
        <w:t>共通仕様</w:t>
      </w:r>
    </w:p>
    <w:p w14:paraId="00C89F05" w14:textId="77777777" w:rsidR="005B7F86" w:rsidRPr="005B7F86" w:rsidRDefault="005B7F86" w:rsidP="005B7F86">
      <w:pPr>
        <w:numPr>
          <w:ilvl w:val="0"/>
          <w:numId w:val="28"/>
        </w:numPr>
        <w:rPr>
          <w:color w:val="595959" w:themeColor="text1" w:themeTint="A6"/>
          <w:szCs w:val="21"/>
        </w:rPr>
      </w:pPr>
      <w:r w:rsidRPr="005B7F86">
        <w:rPr>
          <w:b/>
          <w:bCs/>
          <w:color w:val="595959" w:themeColor="text1" w:themeTint="A6"/>
          <w:szCs w:val="21"/>
        </w:rPr>
        <w:t>通信プロトコル</w:t>
      </w:r>
      <w:r w:rsidRPr="005B7F86">
        <w:rPr>
          <w:b/>
          <w:bCs/>
          <w:color w:val="595959" w:themeColor="text1" w:themeTint="A6"/>
          <w:szCs w:val="21"/>
        </w:rPr>
        <w:t>:</w:t>
      </w:r>
      <w:r w:rsidRPr="005B7F86">
        <w:rPr>
          <w:color w:val="595959" w:themeColor="text1" w:themeTint="A6"/>
          <w:szCs w:val="21"/>
        </w:rPr>
        <w:t xml:space="preserve"> HTTPS</w:t>
      </w:r>
    </w:p>
    <w:p w14:paraId="2B8940DC" w14:textId="77777777" w:rsidR="005B7F86" w:rsidRPr="005B7F86" w:rsidRDefault="005B7F86" w:rsidP="005B7F86">
      <w:pPr>
        <w:numPr>
          <w:ilvl w:val="0"/>
          <w:numId w:val="28"/>
        </w:numPr>
        <w:rPr>
          <w:color w:val="595959" w:themeColor="text1" w:themeTint="A6"/>
          <w:szCs w:val="21"/>
        </w:rPr>
      </w:pPr>
      <w:r w:rsidRPr="005B7F86">
        <w:rPr>
          <w:b/>
          <w:bCs/>
          <w:color w:val="595959" w:themeColor="text1" w:themeTint="A6"/>
          <w:szCs w:val="21"/>
        </w:rPr>
        <w:t>データ表現形式</w:t>
      </w:r>
      <w:r w:rsidRPr="005B7F86">
        <w:rPr>
          <w:b/>
          <w:bCs/>
          <w:color w:val="595959" w:themeColor="text1" w:themeTint="A6"/>
          <w:szCs w:val="21"/>
        </w:rPr>
        <w:t>:</w:t>
      </w:r>
      <w:r w:rsidRPr="005B7F86">
        <w:rPr>
          <w:color w:val="595959" w:themeColor="text1" w:themeTint="A6"/>
          <w:szCs w:val="21"/>
        </w:rPr>
        <w:t xml:space="preserve"> JSON (application/</w:t>
      </w:r>
      <w:proofErr w:type="spellStart"/>
      <w:r w:rsidRPr="005B7F86">
        <w:rPr>
          <w:color w:val="595959" w:themeColor="text1" w:themeTint="A6"/>
          <w:szCs w:val="21"/>
        </w:rPr>
        <w:t>json</w:t>
      </w:r>
      <w:proofErr w:type="spellEnd"/>
      <w:r w:rsidRPr="005B7F86">
        <w:rPr>
          <w:color w:val="595959" w:themeColor="text1" w:themeTint="A6"/>
          <w:szCs w:val="21"/>
        </w:rPr>
        <w:t>)</w:t>
      </w:r>
    </w:p>
    <w:p w14:paraId="4B89FAAF" w14:textId="77777777" w:rsidR="005B7F86" w:rsidRPr="005B7F86" w:rsidRDefault="005B7F86" w:rsidP="005B7F86">
      <w:pPr>
        <w:numPr>
          <w:ilvl w:val="0"/>
          <w:numId w:val="28"/>
        </w:numPr>
        <w:rPr>
          <w:color w:val="595959" w:themeColor="text1" w:themeTint="A6"/>
          <w:szCs w:val="21"/>
        </w:rPr>
      </w:pPr>
      <w:r>
        <w:t>認証方式: 大学Googleアカウントを用いたGoogle認証を行う。C2認証処理部は認証後のメールアドレスが@shibaura-it.ac.jpであることを確認し，ログイン成功以降のリクエストはHTTPヘッダーにBearerトークンを付与する。</w:t>
      </w:r>
    </w:p>
    <w:p w14:paraId="0762EAD9" w14:textId="77777777" w:rsidR="005B7F86" w:rsidRPr="005B7F86" w:rsidRDefault="005B7F86" w:rsidP="005B7F86">
      <w:pPr>
        <w:rPr>
          <w:color w:val="595959" w:themeColor="text1" w:themeTint="A6"/>
          <w:szCs w:val="21"/>
        </w:rPr>
      </w:pPr>
      <w:r w:rsidRPr="005B7F86">
        <w:rPr>
          <w:color w:val="595959" w:themeColor="text1" w:themeTint="A6"/>
          <w:szCs w:val="21"/>
        </w:rPr>
        <w:t>Authorization: Bearer &lt;JWT_TOKEN&gt;</w:t>
      </w:r>
    </w:p>
    <w:p w14:paraId="77AD4644" w14:textId="77777777" w:rsidR="00183CD1" w:rsidRPr="00183CD1" w:rsidRDefault="00183CD1" w:rsidP="005B7F86">
      <w:pPr>
        <w:rPr>
          <w:color w:val="595959" w:themeColor="text1" w:themeTint="A6"/>
        </w:rPr>
      </w:pPr>
    </w:p>
    <w:p w14:paraId="13E64409" w14:textId="77777777" w:rsidR="004A14DF" w:rsidRPr="00C84AE6" w:rsidRDefault="004A14DF" w:rsidP="005B7F86">
      <w:pPr>
        <w:rPr>
          <w:color w:val="A6A6A6" w:themeColor="background1" w:themeShade="A6"/>
        </w:rPr>
      </w:pPr>
    </w:p>
    <w:p w14:paraId="03CCC46C" w14:textId="77777777" w:rsidR="00C25A67" w:rsidRPr="00FD0CFF" w:rsidRDefault="00C25A67" w:rsidP="00C25A67">
      <w:pPr>
        <w:pStyle w:val="ac"/>
        <w:numPr>
          <w:ilvl w:val="0"/>
          <w:numId w:val="13"/>
        </w:numPr>
        <w:ind w:leftChars="0"/>
        <w:rPr>
          <w:rFonts w:ascii="ＭＳ Ｐゴシック" w:eastAsia="ＭＳ Ｐゴシック" w:hAnsi="ＭＳ Ｐゴシック"/>
        </w:rPr>
      </w:pPr>
      <w:r w:rsidRPr="00FD0CFF">
        <w:rPr>
          <w:rFonts w:ascii="ＭＳ Ｐゴシック" w:eastAsia="ＭＳ Ｐゴシック" w:hAnsi="ＭＳ Ｐゴシック" w:hint="eastAsia"/>
        </w:rPr>
        <w:t>インタフェース一覧</w:t>
      </w:r>
    </w:p>
    <w:tbl>
      <w:tblPr>
        <w:tblStyle w:val="a3"/>
        <w:tblW w:w="0" w:type="auto"/>
        <w:tblInd w:w="360" w:type="dxa"/>
        <w:tblLook w:val="04A0" w:firstRow="1" w:lastRow="0" w:firstColumn="1" w:lastColumn="0" w:noHBand="0" w:noVBand="1"/>
      </w:tblPr>
      <w:tblGrid>
        <w:gridCol w:w="1958"/>
        <w:gridCol w:w="2922"/>
        <w:gridCol w:w="3254"/>
      </w:tblGrid>
      <w:tr w:rsidR="00692D76" w:rsidRPr="00692D76" w14:paraId="4033BCB6" w14:textId="77777777" w:rsidTr="43464CEE">
        <w:trPr>
          <w:trHeight w:val="367"/>
          <w:tblHeader/>
        </w:trPr>
        <w:tc>
          <w:tcPr>
            <w:tcW w:w="1958" w:type="dxa"/>
            <w:shd w:val="clear" w:color="auto" w:fill="F2F2F2" w:themeFill="background1" w:themeFillShade="F2"/>
          </w:tcPr>
          <w:p w14:paraId="61980AB8" w14:textId="77777777" w:rsidR="00C25A67" w:rsidRPr="00692D76" w:rsidRDefault="00C25A67">
            <w:pPr>
              <w:jc w:val="center"/>
              <w:rPr>
                <w:color w:val="595959" w:themeColor="text1" w:themeTint="A6"/>
              </w:rPr>
            </w:pPr>
            <w:r w:rsidRPr="00692D76">
              <w:rPr>
                <w:rFonts w:hint="eastAsia"/>
                <w:color w:val="595959" w:themeColor="text1" w:themeTint="A6"/>
              </w:rPr>
              <w:t>インタフェース名</w:t>
            </w:r>
          </w:p>
        </w:tc>
        <w:tc>
          <w:tcPr>
            <w:tcW w:w="2922" w:type="dxa"/>
            <w:shd w:val="clear" w:color="auto" w:fill="F2F2F2" w:themeFill="background1" w:themeFillShade="F2"/>
            <w:vAlign w:val="bottom"/>
          </w:tcPr>
          <w:p w14:paraId="20E02A7C" w14:textId="77777777" w:rsidR="00C25A67" w:rsidRPr="00692D76" w:rsidRDefault="00C84AE6">
            <w:pPr>
              <w:jc w:val="center"/>
              <w:rPr>
                <w:color w:val="595959" w:themeColor="text1" w:themeTint="A6"/>
              </w:rPr>
            </w:pPr>
            <w:r w:rsidRPr="00692D76">
              <w:rPr>
                <w:rFonts w:hint="eastAsia"/>
                <w:color w:val="595959" w:themeColor="text1" w:themeTint="A6"/>
              </w:rPr>
              <w:t>記述</w:t>
            </w:r>
          </w:p>
        </w:tc>
        <w:tc>
          <w:tcPr>
            <w:tcW w:w="3254" w:type="dxa"/>
            <w:shd w:val="clear" w:color="auto" w:fill="F2F2F2" w:themeFill="background1" w:themeFillShade="F2"/>
            <w:vAlign w:val="bottom"/>
          </w:tcPr>
          <w:p w14:paraId="52CA9144" w14:textId="77777777" w:rsidR="00C25A67" w:rsidRPr="00692D76" w:rsidRDefault="00C84AE6">
            <w:pPr>
              <w:jc w:val="center"/>
              <w:rPr>
                <w:color w:val="595959" w:themeColor="text1" w:themeTint="A6"/>
              </w:rPr>
            </w:pPr>
            <w:r w:rsidRPr="00692D76">
              <w:rPr>
                <w:color w:val="595959" w:themeColor="text1" w:themeTint="A6"/>
              </w:rPr>
              <w:t>関連</w:t>
            </w:r>
            <w:r w:rsidR="00C25A67" w:rsidRPr="00692D76">
              <w:rPr>
                <w:rFonts w:hint="eastAsia"/>
                <w:color w:val="595959" w:themeColor="text1" w:themeTint="A6"/>
              </w:rPr>
              <w:t>コンポーネント</w:t>
            </w:r>
          </w:p>
        </w:tc>
      </w:tr>
      <w:tr w:rsidR="00692D76" w:rsidRPr="00692D76" w14:paraId="61A020A3" w14:textId="77777777" w:rsidTr="43464CEE">
        <w:trPr>
          <w:trHeight w:val="844"/>
        </w:trPr>
        <w:tc>
          <w:tcPr>
            <w:tcW w:w="1958" w:type="dxa"/>
          </w:tcPr>
          <w:p>
            <w:pPr>
              <w:spacing w:after="0" w:line="240" w:lineRule="auto"/>
            </w:pPr>
            <w:r/>
            <w:r>
              <w:t>I1一般ユーザーログイン認証要求</w:t>
            </w:r>
          </w:p>
        </w:tc>
        <w:tc>
          <w:tcPr>
            <w:tcW w:w="2922" w:type="dxa"/>
          </w:tcPr>
          <w:p>
            <w:pPr>
              <w:spacing w:after="0" w:line="240" w:lineRule="auto"/>
            </w:pPr>
            <w:r/>
            <w:r>
              <w:t>ユーザからのGoogleログイン要求を受け付け，Google_Authの検証を行う。認証が成功し，メールアドレスが@shibaura-it.ac.jpである場合は，以降の通信で使用するBearerトークンを発行して返却する。</w:t>
            </w:r>
          </w:p>
        </w:tc>
        <w:tc>
          <w:tcPr>
            <w:tcW w:w="3254" w:type="dxa"/>
          </w:tcPr>
          <w:p>
            <w:pPr>
              <w:spacing w:after="0" w:line="240" w:lineRule="auto"/>
            </w:pPr>
            <w:r/>
            <w:r>
              <w:t>C1 UI処理部 → C2 認証処理部</w:t>
            </w:r>
          </w:p>
        </w:tc>
      </w:tr>
      <w:tr w:rsidR="000601B5" w:rsidRPr="00692D76" w14:paraId="4F6B493B" w14:textId="77777777" w:rsidTr="43464CEE">
        <w:trPr>
          <w:trHeight w:val="844"/>
        </w:trPr>
        <w:tc>
          <w:tcPr>
            <w:tcW w:w="1958" w:type="dxa"/>
          </w:tcPr>
          <w:p>
            <w:pPr>
              <w:spacing w:after="0" w:line="240" w:lineRule="auto"/>
            </w:pPr>
            <w:r/>
            <w:r>
              <w:t>I6管理者ログイン認証要求</w:t>
            </w:r>
          </w:p>
        </w:tc>
        <w:tc>
          <w:tcPr>
            <w:tcW w:w="2922" w:type="dxa"/>
          </w:tcPr>
          <w:p>
            <w:pPr>
              <w:spacing w:after="0" w:line="240" w:lineRule="auto"/>
            </w:pPr>
            <w:r/>
            <w:r>
              <w:t>管理者用Googleログイン要求を受け付け，Google_Authの検証後，F1ログイン情報を参照して管理者権限を確認する。確認できた場合は管理者権限付きBearerトークンを発行して返却する。</w:t>
            </w:r>
          </w:p>
        </w:tc>
        <w:tc>
          <w:tcPr>
            <w:tcW w:w="3254" w:type="dxa"/>
          </w:tcPr>
          <w:p>
            <w:pPr>
              <w:spacing w:after="0" w:line="240" w:lineRule="auto"/>
            </w:pPr>
            <w:r/>
            <w:r>
              <w:t>C1 UI処理部 → C2 認証処理部</w:t>
            </w:r>
          </w:p>
        </w:tc>
      </w:tr>
      <w:tr w:rsidR="004A6FC7" w:rsidRPr="00692D76" w14:paraId="26CB6AE5" w14:textId="77777777" w:rsidTr="43464CEE">
        <w:trPr>
          <w:trHeight w:val="1551"/>
        </w:trPr>
        <w:tc>
          <w:tcPr>
            <w:tcW w:w="1958" w:type="dxa"/>
          </w:tcPr>
          <w:p>
            <w:pPr>
              <w:spacing w:after="0" w:line="240" w:lineRule="auto"/>
            </w:pPr>
            <w:r/>
            <w:r>
              <w:t>I2 コミュニティ一覧情報取得</w:t>
            </w:r>
          </w:p>
        </w:tc>
        <w:tc>
          <w:tcPr>
            <w:tcW w:w="2922" w:type="dxa"/>
          </w:tcPr>
          <w:p>
            <w:pPr>
              <w:spacing w:after="0" w:line="240" w:lineRule="auto"/>
            </w:pPr>
            <w:r/>
            <w:r>
              <w:t>現在システム内に登録されているコミュニティの一覧データを取得する。リクエストの際には，有効なセキュリティトークンによる認可チェックが行われる。</w:t>
            </w:r>
          </w:p>
        </w:tc>
        <w:tc>
          <w:tcPr>
            <w:tcW w:w="3254" w:type="dxa"/>
          </w:tcPr>
          <w:p>
            <w:pPr>
              <w:spacing w:after="0" w:line="240" w:lineRule="auto"/>
            </w:pPr>
            <w:r/>
            <w:r>
              <w:t>C1 UI処理部 → C3 コミュニティ活動処理部</w:t>
            </w:r>
          </w:p>
        </w:tc>
      </w:tr>
      <w:tr w:rsidR="003641A8" w:rsidRPr="00692D76" w14:paraId="44C064CB" w14:textId="77777777" w:rsidTr="43464CEE">
        <w:tc>
          <w:tcPr>
            <w:tcW w:w="1958" w:type="dxa"/>
          </w:tcPr>
          <w:p>
            <w:pPr>
              <w:spacing w:after="0" w:line="240" w:lineRule="auto"/>
            </w:pPr>
            <w:r/>
            <w:r>
              <w:t>I3 コミュニティ詳細情報取得</w:t>
            </w:r>
          </w:p>
        </w:tc>
        <w:tc>
          <w:tcPr>
            <w:tcW w:w="2922" w:type="dxa"/>
          </w:tcPr>
          <w:p>
            <w:pPr>
              <w:spacing w:after="0" w:line="240" w:lineRule="auto"/>
            </w:pPr>
            <w:r/>
            <w:r>
              <w:t>指定された特定のコミュニティに関する詳細な情報（説明文や作成日時など）を取得する。リクエストの際には，有効なセキュリティトークンによる認可チェックが行われる。</w:t>
            </w:r>
          </w:p>
        </w:tc>
        <w:tc>
          <w:tcPr>
            <w:tcW w:w="3254" w:type="dxa"/>
          </w:tcPr>
          <w:p>
            <w:pPr>
              <w:spacing w:after="0" w:line="240" w:lineRule="auto"/>
            </w:pPr>
            <w:r/>
            <w:r>
              <w:t>C1 UI処理部 → C3 コミュニティ活動処理部</w:t>
            </w:r>
          </w:p>
        </w:tc>
      </w:tr>
      <w:tr w:rsidR="003075C6" w:rsidRPr="00692D76" w14:paraId="0DEFCB56" w14:textId="77777777" w:rsidTr="43464CEE">
        <w:tc>
          <w:tcPr>
            <w:tcW w:w="1958" w:type="dxa"/>
          </w:tcPr>
          <w:p>
            <w:pPr>
              <w:spacing w:after="0" w:line="240" w:lineRule="auto"/>
            </w:pPr>
            <w:r/>
            <w:r>
              <w:t>I4 コミュニティ新規記入内容保存要求</w:t>
            </w:r>
          </w:p>
        </w:tc>
        <w:tc>
          <w:tcPr>
            <w:tcW w:w="2922" w:type="dxa"/>
          </w:tcPr>
          <w:p>
            <w:r>
              <w:t>画面に入力された情報をもとに，コミュニティ情報を新規記入内容として保存する。セキュリティトークンから送信者のユーザIDを識別し，作成者として紐づけを行う。</w:t>
            </w:r>
          </w:p>
        </w:tc>
        <w:tc>
          <w:tcPr>
            <w:tcW w:w="3254" w:type="dxa"/>
          </w:tcPr>
          <w:p>
            <w:pPr>
              <w:spacing w:after="0" w:line="240" w:lineRule="auto"/>
            </w:pPr>
            <w:r/>
            <w:r>
              <w:t>C1 UI処理部 → C3 コミュニティ活動処理部</w:t>
            </w:r>
          </w:p>
        </w:tc>
      </w:tr>
      <w:tr>
        <w:tc>
          <w:tcPr>
            <w:tcW w:type="dxa" w:w="1958"/>
          </w:tcPr>
          <w:p>
            <w:pPr>
              <w:spacing w:after="0" w:line="240" w:lineRule="auto"/>
            </w:pPr>
            <w:r/>
            <w:r>
              <w:t>I5コミュニティ情報変更要求</w:t>
            </w:r>
          </w:p>
        </w:tc>
        <w:tc>
          <w:tcPr>
            <w:tcW w:type="dxa" w:w="2922"/>
          </w:tcPr>
          <w:p>
            <w:r>
              <w:t>指定された既存コミュニティの登録内容（名前や説明など）を，編集された新しい内容で上書き更新する。リクエストの際には，auth_tokenから利用者を識別し，編集権限の有無をチェックする。</w:t>
            </w:r>
          </w:p>
        </w:tc>
        <w:tc>
          <w:tcPr>
            <w:tcW w:type="dxa" w:w="3254"/>
          </w:tcPr>
          <w:p>
            <w:pPr>
              <w:spacing w:after="0" w:line="240" w:lineRule="auto"/>
            </w:pPr>
            <w:r/>
            <w:r>
              <w:t>C1 UI処理部 → C3 コミュニティ活動処理部</w:t>
            </w:r>
          </w:p>
        </w:tc>
      </w:tr>
      <w:tr>
        <w:tc>
          <w:tcPr>
            <w:tcW w:type="dxa" w:w="1958"/>
          </w:tcPr>
          <w:p>
            <w:r>
              <w:t>I7コミュニティ削除要求</w:t>
            </w:r>
          </w:p>
        </w:tc>
        <w:tc>
          <w:tcPr>
            <w:tcW w:type="dxa" w:w="2922"/>
          </w:tcPr>
          <w:p>
            <w:r>
              <w:t>指定されたコミュニティの公開状態を「削除」に更新する。リクエストの際には，auth_tokenから利用者を識別し，削除権限の有無をチェックする。</w:t>
            </w:r>
          </w:p>
        </w:tc>
        <w:tc>
          <w:tcPr>
            <w:tcW w:type="dxa" w:w="3254"/>
          </w:tcPr>
          <w:p>
            <w:r>
              <w:t>C1 UI処理部 → C3 コミュニティ活動処理部</w:t>
            </w:r>
          </w:p>
        </w:tc>
      </w:tr>
    </w:tbl>
    <w:p w14:paraId="617D6F29" w14:textId="2E495162" w:rsidR="00622B54" w:rsidRDefault="00622B54" w:rsidP="00622B54">
      <w:pPr>
        <w:pStyle w:val="ac"/>
        <w:ind w:leftChars="0" w:left="360"/>
        <w:rPr>
          <w:rFonts w:ascii="ＭＳ Ｐゴシック" w:eastAsia="ＭＳ Ｐゴシック" w:hAnsi="ＭＳ Ｐゴシック"/>
        </w:rPr>
      </w:pPr>
    </w:p>
    <w:p w14:paraId="23E79863" w14:textId="22C7AE7B" w:rsidR="00EC5FCB" w:rsidRDefault="00EC5FCB" w:rsidP="00EC5FCB">
      <w:pPr>
        <w:pStyle w:val="ac"/>
        <w:numPr>
          <w:ilvl w:val="0"/>
          <w:numId w:val="13"/>
        </w:numPr>
        <w:ind w:leftChars="0"/>
        <w:rPr>
          <w:rFonts w:ascii="ＭＳ Ｐゴシック" w:eastAsia="ＭＳ Ｐゴシック" w:hAnsi="ＭＳ Ｐゴシック"/>
        </w:rPr>
      </w:pPr>
      <w:r>
        <w:rPr>
          <w:rFonts w:ascii="ＭＳ Ｐゴシック" w:eastAsia="ＭＳ Ｐゴシック" w:hAnsi="ＭＳ Ｐゴシック" w:hint="eastAsia"/>
        </w:rPr>
        <w:t>各</w:t>
      </w:r>
      <w:r w:rsidRPr="00FD0CFF">
        <w:rPr>
          <w:rFonts w:ascii="ＭＳ Ｐゴシック" w:eastAsia="ＭＳ Ｐゴシック" w:hAnsi="ＭＳ Ｐゴシック" w:hint="eastAsia"/>
        </w:rPr>
        <w:t>インタフェース</w:t>
      </w:r>
      <w:r>
        <w:rPr>
          <w:rFonts w:ascii="ＭＳ Ｐゴシック" w:eastAsia="ＭＳ Ｐゴシック" w:hAnsi="ＭＳ Ｐゴシック" w:hint="eastAsia"/>
        </w:rPr>
        <w:t>の仕様</w:t>
      </w:r>
    </w:p>
    <w:p w14:paraId="06CDE33D" w14:textId="16D438C1" w:rsidR="00EC5FCB" w:rsidRPr="00EC5FCB" w:rsidRDefault="00EC5FCB" w:rsidP="00EC5FCB">
      <w:pPr>
        <w:pStyle w:val="ac"/>
        <w:ind w:leftChars="0" w:left="360"/>
        <w:rPr>
          <w:color w:val="595959" w:themeColor="text1" w:themeTint="A6"/>
        </w:rPr>
      </w:pPr>
      <w:r>
        <w:rPr>
          <w:i/>
          <w:color w:val="595959" w:themeColor="text1" w:themeTint="A6"/>
        </w:rPr>
        <w:t>4</w:t>
      </w:r>
      <w:r w:rsidRPr="00FF7725">
        <w:rPr>
          <w:rFonts w:hint="eastAsia"/>
          <w:i/>
          <w:color w:val="595959" w:themeColor="text1" w:themeTint="A6"/>
        </w:rPr>
        <w:t>(</w:t>
      </w:r>
      <w:r>
        <w:rPr>
          <w:i/>
          <w:color w:val="595959" w:themeColor="text1" w:themeTint="A6"/>
        </w:rPr>
        <w:t>1</w:t>
      </w:r>
      <w:r w:rsidRPr="00FF7725">
        <w:rPr>
          <w:rFonts w:hint="eastAsia"/>
          <w:i/>
          <w:color w:val="595959" w:themeColor="text1" w:themeTint="A6"/>
        </w:rPr>
        <w:t>)</w:t>
      </w:r>
      <w:r>
        <w:rPr>
          <w:rFonts w:hint="eastAsia"/>
          <w:i/>
          <w:color w:val="595959" w:themeColor="text1" w:themeTint="A6"/>
        </w:rPr>
        <w:t>インタフェース一覧</w:t>
      </w:r>
      <w:r w:rsidRPr="00FF7725">
        <w:rPr>
          <w:rFonts w:hint="eastAsia"/>
          <w:i/>
          <w:color w:val="595959" w:themeColor="text1" w:themeTint="A6"/>
        </w:rPr>
        <w:t>に現れたインタフェースについて</w:t>
      </w:r>
      <w:r>
        <w:rPr>
          <w:rFonts w:hint="eastAsia"/>
          <w:i/>
          <w:color w:val="595959" w:themeColor="text1" w:themeTint="A6"/>
        </w:rPr>
        <w:t>，特記すべきその詳細がある場合にそれを</w:t>
      </w:r>
      <w:r w:rsidRPr="00FF7725">
        <w:rPr>
          <w:rFonts w:hint="eastAsia"/>
          <w:i/>
          <w:color w:val="595959" w:themeColor="text1" w:themeTint="A6"/>
        </w:rPr>
        <w:t>記述する</w:t>
      </w:r>
      <w:r w:rsidR="00622B54">
        <w:rPr>
          <w:rFonts w:hint="eastAsia"/>
          <w:i/>
          <w:color w:val="595959" w:themeColor="text1" w:themeTint="A6"/>
        </w:rPr>
        <w:t>．</w:t>
      </w:r>
      <w:r>
        <w:rPr>
          <w:rFonts w:hint="eastAsia"/>
          <w:i/>
          <w:color w:val="595959" w:themeColor="text1" w:themeTint="A6"/>
        </w:rPr>
        <w:t>特に，</w:t>
      </w:r>
      <w:r w:rsidRPr="00FF7725">
        <w:rPr>
          <w:rFonts w:hint="eastAsia"/>
          <w:i/>
          <w:color w:val="595959" w:themeColor="text1" w:themeTint="A6"/>
        </w:rPr>
        <w:t>チーム内部で決定したインタフェース</w:t>
      </w:r>
      <w:r>
        <w:rPr>
          <w:rFonts w:hint="eastAsia"/>
          <w:i/>
          <w:color w:val="595959" w:themeColor="text1" w:themeTint="A6"/>
        </w:rPr>
        <w:t>の場合を記述する．</w:t>
      </w:r>
      <w:r w:rsidRPr="00692D76">
        <w:rPr>
          <w:rFonts w:hint="eastAsia"/>
          <w:color w:val="595959" w:themeColor="text1" w:themeTint="A6"/>
        </w:rPr>
        <w:t>]</w:t>
      </w:r>
    </w:p>
    <w:p w14:paraId="131AF118" w14:textId="77777777" w:rsidR="00954FC5" w:rsidRDefault="00954FC5" w:rsidP="00EC5FCB">
      <w:pPr>
        <w:pStyle w:val="ac"/>
        <w:ind w:leftChars="0" w:left="360"/>
        <w:rPr>
          <w:color w:val="595959" w:themeColor="text1" w:themeTint="A6"/>
        </w:rPr>
      </w:pPr>
    </w:p>
    <w:p w14:paraId="2D8DC2E5" w14:textId="1ACB6CDC" w:rsidR="003B6DA4" w:rsidRPr="003B6DA4" w:rsidRDefault="003B6DA4" w:rsidP="003B6DA4">
      <w:pPr>
        <w:rPr>
          <w:rFonts w:asciiTheme="minorEastAsia" w:eastAsiaTheme="minorEastAsia" w:hAnsiTheme="minorEastAsia"/>
          <w:szCs w:val="21"/>
        </w:rPr>
      </w:pPr>
      <w:r>
        <w:rPr>
          <w:rFonts w:asciiTheme="minorEastAsia" w:eastAsiaTheme="minorEastAsia" w:hAnsiTheme="minorEastAsia" w:hint="eastAsia"/>
          <w:szCs w:val="21"/>
        </w:rPr>
        <w:t>共通仕様</w:t>
      </w:r>
    </w:p>
    <w:p w14:paraId="5D7C68D7" w14:textId="77777777" w:rsidR="003B6DA4" w:rsidRPr="00DC7145" w:rsidRDefault="003B6DA4" w:rsidP="003B6DA4">
      <w:pPr>
        <w:numPr>
          <w:ilvl w:val="0"/>
          <w:numId w:val="26"/>
        </w:numPr>
        <w:rPr>
          <w:rFonts w:asciiTheme="minorEastAsia" w:eastAsiaTheme="minorEastAsia" w:hAnsiTheme="minorEastAsia"/>
          <w:szCs w:val="21"/>
        </w:rPr>
      </w:pPr>
      <w:r w:rsidRPr="00DC7145">
        <w:rPr>
          <w:rFonts w:asciiTheme="minorEastAsia" w:eastAsiaTheme="minorEastAsia" w:hAnsiTheme="minorEastAsia"/>
          <w:b/>
          <w:bCs/>
          <w:szCs w:val="21"/>
        </w:rPr>
        <w:t>プロトコル</w:t>
      </w:r>
      <w:r w:rsidRPr="00DC7145">
        <w:rPr>
          <w:rFonts w:asciiTheme="minorEastAsia" w:eastAsiaTheme="minorEastAsia" w:hAnsiTheme="minorEastAsia"/>
          <w:szCs w:val="21"/>
        </w:rPr>
        <w:t>: 全て</w:t>
      </w:r>
      <w:r w:rsidRPr="00DC7145">
        <w:rPr>
          <w:rFonts w:asciiTheme="minorEastAsia" w:eastAsiaTheme="minorEastAsia" w:hAnsiTheme="minorEastAsia"/>
          <w:b/>
          <w:bCs/>
          <w:szCs w:val="21"/>
        </w:rPr>
        <w:t>HTTPS</w:t>
      </w:r>
      <w:r w:rsidRPr="00DC7145">
        <w:rPr>
          <w:rFonts w:asciiTheme="minorEastAsia" w:eastAsiaTheme="minorEastAsia" w:hAnsiTheme="minorEastAsia"/>
          <w:szCs w:val="21"/>
        </w:rPr>
        <w:t>を用いた通信を行う。</w:t>
      </w:r>
    </w:p>
    <w:p w14:paraId="08CEEE2E" w14:textId="77777777" w:rsidR="003B6DA4" w:rsidRPr="00DC7145" w:rsidRDefault="003B6DA4" w:rsidP="003B6DA4">
      <w:pPr>
        <w:numPr>
          <w:ilvl w:val="0"/>
          <w:numId w:val="26"/>
        </w:numPr>
        <w:rPr>
          <w:rFonts w:asciiTheme="minorEastAsia" w:eastAsiaTheme="minorEastAsia" w:hAnsiTheme="minorEastAsia"/>
          <w:szCs w:val="21"/>
        </w:rPr>
      </w:pPr>
      <w:r>
        <w:t>データ形式: 原則としてJSON形式を用いる。また，Google認証成功以降のリクエストは，HTTPヘッダーにBearerトークン（セキュリティトークン）を付与する。</w:t>
      </w:r>
    </w:p>
    <w:p w14:paraId="214E8CCD" w14:textId="77777777" w:rsidR="003B6DA4" w:rsidRPr="003B6DA4" w:rsidRDefault="003B6DA4" w:rsidP="00EC5FCB">
      <w:pPr>
        <w:pStyle w:val="ac"/>
        <w:ind w:leftChars="0" w:left="360"/>
        <w:rPr>
          <w:color w:val="595959" w:themeColor="text1" w:themeTint="A6"/>
        </w:rPr>
      </w:pPr>
    </w:p>
    <w:p w14:paraId="14EEC6CF" w14:textId="07640110" w:rsidR="00DC7145" w:rsidRPr="00437731" w:rsidRDefault="00DC7145" w:rsidP="00DC7145">
      <w:pPr>
        <w:rPr>
          <w:rFonts w:asciiTheme="minorEastAsia" w:eastAsiaTheme="minorEastAsia" w:hAnsiTheme="minorEastAsia"/>
          <w:b/>
          <w:szCs w:val="21"/>
        </w:rPr>
      </w:pPr>
      <w:r w:rsidRPr="00437731">
        <w:rPr>
          <w:rFonts w:asciiTheme="minorEastAsia" w:eastAsiaTheme="minorEastAsia" w:hAnsiTheme="minorEastAsia"/>
          <w:b/>
          <w:szCs w:val="21"/>
        </w:rPr>
        <w:t xml:space="preserve">(ア) </w:t>
      </w:r>
      <w:r w:rsidR="003B6DA4" w:rsidRPr="00437731">
        <w:rPr>
          <w:rFonts w:asciiTheme="minorEastAsia" w:eastAsiaTheme="minorEastAsia" w:hAnsiTheme="minorEastAsia"/>
          <w:b/>
          <w:szCs w:val="21"/>
        </w:rPr>
        <w:t>I1一般ユーザーログイン認証要求</w:t>
      </w:r>
    </w:p>
    <w:p w14:paraId="274DAEFE" w14:textId="77777777" w:rsidR="00DC7145" w:rsidRPr="00DC7145" w:rsidRDefault="00DC7145" w:rsidP="00DC7145">
      <w:pPr>
        <w:rPr>
          <w:rFonts w:asciiTheme="minorEastAsia" w:eastAsiaTheme="minorEastAsia" w:hAnsiTheme="minorEastAsia"/>
          <w:szCs w:val="21"/>
        </w:rPr>
      </w:pPr>
      <w:r w:rsidRPr="00DC7145">
        <w:rPr>
          <w:rFonts w:asciiTheme="minorEastAsia" w:eastAsiaTheme="minorEastAsia" w:hAnsiTheme="minorEastAsia"/>
          <w:szCs w:val="21"/>
        </w:rPr>
        <w:t>本システムのUI処理部（Webブラウザ）とサーバ側の各処理部間の通信仕様である。</w:t>
      </w:r>
    </w:p>
    <w:p w14:paraId="2F966B7D" w14:textId="77777777" w:rsidR="00DC7145" w:rsidRPr="00DC7145" w:rsidRDefault="00DC7145" w:rsidP="00437731">
      <w:pPr>
        <w:rPr>
          <w:rFonts w:asciiTheme="minorEastAsia" w:eastAsiaTheme="minorEastAsia" w:hAnsiTheme="minorEastAsia"/>
          <w:szCs w:val="21"/>
        </w:rPr>
      </w:pPr>
      <w:r w:rsidRPr="00437731">
        <w:rPr>
          <w:rFonts w:asciiTheme="minorEastAsia" w:eastAsiaTheme="minorEastAsia" w:hAnsiTheme="minorEastAsia"/>
          <w:szCs w:val="21"/>
        </w:rPr>
        <w:t>主なAPIエンドポイント</w:t>
      </w:r>
      <w:r w:rsidRPr="00DC7145">
        <w:rPr>
          <w:rFonts w:asciiTheme="minorEastAsia" w:eastAsiaTheme="minorEastAsia" w:hAnsiTheme="minorEastAsia"/>
          <w:szCs w:val="21"/>
        </w:rPr>
        <w:t>:</w:t>
      </w:r>
    </w:p>
    <w:p w14:paraId="12D54CB8" w14:textId="77777777" w:rsidR="00437731" w:rsidRPr="00437731" w:rsidRDefault="00437731" w:rsidP="00437731">
      <w:pPr>
        <w:rPr>
          <w:rFonts w:asciiTheme="minorEastAsia" w:eastAsiaTheme="minorEastAsia" w:hAnsiTheme="minorEastAsia"/>
          <w:szCs w:val="21"/>
        </w:rPr>
      </w:pPr>
      <w:r w:rsidRPr="00437731">
        <w:rPr>
          <w:rFonts w:asciiTheme="minorEastAsia" w:eastAsiaTheme="minorEastAsia" w:hAnsiTheme="minorEastAsia"/>
          <w:szCs w:val="21"/>
        </w:rPr>
        <w:t>認証関連:</w:t>
      </w:r>
    </w:p>
    <w:p w14:paraId="1BECEDB6" w14:textId="77777777" w:rsidR="00437731" w:rsidRPr="00437731" w:rsidRDefault="00437731" w:rsidP="00437731">
      <w:pPr>
        <w:numPr>
          <w:ilvl w:val="0"/>
          <w:numId w:val="31"/>
        </w:numPr>
        <w:rPr>
          <w:rFonts w:asciiTheme="minorEastAsia" w:eastAsiaTheme="minorEastAsia" w:hAnsiTheme="minorEastAsia"/>
          <w:szCs w:val="21"/>
        </w:rPr>
      </w:pPr>
      <w:r>
        <w:t>POST /auth/login (Google_Authの検証とauth_token発行)</w:t>
      </w:r>
    </w:p>
    <w:p w14:paraId="75C64FC4" w14:textId="34550835" w:rsidR="004D0020" w:rsidRPr="004D0020" w:rsidRDefault="004D0020" w:rsidP="4FD6566D">
      <w:pPr>
        <w:rPr>
          <w:rFonts w:asciiTheme="minorEastAsia" w:eastAsiaTheme="minorEastAsia" w:hAnsiTheme="minorEastAsia"/>
          <w:b/>
          <w:bCs/>
        </w:rPr>
      </w:pPr>
      <w:r>
        <w:t>(イ) I6管理者ログイン認証要求</w:t>
      </w:r>
    </w:p>
    <w:p w14:paraId="53EF0657" w14:textId="14558931" w:rsidR="004D0020" w:rsidRPr="004D0020" w:rsidRDefault="004D0020" w:rsidP="4FD6566D">
      <w:pPr>
        <w:rPr>
          <w:rFonts w:asciiTheme="minorEastAsia" w:eastAsiaTheme="minorEastAsia" w:hAnsiTheme="minorEastAsia"/>
        </w:rPr>
      </w:pPr>
      <w:r w:rsidRPr="4FD6566D">
        <w:rPr>
          <w:rFonts w:asciiTheme="minorEastAsia" w:eastAsiaTheme="minorEastAsia" w:hAnsiTheme="minorEastAsia"/>
        </w:rPr>
        <w:t>本システムのUI処理部（Webブラウザ）とサーバ側の各処理部間の通信仕様である。</w:t>
      </w:r>
    </w:p>
    <w:p w14:paraId="13D3266D" w14:textId="0B5F2410" w:rsidR="004D0020" w:rsidRPr="004D0020" w:rsidRDefault="004D0020" w:rsidP="4FD6566D">
      <w:pPr>
        <w:rPr>
          <w:rFonts w:asciiTheme="minorEastAsia" w:eastAsiaTheme="minorEastAsia" w:hAnsiTheme="minorEastAsia"/>
        </w:rPr>
      </w:pPr>
      <w:r w:rsidRPr="4FD6566D">
        <w:rPr>
          <w:rFonts w:asciiTheme="minorEastAsia" w:eastAsiaTheme="minorEastAsia" w:hAnsiTheme="minorEastAsia"/>
        </w:rPr>
        <w:t>主なAPIエンドポイント:</w:t>
      </w:r>
    </w:p>
    <w:p w14:paraId="2675EFE0" w14:textId="40E5B1B8" w:rsidR="004D0020" w:rsidRPr="004D0020" w:rsidRDefault="004D0020" w:rsidP="4FD6566D">
      <w:pPr>
        <w:rPr>
          <w:rFonts w:asciiTheme="minorEastAsia" w:eastAsiaTheme="minorEastAsia" w:hAnsiTheme="minorEastAsia"/>
        </w:rPr>
      </w:pPr>
      <w:r w:rsidRPr="4FD6566D">
        <w:rPr>
          <w:rFonts w:asciiTheme="minorEastAsia" w:eastAsiaTheme="minorEastAsia" w:hAnsiTheme="minorEastAsia"/>
        </w:rPr>
        <w:t>認証関連:</w:t>
      </w:r>
    </w:p>
    <w:p w14:paraId="15803AC5" w14:textId="321B2CCA" w:rsidR="004D0020" w:rsidRPr="004D0020" w:rsidRDefault="004D0020" w:rsidP="00437731">
      <w:pPr>
        <w:numPr>
          <w:ilvl w:val="0"/>
          <w:numId w:val="32"/>
        </w:numPr>
        <w:rPr>
          <w:rFonts w:asciiTheme="minorEastAsia" w:eastAsiaTheme="minorEastAsia" w:hAnsiTheme="minorEastAsia"/>
        </w:rPr>
      </w:pPr>
      <w:r>
        <w:t>POST /admin/auth/login (Google_Authの検証と管理者権限確認，auth_token発行)</w:t>
      </w:r>
    </w:p>
    <w:p w14:paraId="3B8B273E" w14:textId="53E9B7B3" w:rsidR="004F2B71" w:rsidRPr="004F2B71" w:rsidRDefault="004F2B71" w:rsidP="4FD6566D">
      <w:pPr>
        <w:rPr>
          <w:rFonts w:asciiTheme="minorEastAsia" w:eastAsiaTheme="minorEastAsia" w:hAnsiTheme="minorEastAsia"/>
          <w:b/>
          <w:bCs/>
        </w:rPr>
      </w:pPr>
      <w:r w:rsidRPr="4FD6566D">
        <w:rPr>
          <w:rFonts w:asciiTheme="minorEastAsia" w:eastAsiaTheme="minorEastAsia" w:hAnsiTheme="minorEastAsia"/>
          <w:b/>
          <w:bCs/>
        </w:rPr>
        <w:t xml:space="preserve">(ウ) </w:t>
      </w:r>
      <w:r w:rsidR="00437731" w:rsidRPr="4FD6566D">
        <w:rPr>
          <w:rFonts w:asciiTheme="minorEastAsia" w:eastAsiaTheme="minorEastAsia" w:hAnsiTheme="minorEastAsia"/>
          <w:b/>
        </w:rPr>
        <w:t>I</w:t>
      </w:r>
      <w:r w:rsidR="000629BD">
        <w:rPr>
          <w:rFonts w:asciiTheme="minorEastAsia" w:eastAsiaTheme="minorEastAsia" w:hAnsiTheme="minorEastAsia" w:hint="eastAsia"/>
          <w:b/>
        </w:rPr>
        <w:t>2</w:t>
      </w:r>
      <w:r w:rsidRPr="4FD6566D">
        <w:rPr>
          <w:rFonts w:asciiTheme="minorEastAsia" w:eastAsiaTheme="minorEastAsia" w:hAnsiTheme="minorEastAsia"/>
          <w:b/>
          <w:bCs/>
        </w:rPr>
        <w:t>コミュニティ一覧情報取得</w:t>
      </w:r>
    </w:p>
    <w:p w14:paraId="646D4851" w14:textId="6177EA24" w:rsidR="004F2B71" w:rsidRPr="004F2B71" w:rsidRDefault="004F2B71" w:rsidP="4FD6566D">
      <w:pPr>
        <w:rPr>
          <w:rFonts w:asciiTheme="minorEastAsia" w:eastAsiaTheme="minorEastAsia" w:hAnsiTheme="minorEastAsia"/>
        </w:rPr>
      </w:pPr>
      <w:r w:rsidRPr="4FD6566D">
        <w:rPr>
          <w:rFonts w:asciiTheme="minorEastAsia" w:eastAsiaTheme="minorEastAsia" w:hAnsiTheme="minorEastAsia"/>
        </w:rPr>
        <w:t>本システムのUI処理部（Webブラウザ）とサーバ側の各処理部間の通信仕様である。</w:t>
      </w:r>
    </w:p>
    <w:p w14:paraId="4F7C409D" w14:textId="71F8F8DF" w:rsidR="004F2B71" w:rsidRPr="004F2B71" w:rsidRDefault="004F2B71" w:rsidP="4FD6566D">
      <w:pPr>
        <w:rPr>
          <w:rFonts w:asciiTheme="minorEastAsia" w:eastAsiaTheme="minorEastAsia" w:hAnsiTheme="minorEastAsia"/>
        </w:rPr>
      </w:pPr>
      <w:r w:rsidRPr="4FD6566D">
        <w:rPr>
          <w:rFonts w:asciiTheme="minorEastAsia" w:eastAsiaTheme="minorEastAsia" w:hAnsiTheme="minorEastAsia"/>
        </w:rPr>
        <w:t>主なAPIエンドポイント:</w:t>
      </w:r>
    </w:p>
    <w:p w14:paraId="6CC7A42B" w14:textId="718D852F" w:rsidR="004F2B71" w:rsidRPr="004F2B71" w:rsidRDefault="004F2B71" w:rsidP="4FD6566D">
      <w:pPr>
        <w:rPr>
          <w:rFonts w:asciiTheme="minorEastAsia" w:eastAsiaTheme="minorEastAsia" w:hAnsiTheme="minorEastAsia"/>
        </w:rPr>
      </w:pPr>
      <w:r w:rsidRPr="4FD6566D">
        <w:rPr>
          <w:rFonts w:asciiTheme="minorEastAsia" w:eastAsiaTheme="minorEastAsia" w:hAnsiTheme="minorEastAsia"/>
        </w:rPr>
        <w:t>コミュニティ関連:</w:t>
      </w:r>
    </w:p>
    <w:p w14:paraId="41F1FD5B" w14:textId="1882FA49" w:rsidR="004F2B71" w:rsidRPr="004F2B71" w:rsidRDefault="004F2B71" w:rsidP="00437731">
      <w:pPr>
        <w:numPr>
          <w:ilvl w:val="0"/>
          <w:numId w:val="33"/>
        </w:numPr>
        <w:rPr>
          <w:rFonts w:asciiTheme="minorEastAsia" w:eastAsiaTheme="minorEastAsia" w:hAnsiTheme="minorEastAsia"/>
        </w:rPr>
      </w:pPr>
      <w:r w:rsidRPr="4FD6566D">
        <w:rPr>
          <w:rFonts w:asciiTheme="minorEastAsia" w:eastAsiaTheme="minorEastAsia" w:hAnsiTheme="minorEastAsia"/>
          <w:b/>
          <w:bCs/>
        </w:rPr>
        <w:t>GET /communities (検索・一覧取得)</w:t>
      </w:r>
    </w:p>
    <w:p w14:paraId="144DAD61" w14:textId="3B09F310" w:rsidR="00437731" w:rsidRPr="00437731" w:rsidRDefault="00437731" w:rsidP="00437731">
      <w:pPr>
        <w:rPr>
          <w:rFonts w:asciiTheme="minorEastAsia" w:eastAsiaTheme="minorEastAsia" w:hAnsiTheme="minorEastAsia"/>
          <w:b/>
          <w:bCs/>
          <w:szCs w:val="21"/>
        </w:rPr>
      </w:pPr>
      <w:r w:rsidRPr="00437731">
        <w:rPr>
          <w:rFonts w:asciiTheme="minorEastAsia" w:eastAsiaTheme="minorEastAsia" w:hAnsiTheme="minorEastAsia"/>
          <w:b/>
          <w:bCs/>
          <w:szCs w:val="21"/>
        </w:rPr>
        <w:t>(エ) I</w:t>
      </w:r>
      <w:r w:rsidR="000629BD">
        <w:rPr>
          <w:rFonts w:asciiTheme="minorEastAsia" w:eastAsiaTheme="minorEastAsia" w:hAnsiTheme="minorEastAsia" w:hint="eastAsia"/>
          <w:b/>
          <w:bCs/>
          <w:szCs w:val="21"/>
        </w:rPr>
        <w:t>3</w:t>
      </w:r>
      <w:r w:rsidRPr="00437731">
        <w:rPr>
          <w:rFonts w:asciiTheme="minorEastAsia" w:eastAsiaTheme="minorEastAsia" w:hAnsiTheme="minorEastAsia"/>
          <w:b/>
          <w:bCs/>
          <w:szCs w:val="21"/>
        </w:rPr>
        <w:t>コミュニティ詳細情報取得</w:t>
      </w:r>
    </w:p>
    <w:p w14:paraId="030112F2" w14:textId="77777777" w:rsidR="00437731" w:rsidRPr="00437731" w:rsidRDefault="00437731" w:rsidP="00437731">
      <w:pPr>
        <w:rPr>
          <w:rFonts w:asciiTheme="minorEastAsia" w:eastAsiaTheme="minorEastAsia" w:hAnsiTheme="minorEastAsia"/>
          <w:szCs w:val="21"/>
        </w:rPr>
      </w:pPr>
      <w:r w:rsidRPr="00437731">
        <w:rPr>
          <w:rFonts w:asciiTheme="minorEastAsia" w:eastAsiaTheme="minorEastAsia" w:hAnsiTheme="minorEastAsia"/>
          <w:szCs w:val="21"/>
        </w:rPr>
        <w:t>本システムのUI処理部（Webブラウザ）とサーバ側の各処理部間の通信仕様である。</w:t>
      </w:r>
    </w:p>
    <w:p w14:paraId="5B4083F0" w14:textId="77777777" w:rsidR="00437731" w:rsidRPr="00437731" w:rsidRDefault="00437731" w:rsidP="00437731">
      <w:pPr>
        <w:rPr>
          <w:rFonts w:asciiTheme="minorEastAsia" w:eastAsiaTheme="minorEastAsia" w:hAnsiTheme="minorEastAsia"/>
          <w:szCs w:val="21"/>
        </w:rPr>
      </w:pPr>
      <w:r w:rsidRPr="00437731">
        <w:rPr>
          <w:rFonts w:asciiTheme="minorEastAsia" w:eastAsiaTheme="minorEastAsia" w:hAnsiTheme="minorEastAsia"/>
          <w:szCs w:val="21"/>
        </w:rPr>
        <w:t>主なAPIエンドポイント:</w:t>
      </w:r>
    </w:p>
    <w:p w14:paraId="5512669B" w14:textId="77777777" w:rsidR="00437731" w:rsidRPr="00437731" w:rsidRDefault="00437731" w:rsidP="00437731">
      <w:pPr>
        <w:rPr>
          <w:rFonts w:asciiTheme="minorEastAsia" w:eastAsiaTheme="minorEastAsia" w:hAnsiTheme="minorEastAsia"/>
          <w:szCs w:val="21"/>
        </w:rPr>
      </w:pPr>
      <w:r w:rsidRPr="00437731">
        <w:rPr>
          <w:rFonts w:asciiTheme="minorEastAsia" w:eastAsiaTheme="minorEastAsia" w:hAnsiTheme="minorEastAsia"/>
          <w:szCs w:val="21"/>
        </w:rPr>
        <w:t>コミュニティ関連:</w:t>
      </w:r>
    </w:p>
    <w:p w14:paraId="5F02C739" w14:textId="7EC04167" w:rsidR="003D4C6A" w:rsidRPr="003D4C6A" w:rsidRDefault="00437731" w:rsidP="003D4C6A">
      <w:pPr>
        <w:numPr>
          <w:ilvl w:val="0"/>
          <w:numId w:val="34"/>
        </w:numPr>
        <w:rPr>
          <w:rFonts w:asciiTheme="minorEastAsia" w:eastAsiaTheme="minorEastAsia" w:hAnsiTheme="minorEastAsia"/>
          <w:szCs w:val="21"/>
        </w:rPr>
      </w:pPr>
      <w:r w:rsidRPr="00437731">
        <w:rPr>
          <w:rFonts w:asciiTheme="minorEastAsia" w:eastAsiaTheme="minorEastAsia" w:hAnsiTheme="minorEastAsia"/>
          <w:b/>
          <w:bCs/>
          <w:szCs w:val="21"/>
        </w:rPr>
        <w:t>GET /communities/{id} (詳細情報の取得)</w:t>
      </w:r>
      <w:r w:rsidR="003D4C6A" w:rsidRPr="003D4C6A">
        <w:rPr>
          <w:rFonts w:asciiTheme="minorEastAsia" w:eastAsiaTheme="minorEastAsia" w:hAnsiTheme="minorEastAsia"/>
          <w:b/>
          <w:bCs/>
          <w:szCs w:val="21"/>
        </w:rPr>
        <w:br/>
      </w:r>
    </w:p>
    <w:p w14:paraId="4C8701BE" w14:textId="5B09EFBD" w:rsidR="00437731" w:rsidRPr="00437731" w:rsidRDefault="00437731" w:rsidP="00437731">
      <w:pPr>
        <w:rPr>
          <w:rFonts w:asciiTheme="minorEastAsia" w:eastAsiaTheme="minorEastAsia" w:hAnsiTheme="minorEastAsia"/>
          <w:b/>
          <w:bCs/>
          <w:szCs w:val="21"/>
        </w:rPr>
      </w:pPr>
      <w:r w:rsidRPr="00437731">
        <w:rPr>
          <w:rFonts w:asciiTheme="minorEastAsia" w:eastAsiaTheme="minorEastAsia" w:hAnsiTheme="minorEastAsia"/>
          <w:b/>
          <w:bCs/>
          <w:szCs w:val="21"/>
        </w:rPr>
        <w:t>(オ) I</w:t>
      </w:r>
      <w:r w:rsidR="000629BD">
        <w:rPr>
          <w:rFonts w:asciiTheme="minorEastAsia" w:eastAsiaTheme="minorEastAsia" w:hAnsiTheme="minorEastAsia" w:hint="eastAsia"/>
          <w:b/>
          <w:bCs/>
          <w:szCs w:val="21"/>
        </w:rPr>
        <w:t>4</w:t>
      </w:r>
      <w:r w:rsidRPr="00437731">
        <w:rPr>
          <w:rFonts w:asciiTheme="minorEastAsia" w:eastAsiaTheme="minorEastAsia" w:hAnsiTheme="minorEastAsia"/>
          <w:b/>
          <w:bCs/>
          <w:szCs w:val="21"/>
        </w:rPr>
        <w:t>新規コミュニティ登録要求</w:t>
      </w:r>
    </w:p>
    <w:p w14:paraId="725AC451" w14:textId="77777777" w:rsidR="00437731" w:rsidRPr="00437731" w:rsidRDefault="00437731" w:rsidP="00437731">
      <w:pPr>
        <w:rPr>
          <w:rFonts w:asciiTheme="minorEastAsia" w:eastAsiaTheme="minorEastAsia" w:hAnsiTheme="minorEastAsia"/>
          <w:szCs w:val="21"/>
        </w:rPr>
      </w:pPr>
      <w:r w:rsidRPr="00437731">
        <w:rPr>
          <w:rFonts w:asciiTheme="minorEastAsia" w:eastAsiaTheme="minorEastAsia" w:hAnsiTheme="minorEastAsia"/>
          <w:szCs w:val="21"/>
        </w:rPr>
        <w:t>本システムのUI処理部（Webブラウザ）とサーバ側の各処理部間の通信仕様である。</w:t>
      </w:r>
    </w:p>
    <w:p w14:paraId="1F2A3FA7" w14:textId="77777777" w:rsidR="00437731" w:rsidRPr="00437731" w:rsidRDefault="00437731" w:rsidP="00437731">
      <w:pPr>
        <w:rPr>
          <w:rFonts w:asciiTheme="minorEastAsia" w:eastAsiaTheme="minorEastAsia" w:hAnsiTheme="minorEastAsia"/>
          <w:szCs w:val="21"/>
        </w:rPr>
      </w:pPr>
      <w:r w:rsidRPr="00437731">
        <w:rPr>
          <w:rFonts w:asciiTheme="minorEastAsia" w:eastAsiaTheme="minorEastAsia" w:hAnsiTheme="minorEastAsia"/>
          <w:szCs w:val="21"/>
        </w:rPr>
        <w:t>主なAPIエンドポイント:</w:t>
      </w:r>
    </w:p>
    <w:p w14:paraId="32D8B69F" w14:textId="77777777" w:rsidR="00437731" w:rsidRPr="00437731" w:rsidRDefault="00437731" w:rsidP="00437731">
      <w:pPr>
        <w:rPr>
          <w:rFonts w:asciiTheme="minorEastAsia" w:eastAsiaTheme="minorEastAsia" w:hAnsiTheme="minorEastAsia"/>
          <w:szCs w:val="21"/>
        </w:rPr>
      </w:pPr>
      <w:r w:rsidRPr="00437731">
        <w:rPr>
          <w:rFonts w:asciiTheme="minorEastAsia" w:eastAsiaTheme="minorEastAsia" w:hAnsiTheme="minorEastAsia"/>
          <w:szCs w:val="21"/>
        </w:rPr>
        <w:t>コミュニティ関連:</w:t>
      </w:r>
    </w:p>
    <w:p w14:paraId="3EE2BA25" w14:textId="77777777" w:rsidR="00437731" w:rsidRPr="00437731" w:rsidRDefault="00437731" w:rsidP="00437731">
      <w:pPr>
        <w:numPr>
          <w:ilvl w:val="0"/>
          <w:numId w:val="35"/>
        </w:numPr>
        <w:rPr>
          <w:rFonts w:asciiTheme="minorEastAsia" w:eastAsiaTheme="minorEastAsia" w:hAnsiTheme="minorEastAsia"/>
          <w:szCs w:val="21"/>
        </w:rPr>
      </w:pPr>
      <w:r>
        <w:t>POST /communities (コミュニティ新規記入内容の保存)</w:t>
      </w:r>
    </w:p>
    <w:p w14:paraId="1B0BE2C1" w14:textId="1F5E1F66" w:rsidR="00437731" w:rsidRPr="00437731" w:rsidRDefault="00437731" w:rsidP="00437731">
      <w:pPr>
        <w:rPr>
          <w:rFonts w:asciiTheme="minorEastAsia" w:eastAsiaTheme="minorEastAsia" w:hAnsiTheme="minorEastAsia"/>
          <w:b/>
          <w:bCs/>
          <w:szCs w:val="21"/>
        </w:rPr>
      </w:pPr>
      <w:r w:rsidRPr="00437731">
        <w:rPr>
          <w:rFonts w:asciiTheme="minorEastAsia" w:eastAsiaTheme="minorEastAsia" w:hAnsiTheme="minorEastAsia"/>
          <w:b/>
          <w:bCs/>
          <w:szCs w:val="21"/>
        </w:rPr>
        <w:t>(カ) I</w:t>
      </w:r>
      <w:r w:rsidR="000629BD">
        <w:rPr>
          <w:rFonts w:asciiTheme="minorEastAsia" w:eastAsiaTheme="minorEastAsia" w:hAnsiTheme="minorEastAsia" w:hint="eastAsia"/>
          <w:b/>
          <w:bCs/>
          <w:szCs w:val="21"/>
        </w:rPr>
        <w:t>5</w:t>
      </w:r>
      <w:r w:rsidRPr="00437731">
        <w:rPr>
          <w:rFonts w:asciiTheme="minorEastAsia" w:eastAsiaTheme="minorEastAsia" w:hAnsiTheme="minorEastAsia"/>
          <w:b/>
          <w:bCs/>
          <w:szCs w:val="21"/>
        </w:rPr>
        <w:t>コミュニティ情報変更要求</w:t>
      </w:r>
    </w:p>
    <w:p w14:paraId="3206BA44" w14:textId="77777777" w:rsidR="00437731" w:rsidRPr="00437731" w:rsidRDefault="00437731" w:rsidP="00437731">
      <w:pPr>
        <w:rPr>
          <w:rFonts w:asciiTheme="minorEastAsia" w:eastAsiaTheme="minorEastAsia" w:hAnsiTheme="minorEastAsia"/>
          <w:szCs w:val="21"/>
        </w:rPr>
      </w:pPr>
      <w:r w:rsidRPr="00437731">
        <w:rPr>
          <w:rFonts w:asciiTheme="minorEastAsia" w:eastAsiaTheme="minorEastAsia" w:hAnsiTheme="minorEastAsia"/>
          <w:szCs w:val="21"/>
        </w:rPr>
        <w:t>本システムのUI処理部（Webブラウザ）とサーバ側の各処理部間の通信仕様である。</w:t>
      </w:r>
    </w:p>
    <w:p w14:paraId="4724865D" w14:textId="77777777" w:rsidR="00437731" w:rsidRPr="00437731" w:rsidRDefault="00437731" w:rsidP="00437731">
      <w:pPr>
        <w:rPr>
          <w:rFonts w:asciiTheme="minorEastAsia" w:eastAsiaTheme="minorEastAsia" w:hAnsiTheme="minorEastAsia"/>
          <w:szCs w:val="21"/>
        </w:rPr>
      </w:pPr>
      <w:r w:rsidRPr="00437731">
        <w:rPr>
          <w:rFonts w:asciiTheme="minorEastAsia" w:eastAsiaTheme="minorEastAsia" w:hAnsiTheme="minorEastAsia"/>
          <w:szCs w:val="21"/>
        </w:rPr>
        <w:t>主なAPIエンドポイント:</w:t>
      </w:r>
    </w:p>
    <w:p w14:paraId="5F437872" w14:textId="77777777" w:rsidR="00437731" w:rsidRPr="00437731" w:rsidRDefault="00437731" w:rsidP="00437731">
      <w:pPr>
        <w:rPr>
          <w:rFonts w:asciiTheme="minorEastAsia" w:eastAsiaTheme="minorEastAsia" w:hAnsiTheme="minorEastAsia"/>
          <w:szCs w:val="21"/>
        </w:rPr>
      </w:pPr>
      <w:r w:rsidRPr="00437731">
        <w:rPr>
          <w:rFonts w:asciiTheme="minorEastAsia" w:eastAsiaTheme="minorEastAsia" w:hAnsiTheme="minorEastAsia"/>
          <w:szCs w:val="21"/>
        </w:rPr>
        <w:t>コミュニティ関連:</w:t>
      </w:r>
    </w:p>
    <w:p w14:paraId="3A70A560" w14:textId="77777777" w:rsidR="00437731" w:rsidRPr="00437731" w:rsidRDefault="00437731" w:rsidP="00437731">
      <w:pPr>
        <w:numPr>
          <w:ilvl w:val="0"/>
          <w:numId w:val="36"/>
        </w:numPr>
        <w:rPr>
          <w:rFonts w:asciiTheme="minorEastAsia" w:eastAsiaTheme="minorEastAsia" w:hAnsiTheme="minorEastAsia"/>
          <w:szCs w:val="21"/>
        </w:rPr>
      </w:pPr>
      <w:r w:rsidRPr="00437731">
        <w:rPr>
          <w:rFonts w:asciiTheme="minorEastAsia" w:eastAsiaTheme="minorEastAsia" w:hAnsiTheme="minorEastAsia"/>
          <w:b/>
          <w:bCs/>
          <w:szCs w:val="21"/>
        </w:rPr>
        <w:t>PUT /communities/{id} (内容編集)</w:t>
      </w:r>
    </w:p>
    <w:p>
      <w:r>
        <w:t>(キ) I7コミュニティ削除要求</w:t>
      </w:r>
    </w:p>
    <w:p>
      <w:r>
        <w:t>本システムのUI処理部（Webブラウザ）とサーバ内の各処理部間の通信仕様である。</w:t>
      </w:r>
    </w:p>
    <w:p>
      <w:r>
        <w:t>主なAPIエンドポイント</w:t>
      </w:r>
    </w:p>
    <w:p>
      <w:r>
        <w:t>コミュニティ関連:</w:t>
      </w:r>
    </w:p>
    <w:p>
      <w:r>
        <w:t>PATCH /communities/{id}/status (公開状態を削除へ更新)</w:t>
      </w:r>
    </w:p>
    <w:p w14:paraId="42A20B13" w14:textId="77777777" w:rsidR="00622B54" w:rsidRPr="00EC5FCB" w:rsidRDefault="00622B54" w:rsidP="00EC5FCB">
      <w:pPr>
        <w:rPr>
          <w:rFonts w:ascii="ＭＳ Ｐゴシック" w:eastAsia="ＭＳ Ｐゴシック" w:hAnsi="ＭＳ Ｐゴシック"/>
          <w:sz w:val="24"/>
        </w:rPr>
      </w:pPr>
    </w:p>
    <w:p w14:paraId="42E69641" w14:textId="77777777" w:rsidR="00D75690" w:rsidRPr="00FD0CFF" w:rsidRDefault="00D75690" w:rsidP="00C25A67">
      <w:pPr>
        <w:pStyle w:val="ac"/>
        <w:numPr>
          <w:ilvl w:val="0"/>
          <w:numId w:val="9"/>
        </w:numPr>
        <w:ind w:leftChars="0"/>
        <w:rPr>
          <w:rFonts w:ascii="ＭＳ Ｐゴシック" w:eastAsia="ＭＳ Ｐゴシック" w:hAnsi="ＭＳ Ｐゴシック"/>
          <w:sz w:val="24"/>
        </w:rPr>
      </w:pPr>
      <w:r w:rsidRPr="00FD0CFF">
        <w:rPr>
          <w:rFonts w:ascii="ＭＳ Ｐゴシック" w:eastAsia="ＭＳ Ｐゴシック" w:hAnsi="ＭＳ Ｐゴシック" w:hint="eastAsia"/>
          <w:sz w:val="24"/>
        </w:rPr>
        <w:t>画面</w:t>
      </w:r>
      <w:r w:rsidR="009D3DB6" w:rsidRPr="00FD0CFF">
        <w:rPr>
          <w:rFonts w:ascii="ＭＳ Ｐゴシック" w:eastAsia="ＭＳ Ｐゴシック" w:hAnsi="ＭＳ Ｐゴシック" w:hint="eastAsia"/>
          <w:sz w:val="24"/>
        </w:rPr>
        <w:t>仕様</w:t>
      </w:r>
    </w:p>
    <w:p w14:paraId="231F1E5F" w14:textId="0BF62973" w:rsidR="001D483C" w:rsidRPr="00692D76" w:rsidRDefault="001D483C" w:rsidP="001D483C">
      <w:pPr>
        <w:pStyle w:val="ac"/>
        <w:ind w:leftChars="0" w:left="420"/>
        <w:rPr>
          <w:color w:val="595959" w:themeColor="text1" w:themeTint="A6"/>
        </w:rPr>
      </w:pPr>
      <w:r w:rsidRPr="00692D76">
        <w:rPr>
          <w:rFonts w:hint="eastAsia"/>
          <w:color w:val="595959" w:themeColor="text1" w:themeTint="A6"/>
        </w:rPr>
        <w:t>[</w:t>
      </w:r>
      <w:r w:rsidRPr="00FF7725">
        <w:rPr>
          <w:rFonts w:hint="eastAsia"/>
          <w:i/>
          <w:color w:val="595959" w:themeColor="text1" w:themeTint="A6"/>
        </w:rPr>
        <w:t>3.</w:t>
      </w:r>
      <w:r w:rsidRPr="00FF7725">
        <w:rPr>
          <w:rFonts w:hint="eastAsia"/>
          <w:i/>
          <w:color w:val="595959" w:themeColor="text1" w:themeTint="A6"/>
        </w:rPr>
        <w:t>各コンポーネントの機能に現れた画面を</w:t>
      </w:r>
      <w:r w:rsidR="005D4ABD" w:rsidRPr="00FF7725">
        <w:rPr>
          <w:rFonts w:hint="eastAsia"/>
          <w:i/>
          <w:color w:val="595959" w:themeColor="text1" w:themeTint="A6"/>
        </w:rPr>
        <w:t>全て網羅すること</w:t>
      </w:r>
      <w:r w:rsidR="00622B54">
        <w:rPr>
          <w:rFonts w:hint="eastAsia"/>
          <w:i/>
          <w:color w:val="595959" w:themeColor="text1" w:themeTint="A6"/>
        </w:rPr>
        <w:t>．</w:t>
      </w:r>
      <w:r w:rsidR="005D4ABD" w:rsidRPr="00FF7725">
        <w:rPr>
          <w:rFonts w:hint="eastAsia"/>
          <w:i/>
          <w:color w:val="595959" w:themeColor="text1" w:themeTint="A6"/>
        </w:rPr>
        <w:t>所属コンポーネントは実装するコンポーネントを表す</w:t>
      </w:r>
      <w:r w:rsidRPr="00692D76">
        <w:rPr>
          <w:rFonts w:hint="eastAsia"/>
          <w:color w:val="595959" w:themeColor="text1" w:themeTint="A6"/>
        </w:rPr>
        <w:t>]</w:t>
      </w:r>
    </w:p>
    <w:p w14:paraId="7BDCE56B" w14:textId="77777777" w:rsidR="00EB2D55" w:rsidRPr="00FD0CFF" w:rsidRDefault="00EB2D55" w:rsidP="00EB2D55">
      <w:pPr>
        <w:numPr>
          <w:ilvl w:val="0"/>
          <w:numId w:val="12"/>
        </w:numPr>
        <w:rPr>
          <w:rFonts w:ascii="ＭＳ Ｐゴシック" w:eastAsia="ＭＳ Ｐゴシック" w:hAnsi="ＭＳ Ｐゴシック"/>
        </w:rPr>
      </w:pPr>
      <w:r w:rsidRPr="00FD0CFF">
        <w:rPr>
          <w:rFonts w:ascii="ＭＳ Ｐゴシック" w:eastAsia="ＭＳ Ｐゴシック" w:hAnsi="ＭＳ Ｐゴシック" w:hint="eastAsia"/>
        </w:rPr>
        <w:t>画面一覧</w:t>
      </w:r>
    </w:p>
    <w:tbl>
      <w:tblPr>
        <w:tblStyle w:val="a3"/>
        <w:tblW w:w="0" w:type="auto"/>
        <w:tblInd w:w="360" w:type="dxa"/>
        <w:tblLook w:val="04A0" w:firstRow="1" w:lastRow="0" w:firstColumn="1" w:lastColumn="0" w:noHBand="0" w:noVBand="1"/>
      </w:tblPr>
      <w:tblGrid>
        <w:gridCol w:w="2187"/>
        <w:gridCol w:w="3765"/>
        <w:gridCol w:w="2182"/>
      </w:tblGrid>
      <w:tr w:rsidR="00692D76" w:rsidRPr="00692D76" w14:paraId="65451B69" w14:textId="77777777" w:rsidTr="0163E4EA">
        <w:trPr>
          <w:trHeight w:val="367"/>
          <w:tblHeader/>
        </w:trPr>
        <w:tc>
          <w:tcPr>
            <w:tcW w:w="2187" w:type="dxa"/>
            <w:tcBorders>
              <w:bottom w:val="single" w:sz="4" w:space="0" w:color="auto"/>
            </w:tcBorders>
            <w:shd w:val="clear" w:color="auto" w:fill="F2F2F2" w:themeFill="background1" w:themeFillShade="F2"/>
          </w:tcPr>
          <w:p w14:paraId="645A41F0" w14:textId="77777777" w:rsidR="00FC63DD" w:rsidRPr="00BC50B8" w:rsidRDefault="00FC63DD" w:rsidP="00FC63DD">
            <w:pPr>
              <w:jc w:val="center"/>
              <w:rPr>
                <w:color w:val="808080" w:themeColor="background1" w:themeShade="80"/>
              </w:rPr>
            </w:pPr>
            <w:r w:rsidRPr="00BC50B8">
              <w:rPr>
                <w:rFonts w:hint="eastAsia"/>
                <w:color w:val="808080" w:themeColor="background1" w:themeShade="80"/>
              </w:rPr>
              <w:t>画面名</w:t>
            </w:r>
          </w:p>
        </w:tc>
        <w:tc>
          <w:tcPr>
            <w:tcW w:w="3765" w:type="dxa"/>
            <w:tcBorders>
              <w:bottom w:val="single" w:sz="4" w:space="0" w:color="auto"/>
            </w:tcBorders>
            <w:shd w:val="clear" w:color="auto" w:fill="F2F2F2" w:themeFill="background1" w:themeFillShade="F2"/>
            <w:vAlign w:val="bottom"/>
          </w:tcPr>
          <w:p w14:paraId="75A08EFE" w14:textId="77777777" w:rsidR="00FC63DD" w:rsidRPr="00BC50B8" w:rsidRDefault="00FC63DD" w:rsidP="00FC63DD">
            <w:pPr>
              <w:jc w:val="center"/>
              <w:rPr>
                <w:color w:val="808080" w:themeColor="background1" w:themeShade="80"/>
              </w:rPr>
            </w:pPr>
            <w:r w:rsidRPr="00BC50B8">
              <w:rPr>
                <w:rFonts w:hint="eastAsia"/>
                <w:color w:val="808080" w:themeColor="background1" w:themeShade="80"/>
              </w:rPr>
              <w:t>画面内容</w:t>
            </w:r>
          </w:p>
        </w:tc>
        <w:tc>
          <w:tcPr>
            <w:tcW w:w="2182" w:type="dxa"/>
            <w:tcBorders>
              <w:bottom w:val="single" w:sz="4" w:space="0" w:color="auto"/>
            </w:tcBorders>
            <w:shd w:val="clear" w:color="auto" w:fill="F2F2F2" w:themeFill="background1" w:themeFillShade="F2"/>
            <w:vAlign w:val="bottom"/>
          </w:tcPr>
          <w:p w14:paraId="2B9A9B50" w14:textId="77777777" w:rsidR="00FC63DD" w:rsidRPr="00BC50B8" w:rsidRDefault="00FC63DD" w:rsidP="00FC63DD">
            <w:pPr>
              <w:jc w:val="center"/>
              <w:rPr>
                <w:color w:val="808080" w:themeColor="background1" w:themeShade="80"/>
              </w:rPr>
            </w:pPr>
            <w:r w:rsidRPr="00BC50B8">
              <w:rPr>
                <w:rFonts w:hint="eastAsia"/>
                <w:color w:val="808080" w:themeColor="background1" w:themeShade="80"/>
              </w:rPr>
              <w:t>所属コンポーネント</w:t>
            </w:r>
          </w:p>
        </w:tc>
      </w:tr>
      <w:tr w:rsidR="00F22893" w:rsidRPr="00692D76" w14:paraId="587269A1" w14:textId="77777777" w:rsidTr="74FA98E6">
        <w:trPr>
          <w:trHeight w:val="300"/>
        </w:trPr>
        <w:tc>
          <w:tcPr>
            <w:tcW w:w="2187" w:type="dxa"/>
          </w:tcPr>
          <w:p w14:paraId="273972B3" w14:textId="6ABDD829" w:rsidR="00F22893" w:rsidRPr="00BC50B8" w:rsidRDefault="4C60D7D4" w:rsidP="0424EBF0">
            <w:pPr>
              <w:jc w:val="left"/>
              <w:rPr>
                <w:rFonts w:asciiTheme="minorEastAsia" w:eastAsiaTheme="minorEastAsia" w:hAnsiTheme="minorEastAsia" w:cstheme="minorEastAsia"/>
                <w:color w:val="000000" w:themeColor="text1"/>
                <w:sz w:val="20"/>
                <w:szCs w:val="20"/>
              </w:rPr>
            </w:pPr>
            <w:r w:rsidRPr="74FA98E6">
              <w:rPr>
                <w:rFonts w:asciiTheme="minorHAnsi" w:eastAsiaTheme="minorEastAsia" w:hAnsiTheme="minorHAnsi" w:cstheme="minorBidi"/>
                <w:color w:val="000000" w:themeColor="text1"/>
                <w:sz w:val="20"/>
                <w:szCs w:val="20"/>
              </w:rPr>
              <w:t>W1</w:t>
            </w:r>
            <w:r w:rsidRPr="74FA98E6">
              <w:rPr>
                <w:rFonts w:asciiTheme="minorEastAsia" w:eastAsiaTheme="minorEastAsia" w:hAnsiTheme="minorEastAsia" w:cstheme="minorEastAsia"/>
                <w:color w:val="000000" w:themeColor="text1"/>
                <w:sz w:val="20"/>
                <w:szCs w:val="20"/>
              </w:rPr>
              <w:t xml:space="preserve"> </w:t>
            </w:r>
            <w:r w:rsidR="0182B380" w:rsidRPr="74FA98E6">
              <w:rPr>
                <w:rFonts w:asciiTheme="minorEastAsia" w:eastAsiaTheme="minorEastAsia" w:hAnsiTheme="minorEastAsia" w:cstheme="minorEastAsia"/>
                <w:color w:val="000000" w:themeColor="text1"/>
                <w:sz w:val="20"/>
                <w:szCs w:val="20"/>
              </w:rPr>
              <w:t>ログイン</w:t>
            </w:r>
            <w:r w:rsidRPr="4DDD45A6">
              <w:rPr>
                <w:rFonts w:asciiTheme="minorEastAsia" w:eastAsiaTheme="minorEastAsia" w:hAnsiTheme="minorEastAsia" w:cstheme="minorEastAsia"/>
                <w:color w:val="000000" w:themeColor="text1"/>
                <w:sz w:val="20"/>
                <w:szCs w:val="20"/>
              </w:rPr>
              <w:t>画面</w:t>
            </w:r>
          </w:p>
        </w:tc>
        <w:tc>
          <w:tcPr>
            <w:tcW w:w="3765" w:type="dxa"/>
            <w:vAlign w:val="bottom"/>
          </w:tcPr>
          <w:p>
            <w:pPr>
              <w:spacing w:after="0" w:line="240" w:lineRule="auto"/>
            </w:pPr>
            <w:r/>
            <w:r>
              <w:t>大学Googleアカウントによるログイン操作を行う画面</w:t>
            </w:r>
          </w:p>
        </w:tc>
        <w:tc>
          <w:tcPr>
            <w:tcW w:w="2182" w:type="dxa"/>
            <w:vAlign w:val="bottom"/>
          </w:tcPr>
          <w:p w14:paraId="19CC94BA" w14:textId="77777777" w:rsidR="00F22893" w:rsidRPr="00BC50B8" w:rsidRDefault="04CF6648" w:rsidP="0424EBF0">
            <w:pPr>
              <w:jc w:val="left"/>
              <w:rPr>
                <w:color w:val="000000" w:themeColor="text1"/>
                <w:sz w:val="20"/>
                <w:szCs w:val="20"/>
              </w:rPr>
            </w:pPr>
            <w:r w:rsidRPr="0424EBF0">
              <w:rPr>
                <w:color w:val="000000" w:themeColor="text1"/>
                <w:sz w:val="20"/>
                <w:szCs w:val="20"/>
              </w:rPr>
              <w:t xml:space="preserve">C1 </w:t>
            </w:r>
            <w:r w:rsidR="4C60D7D4" w:rsidRPr="0424EBF0">
              <w:rPr>
                <w:color w:val="000000" w:themeColor="text1"/>
                <w:sz w:val="20"/>
                <w:szCs w:val="20"/>
              </w:rPr>
              <w:t>UI</w:t>
            </w:r>
            <w:r w:rsidR="4C60D7D4" w:rsidRPr="0424EBF0">
              <w:rPr>
                <w:color w:val="000000" w:themeColor="text1"/>
                <w:sz w:val="20"/>
                <w:szCs w:val="20"/>
              </w:rPr>
              <w:t>処理部</w:t>
            </w:r>
          </w:p>
        </w:tc>
      </w:tr>
      <w:tr w:rsidR="00692D76" w:rsidRPr="00692D76" w14:paraId="4A03D701" w14:textId="77777777" w:rsidTr="0163E4EA">
        <w:tc>
          <w:tcPr>
            <w:tcW w:w="2187" w:type="dxa"/>
          </w:tcPr>
          <w:p w14:paraId="384B18F6" w14:textId="7912D516" w:rsidR="00FC63DD" w:rsidRPr="00BC50B8" w:rsidRDefault="5CE87405" w:rsidP="0424EBF0">
            <w:pPr>
              <w:rPr>
                <w:color w:val="000000" w:themeColor="text1"/>
                <w:sz w:val="20"/>
                <w:szCs w:val="20"/>
              </w:rPr>
            </w:pPr>
            <w:r w:rsidRPr="0424EBF0">
              <w:rPr>
                <w:color w:val="000000" w:themeColor="text1"/>
                <w:sz w:val="20"/>
                <w:szCs w:val="20"/>
              </w:rPr>
              <w:t>W</w:t>
            </w:r>
            <w:r w:rsidR="4C60D7D4" w:rsidRPr="0424EBF0">
              <w:rPr>
                <w:color w:val="000000" w:themeColor="text1"/>
                <w:sz w:val="20"/>
                <w:szCs w:val="20"/>
              </w:rPr>
              <w:t>2</w:t>
            </w:r>
            <w:r w:rsidRPr="0424EBF0">
              <w:rPr>
                <w:color w:val="000000" w:themeColor="text1"/>
                <w:sz w:val="20"/>
                <w:szCs w:val="20"/>
              </w:rPr>
              <w:t xml:space="preserve"> </w:t>
            </w:r>
            <w:r w:rsidR="4BD73919" w:rsidRPr="0424EBF0">
              <w:rPr>
                <w:rFonts w:asciiTheme="minorEastAsia" w:eastAsiaTheme="minorEastAsia" w:hAnsiTheme="minorEastAsia" w:cstheme="minorEastAsia"/>
                <w:color w:val="000000" w:themeColor="text1"/>
                <w:sz w:val="20"/>
                <w:szCs w:val="20"/>
              </w:rPr>
              <w:t>メイン画面</w:t>
            </w:r>
          </w:p>
        </w:tc>
        <w:tc>
          <w:tcPr>
            <w:tcW w:w="3765" w:type="dxa"/>
          </w:tcPr>
          <w:p w14:paraId="3409562E" w14:textId="46032583" w:rsidR="00FC63DD" w:rsidRPr="00BC50B8" w:rsidRDefault="4BD73919" w:rsidP="0424EBF0">
            <w:pPr>
              <w:jc w:val="left"/>
              <w:rPr>
                <w:color w:val="000000" w:themeColor="text1"/>
                <w:sz w:val="20"/>
                <w:szCs w:val="20"/>
              </w:rPr>
            </w:pPr>
            <w:r w:rsidRPr="0424EBF0">
              <w:rPr>
                <w:color w:val="000000" w:themeColor="text1"/>
                <w:sz w:val="20"/>
                <w:szCs w:val="20"/>
              </w:rPr>
              <w:t>コミュニティ一覧</w:t>
            </w:r>
            <w:r w:rsidR="5CE87405" w:rsidRPr="0424EBF0">
              <w:rPr>
                <w:color w:val="000000" w:themeColor="text1"/>
                <w:sz w:val="20"/>
                <w:szCs w:val="20"/>
              </w:rPr>
              <w:t>画面</w:t>
            </w:r>
          </w:p>
        </w:tc>
        <w:tc>
          <w:tcPr>
            <w:tcW w:w="2182" w:type="dxa"/>
          </w:tcPr>
          <w:p w14:paraId="653C011E" w14:textId="77777777" w:rsidR="00FC63DD" w:rsidRPr="00BC50B8" w:rsidRDefault="04CF6648" w:rsidP="0424EBF0">
            <w:pPr>
              <w:jc w:val="left"/>
              <w:rPr>
                <w:color w:val="000000" w:themeColor="text1"/>
                <w:sz w:val="20"/>
                <w:szCs w:val="20"/>
              </w:rPr>
            </w:pPr>
            <w:r w:rsidRPr="0424EBF0">
              <w:rPr>
                <w:color w:val="000000" w:themeColor="text1"/>
                <w:sz w:val="20"/>
                <w:szCs w:val="20"/>
              </w:rPr>
              <w:t xml:space="preserve">C1 </w:t>
            </w:r>
            <w:r w:rsidR="5CE87405" w:rsidRPr="0424EBF0">
              <w:rPr>
                <w:color w:val="000000" w:themeColor="text1"/>
                <w:sz w:val="20"/>
                <w:szCs w:val="20"/>
              </w:rPr>
              <w:t>UI</w:t>
            </w:r>
            <w:r w:rsidR="5CE87405" w:rsidRPr="0424EBF0">
              <w:rPr>
                <w:color w:val="000000" w:themeColor="text1"/>
                <w:sz w:val="20"/>
                <w:szCs w:val="20"/>
              </w:rPr>
              <w:t>処理部</w:t>
            </w:r>
          </w:p>
        </w:tc>
      </w:tr>
      <w:tr w:rsidR="00130F1C" w:rsidRPr="00692D76" w14:paraId="589040D5" w14:textId="77777777" w:rsidTr="0163E4EA">
        <w:tc>
          <w:tcPr>
            <w:tcW w:w="2187" w:type="dxa"/>
          </w:tcPr>
          <w:p w14:paraId="105C2BEA" w14:textId="5C2D68EC" w:rsidR="00130F1C" w:rsidRPr="00BC50B8" w:rsidRDefault="5CE87405" w:rsidP="0424EBF0">
            <w:pPr>
              <w:rPr>
                <w:color w:val="000000" w:themeColor="text1"/>
                <w:sz w:val="20"/>
                <w:szCs w:val="20"/>
              </w:rPr>
            </w:pPr>
            <w:r w:rsidRPr="0424EBF0">
              <w:rPr>
                <w:color w:val="000000" w:themeColor="text1"/>
                <w:sz w:val="20"/>
                <w:szCs w:val="20"/>
              </w:rPr>
              <w:t>W</w:t>
            </w:r>
            <w:r w:rsidR="4C60D7D4" w:rsidRPr="0424EBF0">
              <w:rPr>
                <w:color w:val="000000" w:themeColor="text1"/>
                <w:sz w:val="20"/>
                <w:szCs w:val="20"/>
              </w:rPr>
              <w:t>3</w:t>
            </w:r>
            <w:r w:rsidRPr="0424EBF0">
              <w:rPr>
                <w:color w:val="000000" w:themeColor="text1"/>
                <w:sz w:val="20"/>
                <w:szCs w:val="20"/>
              </w:rPr>
              <w:t xml:space="preserve"> </w:t>
            </w:r>
            <w:r w:rsidR="6A851391" w:rsidRPr="0424EBF0">
              <w:rPr>
                <w:color w:val="000000" w:themeColor="text1"/>
                <w:sz w:val="20"/>
                <w:szCs w:val="20"/>
              </w:rPr>
              <w:t>管理者用ログイ</w:t>
            </w:r>
            <w:r w:rsidR="6A851391" w:rsidRPr="0424EBF0">
              <w:rPr>
                <w:color w:val="000000" w:themeColor="text1"/>
                <w:sz w:val="20"/>
                <w:szCs w:val="20"/>
              </w:rPr>
              <w:lastRenderedPageBreak/>
              <w:t>ン画面</w:t>
            </w:r>
          </w:p>
        </w:tc>
        <w:tc>
          <w:tcPr>
            <w:tcW w:w="3765" w:type="dxa"/>
          </w:tcPr>
          <w:p>
            <w:pPr>
              <w:spacing w:after="0" w:line="240" w:lineRule="auto"/>
            </w:pPr>
            <w:r/>
            <w:r>
              <w:t>管理者用Googleログイン操作を行う画面</w:t>
            </w:r>
          </w:p>
        </w:tc>
        <w:tc>
          <w:tcPr>
            <w:tcW w:w="2182" w:type="dxa"/>
          </w:tcPr>
          <w:p w14:paraId="0D5D8A53" w14:textId="77777777" w:rsidR="00130F1C" w:rsidRPr="00BC50B8" w:rsidRDefault="04CF6648" w:rsidP="0424EBF0">
            <w:pPr>
              <w:jc w:val="left"/>
              <w:rPr>
                <w:color w:val="000000" w:themeColor="text1"/>
                <w:sz w:val="20"/>
                <w:szCs w:val="20"/>
              </w:rPr>
            </w:pPr>
            <w:r w:rsidRPr="0424EBF0">
              <w:rPr>
                <w:color w:val="000000" w:themeColor="text1"/>
                <w:sz w:val="20"/>
                <w:szCs w:val="20"/>
              </w:rPr>
              <w:t xml:space="preserve">C1 </w:t>
            </w:r>
            <w:r w:rsidR="5CE87405" w:rsidRPr="0424EBF0">
              <w:rPr>
                <w:color w:val="000000" w:themeColor="text1"/>
                <w:sz w:val="20"/>
                <w:szCs w:val="20"/>
              </w:rPr>
              <w:t>UI</w:t>
            </w:r>
            <w:r w:rsidR="5CE87405" w:rsidRPr="0424EBF0">
              <w:rPr>
                <w:color w:val="000000" w:themeColor="text1"/>
                <w:sz w:val="20"/>
                <w:szCs w:val="20"/>
              </w:rPr>
              <w:t>処理部</w:t>
            </w:r>
          </w:p>
        </w:tc>
      </w:tr>
      <w:tr w:rsidR="00644329" w14:paraId="72072316" w14:textId="77777777" w:rsidTr="050BFC2C">
        <w:trPr>
          <w:trHeight w:val="300"/>
        </w:trPr>
        <w:tc>
          <w:tcPr>
            <w:tcW w:w="2187" w:type="dxa"/>
          </w:tcPr>
          <w:p w14:paraId="05121EC3" w14:textId="202F36CB" w:rsidR="00644329" w:rsidRPr="230D13AF" w:rsidRDefault="00BF3305" w:rsidP="050BFC2C">
            <w:pPr>
              <w:rPr>
                <w:color w:val="000000" w:themeColor="text1"/>
                <w:sz w:val="20"/>
                <w:szCs w:val="20"/>
              </w:rPr>
            </w:pPr>
            <w:r w:rsidRPr="7B0DAFAE">
              <w:rPr>
                <w:color w:val="000000" w:themeColor="text1"/>
                <w:sz w:val="20"/>
                <w:szCs w:val="20"/>
              </w:rPr>
              <w:t>W</w:t>
            </w:r>
            <w:r w:rsidR="279D17B7" w:rsidRPr="7B0DAFAE">
              <w:rPr>
                <w:color w:val="000000" w:themeColor="text1"/>
                <w:sz w:val="20"/>
                <w:szCs w:val="20"/>
              </w:rPr>
              <w:t>4</w:t>
            </w:r>
            <w:r>
              <w:rPr>
                <w:rFonts w:hint="eastAsia"/>
                <w:color w:val="000000" w:themeColor="text1"/>
                <w:sz w:val="20"/>
                <w:szCs w:val="20"/>
              </w:rPr>
              <w:t xml:space="preserve"> </w:t>
            </w:r>
            <w:r w:rsidR="00527E33">
              <w:rPr>
                <w:rFonts w:hint="eastAsia"/>
                <w:color w:val="000000" w:themeColor="text1"/>
                <w:sz w:val="20"/>
                <w:szCs w:val="20"/>
              </w:rPr>
              <w:t>コミュニティ</w:t>
            </w:r>
            <w:r w:rsidR="00F37C43">
              <w:rPr>
                <w:rFonts w:hint="eastAsia"/>
                <w:color w:val="000000" w:themeColor="text1"/>
                <w:sz w:val="20"/>
                <w:szCs w:val="20"/>
              </w:rPr>
              <w:t>作成</w:t>
            </w:r>
            <w:r w:rsidR="00527E33">
              <w:rPr>
                <w:rFonts w:hint="eastAsia"/>
                <w:color w:val="000000" w:themeColor="text1"/>
                <w:sz w:val="20"/>
                <w:szCs w:val="20"/>
              </w:rPr>
              <w:t>・編集画面</w:t>
            </w:r>
          </w:p>
        </w:tc>
        <w:tc>
          <w:tcPr>
            <w:tcW w:w="3765" w:type="dxa"/>
          </w:tcPr>
          <w:p>
            <w:pPr>
              <w:spacing w:after="0" w:line="240" w:lineRule="auto"/>
            </w:pPr>
            <w:r/>
            <w:r>
              <w:t>コミュニティの内容を新規記入または編集する画面</w:t>
            </w:r>
          </w:p>
        </w:tc>
        <w:tc>
          <w:tcPr>
            <w:tcW w:w="2182" w:type="dxa"/>
          </w:tcPr>
          <w:p w14:paraId="6D4E5B08" w14:textId="06D67E6D" w:rsidR="00644329" w:rsidRPr="3E25EB35" w:rsidRDefault="00CB4823" w:rsidP="050BFC2C">
            <w:pPr>
              <w:jc w:val="left"/>
              <w:rPr>
                <w:color w:val="000000" w:themeColor="text1"/>
                <w:sz w:val="20"/>
                <w:szCs w:val="20"/>
              </w:rPr>
            </w:pPr>
            <w:r>
              <w:rPr>
                <w:rFonts w:hint="eastAsia"/>
                <w:color w:val="000000" w:themeColor="text1"/>
                <w:sz w:val="20"/>
                <w:szCs w:val="20"/>
              </w:rPr>
              <w:t>C1 UI</w:t>
            </w:r>
            <w:r>
              <w:rPr>
                <w:rFonts w:hint="eastAsia"/>
                <w:color w:val="000000" w:themeColor="text1"/>
                <w:sz w:val="20"/>
                <w:szCs w:val="20"/>
              </w:rPr>
              <w:t>処理部</w:t>
            </w:r>
          </w:p>
        </w:tc>
      </w:tr>
      <w:tr w:rsidR="00644329" w14:paraId="5C109A99" w14:textId="77777777" w:rsidTr="050BFC2C">
        <w:trPr>
          <w:trHeight w:val="300"/>
        </w:trPr>
        <w:tc>
          <w:tcPr>
            <w:tcW w:w="2187" w:type="dxa"/>
          </w:tcPr>
          <w:p w14:paraId="4ED0FAE3" w14:textId="40CBF15A" w:rsidR="00644329" w:rsidRPr="230D13AF" w:rsidRDefault="00524363" w:rsidP="050BFC2C">
            <w:pPr>
              <w:rPr>
                <w:color w:val="000000" w:themeColor="text1"/>
                <w:sz w:val="20"/>
                <w:szCs w:val="20"/>
              </w:rPr>
            </w:pPr>
            <w:r w:rsidRPr="7B0DAFAE">
              <w:rPr>
                <w:color w:val="000000" w:themeColor="text1"/>
                <w:sz w:val="20"/>
                <w:szCs w:val="20"/>
              </w:rPr>
              <w:t>W</w:t>
            </w:r>
            <w:r w:rsidR="7BFAB8B6" w:rsidRPr="7B0DAFAE">
              <w:rPr>
                <w:color w:val="000000" w:themeColor="text1"/>
                <w:sz w:val="20"/>
                <w:szCs w:val="20"/>
              </w:rPr>
              <w:t>5</w:t>
            </w:r>
            <w:r>
              <w:rPr>
                <w:rFonts w:hint="eastAsia"/>
                <w:color w:val="000000" w:themeColor="text1"/>
                <w:sz w:val="20"/>
                <w:szCs w:val="20"/>
              </w:rPr>
              <w:t xml:space="preserve">　コミュニティの詳細を表示する画面</w:t>
            </w:r>
          </w:p>
        </w:tc>
        <w:tc>
          <w:tcPr>
            <w:tcW w:w="3765" w:type="dxa"/>
          </w:tcPr>
          <w:p w14:paraId="4235AD3B" w14:textId="0366000C" w:rsidR="00644329" w:rsidRPr="4C439529" w:rsidRDefault="001F1EBF" w:rsidP="050BFC2C">
            <w:pPr>
              <w:jc w:val="left"/>
              <w:rPr>
                <w:color w:val="000000" w:themeColor="text1"/>
                <w:sz w:val="20"/>
                <w:szCs w:val="20"/>
              </w:rPr>
            </w:pPr>
            <w:r>
              <w:rPr>
                <w:rFonts w:hint="eastAsia"/>
                <w:color w:val="000000" w:themeColor="text1"/>
                <w:sz w:val="20"/>
                <w:szCs w:val="20"/>
              </w:rPr>
              <w:t>コミュニティ一覧から見たいコミュニティを選んだ時に出てくる、コミュニティの詳細</w:t>
            </w:r>
          </w:p>
        </w:tc>
        <w:tc>
          <w:tcPr>
            <w:tcW w:w="2182" w:type="dxa"/>
          </w:tcPr>
          <w:p w14:paraId="20439750" w14:textId="1AE56EB4" w:rsidR="00644329" w:rsidRPr="3E25EB35" w:rsidRDefault="15E26BFB" w:rsidP="050BFC2C">
            <w:pPr>
              <w:jc w:val="left"/>
              <w:rPr>
                <w:color w:val="000000" w:themeColor="text1"/>
                <w:sz w:val="20"/>
                <w:szCs w:val="20"/>
              </w:rPr>
            </w:pPr>
            <w:r w:rsidRPr="2E8E2109">
              <w:rPr>
                <w:color w:val="000000" w:themeColor="text1"/>
                <w:sz w:val="20"/>
                <w:szCs w:val="20"/>
              </w:rPr>
              <w:t>C1 UI</w:t>
            </w:r>
            <w:r w:rsidRPr="2E8E2109">
              <w:rPr>
                <w:color w:val="000000" w:themeColor="text1"/>
                <w:sz w:val="20"/>
                <w:szCs w:val="20"/>
              </w:rPr>
              <w:t>処理部</w:t>
            </w:r>
          </w:p>
        </w:tc>
      </w:tr>
    </w:tbl>
    <w:p w14:paraId="168235DF" w14:textId="254CB38B" w:rsidR="00EB2D55" w:rsidRDefault="00EB2D55" w:rsidP="00FC63DD"/>
    <w:p w14:paraId="1C596F73" w14:textId="77777777" w:rsidR="00EB2D55" w:rsidRPr="00FD0CFF" w:rsidRDefault="00EB2D55" w:rsidP="00EB2D55">
      <w:pPr>
        <w:numPr>
          <w:ilvl w:val="0"/>
          <w:numId w:val="12"/>
        </w:numPr>
        <w:rPr>
          <w:rFonts w:ascii="ＭＳ Ｐゴシック" w:eastAsia="ＭＳ Ｐゴシック" w:hAnsi="ＭＳ Ｐゴシック"/>
        </w:rPr>
      </w:pPr>
      <w:r w:rsidRPr="5F4B29F6">
        <w:rPr>
          <w:rFonts w:ascii="ＭＳ Ｐゴシック" w:eastAsia="ＭＳ Ｐゴシック" w:hAnsi="ＭＳ Ｐゴシック"/>
        </w:rPr>
        <w:t>画面の遷移</w:t>
      </w:r>
    </w:p>
    <w:p w14:paraId="0358E9BC" w14:textId="7F9F1388" w:rsidR="007D471E" w:rsidRDefault="096F9E6F" w:rsidP="5F4B29F6">
      <w:pPr>
        <w:ind w:left="360"/>
        <w:jc w:val="center"/>
      </w:pPr>
      <w:r>
        <w:rPr>
          <w:noProof/>
        </w:rPr>
        <w:drawing>
          <wp:inline distT="0" distB="0" distL="0" distR="0" wp14:anchorId="0C084917" wp14:editId="0ED5DCF2">
            <wp:extent cx="5400675" cy="3190875"/>
            <wp:effectExtent l="0" t="0" r="0" b="0"/>
            <wp:docPr id="465285619" name="drawing" descr="Image: 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285619" name="Picture 465285619"/>
                    <pic:cNvPicPr/>
                  </pic:nvPicPr>
                  <pic:blipFill>
                    <a:blip r:embed="rId18">
                      <a:extLst>
                        <a:ext uri="{28A0092B-C50C-407E-A947-70E740481C1C}">
                          <a14:useLocalDpi xmlns:a14="http://schemas.microsoft.com/office/drawing/2010/main"/>
                        </a:ext>
                      </a:extLst>
                    </a:blip>
                    <a:stretch>
                      <a:fillRect/>
                    </a:stretch>
                  </pic:blipFill>
                  <pic:spPr>
                    <a:xfrm>
                      <a:off x="0" y="0"/>
                      <a:ext cx="5400675" cy="3190875"/>
                    </a:xfrm>
                    <a:prstGeom prst="rect">
                      <a:avLst/>
                    </a:prstGeom>
                  </pic:spPr>
                </pic:pic>
              </a:graphicData>
            </a:graphic>
          </wp:inline>
        </w:drawing>
      </w:r>
    </w:p>
    <w:p w14:paraId="24A9C059" w14:textId="0F93BA28" w:rsidR="00107FB6" w:rsidRPr="00107FB6" w:rsidRDefault="00FC63DD" w:rsidP="5F4B29F6">
      <w:pPr>
        <w:numPr>
          <w:ilvl w:val="0"/>
          <w:numId w:val="12"/>
        </w:numPr>
        <w:rPr>
          <w:rFonts w:ascii="ＭＳ Ｐゴシック" w:eastAsia="ＭＳ Ｐゴシック" w:hAnsi="ＭＳ Ｐゴシック"/>
        </w:rPr>
      </w:pPr>
      <w:r w:rsidRPr="5F4B29F6">
        <w:rPr>
          <w:rFonts w:ascii="ＭＳ Ｐゴシック" w:eastAsia="ＭＳ Ｐゴシック" w:hAnsi="ＭＳ Ｐゴシック"/>
        </w:rPr>
        <w:t>各画面のレイアウト</w:t>
      </w:r>
    </w:p>
    <w:p w14:paraId="5A6C1178" w14:textId="5D2A90C2" w:rsidR="5F4B29F6" w:rsidRDefault="5F4B29F6" w:rsidP="5F4B29F6">
      <w:pPr>
        <w:rPr>
          <w:rFonts w:ascii="ＭＳ Ｐゴシック" w:eastAsia="ＭＳ Ｐゴシック" w:hAnsi="ＭＳ Ｐゴシック"/>
        </w:rPr>
      </w:pPr>
    </w:p>
    <w:p w14:paraId="1F44D2CD" w14:textId="77777777" w:rsidR="00107FB6" w:rsidRDefault="00107FB6" w:rsidP="00107FB6">
      <w:pPr>
        <w:pStyle w:val="ac"/>
        <w:ind w:leftChars="0" w:left="360"/>
        <w:rPr>
          <w:color w:val="595959" w:themeColor="text1" w:themeTint="A6"/>
        </w:rPr>
      </w:pPr>
      <w:r>
        <w:t xml:space="preserve">W1 </w:t>
      </w:r>
      <w:r>
        <w:t>ログイン</w:t>
      </w:r>
      <w:r w:rsidRPr="63D06E27">
        <w:rPr>
          <w:color w:val="595959" w:themeColor="text1" w:themeTint="A6"/>
        </w:rPr>
        <w:t>画面</w:t>
      </w:r>
    </w:p>
    <w:p w14:paraId="6E6FBA1A" w14:textId="5ED8461E" w:rsidR="00107FB6" w:rsidRPr="00107FB6" w:rsidRDefault="7F672993" w:rsidP="00107FB6">
      <w:pPr>
        <w:pStyle w:val="ac"/>
        <w:ind w:leftChars="0" w:left="360"/>
      </w:pPr>
      <w:r>
        <w:rPr>
          <w:noProof/>
        </w:rPr>
        <w:lastRenderedPageBreak/>
        <w:drawing>
          <wp:inline distT="0" distB="0" distL="0" distR="0" wp14:anchorId="4B8CA2FA" wp14:editId="32C8C764">
            <wp:extent cx="5400000" cy="3037500"/>
            <wp:effectExtent l="0" t="0" r="0" b="0"/>
            <wp:docPr id="1513595181" name="drawing" descr="Image: 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595181" name="Picture 1513595181"/>
                    <pic:cNvPicPr/>
                  </pic:nvPicPr>
                  <pic:blipFill>
                    <a:blip r:embed="rId19">
                      <a:extLst>
                        <a:ext uri="{28A0092B-C50C-407E-A947-70E740481C1C}">
                          <a14:useLocalDpi xmlns:a14="http://schemas.microsoft.com/office/drawing/2010/main"/>
                        </a:ext>
                      </a:extLst>
                    </a:blip>
                    <a:stretch>
                      <a:fillRect/>
                    </a:stretch>
                  </pic:blipFill>
                  <pic:spPr>
                    <a:xfrm>
                      <a:off x="0" y="0"/>
                      <a:ext cx="5400000" cy="3037500"/>
                    </a:xfrm>
                    <a:prstGeom prst="rect">
                      <a:avLst/>
                    </a:prstGeom>
                  </pic:spPr>
                </pic:pic>
              </a:graphicData>
            </a:graphic>
          </wp:inline>
        </w:drawing>
      </w:r>
    </w:p>
    <w:p w14:paraId="2366C00F" w14:textId="7545FB60" w:rsidR="00107FB6" w:rsidRPr="00107FB6" w:rsidRDefault="00107FB6" w:rsidP="00107FB6">
      <w:pPr>
        <w:pStyle w:val="ac"/>
        <w:ind w:leftChars="0" w:left="360"/>
      </w:pPr>
    </w:p>
    <w:p w14:paraId="2ACAFD1D" w14:textId="16066B2B" w:rsidR="5F4B29F6" w:rsidRDefault="5F4B29F6" w:rsidP="5F4B29F6">
      <w:pPr>
        <w:pStyle w:val="ac"/>
        <w:ind w:leftChars="0" w:left="360"/>
      </w:pPr>
    </w:p>
    <w:p w14:paraId="74803433" w14:textId="049494EA" w:rsidR="5F4B29F6" w:rsidRDefault="5F4B29F6" w:rsidP="5F4B29F6">
      <w:pPr>
        <w:pStyle w:val="ac"/>
        <w:ind w:leftChars="0" w:left="360"/>
      </w:pPr>
    </w:p>
    <w:p w14:paraId="6FAAB2B9" w14:textId="46406B22" w:rsidR="5F4B29F6" w:rsidRDefault="5F4B29F6" w:rsidP="5F4B29F6">
      <w:pPr>
        <w:pStyle w:val="ac"/>
        <w:ind w:leftChars="0" w:left="360"/>
      </w:pPr>
    </w:p>
    <w:p w14:paraId="4FD73826" w14:textId="1CA369D3" w:rsidR="5F4B29F6" w:rsidRDefault="5F4B29F6" w:rsidP="5F4B29F6">
      <w:pPr>
        <w:pStyle w:val="ac"/>
        <w:ind w:leftChars="0" w:left="360"/>
      </w:pPr>
    </w:p>
    <w:p w14:paraId="4467703D" w14:textId="35A3EBE8" w:rsidR="5F4B29F6" w:rsidRDefault="5F4B29F6" w:rsidP="5F4B29F6">
      <w:pPr>
        <w:pStyle w:val="ac"/>
        <w:ind w:leftChars="0" w:left="360"/>
      </w:pPr>
    </w:p>
    <w:p w14:paraId="49EE5A56" w14:textId="7FE68542" w:rsidR="5F4B29F6" w:rsidRDefault="5F4B29F6" w:rsidP="5F4B29F6">
      <w:pPr>
        <w:pStyle w:val="ac"/>
        <w:ind w:leftChars="0" w:left="360"/>
      </w:pPr>
    </w:p>
    <w:p w14:paraId="17F8A1F7" w14:textId="3A65C5DB" w:rsidR="5F4B29F6" w:rsidRDefault="5F4B29F6" w:rsidP="56F4A564"/>
    <w:p w14:paraId="79477647" w14:textId="114DE59D" w:rsidR="00107FB6" w:rsidRPr="00107FB6" w:rsidRDefault="00107FB6" w:rsidP="63D06E27">
      <w:pPr>
        <w:ind w:left="360"/>
        <w:rPr>
          <w:color w:val="A6A6A6" w:themeColor="background1" w:themeShade="A6"/>
        </w:rPr>
      </w:pPr>
      <w:r>
        <w:t xml:space="preserve">W2 </w:t>
      </w:r>
      <w:r w:rsidR="5FAE62EC" w:rsidRPr="63D06E27">
        <w:rPr>
          <w:rFonts w:asciiTheme="minorEastAsia" w:eastAsiaTheme="minorEastAsia" w:hAnsiTheme="minorEastAsia" w:cstheme="minorEastAsia"/>
        </w:rPr>
        <w:t>メイン</w:t>
      </w:r>
      <w:r w:rsidRPr="63D06E27">
        <w:rPr>
          <w:rFonts w:asciiTheme="minorEastAsia" w:eastAsiaTheme="minorEastAsia" w:hAnsiTheme="minorEastAsia" w:cstheme="minorEastAsia"/>
          <w:color w:val="595959" w:themeColor="text1" w:themeTint="A6"/>
        </w:rPr>
        <w:t>画面</w:t>
      </w:r>
    </w:p>
    <w:p w14:paraId="45917CFA" w14:textId="7C3645E2" w:rsidR="00107FB6" w:rsidRPr="007E11C2" w:rsidRDefault="706D0DA9" w:rsidP="63D06E27">
      <w:pPr>
        <w:pStyle w:val="ac"/>
        <w:ind w:leftChars="0" w:left="360"/>
      </w:pPr>
      <w:r>
        <w:rPr>
          <w:noProof/>
        </w:rPr>
        <w:drawing>
          <wp:inline distT="0" distB="0" distL="0" distR="0" wp14:anchorId="1AF507C6" wp14:editId="6A743153">
            <wp:extent cx="5400000" cy="3037500"/>
            <wp:effectExtent l="0" t="0" r="0" b="0"/>
            <wp:docPr id="1362785685" name="drawing" descr="Image: 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785685" name="Picture 1362785685"/>
                    <pic:cNvPicPr/>
                  </pic:nvPicPr>
                  <pic:blipFill>
                    <a:blip r:embed="rId20">
                      <a:extLst>
                        <a:ext uri="{28A0092B-C50C-407E-A947-70E740481C1C}">
                          <a14:useLocalDpi xmlns:a14="http://schemas.microsoft.com/office/drawing/2010/main"/>
                        </a:ext>
                      </a:extLst>
                    </a:blip>
                    <a:stretch>
                      <a:fillRect/>
                    </a:stretch>
                  </pic:blipFill>
                  <pic:spPr>
                    <a:xfrm>
                      <a:off x="0" y="0"/>
                      <a:ext cx="5400000" cy="3037500"/>
                    </a:xfrm>
                    <a:prstGeom prst="rect">
                      <a:avLst/>
                    </a:prstGeom>
                  </pic:spPr>
                </pic:pic>
              </a:graphicData>
            </a:graphic>
          </wp:inline>
        </w:drawing>
      </w:r>
    </w:p>
    <w:p w14:paraId="65D089AA" w14:textId="20AB02C0" w:rsidR="63D06E27" w:rsidRDefault="63D06E27" w:rsidP="63D06E27">
      <w:pPr>
        <w:ind w:left="360"/>
      </w:pPr>
    </w:p>
    <w:p w14:paraId="79744DF8" w14:textId="02575DA0" w:rsidR="00FC63DD" w:rsidRPr="005D4ABD" w:rsidRDefault="00FD0CFF" w:rsidP="63D06E27">
      <w:pPr>
        <w:ind w:left="360"/>
        <w:rPr>
          <w:color w:val="000000" w:themeColor="text1"/>
          <w:sz w:val="20"/>
          <w:szCs w:val="20"/>
        </w:rPr>
      </w:pPr>
      <w:r>
        <w:t>W</w:t>
      </w:r>
      <w:r w:rsidR="00BC50B8">
        <w:t>3</w:t>
      </w:r>
      <w:r w:rsidR="00FC63DD">
        <w:t xml:space="preserve"> </w:t>
      </w:r>
      <w:r w:rsidR="2D9118F0" w:rsidRPr="63D06E27">
        <w:rPr>
          <w:color w:val="000000" w:themeColor="text1"/>
          <w:sz w:val="20"/>
          <w:szCs w:val="20"/>
        </w:rPr>
        <w:t>管理者用ログイン画面</w:t>
      </w:r>
    </w:p>
    <w:p w14:paraId="1BC80026" w14:textId="0F18E29A" w:rsidR="007D471E" w:rsidRPr="007E11C2" w:rsidRDefault="2D9118F0" w:rsidP="007E11C2">
      <w:pPr>
        <w:pStyle w:val="ac"/>
        <w:ind w:leftChars="0" w:left="360"/>
      </w:pPr>
      <w:r>
        <w:rPr>
          <w:noProof/>
        </w:rPr>
        <w:lastRenderedPageBreak/>
        <w:drawing>
          <wp:inline distT="0" distB="0" distL="0" distR="0" wp14:anchorId="2424A419" wp14:editId="325D6606">
            <wp:extent cx="5400000" cy="3037500"/>
            <wp:effectExtent l="0" t="0" r="0" b="0"/>
            <wp:docPr id="1457188718" name="drawing" descr="Image: 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188718" name="Picture 1457188718"/>
                    <pic:cNvPicPr/>
                  </pic:nvPicPr>
                  <pic:blipFill>
                    <a:blip r:embed="rId21">
                      <a:extLst>
                        <a:ext uri="{28A0092B-C50C-407E-A947-70E740481C1C}">
                          <a14:useLocalDpi xmlns:a14="http://schemas.microsoft.com/office/drawing/2010/main"/>
                        </a:ext>
                      </a:extLst>
                    </a:blip>
                    <a:stretch>
                      <a:fillRect/>
                    </a:stretch>
                  </pic:blipFill>
                  <pic:spPr>
                    <a:xfrm>
                      <a:off x="0" y="0"/>
                      <a:ext cx="5400000" cy="3037500"/>
                    </a:xfrm>
                    <a:prstGeom prst="rect">
                      <a:avLst/>
                    </a:prstGeom>
                  </pic:spPr>
                </pic:pic>
              </a:graphicData>
            </a:graphic>
          </wp:inline>
        </w:drawing>
      </w:r>
    </w:p>
    <w:p w14:paraId="7E2385A2" w14:textId="5F6DC07E" w:rsidR="63D06E27" w:rsidRDefault="63D06E27" w:rsidP="5F4B29F6">
      <w:pPr>
        <w:pStyle w:val="ac"/>
        <w:ind w:leftChars="0" w:left="360"/>
        <w:rPr>
          <w:rFonts w:asciiTheme="minorHAnsi" w:eastAsia="ＭＳ Ｐゴシック" w:hAnsiTheme="minorHAnsi"/>
        </w:rPr>
      </w:pPr>
    </w:p>
    <w:p w14:paraId="4C9CDC5F" w14:textId="3ADD7718" w:rsidR="5F4B29F6" w:rsidRDefault="5F4B29F6" w:rsidP="5F4B29F6">
      <w:pPr>
        <w:pStyle w:val="ac"/>
        <w:ind w:leftChars="0" w:left="360"/>
        <w:rPr>
          <w:rFonts w:asciiTheme="minorHAnsi" w:eastAsia="ＭＳ Ｐゴシック" w:hAnsiTheme="minorHAnsi"/>
        </w:rPr>
      </w:pPr>
    </w:p>
    <w:p w14:paraId="052D4EF7" w14:textId="39C4DCCF" w:rsidR="5F4B29F6" w:rsidRDefault="5F4B29F6" w:rsidP="5F4B29F6">
      <w:pPr>
        <w:pStyle w:val="ac"/>
        <w:ind w:leftChars="0" w:left="360"/>
        <w:rPr>
          <w:rFonts w:asciiTheme="minorHAnsi" w:eastAsia="ＭＳ Ｐゴシック" w:hAnsiTheme="minorHAnsi"/>
        </w:rPr>
      </w:pPr>
    </w:p>
    <w:p w14:paraId="0E3708E6" w14:textId="77D2F881" w:rsidR="5F4B29F6" w:rsidRDefault="5F4B29F6" w:rsidP="7B0DAFAE">
      <w:pPr>
        <w:rPr>
          <w:rFonts w:asciiTheme="minorHAnsi" w:eastAsia="ＭＳ Ｐゴシック" w:hAnsiTheme="minorHAnsi"/>
        </w:rPr>
      </w:pPr>
    </w:p>
    <w:p w14:paraId="79C45DBD" w14:textId="0A0D8887" w:rsidR="0163E4EA" w:rsidRDefault="0CE95CA1" w:rsidP="0163E4EA">
      <w:pPr>
        <w:pStyle w:val="ac"/>
        <w:ind w:leftChars="0" w:left="360"/>
      </w:pPr>
      <w:r>
        <w:t>W</w:t>
      </w:r>
      <w:r w:rsidR="0F402735">
        <w:t>4</w:t>
      </w:r>
      <w:r>
        <w:t xml:space="preserve"> </w:t>
      </w:r>
      <w:r w:rsidRPr="5F4B29F6">
        <w:rPr>
          <w:rFonts w:asciiTheme="minorEastAsia" w:eastAsiaTheme="minorEastAsia" w:hAnsiTheme="minorEastAsia" w:cstheme="minorEastAsia"/>
        </w:rPr>
        <w:t>コミュニティ作成・編集画面</w:t>
      </w:r>
    </w:p>
    <w:p w14:paraId="62BAA0A3" w14:textId="04E752AE" w:rsidR="5F4B29F6" w:rsidRDefault="6ACCFDED" w:rsidP="5F4B29F6">
      <w:pPr>
        <w:pStyle w:val="ac"/>
        <w:ind w:leftChars="0" w:left="360"/>
      </w:pPr>
      <w:r>
        <w:rPr>
          <w:noProof/>
        </w:rPr>
        <w:drawing>
          <wp:inline distT="0" distB="0" distL="0" distR="0" wp14:anchorId="424F3C79" wp14:editId="2B5C7E90">
            <wp:extent cx="5400000" cy="3037500"/>
            <wp:effectExtent l="0" t="0" r="0" b="0"/>
            <wp:docPr id="1921542502" name="drawing" descr="Image: 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542502" name="Picture 1921542502"/>
                    <pic:cNvPicPr/>
                  </pic:nvPicPr>
                  <pic:blipFill>
                    <a:blip r:embed="rId22">
                      <a:extLst>
                        <a:ext uri="{28A0092B-C50C-407E-A947-70E740481C1C}">
                          <a14:useLocalDpi xmlns:a14="http://schemas.microsoft.com/office/drawing/2010/main"/>
                        </a:ext>
                      </a:extLst>
                    </a:blip>
                    <a:stretch>
                      <a:fillRect/>
                    </a:stretch>
                  </pic:blipFill>
                  <pic:spPr>
                    <a:xfrm>
                      <a:off x="0" y="0"/>
                      <a:ext cx="5400000" cy="3037500"/>
                    </a:xfrm>
                    <a:prstGeom prst="rect">
                      <a:avLst/>
                    </a:prstGeom>
                  </pic:spPr>
                </pic:pic>
              </a:graphicData>
            </a:graphic>
          </wp:inline>
        </w:drawing>
      </w:r>
    </w:p>
    <w:p w14:paraId="6D94F65A" w14:textId="0F883C82" w:rsidR="0CE95CA1" w:rsidRDefault="0CE95CA1" w:rsidP="5F4B29F6">
      <w:pPr>
        <w:pStyle w:val="ac"/>
        <w:ind w:leftChars="0" w:left="360"/>
      </w:pPr>
      <w:r>
        <w:t>W</w:t>
      </w:r>
      <w:r w:rsidR="4FCC9DA4">
        <w:t>5</w:t>
      </w:r>
      <w:r>
        <w:t xml:space="preserve"> </w:t>
      </w:r>
      <w:r w:rsidRPr="5F4B29F6">
        <w:rPr>
          <w:rFonts w:asciiTheme="minorEastAsia" w:eastAsiaTheme="minorEastAsia" w:hAnsiTheme="minorEastAsia" w:cstheme="minorEastAsia"/>
        </w:rPr>
        <w:t>コミュニティの詳細を表示する画面</w:t>
      </w:r>
    </w:p>
    <w:p w14:paraId="4A60F8E4" w14:textId="479B9FE4" w:rsidR="624AEBE9" w:rsidRDefault="624AEBE9" w:rsidP="5F4B29F6">
      <w:pPr>
        <w:pStyle w:val="ac"/>
        <w:ind w:leftChars="0" w:left="360"/>
      </w:pPr>
      <w:r>
        <w:rPr>
          <w:noProof/>
        </w:rPr>
        <w:lastRenderedPageBreak/>
        <w:drawing>
          <wp:inline distT="0" distB="0" distL="0" distR="0" wp14:anchorId="58013E9E" wp14:editId="3F549A9E">
            <wp:extent cx="5400000" cy="3037500"/>
            <wp:effectExtent l="0" t="0" r="0" b="0"/>
            <wp:docPr id="957113644" name="drawing" descr="Image: 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113644" name="Picture 957113644"/>
                    <pic:cNvPicPr/>
                  </pic:nvPicPr>
                  <pic:blipFill>
                    <a:blip r:embed="rId23">
                      <a:extLst>
                        <a:ext uri="{28A0092B-C50C-407E-A947-70E740481C1C}">
                          <a14:useLocalDpi xmlns:a14="http://schemas.microsoft.com/office/drawing/2010/main"/>
                        </a:ext>
                      </a:extLst>
                    </a:blip>
                    <a:stretch>
                      <a:fillRect/>
                    </a:stretch>
                  </pic:blipFill>
                  <pic:spPr>
                    <a:xfrm>
                      <a:off x="0" y="0"/>
                      <a:ext cx="5400000" cy="3037500"/>
                    </a:xfrm>
                    <a:prstGeom prst="rect">
                      <a:avLst/>
                    </a:prstGeom>
                  </pic:spPr>
                </pic:pic>
              </a:graphicData>
            </a:graphic>
          </wp:inline>
        </w:drawing>
      </w:r>
    </w:p>
    <w:p w14:paraId="3FC3DF99" w14:textId="2FAFC0F2" w:rsidR="5F4B29F6" w:rsidRDefault="5F4B29F6" w:rsidP="5F4B29F6">
      <w:pPr>
        <w:rPr>
          <w:rFonts w:ascii="Arial" w:eastAsia="ＭＳ ゴシック" w:hAnsi="Arial"/>
          <w:sz w:val="24"/>
        </w:rPr>
      </w:pPr>
    </w:p>
    <w:p w14:paraId="51E063C0" w14:textId="3BB18EC1" w:rsidR="1CD84F16" w:rsidRDefault="1CD84F16" w:rsidP="1CD84F16">
      <w:pPr>
        <w:rPr>
          <w:rFonts w:ascii="Arial" w:eastAsia="ＭＳ ゴシック" w:hAnsi="Arial"/>
          <w:sz w:val="24"/>
        </w:rPr>
      </w:pPr>
    </w:p>
    <w:p w14:paraId="2E2E32F4" w14:textId="77777777" w:rsidR="00136694" w:rsidRDefault="00136694" w:rsidP="00136694">
      <w:pPr>
        <w:pStyle w:val="1"/>
      </w:pPr>
      <w:r>
        <w:rPr>
          <w:rFonts w:ascii="游ゴシック" w:eastAsia="游ゴシック" w:hAnsi="游ゴシック"/>
          <w:b/>
          <w:sz w:val="28"/>
        </w:rPr>
        <w:t>6. データ仕様</w:t>
      </w:r>
    </w:p>
    <w:p w14:paraId="30688D87" w14:textId="77777777" w:rsidR="00136694" w:rsidRDefault="00136694" w:rsidP="00136694">
      <w:pPr>
        <w:pStyle w:val="2"/>
      </w:pPr>
      <w:r>
        <w:t>F1 ログイン情報</w:t>
      </w:r>
    </w:p>
    <w:p w14:paraId="360A389A" w14:textId="77777777" w:rsidR="00136694" w:rsidRDefault="00136694" w:rsidP="00136694">
      <w:r>
        <w:rPr>
          <w:rFonts w:ascii="游ゴシック" w:eastAsia="游ゴシック" w:hAnsi="游ゴシック"/>
        </w:rPr>
        <w:t>(1) データ内容</w:t>
      </w:r>
    </w:p>
    <w:tbl>
      <w:tblPr>
        <w:tblStyle w:val="a3"/>
        <w:tblW w:w="0" w:type="auto"/>
        <w:jc w:val="center"/>
        <w:tblLayout w:type="fixed"/>
        <w:tblLook w:val="04A0" w:firstRow="1" w:lastRow="0" w:firstColumn="1" w:lastColumn="0" w:noHBand="0" w:noVBand="1"/>
      </w:tblPr>
      <w:tblGrid>
        <w:gridCol w:w="1701"/>
        <w:gridCol w:w="793"/>
        <w:gridCol w:w="3005"/>
        <w:gridCol w:w="1134"/>
        <w:gridCol w:w="1814"/>
      </w:tblGrid>
      <w:tr w:rsidR="00136694" w14:paraId="55811773" w14:textId="77777777">
        <w:trPr>
          <w:jc w:val="center"/>
          <w:tblHeader/>
        </w:trPr>
        <w:tc>
          <w:tcPr>
            <w:tcW w:w="1701" w:type="dxa"/>
            <w:shd w:val="clear" w:color="auto" w:fill="FFFFFF"/>
            <w:tcMar>
              <w:top w:w="60" w:type="dxa"/>
              <w:left w:w="70" w:type="dxa"/>
              <w:bottom w:w="60" w:type="dxa"/>
              <w:right w:w="70" w:type="dxa"/>
            </w:tcMar>
            <w:vAlign w:val="center"/>
          </w:tcPr>
          <w:p w14:paraId="412A4D81" w14:textId="77777777" w:rsidR="00136694" w:rsidRDefault="00136694">
            <w:pPr>
              <w:jc w:val="center"/>
            </w:pPr>
            <w:r>
              <w:rPr>
                <w:rFonts w:ascii="游ゴシック" w:eastAsia="游ゴシック" w:hAnsi="游ゴシック"/>
                <w:b/>
                <w:sz w:val="19"/>
              </w:rPr>
              <w:t>項目名</w:t>
            </w:r>
          </w:p>
        </w:tc>
        <w:tc>
          <w:tcPr>
            <w:tcW w:w="793" w:type="dxa"/>
            <w:shd w:val="clear" w:color="auto" w:fill="FFFFFF"/>
            <w:tcMar>
              <w:top w:w="60" w:type="dxa"/>
              <w:left w:w="70" w:type="dxa"/>
              <w:bottom w:w="60" w:type="dxa"/>
              <w:right w:w="70" w:type="dxa"/>
            </w:tcMar>
            <w:vAlign w:val="center"/>
          </w:tcPr>
          <w:p w14:paraId="0EEC1460" w14:textId="77777777" w:rsidR="00136694" w:rsidRDefault="00136694">
            <w:pPr>
              <w:jc w:val="center"/>
            </w:pPr>
            <w:r>
              <w:rPr>
                <w:rFonts w:ascii="游ゴシック" w:eastAsia="游ゴシック" w:hAnsi="游ゴシック"/>
                <w:b/>
                <w:sz w:val="19"/>
              </w:rPr>
              <w:t>主キー</w:t>
            </w:r>
          </w:p>
        </w:tc>
        <w:tc>
          <w:tcPr>
            <w:tcW w:w="3005" w:type="dxa"/>
            <w:shd w:val="clear" w:color="auto" w:fill="FFFFFF"/>
            <w:tcMar>
              <w:top w:w="60" w:type="dxa"/>
              <w:left w:w="70" w:type="dxa"/>
              <w:bottom w:w="60" w:type="dxa"/>
              <w:right w:w="70" w:type="dxa"/>
            </w:tcMar>
            <w:vAlign w:val="center"/>
          </w:tcPr>
          <w:p w14:paraId="11D6576F" w14:textId="77777777" w:rsidR="00136694" w:rsidRDefault="00136694">
            <w:pPr>
              <w:jc w:val="center"/>
            </w:pPr>
            <w:r>
              <w:rPr>
                <w:rFonts w:ascii="游ゴシック" w:eastAsia="游ゴシック" w:hAnsi="游ゴシック"/>
                <w:b/>
                <w:sz w:val="19"/>
              </w:rPr>
              <w:t>記述</w:t>
            </w:r>
          </w:p>
        </w:tc>
        <w:tc>
          <w:tcPr>
            <w:tcW w:w="1134" w:type="dxa"/>
            <w:shd w:val="clear" w:color="auto" w:fill="FFFFFF"/>
            <w:tcMar>
              <w:top w:w="60" w:type="dxa"/>
              <w:left w:w="70" w:type="dxa"/>
              <w:bottom w:w="60" w:type="dxa"/>
              <w:right w:w="70" w:type="dxa"/>
            </w:tcMar>
            <w:vAlign w:val="center"/>
          </w:tcPr>
          <w:p w14:paraId="66E4E569" w14:textId="77777777" w:rsidR="00136694" w:rsidRDefault="00136694">
            <w:pPr>
              <w:jc w:val="center"/>
            </w:pPr>
            <w:r>
              <w:rPr>
                <w:rFonts w:ascii="游ゴシック" w:eastAsia="游ゴシック" w:hAnsi="游ゴシック"/>
                <w:b/>
                <w:sz w:val="19"/>
              </w:rPr>
              <w:t>型</w:t>
            </w:r>
          </w:p>
        </w:tc>
        <w:tc>
          <w:tcPr>
            <w:tcW w:w="1814" w:type="dxa"/>
            <w:shd w:val="clear" w:color="auto" w:fill="FFFFFF"/>
            <w:tcMar>
              <w:top w:w="60" w:type="dxa"/>
              <w:left w:w="70" w:type="dxa"/>
              <w:bottom w:w="60" w:type="dxa"/>
              <w:right w:w="70" w:type="dxa"/>
            </w:tcMar>
            <w:vAlign w:val="center"/>
          </w:tcPr>
          <w:p w14:paraId="7641CDCD" w14:textId="77777777" w:rsidR="00136694" w:rsidRDefault="00136694">
            <w:pPr>
              <w:jc w:val="center"/>
            </w:pPr>
            <w:r>
              <w:rPr>
                <w:rFonts w:ascii="游ゴシック" w:eastAsia="游ゴシック" w:hAnsi="游ゴシック"/>
                <w:b/>
                <w:sz w:val="19"/>
              </w:rPr>
              <w:t>範囲</w:t>
            </w:r>
          </w:p>
        </w:tc>
      </w:tr>
      <w:tr w:rsidR="00136694" w14:paraId="2AB5FEFD" w14:textId="77777777">
        <w:trPr>
          <w:cantSplit/>
          <w:jc w:val="center"/>
        </w:trPr>
        <w:tc>
          <w:tcPr>
            <w:tcW w:w="1701" w:type="dxa"/>
            <w:shd w:val="clear" w:color="auto" w:fill="FFFFFF"/>
            <w:tcMar>
              <w:top w:w="60" w:type="dxa"/>
              <w:left w:w="70" w:type="dxa"/>
              <w:bottom w:w="60" w:type="dxa"/>
              <w:right w:w="70" w:type="dxa"/>
            </w:tcMar>
            <w:vAlign w:val="center"/>
          </w:tcPr>
          <w:p w14:paraId="546D78DC" w14:textId="77777777" w:rsidR="00136694" w:rsidRDefault="00136694">
            <w:r>
              <w:rPr>
                <w:rFonts w:ascii="游ゴシック" w:eastAsia="游ゴシック" w:hAnsi="游ゴシック"/>
                <w:sz w:val="18"/>
              </w:rPr>
              <w:t>ユーザID</w:t>
            </w:r>
          </w:p>
        </w:tc>
        <w:tc>
          <w:tcPr>
            <w:tcW w:w="793" w:type="dxa"/>
            <w:shd w:val="clear" w:color="auto" w:fill="FFFFFF"/>
            <w:tcMar>
              <w:top w:w="60" w:type="dxa"/>
              <w:left w:w="70" w:type="dxa"/>
              <w:bottom w:w="60" w:type="dxa"/>
              <w:right w:w="70" w:type="dxa"/>
            </w:tcMar>
            <w:vAlign w:val="center"/>
          </w:tcPr>
          <w:p w14:paraId="06C260D9" w14:textId="77777777" w:rsidR="00136694" w:rsidRDefault="00136694">
            <w:pPr>
              <w:jc w:val="center"/>
            </w:pPr>
            <w:r>
              <w:rPr>
                <w:rFonts w:ascii="游ゴシック" w:eastAsia="游ゴシック" w:hAnsi="游ゴシック"/>
                <w:sz w:val="18"/>
              </w:rPr>
              <w:t>○</w:t>
            </w:r>
          </w:p>
        </w:tc>
        <w:tc>
          <w:tcPr>
            <w:tcW w:w="3005" w:type="dxa"/>
            <w:shd w:val="clear" w:color="auto" w:fill="FFFFFF"/>
            <w:tcMar>
              <w:top w:w="60" w:type="dxa"/>
              <w:left w:w="70" w:type="dxa"/>
              <w:bottom w:w="60" w:type="dxa"/>
              <w:right w:w="70" w:type="dxa"/>
            </w:tcMar>
            <w:vAlign w:val="center"/>
          </w:tcPr>
          <w:p w14:paraId="6A0A1EE6" w14:textId="77777777" w:rsidR="00136694" w:rsidRDefault="00136694">
            <w:r>
              <w:rPr>
                <w:rFonts w:ascii="游ゴシック" w:eastAsia="游ゴシック" w:hAnsi="游ゴシック"/>
                <w:sz w:val="18"/>
              </w:rPr>
              <w:t>ユーザを識別する番号</w:t>
            </w:r>
          </w:p>
        </w:tc>
        <w:tc>
          <w:tcPr>
            <w:tcW w:w="1134" w:type="dxa"/>
            <w:shd w:val="clear" w:color="auto" w:fill="FFFFFF"/>
            <w:tcMar>
              <w:top w:w="60" w:type="dxa"/>
              <w:left w:w="70" w:type="dxa"/>
              <w:bottom w:w="60" w:type="dxa"/>
              <w:right w:w="70" w:type="dxa"/>
            </w:tcMar>
            <w:vAlign w:val="center"/>
          </w:tcPr>
          <w:p w14:paraId="215054FE" w14:textId="77777777" w:rsidR="00136694" w:rsidRDefault="00136694">
            <w:r>
              <w:rPr>
                <w:rFonts w:ascii="游ゴシック" w:eastAsia="游ゴシック" w:hAnsi="游ゴシック"/>
                <w:sz w:val="18"/>
              </w:rPr>
              <w:t>整数</w:t>
            </w:r>
          </w:p>
        </w:tc>
        <w:tc>
          <w:tcPr>
            <w:tcW w:w="1814" w:type="dxa"/>
            <w:shd w:val="clear" w:color="auto" w:fill="FFFFFF"/>
            <w:tcMar>
              <w:top w:w="60" w:type="dxa"/>
              <w:left w:w="70" w:type="dxa"/>
              <w:bottom w:w="60" w:type="dxa"/>
              <w:right w:w="70" w:type="dxa"/>
            </w:tcMar>
            <w:vAlign w:val="center"/>
          </w:tcPr>
          <w:p w14:paraId="21D95C48" w14:textId="77777777" w:rsidR="00136694" w:rsidRDefault="00136694">
            <w:r>
              <w:rPr>
                <w:rFonts w:ascii="游ゴシック" w:eastAsia="游ゴシック" w:hAnsi="游ゴシック"/>
                <w:sz w:val="18"/>
              </w:rPr>
              <w:t>&gt;0</w:t>
            </w:r>
          </w:p>
        </w:tc>
      </w:tr>
      <w:tr w:rsidR="00136694" w14:paraId="24AE6517" w14:textId="77777777">
        <w:trPr>
          <w:cantSplit/>
          <w:jc w:val="center"/>
        </w:trPr>
        <w:tc>
          <w:tcPr>
            <w:tcW w:w="1701" w:type="dxa"/>
            <w:shd w:val="clear" w:color="auto" w:fill="FFFFFF"/>
            <w:tcMar>
              <w:top w:w="60" w:type="dxa"/>
              <w:left w:w="70" w:type="dxa"/>
              <w:bottom w:w="60" w:type="dxa"/>
              <w:right w:w="70" w:type="dxa"/>
            </w:tcMar>
            <w:vAlign w:val="center"/>
          </w:tcPr>
          <w:p w14:paraId="2303F8AB" w14:textId="77777777" w:rsidR="00136694" w:rsidRDefault="00136694">
            <w:r>
              <w:rPr>
                <w:rFonts w:ascii="游ゴシック" w:eastAsia="游ゴシック" w:hAnsi="游ゴシック"/>
                <w:sz w:val="18"/>
              </w:rPr>
              <w:t>メールアドレス</w:t>
            </w:r>
          </w:p>
        </w:tc>
        <w:tc>
          <w:tcPr>
            <w:tcW w:w="793" w:type="dxa"/>
            <w:shd w:val="clear" w:color="auto" w:fill="FFFFFF"/>
            <w:tcMar>
              <w:top w:w="60" w:type="dxa"/>
              <w:left w:w="70" w:type="dxa"/>
              <w:bottom w:w="60" w:type="dxa"/>
              <w:right w:w="70" w:type="dxa"/>
            </w:tcMar>
            <w:vAlign w:val="center"/>
          </w:tcPr>
          <w:p w14:paraId="6A6779E8" w14:textId="77777777" w:rsidR="00136694" w:rsidRDefault="00136694">
            <w:pPr>
              <w:jc w:val="center"/>
            </w:pPr>
          </w:p>
        </w:tc>
        <w:tc>
          <w:tcPr>
            <w:tcW w:w="3005" w:type="dxa"/>
            <w:shd w:val="clear" w:color="auto" w:fill="FFFFFF"/>
            <w:tcMar>
              <w:top w:w="60" w:type="dxa"/>
              <w:left w:w="70" w:type="dxa"/>
              <w:bottom w:w="60" w:type="dxa"/>
              <w:right w:w="70" w:type="dxa"/>
            </w:tcMar>
            <w:vAlign w:val="center"/>
          </w:tcPr>
          <w:p>
            <w:pPr>
              <w:spacing w:after="0" w:line="240" w:lineRule="auto"/>
            </w:pPr>
            <w:r/>
            <w:r>
              <w:t>大学Googleアカウントのメールアドレス（@shibaura-it.ac.jp）</w:t>
            </w:r>
          </w:p>
        </w:tc>
        <w:tc>
          <w:tcPr>
            <w:tcW w:w="1134" w:type="dxa"/>
            <w:shd w:val="clear" w:color="auto" w:fill="FFFFFF"/>
            <w:tcMar>
              <w:top w:w="60" w:type="dxa"/>
              <w:left w:w="70" w:type="dxa"/>
              <w:bottom w:w="60" w:type="dxa"/>
              <w:right w:w="70" w:type="dxa"/>
            </w:tcMar>
            <w:vAlign w:val="center"/>
          </w:tcPr>
          <w:p w14:paraId="4627FE1F" w14:textId="77777777" w:rsidR="00136694" w:rsidRDefault="00136694">
            <w:r>
              <w:rPr>
                <w:rFonts w:ascii="游ゴシック" w:eastAsia="游ゴシック" w:hAnsi="游ゴシック"/>
                <w:sz w:val="18"/>
              </w:rPr>
              <w:t>文字列</w:t>
            </w:r>
          </w:p>
        </w:tc>
        <w:tc>
          <w:tcPr>
            <w:tcW w:w="1814" w:type="dxa"/>
            <w:shd w:val="clear" w:color="auto" w:fill="FFFFFF"/>
            <w:tcMar>
              <w:top w:w="60" w:type="dxa"/>
              <w:left w:w="70" w:type="dxa"/>
              <w:bottom w:w="60" w:type="dxa"/>
              <w:right w:w="70" w:type="dxa"/>
            </w:tcMar>
            <w:vAlign w:val="center"/>
          </w:tcPr>
          <w:p w14:paraId="074CB452" w14:textId="77777777" w:rsidR="00136694" w:rsidRDefault="00136694">
            <w:r>
              <w:rPr>
                <w:rFonts w:ascii="游ゴシック" w:eastAsia="游ゴシック" w:hAnsi="游ゴシック"/>
                <w:sz w:val="18"/>
              </w:rPr>
              <w:t>&lt;256バイト</w:t>
            </w:r>
          </w:p>
        </w:tc>
      </w:tr>
      <w:tr w:rsidR="00136694" w14:paraId="2AC12163" w14:textId="77777777">
        <w:trPr>
          <w:cantSplit/>
          <w:jc w:val="center"/>
        </w:trPr>
        <w:tc>
          <w:tcPr>
            <w:tcW w:w="1701" w:type="dxa"/>
            <w:shd w:val="clear" w:color="auto" w:fill="FFFFFF"/>
            <w:tcMar>
              <w:top w:w="60" w:type="dxa"/>
              <w:left w:w="70" w:type="dxa"/>
              <w:bottom w:w="60" w:type="dxa"/>
              <w:right w:w="70" w:type="dxa"/>
            </w:tcMar>
            <w:vAlign w:val="center"/>
          </w:tcPr>
          <w:p w14:paraId="26619710" w14:textId="77777777" w:rsidR="00136694" w:rsidRDefault="00136694">
            <w:r>
              <w:rPr>
                <w:rFonts w:ascii="游ゴシック" w:eastAsia="游ゴシック" w:hAnsi="游ゴシック"/>
                <w:sz w:val="18"/>
              </w:rPr>
              <w:t>権限</w:t>
            </w:r>
          </w:p>
        </w:tc>
        <w:tc>
          <w:tcPr>
            <w:tcW w:w="793" w:type="dxa"/>
            <w:shd w:val="clear" w:color="auto" w:fill="FFFFFF"/>
            <w:tcMar>
              <w:top w:w="60" w:type="dxa"/>
              <w:left w:w="70" w:type="dxa"/>
              <w:bottom w:w="60" w:type="dxa"/>
              <w:right w:w="70" w:type="dxa"/>
            </w:tcMar>
            <w:vAlign w:val="center"/>
          </w:tcPr>
          <w:p w14:paraId="08ED17E2" w14:textId="77777777" w:rsidR="00136694" w:rsidRDefault="00136694">
            <w:pPr>
              <w:jc w:val="center"/>
            </w:pPr>
          </w:p>
        </w:tc>
        <w:tc>
          <w:tcPr>
            <w:tcW w:w="3005" w:type="dxa"/>
            <w:shd w:val="clear" w:color="auto" w:fill="FFFFFF"/>
            <w:tcMar>
              <w:top w:w="60" w:type="dxa"/>
              <w:left w:w="70" w:type="dxa"/>
              <w:bottom w:w="60" w:type="dxa"/>
              <w:right w:w="70" w:type="dxa"/>
            </w:tcMar>
            <w:vAlign w:val="center"/>
          </w:tcPr>
          <w:p w14:paraId="0AB9EF21" w14:textId="77777777" w:rsidR="00136694" w:rsidRDefault="00136694">
            <w:r>
              <w:rPr>
                <w:rFonts w:ascii="游ゴシック" w:eastAsia="游ゴシック" w:hAnsi="游ゴシック"/>
                <w:sz w:val="18"/>
              </w:rPr>
              <w:t>一般ユーザ・管理者の区別</w:t>
            </w:r>
          </w:p>
        </w:tc>
        <w:tc>
          <w:tcPr>
            <w:tcW w:w="1134" w:type="dxa"/>
            <w:shd w:val="clear" w:color="auto" w:fill="FFFFFF"/>
            <w:tcMar>
              <w:top w:w="60" w:type="dxa"/>
              <w:left w:w="70" w:type="dxa"/>
              <w:bottom w:w="60" w:type="dxa"/>
              <w:right w:w="70" w:type="dxa"/>
            </w:tcMar>
            <w:vAlign w:val="center"/>
          </w:tcPr>
          <w:p w14:paraId="1A17770B" w14:textId="77777777" w:rsidR="00136694" w:rsidRDefault="00136694">
            <w:r>
              <w:rPr>
                <w:rFonts w:ascii="游ゴシック" w:eastAsia="游ゴシック" w:hAnsi="游ゴシック"/>
                <w:sz w:val="18"/>
              </w:rPr>
              <w:t>文字列</w:t>
            </w:r>
          </w:p>
        </w:tc>
        <w:tc>
          <w:tcPr>
            <w:tcW w:w="1814" w:type="dxa"/>
            <w:shd w:val="clear" w:color="auto" w:fill="FFFFFF"/>
            <w:tcMar>
              <w:top w:w="60" w:type="dxa"/>
              <w:left w:w="70" w:type="dxa"/>
              <w:bottom w:w="60" w:type="dxa"/>
              <w:right w:w="70" w:type="dxa"/>
            </w:tcMar>
            <w:vAlign w:val="center"/>
          </w:tcPr>
          <w:p w14:paraId="113EA15D" w14:textId="77777777" w:rsidR="00136694" w:rsidRDefault="00136694">
            <w:r>
              <w:rPr>
                <w:rFonts w:ascii="游ゴシック" w:eastAsia="游ゴシック" w:hAnsi="游ゴシック"/>
                <w:sz w:val="18"/>
              </w:rPr>
              <w:t>user / admin</w:t>
            </w:r>
          </w:p>
        </w:tc>
      </w:tr>
      <w:tr w:rsidR="00136694" w14:paraId="7D742D76" w14:textId="77777777">
        <w:trPr>
          <w:cantSplit/>
          <w:jc w:val="center"/>
        </w:trPr>
        <w:tc>
          <w:tcPr>
            <w:tcW w:w="1701" w:type="dxa"/>
            <w:shd w:val="clear" w:color="auto" w:fill="FFFFFF"/>
            <w:tcMar>
              <w:top w:w="60" w:type="dxa"/>
              <w:left w:w="70" w:type="dxa"/>
              <w:bottom w:w="60" w:type="dxa"/>
              <w:right w:w="70" w:type="dxa"/>
            </w:tcMar>
            <w:vAlign w:val="center"/>
          </w:tcPr>
          <w:p w14:paraId="13B475AF" w14:textId="77777777" w:rsidR="00136694" w:rsidRDefault="00136694">
            <w:r>
              <w:rPr>
                <w:rFonts w:ascii="游ゴシック" w:eastAsia="游ゴシック" w:hAnsi="游ゴシック"/>
                <w:sz w:val="18"/>
              </w:rPr>
              <w:t>作成日時</w:t>
            </w:r>
          </w:p>
        </w:tc>
        <w:tc>
          <w:tcPr>
            <w:tcW w:w="793" w:type="dxa"/>
            <w:shd w:val="clear" w:color="auto" w:fill="FFFFFF"/>
            <w:tcMar>
              <w:top w:w="60" w:type="dxa"/>
              <w:left w:w="70" w:type="dxa"/>
              <w:bottom w:w="60" w:type="dxa"/>
              <w:right w:w="70" w:type="dxa"/>
            </w:tcMar>
            <w:vAlign w:val="center"/>
          </w:tcPr>
          <w:p w14:paraId="0D136DAE" w14:textId="77777777" w:rsidR="00136694" w:rsidRDefault="00136694">
            <w:pPr>
              <w:jc w:val="center"/>
            </w:pPr>
          </w:p>
        </w:tc>
        <w:tc>
          <w:tcPr>
            <w:tcW w:w="3005" w:type="dxa"/>
            <w:shd w:val="clear" w:color="auto" w:fill="FFFFFF"/>
            <w:tcMar>
              <w:top w:w="60" w:type="dxa"/>
              <w:left w:w="70" w:type="dxa"/>
              <w:bottom w:w="60" w:type="dxa"/>
              <w:right w:w="70" w:type="dxa"/>
            </w:tcMar>
            <w:vAlign w:val="center"/>
          </w:tcPr>
          <w:p w14:paraId="3D635B0B" w14:textId="77777777" w:rsidR="00136694" w:rsidRDefault="00136694">
            <w:r>
              <w:rPr>
                <w:rFonts w:ascii="游ゴシック" w:eastAsia="游ゴシック" w:hAnsi="游ゴシック"/>
                <w:sz w:val="18"/>
              </w:rPr>
              <w:t>初回登録日時</w:t>
            </w:r>
          </w:p>
        </w:tc>
        <w:tc>
          <w:tcPr>
            <w:tcW w:w="1134" w:type="dxa"/>
            <w:shd w:val="clear" w:color="auto" w:fill="FFFFFF"/>
            <w:tcMar>
              <w:top w:w="60" w:type="dxa"/>
              <w:left w:w="70" w:type="dxa"/>
              <w:bottom w:w="60" w:type="dxa"/>
              <w:right w:w="70" w:type="dxa"/>
            </w:tcMar>
            <w:vAlign w:val="center"/>
          </w:tcPr>
          <w:p w14:paraId="27A87CA1" w14:textId="77777777" w:rsidR="00136694" w:rsidRDefault="00136694">
            <w:r>
              <w:rPr>
                <w:rFonts w:ascii="游ゴシック" w:eastAsia="游ゴシック" w:hAnsi="游ゴシック"/>
                <w:sz w:val="18"/>
              </w:rPr>
              <w:t>日時</w:t>
            </w:r>
          </w:p>
        </w:tc>
        <w:tc>
          <w:tcPr>
            <w:tcW w:w="1814" w:type="dxa"/>
            <w:shd w:val="clear" w:color="auto" w:fill="FFFFFF"/>
            <w:tcMar>
              <w:top w:w="60" w:type="dxa"/>
              <w:left w:w="70" w:type="dxa"/>
              <w:bottom w:w="60" w:type="dxa"/>
              <w:right w:w="70" w:type="dxa"/>
            </w:tcMar>
            <w:vAlign w:val="center"/>
          </w:tcPr>
          <w:p w14:paraId="05C1F8D8" w14:textId="77777777" w:rsidR="00136694" w:rsidRDefault="00136694">
            <w:r>
              <w:rPr>
                <w:rFonts w:ascii="游ゴシック" w:eastAsia="游ゴシック" w:hAnsi="游ゴシック"/>
                <w:sz w:val="18"/>
              </w:rPr>
              <w:t>日時形式</w:t>
            </w:r>
          </w:p>
        </w:tc>
      </w:tr>
    </w:tbl>
    <w:p w14:paraId="4F5125EB" w14:textId="77777777" w:rsidR="00136694" w:rsidRDefault="00136694" w:rsidP="00136694">
      <w:r>
        <w:rPr>
          <w:rFonts w:ascii="游ゴシック" w:eastAsia="游ゴシック" w:hAnsi="游ゴシック"/>
        </w:rPr>
        <w:t>(2) 物理的位置</w:t>
      </w:r>
    </w:p>
    <w:p w14:paraId="772894AD" w14:textId="77777777" w:rsidR="00136694" w:rsidRDefault="00136694" w:rsidP="00136694">
      <w:r>
        <w:rPr>
          <w:rFonts w:ascii="游ゴシック" w:eastAsia="游ゴシック" w:hAnsi="游ゴシック"/>
        </w:rPr>
        <w:t>研究室Linuxサーバ上のDBに格納する。DBMS名およびDB名はサーバ仕様決定後に確定する（TBD）。テーブル名は users とする。</w:t>
      </w:r>
    </w:p>
    <w:p w14:paraId="6ADCB35F" w14:textId="77777777" w:rsidR="00136694" w:rsidRDefault="00136694" w:rsidP="00136694">
      <w:r>
        <w:br w:type="page"/>
      </w:r>
    </w:p>
    <w:p w14:paraId="2FDA2D89" w14:textId="77777777" w:rsidR="00136694" w:rsidRDefault="00136694" w:rsidP="00136694">
      <w:pPr>
        <w:pStyle w:val="2"/>
      </w:pPr>
      <w:r>
        <w:rPr>
          <w:rFonts w:ascii="游ゴシック" w:eastAsia="游ゴシック" w:hAnsi="游ゴシック"/>
          <w:b/>
          <w:sz w:val="24"/>
        </w:rPr>
        <w:lastRenderedPageBreak/>
        <w:t>F2 コミュニティ情報</w:t>
      </w:r>
    </w:p>
    <w:p w14:paraId="6011BB82" w14:textId="77777777" w:rsidR="00136694" w:rsidRDefault="00136694" w:rsidP="00136694">
      <w:r>
        <w:rPr>
          <w:rFonts w:ascii="游ゴシック" w:eastAsia="游ゴシック" w:hAnsi="游ゴシック"/>
        </w:rPr>
        <w:t>(1) データ内容</w:t>
      </w:r>
    </w:p>
    <w:tbl>
      <w:tblPr>
        <w:tblStyle w:val="a3"/>
        <w:tblW w:w="0" w:type="auto"/>
        <w:jc w:val="center"/>
        <w:tblLayout w:type="fixed"/>
        <w:tblLook w:val="04A0" w:firstRow="1" w:lastRow="0" w:firstColumn="1" w:lastColumn="0" w:noHBand="0" w:noVBand="1"/>
      </w:tblPr>
      <w:tblGrid>
        <w:gridCol w:w="1701"/>
        <w:gridCol w:w="793"/>
        <w:gridCol w:w="3005"/>
        <w:gridCol w:w="1134"/>
        <w:gridCol w:w="1814"/>
      </w:tblGrid>
      <w:tr w:rsidR="00136694" w14:paraId="7D320354" w14:textId="77777777">
        <w:trPr>
          <w:jc w:val="center"/>
          <w:tblHeader/>
        </w:trPr>
        <w:tc>
          <w:tcPr>
            <w:tcW w:w="1701" w:type="dxa"/>
            <w:shd w:val="clear" w:color="auto" w:fill="FFFFFF"/>
            <w:tcMar>
              <w:top w:w="60" w:type="dxa"/>
              <w:left w:w="70" w:type="dxa"/>
              <w:bottom w:w="60" w:type="dxa"/>
              <w:right w:w="70" w:type="dxa"/>
            </w:tcMar>
            <w:vAlign w:val="center"/>
          </w:tcPr>
          <w:p w14:paraId="235342CB" w14:textId="77777777" w:rsidR="00136694" w:rsidRDefault="00136694">
            <w:pPr>
              <w:jc w:val="center"/>
            </w:pPr>
            <w:r>
              <w:rPr>
                <w:rFonts w:ascii="游ゴシック" w:eastAsia="游ゴシック" w:hAnsi="游ゴシック"/>
                <w:b/>
                <w:sz w:val="19"/>
              </w:rPr>
              <w:t>項目名</w:t>
            </w:r>
          </w:p>
        </w:tc>
        <w:tc>
          <w:tcPr>
            <w:tcW w:w="793" w:type="dxa"/>
            <w:shd w:val="clear" w:color="auto" w:fill="FFFFFF"/>
            <w:tcMar>
              <w:top w:w="60" w:type="dxa"/>
              <w:left w:w="70" w:type="dxa"/>
              <w:bottom w:w="60" w:type="dxa"/>
              <w:right w:w="70" w:type="dxa"/>
            </w:tcMar>
            <w:vAlign w:val="center"/>
          </w:tcPr>
          <w:p w14:paraId="4C36340C" w14:textId="77777777" w:rsidR="00136694" w:rsidRDefault="00136694">
            <w:pPr>
              <w:jc w:val="center"/>
            </w:pPr>
            <w:r>
              <w:rPr>
                <w:rFonts w:ascii="游ゴシック" w:eastAsia="游ゴシック" w:hAnsi="游ゴシック"/>
                <w:b/>
                <w:sz w:val="19"/>
              </w:rPr>
              <w:t>主キー</w:t>
            </w:r>
          </w:p>
        </w:tc>
        <w:tc>
          <w:tcPr>
            <w:tcW w:w="3005" w:type="dxa"/>
            <w:shd w:val="clear" w:color="auto" w:fill="FFFFFF"/>
            <w:tcMar>
              <w:top w:w="60" w:type="dxa"/>
              <w:left w:w="70" w:type="dxa"/>
              <w:bottom w:w="60" w:type="dxa"/>
              <w:right w:w="70" w:type="dxa"/>
            </w:tcMar>
            <w:vAlign w:val="center"/>
          </w:tcPr>
          <w:p w14:paraId="56778314" w14:textId="77777777" w:rsidR="00136694" w:rsidRDefault="00136694">
            <w:pPr>
              <w:jc w:val="center"/>
            </w:pPr>
            <w:r>
              <w:rPr>
                <w:rFonts w:ascii="游ゴシック" w:eastAsia="游ゴシック" w:hAnsi="游ゴシック"/>
                <w:b/>
                <w:sz w:val="19"/>
              </w:rPr>
              <w:t>記述</w:t>
            </w:r>
          </w:p>
        </w:tc>
        <w:tc>
          <w:tcPr>
            <w:tcW w:w="1134" w:type="dxa"/>
            <w:shd w:val="clear" w:color="auto" w:fill="FFFFFF"/>
            <w:tcMar>
              <w:top w:w="60" w:type="dxa"/>
              <w:left w:w="70" w:type="dxa"/>
              <w:bottom w:w="60" w:type="dxa"/>
              <w:right w:w="70" w:type="dxa"/>
            </w:tcMar>
            <w:vAlign w:val="center"/>
          </w:tcPr>
          <w:p w14:paraId="41EC847C" w14:textId="77777777" w:rsidR="00136694" w:rsidRDefault="00136694">
            <w:pPr>
              <w:jc w:val="center"/>
            </w:pPr>
            <w:r>
              <w:rPr>
                <w:rFonts w:ascii="游ゴシック" w:eastAsia="游ゴシック" w:hAnsi="游ゴシック"/>
                <w:b/>
                <w:sz w:val="19"/>
              </w:rPr>
              <w:t>型</w:t>
            </w:r>
          </w:p>
        </w:tc>
        <w:tc>
          <w:tcPr>
            <w:tcW w:w="1814" w:type="dxa"/>
            <w:shd w:val="clear" w:color="auto" w:fill="FFFFFF"/>
            <w:tcMar>
              <w:top w:w="60" w:type="dxa"/>
              <w:left w:w="70" w:type="dxa"/>
              <w:bottom w:w="60" w:type="dxa"/>
              <w:right w:w="70" w:type="dxa"/>
            </w:tcMar>
            <w:vAlign w:val="center"/>
          </w:tcPr>
          <w:p w14:paraId="29A36A4E" w14:textId="77777777" w:rsidR="00136694" w:rsidRDefault="00136694">
            <w:pPr>
              <w:jc w:val="center"/>
            </w:pPr>
            <w:r>
              <w:rPr>
                <w:rFonts w:ascii="游ゴシック" w:eastAsia="游ゴシック" w:hAnsi="游ゴシック"/>
                <w:b/>
                <w:sz w:val="19"/>
              </w:rPr>
              <w:t>範囲</w:t>
            </w:r>
          </w:p>
        </w:tc>
      </w:tr>
      <w:tr w:rsidR="00136694" w14:paraId="41DC3E50" w14:textId="77777777">
        <w:trPr>
          <w:cantSplit/>
          <w:jc w:val="center"/>
        </w:trPr>
        <w:tc>
          <w:tcPr>
            <w:tcW w:w="1701" w:type="dxa"/>
            <w:shd w:val="clear" w:color="auto" w:fill="FFFFFF"/>
            <w:tcMar>
              <w:top w:w="60" w:type="dxa"/>
              <w:left w:w="70" w:type="dxa"/>
              <w:bottom w:w="60" w:type="dxa"/>
              <w:right w:w="70" w:type="dxa"/>
            </w:tcMar>
            <w:vAlign w:val="center"/>
          </w:tcPr>
          <w:p w14:paraId="02B6BB49" w14:textId="77777777" w:rsidR="00136694" w:rsidRDefault="00136694">
            <w:r>
              <w:rPr>
                <w:rFonts w:ascii="游ゴシック" w:eastAsia="游ゴシック" w:hAnsi="游ゴシック"/>
                <w:sz w:val="18"/>
              </w:rPr>
              <w:t>コミュニティID</w:t>
            </w:r>
          </w:p>
        </w:tc>
        <w:tc>
          <w:tcPr>
            <w:tcW w:w="793" w:type="dxa"/>
            <w:shd w:val="clear" w:color="auto" w:fill="FFFFFF"/>
            <w:tcMar>
              <w:top w:w="60" w:type="dxa"/>
              <w:left w:w="70" w:type="dxa"/>
              <w:bottom w:w="60" w:type="dxa"/>
              <w:right w:w="70" w:type="dxa"/>
            </w:tcMar>
            <w:vAlign w:val="center"/>
          </w:tcPr>
          <w:p w14:paraId="373B861C" w14:textId="77777777" w:rsidR="00136694" w:rsidRDefault="00136694">
            <w:pPr>
              <w:jc w:val="center"/>
            </w:pPr>
            <w:r>
              <w:rPr>
                <w:rFonts w:ascii="游ゴシック" w:eastAsia="游ゴシック" w:hAnsi="游ゴシック"/>
                <w:sz w:val="18"/>
              </w:rPr>
              <w:t>○</w:t>
            </w:r>
          </w:p>
        </w:tc>
        <w:tc>
          <w:tcPr>
            <w:tcW w:w="3005" w:type="dxa"/>
            <w:shd w:val="clear" w:color="auto" w:fill="FFFFFF"/>
            <w:tcMar>
              <w:top w:w="60" w:type="dxa"/>
              <w:left w:w="70" w:type="dxa"/>
              <w:bottom w:w="60" w:type="dxa"/>
              <w:right w:w="70" w:type="dxa"/>
            </w:tcMar>
            <w:vAlign w:val="center"/>
          </w:tcPr>
          <w:p w14:paraId="0194A88F" w14:textId="77777777" w:rsidR="00136694" w:rsidRDefault="00136694">
            <w:r>
              <w:rPr>
                <w:rFonts w:ascii="游ゴシック" w:eastAsia="游ゴシック" w:hAnsi="游ゴシック"/>
                <w:sz w:val="18"/>
              </w:rPr>
              <w:t>コミュニティ情報を識別する番号</w:t>
            </w:r>
          </w:p>
        </w:tc>
        <w:tc>
          <w:tcPr>
            <w:tcW w:w="1134" w:type="dxa"/>
            <w:shd w:val="clear" w:color="auto" w:fill="FFFFFF"/>
            <w:tcMar>
              <w:top w:w="60" w:type="dxa"/>
              <w:left w:w="70" w:type="dxa"/>
              <w:bottom w:w="60" w:type="dxa"/>
              <w:right w:w="70" w:type="dxa"/>
            </w:tcMar>
            <w:vAlign w:val="center"/>
          </w:tcPr>
          <w:p w14:paraId="3F132BE6" w14:textId="77777777" w:rsidR="00136694" w:rsidRDefault="00136694">
            <w:r>
              <w:rPr>
                <w:rFonts w:ascii="游ゴシック" w:eastAsia="游ゴシック" w:hAnsi="游ゴシック"/>
                <w:sz w:val="18"/>
              </w:rPr>
              <w:t>整数</w:t>
            </w:r>
          </w:p>
        </w:tc>
        <w:tc>
          <w:tcPr>
            <w:tcW w:w="1814" w:type="dxa"/>
            <w:shd w:val="clear" w:color="auto" w:fill="FFFFFF"/>
            <w:tcMar>
              <w:top w:w="60" w:type="dxa"/>
              <w:left w:w="70" w:type="dxa"/>
              <w:bottom w:w="60" w:type="dxa"/>
              <w:right w:w="70" w:type="dxa"/>
            </w:tcMar>
            <w:vAlign w:val="center"/>
          </w:tcPr>
          <w:p w14:paraId="5D87E800" w14:textId="77777777" w:rsidR="00136694" w:rsidRDefault="00136694">
            <w:r>
              <w:rPr>
                <w:rFonts w:ascii="游ゴシック" w:eastAsia="游ゴシック" w:hAnsi="游ゴシック"/>
                <w:sz w:val="18"/>
              </w:rPr>
              <w:t>&gt;0</w:t>
            </w:r>
          </w:p>
        </w:tc>
      </w:tr>
      <w:tr w:rsidR="00136694" w14:paraId="115420CF" w14:textId="77777777">
        <w:trPr>
          <w:cantSplit/>
          <w:jc w:val="center"/>
        </w:trPr>
        <w:tc>
          <w:tcPr>
            <w:tcW w:w="1701" w:type="dxa"/>
            <w:shd w:val="clear" w:color="auto" w:fill="FFFFFF"/>
            <w:tcMar>
              <w:top w:w="60" w:type="dxa"/>
              <w:left w:w="70" w:type="dxa"/>
              <w:bottom w:w="60" w:type="dxa"/>
              <w:right w:w="70" w:type="dxa"/>
            </w:tcMar>
            <w:vAlign w:val="center"/>
          </w:tcPr>
          <w:p w14:paraId="394F55A2" w14:textId="77777777" w:rsidR="00136694" w:rsidRDefault="00136694">
            <w:r>
              <w:rPr>
                <w:rFonts w:ascii="游ゴシック" w:eastAsia="游ゴシック" w:hAnsi="游ゴシック"/>
                <w:sz w:val="18"/>
              </w:rPr>
              <w:t>作成者ユーザID</w:t>
            </w:r>
          </w:p>
        </w:tc>
        <w:tc>
          <w:tcPr>
            <w:tcW w:w="793" w:type="dxa"/>
            <w:shd w:val="clear" w:color="auto" w:fill="FFFFFF"/>
            <w:tcMar>
              <w:top w:w="60" w:type="dxa"/>
              <w:left w:w="70" w:type="dxa"/>
              <w:bottom w:w="60" w:type="dxa"/>
              <w:right w:w="70" w:type="dxa"/>
            </w:tcMar>
            <w:vAlign w:val="center"/>
          </w:tcPr>
          <w:p w14:paraId="33950823" w14:textId="77777777" w:rsidR="00136694" w:rsidRDefault="00136694">
            <w:pPr>
              <w:jc w:val="center"/>
            </w:pPr>
          </w:p>
        </w:tc>
        <w:tc>
          <w:tcPr>
            <w:tcW w:w="3005" w:type="dxa"/>
            <w:shd w:val="clear" w:color="auto" w:fill="FFFFFF"/>
            <w:tcMar>
              <w:top w:w="60" w:type="dxa"/>
              <w:left w:w="70" w:type="dxa"/>
              <w:bottom w:w="60" w:type="dxa"/>
              <w:right w:w="70" w:type="dxa"/>
            </w:tcMar>
            <w:vAlign w:val="center"/>
          </w:tcPr>
          <w:p w14:paraId="7765E9D9" w14:textId="77777777" w:rsidR="00136694" w:rsidRDefault="00136694">
            <w:r>
              <w:rPr>
                <w:rFonts w:ascii="游ゴシック" w:eastAsia="游ゴシック" w:hAnsi="游ゴシック"/>
                <w:sz w:val="18"/>
              </w:rPr>
              <w:t>情報を新規記入したユーザ</w:t>
            </w:r>
          </w:p>
        </w:tc>
        <w:tc>
          <w:tcPr>
            <w:tcW w:w="1134" w:type="dxa"/>
            <w:shd w:val="clear" w:color="auto" w:fill="FFFFFF"/>
            <w:tcMar>
              <w:top w:w="60" w:type="dxa"/>
              <w:left w:w="70" w:type="dxa"/>
              <w:bottom w:w="60" w:type="dxa"/>
              <w:right w:w="70" w:type="dxa"/>
            </w:tcMar>
            <w:vAlign w:val="center"/>
          </w:tcPr>
          <w:p w14:paraId="1BC92072" w14:textId="77777777" w:rsidR="00136694" w:rsidRDefault="00136694">
            <w:r>
              <w:rPr>
                <w:rFonts w:ascii="游ゴシック" w:eastAsia="游ゴシック" w:hAnsi="游ゴシック"/>
                <w:sz w:val="18"/>
              </w:rPr>
              <w:t>整数</w:t>
            </w:r>
          </w:p>
        </w:tc>
        <w:tc>
          <w:tcPr>
            <w:tcW w:w="1814" w:type="dxa"/>
            <w:shd w:val="clear" w:color="auto" w:fill="FFFFFF"/>
            <w:tcMar>
              <w:top w:w="60" w:type="dxa"/>
              <w:left w:w="70" w:type="dxa"/>
              <w:bottom w:w="60" w:type="dxa"/>
              <w:right w:w="70" w:type="dxa"/>
            </w:tcMar>
            <w:vAlign w:val="center"/>
          </w:tcPr>
          <w:p w14:paraId="0DEE7D93" w14:textId="77777777" w:rsidR="00136694" w:rsidRDefault="00136694">
            <w:r>
              <w:rPr>
                <w:rFonts w:ascii="游ゴシック" w:eastAsia="游ゴシック" w:hAnsi="游ゴシック"/>
                <w:sz w:val="18"/>
              </w:rPr>
              <w:t>F1のユーザID</w:t>
            </w:r>
          </w:p>
        </w:tc>
      </w:tr>
      <w:tr w:rsidR="00136694" w14:paraId="73C3A08A" w14:textId="77777777">
        <w:trPr>
          <w:cantSplit/>
          <w:jc w:val="center"/>
        </w:trPr>
        <w:tc>
          <w:tcPr>
            <w:tcW w:w="1701" w:type="dxa"/>
            <w:shd w:val="clear" w:color="auto" w:fill="FFFFFF"/>
            <w:tcMar>
              <w:top w:w="60" w:type="dxa"/>
              <w:left w:w="70" w:type="dxa"/>
              <w:bottom w:w="60" w:type="dxa"/>
              <w:right w:w="70" w:type="dxa"/>
            </w:tcMar>
            <w:vAlign w:val="center"/>
          </w:tcPr>
          <w:p w14:paraId="637B65B6" w14:textId="77777777" w:rsidR="00136694" w:rsidRDefault="00136694">
            <w:r>
              <w:rPr>
                <w:rFonts w:ascii="游ゴシック" w:eastAsia="游ゴシック" w:hAnsi="游ゴシック"/>
                <w:sz w:val="18"/>
              </w:rPr>
              <w:t>コミュニティ名</w:t>
            </w:r>
          </w:p>
        </w:tc>
        <w:tc>
          <w:tcPr>
            <w:tcW w:w="793" w:type="dxa"/>
            <w:shd w:val="clear" w:color="auto" w:fill="FFFFFF"/>
            <w:tcMar>
              <w:top w:w="60" w:type="dxa"/>
              <w:left w:w="70" w:type="dxa"/>
              <w:bottom w:w="60" w:type="dxa"/>
              <w:right w:w="70" w:type="dxa"/>
            </w:tcMar>
            <w:vAlign w:val="center"/>
          </w:tcPr>
          <w:p w14:paraId="0FF9E005" w14:textId="77777777" w:rsidR="00136694" w:rsidRDefault="00136694">
            <w:pPr>
              <w:jc w:val="center"/>
            </w:pPr>
          </w:p>
        </w:tc>
        <w:tc>
          <w:tcPr>
            <w:tcW w:w="3005" w:type="dxa"/>
            <w:shd w:val="clear" w:color="auto" w:fill="FFFFFF"/>
            <w:tcMar>
              <w:top w:w="60" w:type="dxa"/>
              <w:left w:w="70" w:type="dxa"/>
              <w:bottom w:w="60" w:type="dxa"/>
              <w:right w:w="70" w:type="dxa"/>
            </w:tcMar>
            <w:vAlign w:val="center"/>
          </w:tcPr>
          <w:p w14:paraId="0013DEAF" w14:textId="77777777" w:rsidR="00136694" w:rsidRDefault="00136694">
            <w:r>
              <w:rPr>
                <w:rFonts w:ascii="游ゴシック" w:eastAsia="游ゴシック" w:hAnsi="游ゴシック"/>
                <w:sz w:val="18"/>
              </w:rPr>
              <w:t>コミュニティの名称</w:t>
            </w:r>
          </w:p>
        </w:tc>
        <w:tc>
          <w:tcPr>
            <w:tcW w:w="1134" w:type="dxa"/>
            <w:shd w:val="clear" w:color="auto" w:fill="FFFFFF"/>
            <w:tcMar>
              <w:top w:w="60" w:type="dxa"/>
              <w:left w:w="70" w:type="dxa"/>
              <w:bottom w:w="60" w:type="dxa"/>
              <w:right w:w="70" w:type="dxa"/>
            </w:tcMar>
            <w:vAlign w:val="center"/>
          </w:tcPr>
          <w:p w14:paraId="1552A243" w14:textId="77777777" w:rsidR="00136694" w:rsidRDefault="00136694">
            <w:r>
              <w:rPr>
                <w:rFonts w:ascii="游ゴシック" w:eastAsia="游ゴシック" w:hAnsi="游ゴシック"/>
                <w:sz w:val="18"/>
              </w:rPr>
              <w:t>文字列</w:t>
            </w:r>
          </w:p>
        </w:tc>
        <w:tc>
          <w:tcPr>
            <w:tcW w:w="1814" w:type="dxa"/>
            <w:shd w:val="clear" w:color="auto" w:fill="FFFFFF"/>
            <w:tcMar>
              <w:top w:w="60" w:type="dxa"/>
              <w:left w:w="70" w:type="dxa"/>
              <w:bottom w:w="60" w:type="dxa"/>
              <w:right w:w="70" w:type="dxa"/>
            </w:tcMar>
            <w:vAlign w:val="center"/>
          </w:tcPr>
          <w:p w14:paraId="1E27B125" w14:textId="77777777" w:rsidR="00136694" w:rsidRDefault="00136694">
            <w:r>
              <w:rPr>
                <w:rFonts w:ascii="游ゴシック" w:eastAsia="游ゴシック" w:hAnsi="游ゴシック"/>
                <w:sz w:val="18"/>
              </w:rPr>
              <w:t>&lt;100バイト</w:t>
            </w:r>
          </w:p>
        </w:tc>
      </w:tr>
      <w:tr w:rsidR="00136694" w14:paraId="54A7ABFB" w14:textId="77777777">
        <w:trPr>
          <w:cantSplit/>
          <w:jc w:val="center"/>
        </w:trPr>
        <w:tc>
          <w:tcPr>
            <w:tcW w:w="1701" w:type="dxa"/>
            <w:shd w:val="clear" w:color="auto" w:fill="FFFFFF"/>
            <w:tcMar>
              <w:top w:w="60" w:type="dxa"/>
              <w:left w:w="70" w:type="dxa"/>
              <w:bottom w:w="60" w:type="dxa"/>
              <w:right w:w="70" w:type="dxa"/>
            </w:tcMar>
            <w:vAlign w:val="center"/>
          </w:tcPr>
          <w:p w14:paraId="32F2BC6E" w14:textId="77777777" w:rsidR="00136694" w:rsidRDefault="00136694">
            <w:r>
              <w:rPr>
                <w:rFonts w:ascii="游ゴシック" w:eastAsia="游ゴシック" w:hAnsi="游ゴシック"/>
                <w:sz w:val="18"/>
              </w:rPr>
              <w:t>カテゴリ</w:t>
            </w:r>
          </w:p>
        </w:tc>
        <w:tc>
          <w:tcPr>
            <w:tcW w:w="793" w:type="dxa"/>
            <w:shd w:val="clear" w:color="auto" w:fill="FFFFFF"/>
            <w:tcMar>
              <w:top w:w="60" w:type="dxa"/>
              <w:left w:w="70" w:type="dxa"/>
              <w:bottom w:w="60" w:type="dxa"/>
              <w:right w:w="70" w:type="dxa"/>
            </w:tcMar>
            <w:vAlign w:val="center"/>
          </w:tcPr>
          <w:p w14:paraId="253389D3" w14:textId="77777777" w:rsidR="00136694" w:rsidRDefault="00136694">
            <w:pPr>
              <w:jc w:val="center"/>
            </w:pPr>
          </w:p>
        </w:tc>
        <w:tc>
          <w:tcPr>
            <w:tcW w:w="3005" w:type="dxa"/>
            <w:shd w:val="clear" w:color="auto" w:fill="FFFFFF"/>
            <w:tcMar>
              <w:top w:w="60" w:type="dxa"/>
              <w:left w:w="70" w:type="dxa"/>
              <w:bottom w:w="60" w:type="dxa"/>
              <w:right w:w="70" w:type="dxa"/>
            </w:tcMar>
            <w:vAlign w:val="center"/>
          </w:tcPr>
          <w:p w14:paraId="453B3087" w14:textId="77777777" w:rsidR="00136694" w:rsidRDefault="00136694">
            <w:r>
              <w:rPr>
                <w:rFonts w:ascii="游ゴシック" w:eastAsia="游ゴシック" w:hAnsi="游ゴシック"/>
                <w:sz w:val="18"/>
              </w:rPr>
              <w:t>活動ジャンル</w:t>
            </w:r>
          </w:p>
        </w:tc>
        <w:tc>
          <w:tcPr>
            <w:tcW w:w="1134" w:type="dxa"/>
            <w:shd w:val="clear" w:color="auto" w:fill="FFFFFF"/>
            <w:tcMar>
              <w:top w:w="60" w:type="dxa"/>
              <w:left w:w="70" w:type="dxa"/>
              <w:bottom w:w="60" w:type="dxa"/>
              <w:right w:w="70" w:type="dxa"/>
            </w:tcMar>
            <w:vAlign w:val="center"/>
          </w:tcPr>
          <w:p w14:paraId="0AC192D2" w14:textId="77777777" w:rsidR="00136694" w:rsidRDefault="00136694">
            <w:r>
              <w:rPr>
                <w:rFonts w:ascii="游ゴシック" w:eastAsia="游ゴシック" w:hAnsi="游ゴシック"/>
                <w:sz w:val="18"/>
              </w:rPr>
              <w:t>文字列</w:t>
            </w:r>
          </w:p>
        </w:tc>
        <w:tc>
          <w:tcPr>
            <w:tcW w:w="1814" w:type="dxa"/>
            <w:shd w:val="clear" w:color="auto" w:fill="FFFFFF"/>
            <w:tcMar>
              <w:top w:w="60" w:type="dxa"/>
              <w:left w:w="70" w:type="dxa"/>
              <w:bottom w:w="60" w:type="dxa"/>
              <w:right w:w="70" w:type="dxa"/>
            </w:tcMar>
            <w:vAlign w:val="center"/>
          </w:tcPr>
          <w:p w14:paraId="3F2A4BB8" w14:textId="77777777" w:rsidR="00136694" w:rsidRDefault="00136694">
            <w:r>
              <w:rPr>
                <w:rFonts w:ascii="游ゴシック" w:eastAsia="游ゴシック" w:hAnsi="游ゴシック"/>
                <w:sz w:val="18"/>
              </w:rPr>
              <w:t>&lt;64バイト</w:t>
            </w:r>
          </w:p>
        </w:tc>
      </w:tr>
      <w:tr w:rsidR="00136694" w14:paraId="3DEEFCF5" w14:textId="77777777">
        <w:trPr>
          <w:cantSplit/>
          <w:jc w:val="center"/>
        </w:trPr>
        <w:tc>
          <w:tcPr>
            <w:tcW w:w="1701" w:type="dxa"/>
            <w:shd w:val="clear" w:color="auto" w:fill="FFFFFF"/>
            <w:tcMar>
              <w:top w:w="60" w:type="dxa"/>
              <w:left w:w="70" w:type="dxa"/>
              <w:bottom w:w="60" w:type="dxa"/>
              <w:right w:w="70" w:type="dxa"/>
            </w:tcMar>
            <w:vAlign w:val="center"/>
          </w:tcPr>
          <w:p w14:paraId="3F7DA9BB" w14:textId="77777777" w:rsidR="00136694" w:rsidRDefault="00136694">
            <w:r>
              <w:rPr>
                <w:rFonts w:ascii="游ゴシック" w:eastAsia="游ゴシック" w:hAnsi="游ゴシック"/>
                <w:sz w:val="18"/>
              </w:rPr>
              <w:t>概要</w:t>
            </w:r>
          </w:p>
        </w:tc>
        <w:tc>
          <w:tcPr>
            <w:tcW w:w="793" w:type="dxa"/>
            <w:shd w:val="clear" w:color="auto" w:fill="FFFFFF"/>
            <w:tcMar>
              <w:top w:w="60" w:type="dxa"/>
              <w:left w:w="70" w:type="dxa"/>
              <w:bottom w:w="60" w:type="dxa"/>
              <w:right w:w="70" w:type="dxa"/>
            </w:tcMar>
            <w:vAlign w:val="center"/>
          </w:tcPr>
          <w:p w14:paraId="52E533D7" w14:textId="77777777" w:rsidR="00136694" w:rsidRDefault="00136694">
            <w:pPr>
              <w:jc w:val="center"/>
            </w:pPr>
          </w:p>
        </w:tc>
        <w:tc>
          <w:tcPr>
            <w:tcW w:w="3005" w:type="dxa"/>
            <w:shd w:val="clear" w:color="auto" w:fill="FFFFFF"/>
            <w:tcMar>
              <w:top w:w="60" w:type="dxa"/>
              <w:left w:w="70" w:type="dxa"/>
              <w:bottom w:w="60" w:type="dxa"/>
              <w:right w:w="70" w:type="dxa"/>
            </w:tcMar>
            <w:vAlign w:val="center"/>
          </w:tcPr>
          <w:p w14:paraId="3E028ED4" w14:textId="77777777" w:rsidR="00136694" w:rsidRDefault="00136694">
            <w:r>
              <w:rPr>
                <w:rFonts w:ascii="游ゴシック" w:eastAsia="游ゴシック" w:hAnsi="游ゴシック"/>
                <w:sz w:val="18"/>
              </w:rPr>
              <w:t>一覧に表示する短い説明</w:t>
            </w:r>
          </w:p>
        </w:tc>
        <w:tc>
          <w:tcPr>
            <w:tcW w:w="1134" w:type="dxa"/>
            <w:shd w:val="clear" w:color="auto" w:fill="FFFFFF"/>
            <w:tcMar>
              <w:top w:w="60" w:type="dxa"/>
              <w:left w:w="70" w:type="dxa"/>
              <w:bottom w:w="60" w:type="dxa"/>
              <w:right w:w="70" w:type="dxa"/>
            </w:tcMar>
            <w:vAlign w:val="center"/>
          </w:tcPr>
          <w:p w14:paraId="032E3F0D" w14:textId="77777777" w:rsidR="00136694" w:rsidRDefault="00136694">
            <w:r>
              <w:rPr>
                <w:rFonts w:ascii="游ゴシック" w:eastAsia="游ゴシック" w:hAnsi="游ゴシック"/>
                <w:sz w:val="18"/>
              </w:rPr>
              <w:t>文字列</w:t>
            </w:r>
          </w:p>
        </w:tc>
        <w:tc>
          <w:tcPr>
            <w:tcW w:w="1814" w:type="dxa"/>
            <w:shd w:val="clear" w:color="auto" w:fill="FFFFFF"/>
            <w:tcMar>
              <w:top w:w="60" w:type="dxa"/>
              <w:left w:w="70" w:type="dxa"/>
              <w:bottom w:w="60" w:type="dxa"/>
              <w:right w:w="70" w:type="dxa"/>
            </w:tcMar>
            <w:vAlign w:val="center"/>
          </w:tcPr>
          <w:p w14:paraId="203575A5" w14:textId="77777777" w:rsidR="00136694" w:rsidRDefault="00136694">
            <w:r>
              <w:rPr>
                <w:rFonts w:ascii="游ゴシック" w:eastAsia="游ゴシック" w:hAnsi="游ゴシック"/>
                <w:sz w:val="18"/>
              </w:rPr>
              <w:t>&lt;512バイト/空可</w:t>
            </w:r>
          </w:p>
        </w:tc>
      </w:tr>
      <w:tr w:rsidR="00136694" w14:paraId="13D21AF1" w14:textId="77777777">
        <w:trPr>
          <w:cantSplit/>
          <w:jc w:val="center"/>
        </w:trPr>
        <w:tc>
          <w:tcPr>
            <w:tcW w:w="1701" w:type="dxa"/>
            <w:shd w:val="clear" w:color="auto" w:fill="FFFFFF"/>
            <w:tcMar>
              <w:top w:w="60" w:type="dxa"/>
              <w:left w:w="70" w:type="dxa"/>
              <w:bottom w:w="60" w:type="dxa"/>
              <w:right w:w="70" w:type="dxa"/>
            </w:tcMar>
            <w:vAlign w:val="center"/>
          </w:tcPr>
          <w:p w14:paraId="146B0E76" w14:textId="77777777" w:rsidR="00136694" w:rsidRDefault="00136694">
            <w:r>
              <w:rPr>
                <w:rFonts w:ascii="游ゴシック" w:eastAsia="游ゴシック" w:hAnsi="游ゴシック"/>
                <w:sz w:val="18"/>
              </w:rPr>
              <w:t>コミュニティ内容</w:t>
            </w:r>
          </w:p>
        </w:tc>
        <w:tc>
          <w:tcPr>
            <w:tcW w:w="793" w:type="dxa"/>
            <w:shd w:val="clear" w:color="auto" w:fill="FFFFFF"/>
            <w:tcMar>
              <w:top w:w="60" w:type="dxa"/>
              <w:left w:w="70" w:type="dxa"/>
              <w:bottom w:w="60" w:type="dxa"/>
              <w:right w:w="70" w:type="dxa"/>
            </w:tcMar>
            <w:vAlign w:val="center"/>
          </w:tcPr>
          <w:p w14:paraId="6A1674F8" w14:textId="77777777" w:rsidR="00136694" w:rsidRDefault="00136694">
            <w:pPr>
              <w:jc w:val="center"/>
            </w:pPr>
          </w:p>
        </w:tc>
        <w:tc>
          <w:tcPr>
            <w:tcW w:w="3005" w:type="dxa"/>
            <w:shd w:val="clear" w:color="auto" w:fill="FFFFFF"/>
            <w:tcMar>
              <w:top w:w="60" w:type="dxa"/>
              <w:left w:w="70" w:type="dxa"/>
              <w:bottom w:w="60" w:type="dxa"/>
              <w:right w:w="70" w:type="dxa"/>
            </w:tcMar>
            <w:vAlign w:val="center"/>
          </w:tcPr>
          <w:p w14:paraId="7A923F75" w14:textId="77777777" w:rsidR="00136694" w:rsidRDefault="00136694">
            <w:r>
              <w:rPr>
                <w:rFonts w:ascii="游ゴシック" w:eastAsia="游ゴシック" w:hAnsi="游ゴシック"/>
                <w:sz w:val="18"/>
              </w:rPr>
              <w:t>活動内容，募集条件，連絡先，連絡方法などをまとめた本文</w:t>
            </w:r>
          </w:p>
        </w:tc>
        <w:tc>
          <w:tcPr>
            <w:tcW w:w="1134" w:type="dxa"/>
            <w:shd w:val="clear" w:color="auto" w:fill="FFFFFF"/>
            <w:tcMar>
              <w:top w:w="60" w:type="dxa"/>
              <w:left w:w="70" w:type="dxa"/>
              <w:bottom w:w="60" w:type="dxa"/>
              <w:right w:w="70" w:type="dxa"/>
            </w:tcMar>
            <w:vAlign w:val="center"/>
          </w:tcPr>
          <w:p w14:paraId="579964E3" w14:textId="77777777" w:rsidR="00136694" w:rsidRDefault="00136694">
            <w:r>
              <w:rPr>
                <w:rFonts w:ascii="游ゴシック" w:eastAsia="游ゴシック" w:hAnsi="游ゴシック"/>
                <w:sz w:val="18"/>
              </w:rPr>
              <w:t>文字列</w:t>
            </w:r>
          </w:p>
        </w:tc>
        <w:tc>
          <w:tcPr>
            <w:tcW w:w="1814" w:type="dxa"/>
            <w:shd w:val="clear" w:color="auto" w:fill="FFFFFF"/>
            <w:tcMar>
              <w:top w:w="60" w:type="dxa"/>
              <w:left w:w="70" w:type="dxa"/>
              <w:bottom w:w="60" w:type="dxa"/>
              <w:right w:w="70" w:type="dxa"/>
            </w:tcMar>
            <w:vAlign w:val="center"/>
          </w:tcPr>
          <w:p w14:paraId="32C03C32" w14:textId="77777777" w:rsidR="00136694" w:rsidRDefault="00136694">
            <w:r>
              <w:rPr>
                <w:rFonts w:ascii="游ゴシック" w:eastAsia="游ゴシック" w:hAnsi="游ゴシック"/>
                <w:sz w:val="18"/>
              </w:rPr>
              <w:t>&lt;4000バイト</w:t>
            </w:r>
          </w:p>
        </w:tc>
      </w:tr>
      <w:tr w:rsidR="00136694" w14:paraId="2C4F89A8" w14:textId="77777777">
        <w:trPr>
          <w:cantSplit/>
          <w:jc w:val="center"/>
        </w:trPr>
        <w:tc>
          <w:tcPr>
            <w:tcW w:w="1701" w:type="dxa"/>
            <w:shd w:val="clear" w:color="auto" w:fill="FFFFFF"/>
            <w:tcMar>
              <w:top w:w="60" w:type="dxa"/>
              <w:left w:w="70" w:type="dxa"/>
              <w:bottom w:w="60" w:type="dxa"/>
              <w:right w:w="70" w:type="dxa"/>
            </w:tcMar>
            <w:vAlign w:val="center"/>
          </w:tcPr>
          <w:p w14:paraId="7E603BAE" w14:textId="77777777" w:rsidR="00136694" w:rsidRDefault="00136694">
            <w:r>
              <w:rPr>
                <w:rFonts w:ascii="游ゴシック" w:eastAsia="游ゴシック" w:hAnsi="游ゴシック"/>
                <w:sz w:val="18"/>
              </w:rPr>
              <w:t>画像保存パス</w:t>
            </w:r>
          </w:p>
        </w:tc>
        <w:tc>
          <w:tcPr>
            <w:tcW w:w="793" w:type="dxa"/>
            <w:shd w:val="clear" w:color="auto" w:fill="FFFFFF"/>
            <w:tcMar>
              <w:top w:w="60" w:type="dxa"/>
              <w:left w:w="70" w:type="dxa"/>
              <w:bottom w:w="60" w:type="dxa"/>
              <w:right w:w="70" w:type="dxa"/>
            </w:tcMar>
            <w:vAlign w:val="center"/>
          </w:tcPr>
          <w:p w14:paraId="4CDE81E3" w14:textId="77777777" w:rsidR="00136694" w:rsidRDefault="00136694">
            <w:pPr>
              <w:jc w:val="center"/>
            </w:pPr>
          </w:p>
        </w:tc>
        <w:tc>
          <w:tcPr>
            <w:tcW w:w="3005" w:type="dxa"/>
            <w:shd w:val="clear" w:color="auto" w:fill="FFFFFF"/>
            <w:tcMar>
              <w:top w:w="60" w:type="dxa"/>
              <w:left w:w="70" w:type="dxa"/>
              <w:bottom w:w="60" w:type="dxa"/>
              <w:right w:w="70" w:type="dxa"/>
            </w:tcMar>
            <w:vAlign w:val="center"/>
          </w:tcPr>
          <w:p w14:paraId="0F29CF17" w14:textId="77777777" w:rsidR="00136694" w:rsidRDefault="00136694">
            <w:r>
              <w:rPr>
                <w:rFonts w:ascii="游ゴシック" w:eastAsia="游ゴシック" w:hAnsi="游ゴシック"/>
                <w:sz w:val="18"/>
              </w:rPr>
              <w:t>登録画像のサーバ上の保存先</w:t>
            </w:r>
          </w:p>
        </w:tc>
        <w:tc>
          <w:tcPr>
            <w:tcW w:w="1134" w:type="dxa"/>
            <w:shd w:val="clear" w:color="auto" w:fill="FFFFFF"/>
            <w:tcMar>
              <w:top w:w="60" w:type="dxa"/>
              <w:left w:w="70" w:type="dxa"/>
              <w:bottom w:w="60" w:type="dxa"/>
              <w:right w:w="70" w:type="dxa"/>
            </w:tcMar>
            <w:vAlign w:val="center"/>
          </w:tcPr>
          <w:p w14:paraId="51FA4EDD" w14:textId="77777777" w:rsidR="00136694" w:rsidRDefault="00136694">
            <w:r>
              <w:rPr>
                <w:rFonts w:ascii="游ゴシック" w:eastAsia="游ゴシック" w:hAnsi="游ゴシック"/>
                <w:sz w:val="18"/>
              </w:rPr>
              <w:t>文字列</w:t>
            </w:r>
          </w:p>
        </w:tc>
        <w:tc>
          <w:tcPr>
            <w:tcW w:w="1814" w:type="dxa"/>
            <w:shd w:val="clear" w:color="auto" w:fill="FFFFFF"/>
            <w:tcMar>
              <w:top w:w="60" w:type="dxa"/>
              <w:left w:w="70" w:type="dxa"/>
              <w:bottom w:w="60" w:type="dxa"/>
              <w:right w:w="70" w:type="dxa"/>
            </w:tcMar>
            <w:vAlign w:val="center"/>
          </w:tcPr>
          <w:p w14:paraId="0AB06641" w14:textId="77777777" w:rsidR="00136694" w:rsidRDefault="00136694">
            <w:r>
              <w:rPr>
                <w:rFonts w:ascii="游ゴシック" w:eastAsia="游ゴシック" w:hAnsi="游ゴシック"/>
                <w:sz w:val="18"/>
              </w:rPr>
              <w:t>&lt;512バイト/空可</w:t>
            </w:r>
          </w:p>
        </w:tc>
      </w:tr>
      <w:tr w:rsidR="00136694" w14:paraId="7AADD392" w14:textId="77777777">
        <w:trPr>
          <w:cantSplit/>
          <w:jc w:val="center"/>
        </w:trPr>
        <w:tc>
          <w:tcPr>
            <w:tcW w:w="1701" w:type="dxa"/>
            <w:shd w:val="clear" w:color="auto" w:fill="FFFFFF"/>
            <w:tcMar>
              <w:top w:w="60" w:type="dxa"/>
              <w:left w:w="70" w:type="dxa"/>
              <w:bottom w:w="60" w:type="dxa"/>
              <w:right w:w="70" w:type="dxa"/>
            </w:tcMar>
            <w:vAlign w:val="center"/>
          </w:tcPr>
          <w:p w14:paraId="0260B4CC" w14:textId="77777777" w:rsidR="00136694" w:rsidRDefault="00136694">
            <w:r>
              <w:rPr>
                <w:rFonts w:ascii="游ゴシック" w:eastAsia="游ゴシック" w:hAnsi="游ゴシック"/>
                <w:sz w:val="18"/>
              </w:rPr>
              <w:t>画像形式</w:t>
            </w:r>
          </w:p>
        </w:tc>
        <w:tc>
          <w:tcPr>
            <w:tcW w:w="793" w:type="dxa"/>
            <w:shd w:val="clear" w:color="auto" w:fill="FFFFFF"/>
            <w:tcMar>
              <w:top w:w="60" w:type="dxa"/>
              <w:left w:w="70" w:type="dxa"/>
              <w:bottom w:w="60" w:type="dxa"/>
              <w:right w:w="70" w:type="dxa"/>
            </w:tcMar>
            <w:vAlign w:val="center"/>
          </w:tcPr>
          <w:p w14:paraId="5304A384" w14:textId="77777777" w:rsidR="00136694" w:rsidRDefault="00136694">
            <w:pPr>
              <w:jc w:val="center"/>
            </w:pPr>
          </w:p>
        </w:tc>
        <w:tc>
          <w:tcPr>
            <w:tcW w:w="3005" w:type="dxa"/>
            <w:shd w:val="clear" w:color="auto" w:fill="FFFFFF"/>
            <w:tcMar>
              <w:top w:w="60" w:type="dxa"/>
              <w:left w:w="70" w:type="dxa"/>
              <w:bottom w:w="60" w:type="dxa"/>
              <w:right w:w="70" w:type="dxa"/>
            </w:tcMar>
            <w:vAlign w:val="center"/>
          </w:tcPr>
          <w:p w14:paraId="7401DBA4" w14:textId="77777777" w:rsidR="00136694" w:rsidRDefault="00136694">
            <w:r>
              <w:rPr>
                <w:rFonts w:ascii="游ゴシック" w:eastAsia="游ゴシック" w:hAnsi="游ゴシック"/>
                <w:sz w:val="18"/>
              </w:rPr>
              <w:t>画像ファイル形式</w:t>
            </w:r>
          </w:p>
        </w:tc>
        <w:tc>
          <w:tcPr>
            <w:tcW w:w="1134" w:type="dxa"/>
            <w:shd w:val="clear" w:color="auto" w:fill="FFFFFF"/>
            <w:tcMar>
              <w:top w:w="60" w:type="dxa"/>
              <w:left w:w="70" w:type="dxa"/>
              <w:bottom w:w="60" w:type="dxa"/>
              <w:right w:w="70" w:type="dxa"/>
            </w:tcMar>
            <w:vAlign w:val="center"/>
          </w:tcPr>
          <w:p w14:paraId="06540783" w14:textId="77777777" w:rsidR="00136694" w:rsidRDefault="00136694">
            <w:r>
              <w:rPr>
                <w:rFonts w:ascii="游ゴシック" w:eastAsia="游ゴシック" w:hAnsi="游ゴシック"/>
                <w:sz w:val="18"/>
              </w:rPr>
              <w:t>文字列</w:t>
            </w:r>
          </w:p>
        </w:tc>
        <w:tc>
          <w:tcPr>
            <w:tcW w:w="1814" w:type="dxa"/>
            <w:shd w:val="clear" w:color="auto" w:fill="FFFFFF"/>
            <w:tcMar>
              <w:top w:w="60" w:type="dxa"/>
              <w:left w:w="70" w:type="dxa"/>
              <w:bottom w:w="60" w:type="dxa"/>
              <w:right w:w="70" w:type="dxa"/>
            </w:tcMar>
            <w:vAlign w:val="center"/>
          </w:tcPr>
          <w:p w14:paraId="60B0D37A" w14:textId="6C2094A9" w:rsidR="00136694" w:rsidRDefault="00136694">
            <w:r>
              <w:rPr>
                <w:rFonts w:ascii="游ゴシック" w:eastAsia="游ゴシック" w:hAnsi="游ゴシック"/>
                <w:sz w:val="18"/>
              </w:rPr>
              <w:t xml:space="preserve">jpg / </w:t>
            </w:r>
            <w:proofErr w:type="spellStart"/>
            <w:r>
              <w:rPr>
                <w:rFonts w:ascii="游ゴシック" w:eastAsia="游ゴシック" w:hAnsi="游ゴシック"/>
                <w:sz w:val="18"/>
              </w:rPr>
              <w:t>png</w:t>
            </w:r>
            <w:proofErr w:type="spellEnd"/>
            <w:r>
              <w:rPr>
                <w:rFonts w:ascii="游ゴシック" w:eastAsia="游ゴシック" w:hAnsi="游ゴシック"/>
                <w:sz w:val="18"/>
              </w:rPr>
              <w:t xml:space="preserve"> /</w:t>
            </w:r>
          </w:p>
        </w:tc>
      </w:tr>
      <w:tr w:rsidR="00136694" w14:paraId="66BB7A4A" w14:textId="77777777">
        <w:trPr>
          <w:cantSplit/>
          <w:jc w:val="center"/>
        </w:trPr>
        <w:tc>
          <w:tcPr>
            <w:tcW w:w="1701" w:type="dxa"/>
            <w:shd w:val="clear" w:color="auto" w:fill="FFFFFF"/>
            <w:tcMar>
              <w:top w:w="60" w:type="dxa"/>
              <w:left w:w="70" w:type="dxa"/>
              <w:bottom w:w="60" w:type="dxa"/>
              <w:right w:w="70" w:type="dxa"/>
            </w:tcMar>
            <w:vAlign w:val="center"/>
          </w:tcPr>
          <w:p w14:paraId="799A8996" w14:textId="77777777" w:rsidR="00136694" w:rsidRDefault="00136694">
            <w:r>
              <w:rPr>
                <w:rFonts w:ascii="游ゴシック" w:eastAsia="游ゴシック" w:hAnsi="游ゴシック"/>
                <w:sz w:val="18"/>
              </w:rPr>
              <w:t>画像ファイルサイズ</w:t>
            </w:r>
          </w:p>
        </w:tc>
        <w:tc>
          <w:tcPr>
            <w:tcW w:w="793" w:type="dxa"/>
            <w:shd w:val="clear" w:color="auto" w:fill="FFFFFF"/>
            <w:tcMar>
              <w:top w:w="60" w:type="dxa"/>
              <w:left w:w="70" w:type="dxa"/>
              <w:bottom w:w="60" w:type="dxa"/>
              <w:right w:w="70" w:type="dxa"/>
            </w:tcMar>
            <w:vAlign w:val="center"/>
          </w:tcPr>
          <w:p w14:paraId="389D41F1" w14:textId="77777777" w:rsidR="00136694" w:rsidRDefault="00136694">
            <w:pPr>
              <w:jc w:val="center"/>
            </w:pPr>
          </w:p>
        </w:tc>
        <w:tc>
          <w:tcPr>
            <w:tcW w:w="3005" w:type="dxa"/>
            <w:shd w:val="clear" w:color="auto" w:fill="FFFFFF"/>
            <w:tcMar>
              <w:top w:w="60" w:type="dxa"/>
              <w:left w:w="70" w:type="dxa"/>
              <w:bottom w:w="60" w:type="dxa"/>
              <w:right w:w="70" w:type="dxa"/>
            </w:tcMar>
            <w:vAlign w:val="center"/>
          </w:tcPr>
          <w:p w14:paraId="03F79D89" w14:textId="77777777" w:rsidR="00136694" w:rsidRDefault="00136694">
            <w:r>
              <w:rPr>
                <w:rFonts w:ascii="游ゴシック" w:eastAsia="游ゴシック" w:hAnsi="游ゴシック"/>
                <w:sz w:val="18"/>
              </w:rPr>
              <w:t>画像ファイルの大きさ</w:t>
            </w:r>
          </w:p>
        </w:tc>
        <w:tc>
          <w:tcPr>
            <w:tcW w:w="1134" w:type="dxa"/>
            <w:shd w:val="clear" w:color="auto" w:fill="FFFFFF"/>
            <w:tcMar>
              <w:top w:w="60" w:type="dxa"/>
              <w:left w:w="70" w:type="dxa"/>
              <w:bottom w:w="60" w:type="dxa"/>
              <w:right w:w="70" w:type="dxa"/>
            </w:tcMar>
            <w:vAlign w:val="center"/>
          </w:tcPr>
          <w:p w14:paraId="4D634239" w14:textId="77777777" w:rsidR="00136694" w:rsidRDefault="00136694">
            <w:r>
              <w:rPr>
                <w:rFonts w:ascii="游ゴシック" w:eastAsia="游ゴシック" w:hAnsi="游ゴシック"/>
                <w:sz w:val="18"/>
              </w:rPr>
              <w:t>整数</w:t>
            </w:r>
          </w:p>
        </w:tc>
        <w:tc>
          <w:tcPr>
            <w:tcW w:w="1814" w:type="dxa"/>
            <w:shd w:val="clear" w:color="auto" w:fill="FFFFFF"/>
            <w:tcMar>
              <w:top w:w="60" w:type="dxa"/>
              <w:left w:w="70" w:type="dxa"/>
              <w:bottom w:w="60" w:type="dxa"/>
              <w:right w:w="70" w:type="dxa"/>
            </w:tcMar>
            <w:vAlign w:val="center"/>
          </w:tcPr>
          <w:p w14:paraId="73F05A0C" w14:textId="77777777" w:rsidR="00136694" w:rsidRDefault="00136694">
            <w:r>
              <w:rPr>
                <w:rFonts w:ascii="游ゴシック" w:eastAsia="游ゴシック" w:hAnsi="游ゴシック"/>
                <w:sz w:val="18"/>
              </w:rPr>
              <w:t>&gt;0 かつ &lt;5MB / 空可</w:t>
            </w:r>
          </w:p>
        </w:tc>
      </w:tr>
      <w:tr w:rsidR="00136694" w14:paraId="34F52151" w14:textId="77777777">
        <w:trPr>
          <w:cantSplit/>
          <w:jc w:val="center"/>
        </w:trPr>
        <w:tc>
          <w:tcPr>
            <w:tcW w:w="1701" w:type="dxa"/>
            <w:shd w:val="clear" w:color="auto" w:fill="FFFFFF"/>
            <w:tcMar>
              <w:top w:w="60" w:type="dxa"/>
              <w:left w:w="70" w:type="dxa"/>
              <w:bottom w:w="60" w:type="dxa"/>
              <w:right w:w="70" w:type="dxa"/>
            </w:tcMar>
            <w:vAlign w:val="center"/>
          </w:tcPr>
          <w:p w14:paraId="414F5382" w14:textId="77777777" w:rsidR="00136694" w:rsidRDefault="00136694">
            <w:r>
              <w:rPr>
                <w:rFonts w:ascii="游ゴシック" w:eastAsia="游ゴシック" w:hAnsi="游ゴシック"/>
                <w:sz w:val="18"/>
              </w:rPr>
              <w:t>公開状態</w:t>
            </w:r>
          </w:p>
        </w:tc>
        <w:tc>
          <w:tcPr>
            <w:tcW w:w="793" w:type="dxa"/>
            <w:shd w:val="clear" w:color="auto" w:fill="FFFFFF"/>
            <w:tcMar>
              <w:top w:w="60" w:type="dxa"/>
              <w:left w:w="70" w:type="dxa"/>
              <w:bottom w:w="60" w:type="dxa"/>
              <w:right w:w="70" w:type="dxa"/>
            </w:tcMar>
            <w:vAlign w:val="center"/>
          </w:tcPr>
          <w:p w14:paraId="1B4367EA" w14:textId="77777777" w:rsidR="00136694" w:rsidRDefault="00136694">
            <w:pPr>
              <w:jc w:val="center"/>
            </w:pPr>
          </w:p>
        </w:tc>
        <w:tc>
          <w:tcPr>
            <w:tcW w:w="3005" w:type="dxa"/>
            <w:shd w:val="clear" w:color="auto" w:fill="FFFFFF"/>
            <w:tcMar>
              <w:top w:w="60" w:type="dxa"/>
              <w:left w:w="70" w:type="dxa"/>
              <w:bottom w:w="60" w:type="dxa"/>
              <w:right w:w="70" w:type="dxa"/>
            </w:tcMar>
            <w:vAlign w:val="center"/>
          </w:tcPr>
          <w:p w14:paraId="03F62CA4" w14:textId="77777777" w:rsidR="00136694" w:rsidRDefault="00136694">
            <w:r>
              <w:rPr>
                <w:rFonts w:ascii="游ゴシック" w:eastAsia="游ゴシック" w:hAnsi="游ゴシック"/>
                <w:sz w:val="18"/>
              </w:rPr>
              <w:t>一覧や詳細画面への表示状態</w:t>
            </w:r>
          </w:p>
        </w:tc>
        <w:tc>
          <w:tcPr>
            <w:tcW w:w="1134" w:type="dxa"/>
            <w:shd w:val="clear" w:color="auto" w:fill="FFFFFF"/>
            <w:tcMar>
              <w:top w:w="60" w:type="dxa"/>
              <w:left w:w="70" w:type="dxa"/>
              <w:bottom w:w="60" w:type="dxa"/>
              <w:right w:w="70" w:type="dxa"/>
            </w:tcMar>
            <w:vAlign w:val="center"/>
          </w:tcPr>
          <w:p w14:paraId="161B3EA3" w14:textId="77777777" w:rsidR="00136694" w:rsidRDefault="00136694">
            <w:r>
              <w:rPr>
                <w:rFonts w:ascii="游ゴシック" w:eastAsia="游ゴシック" w:hAnsi="游ゴシック"/>
                <w:sz w:val="18"/>
              </w:rPr>
              <w:t>文字列</w:t>
            </w:r>
          </w:p>
        </w:tc>
        <w:tc>
          <w:tcPr>
            <w:tcW w:w="1814" w:type="dxa"/>
            <w:shd w:val="clear" w:color="auto" w:fill="FFFFFF"/>
            <w:tcMar>
              <w:top w:w="60" w:type="dxa"/>
              <w:left w:w="70" w:type="dxa"/>
              <w:bottom w:w="60" w:type="dxa"/>
              <w:right w:w="70" w:type="dxa"/>
            </w:tcMar>
            <w:vAlign w:val="center"/>
          </w:tcPr>
          <w:p w14:paraId="2E3EA964" w14:textId="77777777" w:rsidR="00136694" w:rsidRDefault="00136694">
            <w:r>
              <w:rPr>
                <w:rFonts w:ascii="游ゴシック" w:eastAsia="游ゴシック" w:hAnsi="游ゴシック"/>
                <w:sz w:val="18"/>
              </w:rPr>
              <w:t>公開 / 非公開 / 削除</w:t>
            </w:r>
          </w:p>
        </w:tc>
      </w:tr>
      <w:tr w:rsidR="00136694" w14:paraId="3A38CA28" w14:textId="77777777">
        <w:trPr>
          <w:cantSplit/>
          <w:jc w:val="center"/>
        </w:trPr>
        <w:tc>
          <w:tcPr>
            <w:tcW w:w="1701" w:type="dxa"/>
            <w:shd w:val="clear" w:color="auto" w:fill="FFFFFF"/>
            <w:tcMar>
              <w:top w:w="60" w:type="dxa"/>
              <w:left w:w="70" w:type="dxa"/>
              <w:bottom w:w="60" w:type="dxa"/>
              <w:right w:w="70" w:type="dxa"/>
            </w:tcMar>
            <w:vAlign w:val="center"/>
          </w:tcPr>
          <w:p w14:paraId="3B0BFEE9" w14:textId="77777777" w:rsidR="00136694" w:rsidRDefault="00136694">
            <w:r>
              <w:rPr>
                <w:rFonts w:ascii="游ゴシック" w:eastAsia="游ゴシック" w:hAnsi="游ゴシック"/>
                <w:sz w:val="18"/>
              </w:rPr>
              <w:t>作成日時</w:t>
            </w:r>
          </w:p>
        </w:tc>
        <w:tc>
          <w:tcPr>
            <w:tcW w:w="793" w:type="dxa"/>
            <w:shd w:val="clear" w:color="auto" w:fill="FFFFFF"/>
            <w:tcMar>
              <w:top w:w="60" w:type="dxa"/>
              <w:left w:w="70" w:type="dxa"/>
              <w:bottom w:w="60" w:type="dxa"/>
              <w:right w:w="70" w:type="dxa"/>
            </w:tcMar>
            <w:vAlign w:val="center"/>
          </w:tcPr>
          <w:p w14:paraId="563F0C5B" w14:textId="77777777" w:rsidR="00136694" w:rsidRDefault="00136694">
            <w:pPr>
              <w:jc w:val="center"/>
            </w:pPr>
          </w:p>
        </w:tc>
        <w:tc>
          <w:tcPr>
            <w:tcW w:w="3005" w:type="dxa"/>
            <w:shd w:val="clear" w:color="auto" w:fill="FFFFFF"/>
            <w:tcMar>
              <w:top w:w="60" w:type="dxa"/>
              <w:left w:w="70" w:type="dxa"/>
              <w:bottom w:w="60" w:type="dxa"/>
              <w:right w:w="70" w:type="dxa"/>
            </w:tcMar>
            <w:vAlign w:val="center"/>
          </w:tcPr>
          <w:p w14:paraId="4BC9E57C" w14:textId="77777777" w:rsidR="00136694" w:rsidRDefault="00136694">
            <w:r>
              <w:rPr>
                <w:rFonts w:ascii="游ゴシック" w:eastAsia="游ゴシック" w:hAnsi="游ゴシック"/>
                <w:sz w:val="18"/>
              </w:rPr>
              <w:t>コミュニティ情報の作成日時</w:t>
            </w:r>
          </w:p>
        </w:tc>
        <w:tc>
          <w:tcPr>
            <w:tcW w:w="1134" w:type="dxa"/>
            <w:shd w:val="clear" w:color="auto" w:fill="FFFFFF"/>
            <w:tcMar>
              <w:top w:w="60" w:type="dxa"/>
              <w:left w:w="70" w:type="dxa"/>
              <w:bottom w:w="60" w:type="dxa"/>
              <w:right w:w="70" w:type="dxa"/>
            </w:tcMar>
            <w:vAlign w:val="center"/>
          </w:tcPr>
          <w:p w14:paraId="1B75AB81" w14:textId="77777777" w:rsidR="00136694" w:rsidRDefault="00136694">
            <w:r>
              <w:rPr>
                <w:rFonts w:ascii="游ゴシック" w:eastAsia="游ゴシック" w:hAnsi="游ゴシック"/>
                <w:sz w:val="18"/>
              </w:rPr>
              <w:t>日時</w:t>
            </w:r>
          </w:p>
        </w:tc>
        <w:tc>
          <w:tcPr>
            <w:tcW w:w="1814" w:type="dxa"/>
            <w:shd w:val="clear" w:color="auto" w:fill="FFFFFF"/>
            <w:tcMar>
              <w:top w:w="60" w:type="dxa"/>
              <w:left w:w="70" w:type="dxa"/>
              <w:bottom w:w="60" w:type="dxa"/>
              <w:right w:w="70" w:type="dxa"/>
            </w:tcMar>
            <w:vAlign w:val="center"/>
          </w:tcPr>
          <w:p w14:paraId="0C412518" w14:textId="77777777" w:rsidR="00136694" w:rsidRDefault="00136694">
            <w:r>
              <w:rPr>
                <w:rFonts w:ascii="游ゴシック" w:eastAsia="游ゴシック" w:hAnsi="游ゴシック"/>
                <w:sz w:val="18"/>
              </w:rPr>
              <w:t>日時形式</w:t>
            </w:r>
          </w:p>
        </w:tc>
      </w:tr>
      <w:tr w:rsidR="00136694" w14:paraId="4515FCD9" w14:textId="77777777">
        <w:trPr>
          <w:cantSplit/>
          <w:jc w:val="center"/>
        </w:trPr>
        <w:tc>
          <w:tcPr>
            <w:tcW w:w="1701" w:type="dxa"/>
            <w:shd w:val="clear" w:color="auto" w:fill="FFFFFF"/>
            <w:tcMar>
              <w:top w:w="60" w:type="dxa"/>
              <w:left w:w="70" w:type="dxa"/>
              <w:bottom w:w="60" w:type="dxa"/>
              <w:right w:w="70" w:type="dxa"/>
            </w:tcMar>
            <w:vAlign w:val="center"/>
          </w:tcPr>
          <w:p w14:paraId="2FB04277" w14:textId="77777777" w:rsidR="00136694" w:rsidRDefault="00136694">
            <w:r>
              <w:rPr>
                <w:rFonts w:ascii="游ゴシック" w:eastAsia="游ゴシック" w:hAnsi="游ゴシック"/>
                <w:sz w:val="18"/>
              </w:rPr>
              <w:t>更新日時</w:t>
            </w:r>
          </w:p>
        </w:tc>
        <w:tc>
          <w:tcPr>
            <w:tcW w:w="793" w:type="dxa"/>
            <w:shd w:val="clear" w:color="auto" w:fill="FFFFFF"/>
            <w:tcMar>
              <w:top w:w="60" w:type="dxa"/>
              <w:left w:w="70" w:type="dxa"/>
              <w:bottom w:w="60" w:type="dxa"/>
              <w:right w:w="70" w:type="dxa"/>
            </w:tcMar>
            <w:vAlign w:val="center"/>
          </w:tcPr>
          <w:p w14:paraId="17F29238" w14:textId="77777777" w:rsidR="00136694" w:rsidRDefault="00136694">
            <w:pPr>
              <w:jc w:val="center"/>
            </w:pPr>
          </w:p>
        </w:tc>
        <w:tc>
          <w:tcPr>
            <w:tcW w:w="3005" w:type="dxa"/>
            <w:shd w:val="clear" w:color="auto" w:fill="FFFFFF"/>
            <w:tcMar>
              <w:top w:w="60" w:type="dxa"/>
              <w:left w:w="70" w:type="dxa"/>
              <w:bottom w:w="60" w:type="dxa"/>
              <w:right w:w="70" w:type="dxa"/>
            </w:tcMar>
            <w:vAlign w:val="center"/>
          </w:tcPr>
          <w:p w14:paraId="4FE030A8" w14:textId="77777777" w:rsidR="00136694" w:rsidRDefault="00136694">
            <w:r>
              <w:rPr>
                <w:rFonts w:ascii="游ゴシック" w:eastAsia="游ゴシック" w:hAnsi="游ゴシック"/>
                <w:sz w:val="18"/>
              </w:rPr>
              <w:t>コミュニティ情報の最終更新日時</w:t>
            </w:r>
          </w:p>
        </w:tc>
        <w:tc>
          <w:tcPr>
            <w:tcW w:w="1134" w:type="dxa"/>
            <w:shd w:val="clear" w:color="auto" w:fill="FFFFFF"/>
            <w:tcMar>
              <w:top w:w="60" w:type="dxa"/>
              <w:left w:w="70" w:type="dxa"/>
              <w:bottom w:w="60" w:type="dxa"/>
              <w:right w:w="70" w:type="dxa"/>
            </w:tcMar>
            <w:vAlign w:val="center"/>
          </w:tcPr>
          <w:p w14:paraId="66B76D5A" w14:textId="77777777" w:rsidR="00136694" w:rsidRDefault="00136694">
            <w:r>
              <w:rPr>
                <w:rFonts w:ascii="游ゴシック" w:eastAsia="游ゴシック" w:hAnsi="游ゴシック"/>
                <w:sz w:val="18"/>
              </w:rPr>
              <w:t>日時</w:t>
            </w:r>
          </w:p>
        </w:tc>
        <w:tc>
          <w:tcPr>
            <w:tcW w:w="1814" w:type="dxa"/>
            <w:shd w:val="clear" w:color="auto" w:fill="FFFFFF"/>
            <w:tcMar>
              <w:top w:w="60" w:type="dxa"/>
              <w:left w:w="70" w:type="dxa"/>
              <w:bottom w:w="60" w:type="dxa"/>
              <w:right w:w="70" w:type="dxa"/>
            </w:tcMar>
            <w:vAlign w:val="center"/>
          </w:tcPr>
          <w:p w14:paraId="25EB0B1C" w14:textId="77777777" w:rsidR="00136694" w:rsidRDefault="00136694">
            <w:r>
              <w:rPr>
                <w:rFonts w:ascii="游ゴシック" w:eastAsia="游ゴシック" w:hAnsi="游ゴシック"/>
                <w:sz w:val="18"/>
              </w:rPr>
              <w:t>日時形式</w:t>
            </w:r>
          </w:p>
        </w:tc>
      </w:tr>
    </w:tbl>
    <w:p w14:paraId="7791FC34" w14:textId="77777777" w:rsidR="00136694" w:rsidRDefault="00136694" w:rsidP="00136694">
      <w:r>
        <w:rPr>
          <w:rFonts w:ascii="游ゴシック" w:eastAsia="游ゴシック" w:hAnsi="游ゴシック"/>
        </w:rPr>
        <w:t>(2) 物理的位置</w:t>
      </w:r>
    </w:p>
    <w:p w14:paraId="36853BE5" w14:textId="77777777" w:rsidR="00136694" w:rsidRDefault="00136694" w:rsidP="00136694">
      <w:r>
        <w:rPr>
          <w:rFonts w:ascii="游ゴシック" w:eastAsia="游ゴシック" w:hAnsi="游ゴシック"/>
        </w:rPr>
        <w:t>コミュニティ情報は研究室Linuxサーバ上のDBに格納する。DBMS名およびDB名はサーバ仕様決定後に確定する（TBD）。テーブル名は communities とする。画像ファイルを登録する場合，画像本体は研究室Linuxサーバ上のファイル領域に格納し，保存パス等を本データ内に保持する。</w:t>
      </w:r>
    </w:p>
    <w:p w14:paraId="30579456" w14:textId="77777777" w:rsidR="00136694" w:rsidRDefault="00136694" w:rsidP="00136694">
      <w:r>
        <w:rPr>
          <w:rFonts w:ascii="游ゴシック" w:eastAsia="游ゴシック" w:hAnsi="游ゴシック"/>
        </w:rPr>
        <w:t>※募集状態は独立項目として保持せず，募集の有無や連絡先は「コミュニティ内容」に記入する。削除は物理削除ではなく，公開状態を「削除」に更新する方式を想定する。</w:t>
      </w:r>
    </w:p>
    <w:p w14:paraId="7582315A" w14:textId="77777777" w:rsidR="00E12CA4" w:rsidRPr="00136694" w:rsidRDefault="00E12CA4" w:rsidP="00223ADF">
      <w:pPr>
        <w:pStyle w:val="ac"/>
        <w:ind w:leftChars="0" w:left="360"/>
        <w:rPr>
          <w:color w:val="595959" w:themeColor="text1" w:themeTint="A6"/>
        </w:rPr>
      </w:pPr>
    </w:p>
    <w:p w14:paraId="4F9970F6" w14:textId="77777777" w:rsidR="00E12CA4" w:rsidRDefault="00E12CA4" w:rsidP="00223ADF">
      <w:pPr>
        <w:pStyle w:val="ac"/>
        <w:ind w:leftChars="0" w:left="360"/>
        <w:rPr>
          <w:color w:val="595959" w:themeColor="text1" w:themeTint="A6"/>
        </w:rPr>
      </w:pPr>
    </w:p>
    <w:p w14:paraId="343AD0A5" w14:textId="77777777" w:rsidR="00E12CA4" w:rsidRDefault="00E12CA4" w:rsidP="00223ADF">
      <w:pPr>
        <w:pStyle w:val="ac"/>
        <w:ind w:leftChars="0" w:left="360"/>
        <w:rPr>
          <w:color w:val="595959" w:themeColor="text1" w:themeTint="A6"/>
        </w:rPr>
      </w:pPr>
    </w:p>
    <w:p w14:paraId="25081361" w14:textId="77777777" w:rsidR="00E12CA4" w:rsidRDefault="00E12CA4" w:rsidP="00223ADF">
      <w:pPr>
        <w:pStyle w:val="ac"/>
        <w:ind w:leftChars="0" w:left="360"/>
        <w:rPr>
          <w:color w:val="595959" w:themeColor="text1" w:themeTint="A6"/>
        </w:rPr>
      </w:pPr>
    </w:p>
    <w:p w14:paraId="388BF009" w14:textId="77777777" w:rsidR="00E12CA4" w:rsidRDefault="00E12CA4" w:rsidP="00223ADF">
      <w:pPr>
        <w:pStyle w:val="ac"/>
        <w:ind w:leftChars="0" w:left="360"/>
        <w:rPr>
          <w:color w:val="595959" w:themeColor="text1" w:themeTint="A6"/>
        </w:rPr>
      </w:pPr>
    </w:p>
    <w:p w14:paraId="51C3D05E" w14:textId="77777777" w:rsidR="00E12CA4" w:rsidRPr="00692D76" w:rsidRDefault="00E12CA4" w:rsidP="00223ADF">
      <w:pPr>
        <w:pStyle w:val="ac"/>
        <w:ind w:leftChars="0" w:left="360"/>
        <w:rPr>
          <w:color w:val="595959" w:themeColor="text1" w:themeTint="A6"/>
        </w:rPr>
      </w:pPr>
    </w:p>
    <w:p w14:paraId="425617C2" w14:textId="77777777" w:rsidR="00AF199F" w:rsidRPr="00AF199F" w:rsidRDefault="00AF199F" w:rsidP="0029553C">
      <w:pPr>
        <w:rPr>
          <w:rFonts w:ascii="Arial" w:eastAsia="ＭＳ ゴシック" w:hAnsi="Arial"/>
          <w:szCs w:val="21"/>
        </w:rPr>
      </w:pPr>
    </w:p>
    <w:p w14:paraId="00D8F6D0" w14:textId="77777777" w:rsidR="00543811" w:rsidRDefault="00543811" w:rsidP="008D1C11">
      <w:pPr>
        <w:rPr>
          <w:rFonts w:ascii="Arial" w:eastAsia="ＭＳ ゴシック" w:hAnsi="Arial"/>
          <w:sz w:val="24"/>
        </w:rPr>
      </w:pPr>
    </w:p>
    <w:p w14:paraId="1E813C4B" w14:textId="77777777" w:rsidR="0097408B" w:rsidRDefault="0097408B" w:rsidP="004A14DF">
      <w:pPr>
        <w:ind w:firstLine="360"/>
        <w:rPr>
          <w:rFonts w:ascii="Arial" w:eastAsia="ＭＳ ゴシック" w:hAnsi="Arial"/>
          <w:color w:val="A6A6A6" w:themeColor="background1" w:themeShade="A6"/>
          <w:szCs w:val="21"/>
        </w:rPr>
      </w:pPr>
    </w:p>
    <w:p w14:paraId="5EF2BB99" w14:textId="77777777" w:rsidR="00543811" w:rsidRDefault="00543811" w:rsidP="008D1C11">
      <w:pPr>
        <w:rPr>
          <w:rFonts w:ascii="Arial" w:eastAsia="ＭＳ ゴシック" w:hAnsi="Arial"/>
          <w:sz w:val="24"/>
        </w:rPr>
      </w:pPr>
    </w:p>
    <w:p w14:paraId="2113C453" w14:textId="77777777" w:rsidR="00543811" w:rsidRDefault="00543811" w:rsidP="008D1C11">
      <w:pPr>
        <w:rPr>
          <w:rFonts w:ascii="Arial" w:eastAsia="ＭＳ ゴシック" w:hAnsi="Arial"/>
          <w:sz w:val="24"/>
        </w:rPr>
      </w:pPr>
    </w:p>
    <w:p w14:paraId="0E5F56F5" w14:textId="77777777" w:rsidR="00543811" w:rsidRDefault="00543811" w:rsidP="008D1C11">
      <w:pPr>
        <w:rPr>
          <w:rFonts w:ascii="Arial" w:eastAsia="ＭＳ ゴシック" w:hAnsi="Arial"/>
          <w:sz w:val="24"/>
        </w:rPr>
      </w:pPr>
    </w:p>
    <w:p w14:paraId="7A97AE52" w14:textId="77777777" w:rsidR="00543811" w:rsidRDefault="00543811" w:rsidP="008D1C11">
      <w:pPr>
        <w:rPr>
          <w:rFonts w:ascii="Arial" w:eastAsia="ＭＳ ゴシック" w:hAnsi="Arial"/>
          <w:sz w:val="24"/>
        </w:rPr>
      </w:pPr>
    </w:p>
    <w:p w14:paraId="28077E45" w14:textId="77777777" w:rsidR="007D471E" w:rsidRPr="00F467FB" w:rsidRDefault="007D471E" w:rsidP="007D471E">
      <w:pPr>
        <w:rPr>
          <w:rFonts w:ascii="ＭＳ 明朝" w:hAnsi="ＭＳ 明朝"/>
          <w:szCs w:val="21"/>
        </w:rPr>
      </w:pPr>
      <w:r w:rsidRPr="00F467FB">
        <w:rPr>
          <w:rFonts w:ascii="ＭＳ 明朝" w:hAnsi="ＭＳ 明朝" w:hint="eastAsia"/>
          <w:szCs w:val="21"/>
        </w:rPr>
        <w:t>改訂履歴</w:t>
      </w:r>
    </w:p>
    <w:tbl>
      <w:tblPr>
        <w:tblStyle w:val="a3"/>
        <w:tblW w:w="0" w:type="auto"/>
        <w:tblLook w:val="04A0" w:firstRow="1" w:lastRow="0" w:firstColumn="1" w:lastColumn="0" w:noHBand="0" w:noVBand="1"/>
      </w:tblPr>
      <w:tblGrid>
        <w:gridCol w:w="1357"/>
        <w:gridCol w:w="1546"/>
        <w:gridCol w:w="5591"/>
      </w:tblGrid>
      <w:tr w:rsidR="007D471E" w:rsidRPr="00F467FB" w14:paraId="093FA595" w14:textId="77777777" w:rsidTr="7DC32F46">
        <w:tc>
          <w:tcPr>
            <w:tcW w:w="1384" w:type="dxa"/>
          </w:tcPr>
          <w:p w14:paraId="4283E7EC" w14:textId="77777777" w:rsidR="007D471E" w:rsidRPr="00F467FB" w:rsidRDefault="007D471E">
            <w:pPr>
              <w:jc w:val="center"/>
              <w:rPr>
                <w:rFonts w:ascii="ＭＳ 明朝" w:hAnsi="ＭＳ 明朝"/>
                <w:szCs w:val="21"/>
              </w:rPr>
            </w:pPr>
            <w:r w:rsidRPr="00F467FB">
              <w:rPr>
                <w:rFonts w:ascii="ＭＳ 明朝" w:hAnsi="ＭＳ 明朝" w:hint="eastAsia"/>
                <w:szCs w:val="21"/>
              </w:rPr>
              <w:t>バージョン</w:t>
            </w:r>
          </w:p>
        </w:tc>
        <w:tc>
          <w:tcPr>
            <w:tcW w:w="1559" w:type="dxa"/>
          </w:tcPr>
          <w:p w14:paraId="59650DD1" w14:textId="77777777" w:rsidR="007D471E" w:rsidRPr="00F467FB" w:rsidRDefault="007D471E">
            <w:pPr>
              <w:jc w:val="center"/>
              <w:rPr>
                <w:rFonts w:ascii="ＭＳ 明朝" w:hAnsi="ＭＳ 明朝"/>
                <w:szCs w:val="21"/>
              </w:rPr>
            </w:pPr>
            <w:r w:rsidRPr="00F467FB">
              <w:rPr>
                <w:rFonts w:ascii="ＭＳ 明朝" w:hAnsi="ＭＳ 明朝" w:hint="eastAsia"/>
                <w:szCs w:val="21"/>
              </w:rPr>
              <w:t>改訂日</w:t>
            </w:r>
          </w:p>
        </w:tc>
        <w:tc>
          <w:tcPr>
            <w:tcW w:w="5759" w:type="dxa"/>
          </w:tcPr>
          <w:p w14:paraId="14CFF6E7" w14:textId="77777777" w:rsidR="007D471E" w:rsidRPr="00F467FB" w:rsidRDefault="007D471E">
            <w:pPr>
              <w:jc w:val="center"/>
              <w:rPr>
                <w:rFonts w:ascii="ＭＳ 明朝" w:hAnsi="ＭＳ 明朝"/>
                <w:szCs w:val="21"/>
              </w:rPr>
            </w:pPr>
            <w:r w:rsidRPr="00F467FB">
              <w:rPr>
                <w:rFonts w:ascii="ＭＳ 明朝" w:hAnsi="ＭＳ 明朝" w:hint="eastAsia"/>
                <w:szCs w:val="21"/>
              </w:rPr>
              <w:t>改訂内容</w:t>
            </w:r>
          </w:p>
        </w:tc>
        <w:trPr>
          <w:tblHeader/>
        </w:trPr>
      </w:tr>
      <w:tr w:rsidR="007D471E" w:rsidRPr="00F467FB" w14:paraId="7FB5EDD0" w14:textId="77777777" w:rsidTr="7DC32F46">
        <w:tc>
          <w:tcPr>
            <w:tcW w:w="1384" w:type="dxa"/>
          </w:tcPr>
          <w:p w14:paraId="69BFF84D" w14:textId="77777777" w:rsidR="007D471E" w:rsidRPr="00F467FB" w:rsidRDefault="007D471E">
            <w:pPr>
              <w:jc w:val="center"/>
              <w:rPr>
                <w:rFonts w:ascii="ＭＳ 明朝" w:hAnsi="ＭＳ 明朝"/>
                <w:szCs w:val="21"/>
              </w:rPr>
            </w:pPr>
            <w:r w:rsidRPr="00F467FB">
              <w:rPr>
                <w:rFonts w:ascii="ＭＳ 明朝" w:hAnsi="ＭＳ 明朝" w:hint="eastAsia"/>
                <w:szCs w:val="21"/>
              </w:rPr>
              <w:t>1.0</w:t>
            </w:r>
          </w:p>
        </w:tc>
        <w:tc>
          <w:tcPr>
            <w:tcW w:w="1559" w:type="dxa"/>
          </w:tcPr>
          <w:p w14:paraId="04A5A480" w14:textId="1D152695" w:rsidR="007D471E" w:rsidRPr="00F467FB" w:rsidRDefault="54A108DA">
            <w:pPr>
              <w:jc w:val="center"/>
              <w:rPr>
                <w:rFonts w:ascii="ＭＳ 明朝" w:hAnsi="ＭＳ 明朝"/>
              </w:rPr>
            </w:pPr>
            <w:r w:rsidRPr="50B7FCBB">
              <w:rPr>
                <w:rFonts w:ascii="ＭＳ 明朝" w:hAnsi="ＭＳ 明朝"/>
              </w:rPr>
              <w:t>20</w:t>
            </w:r>
            <w:r w:rsidR="00107FB6" w:rsidRPr="50B7FCBB">
              <w:rPr>
                <w:rFonts w:ascii="ＭＳ 明朝" w:hAnsi="ＭＳ 明朝"/>
              </w:rPr>
              <w:t>2</w:t>
            </w:r>
            <w:r w:rsidR="3744B1E5" w:rsidRPr="50B7FCBB">
              <w:rPr>
                <w:rFonts w:ascii="ＭＳ 明朝" w:hAnsi="ＭＳ 明朝"/>
              </w:rPr>
              <w:t>6</w:t>
            </w:r>
            <w:r w:rsidR="007D471E" w:rsidRPr="04AF1F12">
              <w:rPr>
                <w:rFonts w:ascii="ＭＳ 明朝" w:hAnsi="ＭＳ 明朝"/>
              </w:rPr>
              <w:t>.5.</w:t>
            </w:r>
            <w:r w:rsidR="1AC2E58C" w:rsidRPr="50B7FCBB">
              <w:rPr>
                <w:rFonts w:ascii="ＭＳ 明朝" w:hAnsi="ＭＳ 明朝"/>
              </w:rPr>
              <w:t>12</w:t>
            </w:r>
          </w:p>
        </w:tc>
        <w:tc>
          <w:tcPr>
            <w:tcW w:w="5759" w:type="dxa"/>
          </w:tcPr>
          <w:p w14:paraId="61A48602" w14:textId="77777777" w:rsidR="007D471E" w:rsidRPr="00F467FB" w:rsidRDefault="007D471E">
            <w:pPr>
              <w:rPr>
                <w:rFonts w:ascii="ＭＳ 明朝" w:hAnsi="ＭＳ 明朝"/>
                <w:szCs w:val="21"/>
              </w:rPr>
            </w:pPr>
            <w:r w:rsidRPr="00F467FB">
              <w:rPr>
                <w:rFonts w:ascii="ＭＳ 明朝" w:hAnsi="ＭＳ 明朝" w:hint="eastAsia"/>
                <w:szCs w:val="21"/>
              </w:rPr>
              <w:t>初版発行</w:t>
            </w:r>
          </w:p>
        </w:tc>
      </w:tr>
      <w:tr w:rsidR="007D471E" w:rsidRPr="00F467FB" w14:paraId="26EF28DC" w14:textId="77777777" w:rsidTr="7DC32F46">
        <w:tc>
          <w:tcPr>
            <w:tcW w:w="1384" w:type="dxa"/>
          </w:tcPr>
          <w:p w14:paraId="017144C5" w14:textId="5E12FDB9" w:rsidR="007D471E" w:rsidRPr="00F467FB" w:rsidRDefault="0F5F158E" w:rsidP="7DC32F46">
            <w:pPr>
              <w:jc w:val="center"/>
              <w:rPr>
                <w:rFonts w:ascii="ＭＳ 明朝" w:hAnsi="ＭＳ 明朝"/>
              </w:rPr>
            </w:pPr>
            <w:r w:rsidRPr="7DC32F46">
              <w:rPr>
                <w:rFonts w:ascii="ＭＳ 明朝" w:hAnsi="ＭＳ 明朝"/>
              </w:rPr>
              <w:t>2.0</w:t>
            </w:r>
          </w:p>
        </w:tc>
        <w:tc>
          <w:tcPr>
            <w:tcW w:w="1559" w:type="dxa"/>
          </w:tcPr>
          <w:p w14:paraId="7167E4F2" w14:textId="2065940C" w:rsidR="007D471E" w:rsidRPr="00F467FB" w:rsidRDefault="0F5F158E" w:rsidP="7DC32F46">
            <w:pPr>
              <w:jc w:val="center"/>
              <w:rPr>
                <w:rFonts w:ascii="ＭＳ 明朝" w:hAnsi="ＭＳ 明朝"/>
              </w:rPr>
            </w:pPr>
            <w:r w:rsidRPr="7DC32F46">
              <w:rPr>
                <w:rFonts w:ascii="ＭＳ 明朝" w:hAnsi="ＭＳ 明朝"/>
              </w:rPr>
              <w:t>2026.5.19</w:t>
            </w:r>
          </w:p>
        </w:tc>
        <w:tc>
          <w:tcPr>
            <w:tcW w:w="5759" w:type="dxa"/>
          </w:tcPr>
          <w:p w14:paraId="39C71EA3" w14:textId="1B7A1FA0" w:rsidR="007D471E" w:rsidRPr="00F467FB" w:rsidRDefault="0F5F158E" w:rsidP="7DC32F46">
            <w:pPr>
              <w:rPr>
                <w:rFonts w:ascii="ＭＳ 明朝" w:hAnsi="ＭＳ 明朝"/>
              </w:rPr>
            </w:pPr>
            <w:r w:rsidRPr="7DC32F46">
              <w:rPr>
                <w:rFonts w:ascii="ＭＳ 明朝" w:hAnsi="ＭＳ 明朝"/>
              </w:rPr>
              <w:t>内容を大幅に改訂</w:t>
            </w:r>
          </w:p>
        </w:tc>
      </w:tr>
      <w:tr w:rsidR="007D471E" w:rsidRPr="00F467FB" w14:paraId="2A499C77" w14:textId="77777777" w:rsidTr="7DC32F46">
        <w:tc>
          <w:tcPr>
            <w:tcW w:w="1384" w:type="dxa"/>
          </w:tcPr>
          <w:p w14:paraId="3FFF4B00" w14:textId="3D70E39F" w:rsidR="007D471E" w:rsidRPr="00F467FB" w:rsidRDefault="5B8E72D0">
            <w:pPr>
              <w:jc w:val="center"/>
              <w:rPr>
                <w:rFonts w:ascii="ＭＳ 明朝" w:hAnsi="ＭＳ 明朝"/>
              </w:rPr>
            </w:pPr>
            <w:r w:rsidRPr="65DB5232">
              <w:rPr>
                <w:rFonts w:ascii="ＭＳ 明朝" w:hAnsi="ＭＳ 明朝"/>
              </w:rPr>
              <w:t>2</w:t>
            </w:r>
            <w:r w:rsidRPr="408F1876">
              <w:rPr>
                <w:rFonts w:ascii="ＭＳ 明朝" w:hAnsi="ＭＳ 明朝"/>
              </w:rPr>
              <w:t>.1</w:t>
            </w:r>
          </w:p>
        </w:tc>
        <w:tc>
          <w:tcPr>
            <w:tcW w:w="1559" w:type="dxa"/>
          </w:tcPr>
          <w:p w14:paraId="3FED18FD" w14:textId="4037D768" w:rsidR="007D471E" w:rsidRPr="00F467FB" w:rsidRDefault="5B8E72D0">
            <w:pPr>
              <w:jc w:val="center"/>
              <w:rPr>
                <w:rFonts w:ascii="ＭＳ 明朝" w:hAnsi="ＭＳ 明朝"/>
              </w:rPr>
            </w:pPr>
            <w:r w:rsidRPr="7B5B6D2E">
              <w:rPr>
                <w:rFonts w:ascii="ＭＳ 明朝" w:hAnsi="ＭＳ 明朝"/>
              </w:rPr>
              <w:t>2026</w:t>
            </w:r>
            <w:r w:rsidRPr="66B4920C">
              <w:rPr>
                <w:rFonts w:ascii="ＭＳ 明朝" w:hAnsi="ＭＳ 明朝"/>
              </w:rPr>
              <w:t>.5.26</w:t>
            </w:r>
          </w:p>
        </w:tc>
        <w:tc>
          <w:tcPr>
            <w:tcW w:w="5759" w:type="dxa"/>
          </w:tcPr>
          <w:p w14:paraId="45E09BDE" w14:textId="0367410E" w:rsidR="007D471E" w:rsidRPr="00F467FB" w:rsidRDefault="5B8E72D0" w:rsidP="010C57F6">
            <w:pPr>
              <w:rPr>
                <w:rFonts w:ascii="ＭＳ 明朝" w:hAnsi="ＭＳ 明朝"/>
              </w:rPr>
            </w:pPr>
            <w:r w:rsidRPr="11EF3754">
              <w:rPr>
                <w:rFonts w:ascii="ＭＳ 明朝" w:hAnsi="ＭＳ 明朝"/>
              </w:rPr>
              <w:t>不足していた</w:t>
            </w:r>
            <w:r w:rsidRPr="52D149E4">
              <w:rPr>
                <w:rFonts w:ascii="ＭＳ 明朝" w:hAnsi="ＭＳ 明朝"/>
              </w:rPr>
              <w:t>シーケンス図</w:t>
            </w:r>
            <w:r w:rsidRPr="5F641882">
              <w:rPr>
                <w:rFonts w:ascii="ＭＳ 明朝" w:hAnsi="ＭＳ 明朝"/>
              </w:rPr>
              <w:t>を</w:t>
            </w:r>
            <w:r w:rsidRPr="010C57F6">
              <w:rPr>
                <w:rFonts w:ascii="ＭＳ 明朝" w:hAnsi="ＭＳ 明朝"/>
              </w:rPr>
              <w:t>追加</w:t>
            </w:r>
          </w:p>
          <w:p w14:paraId="3D475D85" w14:textId="225899AD" w:rsidR="007D471E" w:rsidRPr="00F467FB" w:rsidRDefault="5B8E72D0" w:rsidP="0E397EC9">
            <w:pPr>
              <w:rPr>
                <w:rFonts w:ascii="ＭＳ 明朝" w:hAnsi="ＭＳ 明朝"/>
              </w:rPr>
            </w:pPr>
            <w:r w:rsidRPr="0E397EC9">
              <w:rPr>
                <w:rFonts w:ascii="ＭＳ 明朝" w:hAnsi="ＭＳ 明朝"/>
              </w:rPr>
              <w:t>画面のうち管理者用メイン画面を削除</w:t>
            </w:r>
          </w:p>
          <w:p w14:paraId="29058040" w14:textId="4F5F5F65" w:rsidR="007D471E" w:rsidRPr="00F467FB" w:rsidRDefault="5B8E72D0" w:rsidP="0E397EC9">
            <w:pPr>
              <w:rPr>
                <w:rFonts w:ascii="ＭＳ 明朝" w:hAnsi="ＭＳ 明朝"/>
              </w:rPr>
            </w:pPr>
            <w:r w:rsidRPr="0E397EC9">
              <w:rPr>
                <w:rFonts w:ascii="ＭＳ 明朝" w:hAnsi="ＭＳ 明朝"/>
              </w:rPr>
              <w:t>-機能的にメイン画面と統合予定</w:t>
            </w:r>
          </w:p>
          <w:p w14:paraId="05E48186" w14:textId="2E6A5764" w:rsidR="007D471E" w:rsidRPr="00F467FB" w:rsidRDefault="5B8E72D0">
            <w:pPr>
              <w:rPr>
                <w:rFonts w:ascii="ＭＳ 明朝" w:hAnsi="ＭＳ 明朝"/>
              </w:rPr>
            </w:pPr>
            <w:r w:rsidRPr="044D07A8">
              <w:rPr>
                <w:rFonts w:ascii="ＭＳ 明朝" w:hAnsi="ＭＳ 明朝"/>
              </w:rPr>
              <w:t>画面遷移図</w:t>
            </w:r>
            <w:r w:rsidRPr="0E397EC9">
              <w:rPr>
                <w:rFonts w:ascii="ＭＳ 明朝" w:hAnsi="ＭＳ 明朝"/>
              </w:rPr>
              <w:t>を編集</w:t>
            </w:r>
          </w:p>
        </w:tc>
      </w:tr>
      <w:tr>
        <w:tc>
          <w:tcPr>
            <w:tcW w:type="dxa" w:w="1357"/>
          </w:tcPr>
          <w:p>
            <w:pPr>
              <w:spacing w:after="0" w:line="240" w:lineRule="auto"/>
            </w:pPr>
            <w:r/>
            <w:r>
              <w:t>2.2</w:t>
            </w:r>
          </w:p>
        </w:tc>
        <w:tc>
          <w:tcPr>
            <w:tcW w:type="dxa" w:w="1546"/>
          </w:tcPr>
          <w:p>
            <w:pPr>
              <w:spacing w:after="0" w:line="240" w:lineRule="auto"/>
            </w:pPr>
            <w:r/>
            <w:r>
              <w:t>2026.6.1</w:t>
            </w:r>
          </w:p>
        </w:tc>
        <w:tc>
          <w:tcPr>
            <w:tcW w:type="dxa" w:w="5591"/>
          </w:tcPr>
          <w:p>
            <w:pPr>
              <w:spacing w:after="0" w:line="240" w:lineRule="auto"/>
            </w:pPr>
            <w:r/>
            <w:r>
              <w:t>Google認証方式への統一</w:t>
              <w:br/>
              <w:t>画面・シーケンス図を内部設計書に合わせて修正</w:t>
              <w:br/>
              <w:t>削除済み機能に関する表示を整理</w:t>
            </w:r>
          </w:p>
        </w:tc>
      </w:tr>
      <w:tr>
        <w:tc>
          <w:tcPr>
            <w:tcW w:type="dxa" w:w="1357"/>
          </w:tcPr>
          <w:p>
            <w:r>
              <w:t>2.3</w:t>
            </w:r>
          </w:p>
        </w:tc>
        <w:tc>
          <w:tcPr>
            <w:tcW w:type="dxa" w:w="1546"/>
          </w:tcPr>
          <w:p>
            <w:r>
              <w:t>2026.6.1</w:t>
            </w:r>
          </w:p>
        </w:tc>
        <w:tc>
          <w:tcPr>
            <w:tcW w:type="dxa" w:w="5591"/>
          </w:tcPr>
          <w:p>
            <w:r>
              <w:t>内部設計書・要求仕様書との整合確認により，F1名称，保存/削除データフロー，I7削除要求を修正</w:t>
            </w:r>
          </w:p>
        </w:tc>
      </w:tr>
    </w:tbl>
    <w:p w14:paraId="65045034" w14:textId="77777777" w:rsidR="00543811" w:rsidRDefault="00543811" w:rsidP="008D1C11">
      <w:pPr>
        <w:rPr>
          <w:rFonts w:ascii="Arial" w:eastAsia="ＭＳ ゴシック" w:hAnsi="Arial"/>
          <w:sz w:val="24"/>
        </w:rPr>
      </w:pPr>
    </w:p>
    <w:p w14:paraId="7185C5F6" w14:textId="77777777" w:rsidR="00543811" w:rsidRDefault="00543811" w:rsidP="008D1C11">
      <w:pPr>
        <w:rPr>
          <w:rFonts w:ascii="Arial" w:eastAsia="ＭＳ ゴシック" w:hAnsi="Arial"/>
          <w:sz w:val="24"/>
        </w:rPr>
      </w:pPr>
    </w:p>
    <w:p w14:paraId="34085DDD" w14:textId="77777777" w:rsidR="00D91142" w:rsidRPr="00692D76" w:rsidRDefault="00D91142" w:rsidP="00D91142">
      <w:pPr>
        <w:pStyle w:val="ac"/>
        <w:ind w:leftChars="0" w:left="360"/>
        <w:rPr>
          <w:color w:val="595959" w:themeColor="text1" w:themeTint="A6"/>
        </w:rPr>
      </w:pPr>
      <w:r w:rsidRPr="00692D76">
        <w:rPr>
          <w:rFonts w:hint="eastAsia"/>
          <w:color w:val="595959" w:themeColor="text1" w:themeTint="A6"/>
        </w:rPr>
        <w:t>[</w:t>
      </w:r>
      <w:r>
        <w:rPr>
          <w:rFonts w:hint="eastAsia"/>
          <w:i/>
          <w:color w:val="595959" w:themeColor="text1" w:themeTint="A6"/>
        </w:rPr>
        <w:t>要求仕様書を必ず添付すること</w:t>
      </w:r>
      <w:r w:rsidRPr="00692D76">
        <w:rPr>
          <w:rFonts w:hint="eastAsia"/>
          <w:color w:val="595959" w:themeColor="text1" w:themeTint="A6"/>
        </w:rPr>
        <w:t>]</w:t>
      </w:r>
    </w:p>
    <w:p w14:paraId="4005A58D" w14:textId="77777777" w:rsidR="00543811" w:rsidRPr="00D91142" w:rsidRDefault="00543811" w:rsidP="008D1C11">
      <w:pPr>
        <w:rPr>
          <w:rFonts w:ascii="Arial" w:eastAsia="ＭＳ ゴシック" w:hAnsi="Arial"/>
          <w:sz w:val="24"/>
        </w:rPr>
      </w:pPr>
    </w:p>
    <w:p w14:paraId="33ACE9E4" w14:textId="77777777" w:rsidR="00543811" w:rsidRDefault="00543811" w:rsidP="008D1C11">
      <w:pPr>
        <w:rPr>
          <w:rFonts w:ascii="Arial" w:eastAsia="ＭＳ ゴシック" w:hAnsi="Arial"/>
          <w:sz w:val="24"/>
        </w:rPr>
      </w:pPr>
    </w:p>
    <w:p w14:paraId="0B95973D" w14:textId="77777777" w:rsidR="00543811" w:rsidRDefault="00543811" w:rsidP="008D1C11">
      <w:pPr>
        <w:rPr>
          <w:rFonts w:ascii="Arial" w:eastAsia="ＭＳ ゴシック" w:hAnsi="Arial"/>
          <w:sz w:val="24"/>
        </w:rPr>
      </w:pPr>
    </w:p>
    <w:p w14:paraId="04D7B69C" w14:textId="77777777" w:rsidR="00D5416D" w:rsidRDefault="00D5416D" w:rsidP="008D1C11">
      <w:pPr>
        <w:rPr>
          <w:rFonts w:ascii="Arial" w:eastAsia="ＭＳ ゴシック" w:hAnsi="Arial"/>
          <w:sz w:val="24"/>
        </w:rPr>
      </w:pPr>
    </w:p>
    <w:sectPr w:rsidR="00D5416D">
      <w:headerReference w:type="default" r:id="rId24"/>
      <w:footerReference w:type="default" r:id="rId25"/>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85DE6F" w14:textId="77777777" w:rsidR="00E8081C" w:rsidRDefault="00E8081C" w:rsidP="007F59BF">
      <w:r>
        <w:separator/>
      </w:r>
    </w:p>
  </w:endnote>
  <w:endnote w:type="continuationSeparator" w:id="0">
    <w:p w14:paraId="2B2AB0DF" w14:textId="77777777" w:rsidR="00E8081C" w:rsidRDefault="00E8081C" w:rsidP="007F59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ゴシック">
    <w:altName w:val="Yu Gothic"/>
    <w:panose1 w:val="020B0400000000000000"/>
    <w:charset w:val="80"/>
    <w:family w:val="modern"/>
    <w:pitch w:val="variable"/>
    <w:sig w:usb0="E00002FF" w:usb1="2AC7FDFF" w:usb2="00000016" w:usb3="00000000" w:csb0="0002009F" w:csb1="00000000"/>
  </w:font>
  <w:font w:name="ＭＳ Ｐゴシック">
    <w:altName w:val="MS PGothic"/>
    <w:panose1 w:val="020B0600070205080204"/>
    <w:charset w:val="80"/>
    <w:family w:val="modern"/>
    <w:pitch w:val="variable"/>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Google Sans Text">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2299382"/>
      <w:docPartObj>
        <w:docPartGallery w:val="Page Numbers (Bottom of Page)"/>
        <w:docPartUnique/>
      </w:docPartObj>
    </w:sdtPr>
    <w:sdtEndPr/>
    <w:sdtContent>
      <w:p w14:paraId="28B1D978" w14:textId="77777777" w:rsidR="007D471E" w:rsidRDefault="007D471E">
        <w:pPr>
          <w:pStyle w:val="a6"/>
          <w:jc w:val="center"/>
        </w:pPr>
        <w:r>
          <w:fldChar w:fldCharType="begin"/>
        </w:r>
        <w:r>
          <w:instrText>PAGE   \* MERGEFORMAT</w:instrText>
        </w:r>
        <w:r>
          <w:fldChar w:fldCharType="separate"/>
        </w:r>
        <w:r w:rsidR="00B766BE" w:rsidRPr="00B766BE">
          <w:rPr>
            <w:noProof/>
            <w:lang w:val="ja-JP"/>
          </w:rPr>
          <w:t>7</w:t>
        </w:r>
        <w:r>
          <w:fldChar w:fldCharType="end"/>
        </w:r>
      </w:p>
    </w:sdtContent>
  </w:sdt>
  <w:p w14:paraId="49F09215" w14:textId="77777777" w:rsidR="007D471E" w:rsidRDefault="007D471E">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8D20FA" w14:textId="77777777" w:rsidR="00E8081C" w:rsidRDefault="00E8081C" w:rsidP="007F59BF">
      <w:r>
        <w:separator/>
      </w:r>
    </w:p>
  </w:footnote>
  <w:footnote w:type="continuationSeparator" w:id="0">
    <w:p w14:paraId="581FC507" w14:textId="77777777" w:rsidR="00E8081C" w:rsidRDefault="00E8081C" w:rsidP="007F59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30"/>
      <w:gridCol w:w="2830"/>
      <w:gridCol w:w="2830"/>
    </w:tblGrid>
    <w:tr w:rsidR="63D06E27" w14:paraId="2BA104C0" w14:textId="77777777" w:rsidTr="63D06E27">
      <w:trPr>
        <w:trHeight w:val="300"/>
        <w:tblHeader/>
      </w:trPr>
      <w:tc>
        <w:tcPr>
          <w:tcW w:w="2830" w:type="dxa"/>
        </w:tcPr>
        <w:p w14:paraId="3A4E1EEA" w14:textId="5641C591" w:rsidR="63D06E27" w:rsidRDefault="63D06E27" w:rsidP="63D06E27">
          <w:pPr>
            <w:pStyle w:val="a4"/>
            <w:ind w:left="-115"/>
            <w:jc w:val="left"/>
          </w:pPr>
        </w:p>
      </w:tc>
      <w:tc>
        <w:tcPr>
          <w:tcW w:w="2830" w:type="dxa"/>
        </w:tcPr>
        <w:p w14:paraId="19E20ADE" w14:textId="28A554A0" w:rsidR="63D06E27" w:rsidRDefault="63D06E27" w:rsidP="63D06E27">
          <w:pPr>
            <w:pStyle w:val="a4"/>
            <w:jc w:val="center"/>
          </w:pPr>
        </w:p>
      </w:tc>
      <w:tc>
        <w:tcPr>
          <w:tcW w:w="2830" w:type="dxa"/>
        </w:tcPr>
        <w:p w14:paraId="0A7945EA" w14:textId="59B6AB91" w:rsidR="63D06E27" w:rsidRDefault="63D06E27" w:rsidP="63D06E27">
          <w:pPr>
            <w:pStyle w:val="a4"/>
            <w:ind w:right="-115"/>
            <w:jc w:val="right"/>
          </w:pPr>
        </w:p>
      </w:tc>
    </w:tr>
  </w:tbl>
  <w:p w14:paraId="2581FD2D" w14:textId="4BB3070D" w:rsidR="63D06E27" w:rsidRDefault="63D06E27" w:rsidP="63D06E27">
    <w:pPr>
      <w:pStyle w:val="a4"/>
    </w:pPr>
  </w:p>
</w:hdr>
</file>

<file path=word/intelligence2.xml><?xml version="1.0" encoding="utf-8"?>
<int2:intelligence xmlns:int2="http://schemas.microsoft.com/office/intelligence/2020/intelligence" xmlns:oel="http://schemas.microsoft.com/office/2019/extlst">
  <int2:observations>
    <int2:textHash int2:hashCode="b/N8fTe/PfzX4x" int2:id="2qNTqE7P">
      <int2:state int2:value="Rejected" int2:type="spell"/>
    </int2:textHash>
    <int2:textHash int2:hashCode="N/YtABaEyYi/5E" int2:id="7Rk85p2x">
      <int2:state int2:value="Rejected" int2:type="spell"/>
    </int2:textHash>
    <int2:textHash int2:hashCode="/cjNVUGg9u6B+p" int2:id="DuAhVi5T">
      <int2:state int2:value="Rejected" int2:type="spell"/>
    </int2:textHash>
    <int2:textHash int2:hashCode="iTeTtfmqciP7Lv" int2:id="IRjzA0ps">
      <int2:state int2:value="Rejected" int2:type="spell"/>
    </int2:textHash>
    <int2:textHash int2:hashCode="1Tukra6IP/jRN1" int2:id="Vj2EcisO">
      <int2:state int2:value="Rejected" int2:type="spell"/>
    </int2:textHash>
    <int2:textHash int2:hashCode="eNmwdgLhC/MciM" int2:id="aREdmqVq">
      <int2:state int2:value="Rejected" int2:type="spell"/>
    </int2:textHash>
    <int2:textHash int2:hashCode="BwHF13xIVrzNg4" int2:id="eV4zTeUl">
      <int2:state int2:value="Rejected" int2:type="spell"/>
    </int2:textHash>
    <int2:textHash int2:hashCode="k2yW+d8d9eb40u" int2:id="eXWHiBz3">
      <int2:state int2:value="Rejected" int2:type="spell"/>
    </int2:textHash>
    <int2:textHash int2:hashCode="dd77WumezCriHc" int2:id="joUcD0cb">
      <int2:state int2:value="Rejected" int2:type="spell"/>
    </int2:textHash>
    <int2:textHash int2:hashCode="qz+QLIyaaWQh4Y" int2:id="tI4BPMo4">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E090F"/>
    <w:multiLevelType w:val="multilevel"/>
    <w:tmpl w:val="7C5EB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B7098"/>
    <w:multiLevelType w:val="hybridMultilevel"/>
    <w:tmpl w:val="7DE2C31A"/>
    <w:lvl w:ilvl="0" w:tplc="04090017">
      <w:start w:val="1"/>
      <w:numFmt w:val="aiueoFullWidth"/>
      <w:lvlText w:val="(%1)"/>
      <w:lvlJc w:val="left"/>
      <w:pPr>
        <w:ind w:left="1260" w:hanging="420"/>
      </w:pPr>
    </w:lvl>
    <w:lvl w:ilvl="1" w:tplc="04090017" w:tentative="1">
      <w:start w:val="1"/>
      <w:numFmt w:val="aiueoFullWidth"/>
      <w:lvlText w:val="(%2)"/>
      <w:lvlJc w:val="left"/>
      <w:pPr>
        <w:ind w:left="1680" w:hanging="420"/>
      </w:pPr>
    </w:lvl>
    <w:lvl w:ilvl="2" w:tplc="04090011" w:tentative="1">
      <w:start w:val="1"/>
      <w:numFmt w:val="decimalEnclosedCircle"/>
      <w:lvlText w:val="%3"/>
      <w:lvlJc w:val="left"/>
      <w:pPr>
        <w:ind w:left="2100" w:hanging="420"/>
      </w:pPr>
    </w:lvl>
    <w:lvl w:ilvl="3" w:tplc="0409000F" w:tentative="1">
      <w:start w:val="1"/>
      <w:numFmt w:val="decimal"/>
      <w:lvlText w:val="%4."/>
      <w:lvlJc w:val="left"/>
      <w:pPr>
        <w:ind w:left="2520" w:hanging="420"/>
      </w:pPr>
    </w:lvl>
    <w:lvl w:ilvl="4" w:tplc="04090017" w:tentative="1">
      <w:start w:val="1"/>
      <w:numFmt w:val="aiueoFullWidth"/>
      <w:lvlText w:val="(%5)"/>
      <w:lvlJc w:val="left"/>
      <w:pPr>
        <w:ind w:left="2940" w:hanging="420"/>
      </w:pPr>
    </w:lvl>
    <w:lvl w:ilvl="5" w:tplc="04090011" w:tentative="1">
      <w:start w:val="1"/>
      <w:numFmt w:val="decimalEnclosedCircle"/>
      <w:lvlText w:val="%6"/>
      <w:lvlJc w:val="left"/>
      <w:pPr>
        <w:ind w:left="3360" w:hanging="420"/>
      </w:pPr>
    </w:lvl>
    <w:lvl w:ilvl="6" w:tplc="0409000F" w:tentative="1">
      <w:start w:val="1"/>
      <w:numFmt w:val="decimal"/>
      <w:lvlText w:val="%7."/>
      <w:lvlJc w:val="left"/>
      <w:pPr>
        <w:ind w:left="3780" w:hanging="420"/>
      </w:pPr>
    </w:lvl>
    <w:lvl w:ilvl="7" w:tplc="04090017" w:tentative="1">
      <w:start w:val="1"/>
      <w:numFmt w:val="aiueoFullWidth"/>
      <w:lvlText w:val="(%8)"/>
      <w:lvlJc w:val="left"/>
      <w:pPr>
        <w:ind w:left="4200" w:hanging="420"/>
      </w:pPr>
    </w:lvl>
    <w:lvl w:ilvl="8" w:tplc="04090011" w:tentative="1">
      <w:start w:val="1"/>
      <w:numFmt w:val="decimalEnclosedCircle"/>
      <w:lvlText w:val="%9"/>
      <w:lvlJc w:val="left"/>
      <w:pPr>
        <w:ind w:left="4620" w:hanging="420"/>
      </w:pPr>
    </w:lvl>
  </w:abstractNum>
  <w:abstractNum w:abstractNumId="2" w15:restartNumberingAfterBreak="0">
    <w:nsid w:val="0AD075FF"/>
    <w:multiLevelType w:val="hybridMultilevel"/>
    <w:tmpl w:val="F754FB64"/>
    <w:lvl w:ilvl="0" w:tplc="04090001">
      <w:start w:val="1"/>
      <w:numFmt w:val="bullet"/>
      <w:lvlText w:val=""/>
      <w:lvlJc w:val="left"/>
      <w:pPr>
        <w:ind w:left="860" w:hanging="440"/>
      </w:pPr>
      <w:rPr>
        <w:rFonts w:ascii="Wingdings" w:hAnsi="Wingdings" w:hint="default"/>
      </w:rPr>
    </w:lvl>
    <w:lvl w:ilvl="1" w:tplc="0409000B" w:tentative="1">
      <w:start w:val="1"/>
      <w:numFmt w:val="bullet"/>
      <w:lvlText w:val=""/>
      <w:lvlJc w:val="left"/>
      <w:pPr>
        <w:ind w:left="1300" w:hanging="440"/>
      </w:pPr>
      <w:rPr>
        <w:rFonts w:ascii="Wingdings" w:hAnsi="Wingdings" w:hint="default"/>
      </w:rPr>
    </w:lvl>
    <w:lvl w:ilvl="2" w:tplc="0409000D"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B" w:tentative="1">
      <w:start w:val="1"/>
      <w:numFmt w:val="bullet"/>
      <w:lvlText w:val=""/>
      <w:lvlJc w:val="left"/>
      <w:pPr>
        <w:ind w:left="2620" w:hanging="440"/>
      </w:pPr>
      <w:rPr>
        <w:rFonts w:ascii="Wingdings" w:hAnsi="Wingdings" w:hint="default"/>
      </w:rPr>
    </w:lvl>
    <w:lvl w:ilvl="5" w:tplc="0409000D"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B" w:tentative="1">
      <w:start w:val="1"/>
      <w:numFmt w:val="bullet"/>
      <w:lvlText w:val=""/>
      <w:lvlJc w:val="left"/>
      <w:pPr>
        <w:ind w:left="3940" w:hanging="440"/>
      </w:pPr>
      <w:rPr>
        <w:rFonts w:ascii="Wingdings" w:hAnsi="Wingdings" w:hint="default"/>
      </w:rPr>
    </w:lvl>
    <w:lvl w:ilvl="8" w:tplc="0409000D" w:tentative="1">
      <w:start w:val="1"/>
      <w:numFmt w:val="bullet"/>
      <w:lvlText w:val=""/>
      <w:lvlJc w:val="left"/>
      <w:pPr>
        <w:ind w:left="4380" w:hanging="440"/>
      </w:pPr>
      <w:rPr>
        <w:rFonts w:ascii="Wingdings" w:hAnsi="Wingdings" w:hint="default"/>
      </w:rPr>
    </w:lvl>
  </w:abstractNum>
  <w:abstractNum w:abstractNumId="3" w15:restartNumberingAfterBreak="0">
    <w:nsid w:val="0CEF71BB"/>
    <w:multiLevelType w:val="multilevel"/>
    <w:tmpl w:val="C8E0C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616399"/>
    <w:multiLevelType w:val="hybridMultilevel"/>
    <w:tmpl w:val="6164A91E"/>
    <w:lvl w:ilvl="0" w:tplc="0409000F">
      <w:start w:val="1"/>
      <w:numFmt w:val="decimal"/>
      <w:lvlText w:val="%1."/>
      <w:lvlJc w:val="left"/>
      <w:pPr>
        <w:tabs>
          <w:tab w:val="num" w:pos="420"/>
        </w:tabs>
        <w:ind w:left="420" w:hanging="420"/>
      </w:pPr>
    </w:lvl>
    <w:lvl w:ilvl="1" w:tplc="C9A4181E">
      <w:start w:val="1"/>
      <w:numFmt w:val="bullet"/>
      <w:lvlText w:val=""/>
      <w:lvlJc w:val="left"/>
      <w:pPr>
        <w:tabs>
          <w:tab w:val="num" w:pos="840"/>
        </w:tabs>
        <w:ind w:left="840" w:hanging="420"/>
      </w:pPr>
      <w:rPr>
        <w:rFonts w:ascii="Symbol" w:hAnsi="Symbol" w:hint="default"/>
        <w:color w:val="auto"/>
      </w:r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5" w15:restartNumberingAfterBreak="0">
    <w:nsid w:val="10AF3C55"/>
    <w:multiLevelType w:val="hybridMultilevel"/>
    <w:tmpl w:val="38600906"/>
    <w:lvl w:ilvl="0" w:tplc="0409000F">
      <w:start w:val="1"/>
      <w:numFmt w:val="decimal"/>
      <w:lvlText w:val="%1."/>
      <w:lvlJc w:val="left"/>
      <w:pPr>
        <w:tabs>
          <w:tab w:val="num" w:pos="420"/>
        </w:tabs>
        <w:ind w:left="420" w:hanging="420"/>
      </w:pPr>
    </w:lvl>
    <w:lvl w:ilvl="1" w:tplc="C9A4181E">
      <w:start w:val="1"/>
      <w:numFmt w:val="bullet"/>
      <w:lvlText w:val=""/>
      <w:lvlJc w:val="left"/>
      <w:pPr>
        <w:tabs>
          <w:tab w:val="num" w:pos="840"/>
        </w:tabs>
        <w:ind w:left="840" w:hanging="420"/>
      </w:pPr>
      <w:rPr>
        <w:rFonts w:ascii="Symbol" w:hAnsi="Symbol" w:hint="default"/>
        <w:color w:val="auto"/>
      </w:r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6" w15:restartNumberingAfterBreak="0">
    <w:nsid w:val="10B050CD"/>
    <w:multiLevelType w:val="hybridMultilevel"/>
    <w:tmpl w:val="5EE28612"/>
    <w:lvl w:ilvl="0" w:tplc="DAA4711E">
      <w:start w:val="1"/>
      <w:numFmt w:val="decimal"/>
      <w:lvlText w:val="(%1)"/>
      <w:lvlJc w:val="left"/>
      <w:pPr>
        <w:ind w:left="360" w:hanging="360"/>
      </w:pPr>
      <w:rPr>
        <w:rFonts w:hint="default"/>
      </w:r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15:restartNumberingAfterBreak="0">
    <w:nsid w:val="13671B75"/>
    <w:multiLevelType w:val="multilevel"/>
    <w:tmpl w:val="28D28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8F4978"/>
    <w:multiLevelType w:val="hybridMultilevel"/>
    <w:tmpl w:val="046A93AE"/>
    <w:lvl w:ilvl="0" w:tplc="DAA4711E">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15:restartNumberingAfterBreak="0">
    <w:nsid w:val="22F372EB"/>
    <w:multiLevelType w:val="hybridMultilevel"/>
    <w:tmpl w:val="C0948548"/>
    <w:lvl w:ilvl="0" w:tplc="04090017">
      <w:start w:val="1"/>
      <w:numFmt w:val="aiueoFullWidth"/>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0" w15:restartNumberingAfterBreak="0">
    <w:nsid w:val="241C7606"/>
    <w:multiLevelType w:val="hybridMultilevel"/>
    <w:tmpl w:val="7C32FF34"/>
    <w:lvl w:ilvl="0" w:tplc="06C03646">
      <w:start w:val="3"/>
      <w:numFmt w:val="bullet"/>
      <w:lvlText w:val="-"/>
      <w:lvlJc w:val="left"/>
      <w:pPr>
        <w:ind w:left="720" w:hanging="360"/>
      </w:pPr>
      <w:rPr>
        <w:rFonts w:ascii="游ゴシック" w:eastAsia="游ゴシック" w:hAnsi="游ゴシック" w:cs="ＭＳ Ｐゴシック" w:hint="eastAsia"/>
      </w:rPr>
    </w:lvl>
    <w:lvl w:ilvl="1" w:tplc="0409000B" w:tentative="1">
      <w:start w:val="1"/>
      <w:numFmt w:val="bullet"/>
      <w:lvlText w:val=""/>
      <w:lvlJc w:val="left"/>
      <w:pPr>
        <w:ind w:left="1200" w:hanging="420"/>
      </w:pPr>
      <w:rPr>
        <w:rFonts w:ascii="Wingdings" w:hAnsi="Wingdings" w:hint="default"/>
      </w:rPr>
    </w:lvl>
    <w:lvl w:ilvl="2" w:tplc="0409000D"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B" w:tentative="1">
      <w:start w:val="1"/>
      <w:numFmt w:val="bullet"/>
      <w:lvlText w:val=""/>
      <w:lvlJc w:val="left"/>
      <w:pPr>
        <w:ind w:left="2460" w:hanging="420"/>
      </w:pPr>
      <w:rPr>
        <w:rFonts w:ascii="Wingdings" w:hAnsi="Wingdings" w:hint="default"/>
      </w:rPr>
    </w:lvl>
    <w:lvl w:ilvl="5" w:tplc="0409000D"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B" w:tentative="1">
      <w:start w:val="1"/>
      <w:numFmt w:val="bullet"/>
      <w:lvlText w:val=""/>
      <w:lvlJc w:val="left"/>
      <w:pPr>
        <w:ind w:left="3720" w:hanging="420"/>
      </w:pPr>
      <w:rPr>
        <w:rFonts w:ascii="Wingdings" w:hAnsi="Wingdings" w:hint="default"/>
      </w:rPr>
    </w:lvl>
    <w:lvl w:ilvl="8" w:tplc="0409000D" w:tentative="1">
      <w:start w:val="1"/>
      <w:numFmt w:val="bullet"/>
      <w:lvlText w:val=""/>
      <w:lvlJc w:val="left"/>
      <w:pPr>
        <w:ind w:left="4140" w:hanging="420"/>
      </w:pPr>
      <w:rPr>
        <w:rFonts w:ascii="Wingdings" w:hAnsi="Wingdings" w:hint="default"/>
      </w:rPr>
    </w:lvl>
  </w:abstractNum>
  <w:abstractNum w:abstractNumId="11" w15:restartNumberingAfterBreak="0">
    <w:nsid w:val="309C169E"/>
    <w:multiLevelType w:val="multilevel"/>
    <w:tmpl w:val="B78AC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862116"/>
    <w:multiLevelType w:val="hybridMultilevel"/>
    <w:tmpl w:val="CFDCA17E"/>
    <w:lvl w:ilvl="0" w:tplc="B2D42460">
      <w:start w:val="3"/>
      <w:numFmt w:val="bullet"/>
      <w:lvlText w:val="-"/>
      <w:lvlJc w:val="left"/>
      <w:pPr>
        <w:ind w:left="630" w:hanging="360"/>
      </w:pPr>
      <w:rPr>
        <w:rFonts w:ascii="游ゴシック" w:eastAsia="游ゴシック" w:hAnsi="游ゴシック" w:cs="ＭＳ Ｐゴシック" w:hint="eastAsia"/>
      </w:rPr>
    </w:lvl>
    <w:lvl w:ilvl="1" w:tplc="0409000B" w:tentative="1">
      <w:start w:val="1"/>
      <w:numFmt w:val="bullet"/>
      <w:lvlText w:val=""/>
      <w:lvlJc w:val="left"/>
      <w:pPr>
        <w:ind w:left="1110" w:hanging="420"/>
      </w:pPr>
      <w:rPr>
        <w:rFonts w:ascii="Wingdings" w:hAnsi="Wingdings" w:hint="default"/>
      </w:rPr>
    </w:lvl>
    <w:lvl w:ilvl="2" w:tplc="0409000D" w:tentative="1">
      <w:start w:val="1"/>
      <w:numFmt w:val="bullet"/>
      <w:lvlText w:val=""/>
      <w:lvlJc w:val="left"/>
      <w:pPr>
        <w:ind w:left="1530" w:hanging="420"/>
      </w:pPr>
      <w:rPr>
        <w:rFonts w:ascii="Wingdings" w:hAnsi="Wingdings" w:hint="default"/>
      </w:rPr>
    </w:lvl>
    <w:lvl w:ilvl="3" w:tplc="04090001" w:tentative="1">
      <w:start w:val="1"/>
      <w:numFmt w:val="bullet"/>
      <w:lvlText w:val=""/>
      <w:lvlJc w:val="left"/>
      <w:pPr>
        <w:ind w:left="1950" w:hanging="420"/>
      </w:pPr>
      <w:rPr>
        <w:rFonts w:ascii="Wingdings" w:hAnsi="Wingdings" w:hint="default"/>
      </w:rPr>
    </w:lvl>
    <w:lvl w:ilvl="4" w:tplc="0409000B" w:tentative="1">
      <w:start w:val="1"/>
      <w:numFmt w:val="bullet"/>
      <w:lvlText w:val=""/>
      <w:lvlJc w:val="left"/>
      <w:pPr>
        <w:ind w:left="2370" w:hanging="420"/>
      </w:pPr>
      <w:rPr>
        <w:rFonts w:ascii="Wingdings" w:hAnsi="Wingdings" w:hint="default"/>
      </w:rPr>
    </w:lvl>
    <w:lvl w:ilvl="5" w:tplc="0409000D" w:tentative="1">
      <w:start w:val="1"/>
      <w:numFmt w:val="bullet"/>
      <w:lvlText w:val=""/>
      <w:lvlJc w:val="left"/>
      <w:pPr>
        <w:ind w:left="2790" w:hanging="420"/>
      </w:pPr>
      <w:rPr>
        <w:rFonts w:ascii="Wingdings" w:hAnsi="Wingdings" w:hint="default"/>
      </w:rPr>
    </w:lvl>
    <w:lvl w:ilvl="6" w:tplc="04090001" w:tentative="1">
      <w:start w:val="1"/>
      <w:numFmt w:val="bullet"/>
      <w:lvlText w:val=""/>
      <w:lvlJc w:val="left"/>
      <w:pPr>
        <w:ind w:left="3210" w:hanging="420"/>
      </w:pPr>
      <w:rPr>
        <w:rFonts w:ascii="Wingdings" w:hAnsi="Wingdings" w:hint="default"/>
      </w:rPr>
    </w:lvl>
    <w:lvl w:ilvl="7" w:tplc="0409000B" w:tentative="1">
      <w:start w:val="1"/>
      <w:numFmt w:val="bullet"/>
      <w:lvlText w:val=""/>
      <w:lvlJc w:val="left"/>
      <w:pPr>
        <w:ind w:left="3630" w:hanging="420"/>
      </w:pPr>
      <w:rPr>
        <w:rFonts w:ascii="Wingdings" w:hAnsi="Wingdings" w:hint="default"/>
      </w:rPr>
    </w:lvl>
    <w:lvl w:ilvl="8" w:tplc="0409000D" w:tentative="1">
      <w:start w:val="1"/>
      <w:numFmt w:val="bullet"/>
      <w:lvlText w:val=""/>
      <w:lvlJc w:val="left"/>
      <w:pPr>
        <w:ind w:left="4050" w:hanging="420"/>
      </w:pPr>
      <w:rPr>
        <w:rFonts w:ascii="Wingdings" w:hAnsi="Wingdings" w:hint="default"/>
      </w:rPr>
    </w:lvl>
  </w:abstractNum>
  <w:abstractNum w:abstractNumId="13" w15:restartNumberingAfterBreak="0">
    <w:nsid w:val="34B7172A"/>
    <w:multiLevelType w:val="hybridMultilevel"/>
    <w:tmpl w:val="FA7AD6C2"/>
    <w:lvl w:ilvl="0" w:tplc="2AD21E62">
      <w:start w:val="1"/>
      <w:numFmt w:val="decimal"/>
      <w:lvlText w:val="%1."/>
      <w:lvlJc w:val="left"/>
      <w:pPr>
        <w:tabs>
          <w:tab w:val="num" w:pos="360"/>
        </w:tabs>
        <w:ind w:left="360" w:hanging="360"/>
      </w:pPr>
      <w:rPr>
        <w:rFonts w:hint="default"/>
      </w:rPr>
    </w:lvl>
    <w:lvl w:ilvl="1" w:tplc="04090017">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4" w15:restartNumberingAfterBreak="0">
    <w:nsid w:val="3D1B742E"/>
    <w:multiLevelType w:val="hybridMultilevel"/>
    <w:tmpl w:val="4FAE514A"/>
    <w:lvl w:ilvl="0" w:tplc="CD40AC1C">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5" w15:restartNumberingAfterBreak="0">
    <w:nsid w:val="3F0F6C2A"/>
    <w:multiLevelType w:val="hybridMultilevel"/>
    <w:tmpl w:val="EA0EDB4E"/>
    <w:lvl w:ilvl="0" w:tplc="DAA4711E">
      <w:start w:val="1"/>
      <w:numFmt w:val="decimal"/>
      <w:lvlText w:val="(%1)"/>
      <w:lvlJc w:val="left"/>
      <w:pPr>
        <w:ind w:left="360" w:hanging="360"/>
      </w:pPr>
      <w:rPr>
        <w:rFonts w:hint="default"/>
      </w:r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6" w15:restartNumberingAfterBreak="0">
    <w:nsid w:val="419A6C3A"/>
    <w:multiLevelType w:val="multilevel"/>
    <w:tmpl w:val="5ACCBD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0F3E78"/>
    <w:multiLevelType w:val="hybridMultilevel"/>
    <w:tmpl w:val="E49A97DE"/>
    <w:lvl w:ilvl="0" w:tplc="0409000F">
      <w:start w:val="1"/>
      <w:numFmt w:val="decimal"/>
      <w:lvlText w:val="%1."/>
      <w:lvlJc w:val="left"/>
      <w:pPr>
        <w:tabs>
          <w:tab w:val="num" w:pos="420"/>
        </w:tabs>
        <w:ind w:left="420" w:hanging="420"/>
      </w:pPr>
    </w:lvl>
    <w:lvl w:ilvl="1" w:tplc="04090017">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8" w15:restartNumberingAfterBreak="0">
    <w:nsid w:val="4CA35778"/>
    <w:multiLevelType w:val="multilevel"/>
    <w:tmpl w:val="B6C8AD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F90A16"/>
    <w:multiLevelType w:val="multilevel"/>
    <w:tmpl w:val="27C62EDC"/>
    <w:lvl w:ilvl="0">
      <w:start w:val="1"/>
      <w:numFmt w:val="decimal"/>
      <w:lvlText w:val="%1."/>
      <w:lvlJc w:val="left"/>
      <w:pPr>
        <w:tabs>
          <w:tab w:val="num" w:pos="420"/>
        </w:tabs>
        <w:ind w:left="420" w:hanging="420"/>
      </w:pPr>
    </w:lvl>
    <w:lvl w:ilvl="1">
      <w:start w:val="1"/>
      <w:numFmt w:val="bullet"/>
      <w:lvlText w:val=""/>
      <w:lvlJc w:val="left"/>
      <w:pPr>
        <w:tabs>
          <w:tab w:val="num" w:pos="840"/>
        </w:tabs>
        <w:ind w:left="840" w:hanging="420"/>
      </w:pPr>
      <w:rPr>
        <w:rFonts w:ascii="Wingdings" w:hAnsi="Wingdings" w:hint="default"/>
      </w:r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20" w15:restartNumberingAfterBreak="0">
    <w:nsid w:val="53A820BC"/>
    <w:multiLevelType w:val="hybridMultilevel"/>
    <w:tmpl w:val="0F905C44"/>
    <w:lvl w:ilvl="0" w:tplc="0409000F">
      <w:start w:val="1"/>
      <w:numFmt w:val="decimal"/>
      <w:lvlText w:val="%1."/>
      <w:lvlJc w:val="left"/>
      <w:pPr>
        <w:tabs>
          <w:tab w:val="num" w:pos="420"/>
        </w:tabs>
        <w:ind w:left="420" w:hanging="420"/>
      </w:p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1" w15:restartNumberingAfterBreak="0">
    <w:nsid w:val="58034400"/>
    <w:multiLevelType w:val="multilevel"/>
    <w:tmpl w:val="C9324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4C14C1"/>
    <w:multiLevelType w:val="multilevel"/>
    <w:tmpl w:val="C0EE1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543A3D"/>
    <w:multiLevelType w:val="multilevel"/>
    <w:tmpl w:val="D4289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8066F8"/>
    <w:multiLevelType w:val="hybridMultilevel"/>
    <w:tmpl w:val="C0948548"/>
    <w:lvl w:ilvl="0" w:tplc="04090017">
      <w:start w:val="1"/>
      <w:numFmt w:val="aiueoFullWidth"/>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5" w15:restartNumberingAfterBreak="0">
    <w:nsid w:val="648F13A2"/>
    <w:multiLevelType w:val="hybridMultilevel"/>
    <w:tmpl w:val="E17A9F26"/>
    <w:lvl w:ilvl="0" w:tplc="0409000F">
      <w:start w:val="1"/>
      <w:numFmt w:val="decimal"/>
      <w:lvlText w:val="%1."/>
      <w:lvlJc w:val="left"/>
      <w:pPr>
        <w:tabs>
          <w:tab w:val="num" w:pos="420"/>
        </w:tabs>
        <w:ind w:left="420" w:hanging="420"/>
      </w:p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6" w15:restartNumberingAfterBreak="0">
    <w:nsid w:val="65D84B97"/>
    <w:multiLevelType w:val="hybridMultilevel"/>
    <w:tmpl w:val="896EC9CA"/>
    <w:lvl w:ilvl="0" w:tplc="DAA4711E">
      <w:start w:val="1"/>
      <w:numFmt w:val="decimal"/>
      <w:lvlText w:val="(%1)"/>
      <w:lvlJc w:val="left"/>
      <w:pPr>
        <w:ind w:left="360" w:hanging="360"/>
      </w:pPr>
      <w:rPr>
        <w:rFonts w:hint="default"/>
      </w:r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7" w15:restartNumberingAfterBreak="0">
    <w:nsid w:val="66EC2CB0"/>
    <w:multiLevelType w:val="hybridMultilevel"/>
    <w:tmpl w:val="4CAE3D86"/>
    <w:lvl w:ilvl="0" w:tplc="04090001">
      <w:start w:val="1"/>
      <w:numFmt w:val="bullet"/>
      <w:lvlText w:val=""/>
      <w:lvlJc w:val="left"/>
      <w:pPr>
        <w:ind w:left="860" w:hanging="440"/>
      </w:pPr>
      <w:rPr>
        <w:rFonts w:ascii="Wingdings" w:hAnsi="Wingdings" w:hint="default"/>
      </w:rPr>
    </w:lvl>
    <w:lvl w:ilvl="1" w:tplc="0409000B">
      <w:start w:val="1"/>
      <w:numFmt w:val="bullet"/>
      <w:lvlText w:val=""/>
      <w:lvlJc w:val="left"/>
      <w:pPr>
        <w:ind w:left="1300" w:hanging="440"/>
      </w:pPr>
      <w:rPr>
        <w:rFonts w:ascii="Wingdings" w:hAnsi="Wingdings" w:hint="default"/>
      </w:rPr>
    </w:lvl>
    <w:lvl w:ilvl="2" w:tplc="0409000D"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B" w:tentative="1">
      <w:start w:val="1"/>
      <w:numFmt w:val="bullet"/>
      <w:lvlText w:val=""/>
      <w:lvlJc w:val="left"/>
      <w:pPr>
        <w:ind w:left="2620" w:hanging="440"/>
      </w:pPr>
      <w:rPr>
        <w:rFonts w:ascii="Wingdings" w:hAnsi="Wingdings" w:hint="default"/>
      </w:rPr>
    </w:lvl>
    <w:lvl w:ilvl="5" w:tplc="0409000D"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B" w:tentative="1">
      <w:start w:val="1"/>
      <w:numFmt w:val="bullet"/>
      <w:lvlText w:val=""/>
      <w:lvlJc w:val="left"/>
      <w:pPr>
        <w:ind w:left="3940" w:hanging="440"/>
      </w:pPr>
      <w:rPr>
        <w:rFonts w:ascii="Wingdings" w:hAnsi="Wingdings" w:hint="default"/>
      </w:rPr>
    </w:lvl>
    <w:lvl w:ilvl="8" w:tplc="0409000D" w:tentative="1">
      <w:start w:val="1"/>
      <w:numFmt w:val="bullet"/>
      <w:lvlText w:val=""/>
      <w:lvlJc w:val="left"/>
      <w:pPr>
        <w:ind w:left="4380" w:hanging="440"/>
      </w:pPr>
      <w:rPr>
        <w:rFonts w:ascii="Wingdings" w:hAnsi="Wingdings" w:hint="default"/>
      </w:rPr>
    </w:lvl>
  </w:abstractNum>
  <w:abstractNum w:abstractNumId="28" w15:restartNumberingAfterBreak="0">
    <w:nsid w:val="694D72C9"/>
    <w:multiLevelType w:val="hybridMultilevel"/>
    <w:tmpl w:val="AE34AE88"/>
    <w:lvl w:ilvl="0" w:tplc="2044124E">
      <w:start w:val="7"/>
      <w:numFmt w:val="bullet"/>
      <w:lvlText w:val="※"/>
      <w:lvlJc w:val="left"/>
      <w:pPr>
        <w:ind w:left="360" w:hanging="360"/>
      </w:pPr>
      <w:rPr>
        <w:rFonts w:ascii="游ゴシック" w:eastAsia="游ゴシック" w:hAnsi="游ゴシック" w:cs="ＭＳ Ｐゴシック"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9" w15:restartNumberingAfterBreak="0">
    <w:nsid w:val="6A2A24E6"/>
    <w:multiLevelType w:val="multilevel"/>
    <w:tmpl w:val="73CCF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B82430"/>
    <w:multiLevelType w:val="hybridMultilevel"/>
    <w:tmpl w:val="0D8AB878"/>
    <w:lvl w:ilvl="0" w:tplc="04090001">
      <w:start w:val="1"/>
      <w:numFmt w:val="bullet"/>
      <w:lvlText w:val=""/>
      <w:lvlJc w:val="left"/>
      <w:pPr>
        <w:ind w:left="860" w:hanging="440"/>
      </w:pPr>
      <w:rPr>
        <w:rFonts w:ascii="Wingdings" w:hAnsi="Wingdings" w:hint="default"/>
      </w:rPr>
    </w:lvl>
    <w:lvl w:ilvl="1" w:tplc="0409000B" w:tentative="1">
      <w:start w:val="1"/>
      <w:numFmt w:val="bullet"/>
      <w:lvlText w:val=""/>
      <w:lvlJc w:val="left"/>
      <w:pPr>
        <w:ind w:left="1300" w:hanging="440"/>
      </w:pPr>
      <w:rPr>
        <w:rFonts w:ascii="Wingdings" w:hAnsi="Wingdings" w:hint="default"/>
      </w:rPr>
    </w:lvl>
    <w:lvl w:ilvl="2" w:tplc="0409000D"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B" w:tentative="1">
      <w:start w:val="1"/>
      <w:numFmt w:val="bullet"/>
      <w:lvlText w:val=""/>
      <w:lvlJc w:val="left"/>
      <w:pPr>
        <w:ind w:left="2620" w:hanging="440"/>
      </w:pPr>
      <w:rPr>
        <w:rFonts w:ascii="Wingdings" w:hAnsi="Wingdings" w:hint="default"/>
      </w:rPr>
    </w:lvl>
    <w:lvl w:ilvl="5" w:tplc="0409000D"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B" w:tentative="1">
      <w:start w:val="1"/>
      <w:numFmt w:val="bullet"/>
      <w:lvlText w:val=""/>
      <w:lvlJc w:val="left"/>
      <w:pPr>
        <w:ind w:left="3940" w:hanging="440"/>
      </w:pPr>
      <w:rPr>
        <w:rFonts w:ascii="Wingdings" w:hAnsi="Wingdings" w:hint="default"/>
      </w:rPr>
    </w:lvl>
    <w:lvl w:ilvl="8" w:tplc="0409000D" w:tentative="1">
      <w:start w:val="1"/>
      <w:numFmt w:val="bullet"/>
      <w:lvlText w:val=""/>
      <w:lvlJc w:val="left"/>
      <w:pPr>
        <w:ind w:left="4380" w:hanging="440"/>
      </w:pPr>
      <w:rPr>
        <w:rFonts w:ascii="Wingdings" w:hAnsi="Wingdings" w:hint="default"/>
      </w:rPr>
    </w:lvl>
  </w:abstractNum>
  <w:abstractNum w:abstractNumId="31" w15:restartNumberingAfterBreak="0">
    <w:nsid w:val="71F76E13"/>
    <w:multiLevelType w:val="multilevel"/>
    <w:tmpl w:val="18C23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F73AB0"/>
    <w:multiLevelType w:val="hybridMultilevel"/>
    <w:tmpl w:val="3E2A3604"/>
    <w:lvl w:ilvl="0" w:tplc="0409000F">
      <w:start w:val="1"/>
      <w:numFmt w:val="decimal"/>
      <w:lvlText w:val="%1."/>
      <w:lvlJc w:val="left"/>
      <w:pPr>
        <w:tabs>
          <w:tab w:val="num" w:pos="420"/>
        </w:tabs>
        <w:ind w:left="420" w:hanging="420"/>
      </w:p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3" w15:restartNumberingAfterBreak="0">
    <w:nsid w:val="7629545E"/>
    <w:multiLevelType w:val="hybridMultilevel"/>
    <w:tmpl w:val="17F45180"/>
    <w:lvl w:ilvl="0" w:tplc="2A4AC7FE">
      <w:start w:val="3"/>
      <w:numFmt w:val="bullet"/>
      <w:lvlText w:val="-"/>
      <w:lvlJc w:val="left"/>
      <w:pPr>
        <w:ind w:left="630" w:hanging="360"/>
      </w:pPr>
      <w:rPr>
        <w:rFonts w:ascii="游ゴシック" w:eastAsia="游ゴシック" w:hAnsi="游ゴシック" w:cs="ＭＳ Ｐゴシック" w:hint="eastAsia"/>
      </w:rPr>
    </w:lvl>
    <w:lvl w:ilvl="1" w:tplc="0409000B" w:tentative="1">
      <w:start w:val="1"/>
      <w:numFmt w:val="bullet"/>
      <w:lvlText w:val=""/>
      <w:lvlJc w:val="left"/>
      <w:pPr>
        <w:ind w:left="1110" w:hanging="420"/>
      </w:pPr>
      <w:rPr>
        <w:rFonts w:ascii="Wingdings" w:hAnsi="Wingdings" w:hint="default"/>
      </w:rPr>
    </w:lvl>
    <w:lvl w:ilvl="2" w:tplc="0409000D" w:tentative="1">
      <w:start w:val="1"/>
      <w:numFmt w:val="bullet"/>
      <w:lvlText w:val=""/>
      <w:lvlJc w:val="left"/>
      <w:pPr>
        <w:ind w:left="1530" w:hanging="420"/>
      </w:pPr>
      <w:rPr>
        <w:rFonts w:ascii="Wingdings" w:hAnsi="Wingdings" w:hint="default"/>
      </w:rPr>
    </w:lvl>
    <w:lvl w:ilvl="3" w:tplc="04090001" w:tentative="1">
      <w:start w:val="1"/>
      <w:numFmt w:val="bullet"/>
      <w:lvlText w:val=""/>
      <w:lvlJc w:val="left"/>
      <w:pPr>
        <w:ind w:left="1950" w:hanging="420"/>
      </w:pPr>
      <w:rPr>
        <w:rFonts w:ascii="Wingdings" w:hAnsi="Wingdings" w:hint="default"/>
      </w:rPr>
    </w:lvl>
    <w:lvl w:ilvl="4" w:tplc="0409000B" w:tentative="1">
      <w:start w:val="1"/>
      <w:numFmt w:val="bullet"/>
      <w:lvlText w:val=""/>
      <w:lvlJc w:val="left"/>
      <w:pPr>
        <w:ind w:left="2370" w:hanging="420"/>
      </w:pPr>
      <w:rPr>
        <w:rFonts w:ascii="Wingdings" w:hAnsi="Wingdings" w:hint="default"/>
      </w:rPr>
    </w:lvl>
    <w:lvl w:ilvl="5" w:tplc="0409000D" w:tentative="1">
      <w:start w:val="1"/>
      <w:numFmt w:val="bullet"/>
      <w:lvlText w:val=""/>
      <w:lvlJc w:val="left"/>
      <w:pPr>
        <w:ind w:left="2790" w:hanging="420"/>
      </w:pPr>
      <w:rPr>
        <w:rFonts w:ascii="Wingdings" w:hAnsi="Wingdings" w:hint="default"/>
      </w:rPr>
    </w:lvl>
    <w:lvl w:ilvl="6" w:tplc="04090001" w:tentative="1">
      <w:start w:val="1"/>
      <w:numFmt w:val="bullet"/>
      <w:lvlText w:val=""/>
      <w:lvlJc w:val="left"/>
      <w:pPr>
        <w:ind w:left="3210" w:hanging="420"/>
      </w:pPr>
      <w:rPr>
        <w:rFonts w:ascii="Wingdings" w:hAnsi="Wingdings" w:hint="default"/>
      </w:rPr>
    </w:lvl>
    <w:lvl w:ilvl="7" w:tplc="0409000B" w:tentative="1">
      <w:start w:val="1"/>
      <w:numFmt w:val="bullet"/>
      <w:lvlText w:val=""/>
      <w:lvlJc w:val="left"/>
      <w:pPr>
        <w:ind w:left="3630" w:hanging="420"/>
      </w:pPr>
      <w:rPr>
        <w:rFonts w:ascii="Wingdings" w:hAnsi="Wingdings" w:hint="default"/>
      </w:rPr>
    </w:lvl>
    <w:lvl w:ilvl="8" w:tplc="0409000D" w:tentative="1">
      <w:start w:val="1"/>
      <w:numFmt w:val="bullet"/>
      <w:lvlText w:val=""/>
      <w:lvlJc w:val="left"/>
      <w:pPr>
        <w:ind w:left="4050" w:hanging="420"/>
      </w:pPr>
      <w:rPr>
        <w:rFonts w:ascii="Wingdings" w:hAnsi="Wingdings" w:hint="default"/>
      </w:rPr>
    </w:lvl>
  </w:abstractNum>
  <w:abstractNum w:abstractNumId="34" w15:restartNumberingAfterBreak="0">
    <w:nsid w:val="7F0E1642"/>
    <w:multiLevelType w:val="hybridMultilevel"/>
    <w:tmpl w:val="28BE4C3C"/>
    <w:lvl w:ilvl="0" w:tplc="0409000F">
      <w:start w:val="1"/>
      <w:numFmt w:val="decimal"/>
      <w:lvlText w:val="%1."/>
      <w:lvlJc w:val="left"/>
      <w:pPr>
        <w:tabs>
          <w:tab w:val="num" w:pos="420"/>
        </w:tabs>
        <w:ind w:left="420" w:hanging="420"/>
      </w:p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5" w15:restartNumberingAfterBreak="0">
    <w:nsid w:val="7FB75A55"/>
    <w:multiLevelType w:val="hybridMultilevel"/>
    <w:tmpl w:val="BF56E9A2"/>
    <w:lvl w:ilvl="0" w:tplc="DAA4711E">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700133746">
    <w:abstractNumId w:val="34"/>
  </w:num>
  <w:num w:numId="2" w16cid:durableId="509222741">
    <w:abstractNumId w:val="4"/>
  </w:num>
  <w:num w:numId="3" w16cid:durableId="1636914669">
    <w:abstractNumId w:val="19"/>
  </w:num>
  <w:num w:numId="4" w16cid:durableId="2515190">
    <w:abstractNumId w:val="25"/>
  </w:num>
  <w:num w:numId="5" w16cid:durableId="940259422">
    <w:abstractNumId w:val="5"/>
  </w:num>
  <w:num w:numId="6" w16cid:durableId="488519172">
    <w:abstractNumId w:val="32"/>
  </w:num>
  <w:num w:numId="7" w16cid:durableId="691342426">
    <w:abstractNumId w:val="20"/>
  </w:num>
  <w:num w:numId="8" w16cid:durableId="298876165">
    <w:abstractNumId w:val="13"/>
  </w:num>
  <w:num w:numId="9" w16cid:durableId="1635941728">
    <w:abstractNumId w:val="17"/>
  </w:num>
  <w:num w:numId="10" w16cid:durableId="1205601149">
    <w:abstractNumId w:val="14"/>
  </w:num>
  <w:num w:numId="11" w16cid:durableId="92747178">
    <w:abstractNumId w:val="6"/>
  </w:num>
  <w:num w:numId="12" w16cid:durableId="1659534843">
    <w:abstractNumId w:val="15"/>
  </w:num>
  <w:num w:numId="13" w16cid:durableId="1940485850">
    <w:abstractNumId w:val="35"/>
  </w:num>
  <w:num w:numId="14" w16cid:durableId="1183545136">
    <w:abstractNumId w:val="8"/>
  </w:num>
  <w:num w:numId="15" w16cid:durableId="1418478214">
    <w:abstractNumId w:val="26"/>
  </w:num>
  <w:num w:numId="16" w16cid:durableId="1262569959">
    <w:abstractNumId w:val="28"/>
  </w:num>
  <w:num w:numId="17" w16cid:durableId="982854054">
    <w:abstractNumId w:val="10"/>
  </w:num>
  <w:num w:numId="18" w16cid:durableId="564099072">
    <w:abstractNumId w:val="24"/>
  </w:num>
  <w:num w:numId="19" w16cid:durableId="1768578526">
    <w:abstractNumId w:val="1"/>
  </w:num>
  <w:num w:numId="20" w16cid:durableId="695620737">
    <w:abstractNumId w:val="9"/>
  </w:num>
  <w:num w:numId="21" w16cid:durableId="615451647">
    <w:abstractNumId w:val="12"/>
  </w:num>
  <w:num w:numId="22" w16cid:durableId="1061439928">
    <w:abstractNumId w:val="33"/>
  </w:num>
  <w:num w:numId="23" w16cid:durableId="715544148">
    <w:abstractNumId w:val="2"/>
  </w:num>
  <w:num w:numId="24" w16cid:durableId="181088625">
    <w:abstractNumId w:val="30"/>
  </w:num>
  <w:num w:numId="25" w16cid:durableId="923684914">
    <w:abstractNumId w:val="27"/>
  </w:num>
  <w:num w:numId="26" w16cid:durableId="39675855">
    <w:abstractNumId w:val="16"/>
  </w:num>
  <w:num w:numId="27" w16cid:durableId="325010995">
    <w:abstractNumId w:val="18"/>
  </w:num>
  <w:num w:numId="28" w16cid:durableId="189220489">
    <w:abstractNumId w:val="31"/>
  </w:num>
  <w:num w:numId="29" w16cid:durableId="705644907">
    <w:abstractNumId w:val="7"/>
  </w:num>
  <w:num w:numId="30" w16cid:durableId="731466913">
    <w:abstractNumId w:val="22"/>
  </w:num>
  <w:num w:numId="31" w16cid:durableId="2065718059">
    <w:abstractNumId w:val="21"/>
  </w:num>
  <w:num w:numId="32" w16cid:durableId="762383875">
    <w:abstractNumId w:val="23"/>
  </w:num>
  <w:num w:numId="33" w16cid:durableId="1442215950">
    <w:abstractNumId w:val="11"/>
  </w:num>
  <w:num w:numId="34" w16cid:durableId="712660200">
    <w:abstractNumId w:val="3"/>
  </w:num>
  <w:num w:numId="35" w16cid:durableId="99646438">
    <w:abstractNumId w:val="0"/>
  </w:num>
  <w:num w:numId="36" w16cid:durableId="199033063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21C8"/>
    <w:rsid w:val="0000027E"/>
    <w:rsid w:val="00000EDA"/>
    <w:rsid w:val="00000F47"/>
    <w:rsid w:val="00001B4D"/>
    <w:rsid w:val="00001BE7"/>
    <w:rsid w:val="00001FB4"/>
    <w:rsid w:val="000025D5"/>
    <w:rsid w:val="000041BC"/>
    <w:rsid w:val="00005D89"/>
    <w:rsid w:val="0000665F"/>
    <w:rsid w:val="00006858"/>
    <w:rsid w:val="000070AC"/>
    <w:rsid w:val="000106DC"/>
    <w:rsid w:val="00010FBE"/>
    <w:rsid w:val="00011F20"/>
    <w:rsid w:val="000122D7"/>
    <w:rsid w:val="000127E6"/>
    <w:rsid w:val="000136E3"/>
    <w:rsid w:val="00016393"/>
    <w:rsid w:val="00017DBA"/>
    <w:rsid w:val="00017FA0"/>
    <w:rsid w:val="00020693"/>
    <w:rsid w:val="00020F43"/>
    <w:rsid w:val="0002123F"/>
    <w:rsid w:val="000214FA"/>
    <w:rsid w:val="00021941"/>
    <w:rsid w:val="00024630"/>
    <w:rsid w:val="0002637D"/>
    <w:rsid w:val="00027A8E"/>
    <w:rsid w:val="00030156"/>
    <w:rsid w:val="00030505"/>
    <w:rsid w:val="00030A01"/>
    <w:rsid w:val="00030CE1"/>
    <w:rsid w:val="00033DE7"/>
    <w:rsid w:val="0003495B"/>
    <w:rsid w:val="000354DC"/>
    <w:rsid w:val="00035A94"/>
    <w:rsid w:val="000371CA"/>
    <w:rsid w:val="00037770"/>
    <w:rsid w:val="00040091"/>
    <w:rsid w:val="00040C80"/>
    <w:rsid w:val="00040DE0"/>
    <w:rsid w:val="00041775"/>
    <w:rsid w:val="00041B2F"/>
    <w:rsid w:val="00042427"/>
    <w:rsid w:val="00043098"/>
    <w:rsid w:val="0004328D"/>
    <w:rsid w:val="00045366"/>
    <w:rsid w:val="00046C1A"/>
    <w:rsid w:val="0004770F"/>
    <w:rsid w:val="00047D8C"/>
    <w:rsid w:val="000510C8"/>
    <w:rsid w:val="00051F89"/>
    <w:rsid w:val="0005282F"/>
    <w:rsid w:val="00052957"/>
    <w:rsid w:val="00052AAE"/>
    <w:rsid w:val="00053714"/>
    <w:rsid w:val="000546FC"/>
    <w:rsid w:val="00055140"/>
    <w:rsid w:val="00057B44"/>
    <w:rsid w:val="00057B4D"/>
    <w:rsid w:val="000601B5"/>
    <w:rsid w:val="0006079F"/>
    <w:rsid w:val="00061445"/>
    <w:rsid w:val="00061EBE"/>
    <w:rsid w:val="000629BD"/>
    <w:rsid w:val="000660F4"/>
    <w:rsid w:val="000666D2"/>
    <w:rsid w:val="000667D9"/>
    <w:rsid w:val="00066836"/>
    <w:rsid w:val="00066C86"/>
    <w:rsid w:val="000670D1"/>
    <w:rsid w:val="000679C6"/>
    <w:rsid w:val="000679E3"/>
    <w:rsid w:val="00070AE4"/>
    <w:rsid w:val="000724CE"/>
    <w:rsid w:val="00072B57"/>
    <w:rsid w:val="00074117"/>
    <w:rsid w:val="00074AF8"/>
    <w:rsid w:val="0007687B"/>
    <w:rsid w:val="00076D31"/>
    <w:rsid w:val="0008048E"/>
    <w:rsid w:val="00080FCD"/>
    <w:rsid w:val="00081843"/>
    <w:rsid w:val="0008580C"/>
    <w:rsid w:val="00085D00"/>
    <w:rsid w:val="00086298"/>
    <w:rsid w:val="00087149"/>
    <w:rsid w:val="0009016A"/>
    <w:rsid w:val="000902DD"/>
    <w:rsid w:val="0009102C"/>
    <w:rsid w:val="00091800"/>
    <w:rsid w:val="000936BC"/>
    <w:rsid w:val="00093A0C"/>
    <w:rsid w:val="0009582F"/>
    <w:rsid w:val="000963E5"/>
    <w:rsid w:val="00096D61"/>
    <w:rsid w:val="00097193"/>
    <w:rsid w:val="00097891"/>
    <w:rsid w:val="000A00BB"/>
    <w:rsid w:val="000A014C"/>
    <w:rsid w:val="000A1A0C"/>
    <w:rsid w:val="000A2DD7"/>
    <w:rsid w:val="000A3077"/>
    <w:rsid w:val="000A3BB3"/>
    <w:rsid w:val="000A4EE5"/>
    <w:rsid w:val="000A55F5"/>
    <w:rsid w:val="000A6041"/>
    <w:rsid w:val="000A7C36"/>
    <w:rsid w:val="000A7EFA"/>
    <w:rsid w:val="000B1316"/>
    <w:rsid w:val="000B2238"/>
    <w:rsid w:val="000B22F5"/>
    <w:rsid w:val="000B2F06"/>
    <w:rsid w:val="000B3348"/>
    <w:rsid w:val="000B3D11"/>
    <w:rsid w:val="000B4A8A"/>
    <w:rsid w:val="000B4FD2"/>
    <w:rsid w:val="000B54DF"/>
    <w:rsid w:val="000B680A"/>
    <w:rsid w:val="000B6A8B"/>
    <w:rsid w:val="000B6D83"/>
    <w:rsid w:val="000B7138"/>
    <w:rsid w:val="000B7672"/>
    <w:rsid w:val="000B7C40"/>
    <w:rsid w:val="000C0D05"/>
    <w:rsid w:val="000C1332"/>
    <w:rsid w:val="000C2C78"/>
    <w:rsid w:val="000C2E44"/>
    <w:rsid w:val="000C5508"/>
    <w:rsid w:val="000D062B"/>
    <w:rsid w:val="000D1BD5"/>
    <w:rsid w:val="000D2C51"/>
    <w:rsid w:val="000D36C3"/>
    <w:rsid w:val="000D397E"/>
    <w:rsid w:val="000D3B7C"/>
    <w:rsid w:val="000D4EF6"/>
    <w:rsid w:val="000D515E"/>
    <w:rsid w:val="000D650C"/>
    <w:rsid w:val="000D6C7D"/>
    <w:rsid w:val="000E0ABA"/>
    <w:rsid w:val="000E18F3"/>
    <w:rsid w:val="000E1A7A"/>
    <w:rsid w:val="000E1B81"/>
    <w:rsid w:val="000E1E3E"/>
    <w:rsid w:val="000E22A9"/>
    <w:rsid w:val="000E4274"/>
    <w:rsid w:val="000E52F4"/>
    <w:rsid w:val="000E5A24"/>
    <w:rsid w:val="000E7F37"/>
    <w:rsid w:val="000F1DEA"/>
    <w:rsid w:val="000F2C35"/>
    <w:rsid w:val="000F3BF1"/>
    <w:rsid w:val="000F4706"/>
    <w:rsid w:val="000F5B63"/>
    <w:rsid w:val="000F6D69"/>
    <w:rsid w:val="00100EEC"/>
    <w:rsid w:val="001011DA"/>
    <w:rsid w:val="0010220B"/>
    <w:rsid w:val="001026E2"/>
    <w:rsid w:val="00102B9B"/>
    <w:rsid w:val="00102CE3"/>
    <w:rsid w:val="00103004"/>
    <w:rsid w:val="00104E4D"/>
    <w:rsid w:val="00105731"/>
    <w:rsid w:val="001059AC"/>
    <w:rsid w:val="0010600F"/>
    <w:rsid w:val="00107280"/>
    <w:rsid w:val="0010758A"/>
    <w:rsid w:val="00107FB6"/>
    <w:rsid w:val="0011090D"/>
    <w:rsid w:val="00110C56"/>
    <w:rsid w:val="00110FAA"/>
    <w:rsid w:val="00111026"/>
    <w:rsid w:val="00113556"/>
    <w:rsid w:val="001150BD"/>
    <w:rsid w:val="001153C5"/>
    <w:rsid w:val="00115EA0"/>
    <w:rsid w:val="00117904"/>
    <w:rsid w:val="00117AC0"/>
    <w:rsid w:val="0012012B"/>
    <w:rsid w:val="0012015D"/>
    <w:rsid w:val="00120893"/>
    <w:rsid w:val="00121FAE"/>
    <w:rsid w:val="001229D2"/>
    <w:rsid w:val="0012345A"/>
    <w:rsid w:val="001237E6"/>
    <w:rsid w:val="0012380F"/>
    <w:rsid w:val="00123876"/>
    <w:rsid w:val="001241B6"/>
    <w:rsid w:val="001245A4"/>
    <w:rsid w:val="001247BF"/>
    <w:rsid w:val="001251C7"/>
    <w:rsid w:val="00125212"/>
    <w:rsid w:val="00126A31"/>
    <w:rsid w:val="00126AE6"/>
    <w:rsid w:val="00126F5B"/>
    <w:rsid w:val="00127156"/>
    <w:rsid w:val="00127A4E"/>
    <w:rsid w:val="00127C4D"/>
    <w:rsid w:val="00127E6E"/>
    <w:rsid w:val="00130190"/>
    <w:rsid w:val="00130F1C"/>
    <w:rsid w:val="00131E86"/>
    <w:rsid w:val="00132AA2"/>
    <w:rsid w:val="00132E6B"/>
    <w:rsid w:val="00132F3C"/>
    <w:rsid w:val="00133186"/>
    <w:rsid w:val="0013367C"/>
    <w:rsid w:val="001355EA"/>
    <w:rsid w:val="00136694"/>
    <w:rsid w:val="0014191D"/>
    <w:rsid w:val="00141DDC"/>
    <w:rsid w:val="0014294C"/>
    <w:rsid w:val="001429A4"/>
    <w:rsid w:val="00142C76"/>
    <w:rsid w:val="001434AE"/>
    <w:rsid w:val="0014368B"/>
    <w:rsid w:val="00147C7E"/>
    <w:rsid w:val="001504FD"/>
    <w:rsid w:val="001529A4"/>
    <w:rsid w:val="00152A60"/>
    <w:rsid w:val="00152B49"/>
    <w:rsid w:val="00153A8F"/>
    <w:rsid w:val="001540A5"/>
    <w:rsid w:val="001547B9"/>
    <w:rsid w:val="00155004"/>
    <w:rsid w:val="0015514C"/>
    <w:rsid w:val="00155631"/>
    <w:rsid w:val="00155A52"/>
    <w:rsid w:val="00155C6E"/>
    <w:rsid w:val="00155E47"/>
    <w:rsid w:val="00156100"/>
    <w:rsid w:val="00156973"/>
    <w:rsid w:val="001605E3"/>
    <w:rsid w:val="00160E6A"/>
    <w:rsid w:val="001614F0"/>
    <w:rsid w:val="00163057"/>
    <w:rsid w:val="001636C3"/>
    <w:rsid w:val="00164011"/>
    <w:rsid w:val="001640A8"/>
    <w:rsid w:val="001664B9"/>
    <w:rsid w:val="00166A34"/>
    <w:rsid w:val="00167225"/>
    <w:rsid w:val="00167CB3"/>
    <w:rsid w:val="00167DF0"/>
    <w:rsid w:val="001702CA"/>
    <w:rsid w:val="00170C44"/>
    <w:rsid w:val="00172207"/>
    <w:rsid w:val="0017256F"/>
    <w:rsid w:val="00172ABD"/>
    <w:rsid w:val="00173D13"/>
    <w:rsid w:val="00173D57"/>
    <w:rsid w:val="001749C1"/>
    <w:rsid w:val="00174C18"/>
    <w:rsid w:val="00174CC0"/>
    <w:rsid w:val="00176145"/>
    <w:rsid w:val="00176AF9"/>
    <w:rsid w:val="00176DDF"/>
    <w:rsid w:val="00177FF6"/>
    <w:rsid w:val="001817EB"/>
    <w:rsid w:val="00181979"/>
    <w:rsid w:val="00181B31"/>
    <w:rsid w:val="00181DAF"/>
    <w:rsid w:val="00183629"/>
    <w:rsid w:val="0018383F"/>
    <w:rsid w:val="00183C86"/>
    <w:rsid w:val="00183CD1"/>
    <w:rsid w:val="001850EC"/>
    <w:rsid w:val="001852D1"/>
    <w:rsid w:val="001854AD"/>
    <w:rsid w:val="0018665A"/>
    <w:rsid w:val="00186BB1"/>
    <w:rsid w:val="00186EE6"/>
    <w:rsid w:val="00187FEE"/>
    <w:rsid w:val="001909E2"/>
    <w:rsid w:val="00191FE9"/>
    <w:rsid w:val="00192235"/>
    <w:rsid w:val="001933F7"/>
    <w:rsid w:val="001942B1"/>
    <w:rsid w:val="0019497B"/>
    <w:rsid w:val="00194F9E"/>
    <w:rsid w:val="0019570B"/>
    <w:rsid w:val="001964EB"/>
    <w:rsid w:val="00197325"/>
    <w:rsid w:val="001A0C30"/>
    <w:rsid w:val="001A16DE"/>
    <w:rsid w:val="001A41AB"/>
    <w:rsid w:val="001A6C7F"/>
    <w:rsid w:val="001B0B12"/>
    <w:rsid w:val="001B3D7F"/>
    <w:rsid w:val="001B5640"/>
    <w:rsid w:val="001B5BCB"/>
    <w:rsid w:val="001B75BE"/>
    <w:rsid w:val="001B7849"/>
    <w:rsid w:val="001B7BEA"/>
    <w:rsid w:val="001C14CD"/>
    <w:rsid w:val="001C1E66"/>
    <w:rsid w:val="001C2185"/>
    <w:rsid w:val="001C4166"/>
    <w:rsid w:val="001C4CC9"/>
    <w:rsid w:val="001C6C8C"/>
    <w:rsid w:val="001C71C1"/>
    <w:rsid w:val="001C7C26"/>
    <w:rsid w:val="001D0D8D"/>
    <w:rsid w:val="001D173E"/>
    <w:rsid w:val="001D2515"/>
    <w:rsid w:val="001D29D1"/>
    <w:rsid w:val="001D483C"/>
    <w:rsid w:val="001D488F"/>
    <w:rsid w:val="001D4B5B"/>
    <w:rsid w:val="001D5E7A"/>
    <w:rsid w:val="001D7289"/>
    <w:rsid w:val="001D7E3D"/>
    <w:rsid w:val="001D7EBF"/>
    <w:rsid w:val="001E0649"/>
    <w:rsid w:val="001E07C6"/>
    <w:rsid w:val="001E0AAF"/>
    <w:rsid w:val="001E0CEF"/>
    <w:rsid w:val="001E4495"/>
    <w:rsid w:val="001E62FB"/>
    <w:rsid w:val="001E6C47"/>
    <w:rsid w:val="001F01F6"/>
    <w:rsid w:val="001F11D1"/>
    <w:rsid w:val="001F1600"/>
    <w:rsid w:val="001F1EBF"/>
    <w:rsid w:val="001F1FAC"/>
    <w:rsid w:val="001F2639"/>
    <w:rsid w:val="001F2EB7"/>
    <w:rsid w:val="001F2FF2"/>
    <w:rsid w:val="001F32CD"/>
    <w:rsid w:val="001F4D98"/>
    <w:rsid w:val="001F66B4"/>
    <w:rsid w:val="001F7DCC"/>
    <w:rsid w:val="00200B63"/>
    <w:rsid w:val="00201231"/>
    <w:rsid w:val="00201E3E"/>
    <w:rsid w:val="002031CF"/>
    <w:rsid w:val="002035A8"/>
    <w:rsid w:val="00203DA8"/>
    <w:rsid w:val="0020497C"/>
    <w:rsid w:val="00204B1B"/>
    <w:rsid w:val="00206B1D"/>
    <w:rsid w:val="0020727D"/>
    <w:rsid w:val="0020728E"/>
    <w:rsid w:val="002076A3"/>
    <w:rsid w:val="002105E9"/>
    <w:rsid w:val="00211094"/>
    <w:rsid w:val="002125F0"/>
    <w:rsid w:val="002129DE"/>
    <w:rsid w:val="00213C40"/>
    <w:rsid w:val="00213D82"/>
    <w:rsid w:val="00214568"/>
    <w:rsid w:val="002165E0"/>
    <w:rsid w:val="002176BD"/>
    <w:rsid w:val="0022094E"/>
    <w:rsid w:val="00220F02"/>
    <w:rsid w:val="00221937"/>
    <w:rsid w:val="00221958"/>
    <w:rsid w:val="00222248"/>
    <w:rsid w:val="00223ADF"/>
    <w:rsid w:val="0022614B"/>
    <w:rsid w:val="002269A8"/>
    <w:rsid w:val="00227E40"/>
    <w:rsid w:val="0023055E"/>
    <w:rsid w:val="00230759"/>
    <w:rsid w:val="00231068"/>
    <w:rsid w:val="00231E3A"/>
    <w:rsid w:val="00232F48"/>
    <w:rsid w:val="00233039"/>
    <w:rsid w:val="00236B92"/>
    <w:rsid w:val="00236CF5"/>
    <w:rsid w:val="00237CCB"/>
    <w:rsid w:val="0023A055"/>
    <w:rsid w:val="002403D1"/>
    <w:rsid w:val="002409DC"/>
    <w:rsid w:val="00240D94"/>
    <w:rsid w:val="00242BC8"/>
    <w:rsid w:val="00243128"/>
    <w:rsid w:val="00244C11"/>
    <w:rsid w:val="002469D8"/>
    <w:rsid w:val="002470F1"/>
    <w:rsid w:val="00247FEE"/>
    <w:rsid w:val="002533C6"/>
    <w:rsid w:val="002541BD"/>
    <w:rsid w:val="00254A46"/>
    <w:rsid w:val="002550AD"/>
    <w:rsid w:val="00255196"/>
    <w:rsid w:val="002552C4"/>
    <w:rsid w:val="00256AC0"/>
    <w:rsid w:val="0025734A"/>
    <w:rsid w:val="00257ADC"/>
    <w:rsid w:val="00260A5E"/>
    <w:rsid w:val="00260ED0"/>
    <w:rsid w:val="00261A18"/>
    <w:rsid w:val="00262587"/>
    <w:rsid w:val="002642DD"/>
    <w:rsid w:val="00266C6D"/>
    <w:rsid w:val="00266ED4"/>
    <w:rsid w:val="002670CE"/>
    <w:rsid w:val="00267E0B"/>
    <w:rsid w:val="0027065F"/>
    <w:rsid w:val="002706BF"/>
    <w:rsid w:val="00270EDF"/>
    <w:rsid w:val="002718D3"/>
    <w:rsid w:val="00273020"/>
    <w:rsid w:val="00277DDD"/>
    <w:rsid w:val="0028086C"/>
    <w:rsid w:val="00281AC7"/>
    <w:rsid w:val="00282500"/>
    <w:rsid w:val="00282B8B"/>
    <w:rsid w:val="002833E5"/>
    <w:rsid w:val="00283FE6"/>
    <w:rsid w:val="0028401C"/>
    <w:rsid w:val="00284CE8"/>
    <w:rsid w:val="0028500C"/>
    <w:rsid w:val="002856CB"/>
    <w:rsid w:val="00285BC9"/>
    <w:rsid w:val="00286582"/>
    <w:rsid w:val="00286EBA"/>
    <w:rsid w:val="00287DAC"/>
    <w:rsid w:val="002904A2"/>
    <w:rsid w:val="002907D2"/>
    <w:rsid w:val="00290C8B"/>
    <w:rsid w:val="00290E23"/>
    <w:rsid w:val="00291DBF"/>
    <w:rsid w:val="00292895"/>
    <w:rsid w:val="00293B10"/>
    <w:rsid w:val="00294853"/>
    <w:rsid w:val="00294AAA"/>
    <w:rsid w:val="0029553C"/>
    <w:rsid w:val="00295B37"/>
    <w:rsid w:val="002967D0"/>
    <w:rsid w:val="002A027E"/>
    <w:rsid w:val="002A2F2D"/>
    <w:rsid w:val="002A4C20"/>
    <w:rsid w:val="002A54D1"/>
    <w:rsid w:val="002A558D"/>
    <w:rsid w:val="002A57E3"/>
    <w:rsid w:val="002A591F"/>
    <w:rsid w:val="002A65CD"/>
    <w:rsid w:val="002A6826"/>
    <w:rsid w:val="002A6AEB"/>
    <w:rsid w:val="002A6EBA"/>
    <w:rsid w:val="002B181D"/>
    <w:rsid w:val="002B1CDD"/>
    <w:rsid w:val="002B22A6"/>
    <w:rsid w:val="002B36CD"/>
    <w:rsid w:val="002B3C6C"/>
    <w:rsid w:val="002B43E9"/>
    <w:rsid w:val="002B451C"/>
    <w:rsid w:val="002B49FF"/>
    <w:rsid w:val="002B61D8"/>
    <w:rsid w:val="002B6D54"/>
    <w:rsid w:val="002B70CE"/>
    <w:rsid w:val="002C0453"/>
    <w:rsid w:val="002C06D8"/>
    <w:rsid w:val="002C185D"/>
    <w:rsid w:val="002C2497"/>
    <w:rsid w:val="002C2B9C"/>
    <w:rsid w:val="002C3FD3"/>
    <w:rsid w:val="002C5E8B"/>
    <w:rsid w:val="002C6DFD"/>
    <w:rsid w:val="002C7687"/>
    <w:rsid w:val="002D08FF"/>
    <w:rsid w:val="002D19A7"/>
    <w:rsid w:val="002D2802"/>
    <w:rsid w:val="002D3EC5"/>
    <w:rsid w:val="002D5355"/>
    <w:rsid w:val="002D54FD"/>
    <w:rsid w:val="002D5C35"/>
    <w:rsid w:val="002D7BE2"/>
    <w:rsid w:val="002E0CDE"/>
    <w:rsid w:val="002E116D"/>
    <w:rsid w:val="002E2936"/>
    <w:rsid w:val="002E3B9B"/>
    <w:rsid w:val="002E3BBB"/>
    <w:rsid w:val="002E463C"/>
    <w:rsid w:val="002E5DA3"/>
    <w:rsid w:val="002E6409"/>
    <w:rsid w:val="002E66BB"/>
    <w:rsid w:val="002E75F6"/>
    <w:rsid w:val="002F0BE0"/>
    <w:rsid w:val="002F1459"/>
    <w:rsid w:val="002F2203"/>
    <w:rsid w:val="002F2EAF"/>
    <w:rsid w:val="002F36B6"/>
    <w:rsid w:val="002F39B2"/>
    <w:rsid w:val="002F7B6F"/>
    <w:rsid w:val="003019E6"/>
    <w:rsid w:val="00302048"/>
    <w:rsid w:val="00303A89"/>
    <w:rsid w:val="00304E4D"/>
    <w:rsid w:val="00305374"/>
    <w:rsid w:val="00305883"/>
    <w:rsid w:val="00305DB8"/>
    <w:rsid w:val="003069D6"/>
    <w:rsid w:val="003075C6"/>
    <w:rsid w:val="00311E7B"/>
    <w:rsid w:val="00312631"/>
    <w:rsid w:val="003129B8"/>
    <w:rsid w:val="00313824"/>
    <w:rsid w:val="00313848"/>
    <w:rsid w:val="00314032"/>
    <w:rsid w:val="00314256"/>
    <w:rsid w:val="003153A5"/>
    <w:rsid w:val="0031725D"/>
    <w:rsid w:val="003174D8"/>
    <w:rsid w:val="003178B1"/>
    <w:rsid w:val="00317E86"/>
    <w:rsid w:val="00320AA5"/>
    <w:rsid w:val="00320FD6"/>
    <w:rsid w:val="00321667"/>
    <w:rsid w:val="00321714"/>
    <w:rsid w:val="00322326"/>
    <w:rsid w:val="00322548"/>
    <w:rsid w:val="00323138"/>
    <w:rsid w:val="00323233"/>
    <w:rsid w:val="00323DB6"/>
    <w:rsid w:val="00323F14"/>
    <w:rsid w:val="00324133"/>
    <w:rsid w:val="003246D0"/>
    <w:rsid w:val="00324FDA"/>
    <w:rsid w:val="00326CF5"/>
    <w:rsid w:val="00327E36"/>
    <w:rsid w:val="00331C44"/>
    <w:rsid w:val="00331D6A"/>
    <w:rsid w:val="003327CF"/>
    <w:rsid w:val="003335B9"/>
    <w:rsid w:val="00333996"/>
    <w:rsid w:val="00335A13"/>
    <w:rsid w:val="00337A88"/>
    <w:rsid w:val="003402BB"/>
    <w:rsid w:val="00340D67"/>
    <w:rsid w:val="00340EEF"/>
    <w:rsid w:val="00342B0E"/>
    <w:rsid w:val="00342E8E"/>
    <w:rsid w:val="00342EFF"/>
    <w:rsid w:val="00343FE7"/>
    <w:rsid w:val="00350324"/>
    <w:rsid w:val="00350F70"/>
    <w:rsid w:val="0035109A"/>
    <w:rsid w:val="00351360"/>
    <w:rsid w:val="003513C3"/>
    <w:rsid w:val="003522F0"/>
    <w:rsid w:val="00353CA2"/>
    <w:rsid w:val="0035412D"/>
    <w:rsid w:val="00355183"/>
    <w:rsid w:val="00355A79"/>
    <w:rsid w:val="00356521"/>
    <w:rsid w:val="00357B3C"/>
    <w:rsid w:val="00357C1B"/>
    <w:rsid w:val="00357F54"/>
    <w:rsid w:val="00360942"/>
    <w:rsid w:val="00361AA3"/>
    <w:rsid w:val="0036255B"/>
    <w:rsid w:val="003637A2"/>
    <w:rsid w:val="00363C34"/>
    <w:rsid w:val="003641A8"/>
    <w:rsid w:val="003646AD"/>
    <w:rsid w:val="00365A4C"/>
    <w:rsid w:val="00366B84"/>
    <w:rsid w:val="00366C66"/>
    <w:rsid w:val="00367314"/>
    <w:rsid w:val="003678DC"/>
    <w:rsid w:val="00370CCA"/>
    <w:rsid w:val="003710C1"/>
    <w:rsid w:val="003720F9"/>
    <w:rsid w:val="003726BF"/>
    <w:rsid w:val="00372713"/>
    <w:rsid w:val="00372D07"/>
    <w:rsid w:val="00374999"/>
    <w:rsid w:val="00375008"/>
    <w:rsid w:val="0037568D"/>
    <w:rsid w:val="00376E59"/>
    <w:rsid w:val="003812CD"/>
    <w:rsid w:val="003816B3"/>
    <w:rsid w:val="003819C4"/>
    <w:rsid w:val="00381A20"/>
    <w:rsid w:val="0038284A"/>
    <w:rsid w:val="00382CB4"/>
    <w:rsid w:val="00382E75"/>
    <w:rsid w:val="00383D20"/>
    <w:rsid w:val="00384263"/>
    <w:rsid w:val="00384420"/>
    <w:rsid w:val="00384EDC"/>
    <w:rsid w:val="00384F4C"/>
    <w:rsid w:val="00385F2F"/>
    <w:rsid w:val="00387C47"/>
    <w:rsid w:val="00387C5F"/>
    <w:rsid w:val="00390453"/>
    <w:rsid w:val="003914D3"/>
    <w:rsid w:val="003916F3"/>
    <w:rsid w:val="003919F4"/>
    <w:rsid w:val="0039253A"/>
    <w:rsid w:val="00392893"/>
    <w:rsid w:val="00392CB9"/>
    <w:rsid w:val="00393F8D"/>
    <w:rsid w:val="003950B8"/>
    <w:rsid w:val="00395CCD"/>
    <w:rsid w:val="0039653C"/>
    <w:rsid w:val="003978A4"/>
    <w:rsid w:val="00397E27"/>
    <w:rsid w:val="003A0DBF"/>
    <w:rsid w:val="003A0EC1"/>
    <w:rsid w:val="003A1273"/>
    <w:rsid w:val="003A2A6C"/>
    <w:rsid w:val="003A2DF6"/>
    <w:rsid w:val="003A3F01"/>
    <w:rsid w:val="003A4072"/>
    <w:rsid w:val="003A4330"/>
    <w:rsid w:val="003A509C"/>
    <w:rsid w:val="003A57EF"/>
    <w:rsid w:val="003A5DA8"/>
    <w:rsid w:val="003A6012"/>
    <w:rsid w:val="003A6747"/>
    <w:rsid w:val="003A6919"/>
    <w:rsid w:val="003A794B"/>
    <w:rsid w:val="003B0349"/>
    <w:rsid w:val="003B04F3"/>
    <w:rsid w:val="003B07CD"/>
    <w:rsid w:val="003B09FC"/>
    <w:rsid w:val="003B0AEB"/>
    <w:rsid w:val="003B0E66"/>
    <w:rsid w:val="003B0EB8"/>
    <w:rsid w:val="003B12A0"/>
    <w:rsid w:val="003B33F2"/>
    <w:rsid w:val="003B6DA4"/>
    <w:rsid w:val="003B7054"/>
    <w:rsid w:val="003B7574"/>
    <w:rsid w:val="003B79C2"/>
    <w:rsid w:val="003C0791"/>
    <w:rsid w:val="003C0946"/>
    <w:rsid w:val="003C11B2"/>
    <w:rsid w:val="003C145A"/>
    <w:rsid w:val="003C19A3"/>
    <w:rsid w:val="003C21C8"/>
    <w:rsid w:val="003C399B"/>
    <w:rsid w:val="003C4109"/>
    <w:rsid w:val="003C5611"/>
    <w:rsid w:val="003C5B9C"/>
    <w:rsid w:val="003C725D"/>
    <w:rsid w:val="003C7316"/>
    <w:rsid w:val="003C7560"/>
    <w:rsid w:val="003D07BA"/>
    <w:rsid w:val="003D0B0A"/>
    <w:rsid w:val="003D2230"/>
    <w:rsid w:val="003D2862"/>
    <w:rsid w:val="003D28F0"/>
    <w:rsid w:val="003D2C16"/>
    <w:rsid w:val="003D2F69"/>
    <w:rsid w:val="003D4199"/>
    <w:rsid w:val="003D43CD"/>
    <w:rsid w:val="003D4C6A"/>
    <w:rsid w:val="003D4E8C"/>
    <w:rsid w:val="003D4FC4"/>
    <w:rsid w:val="003D7C13"/>
    <w:rsid w:val="003E0B9E"/>
    <w:rsid w:val="003E234A"/>
    <w:rsid w:val="003E27EF"/>
    <w:rsid w:val="003E420B"/>
    <w:rsid w:val="003E5E4D"/>
    <w:rsid w:val="003E6227"/>
    <w:rsid w:val="003E6D92"/>
    <w:rsid w:val="003E7760"/>
    <w:rsid w:val="003F02AA"/>
    <w:rsid w:val="003F03C5"/>
    <w:rsid w:val="003F05A1"/>
    <w:rsid w:val="003F107A"/>
    <w:rsid w:val="003F1136"/>
    <w:rsid w:val="003F28D5"/>
    <w:rsid w:val="003F4F26"/>
    <w:rsid w:val="003F5275"/>
    <w:rsid w:val="003F53AD"/>
    <w:rsid w:val="003F5402"/>
    <w:rsid w:val="003F55CE"/>
    <w:rsid w:val="004013A5"/>
    <w:rsid w:val="00401483"/>
    <w:rsid w:val="00402A4C"/>
    <w:rsid w:val="00402D1C"/>
    <w:rsid w:val="00402D5C"/>
    <w:rsid w:val="00403510"/>
    <w:rsid w:val="0040425C"/>
    <w:rsid w:val="00404A4D"/>
    <w:rsid w:val="00404B89"/>
    <w:rsid w:val="0040596E"/>
    <w:rsid w:val="00406EC7"/>
    <w:rsid w:val="0040724F"/>
    <w:rsid w:val="00407C6A"/>
    <w:rsid w:val="00407CE9"/>
    <w:rsid w:val="00409DA1"/>
    <w:rsid w:val="00410191"/>
    <w:rsid w:val="004101F3"/>
    <w:rsid w:val="00410559"/>
    <w:rsid w:val="00410A30"/>
    <w:rsid w:val="00410DF1"/>
    <w:rsid w:val="00410F21"/>
    <w:rsid w:val="004120F5"/>
    <w:rsid w:val="004135BE"/>
    <w:rsid w:val="00413976"/>
    <w:rsid w:val="004139B8"/>
    <w:rsid w:val="00414618"/>
    <w:rsid w:val="00415FE5"/>
    <w:rsid w:val="00416157"/>
    <w:rsid w:val="00416F7B"/>
    <w:rsid w:val="00417B6B"/>
    <w:rsid w:val="00420286"/>
    <w:rsid w:val="0042062E"/>
    <w:rsid w:val="00420D3A"/>
    <w:rsid w:val="00422C84"/>
    <w:rsid w:val="00422EC6"/>
    <w:rsid w:val="0042391D"/>
    <w:rsid w:val="00424033"/>
    <w:rsid w:val="004247FD"/>
    <w:rsid w:val="004265C3"/>
    <w:rsid w:val="00426841"/>
    <w:rsid w:val="0042704B"/>
    <w:rsid w:val="0042713C"/>
    <w:rsid w:val="004273F4"/>
    <w:rsid w:val="004275FB"/>
    <w:rsid w:val="00427A9D"/>
    <w:rsid w:val="00430FA0"/>
    <w:rsid w:val="0043153C"/>
    <w:rsid w:val="00432D32"/>
    <w:rsid w:val="00434261"/>
    <w:rsid w:val="00435F2E"/>
    <w:rsid w:val="00436918"/>
    <w:rsid w:val="00436F5D"/>
    <w:rsid w:val="00437370"/>
    <w:rsid w:val="00437731"/>
    <w:rsid w:val="00440AB4"/>
    <w:rsid w:val="004443FD"/>
    <w:rsid w:val="00444C18"/>
    <w:rsid w:val="00444C8E"/>
    <w:rsid w:val="0044582F"/>
    <w:rsid w:val="00445849"/>
    <w:rsid w:val="00445E87"/>
    <w:rsid w:val="004472D1"/>
    <w:rsid w:val="004502B4"/>
    <w:rsid w:val="00451CD4"/>
    <w:rsid w:val="00453C8A"/>
    <w:rsid w:val="0045478A"/>
    <w:rsid w:val="00454AA3"/>
    <w:rsid w:val="00456135"/>
    <w:rsid w:val="0045687E"/>
    <w:rsid w:val="00461414"/>
    <w:rsid w:val="00463743"/>
    <w:rsid w:val="004656A5"/>
    <w:rsid w:val="004658C9"/>
    <w:rsid w:val="0046691E"/>
    <w:rsid w:val="00466C5E"/>
    <w:rsid w:val="00467700"/>
    <w:rsid w:val="00467D03"/>
    <w:rsid w:val="00470ADA"/>
    <w:rsid w:val="004713AC"/>
    <w:rsid w:val="004724AA"/>
    <w:rsid w:val="00472DDA"/>
    <w:rsid w:val="00473AF6"/>
    <w:rsid w:val="0047529B"/>
    <w:rsid w:val="0047627F"/>
    <w:rsid w:val="004763C7"/>
    <w:rsid w:val="00477A51"/>
    <w:rsid w:val="00477F32"/>
    <w:rsid w:val="00480290"/>
    <w:rsid w:val="00481816"/>
    <w:rsid w:val="004832DD"/>
    <w:rsid w:val="004834B0"/>
    <w:rsid w:val="004834E4"/>
    <w:rsid w:val="00484C92"/>
    <w:rsid w:val="00486311"/>
    <w:rsid w:val="00487F52"/>
    <w:rsid w:val="00487F70"/>
    <w:rsid w:val="0049000A"/>
    <w:rsid w:val="004927A9"/>
    <w:rsid w:val="00493136"/>
    <w:rsid w:val="0049365C"/>
    <w:rsid w:val="00494578"/>
    <w:rsid w:val="00494FE7"/>
    <w:rsid w:val="004966C9"/>
    <w:rsid w:val="00496C40"/>
    <w:rsid w:val="004A14DF"/>
    <w:rsid w:val="004A184E"/>
    <w:rsid w:val="004A2C7C"/>
    <w:rsid w:val="004A37A9"/>
    <w:rsid w:val="004A3A26"/>
    <w:rsid w:val="004A4475"/>
    <w:rsid w:val="004A5387"/>
    <w:rsid w:val="004A627C"/>
    <w:rsid w:val="004A6AB1"/>
    <w:rsid w:val="004A6D7C"/>
    <w:rsid w:val="004A6FC7"/>
    <w:rsid w:val="004B0642"/>
    <w:rsid w:val="004B0A86"/>
    <w:rsid w:val="004B338C"/>
    <w:rsid w:val="004B498F"/>
    <w:rsid w:val="004B504D"/>
    <w:rsid w:val="004B59B6"/>
    <w:rsid w:val="004B77EC"/>
    <w:rsid w:val="004B7AC5"/>
    <w:rsid w:val="004C1C54"/>
    <w:rsid w:val="004C2611"/>
    <w:rsid w:val="004C3D68"/>
    <w:rsid w:val="004C3EB7"/>
    <w:rsid w:val="004C487B"/>
    <w:rsid w:val="004C547F"/>
    <w:rsid w:val="004C5C7F"/>
    <w:rsid w:val="004C60B0"/>
    <w:rsid w:val="004C6512"/>
    <w:rsid w:val="004C6740"/>
    <w:rsid w:val="004C7511"/>
    <w:rsid w:val="004C7AA6"/>
    <w:rsid w:val="004D0020"/>
    <w:rsid w:val="004D0E0F"/>
    <w:rsid w:val="004D0E87"/>
    <w:rsid w:val="004D1635"/>
    <w:rsid w:val="004D1F7F"/>
    <w:rsid w:val="004D209A"/>
    <w:rsid w:val="004D419D"/>
    <w:rsid w:val="004D4C0F"/>
    <w:rsid w:val="004D4F60"/>
    <w:rsid w:val="004D52CC"/>
    <w:rsid w:val="004D568E"/>
    <w:rsid w:val="004D6648"/>
    <w:rsid w:val="004D6E11"/>
    <w:rsid w:val="004D7627"/>
    <w:rsid w:val="004D76C8"/>
    <w:rsid w:val="004E01B7"/>
    <w:rsid w:val="004E0246"/>
    <w:rsid w:val="004E059B"/>
    <w:rsid w:val="004E11AE"/>
    <w:rsid w:val="004E1B64"/>
    <w:rsid w:val="004E2F65"/>
    <w:rsid w:val="004E4C3F"/>
    <w:rsid w:val="004E50AE"/>
    <w:rsid w:val="004E5570"/>
    <w:rsid w:val="004E64BE"/>
    <w:rsid w:val="004F0F34"/>
    <w:rsid w:val="004F1B35"/>
    <w:rsid w:val="004F221F"/>
    <w:rsid w:val="004F2458"/>
    <w:rsid w:val="004F2B71"/>
    <w:rsid w:val="004F3283"/>
    <w:rsid w:val="004F3AA9"/>
    <w:rsid w:val="004F3CF1"/>
    <w:rsid w:val="004F435A"/>
    <w:rsid w:val="004F43E8"/>
    <w:rsid w:val="004F4FB4"/>
    <w:rsid w:val="004F539A"/>
    <w:rsid w:val="004F5520"/>
    <w:rsid w:val="004F5707"/>
    <w:rsid w:val="004F57F7"/>
    <w:rsid w:val="004F5E4F"/>
    <w:rsid w:val="004F6BDC"/>
    <w:rsid w:val="004F6F13"/>
    <w:rsid w:val="004F71F6"/>
    <w:rsid w:val="00500088"/>
    <w:rsid w:val="0050037A"/>
    <w:rsid w:val="0050044F"/>
    <w:rsid w:val="00500EDA"/>
    <w:rsid w:val="00501058"/>
    <w:rsid w:val="00501087"/>
    <w:rsid w:val="00502283"/>
    <w:rsid w:val="0050253E"/>
    <w:rsid w:val="005027F1"/>
    <w:rsid w:val="0050293F"/>
    <w:rsid w:val="00502ADD"/>
    <w:rsid w:val="005039E5"/>
    <w:rsid w:val="00503D3E"/>
    <w:rsid w:val="005043CB"/>
    <w:rsid w:val="00504A07"/>
    <w:rsid w:val="00505594"/>
    <w:rsid w:val="005056D1"/>
    <w:rsid w:val="0050620F"/>
    <w:rsid w:val="00506380"/>
    <w:rsid w:val="005068C2"/>
    <w:rsid w:val="00506F15"/>
    <w:rsid w:val="005073EC"/>
    <w:rsid w:val="0051268F"/>
    <w:rsid w:val="005129F8"/>
    <w:rsid w:val="005136C4"/>
    <w:rsid w:val="00513C2D"/>
    <w:rsid w:val="00514037"/>
    <w:rsid w:val="00514E28"/>
    <w:rsid w:val="00515098"/>
    <w:rsid w:val="00516EDF"/>
    <w:rsid w:val="005178CE"/>
    <w:rsid w:val="00521D91"/>
    <w:rsid w:val="00523709"/>
    <w:rsid w:val="005242E2"/>
    <w:rsid w:val="00524363"/>
    <w:rsid w:val="00524420"/>
    <w:rsid w:val="005245AD"/>
    <w:rsid w:val="0052548C"/>
    <w:rsid w:val="005274FF"/>
    <w:rsid w:val="00527E33"/>
    <w:rsid w:val="00531E91"/>
    <w:rsid w:val="00532C96"/>
    <w:rsid w:val="00533170"/>
    <w:rsid w:val="00533639"/>
    <w:rsid w:val="00534AD1"/>
    <w:rsid w:val="00535719"/>
    <w:rsid w:val="00535D68"/>
    <w:rsid w:val="00537A91"/>
    <w:rsid w:val="00540437"/>
    <w:rsid w:val="0054132F"/>
    <w:rsid w:val="0054150D"/>
    <w:rsid w:val="00541510"/>
    <w:rsid w:val="005418F9"/>
    <w:rsid w:val="00541F8B"/>
    <w:rsid w:val="00542C12"/>
    <w:rsid w:val="00542C8F"/>
    <w:rsid w:val="005433FC"/>
    <w:rsid w:val="00543811"/>
    <w:rsid w:val="00543ED4"/>
    <w:rsid w:val="0054400C"/>
    <w:rsid w:val="00544AB8"/>
    <w:rsid w:val="00545EFA"/>
    <w:rsid w:val="00545F39"/>
    <w:rsid w:val="00547177"/>
    <w:rsid w:val="0054740D"/>
    <w:rsid w:val="00547913"/>
    <w:rsid w:val="0055023C"/>
    <w:rsid w:val="00550599"/>
    <w:rsid w:val="0055062F"/>
    <w:rsid w:val="00550F80"/>
    <w:rsid w:val="00551164"/>
    <w:rsid w:val="00553081"/>
    <w:rsid w:val="00553443"/>
    <w:rsid w:val="00553DE3"/>
    <w:rsid w:val="00554B97"/>
    <w:rsid w:val="00554F15"/>
    <w:rsid w:val="0055522F"/>
    <w:rsid w:val="00555688"/>
    <w:rsid w:val="00555845"/>
    <w:rsid w:val="005567B9"/>
    <w:rsid w:val="005569C3"/>
    <w:rsid w:val="005571A6"/>
    <w:rsid w:val="00557298"/>
    <w:rsid w:val="0055772D"/>
    <w:rsid w:val="005577DF"/>
    <w:rsid w:val="00560069"/>
    <w:rsid w:val="005608EB"/>
    <w:rsid w:val="0056109F"/>
    <w:rsid w:val="005620A2"/>
    <w:rsid w:val="00562318"/>
    <w:rsid w:val="0056272C"/>
    <w:rsid w:val="00563E82"/>
    <w:rsid w:val="005645FA"/>
    <w:rsid w:val="00565F01"/>
    <w:rsid w:val="005661D1"/>
    <w:rsid w:val="0056707F"/>
    <w:rsid w:val="00567CE3"/>
    <w:rsid w:val="00570C44"/>
    <w:rsid w:val="00571D13"/>
    <w:rsid w:val="0057278C"/>
    <w:rsid w:val="00573855"/>
    <w:rsid w:val="00574262"/>
    <w:rsid w:val="0057452A"/>
    <w:rsid w:val="0057475B"/>
    <w:rsid w:val="00574DB8"/>
    <w:rsid w:val="00577C52"/>
    <w:rsid w:val="0058101F"/>
    <w:rsid w:val="00581023"/>
    <w:rsid w:val="0058177A"/>
    <w:rsid w:val="00582131"/>
    <w:rsid w:val="0058373D"/>
    <w:rsid w:val="005837FB"/>
    <w:rsid w:val="00583F53"/>
    <w:rsid w:val="00584CC5"/>
    <w:rsid w:val="00584DD9"/>
    <w:rsid w:val="005855A2"/>
    <w:rsid w:val="00585950"/>
    <w:rsid w:val="0058738F"/>
    <w:rsid w:val="00587910"/>
    <w:rsid w:val="00587A77"/>
    <w:rsid w:val="00587AE2"/>
    <w:rsid w:val="00594D29"/>
    <w:rsid w:val="00595945"/>
    <w:rsid w:val="005A012B"/>
    <w:rsid w:val="005A19E7"/>
    <w:rsid w:val="005A3550"/>
    <w:rsid w:val="005A4359"/>
    <w:rsid w:val="005A4B6C"/>
    <w:rsid w:val="005A548E"/>
    <w:rsid w:val="005A64F1"/>
    <w:rsid w:val="005A71E8"/>
    <w:rsid w:val="005B088E"/>
    <w:rsid w:val="005B1114"/>
    <w:rsid w:val="005B156B"/>
    <w:rsid w:val="005B15BC"/>
    <w:rsid w:val="005B1CF4"/>
    <w:rsid w:val="005B21AE"/>
    <w:rsid w:val="005B2220"/>
    <w:rsid w:val="005B304D"/>
    <w:rsid w:val="005B3262"/>
    <w:rsid w:val="005B32E5"/>
    <w:rsid w:val="005B3ACC"/>
    <w:rsid w:val="005B40D7"/>
    <w:rsid w:val="005B49EF"/>
    <w:rsid w:val="005B4D0B"/>
    <w:rsid w:val="005B565D"/>
    <w:rsid w:val="005B59AB"/>
    <w:rsid w:val="005B7F86"/>
    <w:rsid w:val="005C15B7"/>
    <w:rsid w:val="005C1A84"/>
    <w:rsid w:val="005C2492"/>
    <w:rsid w:val="005C35DB"/>
    <w:rsid w:val="005C5088"/>
    <w:rsid w:val="005C5145"/>
    <w:rsid w:val="005C5484"/>
    <w:rsid w:val="005C5B6A"/>
    <w:rsid w:val="005C68D6"/>
    <w:rsid w:val="005C7505"/>
    <w:rsid w:val="005D1947"/>
    <w:rsid w:val="005D230F"/>
    <w:rsid w:val="005D2C91"/>
    <w:rsid w:val="005D3A04"/>
    <w:rsid w:val="005D3E7A"/>
    <w:rsid w:val="005D3F9A"/>
    <w:rsid w:val="005D4ABD"/>
    <w:rsid w:val="005D70B2"/>
    <w:rsid w:val="005D71FB"/>
    <w:rsid w:val="005E027F"/>
    <w:rsid w:val="005E0A6F"/>
    <w:rsid w:val="005E183F"/>
    <w:rsid w:val="005E1CB9"/>
    <w:rsid w:val="005E295B"/>
    <w:rsid w:val="005E2A6E"/>
    <w:rsid w:val="005E2B55"/>
    <w:rsid w:val="005E4883"/>
    <w:rsid w:val="005E4A1A"/>
    <w:rsid w:val="005E4CC3"/>
    <w:rsid w:val="005E5175"/>
    <w:rsid w:val="005E66D2"/>
    <w:rsid w:val="005E76E8"/>
    <w:rsid w:val="005F0069"/>
    <w:rsid w:val="005F0504"/>
    <w:rsid w:val="005F07BE"/>
    <w:rsid w:val="005F1D6D"/>
    <w:rsid w:val="005F2DD9"/>
    <w:rsid w:val="005F3938"/>
    <w:rsid w:val="005F4121"/>
    <w:rsid w:val="005F4907"/>
    <w:rsid w:val="005F5423"/>
    <w:rsid w:val="005F5869"/>
    <w:rsid w:val="00600312"/>
    <w:rsid w:val="006014E3"/>
    <w:rsid w:val="00602F37"/>
    <w:rsid w:val="00603379"/>
    <w:rsid w:val="00603FD8"/>
    <w:rsid w:val="0060484A"/>
    <w:rsid w:val="006053CB"/>
    <w:rsid w:val="006054FC"/>
    <w:rsid w:val="00606AA9"/>
    <w:rsid w:val="00606C41"/>
    <w:rsid w:val="0060707B"/>
    <w:rsid w:val="0060728A"/>
    <w:rsid w:val="00607475"/>
    <w:rsid w:val="006074FF"/>
    <w:rsid w:val="00607697"/>
    <w:rsid w:val="00610BCD"/>
    <w:rsid w:val="00612AAE"/>
    <w:rsid w:val="00612BFE"/>
    <w:rsid w:val="0061391A"/>
    <w:rsid w:val="00613D4C"/>
    <w:rsid w:val="00614543"/>
    <w:rsid w:val="00615134"/>
    <w:rsid w:val="00615A36"/>
    <w:rsid w:val="006160D9"/>
    <w:rsid w:val="00616F78"/>
    <w:rsid w:val="006203F3"/>
    <w:rsid w:val="0062154B"/>
    <w:rsid w:val="00622B54"/>
    <w:rsid w:val="00624023"/>
    <w:rsid w:val="006241D9"/>
    <w:rsid w:val="00624A75"/>
    <w:rsid w:val="0062509F"/>
    <w:rsid w:val="006260A9"/>
    <w:rsid w:val="00626A41"/>
    <w:rsid w:val="006271E6"/>
    <w:rsid w:val="00631441"/>
    <w:rsid w:val="0063388E"/>
    <w:rsid w:val="006341C3"/>
    <w:rsid w:val="00634340"/>
    <w:rsid w:val="0063471C"/>
    <w:rsid w:val="00634780"/>
    <w:rsid w:val="00637468"/>
    <w:rsid w:val="006379AF"/>
    <w:rsid w:val="00637A65"/>
    <w:rsid w:val="00642678"/>
    <w:rsid w:val="00643A00"/>
    <w:rsid w:val="00644329"/>
    <w:rsid w:val="00644608"/>
    <w:rsid w:val="00646622"/>
    <w:rsid w:val="006503AF"/>
    <w:rsid w:val="0065112E"/>
    <w:rsid w:val="00651D1C"/>
    <w:rsid w:val="006520DF"/>
    <w:rsid w:val="00652C2D"/>
    <w:rsid w:val="00653D0D"/>
    <w:rsid w:val="0065414B"/>
    <w:rsid w:val="006545FA"/>
    <w:rsid w:val="00654BBC"/>
    <w:rsid w:val="00655364"/>
    <w:rsid w:val="006556EB"/>
    <w:rsid w:val="00656156"/>
    <w:rsid w:val="00656570"/>
    <w:rsid w:val="0065717E"/>
    <w:rsid w:val="00657427"/>
    <w:rsid w:val="0065746A"/>
    <w:rsid w:val="00657CC6"/>
    <w:rsid w:val="00657D11"/>
    <w:rsid w:val="00660A6E"/>
    <w:rsid w:val="0066246E"/>
    <w:rsid w:val="00662DD9"/>
    <w:rsid w:val="006643B4"/>
    <w:rsid w:val="00664D7F"/>
    <w:rsid w:val="00665814"/>
    <w:rsid w:val="00666E44"/>
    <w:rsid w:val="00667726"/>
    <w:rsid w:val="0067045A"/>
    <w:rsid w:val="00670E2A"/>
    <w:rsid w:val="0067106E"/>
    <w:rsid w:val="00672A22"/>
    <w:rsid w:val="00674717"/>
    <w:rsid w:val="00674F3E"/>
    <w:rsid w:val="00675A52"/>
    <w:rsid w:val="00676763"/>
    <w:rsid w:val="00676999"/>
    <w:rsid w:val="0067757E"/>
    <w:rsid w:val="00680414"/>
    <w:rsid w:val="00681BC7"/>
    <w:rsid w:val="00683A66"/>
    <w:rsid w:val="0068445A"/>
    <w:rsid w:val="006857CA"/>
    <w:rsid w:val="00685D5A"/>
    <w:rsid w:val="0068615C"/>
    <w:rsid w:val="00687321"/>
    <w:rsid w:val="00687671"/>
    <w:rsid w:val="0068798E"/>
    <w:rsid w:val="00687AB0"/>
    <w:rsid w:val="00687F93"/>
    <w:rsid w:val="00692D10"/>
    <w:rsid w:val="00692D76"/>
    <w:rsid w:val="00692DCD"/>
    <w:rsid w:val="00693646"/>
    <w:rsid w:val="00693A17"/>
    <w:rsid w:val="0069484F"/>
    <w:rsid w:val="006952E3"/>
    <w:rsid w:val="0069548F"/>
    <w:rsid w:val="00695B6C"/>
    <w:rsid w:val="00695EE7"/>
    <w:rsid w:val="00695EF5"/>
    <w:rsid w:val="00696871"/>
    <w:rsid w:val="006976CF"/>
    <w:rsid w:val="00697912"/>
    <w:rsid w:val="00697C5E"/>
    <w:rsid w:val="006A2050"/>
    <w:rsid w:val="006A22DD"/>
    <w:rsid w:val="006A4872"/>
    <w:rsid w:val="006A5061"/>
    <w:rsid w:val="006A6248"/>
    <w:rsid w:val="006A71EF"/>
    <w:rsid w:val="006A727C"/>
    <w:rsid w:val="006B0203"/>
    <w:rsid w:val="006B1190"/>
    <w:rsid w:val="006B20C9"/>
    <w:rsid w:val="006B3208"/>
    <w:rsid w:val="006B325D"/>
    <w:rsid w:val="006B3B3F"/>
    <w:rsid w:val="006B3D29"/>
    <w:rsid w:val="006B4355"/>
    <w:rsid w:val="006B669D"/>
    <w:rsid w:val="006B68E1"/>
    <w:rsid w:val="006B6F23"/>
    <w:rsid w:val="006B7109"/>
    <w:rsid w:val="006C116A"/>
    <w:rsid w:val="006C122E"/>
    <w:rsid w:val="006C15C8"/>
    <w:rsid w:val="006C1CE5"/>
    <w:rsid w:val="006C3767"/>
    <w:rsid w:val="006C3AA1"/>
    <w:rsid w:val="006C4CDD"/>
    <w:rsid w:val="006C5400"/>
    <w:rsid w:val="006D0B27"/>
    <w:rsid w:val="006D11F6"/>
    <w:rsid w:val="006D2C3E"/>
    <w:rsid w:val="006D304D"/>
    <w:rsid w:val="006D401C"/>
    <w:rsid w:val="006D5785"/>
    <w:rsid w:val="006D6719"/>
    <w:rsid w:val="006D7408"/>
    <w:rsid w:val="006D74D6"/>
    <w:rsid w:val="006D7A14"/>
    <w:rsid w:val="006E0C1E"/>
    <w:rsid w:val="006E1A9B"/>
    <w:rsid w:val="006E1D1F"/>
    <w:rsid w:val="006E3DC9"/>
    <w:rsid w:val="006E5370"/>
    <w:rsid w:val="006E607F"/>
    <w:rsid w:val="006E7905"/>
    <w:rsid w:val="006F1469"/>
    <w:rsid w:val="006F2F6F"/>
    <w:rsid w:val="006F33E1"/>
    <w:rsid w:val="006F38F0"/>
    <w:rsid w:val="006F6A69"/>
    <w:rsid w:val="006F73D3"/>
    <w:rsid w:val="0070006E"/>
    <w:rsid w:val="00700782"/>
    <w:rsid w:val="00700961"/>
    <w:rsid w:val="00700BC3"/>
    <w:rsid w:val="00700C0C"/>
    <w:rsid w:val="00701147"/>
    <w:rsid w:val="007015B8"/>
    <w:rsid w:val="0070267E"/>
    <w:rsid w:val="00702E47"/>
    <w:rsid w:val="00705466"/>
    <w:rsid w:val="00705E40"/>
    <w:rsid w:val="00705FA7"/>
    <w:rsid w:val="007063CF"/>
    <w:rsid w:val="0070673E"/>
    <w:rsid w:val="007067A4"/>
    <w:rsid w:val="00706894"/>
    <w:rsid w:val="00707C34"/>
    <w:rsid w:val="007113A8"/>
    <w:rsid w:val="007115A0"/>
    <w:rsid w:val="00711DE5"/>
    <w:rsid w:val="00713373"/>
    <w:rsid w:val="0071509B"/>
    <w:rsid w:val="0071605B"/>
    <w:rsid w:val="00720073"/>
    <w:rsid w:val="007204A3"/>
    <w:rsid w:val="00720B81"/>
    <w:rsid w:val="007235A1"/>
    <w:rsid w:val="00723E21"/>
    <w:rsid w:val="007256DF"/>
    <w:rsid w:val="00726860"/>
    <w:rsid w:val="00726C34"/>
    <w:rsid w:val="00727BD1"/>
    <w:rsid w:val="00730132"/>
    <w:rsid w:val="00730CFE"/>
    <w:rsid w:val="00731B24"/>
    <w:rsid w:val="00732490"/>
    <w:rsid w:val="007348E7"/>
    <w:rsid w:val="0073543E"/>
    <w:rsid w:val="007356F8"/>
    <w:rsid w:val="00735EFD"/>
    <w:rsid w:val="00736CE3"/>
    <w:rsid w:val="00736DE6"/>
    <w:rsid w:val="00737CEE"/>
    <w:rsid w:val="00740049"/>
    <w:rsid w:val="00740963"/>
    <w:rsid w:val="00740BB5"/>
    <w:rsid w:val="007418A9"/>
    <w:rsid w:val="00741990"/>
    <w:rsid w:val="00741A71"/>
    <w:rsid w:val="00741C20"/>
    <w:rsid w:val="00742100"/>
    <w:rsid w:val="00742536"/>
    <w:rsid w:val="007441A1"/>
    <w:rsid w:val="00744220"/>
    <w:rsid w:val="0074445D"/>
    <w:rsid w:val="0074680C"/>
    <w:rsid w:val="00747C7F"/>
    <w:rsid w:val="0074D53F"/>
    <w:rsid w:val="00750B72"/>
    <w:rsid w:val="007516A4"/>
    <w:rsid w:val="00751B73"/>
    <w:rsid w:val="00752B62"/>
    <w:rsid w:val="00752F4D"/>
    <w:rsid w:val="00753466"/>
    <w:rsid w:val="00753C15"/>
    <w:rsid w:val="00753F30"/>
    <w:rsid w:val="0075455E"/>
    <w:rsid w:val="00754675"/>
    <w:rsid w:val="007548A3"/>
    <w:rsid w:val="007554A3"/>
    <w:rsid w:val="00755B41"/>
    <w:rsid w:val="0075640B"/>
    <w:rsid w:val="00756848"/>
    <w:rsid w:val="00757C3F"/>
    <w:rsid w:val="00760DF6"/>
    <w:rsid w:val="0076171A"/>
    <w:rsid w:val="007629C6"/>
    <w:rsid w:val="00763EE8"/>
    <w:rsid w:val="00764122"/>
    <w:rsid w:val="00764C33"/>
    <w:rsid w:val="00764C38"/>
    <w:rsid w:val="00765DD0"/>
    <w:rsid w:val="0076703E"/>
    <w:rsid w:val="00770F6A"/>
    <w:rsid w:val="0077122A"/>
    <w:rsid w:val="0077243D"/>
    <w:rsid w:val="007734ED"/>
    <w:rsid w:val="00773FF8"/>
    <w:rsid w:val="00774356"/>
    <w:rsid w:val="0077471A"/>
    <w:rsid w:val="00780D9A"/>
    <w:rsid w:val="0078147A"/>
    <w:rsid w:val="00782A70"/>
    <w:rsid w:val="007853B2"/>
    <w:rsid w:val="0078594D"/>
    <w:rsid w:val="0078687C"/>
    <w:rsid w:val="00786902"/>
    <w:rsid w:val="007871CE"/>
    <w:rsid w:val="00787CE8"/>
    <w:rsid w:val="007902B1"/>
    <w:rsid w:val="00790D35"/>
    <w:rsid w:val="00790DFC"/>
    <w:rsid w:val="00791E4E"/>
    <w:rsid w:val="0079326C"/>
    <w:rsid w:val="00793E29"/>
    <w:rsid w:val="00795B63"/>
    <w:rsid w:val="00796B00"/>
    <w:rsid w:val="00796CFC"/>
    <w:rsid w:val="00796DAB"/>
    <w:rsid w:val="00797239"/>
    <w:rsid w:val="00797764"/>
    <w:rsid w:val="00797F6B"/>
    <w:rsid w:val="007A0895"/>
    <w:rsid w:val="007A0998"/>
    <w:rsid w:val="007A09B9"/>
    <w:rsid w:val="007A0D19"/>
    <w:rsid w:val="007A139B"/>
    <w:rsid w:val="007A13C4"/>
    <w:rsid w:val="007A1C54"/>
    <w:rsid w:val="007A1C9B"/>
    <w:rsid w:val="007A1D83"/>
    <w:rsid w:val="007A3578"/>
    <w:rsid w:val="007A3F83"/>
    <w:rsid w:val="007A4A78"/>
    <w:rsid w:val="007A5BBE"/>
    <w:rsid w:val="007A6895"/>
    <w:rsid w:val="007A75DB"/>
    <w:rsid w:val="007B076B"/>
    <w:rsid w:val="007B09B9"/>
    <w:rsid w:val="007B17A2"/>
    <w:rsid w:val="007B35CD"/>
    <w:rsid w:val="007B5727"/>
    <w:rsid w:val="007B606C"/>
    <w:rsid w:val="007B61C1"/>
    <w:rsid w:val="007B6667"/>
    <w:rsid w:val="007B7B0B"/>
    <w:rsid w:val="007C0944"/>
    <w:rsid w:val="007C0CBA"/>
    <w:rsid w:val="007C1715"/>
    <w:rsid w:val="007C1B78"/>
    <w:rsid w:val="007C1F94"/>
    <w:rsid w:val="007C242B"/>
    <w:rsid w:val="007C2A19"/>
    <w:rsid w:val="007C37EB"/>
    <w:rsid w:val="007C386A"/>
    <w:rsid w:val="007C40C3"/>
    <w:rsid w:val="007C4162"/>
    <w:rsid w:val="007C42D1"/>
    <w:rsid w:val="007C4BF4"/>
    <w:rsid w:val="007C60A2"/>
    <w:rsid w:val="007C60A6"/>
    <w:rsid w:val="007C6C25"/>
    <w:rsid w:val="007C6CEB"/>
    <w:rsid w:val="007C7B3E"/>
    <w:rsid w:val="007D0A2E"/>
    <w:rsid w:val="007D0D1B"/>
    <w:rsid w:val="007D0E33"/>
    <w:rsid w:val="007D0FB7"/>
    <w:rsid w:val="007D158B"/>
    <w:rsid w:val="007D1F83"/>
    <w:rsid w:val="007D2267"/>
    <w:rsid w:val="007D27B4"/>
    <w:rsid w:val="007D2DBB"/>
    <w:rsid w:val="007D30A9"/>
    <w:rsid w:val="007D326A"/>
    <w:rsid w:val="007D471E"/>
    <w:rsid w:val="007D47E2"/>
    <w:rsid w:val="007D48DF"/>
    <w:rsid w:val="007D4EA0"/>
    <w:rsid w:val="007D5767"/>
    <w:rsid w:val="007D60D8"/>
    <w:rsid w:val="007D7E62"/>
    <w:rsid w:val="007E0078"/>
    <w:rsid w:val="007E0FEE"/>
    <w:rsid w:val="007E11C2"/>
    <w:rsid w:val="007E14E3"/>
    <w:rsid w:val="007E28F9"/>
    <w:rsid w:val="007E3E92"/>
    <w:rsid w:val="007E5C5B"/>
    <w:rsid w:val="007E6C90"/>
    <w:rsid w:val="007E7585"/>
    <w:rsid w:val="007E767D"/>
    <w:rsid w:val="007F0403"/>
    <w:rsid w:val="007F0506"/>
    <w:rsid w:val="007F0734"/>
    <w:rsid w:val="007F13F3"/>
    <w:rsid w:val="007F2349"/>
    <w:rsid w:val="007F2B6D"/>
    <w:rsid w:val="007F42CD"/>
    <w:rsid w:val="007F47C5"/>
    <w:rsid w:val="007F59BF"/>
    <w:rsid w:val="007F5C6E"/>
    <w:rsid w:val="007F7039"/>
    <w:rsid w:val="007F751F"/>
    <w:rsid w:val="00800C28"/>
    <w:rsid w:val="008010A7"/>
    <w:rsid w:val="00801A02"/>
    <w:rsid w:val="00802079"/>
    <w:rsid w:val="00802DFC"/>
    <w:rsid w:val="00803A7D"/>
    <w:rsid w:val="00804601"/>
    <w:rsid w:val="00804D8E"/>
    <w:rsid w:val="008050F0"/>
    <w:rsid w:val="00805DBA"/>
    <w:rsid w:val="008071F7"/>
    <w:rsid w:val="008077CE"/>
    <w:rsid w:val="0081000B"/>
    <w:rsid w:val="00810E1A"/>
    <w:rsid w:val="0081116B"/>
    <w:rsid w:val="008113C5"/>
    <w:rsid w:val="00811716"/>
    <w:rsid w:val="00811F91"/>
    <w:rsid w:val="00813338"/>
    <w:rsid w:val="00813B2D"/>
    <w:rsid w:val="00813E2D"/>
    <w:rsid w:val="00814C48"/>
    <w:rsid w:val="0081529A"/>
    <w:rsid w:val="0081534F"/>
    <w:rsid w:val="008157A6"/>
    <w:rsid w:val="00816121"/>
    <w:rsid w:val="00817990"/>
    <w:rsid w:val="00817DB5"/>
    <w:rsid w:val="008203A1"/>
    <w:rsid w:val="00820EE6"/>
    <w:rsid w:val="00820F7D"/>
    <w:rsid w:val="0082266C"/>
    <w:rsid w:val="008226DE"/>
    <w:rsid w:val="008233EB"/>
    <w:rsid w:val="00823DA3"/>
    <w:rsid w:val="00826730"/>
    <w:rsid w:val="008270F1"/>
    <w:rsid w:val="008279BB"/>
    <w:rsid w:val="00827CEB"/>
    <w:rsid w:val="008303AD"/>
    <w:rsid w:val="00831F37"/>
    <w:rsid w:val="0083251A"/>
    <w:rsid w:val="008326CF"/>
    <w:rsid w:val="008328F6"/>
    <w:rsid w:val="0083315C"/>
    <w:rsid w:val="00833259"/>
    <w:rsid w:val="008333EA"/>
    <w:rsid w:val="008337BF"/>
    <w:rsid w:val="008344B4"/>
    <w:rsid w:val="00835735"/>
    <w:rsid w:val="00836FB5"/>
    <w:rsid w:val="00837B7A"/>
    <w:rsid w:val="00840943"/>
    <w:rsid w:val="00840F69"/>
    <w:rsid w:val="00843506"/>
    <w:rsid w:val="0084356C"/>
    <w:rsid w:val="00843F48"/>
    <w:rsid w:val="00844E9F"/>
    <w:rsid w:val="0084513F"/>
    <w:rsid w:val="0084631A"/>
    <w:rsid w:val="00846334"/>
    <w:rsid w:val="00847136"/>
    <w:rsid w:val="008502A0"/>
    <w:rsid w:val="0085050D"/>
    <w:rsid w:val="008506CB"/>
    <w:rsid w:val="008529FF"/>
    <w:rsid w:val="0085450C"/>
    <w:rsid w:val="00854AA3"/>
    <w:rsid w:val="00855AB7"/>
    <w:rsid w:val="00855C75"/>
    <w:rsid w:val="0085658F"/>
    <w:rsid w:val="008568AE"/>
    <w:rsid w:val="008575D0"/>
    <w:rsid w:val="00857739"/>
    <w:rsid w:val="00860327"/>
    <w:rsid w:val="0086112F"/>
    <w:rsid w:val="00861304"/>
    <w:rsid w:val="00861766"/>
    <w:rsid w:val="0086250A"/>
    <w:rsid w:val="00862ACD"/>
    <w:rsid w:val="008633E9"/>
    <w:rsid w:val="0086482E"/>
    <w:rsid w:val="00864C49"/>
    <w:rsid w:val="008650D5"/>
    <w:rsid w:val="0086538A"/>
    <w:rsid w:val="0086668A"/>
    <w:rsid w:val="0086699A"/>
    <w:rsid w:val="008673A8"/>
    <w:rsid w:val="0086796C"/>
    <w:rsid w:val="008700DD"/>
    <w:rsid w:val="0087245C"/>
    <w:rsid w:val="0087272C"/>
    <w:rsid w:val="00872C4E"/>
    <w:rsid w:val="00872E6D"/>
    <w:rsid w:val="008756D5"/>
    <w:rsid w:val="00875977"/>
    <w:rsid w:val="00875F29"/>
    <w:rsid w:val="008764FA"/>
    <w:rsid w:val="008767E0"/>
    <w:rsid w:val="00876B5F"/>
    <w:rsid w:val="00876FB1"/>
    <w:rsid w:val="00877251"/>
    <w:rsid w:val="00877CFE"/>
    <w:rsid w:val="00880D03"/>
    <w:rsid w:val="00880DCB"/>
    <w:rsid w:val="00881B7B"/>
    <w:rsid w:val="00881EEF"/>
    <w:rsid w:val="008823BD"/>
    <w:rsid w:val="008838C0"/>
    <w:rsid w:val="00883BB0"/>
    <w:rsid w:val="00883EC3"/>
    <w:rsid w:val="008843F4"/>
    <w:rsid w:val="00886E9D"/>
    <w:rsid w:val="00887691"/>
    <w:rsid w:val="00890810"/>
    <w:rsid w:val="00892B7D"/>
    <w:rsid w:val="00893EFF"/>
    <w:rsid w:val="00895586"/>
    <w:rsid w:val="00897AE0"/>
    <w:rsid w:val="008A15DF"/>
    <w:rsid w:val="008A1EAC"/>
    <w:rsid w:val="008A2AB1"/>
    <w:rsid w:val="008A2E37"/>
    <w:rsid w:val="008A36B1"/>
    <w:rsid w:val="008A3705"/>
    <w:rsid w:val="008A3A77"/>
    <w:rsid w:val="008A3EE8"/>
    <w:rsid w:val="008A44D7"/>
    <w:rsid w:val="008A45E5"/>
    <w:rsid w:val="008A5673"/>
    <w:rsid w:val="008A5A35"/>
    <w:rsid w:val="008A63FC"/>
    <w:rsid w:val="008A6781"/>
    <w:rsid w:val="008A6CA4"/>
    <w:rsid w:val="008A7A46"/>
    <w:rsid w:val="008A7AEE"/>
    <w:rsid w:val="008B1BAA"/>
    <w:rsid w:val="008B2A2B"/>
    <w:rsid w:val="008B2D48"/>
    <w:rsid w:val="008B442C"/>
    <w:rsid w:val="008B5EE6"/>
    <w:rsid w:val="008B659D"/>
    <w:rsid w:val="008B690F"/>
    <w:rsid w:val="008B6AAF"/>
    <w:rsid w:val="008B6C5D"/>
    <w:rsid w:val="008B6DE8"/>
    <w:rsid w:val="008B7B35"/>
    <w:rsid w:val="008C1DEF"/>
    <w:rsid w:val="008C21BE"/>
    <w:rsid w:val="008C26A3"/>
    <w:rsid w:val="008C2D07"/>
    <w:rsid w:val="008C2DAA"/>
    <w:rsid w:val="008C2F51"/>
    <w:rsid w:val="008C3F50"/>
    <w:rsid w:val="008C530D"/>
    <w:rsid w:val="008C6F43"/>
    <w:rsid w:val="008C76B2"/>
    <w:rsid w:val="008C770B"/>
    <w:rsid w:val="008D1A5D"/>
    <w:rsid w:val="008D1C11"/>
    <w:rsid w:val="008D2683"/>
    <w:rsid w:val="008D2FB9"/>
    <w:rsid w:val="008D354D"/>
    <w:rsid w:val="008D39D4"/>
    <w:rsid w:val="008D3CD5"/>
    <w:rsid w:val="008D429C"/>
    <w:rsid w:val="008D52AC"/>
    <w:rsid w:val="008D5683"/>
    <w:rsid w:val="008D57C8"/>
    <w:rsid w:val="008D727A"/>
    <w:rsid w:val="008D7C66"/>
    <w:rsid w:val="008E0F8A"/>
    <w:rsid w:val="008E145F"/>
    <w:rsid w:val="008E1DC2"/>
    <w:rsid w:val="008E2268"/>
    <w:rsid w:val="008E4D64"/>
    <w:rsid w:val="008E5594"/>
    <w:rsid w:val="008E573A"/>
    <w:rsid w:val="008E57DE"/>
    <w:rsid w:val="008E6D8A"/>
    <w:rsid w:val="008E7870"/>
    <w:rsid w:val="008E7C59"/>
    <w:rsid w:val="008F1C7C"/>
    <w:rsid w:val="008F26C1"/>
    <w:rsid w:val="008F2A46"/>
    <w:rsid w:val="008F2B8B"/>
    <w:rsid w:val="008F4129"/>
    <w:rsid w:val="008F5332"/>
    <w:rsid w:val="008F55BB"/>
    <w:rsid w:val="008F60D9"/>
    <w:rsid w:val="008F61E7"/>
    <w:rsid w:val="008F702F"/>
    <w:rsid w:val="00900552"/>
    <w:rsid w:val="00903ECF"/>
    <w:rsid w:val="00903F9C"/>
    <w:rsid w:val="00904AD2"/>
    <w:rsid w:val="00904B36"/>
    <w:rsid w:val="00905FA7"/>
    <w:rsid w:val="00906E60"/>
    <w:rsid w:val="00906FAE"/>
    <w:rsid w:val="00907B23"/>
    <w:rsid w:val="009103DC"/>
    <w:rsid w:val="00910537"/>
    <w:rsid w:val="00911537"/>
    <w:rsid w:val="009117F9"/>
    <w:rsid w:val="00912264"/>
    <w:rsid w:val="009122D2"/>
    <w:rsid w:val="009124C4"/>
    <w:rsid w:val="00912ACC"/>
    <w:rsid w:val="00912BCE"/>
    <w:rsid w:val="00912FAA"/>
    <w:rsid w:val="009131CE"/>
    <w:rsid w:val="00913A9B"/>
    <w:rsid w:val="009140D1"/>
    <w:rsid w:val="009156F8"/>
    <w:rsid w:val="00916DBC"/>
    <w:rsid w:val="009173B3"/>
    <w:rsid w:val="00917BDB"/>
    <w:rsid w:val="009205A8"/>
    <w:rsid w:val="00920833"/>
    <w:rsid w:val="00921110"/>
    <w:rsid w:val="009214FC"/>
    <w:rsid w:val="00921E66"/>
    <w:rsid w:val="00922178"/>
    <w:rsid w:val="009223F7"/>
    <w:rsid w:val="00922E92"/>
    <w:rsid w:val="00922FF5"/>
    <w:rsid w:val="00923B5D"/>
    <w:rsid w:val="009241C2"/>
    <w:rsid w:val="00924487"/>
    <w:rsid w:val="00924B04"/>
    <w:rsid w:val="00925B21"/>
    <w:rsid w:val="00926D8D"/>
    <w:rsid w:val="009278C4"/>
    <w:rsid w:val="00930715"/>
    <w:rsid w:val="0093107A"/>
    <w:rsid w:val="00931559"/>
    <w:rsid w:val="00931B60"/>
    <w:rsid w:val="00932DCC"/>
    <w:rsid w:val="00932FBE"/>
    <w:rsid w:val="00933EFE"/>
    <w:rsid w:val="00934B81"/>
    <w:rsid w:val="00935F51"/>
    <w:rsid w:val="009363AC"/>
    <w:rsid w:val="009367D7"/>
    <w:rsid w:val="00937F59"/>
    <w:rsid w:val="009409C1"/>
    <w:rsid w:val="00940A85"/>
    <w:rsid w:val="00940B1D"/>
    <w:rsid w:val="009415A3"/>
    <w:rsid w:val="00941A22"/>
    <w:rsid w:val="00942494"/>
    <w:rsid w:val="00942A7C"/>
    <w:rsid w:val="0094376D"/>
    <w:rsid w:val="00943D40"/>
    <w:rsid w:val="009446B8"/>
    <w:rsid w:val="009452F7"/>
    <w:rsid w:val="0094680B"/>
    <w:rsid w:val="00947049"/>
    <w:rsid w:val="0094750F"/>
    <w:rsid w:val="0094772C"/>
    <w:rsid w:val="00950582"/>
    <w:rsid w:val="009506A3"/>
    <w:rsid w:val="009508BB"/>
    <w:rsid w:val="009516AF"/>
    <w:rsid w:val="00952E54"/>
    <w:rsid w:val="00953DB4"/>
    <w:rsid w:val="009547CF"/>
    <w:rsid w:val="009547D1"/>
    <w:rsid w:val="00954FC5"/>
    <w:rsid w:val="00955530"/>
    <w:rsid w:val="00956B6A"/>
    <w:rsid w:val="00960378"/>
    <w:rsid w:val="009626D1"/>
    <w:rsid w:val="00962775"/>
    <w:rsid w:val="00962E73"/>
    <w:rsid w:val="00964A8F"/>
    <w:rsid w:val="0096500B"/>
    <w:rsid w:val="009654D0"/>
    <w:rsid w:val="00965B7F"/>
    <w:rsid w:val="00966D12"/>
    <w:rsid w:val="00967BA1"/>
    <w:rsid w:val="009716B0"/>
    <w:rsid w:val="0097408B"/>
    <w:rsid w:val="00974256"/>
    <w:rsid w:val="0097476D"/>
    <w:rsid w:val="009761CF"/>
    <w:rsid w:val="00977623"/>
    <w:rsid w:val="009779B3"/>
    <w:rsid w:val="0098039E"/>
    <w:rsid w:val="0098133E"/>
    <w:rsid w:val="00981F20"/>
    <w:rsid w:val="00983568"/>
    <w:rsid w:val="0098375A"/>
    <w:rsid w:val="00983D34"/>
    <w:rsid w:val="00983D4C"/>
    <w:rsid w:val="009842EB"/>
    <w:rsid w:val="00985F4F"/>
    <w:rsid w:val="00986B6D"/>
    <w:rsid w:val="00986EE5"/>
    <w:rsid w:val="009872C6"/>
    <w:rsid w:val="009907DB"/>
    <w:rsid w:val="00990958"/>
    <w:rsid w:val="00992E2B"/>
    <w:rsid w:val="00992E43"/>
    <w:rsid w:val="009938C6"/>
    <w:rsid w:val="00993CE5"/>
    <w:rsid w:val="00994047"/>
    <w:rsid w:val="009957D6"/>
    <w:rsid w:val="0099584A"/>
    <w:rsid w:val="009A0067"/>
    <w:rsid w:val="009A312C"/>
    <w:rsid w:val="009A4187"/>
    <w:rsid w:val="009A4703"/>
    <w:rsid w:val="009A521F"/>
    <w:rsid w:val="009A54B0"/>
    <w:rsid w:val="009A5697"/>
    <w:rsid w:val="009A574F"/>
    <w:rsid w:val="009A655A"/>
    <w:rsid w:val="009A6857"/>
    <w:rsid w:val="009A7312"/>
    <w:rsid w:val="009A783A"/>
    <w:rsid w:val="009B0D34"/>
    <w:rsid w:val="009B251E"/>
    <w:rsid w:val="009B2D8E"/>
    <w:rsid w:val="009B4645"/>
    <w:rsid w:val="009B5F50"/>
    <w:rsid w:val="009B64CA"/>
    <w:rsid w:val="009B6705"/>
    <w:rsid w:val="009B6743"/>
    <w:rsid w:val="009B6886"/>
    <w:rsid w:val="009B7B23"/>
    <w:rsid w:val="009C1120"/>
    <w:rsid w:val="009C12DA"/>
    <w:rsid w:val="009C1F22"/>
    <w:rsid w:val="009C2482"/>
    <w:rsid w:val="009C2592"/>
    <w:rsid w:val="009C29A8"/>
    <w:rsid w:val="009C29AD"/>
    <w:rsid w:val="009C3F23"/>
    <w:rsid w:val="009C4132"/>
    <w:rsid w:val="009C41FE"/>
    <w:rsid w:val="009C4407"/>
    <w:rsid w:val="009C4FF7"/>
    <w:rsid w:val="009C524F"/>
    <w:rsid w:val="009C55FA"/>
    <w:rsid w:val="009C6E29"/>
    <w:rsid w:val="009C7228"/>
    <w:rsid w:val="009C7CA8"/>
    <w:rsid w:val="009D0F87"/>
    <w:rsid w:val="009D0FF1"/>
    <w:rsid w:val="009D182E"/>
    <w:rsid w:val="009D2E99"/>
    <w:rsid w:val="009D32F9"/>
    <w:rsid w:val="009D3DB6"/>
    <w:rsid w:val="009D5204"/>
    <w:rsid w:val="009D59EF"/>
    <w:rsid w:val="009D5B8A"/>
    <w:rsid w:val="009D7A4C"/>
    <w:rsid w:val="009D7B9C"/>
    <w:rsid w:val="009E12BF"/>
    <w:rsid w:val="009E13F8"/>
    <w:rsid w:val="009E1B6F"/>
    <w:rsid w:val="009E2352"/>
    <w:rsid w:val="009E2370"/>
    <w:rsid w:val="009E2A94"/>
    <w:rsid w:val="009E3568"/>
    <w:rsid w:val="009E40BE"/>
    <w:rsid w:val="009E44C3"/>
    <w:rsid w:val="009E6166"/>
    <w:rsid w:val="009E6638"/>
    <w:rsid w:val="009F04F0"/>
    <w:rsid w:val="009F35DA"/>
    <w:rsid w:val="009F3A0B"/>
    <w:rsid w:val="009F3D3D"/>
    <w:rsid w:val="009F4680"/>
    <w:rsid w:val="009F472D"/>
    <w:rsid w:val="009F6EB4"/>
    <w:rsid w:val="009F7CBE"/>
    <w:rsid w:val="009F7E1E"/>
    <w:rsid w:val="00A00AC8"/>
    <w:rsid w:val="00A027C2"/>
    <w:rsid w:val="00A0305B"/>
    <w:rsid w:val="00A03586"/>
    <w:rsid w:val="00A03687"/>
    <w:rsid w:val="00A03856"/>
    <w:rsid w:val="00A055C9"/>
    <w:rsid w:val="00A05743"/>
    <w:rsid w:val="00A05D10"/>
    <w:rsid w:val="00A062CC"/>
    <w:rsid w:val="00A0644F"/>
    <w:rsid w:val="00A0765B"/>
    <w:rsid w:val="00A07772"/>
    <w:rsid w:val="00A1088A"/>
    <w:rsid w:val="00A10CC0"/>
    <w:rsid w:val="00A11768"/>
    <w:rsid w:val="00A11E4E"/>
    <w:rsid w:val="00A13BA4"/>
    <w:rsid w:val="00A14065"/>
    <w:rsid w:val="00A14929"/>
    <w:rsid w:val="00A14FE2"/>
    <w:rsid w:val="00A179D8"/>
    <w:rsid w:val="00A17C19"/>
    <w:rsid w:val="00A2089F"/>
    <w:rsid w:val="00A21D81"/>
    <w:rsid w:val="00A21E3E"/>
    <w:rsid w:val="00A23662"/>
    <w:rsid w:val="00A23F1E"/>
    <w:rsid w:val="00A2400E"/>
    <w:rsid w:val="00A241D8"/>
    <w:rsid w:val="00A242D1"/>
    <w:rsid w:val="00A243B1"/>
    <w:rsid w:val="00A245DC"/>
    <w:rsid w:val="00A251B2"/>
    <w:rsid w:val="00A26786"/>
    <w:rsid w:val="00A305DC"/>
    <w:rsid w:val="00A30F00"/>
    <w:rsid w:val="00A3208A"/>
    <w:rsid w:val="00A32CC9"/>
    <w:rsid w:val="00A3479E"/>
    <w:rsid w:val="00A35199"/>
    <w:rsid w:val="00A368EB"/>
    <w:rsid w:val="00A36FE0"/>
    <w:rsid w:val="00A37CD7"/>
    <w:rsid w:val="00A40510"/>
    <w:rsid w:val="00A409F2"/>
    <w:rsid w:val="00A43325"/>
    <w:rsid w:val="00A44B55"/>
    <w:rsid w:val="00A4510F"/>
    <w:rsid w:val="00A45648"/>
    <w:rsid w:val="00A456B4"/>
    <w:rsid w:val="00A45FAA"/>
    <w:rsid w:val="00A47EEB"/>
    <w:rsid w:val="00A50BF6"/>
    <w:rsid w:val="00A50CFE"/>
    <w:rsid w:val="00A5176E"/>
    <w:rsid w:val="00A517E9"/>
    <w:rsid w:val="00A52697"/>
    <w:rsid w:val="00A547AA"/>
    <w:rsid w:val="00A5506B"/>
    <w:rsid w:val="00A55922"/>
    <w:rsid w:val="00A56499"/>
    <w:rsid w:val="00A56DFE"/>
    <w:rsid w:val="00A56EF8"/>
    <w:rsid w:val="00A570EB"/>
    <w:rsid w:val="00A57908"/>
    <w:rsid w:val="00A605F4"/>
    <w:rsid w:val="00A60CBA"/>
    <w:rsid w:val="00A619C1"/>
    <w:rsid w:val="00A62231"/>
    <w:rsid w:val="00A62C53"/>
    <w:rsid w:val="00A639FF"/>
    <w:rsid w:val="00A6461C"/>
    <w:rsid w:val="00A6465E"/>
    <w:rsid w:val="00A6475B"/>
    <w:rsid w:val="00A6490E"/>
    <w:rsid w:val="00A6511B"/>
    <w:rsid w:val="00A661FD"/>
    <w:rsid w:val="00A662EC"/>
    <w:rsid w:val="00A67345"/>
    <w:rsid w:val="00A700D2"/>
    <w:rsid w:val="00A704DF"/>
    <w:rsid w:val="00A70BC0"/>
    <w:rsid w:val="00A70F5F"/>
    <w:rsid w:val="00A71924"/>
    <w:rsid w:val="00A71BD9"/>
    <w:rsid w:val="00A727CF"/>
    <w:rsid w:val="00A735F2"/>
    <w:rsid w:val="00A73630"/>
    <w:rsid w:val="00A754D5"/>
    <w:rsid w:val="00A756E0"/>
    <w:rsid w:val="00A77457"/>
    <w:rsid w:val="00A81881"/>
    <w:rsid w:val="00A833D0"/>
    <w:rsid w:val="00A8341B"/>
    <w:rsid w:val="00A8432D"/>
    <w:rsid w:val="00A84641"/>
    <w:rsid w:val="00A84AB6"/>
    <w:rsid w:val="00A859C0"/>
    <w:rsid w:val="00A86743"/>
    <w:rsid w:val="00A94287"/>
    <w:rsid w:val="00A948C0"/>
    <w:rsid w:val="00A962D0"/>
    <w:rsid w:val="00A96FF8"/>
    <w:rsid w:val="00A971AD"/>
    <w:rsid w:val="00A978DF"/>
    <w:rsid w:val="00A9E7E7"/>
    <w:rsid w:val="00AA1009"/>
    <w:rsid w:val="00AA1212"/>
    <w:rsid w:val="00AA16C3"/>
    <w:rsid w:val="00AA18F0"/>
    <w:rsid w:val="00AA19D0"/>
    <w:rsid w:val="00AA3810"/>
    <w:rsid w:val="00AA3F40"/>
    <w:rsid w:val="00AA46C7"/>
    <w:rsid w:val="00AA47E7"/>
    <w:rsid w:val="00AA4917"/>
    <w:rsid w:val="00AA6068"/>
    <w:rsid w:val="00AA6622"/>
    <w:rsid w:val="00AA665C"/>
    <w:rsid w:val="00AA66C8"/>
    <w:rsid w:val="00AA6C4A"/>
    <w:rsid w:val="00AA7D41"/>
    <w:rsid w:val="00AB0460"/>
    <w:rsid w:val="00AB07AE"/>
    <w:rsid w:val="00AB179C"/>
    <w:rsid w:val="00AB1B6A"/>
    <w:rsid w:val="00AB1B9E"/>
    <w:rsid w:val="00AB1EB4"/>
    <w:rsid w:val="00AB307F"/>
    <w:rsid w:val="00AB36AE"/>
    <w:rsid w:val="00AB3A1B"/>
    <w:rsid w:val="00AB41AE"/>
    <w:rsid w:val="00AB68D5"/>
    <w:rsid w:val="00AB697D"/>
    <w:rsid w:val="00AB7059"/>
    <w:rsid w:val="00AC0BB6"/>
    <w:rsid w:val="00AC144A"/>
    <w:rsid w:val="00AC2B65"/>
    <w:rsid w:val="00AC3156"/>
    <w:rsid w:val="00AC3C28"/>
    <w:rsid w:val="00AC414F"/>
    <w:rsid w:val="00AC49DC"/>
    <w:rsid w:val="00AC58AD"/>
    <w:rsid w:val="00AC6A0A"/>
    <w:rsid w:val="00AC7811"/>
    <w:rsid w:val="00AD2084"/>
    <w:rsid w:val="00AD2778"/>
    <w:rsid w:val="00AD35FA"/>
    <w:rsid w:val="00AD3733"/>
    <w:rsid w:val="00AD3C4F"/>
    <w:rsid w:val="00AD499F"/>
    <w:rsid w:val="00AD4D12"/>
    <w:rsid w:val="00AD581B"/>
    <w:rsid w:val="00AD6447"/>
    <w:rsid w:val="00AD6827"/>
    <w:rsid w:val="00AD69AA"/>
    <w:rsid w:val="00AD6A44"/>
    <w:rsid w:val="00AD72D3"/>
    <w:rsid w:val="00AD7920"/>
    <w:rsid w:val="00AD79BD"/>
    <w:rsid w:val="00AD7CAB"/>
    <w:rsid w:val="00AE0432"/>
    <w:rsid w:val="00AE0522"/>
    <w:rsid w:val="00AE2253"/>
    <w:rsid w:val="00AE242E"/>
    <w:rsid w:val="00AE25B5"/>
    <w:rsid w:val="00AE37EC"/>
    <w:rsid w:val="00AE38DF"/>
    <w:rsid w:val="00AE44A1"/>
    <w:rsid w:val="00AE71AC"/>
    <w:rsid w:val="00AE7E11"/>
    <w:rsid w:val="00AE7EDD"/>
    <w:rsid w:val="00AF0111"/>
    <w:rsid w:val="00AF1595"/>
    <w:rsid w:val="00AF199F"/>
    <w:rsid w:val="00AF1F85"/>
    <w:rsid w:val="00AF23A5"/>
    <w:rsid w:val="00AF445C"/>
    <w:rsid w:val="00AF5DED"/>
    <w:rsid w:val="00AF6F2F"/>
    <w:rsid w:val="00AF7248"/>
    <w:rsid w:val="00AF72D0"/>
    <w:rsid w:val="00AF73ED"/>
    <w:rsid w:val="00B013BB"/>
    <w:rsid w:val="00B01A78"/>
    <w:rsid w:val="00B02AEF"/>
    <w:rsid w:val="00B02BFA"/>
    <w:rsid w:val="00B033C1"/>
    <w:rsid w:val="00B05717"/>
    <w:rsid w:val="00B057AC"/>
    <w:rsid w:val="00B05DBB"/>
    <w:rsid w:val="00B060EE"/>
    <w:rsid w:val="00B065DC"/>
    <w:rsid w:val="00B06C20"/>
    <w:rsid w:val="00B071FA"/>
    <w:rsid w:val="00B077BC"/>
    <w:rsid w:val="00B109CA"/>
    <w:rsid w:val="00B10EA8"/>
    <w:rsid w:val="00B11641"/>
    <w:rsid w:val="00B11A23"/>
    <w:rsid w:val="00B12B0E"/>
    <w:rsid w:val="00B12E50"/>
    <w:rsid w:val="00B1673D"/>
    <w:rsid w:val="00B17696"/>
    <w:rsid w:val="00B17AC9"/>
    <w:rsid w:val="00B20BD2"/>
    <w:rsid w:val="00B212C8"/>
    <w:rsid w:val="00B2259D"/>
    <w:rsid w:val="00B238A0"/>
    <w:rsid w:val="00B2598E"/>
    <w:rsid w:val="00B25A01"/>
    <w:rsid w:val="00B26953"/>
    <w:rsid w:val="00B2723C"/>
    <w:rsid w:val="00B2738A"/>
    <w:rsid w:val="00B307F4"/>
    <w:rsid w:val="00B31EE3"/>
    <w:rsid w:val="00B32506"/>
    <w:rsid w:val="00B32C8B"/>
    <w:rsid w:val="00B32F2B"/>
    <w:rsid w:val="00B32FEA"/>
    <w:rsid w:val="00B335B6"/>
    <w:rsid w:val="00B348E1"/>
    <w:rsid w:val="00B35DDF"/>
    <w:rsid w:val="00B360CE"/>
    <w:rsid w:val="00B423C8"/>
    <w:rsid w:val="00B42790"/>
    <w:rsid w:val="00B4287E"/>
    <w:rsid w:val="00B42926"/>
    <w:rsid w:val="00B42942"/>
    <w:rsid w:val="00B42D38"/>
    <w:rsid w:val="00B43700"/>
    <w:rsid w:val="00B447B8"/>
    <w:rsid w:val="00B44B53"/>
    <w:rsid w:val="00B45DB1"/>
    <w:rsid w:val="00B4678D"/>
    <w:rsid w:val="00B46E7A"/>
    <w:rsid w:val="00B471C5"/>
    <w:rsid w:val="00B472CF"/>
    <w:rsid w:val="00B5104E"/>
    <w:rsid w:val="00B5302D"/>
    <w:rsid w:val="00B5445F"/>
    <w:rsid w:val="00B54DA1"/>
    <w:rsid w:val="00B54EF0"/>
    <w:rsid w:val="00B54F65"/>
    <w:rsid w:val="00B55B77"/>
    <w:rsid w:val="00B56220"/>
    <w:rsid w:val="00B565C4"/>
    <w:rsid w:val="00B5702D"/>
    <w:rsid w:val="00B57C0F"/>
    <w:rsid w:val="00B61BDC"/>
    <w:rsid w:val="00B63F10"/>
    <w:rsid w:val="00B64EEE"/>
    <w:rsid w:val="00B654A1"/>
    <w:rsid w:val="00B65537"/>
    <w:rsid w:val="00B65A93"/>
    <w:rsid w:val="00B65D26"/>
    <w:rsid w:val="00B6715F"/>
    <w:rsid w:val="00B67662"/>
    <w:rsid w:val="00B70249"/>
    <w:rsid w:val="00B71CB9"/>
    <w:rsid w:val="00B7266F"/>
    <w:rsid w:val="00B73486"/>
    <w:rsid w:val="00B734E4"/>
    <w:rsid w:val="00B73C3A"/>
    <w:rsid w:val="00B741BD"/>
    <w:rsid w:val="00B74A49"/>
    <w:rsid w:val="00B74BFE"/>
    <w:rsid w:val="00B752B8"/>
    <w:rsid w:val="00B75AEE"/>
    <w:rsid w:val="00B76063"/>
    <w:rsid w:val="00B766BE"/>
    <w:rsid w:val="00B7738E"/>
    <w:rsid w:val="00B777FD"/>
    <w:rsid w:val="00B77DDB"/>
    <w:rsid w:val="00B80FBC"/>
    <w:rsid w:val="00B812DD"/>
    <w:rsid w:val="00B8210D"/>
    <w:rsid w:val="00B82EB0"/>
    <w:rsid w:val="00B83089"/>
    <w:rsid w:val="00B85379"/>
    <w:rsid w:val="00B85FA2"/>
    <w:rsid w:val="00B863C9"/>
    <w:rsid w:val="00B8666B"/>
    <w:rsid w:val="00B86683"/>
    <w:rsid w:val="00B900D6"/>
    <w:rsid w:val="00B9037A"/>
    <w:rsid w:val="00B915A4"/>
    <w:rsid w:val="00B91813"/>
    <w:rsid w:val="00B91828"/>
    <w:rsid w:val="00B91D8A"/>
    <w:rsid w:val="00B929E8"/>
    <w:rsid w:val="00B93792"/>
    <w:rsid w:val="00B94236"/>
    <w:rsid w:val="00B94AF4"/>
    <w:rsid w:val="00B97A5B"/>
    <w:rsid w:val="00BA2E99"/>
    <w:rsid w:val="00BA31E5"/>
    <w:rsid w:val="00BA6ECD"/>
    <w:rsid w:val="00BA73BB"/>
    <w:rsid w:val="00BA7558"/>
    <w:rsid w:val="00BB0230"/>
    <w:rsid w:val="00BB12C7"/>
    <w:rsid w:val="00BB19B2"/>
    <w:rsid w:val="00BB1B6E"/>
    <w:rsid w:val="00BB2D74"/>
    <w:rsid w:val="00BB58E6"/>
    <w:rsid w:val="00BB6986"/>
    <w:rsid w:val="00BB6DFD"/>
    <w:rsid w:val="00BB7402"/>
    <w:rsid w:val="00BB7D97"/>
    <w:rsid w:val="00BC1FA7"/>
    <w:rsid w:val="00BC2F66"/>
    <w:rsid w:val="00BC3114"/>
    <w:rsid w:val="00BC31BA"/>
    <w:rsid w:val="00BC462B"/>
    <w:rsid w:val="00BC500B"/>
    <w:rsid w:val="00BC50B8"/>
    <w:rsid w:val="00BC6655"/>
    <w:rsid w:val="00BC793C"/>
    <w:rsid w:val="00BD083C"/>
    <w:rsid w:val="00BD09F5"/>
    <w:rsid w:val="00BD0A07"/>
    <w:rsid w:val="00BD1CD0"/>
    <w:rsid w:val="00BD21DE"/>
    <w:rsid w:val="00BD22D7"/>
    <w:rsid w:val="00BD24CB"/>
    <w:rsid w:val="00BD35BB"/>
    <w:rsid w:val="00BD431F"/>
    <w:rsid w:val="00BD44A5"/>
    <w:rsid w:val="00BD53B7"/>
    <w:rsid w:val="00BD58DF"/>
    <w:rsid w:val="00BD77EB"/>
    <w:rsid w:val="00BE04B7"/>
    <w:rsid w:val="00BE0653"/>
    <w:rsid w:val="00BE1719"/>
    <w:rsid w:val="00BE17F0"/>
    <w:rsid w:val="00BE318B"/>
    <w:rsid w:val="00BE394F"/>
    <w:rsid w:val="00BF14C3"/>
    <w:rsid w:val="00BF18B7"/>
    <w:rsid w:val="00BF2899"/>
    <w:rsid w:val="00BF304F"/>
    <w:rsid w:val="00BF3305"/>
    <w:rsid w:val="00BF483F"/>
    <w:rsid w:val="00BF59BD"/>
    <w:rsid w:val="00BF5C9A"/>
    <w:rsid w:val="00C01235"/>
    <w:rsid w:val="00C01BEE"/>
    <w:rsid w:val="00C01F5A"/>
    <w:rsid w:val="00C037ED"/>
    <w:rsid w:val="00C03818"/>
    <w:rsid w:val="00C0526B"/>
    <w:rsid w:val="00C056BB"/>
    <w:rsid w:val="00C05894"/>
    <w:rsid w:val="00C06192"/>
    <w:rsid w:val="00C07B22"/>
    <w:rsid w:val="00C10989"/>
    <w:rsid w:val="00C10FA8"/>
    <w:rsid w:val="00C1193B"/>
    <w:rsid w:val="00C1205C"/>
    <w:rsid w:val="00C1402E"/>
    <w:rsid w:val="00C141E4"/>
    <w:rsid w:val="00C14CD8"/>
    <w:rsid w:val="00C15765"/>
    <w:rsid w:val="00C15829"/>
    <w:rsid w:val="00C1595F"/>
    <w:rsid w:val="00C15980"/>
    <w:rsid w:val="00C159E3"/>
    <w:rsid w:val="00C15C08"/>
    <w:rsid w:val="00C15C5E"/>
    <w:rsid w:val="00C16072"/>
    <w:rsid w:val="00C167D0"/>
    <w:rsid w:val="00C1696F"/>
    <w:rsid w:val="00C20DD0"/>
    <w:rsid w:val="00C212CA"/>
    <w:rsid w:val="00C21F4A"/>
    <w:rsid w:val="00C225A4"/>
    <w:rsid w:val="00C23A71"/>
    <w:rsid w:val="00C241EE"/>
    <w:rsid w:val="00C24B5F"/>
    <w:rsid w:val="00C24FAD"/>
    <w:rsid w:val="00C250D0"/>
    <w:rsid w:val="00C2557F"/>
    <w:rsid w:val="00C25A67"/>
    <w:rsid w:val="00C25D92"/>
    <w:rsid w:val="00C26E9D"/>
    <w:rsid w:val="00C30FF1"/>
    <w:rsid w:val="00C31657"/>
    <w:rsid w:val="00C32209"/>
    <w:rsid w:val="00C32213"/>
    <w:rsid w:val="00C327A6"/>
    <w:rsid w:val="00C3291A"/>
    <w:rsid w:val="00C33319"/>
    <w:rsid w:val="00C33E68"/>
    <w:rsid w:val="00C35029"/>
    <w:rsid w:val="00C35235"/>
    <w:rsid w:val="00C364AD"/>
    <w:rsid w:val="00C36668"/>
    <w:rsid w:val="00C36D63"/>
    <w:rsid w:val="00C40676"/>
    <w:rsid w:val="00C41318"/>
    <w:rsid w:val="00C416E6"/>
    <w:rsid w:val="00C41950"/>
    <w:rsid w:val="00C435F3"/>
    <w:rsid w:val="00C43D0C"/>
    <w:rsid w:val="00C44106"/>
    <w:rsid w:val="00C446EA"/>
    <w:rsid w:val="00C45041"/>
    <w:rsid w:val="00C456EA"/>
    <w:rsid w:val="00C45977"/>
    <w:rsid w:val="00C46072"/>
    <w:rsid w:val="00C46270"/>
    <w:rsid w:val="00C47315"/>
    <w:rsid w:val="00C4752F"/>
    <w:rsid w:val="00C50432"/>
    <w:rsid w:val="00C51439"/>
    <w:rsid w:val="00C520AE"/>
    <w:rsid w:val="00C526C1"/>
    <w:rsid w:val="00C55228"/>
    <w:rsid w:val="00C55628"/>
    <w:rsid w:val="00C56B15"/>
    <w:rsid w:val="00C56E33"/>
    <w:rsid w:val="00C56EDA"/>
    <w:rsid w:val="00C57F2D"/>
    <w:rsid w:val="00C61E93"/>
    <w:rsid w:val="00C62348"/>
    <w:rsid w:val="00C62665"/>
    <w:rsid w:val="00C627A9"/>
    <w:rsid w:val="00C62A1D"/>
    <w:rsid w:val="00C62D38"/>
    <w:rsid w:val="00C63219"/>
    <w:rsid w:val="00C637A0"/>
    <w:rsid w:val="00C6491D"/>
    <w:rsid w:val="00C65155"/>
    <w:rsid w:val="00C65719"/>
    <w:rsid w:val="00C71777"/>
    <w:rsid w:val="00C722AE"/>
    <w:rsid w:val="00C7244B"/>
    <w:rsid w:val="00C74101"/>
    <w:rsid w:val="00C74B62"/>
    <w:rsid w:val="00C74D97"/>
    <w:rsid w:val="00C758B9"/>
    <w:rsid w:val="00C765EC"/>
    <w:rsid w:val="00C803DD"/>
    <w:rsid w:val="00C80417"/>
    <w:rsid w:val="00C81011"/>
    <w:rsid w:val="00C828A4"/>
    <w:rsid w:val="00C84AE6"/>
    <w:rsid w:val="00C84FC7"/>
    <w:rsid w:val="00C859A7"/>
    <w:rsid w:val="00C864CD"/>
    <w:rsid w:val="00C865D1"/>
    <w:rsid w:val="00C86CCF"/>
    <w:rsid w:val="00C87331"/>
    <w:rsid w:val="00C87728"/>
    <w:rsid w:val="00C9014A"/>
    <w:rsid w:val="00C919E4"/>
    <w:rsid w:val="00C9349B"/>
    <w:rsid w:val="00C96A8F"/>
    <w:rsid w:val="00C96E04"/>
    <w:rsid w:val="00C97BA9"/>
    <w:rsid w:val="00CA0335"/>
    <w:rsid w:val="00CA1177"/>
    <w:rsid w:val="00CA146E"/>
    <w:rsid w:val="00CA1AA2"/>
    <w:rsid w:val="00CA294D"/>
    <w:rsid w:val="00CA3156"/>
    <w:rsid w:val="00CA3833"/>
    <w:rsid w:val="00CA41F3"/>
    <w:rsid w:val="00CA42B6"/>
    <w:rsid w:val="00CA4EAF"/>
    <w:rsid w:val="00CA557F"/>
    <w:rsid w:val="00CA55C2"/>
    <w:rsid w:val="00CA6A09"/>
    <w:rsid w:val="00CA710F"/>
    <w:rsid w:val="00CB09F9"/>
    <w:rsid w:val="00CB1002"/>
    <w:rsid w:val="00CB1B19"/>
    <w:rsid w:val="00CB1CF8"/>
    <w:rsid w:val="00CB1E18"/>
    <w:rsid w:val="00CB3C82"/>
    <w:rsid w:val="00CB4759"/>
    <w:rsid w:val="00CB4823"/>
    <w:rsid w:val="00CB48FD"/>
    <w:rsid w:val="00CB4C29"/>
    <w:rsid w:val="00CB5294"/>
    <w:rsid w:val="00CB5587"/>
    <w:rsid w:val="00CB5929"/>
    <w:rsid w:val="00CB63FB"/>
    <w:rsid w:val="00CB6A56"/>
    <w:rsid w:val="00CB7CDA"/>
    <w:rsid w:val="00CC0664"/>
    <w:rsid w:val="00CC1F39"/>
    <w:rsid w:val="00CC220C"/>
    <w:rsid w:val="00CC2821"/>
    <w:rsid w:val="00CC29A4"/>
    <w:rsid w:val="00CC34AE"/>
    <w:rsid w:val="00CC3D8A"/>
    <w:rsid w:val="00CC4FCE"/>
    <w:rsid w:val="00CC683E"/>
    <w:rsid w:val="00CC6C34"/>
    <w:rsid w:val="00CD0EA0"/>
    <w:rsid w:val="00CD1332"/>
    <w:rsid w:val="00CD1B22"/>
    <w:rsid w:val="00CD20AB"/>
    <w:rsid w:val="00CD2A60"/>
    <w:rsid w:val="00CD41E2"/>
    <w:rsid w:val="00CD41EA"/>
    <w:rsid w:val="00CD4A9F"/>
    <w:rsid w:val="00CD5FF4"/>
    <w:rsid w:val="00CD7459"/>
    <w:rsid w:val="00CD75AA"/>
    <w:rsid w:val="00CD7B09"/>
    <w:rsid w:val="00CE0332"/>
    <w:rsid w:val="00CE1717"/>
    <w:rsid w:val="00CE1888"/>
    <w:rsid w:val="00CE3190"/>
    <w:rsid w:val="00CE3E57"/>
    <w:rsid w:val="00CE45E8"/>
    <w:rsid w:val="00CE5F4A"/>
    <w:rsid w:val="00CE674C"/>
    <w:rsid w:val="00CE767B"/>
    <w:rsid w:val="00CE76AA"/>
    <w:rsid w:val="00CEBAA3"/>
    <w:rsid w:val="00CF395D"/>
    <w:rsid w:val="00CF662C"/>
    <w:rsid w:val="00CF6CE8"/>
    <w:rsid w:val="00D00351"/>
    <w:rsid w:val="00D02223"/>
    <w:rsid w:val="00D02385"/>
    <w:rsid w:val="00D0264D"/>
    <w:rsid w:val="00D029BB"/>
    <w:rsid w:val="00D031EC"/>
    <w:rsid w:val="00D0335F"/>
    <w:rsid w:val="00D045BD"/>
    <w:rsid w:val="00D04B92"/>
    <w:rsid w:val="00D06806"/>
    <w:rsid w:val="00D06824"/>
    <w:rsid w:val="00D07047"/>
    <w:rsid w:val="00D074AF"/>
    <w:rsid w:val="00D10272"/>
    <w:rsid w:val="00D103B7"/>
    <w:rsid w:val="00D10757"/>
    <w:rsid w:val="00D10DAD"/>
    <w:rsid w:val="00D12422"/>
    <w:rsid w:val="00D13B04"/>
    <w:rsid w:val="00D14336"/>
    <w:rsid w:val="00D143D9"/>
    <w:rsid w:val="00D14BB6"/>
    <w:rsid w:val="00D14E91"/>
    <w:rsid w:val="00D15542"/>
    <w:rsid w:val="00D155B7"/>
    <w:rsid w:val="00D15D89"/>
    <w:rsid w:val="00D15F4F"/>
    <w:rsid w:val="00D16F76"/>
    <w:rsid w:val="00D21AA0"/>
    <w:rsid w:val="00D23966"/>
    <w:rsid w:val="00D24531"/>
    <w:rsid w:val="00D266FB"/>
    <w:rsid w:val="00D26CF3"/>
    <w:rsid w:val="00D2756B"/>
    <w:rsid w:val="00D27F76"/>
    <w:rsid w:val="00D301F8"/>
    <w:rsid w:val="00D30E7F"/>
    <w:rsid w:val="00D31C96"/>
    <w:rsid w:val="00D32F39"/>
    <w:rsid w:val="00D3355C"/>
    <w:rsid w:val="00D3357F"/>
    <w:rsid w:val="00D34D32"/>
    <w:rsid w:val="00D361AF"/>
    <w:rsid w:val="00D36380"/>
    <w:rsid w:val="00D36515"/>
    <w:rsid w:val="00D377CD"/>
    <w:rsid w:val="00D37CEF"/>
    <w:rsid w:val="00D40CCF"/>
    <w:rsid w:val="00D4361D"/>
    <w:rsid w:val="00D4364A"/>
    <w:rsid w:val="00D43910"/>
    <w:rsid w:val="00D43ADD"/>
    <w:rsid w:val="00D43D52"/>
    <w:rsid w:val="00D448D3"/>
    <w:rsid w:val="00D44F8E"/>
    <w:rsid w:val="00D44FC8"/>
    <w:rsid w:val="00D4554B"/>
    <w:rsid w:val="00D45A12"/>
    <w:rsid w:val="00D45BE2"/>
    <w:rsid w:val="00D45DE1"/>
    <w:rsid w:val="00D4632D"/>
    <w:rsid w:val="00D5032E"/>
    <w:rsid w:val="00D51275"/>
    <w:rsid w:val="00D51CD6"/>
    <w:rsid w:val="00D53DF2"/>
    <w:rsid w:val="00D5416D"/>
    <w:rsid w:val="00D54E83"/>
    <w:rsid w:val="00D60611"/>
    <w:rsid w:val="00D60BE4"/>
    <w:rsid w:val="00D62E5A"/>
    <w:rsid w:val="00D62EE0"/>
    <w:rsid w:val="00D63221"/>
    <w:rsid w:val="00D63CA3"/>
    <w:rsid w:val="00D640BE"/>
    <w:rsid w:val="00D648F0"/>
    <w:rsid w:val="00D6688F"/>
    <w:rsid w:val="00D70460"/>
    <w:rsid w:val="00D71879"/>
    <w:rsid w:val="00D71C1A"/>
    <w:rsid w:val="00D71E5F"/>
    <w:rsid w:val="00D727A7"/>
    <w:rsid w:val="00D72B20"/>
    <w:rsid w:val="00D74E6B"/>
    <w:rsid w:val="00D752B3"/>
    <w:rsid w:val="00D75690"/>
    <w:rsid w:val="00D761A6"/>
    <w:rsid w:val="00D80929"/>
    <w:rsid w:val="00D83BDF"/>
    <w:rsid w:val="00D83F17"/>
    <w:rsid w:val="00D841A4"/>
    <w:rsid w:val="00D84DDC"/>
    <w:rsid w:val="00D85EE7"/>
    <w:rsid w:val="00D86AE8"/>
    <w:rsid w:val="00D87DD1"/>
    <w:rsid w:val="00D90DED"/>
    <w:rsid w:val="00D91142"/>
    <w:rsid w:val="00D91416"/>
    <w:rsid w:val="00D91677"/>
    <w:rsid w:val="00D919E5"/>
    <w:rsid w:val="00D93182"/>
    <w:rsid w:val="00D938C6"/>
    <w:rsid w:val="00D93BBD"/>
    <w:rsid w:val="00D93D41"/>
    <w:rsid w:val="00D9405D"/>
    <w:rsid w:val="00D945EB"/>
    <w:rsid w:val="00D9466E"/>
    <w:rsid w:val="00D9567A"/>
    <w:rsid w:val="00D95B6A"/>
    <w:rsid w:val="00D95F48"/>
    <w:rsid w:val="00D96408"/>
    <w:rsid w:val="00D97822"/>
    <w:rsid w:val="00D97D8D"/>
    <w:rsid w:val="00DA0D42"/>
    <w:rsid w:val="00DA1B8C"/>
    <w:rsid w:val="00DA1DA3"/>
    <w:rsid w:val="00DA1E4F"/>
    <w:rsid w:val="00DA21C8"/>
    <w:rsid w:val="00DA2A3B"/>
    <w:rsid w:val="00DA2EA4"/>
    <w:rsid w:val="00DA2F65"/>
    <w:rsid w:val="00DA410D"/>
    <w:rsid w:val="00DA4665"/>
    <w:rsid w:val="00DA4BA7"/>
    <w:rsid w:val="00DA597A"/>
    <w:rsid w:val="00DA5FA2"/>
    <w:rsid w:val="00DA7134"/>
    <w:rsid w:val="00DB0AEE"/>
    <w:rsid w:val="00DB0BDF"/>
    <w:rsid w:val="00DB0D8D"/>
    <w:rsid w:val="00DB15DB"/>
    <w:rsid w:val="00DB29AC"/>
    <w:rsid w:val="00DB3521"/>
    <w:rsid w:val="00DB40AB"/>
    <w:rsid w:val="00DB467F"/>
    <w:rsid w:val="00DB4C75"/>
    <w:rsid w:val="00DB596B"/>
    <w:rsid w:val="00DB60E6"/>
    <w:rsid w:val="00DB6222"/>
    <w:rsid w:val="00DB6DCE"/>
    <w:rsid w:val="00DB7BE7"/>
    <w:rsid w:val="00DC2EC1"/>
    <w:rsid w:val="00DC34C6"/>
    <w:rsid w:val="00DC3E78"/>
    <w:rsid w:val="00DC4063"/>
    <w:rsid w:val="00DC508B"/>
    <w:rsid w:val="00DC60F5"/>
    <w:rsid w:val="00DC7145"/>
    <w:rsid w:val="00DD0000"/>
    <w:rsid w:val="00DD02DF"/>
    <w:rsid w:val="00DD0FA8"/>
    <w:rsid w:val="00DD14E7"/>
    <w:rsid w:val="00DD18D5"/>
    <w:rsid w:val="00DD2757"/>
    <w:rsid w:val="00DD3F33"/>
    <w:rsid w:val="00DD45FF"/>
    <w:rsid w:val="00DD519F"/>
    <w:rsid w:val="00DD77BA"/>
    <w:rsid w:val="00DE0DBB"/>
    <w:rsid w:val="00DE18B6"/>
    <w:rsid w:val="00DE2206"/>
    <w:rsid w:val="00DE31A9"/>
    <w:rsid w:val="00DE34BD"/>
    <w:rsid w:val="00DE3AD3"/>
    <w:rsid w:val="00DE45C2"/>
    <w:rsid w:val="00DE54D2"/>
    <w:rsid w:val="00DE586A"/>
    <w:rsid w:val="00DE78CD"/>
    <w:rsid w:val="00DF009B"/>
    <w:rsid w:val="00DF05A2"/>
    <w:rsid w:val="00DF0E70"/>
    <w:rsid w:val="00DF0F87"/>
    <w:rsid w:val="00DF16E4"/>
    <w:rsid w:val="00DF23F6"/>
    <w:rsid w:val="00DF5F04"/>
    <w:rsid w:val="00DF6A89"/>
    <w:rsid w:val="00DF704B"/>
    <w:rsid w:val="00DF72CF"/>
    <w:rsid w:val="00E00860"/>
    <w:rsid w:val="00E00E64"/>
    <w:rsid w:val="00E0263C"/>
    <w:rsid w:val="00E03078"/>
    <w:rsid w:val="00E04489"/>
    <w:rsid w:val="00E06308"/>
    <w:rsid w:val="00E07007"/>
    <w:rsid w:val="00E07D6C"/>
    <w:rsid w:val="00E07F7F"/>
    <w:rsid w:val="00E1009F"/>
    <w:rsid w:val="00E116D0"/>
    <w:rsid w:val="00E11C24"/>
    <w:rsid w:val="00E12CA4"/>
    <w:rsid w:val="00E131D1"/>
    <w:rsid w:val="00E138D4"/>
    <w:rsid w:val="00E13C6E"/>
    <w:rsid w:val="00E14D53"/>
    <w:rsid w:val="00E176AD"/>
    <w:rsid w:val="00E179E8"/>
    <w:rsid w:val="00E2085D"/>
    <w:rsid w:val="00E20D6F"/>
    <w:rsid w:val="00E20DF6"/>
    <w:rsid w:val="00E21F98"/>
    <w:rsid w:val="00E23417"/>
    <w:rsid w:val="00E2368F"/>
    <w:rsid w:val="00E2470C"/>
    <w:rsid w:val="00E24B7A"/>
    <w:rsid w:val="00E25384"/>
    <w:rsid w:val="00E258C0"/>
    <w:rsid w:val="00E266C7"/>
    <w:rsid w:val="00E2690F"/>
    <w:rsid w:val="00E319BC"/>
    <w:rsid w:val="00E3228A"/>
    <w:rsid w:val="00E327A7"/>
    <w:rsid w:val="00E33629"/>
    <w:rsid w:val="00E337F6"/>
    <w:rsid w:val="00E34419"/>
    <w:rsid w:val="00E3473D"/>
    <w:rsid w:val="00E36439"/>
    <w:rsid w:val="00E365FE"/>
    <w:rsid w:val="00E36ADE"/>
    <w:rsid w:val="00E36B86"/>
    <w:rsid w:val="00E36D09"/>
    <w:rsid w:val="00E3726C"/>
    <w:rsid w:val="00E37E32"/>
    <w:rsid w:val="00E404C8"/>
    <w:rsid w:val="00E40D25"/>
    <w:rsid w:val="00E415EB"/>
    <w:rsid w:val="00E41677"/>
    <w:rsid w:val="00E41E80"/>
    <w:rsid w:val="00E42959"/>
    <w:rsid w:val="00E44E00"/>
    <w:rsid w:val="00E45C2E"/>
    <w:rsid w:val="00E469AE"/>
    <w:rsid w:val="00E46B4C"/>
    <w:rsid w:val="00E47AD5"/>
    <w:rsid w:val="00E47E41"/>
    <w:rsid w:val="00E50387"/>
    <w:rsid w:val="00E5066A"/>
    <w:rsid w:val="00E51D3E"/>
    <w:rsid w:val="00E5227E"/>
    <w:rsid w:val="00E52C91"/>
    <w:rsid w:val="00E53A30"/>
    <w:rsid w:val="00E54CC5"/>
    <w:rsid w:val="00E5592E"/>
    <w:rsid w:val="00E55D5A"/>
    <w:rsid w:val="00E566FE"/>
    <w:rsid w:val="00E575AC"/>
    <w:rsid w:val="00E57727"/>
    <w:rsid w:val="00E615AD"/>
    <w:rsid w:val="00E62323"/>
    <w:rsid w:val="00E633A2"/>
    <w:rsid w:val="00E652A6"/>
    <w:rsid w:val="00E65F05"/>
    <w:rsid w:val="00E66CF3"/>
    <w:rsid w:val="00E66DD9"/>
    <w:rsid w:val="00E66F14"/>
    <w:rsid w:val="00E70C1B"/>
    <w:rsid w:val="00E718BC"/>
    <w:rsid w:val="00E71DF5"/>
    <w:rsid w:val="00E743A0"/>
    <w:rsid w:val="00E75277"/>
    <w:rsid w:val="00E7544D"/>
    <w:rsid w:val="00E76F4E"/>
    <w:rsid w:val="00E77240"/>
    <w:rsid w:val="00E77DD1"/>
    <w:rsid w:val="00E807B1"/>
    <w:rsid w:val="00E8081C"/>
    <w:rsid w:val="00E80C83"/>
    <w:rsid w:val="00E81FEE"/>
    <w:rsid w:val="00E823DF"/>
    <w:rsid w:val="00E82596"/>
    <w:rsid w:val="00E835FD"/>
    <w:rsid w:val="00E84962"/>
    <w:rsid w:val="00E852A6"/>
    <w:rsid w:val="00E86A29"/>
    <w:rsid w:val="00E86FCE"/>
    <w:rsid w:val="00E8754A"/>
    <w:rsid w:val="00E8B6A1"/>
    <w:rsid w:val="00E90003"/>
    <w:rsid w:val="00E90203"/>
    <w:rsid w:val="00E92004"/>
    <w:rsid w:val="00E921CC"/>
    <w:rsid w:val="00E92381"/>
    <w:rsid w:val="00E92AEC"/>
    <w:rsid w:val="00E92F62"/>
    <w:rsid w:val="00E9355E"/>
    <w:rsid w:val="00E940F3"/>
    <w:rsid w:val="00E94409"/>
    <w:rsid w:val="00E95103"/>
    <w:rsid w:val="00E95B16"/>
    <w:rsid w:val="00E97D55"/>
    <w:rsid w:val="00EA01FE"/>
    <w:rsid w:val="00EA05F9"/>
    <w:rsid w:val="00EA064E"/>
    <w:rsid w:val="00EA210D"/>
    <w:rsid w:val="00EA2406"/>
    <w:rsid w:val="00EA25A7"/>
    <w:rsid w:val="00EA2BF9"/>
    <w:rsid w:val="00EA2BFD"/>
    <w:rsid w:val="00EA2D9A"/>
    <w:rsid w:val="00EA38FF"/>
    <w:rsid w:val="00EA6384"/>
    <w:rsid w:val="00EA65D0"/>
    <w:rsid w:val="00EA7AF3"/>
    <w:rsid w:val="00EB0809"/>
    <w:rsid w:val="00EB110D"/>
    <w:rsid w:val="00EB12D3"/>
    <w:rsid w:val="00EB26E2"/>
    <w:rsid w:val="00EB2D55"/>
    <w:rsid w:val="00EB332E"/>
    <w:rsid w:val="00EB34BE"/>
    <w:rsid w:val="00EB40F7"/>
    <w:rsid w:val="00EB4374"/>
    <w:rsid w:val="00EB504D"/>
    <w:rsid w:val="00EB5891"/>
    <w:rsid w:val="00EB5A83"/>
    <w:rsid w:val="00EB5C55"/>
    <w:rsid w:val="00EB6BB8"/>
    <w:rsid w:val="00EB7C9E"/>
    <w:rsid w:val="00EC027A"/>
    <w:rsid w:val="00EC028D"/>
    <w:rsid w:val="00EC1C62"/>
    <w:rsid w:val="00EC2C19"/>
    <w:rsid w:val="00EC3285"/>
    <w:rsid w:val="00EC3460"/>
    <w:rsid w:val="00EC3630"/>
    <w:rsid w:val="00EC40D6"/>
    <w:rsid w:val="00EC4B46"/>
    <w:rsid w:val="00EC5194"/>
    <w:rsid w:val="00EC5BCA"/>
    <w:rsid w:val="00EC5FCB"/>
    <w:rsid w:val="00EC6BD8"/>
    <w:rsid w:val="00EC6ECA"/>
    <w:rsid w:val="00ED0495"/>
    <w:rsid w:val="00ED429F"/>
    <w:rsid w:val="00ED5556"/>
    <w:rsid w:val="00ED57AC"/>
    <w:rsid w:val="00ED5A7E"/>
    <w:rsid w:val="00ED62BB"/>
    <w:rsid w:val="00ED7BE4"/>
    <w:rsid w:val="00EE05FD"/>
    <w:rsid w:val="00EE0616"/>
    <w:rsid w:val="00EE1927"/>
    <w:rsid w:val="00EE19FB"/>
    <w:rsid w:val="00EE3A18"/>
    <w:rsid w:val="00EE3C2A"/>
    <w:rsid w:val="00EE4AE5"/>
    <w:rsid w:val="00EE5138"/>
    <w:rsid w:val="00EE62BE"/>
    <w:rsid w:val="00EE7358"/>
    <w:rsid w:val="00EE7FF1"/>
    <w:rsid w:val="00EF0074"/>
    <w:rsid w:val="00EF00EC"/>
    <w:rsid w:val="00EF0208"/>
    <w:rsid w:val="00EF0DEA"/>
    <w:rsid w:val="00EF1C5C"/>
    <w:rsid w:val="00EF26F7"/>
    <w:rsid w:val="00EF3A81"/>
    <w:rsid w:val="00EF428C"/>
    <w:rsid w:val="00EF4859"/>
    <w:rsid w:val="00EF4917"/>
    <w:rsid w:val="00EF55ED"/>
    <w:rsid w:val="00EF6186"/>
    <w:rsid w:val="00F00084"/>
    <w:rsid w:val="00F0031A"/>
    <w:rsid w:val="00F01DEE"/>
    <w:rsid w:val="00F02290"/>
    <w:rsid w:val="00F0248A"/>
    <w:rsid w:val="00F028D1"/>
    <w:rsid w:val="00F02D5A"/>
    <w:rsid w:val="00F0412F"/>
    <w:rsid w:val="00F107FC"/>
    <w:rsid w:val="00F1111F"/>
    <w:rsid w:val="00F11747"/>
    <w:rsid w:val="00F11B07"/>
    <w:rsid w:val="00F126D1"/>
    <w:rsid w:val="00F12A89"/>
    <w:rsid w:val="00F12A9C"/>
    <w:rsid w:val="00F1455C"/>
    <w:rsid w:val="00F15478"/>
    <w:rsid w:val="00F16A85"/>
    <w:rsid w:val="00F20240"/>
    <w:rsid w:val="00F22893"/>
    <w:rsid w:val="00F23B0C"/>
    <w:rsid w:val="00F2558D"/>
    <w:rsid w:val="00F255F5"/>
    <w:rsid w:val="00F256F3"/>
    <w:rsid w:val="00F2590B"/>
    <w:rsid w:val="00F25B24"/>
    <w:rsid w:val="00F26079"/>
    <w:rsid w:val="00F269A2"/>
    <w:rsid w:val="00F269FC"/>
    <w:rsid w:val="00F302C9"/>
    <w:rsid w:val="00F309BC"/>
    <w:rsid w:val="00F30A9A"/>
    <w:rsid w:val="00F30DB8"/>
    <w:rsid w:val="00F3236D"/>
    <w:rsid w:val="00F33D56"/>
    <w:rsid w:val="00F34275"/>
    <w:rsid w:val="00F34952"/>
    <w:rsid w:val="00F37C43"/>
    <w:rsid w:val="00F401F3"/>
    <w:rsid w:val="00F417B2"/>
    <w:rsid w:val="00F42D72"/>
    <w:rsid w:val="00F4463A"/>
    <w:rsid w:val="00F44851"/>
    <w:rsid w:val="00F465AB"/>
    <w:rsid w:val="00F465FE"/>
    <w:rsid w:val="00F46C18"/>
    <w:rsid w:val="00F4729C"/>
    <w:rsid w:val="00F502E8"/>
    <w:rsid w:val="00F51F11"/>
    <w:rsid w:val="00F5283D"/>
    <w:rsid w:val="00F5342A"/>
    <w:rsid w:val="00F53BF9"/>
    <w:rsid w:val="00F53EEF"/>
    <w:rsid w:val="00F54667"/>
    <w:rsid w:val="00F56FFF"/>
    <w:rsid w:val="00F57B52"/>
    <w:rsid w:val="00F57EF9"/>
    <w:rsid w:val="00F607A7"/>
    <w:rsid w:val="00F60AA6"/>
    <w:rsid w:val="00F60B94"/>
    <w:rsid w:val="00F6193B"/>
    <w:rsid w:val="00F63BFB"/>
    <w:rsid w:val="00F65433"/>
    <w:rsid w:val="00F65DB6"/>
    <w:rsid w:val="00F6651E"/>
    <w:rsid w:val="00F71542"/>
    <w:rsid w:val="00F72578"/>
    <w:rsid w:val="00F72F00"/>
    <w:rsid w:val="00F73097"/>
    <w:rsid w:val="00F73303"/>
    <w:rsid w:val="00F74779"/>
    <w:rsid w:val="00F760C3"/>
    <w:rsid w:val="00F762CA"/>
    <w:rsid w:val="00F802AB"/>
    <w:rsid w:val="00F806B9"/>
    <w:rsid w:val="00F8086B"/>
    <w:rsid w:val="00F810D0"/>
    <w:rsid w:val="00F812A7"/>
    <w:rsid w:val="00F81AB2"/>
    <w:rsid w:val="00F81B77"/>
    <w:rsid w:val="00F856A3"/>
    <w:rsid w:val="00F869CA"/>
    <w:rsid w:val="00F87070"/>
    <w:rsid w:val="00F8769E"/>
    <w:rsid w:val="00F90082"/>
    <w:rsid w:val="00F9040E"/>
    <w:rsid w:val="00F90AE4"/>
    <w:rsid w:val="00F91A2E"/>
    <w:rsid w:val="00F9429A"/>
    <w:rsid w:val="00F94AE7"/>
    <w:rsid w:val="00F9528E"/>
    <w:rsid w:val="00F963AB"/>
    <w:rsid w:val="00F974A6"/>
    <w:rsid w:val="00F97ADA"/>
    <w:rsid w:val="00FA1FEF"/>
    <w:rsid w:val="00FA241B"/>
    <w:rsid w:val="00FA26C1"/>
    <w:rsid w:val="00FA2854"/>
    <w:rsid w:val="00FA2BEE"/>
    <w:rsid w:val="00FA34FE"/>
    <w:rsid w:val="00FA430E"/>
    <w:rsid w:val="00FA5759"/>
    <w:rsid w:val="00FA58B3"/>
    <w:rsid w:val="00FA5C8D"/>
    <w:rsid w:val="00FA632D"/>
    <w:rsid w:val="00FA671A"/>
    <w:rsid w:val="00FA6831"/>
    <w:rsid w:val="00FA7D14"/>
    <w:rsid w:val="00FB0045"/>
    <w:rsid w:val="00FB0167"/>
    <w:rsid w:val="00FB086B"/>
    <w:rsid w:val="00FB0BD4"/>
    <w:rsid w:val="00FB1353"/>
    <w:rsid w:val="00FB153B"/>
    <w:rsid w:val="00FB28EB"/>
    <w:rsid w:val="00FB2D27"/>
    <w:rsid w:val="00FB3A77"/>
    <w:rsid w:val="00FB3E3B"/>
    <w:rsid w:val="00FB42F6"/>
    <w:rsid w:val="00FB517F"/>
    <w:rsid w:val="00FB7FEC"/>
    <w:rsid w:val="00FC00E8"/>
    <w:rsid w:val="00FC0586"/>
    <w:rsid w:val="00FC0DAF"/>
    <w:rsid w:val="00FC18D7"/>
    <w:rsid w:val="00FC1A80"/>
    <w:rsid w:val="00FC1EB2"/>
    <w:rsid w:val="00FC2D2C"/>
    <w:rsid w:val="00FC3135"/>
    <w:rsid w:val="00FC46C6"/>
    <w:rsid w:val="00FC50C3"/>
    <w:rsid w:val="00FC63DD"/>
    <w:rsid w:val="00FC76DE"/>
    <w:rsid w:val="00FD011C"/>
    <w:rsid w:val="00FD083C"/>
    <w:rsid w:val="00FD0CFF"/>
    <w:rsid w:val="00FD131B"/>
    <w:rsid w:val="00FD1673"/>
    <w:rsid w:val="00FD1FE2"/>
    <w:rsid w:val="00FD3845"/>
    <w:rsid w:val="00FD40FF"/>
    <w:rsid w:val="00FD47F5"/>
    <w:rsid w:val="00FD4C96"/>
    <w:rsid w:val="00FD5530"/>
    <w:rsid w:val="00FD65D2"/>
    <w:rsid w:val="00FE1568"/>
    <w:rsid w:val="00FE15E6"/>
    <w:rsid w:val="00FE1C2C"/>
    <w:rsid w:val="00FE2721"/>
    <w:rsid w:val="00FE329D"/>
    <w:rsid w:val="00FE34A6"/>
    <w:rsid w:val="00FE3B73"/>
    <w:rsid w:val="00FE4516"/>
    <w:rsid w:val="00FE58D9"/>
    <w:rsid w:val="00FE5958"/>
    <w:rsid w:val="00FE6074"/>
    <w:rsid w:val="00FE77BA"/>
    <w:rsid w:val="00FE7ED1"/>
    <w:rsid w:val="00FF0028"/>
    <w:rsid w:val="00FF0478"/>
    <w:rsid w:val="00FF09E6"/>
    <w:rsid w:val="00FF0ECB"/>
    <w:rsid w:val="00FF2045"/>
    <w:rsid w:val="00FF2588"/>
    <w:rsid w:val="00FF29FE"/>
    <w:rsid w:val="00FF39A9"/>
    <w:rsid w:val="00FF3E5C"/>
    <w:rsid w:val="00FF5164"/>
    <w:rsid w:val="00FF549C"/>
    <w:rsid w:val="00FF67E1"/>
    <w:rsid w:val="00FF7628"/>
    <w:rsid w:val="00FF7725"/>
    <w:rsid w:val="00FF7D59"/>
    <w:rsid w:val="010C57F6"/>
    <w:rsid w:val="011388A0"/>
    <w:rsid w:val="01155EBD"/>
    <w:rsid w:val="01160F89"/>
    <w:rsid w:val="01201DF2"/>
    <w:rsid w:val="0137ECA6"/>
    <w:rsid w:val="01570821"/>
    <w:rsid w:val="0163E4EA"/>
    <w:rsid w:val="0165F178"/>
    <w:rsid w:val="0168B01E"/>
    <w:rsid w:val="0173F0D6"/>
    <w:rsid w:val="0182B380"/>
    <w:rsid w:val="018E0D42"/>
    <w:rsid w:val="01A6567D"/>
    <w:rsid w:val="01BDC0BB"/>
    <w:rsid w:val="01D38E9D"/>
    <w:rsid w:val="01DF35F9"/>
    <w:rsid w:val="01E42D9C"/>
    <w:rsid w:val="02096F92"/>
    <w:rsid w:val="020ED1EC"/>
    <w:rsid w:val="021665FD"/>
    <w:rsid w:val="0240083E"/>
    <w:rsid w:val="026CDD5B"/>
    <w:rsid w:val="027003B4"/>
    <w:rsid w:val="0273CB1C"/>
    <w:rsid w:val="0283BB52"/>
    <w:rsid w:val="0290C461"/>
    <w:rsid w:val="029F7426"/>
    <w:rsid w:val="02D9C677"/>
    <w:rsid w:val="02EBECD3"/>
    <w:rsid w:val="03050411"/>
    <w:rsid w:val="032E944D"/>
    <w:rsid w:val="033B0435"/>
    <w:rsid w:val="03858C83"/>
    <w:rsid w:val="03971C2E"/>
    <w:rsid w:val="03DED632"/>
    <w:rsid w:val="03DEFF2D"/>
    <w:rsid w:val="04026FB8"/>
    <w:rsid w:val="04241DC1"/>
    <w:rsid w:val="0424EBF0"/>
    <w:rsid w:val="0445EB58"/>
    <w:rsid w:val="044D07A8"/>
    <w:rsid w:val="04787B15"/>
    <w:rsid w:val="048AF02F"/>
    <w:rsid w:val="04A44AB4"/>
    <w:rsid w:val="04AF1F12"/>
    <w:rsid w:val="04CF6648"/>
    <w:rsid w:val="04EBEB45"/>
    <w:rsid w:val="04EEAAAB"/>
    <w:rsid w:val="04F2B357"/>
    <w:rsid w:val="050BFC2C"/>
    <w:rsid w:val="050EFC87"/>
    <w:rsid w:val="051F20EA"/>
    <w:rsid w:val="05252593"/>
    <w:rsid w:val="05429B1F"/>
    <w:rsid w:val="057054D1"/>
    <w:rsid w:val="05967111"/>
    <w:rsid w:val="05A10226"/>
    <w:rsid w:val="05A436D6"/>
    <w:rsid w:val="05DB7638"/>
    <w:rsid w:val="06F95970"/>
    <w:rsid w:val="074455D1"/>
    <w:rsid w:val="075A574C"/>
    <w:rsid w:val="076C21D3"/>
    <w:rsid w:val="07728348"/>
    <w:rsid w:val="07A0F1ED"/>
    <w:rsid w:val="07A66E2C"/>
    <w:rsid w:val="07AE0B8A"/>
    <w:rsid w:val="07C7A964"/>
    <w:rsid w:val="07D4E9A7"/>
    <w:rsid w:val="07D64140"/>
    <w:rsid w:val="07EC9EC3"/>
    <w:rsid w:val="07F355E8"/>
    <w:rsid w:val="07FF8F85"/>
    <w:rsid w:val="08329BD3"/>
    <w:rsid w:val="083F4A09"/>
    <w:rsid w:val="084041B9"/>
    <w:rsid w:val="08F5EF8A"/>
    <w:rsid w:val="08F70BFF"/>
    <w:rsid w:val="08FB2ECD"/>
    <w:rsid w:val="090A98FF"/>
    <w:rsid w:val="090F2C34"/>
    <w:rsid w:val="092EAEA2"/>
    <w:rsid w:val="09698600"/>
    <w:rsid w:val="096F9E6F"/>
    <w:rsid w:val="09720A5B"/>
    <w:rsid w:val="098694A0"/>
    <w:rsid w:val="09AA340E"/>
    <w:rsid w:val="09F2F1B4"/>
    <w:rsid w:val="09F49903"/>
    <w:rsid w:val="0A0DBE7C"/>
    <w:rsid w:val="0A2BE4CD"/>
    <w:rsid w:val="0A41995A"/>
    <w:rsid w:val="0A459AC3"/>
    <w:rsid w:val="0A6BE540"/>
    <w:rsid w:val="0A74F5B7"/>
    <w:rsid w:val="0A79349B"/>
    <w:rsid w:val="0A9B00DF"/>
    <w:rsid w:val="0AEB812D"/>
    <w:rsid w:val="0AED90E9"/>
    <w:rsid w:val="0AFFA3BA"/>
    <w:rsid w:val="0B1127BD"/>
    <w:rsid w:val="0B1CE3A6"/>
    <w:rsid w:val="0B9A53BB"/>
    <w:rsid w:val="0B9EE3E2"/>
    <w:rsid w:val="0BA2FE65"/>
    <w:rsid w:val="0BC11E68"/>
    <w:rsid w:val="0BC81BFC"/>
    <w:rsid w:val="0BFAF5D6"/>
    <w:rsid w:val="0C0CDDC5"/>
    <w:rsid w:val="0C112AFF"/>
    <w:rsid w:val="0C65B424"/>
    <w:rsid w:val="0C986D93"/>
    <w:rsid w:val="0CA4EE98"/>
    <w:rsid w:val="0CB94C86"/>
    <w:rsid w:val="0CCDA93D"/>
    <w:rsid w:val="0CDB8683"/>
    <w:rsid w:val="0CE19AEF"/>
    <w:rsid w:val="0CE76E46"/>
    <w:rsid w:val="0CE95CA1"/>
    <w:rsid w:val="0D1C938B"/>
    <w:rsid w:val="0D21B17C"/>
    <w:rsid w:val="0D3EEEB3"/>
    <w:rsid w:val="0D6AEA29"/>
    <w:rsid w:val="0D874825"/>
    <w:rsid w:val="0D9D9774"/>
    <w:rsid w:val="0DDE5EA7"/>
    <w:rsid w:val="0DEF87A6"/>
    <w:rsid w:val="0DF17609"/>
    <w:rsid w:val="0E1D6BE7"/>
    <w:rsid w:val="0E397EC9"/>
    <w:rsid w:val="0E44C158"/>
    <w:rsid w:val="0E5467F1"/>
    <w:rsid w:val="0E8B5849"/>
    <w:rsid w:val="0E97261F"/>
    <w:rsid w:val="0EDAD40B"/>
    <w:rsid w:val="0F1360B2"/>
    <w:rsid w:val="0F2605AF"/>
    <w:rsid w:val="0F402735"/>
    <w:rsid w:val="0F548AB2"/>
    <w:rsid w:val="0F5F158E"/>
    <w:rsid w:val="0F6B2709"/>
    <w:rsid w:val="0F8335A2"/>
    <w:rsid w:val="0FD686F1"/>
    <w:rsid w:val="0FF81EB9"/>
    <w:rsid w:val="100035E1"/>
    <w:rsid w:val="101E085E"/>
    <w:rsid w:val="104D0B86"/>
    <w:rsid w:val="1058A735"/>
    <w:rsid w:val="105BCA9E"/>
    <w:rsid w:val="105EE1E3"/>
    <w:rsid w:val="1072B040"/>
    <w:rsid w:val="1097D051"/>
    <w:rsid w:val="109C2FF0"/>
    <w:rsid w:val="10ACD21C"/>
    <w:rsid w:val="10E752FA"/>
    <w:rsid w:val="1162DC69"/>
    <w:rsid w:val="11A43C04"/>
    <w:rsid w:val="11B01581"/>
    <w:rsid w:val="11B65776"/>
    <w:rsid w:val="11C6F54B"/>
    <w:rsid w:val="11D6EAA8"/>
    <w:rsid w:val="11EF3754"/>
    <w:rsid w:val="12010090"/>
    <w:rsid w:val="1218C36B"/>
    <w:rsid w:val="122436FF"/>
    <w:rsid w:val="124EACF8"/>
    <w:rsid w:val="1267152A"/>
    <w:rsid w:val="12749E5C"/>
    <w:rsid w:val="12ACED4A"/>
    <w:rsid w:val="12C4BAB2"/>
    <w:rsid w:val="12C5035A"/>
    <w:rsid w:val="12C5F37C"/>
    <w:rsid w:val="12F59DA5"/>
    <w:rsid w:val="1302BB31"/>
    <w:rsid w:val="1324C842"/>
    <w:rsid w:val="132E0AD1"/>
    <w:rsid w:val="13327458"/>
    <w:rsid w:val="1336B07B"/>
    <w:rsid w:val="1370325F"/>
    <w:rsid w:val="13890138"/>
    <w:rsid w:val="1395C4D6"/>
    <w:rsid w:val="13974A07"/>
    <w:rsid w:val="13DEA8C3"/>
    <w:rsid w:val="1421DF96"/>
    <w:rsid w:val="14398085"/>
    <w:rsid w:val="1441B259"/>
    <w:rsid w:val="144CF8DE"/>
    <w:rsid w:val="144D2F68"/>
    <w:rsid w:val="147365B4"/>
    <w:rsid w:val="147B5AA5"/>
    <w:rsid w:val="14834722"/>
    <w:rsid w:val="14BE818F"/>
    <w:rsid w:val="14CD1944"/>
    <w:rsid w:val="14FA9075"/>
    <w:rsid w:val="15281EB8"/>
    <w:rsid w:val="153717FC"/>
    <w:rsid w:val="15373A38"/>
    <w:rsid w:val="153A554D"/>
    <w:rsid w:val="153CFE40"/>
    <w:rsid w:val="15612F2C"/>
    <w:rsid w:val="156B283A"/>
    <w:rsid w:val="15798FF1"/>
    <w:rsid w:val="157ECD1F"/>
    <w:rsid w:val="15970B21"/>
    <w:rsid w:val="159B0CEB"/>
    <w:rsid w:val="159CB5DC"/>
    <w:rsid w:val="15E26BFB"/>
    <w:rsid w:val="1602B332"/>
    <w:rsid w:val="160843E2"/>
    <w:rsid w:val="163C4D1A"/>
    <w:rsid w:val="1656600F"/>
    <w:rsid w:val="165C5351"/>
    <w:rsid w:val="1676455E"/>
    <w:rsid w:val="16E75069"/>
    <w:rsid w:val="172940EE"/>
    <w:rsid w:val="17302DB8"/>
    <w:rsid w:val="175EF3DF"/>
    <w:rsid w:val="176F7476"/>
    <w:rsid w:val="1776CA16"/>
    <w:rsid w:val="17A8E892"/>
    <w:rsid w:val="17D611C9"/>
    <w:rsid w:val="17E7F3AA"/>
    <w:rsid w:val="17FAB41B"/>
    <w:rsid w:val="1815D205"/>
    <w:rsid w:val="1837E123"/>
    <w:rsid w:val="18744A54"/>
    <w:rsid w:val="1878681C"/>
    <w:rsid w:val="18A09E7A"/>
    <w:rsid w:val="18AA2B9E"/>
    <w:rsid w:val="18C9941D"/>
    <w:rsid w:val="18CA4D5E"/>
    <w:rsid w:val="18D3C23C"/>
    <w:rsid w:val="18DE5C40"/>
    <w:rsid w:val="19123ED9"/>
    <w:rsid w:val="192F832D"/>
    <w:rsid w:val="193DF64E"/>
    <w:rsid w:val="194F3B5F"/>
    <w:rsid w:val="19548DD0"/>
    <w:rsid w:val="1973E496"/>
    <w:rsid w:val="19BF78BC"/>
    <w:rsid w:val="19C08EEB"/>
    <w:rsid w:val="19C77979"/>
    <w:rsid w:val="19CF6A90"/>
    <w:rsid w:val="19D32398"/>
    <w:rsid w:val="19F13868"/>
    <w:rsid w:val="19FADF74"/>
    <w:rsid w:val="1A01F2D0"/>
    <w:rsid w:val="1A2C093F"/>
    <w:rsid w:val="1A2CC509"/>
    <w:rsid w:val="1A580DDF"/>
    <w:rsid w:val="1A7E0B8E"/>
    <w:rsid w:val="1A8682FF"/>
    <w:rsid w:val="1A95AEC8"/>
    <w:rsid w:val="1A98B76B"/>
    <w:rsid w:val="1AB03FE5"/>
    <w:rsid w:val="1AB3A351"/>
    <w:rsid w:val="1AC2E58C"/>
    <w:rsid w:val="1B021537"/>
    <w:rsid w:val="1B201372"/>
    <w:rsid w:val="1B325E27"/>
    <w:rsid w:val="1B4F2457"/>
    <w:rsid w:val="1B50737A"/>
    <w:rsid w:val="1B8C29D5"/>
    <w:rsid w:val="1BA4DF46"/>
    <w:rsid w:val="1BB0448E"/>
    <w:rsid w:val="1BDD9F04"/>
    <w:rsid w:val="1BF2BE52"/>
    <w:rsid w:val="1C2B5C83"/>
    <w:rsid w:val="1C38130A"/>
    <w:rsid w:val="1C389083"/>
    <w:rsid w:val="1C64EC8F"/>
    <w:rsid w:val="1C84E534"/>
    <w:rsid w:val="1C8C7DD7"/>
    <w:rsid w:val="1CA0D8A9"/>
    <w:rsid w:val="1CA61898"/>
    <w:rsid w:val="1CD70599"/>
    <w:rsid w:val="1CD84F16"/>
    <w:rsid w:val="1CDB1E5E"/>
    <w:rsid w:val="1CEA1A9D"/>
    <w:rsid w:val="1CF3B37C"/>
    <w:rsid w:val="1CFE0B4D"/>
    <w:rsid w:val="1D124862"/>
    <w:rsid w:val="1D4A992B"/>
    <w:rsid w:val="1D7750D1"/>
    <w:rsid w:val="1DA3274A"/>
    <w:rsid w:val="1DB5832E"/>
    <w:rsid w:val="1DB79174"/>
    <w:rsid w:val="1DC2383F"/>
    <w:rsid w:val="1DDEAAC7"/>
    <w:rsid w:val="1DE12950"/>
    <w:rsid w:val="1DED2D91"/>
    <w:rsid w:val="1DFDF322"/>
    <w:rsid w:val="1E105CBE"/>
    <w:rsid w:val="1E14A02B"/>
    <w:rsid w:val="1E37758A"/>
    <w:rsid w:val="1E81F66A"/>
    <w:rsid w:val="1E8E99D0"/>
    <w:rsid w:val="1ECF4AA1"/>
    <w:rsid w:val="1ED2ECA2"/>
    <w:rsid w:val="1EE0DBC0"/>
    <w:rsid w:val="1EE521F3"/>
    <w:rsid w:val="1EE755B4"/>
    <w:rsid w:val="1F027C75"/>
    <w:rsid w:val="1F0D0436"/>
    <w:rsid w:val="1F104421"/>
    <w:rsid w:val="1F225C03"/>
    <w:rsid w:val="1F2F7035"/>
    <w:rsid w:val="1F43ED01"/>
    <w:rsid w:val="1F74F257"/>
    <w:rsid w:val="1F7D08E3"/>
    <w:rsid w:val="1FB20DFE"/>
    <w:rsid w:val="1FE10BCD"/>
    <w:rsid w:val="1FE4A8E0"/>
    <w:rsid w:val="2017998F"/>
    <w:rsid w:val="20187898"/>
    <w:rsid w:val="204621CE"/>
    <w:rsid w:val="205B58EA"/>
    <w:rsid w:val="2077C140"/>
    <w:rsid w:val="209ECB90"/>
    <w:rsid w:val="20A77C0F"/>
    <w:rsid w:val="20D2986E"/>
    <w:rsid w:val="20F837B4"/>
    <w:rsid w:val="21349E19"/>
    <w:rsid w:val="21483D91"/>
    <w:rsid w:val="214F990F"/>
    <w:rsid w:val="215A3E4E"/>
    <w:rsid w:val="21688C1E"/>
    <w:rsid w:val="21917703"/>
    <w:rsid w:val="21BC4271"/>
    <w:rsid w:val="21C7F8A3"/>
    <w:rsid w:val="21E868C5"/>
    <w:rsid w:val="21FA787E"/>
    <w:rsid w:val="22272891"/>
    <w:rsid w:val="2233B594"/>
    <w:rsid w:val="223D6A77"/>
    <w:rsid w:val="22C185E9"/>
    <w:rsid w:val="22F3A8B3"/>
    <w:rsid w:val="22F7E44B"/>
    <w:rsid w:val="230D13AF"/>
    <w:rsid w:val="232E8BAB"/>
    <w:rsid w:val="23374C3A"/>
    <w:rsid w:val="234C8220"/>
    <w:rsid w:val="236F7EC5"/>
    <w:rsid w:val="23919056"/>
    <w:rsid w:val="2392A8E8"/>
    <w:rsid w:val="23B59DD2"/>
    <w:rsid w:val="23BA0C54"/>
    <w:rsid w:val="23EB9660"/>
    <w:rsid w:val="23FC9AB8"/>
    <w:rsid w:val="240BC0F6"/>
    <w:rsid w:val="2413C6C7"/>
    <w:rsid w:val="244DDEF3"/>
    <w:rsid w:val="2484F42F"/>
    <w:rsid w:val="249F4772"/>
    <w:rsid w:val="24D14437"/>
    <w:rsid w:val="250B5B77"/>
    <w:rsid w:val="2528FF56"/>
    <w:rsid w:val="25675A51"/>
    <w:rsid w:val="25777B54"/>
    <w:rsid w:val="2595342F"/>
    <w:rsid w:val="25998B9D"/>
    <w:rsid w:val="259DEC5E"/>
    <w:rsid w:val="25E154A4"/>
    <w:rsid w:val="25EE24CA"/>
    <w:rsid w:val="260605E4"/>
    <w:rsid w:val="260732DC"/>
    <w:rsid w:val="2624D982"/>
    <w:rsid w:val="2684B3A7"/>
    <w:rsid w:val="26981AE6"/>
    <w:rsid w:val="26D34139"/>
    <w:rsid w:val="26D476F6"/>
    <w:rsid w:val="26F6D187"/>
    <w:rsid w:val="26F9F295"/>
    <w:rsid w:val="2706356B"/>
    <w:rsid w:val="27165927"/>
    <w:rsid w:val="273320E1"/>
    <w:rsid w:val="27416BAB"/>
    <w:rsid w:val="2784B317"/>
    <w:rsid w:val="27949B2A"/>
    <w:rsid w:val="2799481B"/>
    <w:rsid w:val="279D17B7"/>
    <w:rsid w:val="27AE2ED9"/>
    <w:rsid w:val="27EF2651"/>
    <w:rsid w:val="28658110"/>
    <w:rsid w:val="28807881"/>
    <w:rsid w:val="28B2BCC6"/>
    <w:rsid w:val="28B34E0B"/>
    <w:rsid w:val="28C62F1D"/>
    <w:rsid w:val="28EA64D7"/>
    <w:rsid w:val="28F09D3F"/>
    <w:rsid w:val="290EE274"/>
    <w:rsid w:val="2917DAC2"/>
    <w:rsid w:val="29618337"/>
    <w:rsid w:val="2968AD36"/>
    <w:rsid w:val="29826AC9"/>
    <w:rsid w:val="2998C97A"/>
    <w:rsid w:val="299AE7D2"/>
    <w:rsid w:val="29A498C4"/>
    <w:rsid w:val="29D725DE"/>
    <w:rsid w:val="29EC0281"/>
    <w:rsid w:val="2A39A9CB"/>
    <w:rsid w:val="2A6ABFA8"/>
    <w:rsid w:val="2A72206D"/>
    <w:rsid w:val="2A7BF658"/>
    <w:rsid w:val="2AB162CA"/>
    <w:rsid w:val="2ACA32A7"/>
    <w:rsid w:val="2AE32D5B"/>
    <w:rsid w:val="2AE5F58B"/>
    <w:rsid w:val="2AEE4C04"/>
    <w:rsid w:val="2AF80892"/>
    <w:rsid w:val="2B177AEA"/>
    <w:rsid w:val="2B1BA7B2"/>
    <w:rsid w:val="2B3BB385"/>
    <w:rsid w:val="2B5A8AC6"/>
    <w:rsid w:val="2BA66550"/>
    <w:rsid w:val="2BAAA601"/>
    <w:rsid w:val="2BB4C55C"/>
    <w:rsid w:val="2BB4DF44"/>
    <w:rsid w:val="2BB739EA"/>
    <w:rsid w:val="2BCD915B"/>
    <w:rsid w:val="2BDAE53F"/>
    <w:rsid w:val="2BDF5D5F"/>
    <w:rsid w:val="2BE4FCCB"/>
    <w:rsid w:val="2BFE619E"/>
    <w:rsid w:val="2C0A5643"/>
    <w:rsid w:val="2C0AE98B"/>
    <w:rsid w:val="2C271D17"/>
    <w:rsid w:val="2C48CA42"/>
    <w:rsid w:val="2C62BF0E"/>
    <w:rsid w:val="2C9A9919"/>
    <w:rsid w:val="2CACFB22"/>
    <w:rsid w:val="2CCBE781"/>
    <w:rsid w:val="2CD652DE"/>
    <w:rsid w:val="2CFC8B97"/>
    <w:rsid w:val="2D13F038"/>
    <w:rsid w:val="2D19D3D4"/>
    <w:rsid w:val="2D5C7009"/>
    <w:rsid w:val="2D5CA830"/>
    <w:rsid w:val="2D623752"/>
    <w:rsid w:val="2D7150E3"/>
    <w:rsid w:val="2D8723FC"/>
    <w:rsid w:val="2D887219"/>
    <w:rsid w:val="2D9118F0"/>
    <w:rsid w:val="2DA936C1"/>
    <w:rsid w:val="2DC99A6D"/>
    <w:rsid w:val="2DD495A7"/>
    <w:rsid w:val="2DE80612"/>
    <w:rsid w:val="2E02E889"/>
    <w:rsid w:val="2E0663DF"/>
    <w:rsid w:val="2E10D3B3"/>
    <w:rsid w:val="2E263BB4"/>
    <w:rsid w:val="2E497ED7"/>
    <w:rsid w:val="2E8E2109"/>
    <w:rsid w:val="2E96A793"/>
    <w:rsid w:val="2EDEC88B"/>
    <w:rsid w:val="2EE0647D"/>
    <w:rsid w:val="2EE99722"/>
    <w:rsid w:val="2F18A750"/>
    <w:rsid w:val="2F1D11D1"/>
    <w:rsid w:val="2F34B7F5"/>
    <w:rsid w:val="2F6AC3CB"/>
    <w:rsid w:val="2F8F6664"/>
    <w:rsid w:val="2F996D7C"/>
    <w:rsid w:val="2FAEB240"/>
    <w:rsid w:val="2FBB04E8"/>
    <w:rsid w:val="2FC21734"/>
    <w:rsid w:val="2FF0A5A2"/>
    <w:rsid w:val="300B1844"/>
    <w:rsid w:val="30322091"/>
    <w:rsid w:val="30424E65"/>
    <w:rsid w:val="30551D3D"/>
    <w:rsid w:val="30742C6F"/>
    <w:rsid w:val="3085A21F"/>
    <w:rsid w:val="309F5E3C"/>
    <w:rsid w:val="30A3D0CB"/>
    <w:rsid w:val="30AA5E8C"/>
    <w:rsid w:val="30CD3090"/>
    <w:rsid w:val="30EDD363"/>
    <w:rsid w:val="31346538"/>
    <w:rsid w:val="3139D7FF"/>
    <w:rsid w:val="313E93DC"/>
    <w:rsid w:val="31762F26"/>
    <w:rsid w:val="317A3FC1"/>
    <w:rsid w:val="31990778"/>
    <w:rsid w:val="31C6235B"/>
    <w:rsid w:val="31D3947E"/>
    <w:rsid w:val="31D672A4"/>
    <w:rsid w:val="31EE059C"/>
    <w:rsid w:val="3205BDC7"/>
    <w:rsid w:val="321B9601"/>
    <w:rsid w:val="321D8D3D"/>
    <w:rsid w:val="3223EDEA"/>
    <w:rsid w:val="32316745"/>
    <w:rsid w:val="3234DCF1"/>
    <w:rsid w:val="325FC944"/>
    <w:rsid w:val="3285D0F1"/>
    <w:rsid w:val="32CFF5ED"/>
    <w:rsid w:val="32D89BAD"/>
    <w:rsid w:val="32E1479C"/>
    <w:rsid w:val="32E5CECB"/>
    <w:rsid w:val="32E7786F"/>
    <w:rsid w:val="32F8DEC0"/>
    <w:rsid w:val="3301A1C1"/>
    <w:rsid w:val="33045948"/>
    <w:rsid w:val="330749F4"/>
    <w:rsid w:val="3310A4B0"/>
    <w:rsid w:val="3323D35D"/>
    <w:rsid w:val="33253BB8"/>
    <w:rsid w:val="3329FBD7"/>
    <w:rsid w:val="33315497"/>
    <w:rsid w:val="3344DBDB"/>
    <w:rsid w:val="33BD9CA9"/>
    <w:rsid w:val="33C2F6A7"/>
    <w:rsid w:val="33C5E318"/>
    <w:rsid w:val="33D0A3A8"/>
    <w:rsid w:val="33E135F2"/>
    <w:rsid w:val="342EDB44"/>
    <w:rsid w:val="34314A82"/>
    <w:rsid w:val="3469A9E8"/>
    <w:rsid w:val="347244F4"/>
    <w:rsid w:val="34B94B17"/>
    <w:rsid w:val="34D2D69B"/>
    <w:rsid w:val="34E9ED41"/>
    <w:rsid w:val="35205BFF"/>
    <w:rsid w:val="352568D6"/>
    <w:rsid w:val="353680E2"/>
    <w:rsid w:val="3544060B"/>
    <w:rsid w:val="3548F069"/>
    <w:rsid w:val="358112EF"/>
    <w:rsid w:val="35A68961"/>
    <w:rsid w:val="35A75B4D"/>
    <w:rsid w:val="35F3C6E3"/>
    <w:rsid w:val="35F80619"/>
    <w:rsid w:val="35FDA5D8"/>
    <w:rsid w:val="36021D13"/>
    <w:rsid w:val="3621DC3F"/>
    <w:rsid w:val="36292991"/>
    <w:rsid w:val="36294D87"/>
    <w:rsid w:val="3666BCE5"/>
    <w:rsid w:val="366F3CB0"/>
    <w:rsid w:val="367AAF62"/>
    <w:rsid w:val="368370EF"/>
    <w:rsid w:val="36871280"/>
    <w:rsid w:val="369782AC"/>
    <w:rsid w:val="36F35C62"/>
    <w:rsid w:val="36F3C5A9"/>
    <w:rsid w:val="37042B50"/>
    <w:rsid w:val="3742D3A4"/>
    <w:rsid w:val="3744B1E5"/>
    <w:rsid w:val="37463617"/>
    <w:rsid w:val="374AB546"/>
    <w:rsid w:val="374D1F4F"/>
    <w:rsid w:val="37AE3970"/>
    <w:rsid w:val="37ED0CEB"/>
    <w:rsid w:val="37FD423C"/>
    <w:rsid w:val="383D86BA"/>
    <w:rsid w:val="385D732D"/>
    <w:rsid w:val="38648ABC"/>
    <w:rsid w:val="386BC76C"/>
    <w:rsid w:val="389869EB"/>
    <w:rsid w:val="38B23A5A"/>
    <w:rsid w:val="38E057FC"/>
    <w:rsid w:val="38FF5595"/>
    <w:rsid w:val="391AC32F"/>
    <w:rsid w:val="3935FB78"/>
    <w:rsid w:val="3943199A"/>
    <w:rsid w:val="3967F685"/>
    <w:rsid w:val="3979BE2F"/>
    <w:rsid w:val="39818714"/>
    <w:rsid w:val="39998FE7"/>
    <w:rsid w:val="39DF1653"/>
    <w:rsid w:val="39F41D0C"/>
    <w:rsid w:val="39F4231D"/>
    <w:rsid w:val="39F9EB55"/>
    <w:rsid w:val="3A0D100B"/>
    <w:rsid w:val="3A12A44B"/>
    <w:rsid w:val="3A2AE642"/>
    <w:rsid w:val="3A3C1DA0"/>
    <w:rsid w:val="3A5978D6"/>
    <w:rsid w:val="3A5D33B1"/>
    <w:rsid w:val="3A85DE53"/>
    <w:rsid w:val="3A8D105E"/>
    <w:rsid w:val="3A996E2B"/>
    <w:rsid w:val="3AA4EE96"/>
    <w:rsid w:val="3AC1FCC7"/>
    <w:rsid w:val="3AD84F92"/>
    <w:rsid w:val="3AE08CFE"/>
    <w:rsid w:val="3AEA723F"/>
    <w:rsid w:val="3AFE4D31"/>
    <w:rsid w:val="3AFFF093"/>
    <w:rsid w:val="3B21DDE8"/>
    <w:rsid w:val="3B234E4E"/>
    <w:rsid w:val="3B2E53E6"/>
    <w:rsid w:val="3B3FB9F3"/>
    <w:rsid w:val="3B660999"/>
    <w:rsid w:val="3B783580"/>
    <w:rsid w:val="3B7FFC39"/>
    <w:rsid w:val="3B983568"/>
    <w:rsid w:val="3BF8899B"/>
    <w:rsid w:val="3BFA5F55"/>
    <w:rsid w:val="3C2EAD76"/>
    <w:rsid w:val="3C3A8588"/>
    <w:rsid w:val="3C41833B"/>
    <w:rsid w:val="3C4666BD"/>
    <w:rsid w:val="3C7FA63A"/>
    <w:rsid w:val="3C8C2703"/>
    <w:rsid w:val="3C9C80C0"/>
    <w:rsid w:val="3CC7CE50"/>
    <w:rsid w:val="3CFE5767"/>
    <w:rsid w:val="3D03618C"/>
    <w:rsid w:val="3D085851"/>
    <w:rsid w:val="3D2BF72D"/>
    <w:rsid w:val="3D877FA8"/>
    <w:rsid w:val="3DA4497E"/>
    <w:rsid w:val="3DB94E6B"/>
    <w:rsid w:val="3DD15B00"/>
    <w:rsid w:val="3DD7E93D"/>
    <w:rsid w:val="3DE9BECE"/>
    <w:rsid w:val="3DEC5638"/>
    <w:rsid w:val="3E1143A9"/>
    <w:rsid w:val="3E201F51"/>
    <w:rsid w:val="3E25EB35"/>
    <w:rsid w:val="3E46BBDC"/>
    <w:rsid w:val="3E47B82D"/>
    <w:rsid w:val="3E62FDCB"/>
    <w:rsid w:val="3E644A6B"/>
    <w:rsid w:val="3E7068CA"/>
    <w:rsid w:val="3E7FE90D"/>
    <w:rsid w:val="3E82237B"/>
    <w:rsid w:val="3E833A86"/>
    <w:rsid w:val="3E8F1989"/>
    <w:rsid w:val="3E8F5F6F"/>
    <w:rsid w:val="3E9D5578"/>
    <w:rsid w:val="3EA68D56"/>
    <w:rsid w:val="3EBD3CAC"/>
    <w:rsid w:val="3EE630CD"/>
    <w:rsid w:val="3EFFE32A"/>
    <w:rsid w:val="3F0ED9CF"/>
    <w:rsid w:val="3F3B5D9D"/>
    <w:rsid w:val="3F5F539F"/>
    <w:rsid w:val="3FA9742C"/>
    <w:rsid w:val="3FC276BF"/>
    <w:rsid w:val="400B8C7B"/>
    <w:rsid w:val="40159F1A"/>
    <w:rsid w:val="401D4418"/>
    <w:rsid w:val="4041F606"/>
    <w:rsid w:val="406528E2"/>
    <w:rsid w:val="40748B81"/>
    <w:rsid w:val="408F1876"/>
    <w:rsid w:val="40937F0F"/>
    <w:rsid w:val="4097E60A"/>
    <w:rsid w:val="409EDB65"/>
    <w:rsid w:val="40AB16C1"/>
    <w:rsid w:val="40AF92A4"/>
    <w:rsid w:val="410F7F5F"/>
    <w:rsid w:val="4122E1F1"/>
    <w:rsid w:val="4138BA24"/>
    <w:rsid w:val="41470F2C"/>
    <w:rsid w:val="417BD2F7"/>
    <w:rsid w:val="41A819FA"/>
    <w:rsid w:val="41BCBBF7"/>
    <w:rsid w:val="41E05AD2"/>
    <w:rsid w:val="41E07EA4"/>
    <w:rsid w:val="41E68A59"/>
    <w:rsid w:val="4222A82E"/>
    <w:rsid w:val="4223D268"/>
    <w:rsid w:val="4226FBBB"/>
    <w:rsid w:val="424AEB9F"/>
    <w:rsid w:val="42597264"/>
    <w:rsid w:val="4286F82B"/>
    <w:rsid w:val="4289563C"/>
    <w:rsid w:val="42978A6F"/>
    <w:rsid w:val="42B684D4"/>
    <w:rsid w:val="42D542EF"/>
    <w:rsid w:val="42DDF446"/>
    <w:rsid w:val="43016CF8"/>
    <w:rsid w:val="4311556E"/>
    <w:rsid w:val="4314AC31"/>
    <w:rsid w:val="432DAF8D"/>
    <w:rsid w:val="43396A3E"/>
    <w:rsid w:val="43464CEE"/>
    <w:rsid w:val="43957244"/>
    <w:rsid w:val="43B302E4"/>
    <w:rsid w:val="43C6F9E4"/>
    <w:rsid w:val="43FE03D4"/>
    <w:rsid w:val="43FFF126"/>
    <w:rsid w:val="447FFC45"/>
    <w:rsid w:val="4494A5C4"/>
    <w:rsid w:val="44B7A30C"/>
    <w:rsid w:val="44BE9249"/>
    <w:rsid w:val="44D9E779"/>
    <w:rsid w:val="44DF88D9"/>
    <w:rsid w:val="44E2B403"/>
    <w:rsid w:val="456F10B5"/>
    <w:rsid w:val="4581BF02"/>
    <w:rsid w:val="458DB5AE"/>
    <w:rsid w:val="45902250"/>
    <w:rsid w:val="45912387"/>
    <w:rsid w:val="4593DB7A"/>
    <w:rsid w:val="459A0F76"/>
    <w:rsid w:val="45AAAD35"/>
    <w:rsid w:val="45B224AC"/>
    <w:rsid w:val="45DD6A1F"/>
    <w:rsid w:val="45F5A731"/>
    <w:rsid w:val="4601ECF7"/>
    <w:rsid w:val="4610E656"/>
    <w:rsid w:val="46110084"/>
    <w:rsid w:val="46169689"/>
    <w:rsid w:val="4636CDDA"/>
    <w:rsid w:val="46421691"/>
    <w:rsid w:val="4642D619"/>
    <w:rsid w:val="466F79FC"/>
    <w:rsid w:val="4681F016"/>
    <w:rsid w:val="469DCA7D"/>
    <w:rsid w:val="47464DCF"/>
    <w:rsid w:val="4760478B"/>
    <w:rsid w:val="4763DE7F"/>
    <w:rsid w:val="476F5B93"/>
    <w:rsid w:val="47AC5559"/>
    <w:rsid w:val="4805BFDC"/>
    <w:rsid w:val="483289C0"/>
    <w:rsid w:val="484A1610"/>
    <w:rsid w:val="4859FF36"/>
    <w:rsid w:val="48B0DA24"/>
    <w:rsid w:val="48B677A9"/>
    <w:rsid w:val="48BB67D8"/>
    <w:rsid w:val="48BBB221"/>
    <w:rsid w:val="490AF1A7"/>
    <w:rsid w:val="4911CAED"/>
    <w:rsid w:val="492A0376"/>
    <w:rsid w:val="4974CDCB"/>
    <w:rsid w:val="4995E905"/>
    <w:rsid w:val="49A3CB43"/>
    <w:rsid w:val="49B0D29E"/>
    <w:rsid w:val="49F67EFD"/>
    <w:rsid w:val="4A01F2CF"/>
    <w:rsid w:val="4A1D7171"/>
    <w:rsid w:val="4A3A387A"/>
    <w:rsid w:val="4A4208C4"/>
    <w:rsid w:val="4A42C149"/>
    <w:rsid w:val="4A49F733"/>
    <w:rsid w:val="4A4F0EBB"/>
    <w:rsid w:val="4AC9A45C"/>
    <w:rsid w:val="4B32F5E1"/>
    <w:rsid w:val="4B41AA1C"/>
    <w:rsid w:val="4B477CFF"/>
    <w:rsid w:val="4B4E9D73"/>
    <w:rsid w:val="4B66A92A"/>
    <w:rsid w:val="4B8AA8D7"/>
    <w:rsid w:val="4B9A2CE3"/>
    <w:rsid w:val="4BA053BC"/>
    <w:rsid w:val="4BC74EEF"/>
    <w:rsid w:val="4BD73919"/>
    <w:rsid w:val="4C0611CA"/>
    <w:rsid w:val="4C3F5D59"/>
    <w:rsid w:val="4C439529"/>
    <w:rsid w:val="4C552CC0"/>
    <w:rsid w:val="4C60D7D4"/>
    <w:rsid w:val="4C880C78"/>
    <w:rsid w:val="4CAA2DEE"/>
    <w:rsid w:val="4CE285D3"/>
    <w:rsid w:val="4CFA550A"/>
    <w:rsid w:val="4CFC2DD4"/>
    <w:rsid w:val="4D14CDB7"/>
    <w:rsid w:val="4D374C86"/>
    <w:rsid w:val="4D50BCA2"/>
    <w:rsid w:val="4D5E8BB1"/>
    <w:rsid w:val="4D61046B"/>
    <w:rsid w:val="4DC65E7D"/>
    <w:rsid w:val="4DD2A4FA"/>
    <w:rsid w:val="4DDD45A6"/>
    <w:rsid w:val="4DF73B78"/>
    <w:rsid w:val="4E2797C6"/>
    <w:rsid w:val="4E4126EC"/>
    <w:rsid w:val="4E527A69"/>
    <w:rsid w:val="4E697487"/>
    <w:rsid w:val="4E7246B1"/>
    <w:rsid w:val="4E7B2DDC"/>
    <w:rsid w:val="4EC8849E"/>
    <w:rsid w:val="4ED6C58F"/>
    <w:rsid w:val="4EDB3F49"/>
    <w:rsid w:val="4EE8A931"/>
    <w:rsid w:val="4F36E3F3"/>
    <w:rsid w:val="4F3DF10C"/>
    <w:rsid w:val="4F459C54"/>
    <w:rsid w:val="4F45B43D"/>
    <w:rsid w:val="4F4EEB02"/>
    <w:rsid w:val="4F7276E0"/>
    <w:rsid w:val="4F8CC425"/>
    <w:rsid w:val="4FCC9DA4"/>
    <w:rsid w:val="4FCF1AB6"/>
    <w:rsid w:val="4FD6566D"/>
    <w:rsid w:val="5008C783"/>
    <w:rsid w:val="506E97CB"/>
    <w:rsid w:val="50A2D2A2"/>
    <w:rsid w:val="50B7FCBB"/>
    <w:rsid w:val="50D620D4"/>
    <w:rsid w:val="50DA6436"/>
    <w:rsid w:val="50E0DF69"/>
    <w:rsid w:val="50E7F4BF"/>
    <w:rsid w:val="50E88392"/>
    <w:rsid w:val="50F859E8"/>
    <w:rsid w:val="510E07A2"/>
    <w:rsid w:val="5112579E"/>
    <w:rsid w:val="5114CE51"/>
    <w:rsid w:val="51210DF3"/>
    <w:rsid w:val="5127EBB9"/>
    <w:rsid w:val="514B8EAD"/>
    <w:rsid w:val="515A3960"/>
    <w:rsid w:val="51CD108F"/>
    <w:rsid w:val="51F8594E"/>
    <w:rsid w:val="51FD54DA"/>
    <w:rsid w:val="52089B57"/>
    <w:rsid w:val="521A3686"/>
    <w:rsid w:val="521F602F"/>
    <w:rsid w:val="522AF104"/>
    <w:rsid w:val="5241A4F6"/>
    <w:rsid w:val="5262552D"/>
    <w:rsid w:val="527C4649"/>
    <w:rsid w:val="52A457C4"/>
    <w:rsid w:val="52B3A31C"/>
    <w:rsid w:val="52B803CF"/>
    <w:rsid w:val="52CDE954"/>
    <w:rsid w:val="52D149E4"/>
    <w:rsid w:val="52E7E67D"/>
    <w:rsid w:val="52EED7D2"/>
    <w:rsid w:val="52FFCE1D"/>
    <w:rsid w:val="53004D50"/>
    <w:rsid w:val="53016550"/>
    <w:rsid w:val="536835DD"/>
    <w:rsid w:val="5380EE8C"/>
    <w:rsid w:val="53CE5971"/>
    <w:rsid w:val="53D5AC81"/>
    <w:rsid w:val="53E5CD9E"/>
    <w:rsid w:val="53F46059"/>
    <w:rsid w:val="54108D72"/>
    <w:rsid w:val="541F1B99"/>
    <w:rsid w:val="544C0FAA"/>
    <w:rsid w:val="5487A04B"/>
    <w:rsid w:val="5493A61B"/>
    <w:rsid w:val="5494B5AA"/>
    <w:rsid w:val="54A108DA"/>
    <w:rsid w:val="54A10E84"/>
    <w:rsid w:val="54E80E70"/>
    <w:rsid w:val="54F22FCE"/>
    <w:rsid w:val="55064BE0"/>
    <w:rsid w:val="551244B2"/>
    <w:rsid w:val="552C03B0"/>
    <w:rsid w:val="55374102"/>
    <w:rsid w:val="55498D37"/>
    <w:rsid w:val="555C5E4D"/>
    <w:rsid w:val="55760CEE"/>
    <w:rsid w:val="55D49F27"/>
    <w:rsid w:val="55F05ADD"/>
    <w:rsid w:val="55F126E4"/>
    <w:rsid w:val="55F737B3"/>
    <w:rsid w:val="56050D09"/>
    <w:rsid w:val="5621DB93"/>
    <w:rsid w:val="565B2EDC"/>
    <w:rsid w:val="56875EA5"/>
    <w:rsid w:val="569ADB79"/>
    <w:rsid w:val="56A0640D"/>
    <w:rsid w:val="56B3EB1B"/>
    <w:rsid w:val="56ED500D"/>
    <w:rsid w:val="56F4A564"/>
    <w:rsid w:val="56FE4DB6"/>
    <w:rsid w:val="57145167"/>
    <w:rsid w:val="572E510B"/>
    <w:rsid w:val="5736F488"/>
    <w:rsid w:val="57420B69"/>
    <w:rsid w:val="5750FD74"/>
    <w:rsid w:val="5787EDF6"/>
    <w:rsid w:val="57AD7194"/>
    <w:rsid w:val="57BF3A2C"/>
    <w:rsid w:val="57D1B2C1"/>
    <w:rsid w:val="57D39098"/>
    <w:rsid w:val="57E2A0A7"/>
    <w:rsid w:val="582E265E"/>
    <w:rsid w:val="586049C9"/>
    <w:rsid w:val="58621B0F"/>
    <w:rsid w:val="58762A43"/>
    <w:rsid w:val="588706E9"/>
    <w:rsid w:val="58A59383"/>
    <w:rsid w:val="58AFB1C2"/>
    <w:rsid w:val="58C4CDBC"/>
    <w:rsid w:val="58E1560C"/>
    <w:rsid w:val="58E462C4"/>
    <w:rsid w:val="5907D45A"/>
    <w:rsid w:val="5907E347"/>
    <w:rsid w:val="593B0EB6"/>
    <w:rsid w:val="593EF573"/>
    <w:rsid w:val="5950CEAC"/>
    <w:rsid w:val="5953E627"/>
    <w:rsid w:val="596F0198"/>
    <w:rsid w:val="599583E9"/>
    <w:rsid w:val="59B406F1"/>
    <w:rsid w:val="59BEAE43"/>
    <w:rsid w:val="59BF56F3"/>
    <w:rsid w:val="59C36999"/>
    <w:rsid w:val="59D6B8EA"/>
    <w:rsid w:val="59F2D0BC"/>
    <w:rsid w:val="5A16982D"/>
    <w:rsid w:val="5A1E9B3F"/>
    <w:rsid w:val="5A5D510A"/>
    <w:rsid w:val="5A6978BD"/>
    <w:rsid w:val="5A725893"/>
    <w:rsid w:val="5A7391C4"/>
    <w:rsid w:val="5ACA59BC"/>
    <w:rsid w:val="5ACC22B5"/>
    <w:rsid w:val="5B0A66EE"/>
    <w:rsid w:val="5B0B646E"/>
    <w:rsid w:val="5B30B084"/>
    <w:rsid w:val="5B398F03"/>
    <w:rsid w:val="5B885E57"/>
    <w:rsid w:val="5B8E72D0"/>
    <w:rsid w:val="5BB84EAB"/>
    <w:rsid w:val="5BC0F8A1"/>
    <w:rsid w:val="5BD682CF"/>
    <w:rsid w:val="5BD7492C"/>
    <w:rsid w:val="5BE244D8"/>
    <w:rsid w:val="5C0AA92C"/>
    <w:rsid w:val="5C4096B5"/>
    <w:rsid w:val="5C5B5585"/>
    <w:rsid w:val="5C66176D"/>
    <w:rsid w:val="5C741201"/>
    <w:rsid w:val="5C9FC8A8"/>
    <w:rsid w:val="5CAA5D46"/>
    <w:rsid w:val="5CB08B4F"/>
    <w:rsid w:val="5CBD2518"/>
    <w:rsid w:val="5CCB95CF"/>
    <w:rsid w:val="5CD7F87A"/>
    <w:rsid w:val="5CE87405"/>
    <w:rsid w:val="5D310ED9"/>
    <w:rsid w:val="5D557EA9"/>
    <w:rsid w:val="5D826392"/>
    <w:rsid w:val="5D92C032"/>
    <w:rsid w:val="5D972BB7"/>
    <w:rsid w:val="5DAD4DE3"/>
    <w:rsid w:val="5DCDC5FC"/>
    <w:rsid w:val="5DCE02D6"/>
    <w:rsid w:val="5DF9EB7F"/>
    <w:rsid w:val="5E439DB2"/>
    <w:rsid w:val="5E43EC30"/>
    <w:rsid w:val="5E49EAFB"/>
    <w:rsid w:val="5E5A9BA9"/>
    <w:rsid w:val="5EA7C727"/>
    <w:rsid w:val="5EB563EA"/>
    <w:rsid w:val="5EC6F611"/>
    <w:rsid w:val="5EC7C19E"/>
    <w:rsid w:val="5EDDA6F6"/>
    <w:rsid w:val="5F046149"/>
    <w:rsid w:val="5F1B1051"/>
    <w:rsid w:val="5F211477"/>
    <w:rsid w:val="5F4B29F6"/>
    <w:rsid w:val="5F641882"/>
    <w:rsid w:val="5FAE62EC"/>
    <w:rsid w:val="5FC74C0B"/>
    <w:rsid w:val="5FD301EC"/>
    <w:rsid w:val="5FF0F7D7"/>
    <w:rsid w:val="6046F371"/>
    <w:rsid w:val="606BBDDF"/>
    <w:rsid w:val="608792C4"/>
    <w:rsid w:val="60CA4569"/>
    <w:rsid w:val="60DDE2B5"/>
    <w:rsid w:val="60E86ED9"/>
    <w:rsid w:val="60FC6C37"/>
    <w:rsid w:val="61351A46"/>
    <w:rsid w:val="614E1ABE"/>
    <w:rsid w:val="61597D01"/>
    <w:rsid w:val="616197DE"/>
    <w:rsid w:val="6168B678"/>
    <w:rsid w:val="61A1DC78"/>
    <w:rsid w:val="61B7F38E"/>
    <w:rsid w:val="61CA2EF9"/>
    <w:rsid w:val="61EA31A4"/>
    <w:rsid w:val="622FC565"/>
    <w:rsid w:val="62302716"/>
    <w:rsid w:val="623D91C0"/>
    <w:rsid w:val="624AEBE9"/>
    <w:rsid w:val="62561A75"/>
    <w:rsid w:val="62627FC3"/>
    <w:rsid w:val="62685298"/>
    <w:rsid w:val="628D6150"/>
    <w:rsid w:val="628FA64D"/>
    <w:rsid w:val="629ABA31"/>
    <w:rsid w:val="62A1F24C"/>
    <w:rsid w:val="62A89B6B"/>
    <w:rsid w:val="62AFF965"/>
    <w:rsid w:val="62BF2A8C"/>
    <w:rsid w:val="62FA3465"/>
    <w:rsid w:val="63220123"/>
    <w:rsid w:val="63270F4F"/>
    <w:rsid w:val="634AEB56"/>
    <w:rsid w:val="6350B829"/>
    <w:rsid w:val="6384A7F9"/>
    <w:rsid w:val="638AA8A6"/>
    <w:rsid w:val="63BB061C"/>
    <w:rsid w:val="63D06E27"/>
    <w:rsid w:val="646A6C76"/>
    <w:rsid w:val="646A9534"/>
    <w:rsid w:val="646F4BAB"/>
    <w:rsid w:val="648953CA"/>
    <w:rsid w:val="648F6D96"/>
    <w:rsid w:val="64960E37"/>
    <w:rsid w:val="64AAC544"/>
    <w:rsid w:val="64BEEDAE"/>
    <w:rsid w:val="64E33A17"/>
    <w:rsid w:val="6517207E"/>
    <w:rsid w:val="6541527A"/>
    <w:rsid w:val="6542B2E5"/>
    <w:rsid w:val="654AED43"/>
    <w:rsid w:val="65556DB9"/>
    <w:rsid w:val="655D6B24"/>
    <w:rsid w:val="657FC01D"/>
    <w:rsid w:val="65A22827"/>
    <w:rsid w:val="65A297A9"/>
    <w:rsid w:val="65AD36CB"/>
    <w:rsid w:val="65B2A315"/>
    <w:rsid w:val="65C13E25"/>
    <w:rsid w:val="65C91126"/>
    <w:rsid w:val="65DB5232"/>
    <w:rsid w:val="65ED75C0"/>
    <w:rsid w:val="660134B9"/>
    <w:rsid w:val="66501B53"/>
    <w:rsid w:val="6659D581"/>
    <w:rsid w:val="669966D8"/>
    <w:rsid w:val="66A6471B"/>
    <w:rsid w:val="66ABF2C6"/>
    <w:rsid w:val="66B4920C"/>
    <w:rsid w:val="66C23284"/>
    <w:rsid w:val="66CD8BC2"/>
    <w:rsid w:val="66FCD1AC"/>
    <w:rsid w:val="6704E831"/>
    <w:rsid w:val="6755E8AF"/>
    <w:rsid w:val="67568D10"/>
    <w:rsid w:val="6782C491"/>
    <w:rsid w:val="67B2D46D"/>
    <w:rsid w:val="67E82A06"/>
    <w:rsid w:val="67F82B5A"/>
    <w:rsid w:val="68073981"/>
    <w:rsid w:val="68A8EA47"/>
    <w:rsid w:val="68D447D1"/>
    <w:rsid w:val="68D47485"/>
    <w:rsid w:val="68EE7A6D"/>
    <w:rsid w:val="68F8A52D"/>
    <w:rsid w:val="6948F34C"/>
    <w:rsid w:val="6964B1B8"/>
    <w:rsid w:val="6977CD31"/>
    <w:rsid w:val="69921F88"/>
    <w:rsid w:val="69A0075C"/>
    <w:rsid w:val="69BF6EA4"/>
    <w:rsid w:val="69C6E426"/>
    <w:rsid w:val="69F9C205"/>
    <w:rsid w:val="6A08740B"/>
    <w:rsid w:val="6A122E8B"/>
    <w:rsid w:val="6A167C97"/>
    <w:rsid w:val="6A5274EE"/>
    <w:rsid w:val="6A5C16AE"/>
    <w:rsid w:val="6A7C01A0"/>
    <w:rsid w:val="6A851391"/>
    <w:rsid w:val="6AB55FBE"/>
    <w:rsid w:val="6ACCFDED"/>
    <w:rsid w:val="6AE8FC7E"/>
    <w:rsid w:val="6B1754CC"/>
    <w:rsid w:val="6B3AC8D3"/>
    <w:rsid w:val="6B4900EA"/>
    <w:rsid w:val="6B5CDD98"/>
    <w:rsid w:val="6B5E50A4"/>
    <w:rsid w:val="6B6B279B"/>
    <w:rsid w:val="6B7BEB1C"/>
    <w:rsid w:val="6B8B4BAF"/>
    <w:rsid w:val="6BCF92EF"/>
    <w:rsid w:val="6C0881C3"/>
    <w:rsid w:val="6C0F1425"/>
    <w:rsid w:val="6C32523B"/>
    <w:rsid w:val="6C541235"/>
    <w:rsid w:val="6C5F3D3D"/>
    <w:rsid w:val="6C76A53F"/>
    <w:rsid w:val="6C834599"/>
    <w:rsid w:val="6CA38FC5"/>
    <w:rsid w:val="6CACA998"/>
    <w:rsid w:val="6CDEB47A"/>
    <w:rsid w:val="6CEFFDDC"/>
    <w:rsid w:val="6CF86F51"/>
    <w:rsid w:val="6CFFF179"/>
    <w:rsid w:val="6D0A3363"/>
    <w:rsid w:val="6D3E44D4"/>
    <w:rsid w:val="6D51BD33"/>
    <w:rsid w:val="6D58939C"/>
    <w:rsid w:val="6D5EE4FF"/>
    <w:rsid w:val="6D6562E5"/>
    <w:rsid w:val="6D871F36"/>
    <w:rsid w:val="6D9867AA"/>
    <w:rsid w:val="6DC2736F"/>
    <w:rsid w:val="6E64DAB6"/>
    <w:rsid w:val="6E88586A"/>
    <w:rsid w:val="6EA5303C"/>
    <w:rsid w:val="6ECB6AA1"/>
    <w:rsid w:val="6EE9A7FE"/>
    <w:rsid w:val="6EF6EBA3"/>
    <w:rsid w:val="6F8A86FB"/>
    <w:rsid w:val="6F8A9B95"/>
    <w:rsid w:val="7003C85C"/>
    <w:rsid w:val="70192E90"/>
    <w:rsid w:val="70658E1F"/>
    <w:rsid w:val="7067E04C"/>
    <w:rsid w:val="706D0DA9"/>
    <w:rsid w:val="7081381C"/>
    <w:rsid w:val="708B5C9B"/>
    <w:rsid w:val="70A5B6A1"/>
    <w:rsid w:val="70F978A9"/>
    <w:rsid w:val="71115F4B"/>
    <w:rsid w:val="711F3FAB"/>
    <w:rsid w:val="71348064"/>
    <w:rsid w:val="71819A7F"/>
    <w:rsid w:val="71C5EDF4"/>
    <w:rsid w:val="71DFB623"/>
    <w:rsid w:val="71E87B93"/>
    <w:rsid w:val="723FF146"/>
    <w:rsid w:val="72A0CD30"/>
    <w:rsid w:val="72BE192A"/>
    <w:rsid w:val="72BE2D5D"/>
    <w:rsid w:val="73120F44"/>
    <w:rsid w:val="732A122A"/>
    <w:rsid w:val="734E6F87"/>
    <w:rsid w:val="739E2F42"/>
    <w:rsid w:val="73CA4D2C"/>
    <w:rsid w:val="73D99113"/>
    <w:rsid w:val="73F5297A"/>
    <w:rsid w:val="73FE430F"/>
    <w:rsid w:val="74061D48"/>
    <w:rsid w:val="741B7DA1"/>
    <w:rsid w:val="74406E1E"/>
    <w:rsid w:val="747EFDA6"/>
    <w:rsid w:val="74815D52"/>
    <w:rsid w:val="74AB6F1A"/>
    <w:rsid w:val="74B5FD93"/>
    <w:rsid w:val="74E28877"/>
    <w:rsid w:val="74E4E1A3"/>
    <w:rsid w:val="74FA98E6"/>
    <w:rsid w:val="750C8459"/>
    <w:rsid w:val="750D322E"/>
    <w:rsid w:val="75215E8B"/>
    <w:rsid w:val="75245297"/>
    <w:rsid w:val="7545D335"/>
    <w:rsid w:val="75548DCA"/>
    <w:rsid w:val="756F4097"/>
    <w:rsid w:val="75CE98A9"/>
    <w:rsid w:val="76129476"/>
    <w:rsid w:val="765785EA"/>
    <w:rsid w:val="76A4E1AC"/>
    <w:rsid w:val="76B1E74C"/>
    <w:rsid w:val="76D82B9E"/>
    <w:rsid w:val="76DCA3C4"/>
    <w:rsid w:val="76E0629E"/>
    <w:rsid w:val="76E3D5FD"/>
    <w:rsid w:val="774253D3"/>
    <w:rsid w:val="77572DFB"/>
    <w:rsid w:val="775B5982"/>
    <w:rsid w:val="7761789C"/>
    <w:rsid w:val="77761372"/>
    <w:rsid w:val="778E32AC"/>
    <w:rsid w:val="77963648"/>
    <w:rsid w:val="77AB6D4A"/>
    <w:rsid w:val="77B05692"/>
    <w:rsid w:val="77B54649"/>
    <w:rsid w:val="77E43BC1"/>
    <w:rsid w:val="781AF0BE"/>
    <w:rsid w:val="7824A2A0"/>
    <w:rsid w:val="7849A09D"/>
    <w:rsid w:val="785621F1"/>
    <w:rsid w:val="788C5BD9"/>
    <w:rsid w:val="78A4724C"/>
    <w:rsid w:val="78BB6B4F"/>
    <w:rsid w:val="793B9982"/>
    <w:rsid w:val="793E6D13"/>
    <w:rsid w:val="7956892B"/>
    <w:rsid w:val="7962A6EB"/>
    <w:rsid w:val="797EABFB"/>
    <w:rsid w:val="7987088A"/>
    <w:rsid w:val="79C9508C"/>
    <w:rsid w:val="79D1AB4F"/>
    <w:rsid w:val="79DFE152"/>
    <w:rsid w:val="79EB837C"/>
    <w:rsid w:val="79F9B587"/>
    <w:rsid w:val="7A18D241"/>
    <w:rsid w:val="7A1B3DDB"/>
    <w:rsid w:val="7A1CFA54"/>
    <w:rsid w:val="7A47A836"/>
    <w:rsid w:val="7A9CF38F"/>
    <w:rsid w:val="7AC216AB"/>
    <w:rsid w:val="7AD1CB65"/>
    <w:rsid w:val="7B0DAFAE"/>
    <w:rsid w:val="7B4D8008"/>
    <w:rsid w:val="7B5B6D2E"/>
    <w:rsid w:val="7B8CA36D"/>
    <w:rsid w:val="7BA38765"/>
    <w:rsid w:val="7BC7A44B"/>
    <w:rsid w:val="7BDE9A76"/>
    <w:rsid w:val="7BE32079"/>
    <w:rsid w:val="7BE3D094"/>
    <w:rsid w:val="7BEA02E5"/>
    <w:rsid w:val="7BF76C15"/>
    <w:rsid w:val="7BFAB8B6"/>
    <w:rsid w:val="7C1A6373"/>
    <w:rsid w:val="7C4D4C47"/>
    <w:rsid w:val="7C51F49E"/>
    <w:rsid w:val="7C75C2DC"/>
    <w:rsid w:val="7CAF77BA"/>
    <w:rsid w:val="7CBE34D7"/>
    <w:rsid w:val="7CDA2EA7"/>
    <w:rsid w:val="7CDF39B0"/>
    <w:rsid w:val="7CEC9490"/>
    <w:rsid w:val="7D003B64"/>
    <w:rsid w:val="7D05BC94"/>
    <w:rsid w:val="7D1C9356"/>
    <w:rsid w:val="7D3FAB33"/>
    <w:rsid w:val="7D71ED00"/>
    <w:rsid w:val="7D7CDAED"/>
    <w:rsid w:val="7D8CACBD"/>
    <w:rsid w:val="7D98290F"/>
    <w:rsid w:val="7DAFAD06"/>
    <w:rsid w:val="7DB52B75"/>
    <w:rsid w:val="7DC32F46"/>
    <w:rsid w:val="7DE9B0E1"/>
    <w:rsid w:val="7DF22B89"/>
    <w:rsid w:val="7E148CC5"/>
    <w:rsid w:val="7E173A1D"/>
    <w:rsid w:val="7E1F0059"/>
    <w:rsid w:val="7E2A8F8F"/>
    <w:rsid w:val="7E30E05A"/>
    <w:rsid w:val="7E6E95BF"/>
    <w:rsid w:val="7E70B133"/>
    <w:rsid w:val="7E7EFDDB"/>
    <w:rsid w:val="7E8D2DAD"/>
    <w:rsid w:val="7EA17EAC"/>
    <w:rsid w:val="7EB5811D"/>
    <w:rsid w:val="7EB8BAFF"/>
    <w:rsid w:val="7EC03E1E"/>
    <w:rsid w:val="7EF71340"/>
    <w:rsid w:val="7F0383CC"/>
    <w:rsid w:val="7F09EDCE"/>
    <w:rsid w:val="7F1A7C32"/>
    <w:rsid w:val="7F38BCE3"/>
    <w:rsid w:val="7F3B5A17"/>
    <w:rsid w:val="7F5A9B74"/>
    <w:rsid w:val="7F672993"/>
    <w:rsid w:val="7F74629E"/>
    <w:rsid w:val="7F82B1DA"/>
    <w:rsid w:val="7F9CBE17"/>
    <w:rsid w:val="7FAEE8B3"/>
    <w:rsid w:val="7FFA561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57274648"/>
  <w15:docId w15:val="{FFF9AFC8-DB0F-4C22-8136-7042B8BD30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CD4A9F"/>
    <w:pPr>
      <w:widowControl w:val="0"/>
      <w:jc w:val="both"/>
    </w:pPr>
    <w:rPr>
      <w:kern w:val="2"/>
      <w:sz w:val="21"/>
      <w:szCs w:val="24"/>
    </w:rPr>
  </w:style>
  <w:style w:type="paragraph" w:styleId="1">
    <w:name w:val="heading 1"/>
    <w:basedOn w:val="a"/>
    <w:next w:val="a"/>
    <w:qFormat/>
    <w:rsid w:val="0020727D"/>
    <w:pPr>
      <w:keepNext/>
      <w:outlineLvl w:val="0"/>
    </w:pPr>
    <w:rPr>
      <w:rFonts w:ascii="Arial" w:eastAsia="ＭＳ ゴシック" w:hAnsi="Arial"/>
      <w:sz w:val="24"/>
    </w:rPr>
  </w:style>
  <w:style w:type="paragraph" w:styleId="2">
    <w:name w:val="heading 2"/>
    <w:basedOn w:val="a"/>
    <w:next w:val="a"/>
    <w:link w:val="20"/>
    <w:semiHidden/>
    <w:unhideWhenUsed/>
    <w:qFormat/>
    <w:rsid w:val="00E12CA4"/>
    <w:pPr>
      <w:keepNext/>
      <w:outlineLvl w:val="1"/>
    </w:pPr>
    <w:rPr>
      <w:rFonts w:asciiTheme="majorHAnsi" w:eastAsiaTheme="majorEastAsia" w:hAnsiTheme="majorHAnsi" w:cstheme="majorBidi"/>
    </w:rPr>
  </w:style>
  <w:style w:type="paragraph" w:styleId="3">
    <w:name w:val="heading 3"/>
    <w:basedOn w:val="a"/>
    <w:next w:val="a"/>
    <w:link w:val="30"/>
    <w:semiHidden/>
    <w:unhideWhenUsed/>
    <w:qFormat/>
    <w:rsid w:val="00AE7EDD"/>
    <w:pPr>
      <w:keepNext/>
      <w:ind w:leftChars="400" w:left="400"/>
      <w:outlineLvl w:val="2"/>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54381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rsid w:val="007F59BF"/>
    <w:pPr>
      <w:tabs>
        <w:tab w:val="center" w:pos="4252"/>
        <w:tab w:val="right" w:pos="8504"/>
      </w:tabs>
      <w:snapToGrid w:val="0"/>
    </w:pPr>
  </w:style>
  <w:style w:type="character" w:customStyle="1" w:styleId="a5">
    <w:name w:val="ヘッダー (文字)"/>
    <w:link w:val="a4"/>
    <w:rsid w:val="007F59BF"/>
    <w:rPr>
      <w:kern w:val="2"/>
      <w:sz w:val="21"/>
      <w:szCs w:val="24"/>
    </w:rPr>
  </w:style>
  <w:style w:type="paragraph" w:styleId="a6">
    <w:name w:val="footer"/>
    <w:basedOn w:val="a"/>
    <w:link w:val="a7"/>
    <w:uiPriority w:val="99"/>
    <w:rsid w:val="007F59BF"/>
    <w:pPr>
      <w:tabs>
        <w:tab w:val="center" w:pos="4252"/>
        <w:tab w:val="right" w:pos="8504"/>
      </w:tabs>
      <w:snapToGrid w:val="0"/>
    </w:pPr>
  </w:style>
  <w:style w:type="character" w:customStyle="1" w:styleId="a7">
    <w:name w:val="フッター (文字)"/>
    <w:link w:val="a6"/>
    <w:uiPriority w:val="99"/>
    <w:rsid w:val="007F59BF"/>
    <w:rPr>
      <w:kern w:val="2"/>
      <w:sz w:val="21"/>
      <w:szCs w:val="24"/>
    </w:rPr>
  </w:style>
  <w:style w:type="paragraph" w:styleId="a8">
    <w:name w:val="Balloon Text"/>
    <w:basedOn w:val="a"/>
    <w:link w:val="a9"/>
    <w:rsid w:val="00904B36"/>
    <w:rPr>
      <w:rFonts w:ascii="Arial" w:eastAsia="ＭＳ ゴシック" w:hAnsi="Arial"/>
      <w:sz w:val="18"/>
      <w:szCs w:val="18"/>
    </w:rPr>
  </w:style>
  <w:style w:type="character" w:customStyle="1" w:styleId="a9">
    <w:name w:val="吹き出し (文字)"/>
    <w:link w:val="a8"/>
    <w:rsid w:val="00904B36"/>
    <w:rPr>
      <w:rFonts w:ascii="Arial" w:eastAsia="ＭＳ ゴシック" w:hAnsi="Arial" w:cs="Times New Roman"/>
      <w:kern w:val="2"/>
      <w:sz w:val="18"/>
      <w:szCs w:val="18"/>
    </w:rPr>
  </w:style>
  <w:style w:type="paragraph" w:styleId="aa">
    <w:name w:val="Title"/>
    <w:basedOn w:val="a"/>
    <w:next w:val="a"/>
    <w:link w:val="ab"/>
    <w:qFormat/>
    <w:rsid w:val="00C24FAD"/>
    <w:pPr>
      <w:spacing w:before="240" w:after="120"/>
      <w:jc w:val="center"/>
      <w:outlineLvl w:val="0"/>
    </w:pPr>
    <w:rPr>
      <w:rFonts w:asciiTheme="majorHAnsi" w:eastAsia="ＭＳ ゴシック" w:hAnsiTheme="majorHAnsi" w:cstheme="majorBidi"/>
      <w:sz w:val="32"/>
      <w:szCs w:val="32"/>
    </w:rPr>
  </w:style>
  <w:style w:type="character" w:customStyle="1" w:styleId="ab">
    <w:name w:val="表題 (文字)"/>
    <w:basedOn w:val="a0"/>
    <w:link w:val="aa"/>
    <w:rsid w:val="00C24FAD"/>
    <w:rPr>
      <w:rFonts w:asciiTheme="majorHAnsi" w:eastAsia="ＭＳ ゴシック" w:hAnsiTheme="majorHAnsi" w:cstheme="majorBidi"/>
      <w:kern w:val="2"/>
      <w:sz w:val="32"/>
      <w:szCs w:val="32"/>
    </w:rPr>
  </w:style>
  <w:style w:type="paragraph" w:styleId="ac">
    <w:name w:val="List Paragraph"/>
    <w:basedOn w:val="a"/>
    <w:uiPriority w:val="34"/>
    <w:qFormat/>
    <w:rsid w:val="00CD2A60"/>
    <w:pPr>
      <w:ind w:leftChars="400" w:left="840"/>
    </w:pPr>
  </w:style>
  <w:style w:type="character" w:styleId="ad">
    <w:name w:val="Hyperlink"/>
    <w:basedOn w:val="a0"/>
    <w:unhideWhenUsed/>
    <w:rsid w:val="008568AE"/>
    <w:rPr>
      <w:color w:val="0000FF" w:themeColor="hyperlink"/>
      <w:u w:val="single"/>
    </w:rPr>
  </w:style>
  <w:style w:type="character" w:styleId="ae">
    <w:name w:val="Unresolved Mention"/>
    <w:basedOn w:val="a0"/>
    <w:uiPriority w:val="99"/>
    <w:semiHidden/>
    <w:unhideWhenUsed/>
    <w:rsid w:val="008568AE"/>
    <w:rPr>
      <w:color w:val="605E5C"/>
      <w:shd w:val="clear" w:color="auto" w:fill="E1DFDD"/>
    </w:rPr>
  </w:style>
  <w:style w:type="character" w:customStyle="1" w:styleId="ng-star-inserted">
    <w:name w:val="ng-star-inserted"/>
    <w:basedOn w:val="a0"/>
    <w:rsid w:val="004A6FC7"/>
  </w:style>
  <w:style w:type="character" w:customStyle="1" w:styleId="20">
    <w:name w:val="見出し 2 (文字)"/>
    <w:basedOn w:val="a0"/>
    <w:link w:val="2"/>
    <w:semiHidden/>
    <w:rsid w:val="00E12CA4"/>
    <w:rPr>
      <w:rFonts w:asciiTheme="majorHAnsi" w:eastAsiaTheme="majorEastAsia" w:hAnsiTheme="majorHAnsi" w:cstheme="majorBidi"/>
      <w:kern w:val="2"/>
      <w:sz w:val="21"/>
      <w:szCs w:val="24"/>
    </w:rPr>
  </w:style>
  <w:style w:type="character" w:customStyle="1" w:styleId="30">
    <w:name w:val="見出し 3 (文字)"/>
    <w:basedOn w:val="a0"/>
    <w:link w:val="3"/>
    <w:semiHidden/>
    <w:rsid w:val="00AE7EDD"/>
    <w:rPr>
      <w:rFonts w:asciiTheme="majorHAnsi" w:eastAsiaTheme="majorEastAsia" w:hAnsiTheme="majorHAnsi" w:cstheme="majorBidi"/>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6860577">
      <w:bodyDiv w:val="1"/>
      <w:marLeft w:val="0"/>
      <w:marRight w:val="0"/>
      <w:marTop w:val="0"/>
      <w:marBottom w:val="0"/>
      <w:divBdr>
        <w:top w:val="none" w:sz="0" w:space="0" w:color="auto"/>
        <w:left w:val="none" w:sz="0" w:space="0" w:color="auto"/>
        <w:bottom w:val="none" w:sz="0" w:space="0" w:color="auto"/>
        <w:right w:val="none" w:sz="0" w:space="0" w:color="auto"/>
      </w:divBdr>
    </w:div>
    <w:div w:id="424889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microsoft.com/office/2020/10/relationships/intelligence" Target="intelligence2.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f95a27f1-7ae4-4f25-81f7-7ce0a76b6a37"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ドキュメント" ma:contentTypeID="0x0101007E17490738AFD742A50510B8417679F2" ma:contentTypeVersion="11" ma:contentTypeDescription="新しいドキュメントを作成します。" ma:contentTypeScope="" ma:versionID="9e8bc76e59cf166e6ec716d28e1b626b">
  <xsd:schema xmlns:xsd="http://www.w3.org/2001/XMLSchema" xmlns:xs="http://www.w3.org/2001/XMLSchema" xmlns:p="http://schemas.microsoft.com/office/2006/metadata/properties" xmlns:ns3="f95a27f1-7ae4-4f25-81f7-7ce0a76b6a37" targetNamespace="http://schemas.microsoft.com/office/2006/metadata/properties" ma:root="true" ma:fieldsID="390cc442e4c3895142af898039392114" ns3:_="">
    <xsd:import namespace="f95a27f1-7ae4-4f25-81f7-7ce0a76b6a37"/>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5a27f1-7ae4-4f25-81f7-7ce0a76b6a3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BillingMetadata" ma:index="18"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8D24D3D-5BAD-4B98-B559-41D04F09A91E}">
  <ds:schemaRefs>
    <ds:schemaRef ds:uri="http://schemas.microsoft.com/office/2006/metadata/properties"/>
    <ds:schemaRef ds:uri="http://schemas.microsoft.com/office/infopath/2007/PartnerControls"/>
    <ds:schemaRef ds:uri="f95a27f1-7ae4-4f25-81f7-7ce0a76b6a37"/>
  </ds:schemaRefs>
</ds:datastoreItem>
</file>

<file path=customXml/itemProps2.xml><?xml version="1.0" encoding="utf-8"?>
<ds:datastoreItem xmlns:ds="http://schemas.openxmlformats.org/officeDocument/2006/customXml" ds:itemID="{D06F870E-30EA-4974-A5F7-27260A1C8510}">
  <ds:schemaRefs>
    <ds:schemaRef ds:uri="http://schemas.openxmlformats.org/officeDocument/2006/bibliography"/>
  </ds:schemaRefs>
</ds:datastoreItem>
</file>

<file path=customXml/itemProps3.xml><?xml version="1.0" encoding="utf-8"?>
<ds:datastoreItem xmlns:ds="http://schemas.openxmlformats.org/officeDocument/2006/customXml" ds:itemID="{52CE3EA5-D582-49E1-9464-9DED7949428A}">
  <ds:schemaRefs>
    <ds:schemaRef ds:uri="http://schemas.microsoft.com/sharepoint/v3/contenttype/forms"/>
  </ds:schemaRefs>
</ds:datastoreItem>
</file>

<file path=customXml/itemProps4.xml><?xml version="1.0" encoding="utf-8"?>
<ds:datastoreItem xmlns:ds="http://schemas.openxmlformats.org/officeDocument/2006/customXml" ds:itemID="{73280445-A2F7-4417-8162-354A8C411CF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95a27f1-7ae4-4f25-81f7-7ce0a76b6a3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fc5048d-9704-40ed-8a4c-a35ccf36a936}" enabled="0" method="" siteId="{bfc5048d-9704-40ed-8a4c-a35ccf36a936}"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22</Pages>
  <Words>1154</Words>
  <Characters>6581</Characters>
  <Application>Microsoft Office Word</Application>
  <DocSecurity>0</DocSecurity>
  <Lines>54</Lines>
  <Paragraphs>15</Paragraphs>
  <ScaleCrop>false</ScaleCrop>
  <Manager/>
  <Company/>
  <LinksUpToDate>false</LinksUpToDate>
  <CharactersWithSpaces>7720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要件定義書</dc:title>
  <dc:subject/>
  <dc:creator>柳　雄大</dc:creator>
  <cp:keywords/>
  <cp:lastModifiedBy>柳　雄大</cp:lastModifiedBy>
  <cp:revision>2</cp:revision>
  <cp:lastPrinted>2020-05-30T05:34:00Z</cp:lastPrinted>
  <dcterms:created xsi:type="dcterms:W3CDTF">2026-05-31T11:46:00Z</dcterms:created>
  <dcterms:modified xsi:type="dcterms:W3CDTF">2026-05-31T11:46:00Z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0x0101007E17490738AFD742A50510B8417679F2</vt:lpwstr>
  </property>
</Properties>
</file>