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27" w:rsidRDefault="005A1427" w:rsidP="005A1427">
      <w:r>
        <w:t>#</w:t>
      </w:r>
      <w:bookmarkStart w:id="0" w:name="_GoBack"/>
      <w:bookmarkEnd w:id="0"/>
      <w:r>
        <w:t>include&lt;</w:t>
      </w:r>
      <w:proofErr w:type="spellStart"/>
      <w:r>
        <w:t>LiquidCrystal.h</w:t>
      </w:r>
      <w:proofErr w:type="spellEnd"/>
      <w:r>
        <w:t>&gt;</w:t>
      </w:r>
    </w:p>
    <w:p w:rsidR="005A1427" w:rsidRDefault="005A1427" w:rsidP="005A1427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</w:p>
    <w:p w:rsidR="005A1427" w:rsidRDefault="005A1427" w:rsidP="005A1427"/>
    <w:p w:rsidR="005A1427" w:rsidRDefault="005A1427" w:rsidP="005A1427">
      <w:r>
        <w:t xml:space="preserve">#define </w:t>
      </w:r>
      <w:proofErr w:type="spellStart"/>
      <w:r>
        <w:t>ir</w:t>
      </w:r>
      <w:proofErr w:type="spellEnd"/>
      <w:r>
        <w:t xml:space="preserve"> 8</w:t>
      </w:r>
    </w:p>
    <w:p w:rsidR="005A1427" w:rsidRDefault="005A1427" w:rsidP="005A1427"/>
    <w:p w:rsidR="005A1427" w:rsidRDefault="005A1427" w:rsidP="005A1427">
      <w:r>
        <w:t>#define m1 9</w:t>
      </w:r>
    </w:p>
    <w:p w:rsidR="005A1427" w:rsidRDefault="005A1427" w:rsidP="005A1427">
      <w:r>
        <w:t>#define m2 10</w:t>
      </w:r>
    </w:p>
    <w:p w:rsidR="005A1427" w:rsidRDefault="005A1427" w:rsidP="005A1427"/>
    <w:p w:rsidR="005A1427" w:rsidRDefault="005A1427" w:rsidP="005A1427"/>
    <w:p w:rsidR="005A1427" w:rsidRDefault="005A1427" w:rsidP="005A1427">
      <w:proofErr w:type="gramStart"/>
      <w:r>
        <w:t>void</w:t>
      </w:r>
      <w:proofErr w:type="gramEnd"/>
      <w:r>
        <w:t xml:space="preserve"> setup() {</w:t>
      </w:r>
    </w:p>
    <w:p w:rsidR="005A1427" w:rsidRDefault="005A1427" w:rsidP="005A1427">
      <w:r>
        <w:t xml:space="preserve">  // put your setup code here, to run once:</w:t>
      </w:r>
    </w:p>
    <w:p w:rsidR="005A1427" w:rsidRDefault="005A1427" w:rsidP="005A1427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16,2);</w:t>
      </w:r>
    </w:p>
    <w:p w:rsidR="005A1427" w:rsidRDefault="005A1427" w:rsidP="005A142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</w:t>
      </w:r>
      <w:proofErr w:type="spellEnd"/>
      <w:r>
        <w:t>, INPUT);</w:t>
      </w:r>
    </w:p>
    <w:p w:rsidR="005A1427" w:rsidRDefault="005A1427" w:rsidP="005A1427">
      <w:r>
        <w:t xml:space="preserve">  </w:t>
      </w:r>
    </w:p>
    <w:p w:rsidR="005A1427" w:rsidRDefault="005A1427" w:rsidP="005A142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m1, OUTPUT);</w:t>
      </w:r>
    </w:p>
    <w:p w:rsidR="005A1427" w:rsidRDefault="005A1427" w:rsidP="005A142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m2, OUTPUT);</w:t>
      </w:r>
    </w:p>
    <w:p w:rsidR="005A1427" w:rsidRDefault="005A1427" w:rsidP="005A1427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"Train collision");</w:t>
      </w:r>
    </w:p>
    <w:p w:rsidR="005A1427" w:rsidRDefault="005A1427" w:rsidP="005A1427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A1427" w:rsidRDefault="005A1427" w:rsidP="005A1427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"avoider");</w:t>
      </w:r>
    </w:p>
    <w:p w:rsidR="005A1427" w:rsidRDefault="005A1427" w:rsidP="005A1427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5A1427" w:rsidRDefault="005A1427" w:rsidP="005A1427">
      <w:r>
        <w:t>}</w:t>
      </w:r>
    </w:p>
    <w:p w:rsidR="005A1427" w:rsidRDefault="005A1427" w:rsidP="005A1427"/>
    <w:p w:rsidR="005A1427" w:rsidRDefault="005A1427" w:rsidP="005A1427">
      <w:proofErr w:type="gramStart"/>
      <w:r>
        <w:t>void</w:t>
      </w:r>
      <w:proofErr w:type="gramEnd"/>
      <w:r>
        <w:t xml:space="preserve"> loop() {</w:t>
      </w:r>
    </w:p>
    <w:p w:rsidR="005A1427" w:rsidRDefault="005A1427" w:rsidP="005A1427">
      <w:r>
        <w:t xml:space="preserve">  // put your main code here, to run repeatedly:</w:t>
      </w:r>
    </w:p>
    <w:p w:rsidR="005A1427" w:rsidRDefault="005A1427" w:rsidP="005A1427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ir</w:t>
      </w:r>
      <w:proofErr w:type="spellEnd"/>
      <w:r>
        <w:t>))</w:t>
      </w:r>
    </w:p>
    <w:p w:rsidR="005A1427" w:rsidRDefault="005A1427" w:rsidP="005A1427">
      <w:r>
        <w:t xml:space="preserve">  {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"object detected");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A1427" w:rsidRDefault="005A1427" w:rsidP="005A1427">
      <w:r>
        <w:lastRenderedPageBreak/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"train stop");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m1,LOW),</w:t>
      </w:r>
      <w:proofErr w:type="spellStart"/>
      <w:r>
        <w:t>digitalWrite</w:t>
      </w:r>
      <w:proofErr w:type="spellEnd"/>
      <w:r>
        <w:t>(m2,LOW);</w:t>
      </w:r>
    </w:p>
    <w:p w:rsidR="005A1427" w:rsidRDefault="005A1427" w:rsidP="005A1427">
      <w:r>
        <w:t xml:space="preserve">  }</w:t>
      </w:r>
    </w:p>
    <w:p w:rsidR="005A1427" w:rsidRDefault="005A1427" w:rsidP="005A1427">
      <w:r>
        <w:t xml:space="preserve">  </w:t>
      </w:r>
      <w:proofErr w:type="gramStart"/>
      <w:r>
        <w:t>else</w:t>
      </w:r>
      <w:proofErr w:type="gramEnd"/>
    </w:p>
    <w:p w:rsidR="005A1427" w:rsidRDefault="005A1427" w:rsidP="005A1427">
      <w:r>
        <w:t xml:space="preserve">  {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"Clear path");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"train running");</w:t>
      </w:r>
    </w:p>
    <w:p w:rsidR="005A1427" w:rsidRDefault="005A1427" w:rsidP="005A1427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m1,100),</w:t>
      </w:r>
      <w:proofErr w:type="spellStart"/>
      <w:r>
        <w:t>digitalWrite</w:t>
      </w:r>
      <w:proofErr w:type="spellEnd"/>
      <w:r>
        <w:t>(m2,LOW);</w:t>
      </w:r>
    </w:p>
    <w:p w:rsidR="005A1427" w:rsidRDefault="005A1427" w:rsidP="005A1427">
      <w:r>
        <w:t xml:space="preserve">  }</w:t>
      </w:r>
    </w:p>
    <w:p w:rsidR="005A1427" w:rsidRDefault="005A1427" w:rsidP="005A1427">
      <w:proofErr w:type="gramStart"/>
      <w:r>
        <w:t>delay(</w:t>
      </w:r>
      <w:proofErr w:type="gramEnd"/>
      <w:r>
        <w:t>250);</w:t>
      </w:r>
    </w:p>
    <w:p w:rsidR="001F73FC" w:rsidRDefault="005A1427" w:rsidP="005A1427">
      <w:r>
        <w:t>}</w:t>
      </w:r>
    </w:p>
    <w:sectPr w:rsidR="001F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27"/>
    <w:rsid w:val="001F73FC"/>
    <w:rsid w:val="005A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64A50-4CEE-4583-B1CE-619C7781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Sahu</dc:creator>
  <cp:keywords/>
  <dc:description/>
  <cp:lastModifiedBy>Shivani Sahu</cp:lastModifiedBy>
  <cp:revision>1</cp:revision>
  <dcterms:created xsi:type="dcterms:W3CDTF">2019-10-29T14:00:00Z</dcterms:created>
  <dcterms:modified xsi:type="dcterms:W3CDTF">2019-10-29T14:02:00Z</dcterms:modified>
</cp:coreProperties>
</file>