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32395D74" w:rsidR="00545B7A" w:rsidRDefault="00EB4316" w:rsidP="00FB3617">
            <w:pPr>
              <w:pStyle w:val="Title"/>
            </w:pPr>
            <w:sdt>
              <w:sdtPr>
                <w:id w:val="820006021"/>
                <w:placeholder>
                  <w:docPart w:val="39AE2481415640C296C174468EEE3B77"/>
                </w:placeholder>
                <w:temporary/>
                <w:showingPlcHdr/>
                <w15:appearance w15:val="hidden"/>
              </w:sdtPr>
              <w:sdtEndPr/>
              <w:sdtContent>
                <w:r w:rsidR="00545B7A" w:rsidRPr="00FB3617">
                  <w:t>May Riley</w:t>
                </w:r>
              </w:sdtContent>
            </w:sdt>
          </w:p>
        </w:tc>
      </w:tr>
    </w:tbl>
    <w:p w14:paraId="0969A59C" w14:textId="483FDA9E" w:rsidR="00141A4C" w:rsidRPr="00834D92" w:rsidRDefault="00EB4316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EndPr/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EndPr/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EndPr/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EndPr/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EB4316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281569A" w14:textId="5DBF6AB9" w:rsidR="006270A9" w:rsidRPr="00232312" w:rsidRDefault="00EB4316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EndPr/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EB4316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04ADF452" w14:textId="4B9C606F" w:rsidR="0075155B" w:rsidRDefault="00EB4316" w:rsidP="0075155B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EndPr/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EndPr/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EndPr/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68F00D31" w:rsidR="0075155B" w:rsidRDefault="00EB4316" w:rsidP="0075155B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EndPr/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EndPr/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EndPr/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EB4316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77777777" w:rsidR="00FB3617" w:rsidRDefault="00EB4316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EndPr/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EndPr/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EB4316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EndPr/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EndPr/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36542422" w14:textId="3AF2B119" w:rsidR="006270A9" w:rsidRDefault="00EB4316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EndPr/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EndPr/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EB4316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EB4316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EndPr/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0605" w14:textId="77777777" w:rsidR="00EB4316" w:rsidRDefault="00EB4316">
      <w:pPr>
        <w:spacing w:after="0"/>
      </w:pPr>
      <w:r>
        <w:separator/>
      </w:r>
    </w:p>
  </w:endnote>
  <w:endnote w:type="continuationSeparator" w:id="0">
    <w:p w14:paraId="7FF23E43" w14:textId="77777777" w:rsidR="00EB4316" w:rsidRDefault="00EB4316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33D1" w14:textId="77777777" w:rsidR="00EB4316" w:rsidRDefault="00EB4316">
      <w:pPr>
        <w:spacing w:after="0"/>
      </w:pPr>
      <w:r>
        <w:separator/>
      </w:r>
    </w:p>
  </w:footnote>
  <w:footnote w:type="continuationSeparator" w:id="0">
    <w:p w14:paraId="642A28A3" w14:textId="77777777" w:rsidR="00EB4316" w:rsidRDefault="00EB43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0</ap:TotalTime>
  <ap:Pages>2</ap:Pages>
  <ap:Words>323</ap:Words>
  <ap:Characters>1842</ap:Characters>
  <ap:Application>Microsoft Office Word</ap:Application>
  <ap:DocSecurity>0</ap:DocSecurity>
  <ap:Lines>15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2161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2021-09-28T05:25:00Z</dcterms:created>
  <dcterms:modified xsi:type="dcterms:W3CDTF">2021-09-28T05:26:00Z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