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8D" w:rsidRDefault="003D5009">
      <w:bookmarkStart w:id="0" w:name="_GoBack"/>
      <w:bookmarkEnd w:id="0"/>
      <w:r>
        <w:t xml:space="preserve">This is </w:t>
      </w:r>
      <w:proofErr w:type="spellStart"/>
      <w:r>
        <w:t>eScan</w:t>
      </w:r>
      <w:proofErr w:type="spellEnd"/>
      <w:r>
        <w:t xml:space="preserve"> protected document file.  Please do not delete or rename or change the contents.</w:t>
      </w:r>
    </w:p>
    <w:p w:rsidR="003D5009" w:rsidRDefault="003D5009">
      <w:proofErr w:type="spellStart"/>
      <w:r>
        <w:t>eScan</w:t>
      </w:r>
      <w:proofErr w:type="spellEnd"/>
      <w:r>
        <w:t xml:space="preserve"> Team.</w:t>
      </w:r>
    </w:p>
    <w:sectPr w:rsidR="003D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readOnly" w:enforcement="1" w:cryptProviderType="rsaFull" w:cryptAlgorithmClass="hash" w:cryptAlgorithmType="typeAny" w:cryptAlgorithmSid="4" w:cryptSpinCount="100000" w:hash="Z6eJuaps4UzOLBjHb63t5nmwXWs=" w:salt="5eC0YDfiqbEBWZZvDqfmJ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09"/>
    <w:rsid w:val="003D5009"/>
    <w:rsid w:val="00923986"/>
    <w:rsid w:val="00D43151"/>
    <w:rsid w:val="00FC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2018-08-07T13:42:00Z</dcterms:created>
  <dcterms:modified xsi:type="dcterms:W3CDTF">2018-08-09T09:40:00Z</dcterms:modified>
  <cp:contentStatus/>
</cp:coreProperties>
</file>