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F980" w14:textId="2E8173B1" w:rsidR="005C6DBA" w:rsidRDefault="00834A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66FF1D5" w14:textId="21869F6F" w:rsidR="00834A2F" w:rsidRDefault="009122E6" w:rsidP="00834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Tasks: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≡1,f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borderBox>
      </m:oMath>
    </w:p>
    <w:p w14:paraId="75778416" w14:textId="5662DB5B" w:rsidR="009122E6" w:rsidRPr="009122E6" w:rsidRDefault="009122E6" w:rsidP="009122E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122E6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Dependencies: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→f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→b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e>
            </m:d>
          </m:e>
        </m:borderBox>
      </m:oMath>
    </w:p>
    <w:p w14:paraId="5198F97B" w14:textId="3911CF6D" w:rsidR="006C41D3" w:rsidRDefault="009122E6" w:rsidP="006C41D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borderBox>
      </m:oMath>
    </w:p>
    <w:p w14:paraId="7B4F6BF3" w14:textId="04912C0F" w:rsidR="000242E4" w:rsidRPr="000242E4" w:rsidRDefault="000242E4" w:rsidP="00024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borderBox>
      </m:oMath>
    </w:p>
    <w:p w14:paraId="06D95213" w14:textId="2C25DA2D" w:rsidR="00460D5F" w:rsidRDefault="000242E4" w:rsidP="00834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2</m:t>
            </m:r>
          </m:e>
        </m:borderBox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2</m:t>
            </m:r>
          </m:e>
        </m:borderBox>
      </m:oMath>
    </w:p>
    <w:p w14:paraId="30953F7F" w14:textId="4B92CD1D" w:rsidR="00460D5F" w:rsidRDefault="00460D5F" w:rsidP="0046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9D39E43" w14:textId="7D771A67" w:rsidR="00460D5F" w:rsidRDefault="002A3E35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Tasks: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array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write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result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=array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result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array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,op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≡3,write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result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,read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result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>+1</m:t>
        </m:r>
        <m:r>
          <w:rPr>
            <w:rFonts w:ascii="Cambria Math" w:hAnsi="Cambria Math" w:cs="Times New Roman"/>
            <w:sz w:val="24"/>
            <w:szCs w:val="24"/>
          </w:rPr>
          <m:t>+N×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1+1+3+1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3</m:t>
            </m:r>
          </m:e>
        </m:borderBox>
      </m:oMath>
    </w:p>
    <w:p w14:paraId="3FE4E41B" w14:textId="458E5F2A" w:rsidR="00460D5F" w:rsidRDefault="007C0AEA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0AE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Dependencies</w:t>
      </w:r>
      <w:r w:rsidR="000E068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r w:rsidR="000E0689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color w:val="4472C4" w:themeColor="accent1"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result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=array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result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array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op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result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result</m:t>
                    </m:r>
                  </m:e>
                </m:d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color w:val="4472C4" w:themeColor="accent1"/>
                    <w:sz w:val="24"/>
                    <w:szCs w:val="24"/>
                  </w:rPr>
                </m:ctrlPr>
              </m:e>
            </m:eqArr>
          </m:e>
        </m:borderBox>
      </m:oMath>
    </w:p>
    <w:p w14:paraId="39681554" w14:textId="65BC7917" w:rsidR="00460D5F" w:rsidRDefault="007C0AEA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2</m:t>
            </m:r>
          </m:e>
        </m:borderBox>
      </m:oMath>
    </w:p>
    <w:p w14:paraId="2B457EBF" w14:textId="77777777" w:rsidR="000242E4" w:rsidRDefault="000242E4" w:rsidP="00024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N+3</m:t>
            </m:r>
          </m:e>
        </m:borderBox>
      </m:oMath>
    </w:p>
    <w:p w14:paraId="4B854537" w14:textId="51140D5D" w:rsidR="00460D5F" w:rsidRDefault="000E0689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N+3</m:t>
            </m:r>
          </m:e>
        </m:borderBox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6</m:t>
            </m:r>
          </m:e>
        </m:borderBox>
      </m:oMath>
    </w:p>
    <w:p w14:paraId="7FBF50ED" w14:textId="4DF63F6D" w:rsidR="00460D5F" w:rsidRDefault="00460D5F" w:rsidP="00460D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AEC1E1F" w14:textId="71D31D70" w:rsidR="00460D5F" w:rsidRDefault="000E0689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Tasks: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write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add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,pr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≡3,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write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i+1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≡1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=1+N×(1+1+3+1)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N+1</m:t>
            </m:r>
          </m:e>
        </m:borderBox>
      </m:oMath>
    </w:p>
    <w:p w14:paraId="51C3F85F" w14:textId="07AFE3DF" w:rsidR="00460D5F" w:rsidRPr="00202D64" w:rsidRDefault="00202D64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2D6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Dependencies</w:t>
      </w:r>
      <w:r w:rsidR="000242E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  <w:r w:rsidR="000242E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orderBox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Cs/>
                    <w:color w:val="4472C4" w:themeColor="accent1"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pr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arr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pr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add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arr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,pr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pr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i+1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e>
            </m:eqArr>
          </m:e>
        </m:borderBox>
      </m:oMath>
    </w:p>
    <w:p w14:paraId="6183763A" w14:textId="2FD1E77E" w:rsidR="00460D5F" w:rsidRDefault="000242E4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2</m:t>
        </m:r>
      </m:oMath>
    </w:p>
    <w:p w14:paraId="2B998946" w14:textId="0C729020" w:rsidR="000242E4" w:rsidRPr="000242E4" w:rsidRDefault="000242E4" w:rsidP="000242E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N+3</m:t>
            </m:r>
          </m:e>
        </m:borderBox>
      </m:oMath>
    </w:p>
    <w:p w14:paraId="220FD70C" w14:textId="4D3B4D8E" w:rsidR="000242E4" w:rsidRPr="000242E4" w:rsidRDefault="000242E4" w:rsidP="000242E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N+3</m:t>
            </m:r>
          </m:e>
        </m:borderBox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4</m:t>
            </m:r>
          </m:e>
        </m:borderBox>
      </m:oMath>
    </w:p>
    <w:sectPr w:rsidR="000242E4" w:rsidRPr="000242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729C" w14:textId="77777777" w:rsidR="00583488" w:rsidRDefault="00583488" w:rsidP="00583488">
      <w:pPr>
        <w:spacing w:after="0" w:line="240" w:lineRule="auto"/>
      </w:pPr>
      <w:r>
        <w:separator/>
      </w:r>
    </w:p>
  </w:endnote>
  <w:endnote w:type="continuationSeparator" w:id="0">
    <w:p w14:paraId="052947A3" w14:textId="77777777" w:rsidR="00583488" w:rsidRDefault="00583488" w:rsidP="0058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D7F5" w14:textId="77777777" w:rsidR="00583488" w:rsidRDefault="00583488" w:rsidP="00583488">
      <w:pPr>
        <w:spacing w:after="0" w:line="240" w:lineRule="auto"/>
      </w:pPr>
      <w:r>
        <w:separator/>
      </w:r>
    </w:p>
  </w:footnote>
  <w:footnote w:type="continuationSeparator" w:id="0">
    <w:p w14:paraId="7BF64686" w14:textId="77777777" w:rsidR="00583488" w:rsidRDefault="00583488" w:rsidP="00583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7ACE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930352">
      <w:rPr>
        <w:rFonts w:ascii="Times New Roman" w:hAnsi="Times New Roman" w:cs="Times New Roman"/>
        <w:sz w:val="16"/>
        <w:szCs w:val="16"/>
      </w:rPr>
      <w:t>Uzochi Dimkpa</w:t>
    </w:r>
  </w:p>
  <w:p w14:paraId="78BE2FFC" w14:textId="110E6E8F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Extracting 1D</w:t>
    </w:r>
  </w:p>
  <w:p w14:paraId="3343E031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DFC8534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6B8EE7B7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48FF7DBA" w14:textId="0F1BAC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January 25, 2023</w:t>
    </w:r>
  </w:p>
  <w:p w14:paraId="33B40648" w14:textId="77777777" w:rsidR="00583488" w:rsidRP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367B"/>
    <w:multiLevelType w:val="hybridMultilevel"/>
    <w:tmpl w:val="AE22F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A1B8E"/>
    <w:multiLevelType w:val="hybridMultilevel"/>
    <w:tmpl w:val="923EF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90ED3"/>
    <w:multiLevelType w:val="hybridMultilevel"/>
    <w:tmpl w:val="F1A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737A"/>
    <w:multiLevelType w:val="hybridMultilevel"/>
    <w:tmpl w:val="B0D8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1954296">
    <w:abstractNumId w:val="2"/>
  </w:num>
  <w:num w:numId="2" w16cid:durableId="1752701924">
    <w:abstractNumId w:val="0"/>
  </w:num>
  <w:num w:numId="3" w16cid:durableId="1434861750">
    <w:abstractNumId w:val="1"/>
  </w:num>
  <w:num w:numId="4" w16cid:durableId="1062679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E6"/>
    <w:rsid w:val="000242E4"/>
    <w:rsid w:val="000E0689"/>
    <w:rsid w:val="00202D64"/>
    <w:rsid w:val="002346F4"/>
    <w:rsid w:val="002841E6"/>
    <w:rsid w:val="002863FC"/>
    <w:rsid w:val="002A3E35"/>
    <w:rsid w:val="00460D5F"/>
    <w:rsid w:val="00583488"/>
    <w:rsid w:val="005C6DBA"/>
    <w:rsid w:val="006C41D3"/>
    <w:rsid w:val="0070678B"/>
    <w:rsid w:val="007C0AEA"/>
    <w:rsid w:val="00834A2F"/>
    <w:rsid w:val="009122E6"/>
    <w:rsid w:val="00BF536E"/>
    <w:rsid w:val="00E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455"/>
  <w15:chartTrackingRefBased/>
  <w15:docId w15:val="{7CCCF0B4-21E5-46C9-A1BF-B38AA4A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88"/>
  </w:style>
  <w:style w:type="paragraph" w:styleId="Footer">
    <w:name w:val="footer"/>
    <w:basedOn w:val="Normal"/>
    <w:link w:val="FooterChar"/>
    <w:uiPriority w:val="99"/>
    <w:unhideWhenUsed/>
    <w:rsid w:val="0058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8"/>
  </w:style>
  <w:style w:type="paragraph" w:styleId="ListParagraph">
    <w:name w:val="List Paragraph"/>
    <w:basedOn w:val="Normal"/>
    <w:uiPriority w:val="34"/>
    <w:qFormat/>
    <w:rsid w:val="00834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41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8</cp:revision>
  <dcterms:created xsi:type="dcterms:W3CDTF">2023-01-25T18:46:00Z</dcterms:created>
  <dcterms:modified xsi:type="dcterms:W3CDTF">2023-01-25T23:08:00Z</dcterms:modified>
</cp:coreProperties>
</file>