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FF50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23384352" w14:textId="0F0B6485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</w:t>
      </w:r>
      <w:r w:rsidR="00B56FB3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cấp mẹ Việt Nam anh hùng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hàng tháng</w:t>
      </w:r>
    </w:p>
    <w:p w14:paraId="407B6DB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5A2DDA6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C208D1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7D185D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C097FA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373C439" w14:textId="62426038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B56FB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bà mẹ Việt Nam anh hùng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</w:t>
      </w:r>
      <w:r w:rsidR="00B56FB3">
        <w:rPr>
          <w:rFonts w:ascii="Times New Roman" w:hAnsi="Times New Roman"/>
          <w:i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B3B9746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82726BB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05A6A7" w14:textId="2921DE51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B56FB3">
        <w:rPr>
          <w:rFonts w:ascii="Times New Roman" w:hAnsi="Times New Roman"/>
          <w:color w:val="000000"/>
          <w:kern w:val="2"/>
          <w:sz w:val="26"/>
          <w:szCs w:val="24"/>
        </w:rPr>
        <w:t>p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</w:t>
      </w:r>
      <w:r w:rsidR="00B56FB3">
        <w:rPr>
          <w:rFonts w:ascii="Times New Roman" w:hAnsi="Times New Roman"/>
          <w:color w:val="000000"/>
          <w:kern w:val="2"/>
          <w:sz w:val="26"/>
          <w:szCs w:val="24"/>
        </w:rPr>
        <w:t xml:space="preserve"> bà mẹ Việt Nam anh hùng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</w:t>
      </w:r>
      <w:r w:rsidR="00B56FB3">
        <w:rPr>
          <w:rFonts w:ascii="Times New Roman" w:hAnsi="Times New Roman"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00D742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D2DDFC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3EF6D1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046941F" w14:textId="77777777" w:rsidR="00B56FB3" w:rsidRDefault="00B56FB3" w:rsidP="00B56FB3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</w:t>
      </w:r>
      <w:r w:rsidR="009564FD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9564FD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9564FD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0735B2A4" w14:textId="2ED2550F" w:rsidR="00B56FB3" w:rsidRDefault="00B56FB3" w:rsidP="00B56FB3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29030C">
        <w:rPr>
          <w:rFonts w:ascii="Times New Roman" w:hAnsi="Times New Roman"/>
          <w:color w:val="000000"/>
          <w:kern w:val="2"/>
          <w:sz w:val="26"/>
          <w:szCs w:val="24"/>
        </w:rPr>
        <w:t>:Cong(:TienPhuCap(23):;:TroCapNuoiDuong(23):)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70D40C7" w14:textId="428B1DB0" w:rsidR="00B56FB3" w:rsidRDefault="00B56FB3" w:rsidP="00B56FB3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</w:t>
      </w:r>
      <w:r w:rsidR="0074085E">
        <w:rPr>
          <w:rFonts w:ascii="Times New Roman" w:hAnsi="Times New Roman"/>
          <w:color w:val="000000"/>
          <w:kern w:val="2"/>
          <w:sz w:val="26"/>
          <w:szCs w:val="24"/>
        </w:rPr>
        <w:t>ng: :TroCapNuoiDuong(23):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đồng).</w:t>
      </w:r>
    </w:p>
    <w:p w14:paraId="41530953" w14:textId="6A47B4C9" w:rsidR="00B56FB3" w:rsidRPr="00B56FB3" w:rsidRDefault="00B56FB3" w:rsidP="00B56FB3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:TongTroCap(23): đồng.</w:t>
      </w:r>
    </w:p>
    <w:p w14:paraId="34E0859D" w14:textId="3FB0AA08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="00B56FB3">
        <w:rPr>
          <w:rFonts w:ascii="Times New Roman" w:hAnsi="Times New Roman"/>
          <w:i/>
          <w:color w:val="000000"/>
          <w:kern w:val="2"/>
          <w:sz w:val="26"/>
          <w:szCs w:val="24"/>
        </w:rPr>
        <w:t>:TongTroCap_Chu(23):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472B28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5F388EE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7CE4EC4" w14:textId="2E530D0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</w:t>
      </w:r>
      <w:r w:rsidR="00AF139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 w:rsidR="008C2297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0B086CC" w14:textId="7C1AC26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</w:t>
      </w:r>
      <w:r w:rsidR="00EC1A1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6F3038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8037B8A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D5FF4F" wp14:editId="6AB27EA4">
                <wp:simplePos x="0" y="0"/>
                <wp:positionH relativeFrom="page">
                  <wp:posOffset>3185160</wp:posOffset>
                </wp:positionH>
                <wp:positionV relativeFrom="page">
                  <wp:posOffset>2529840</wp:posOffset>
                </wp:positionV>
                <wp:extent cx="117221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AA6BFB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99.2pt" to="343.1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1880"/>
    <w:multiLevelType w:val="hybridMultilevel"/>
    <w:tmpl w:val="76E240B0"/>
    <w:lvl w:ilvl="0" w:tplc="A7FAD61C"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D0F3901"/>
    <w:multiLevelType w:val="hybridMultilevel"/>
    <w:tmpl w:val="F5127066"/>
    <w:lvl w:ilvl="0" w:tplc="D8446616">
      <w:numFmt w:val="bullet"/>
      <w:lvlText w:val="-"/>
      <w:lvlJc w:val="left"/>
      <w:pPr>
        <w:ind w:left="114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82469"/>
    <w:rsid w:val="0029030C"/>
    <w:rsid w:val="003D74CB"/>
    <w:rsid w:val="004E08D8"/>
    <w:rsid w:val="006E0A4E"/>
    <w:rsid w:val="007358B8"/>
    <w:rsid w:val="0074085E"/>
    <w:rsid w:val="008A1040"/>
    <w:rsid w:val="008C2297"/>
    <w:rsid w:val="00915994"/>
    <w:rsid w:val="009564FD"/>
    <w:rsid w:val="00AF139F"/>
    <w:rsid w:val="00B42B1F"/>
    <w:rsid w:val="00B56FB3"/>
    <w:rsid w:val="00B57534"/>
    <w:rsid w:val="00BC2986"/>
    <w:rsid w:val="00C93C90"/>
    <w:rsid w:val="00DF776C"/>
    <w:rsid w:val="00E1650A"/>
    <w:rsid w:val="00E90D59"/>
    <w:rsid w:val="00EC1A14"/>
    <w:rsid w:val="00F16D10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9</cp:revision>
  <dcterms:created xsi:type="dcterms:W3CDTF">2021-04-13T06:57:00Z</dcterms:created>
  <dcterms:modified xsi:type="dcterms:W3CDTF">2021-04-13T13:35:00Z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