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3CBB" w14:textId="2582ABD2" w:rsidR="00AF4FE2" w:rsidRPr="00221A14" w:rsidRDefault="00AF4FE2" w:rsidP="00221A14">
      <w:pPr>
        <w:jc w:val="center"/>
        <w:rPr>
          <w:b/>
          <w:bCs/>
        </w:rPr>
      </w:pPr>
      <w:r w:rsidRPr="002962F2">
        <w:rPr>
          <w:b/>
          <w:bCs/>
        </w:rPr>
        <w:t>LAB 0</w:t>
      </w:r>
      <w:r w:rsidR="00F069B0">
        <w:rPr>
          <w:b/>
          <w:bCs/>
        </w:rPr>
        <w:t>6</w:t>
      </w:r>
      <w:r w:rsidR="007A35B8">
        <w:rPr>
          <w:b/>
          <w:bCs/>
        </w:rPr>
        <w:t xml:space="preserve">: </w:t>
      </w:r>
      <w:r w:rsidR="00135079">
        <w:rPr>
          <w:b/>
          <w:bCs/>
        </w:rPr>
        <w:t>Maven intro</w:t>
      </w:r>
    </w:p>
    <w:p w14:paraId="1056D251" w14:textId="244FA850" w:rsidR="0005187E" w:rsidRDefault="0005187E" w:rsidP="00F0595A"/>
    <w:p w14:paraId="7BB5ACCB" w14:textId="12820273" w:rsidR="00F0595A" w:rsidRDefault="00F0595A" w:rsidP="00403BDB">
      <w:pPr>
        <w:pStyle w:val="Heading1"/>
      </w:pPr>
      <w:r>
        <w:t xml:space="preserve">Ex 1: Maven </w:t>
      </w:r>
      <w:r w:rsidR="00965C3C">
        <w:t>Project Dependencies</w:t>
      </w:r>
    </w:p>
    <w:p w14:paraId="602388BD" w14:textId="01B80166" w:rsidR="00091B52" w:rsidRDefault="00F0595A" w:rsidP="0096617C">
      <w:r>
        <w:t xml:space="preserve">For this exercise, you will prepare the Maven project for your </w:t>
      </w:r>
      <w:r w:rsidR="00D9308B">
        <w:t xml:space="preserve">course </w:t>
      </w:r>
      <w:r w:rsidR="007E6538">
        <w:t xml:space="preserve">main </w:t>
      </w:r>
      <w:r w:rsidR="00D9308B">
        <w:t>project (you can work in groups</w:t>
      </w:r>
      <w:r w:rsidR="007E6538">
        <w:t>, same group as in the course main proje</w:t>
      </w:r>
      <w:r w:rsidR="00091B52">
        <w:t>c</w:t>
      </w:r>
      <w:r w:rsidR="007E6538">
        <w:t>t</w:t>
      </w:r>
      <w:r w:rsidR="00D9308B">
        <w:t>)</w:t>
      </w:r>
      <w:r w:rsidR="00091B52">
        <w:t>.</w:t>
      </w:r>
    </w:p>
    <w:p w14:paraId="1CA715BC" w14:textId="2CA78641" w:rsidR="00F153DA" w:rsidRDefault="00091B52" w:rsidP="0096617C">
      <w:pPr>
        <w:pStyle w:val="ListParagraph"/>
        <w:numPr>
          <w:ilvl w:val="0"/>
          <w:numId w:val="11"/>
        </w:numPr>
      </w:pPr>
      <w:r>
        <w:t>Create a maven project with the name of your course main project (</w:t>
      </w:r>
      <w:r w:rsidR="002A1F3F">
        <w:t>see course main project description</w:t>
      </w:r>
      <w:r>
        <w:t>).</w:t>
      </w:r>
    </w:p>
    <w:p w14:paraId="41823867" w14:textId="3A0884C8" w:rsidR="000C6808" w:rsidRDefault="000C6808" w:rsidP="0096617C">
      <w:pPr>
        <w:pStyle w:val="ListParagraph"/>
        <w:numPr>
          <w:ilvl w:val="0"/>
          <w:numId w:val="11"/>
        </w:numPr>
      </w:pPr>
      <w:r>
        <w:t>In src/main/java folder, create a Class</w:t>
      </w:r>
      <w:r w:rsidR="005E29AD">
        <w:t xml:space="preserve"> with a main method</w:t>
      </w:r>
      <w:r>
        <w:t>, make sure you name your project using a namespace that reflects your team/company, for example: psu.se411.myprojectname</w:t>
      </w:r>
    </w:p>
    <w:p w14:paraId="258E2BBB" w14:textId="050A874E" w:rsidR="000C6808" w:rsidRDefault="000C6808" w:rsidP="000C6808">
      <w:pPr>
        <w:ind w:left="360"/>
      </w:pPr>
      <w:r>
        <w:t>Example:</w:t>
      </w:r>
    </w:p>
    <w:p w14:paraId="06DF6545" w14:textId="1D50CCC8" w:rsidR="000C6808" w:rsidRDefault="005E29AD" w:rsidP="000C6808">
      <w:pPr>
        <w:ind w:left="360"/>
        <w:jc w:val="center"/>
      </w:pPr>
      <w:r w:rsidRPr="005E29AD">
        <w:rPr>
          <w:noProof/>
        </w:rPr>
        <w:drawing>
          <wp:inline distT="0" distB="0" distL="0" distR="0" wp14:anchorId="3FCCDF0F" wp14:editId="267BDBBC">
            <wp:extent cx="4239603" cy="4617720"/>
            <wp:effectExtent l="0" t="0" r="8890" b="0"/>
            <wp:docPr id="2934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7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512" cy="46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292" w14:textId="77777777" w:rsidR="000C6808" w:rsidRDefault="000C6808" w:rsidP="000C6808">
      <w:pPr>
        <w:ind w:left="360"/>
      </w:pPr>
    </w:p>
    <w:p w14:paraId="10A696F1" w14:textId="77777777" w:rsidR="000C6808" w:rsidRDefault="000C6808" w:rsidP="000C6808"/>
    <w:p w14:paraId="331F0ECA" w14:textId="77777777" w:rsidR="000A0E0E" w:rsidRDefault="000A0E0E" w:rsidP="000C6808"/>
    <w:p w14:paraId="3E9705F4" w14:textId="36307C43" w:rsidR="00F153DA" w:rsidRDefault="00F153DA" w:rsidP="000A0E0E">
      <w:pPr>
        <w:pStyle w:val="ListParagraph"/>
        <w:numPr>
          <w:ilvl w:val="0"/>
          <w:numId w:val="11"/>
        </w:numPr>
      </w:pPr>
      <w:r>
        <w:lastRenderedPageBreak/>
        <w:t>Import JavaFX into your maven project by adding a dependency and a plugin: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515"/>
        <w:gridCol w:w="6570"/>
      </w:tblGrid>
      <w:tr w:rsidR="00D50F19" w14:paraId="2F8EFBE0" w14:textId="77777777" w:rsidTr="00602932">
        <w:tc>
          <w:tcPr>
            <w:tcW w:w="2515" w:type="dxa"/>
          </w:tcPr>
          <w:p w14:paraId="152ABEAF" w14:textId="5464B9D1" w:rsidR="00F153DA" w:rsidRDefault="00F153DA" w:rsidP="00F153DA">
            <w:pPr>
              <w:pStyle w:val="ListParagraph"/>
              <w:ind w:left="0"/>
            </w:pPr>
            <w:r>
              <w:t>Declaration of a dependency to JavaFX in pom.xml</w:t>
            </w:r>
          </w:p>
        </w:tc>
        <w:tc>
          <w:tcPr>
            <w:tcW w:w="6570" w:type="dxa"/>
          </w:tcPr>
          <w:p w14:paraId="4CF19C7F" w14:textId="7C34F708" w:rsidR="00F153DA" w:rsidRDefault="00D50F19" w:rsidP="00D50F19">
            <w:pPr>
              <w:pStyle w:val="ListParagraph"/>
              <w:numPr>
                <w:ilvl w:val="0"/>
                <w:numId w:val="12"/>
              </w:numPr>
            </w:pPr>
            <w:r>
              <w:t xml:space="preserve">Add a dependencies section inside the project element </w:t>
            </w:r>
          </w:p>
          <w:p w14:paraId="5F34BFAE" w14:textId="77777777" w:rsidR="00D50F19" w:rsidRDefault="00D50F19" w:rsidP="00F153DA">
            <w:pPr>
              <w:pStyle w:val="ListParagraph"/>
              <w:ind w:left="0"/>
            </w:pPr>
          </w:p>
          <w:p w14:paraId="7496B452" w14:textId="044B7195" w:rsidR="00D50F19" w:rsidRDefault="00D50F19" w:rsidP="00F153DA">
            <w:pPr>
              <w:pStyle w:val="ListParagraph"/>
              <w:ind w:left="0"/>
            </w:pPr>
            <w:r>
              <w:t>&lt;project&gt;</w:t>
            </w:r>
          </w:p>
          <w:p w14:paraId="07A211BD" w14:textId="58D1B404" w:rsidR="00D50F19" w:rsidRDefault="00D50F19" w:rsidP="00F153DA">
            <w:pPr>
              <w:pStyle w:val="ListParagraph"/>
              <w:ind w:left="0"/>
            </w:pPr>
            <w:r>
              <w:t xml:space="preserve">…........  </w:t>
            </w:r>
          </w:p>
          <w:p w14:paraId="484C6D48" w14:textId="77777777" w:rsidR="00D50F19" w:rsidRDefault="00D50F19" w:rsidP="00F153DA">
            <w:pPr>
              <w:pStyle w:val="ListParagraph"/>
              <w:ind w:left="0"/>
            </w:pPr>
          </w:p>
          <w:p w14:paraId="7733E2CA" w14:textId="0A1A020C" w:rsidR="00D50F19" w:rsidRPr="0096617C" w:rsidRDefault="00D50F19" w:rsidP="00F153DA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6617C">
              <w:rPr>
                <w:b/>
                <w:bCs/>
                <w:color w:val="FF0000"/>
              </w:rPr>
              <w:t xml:space="preserve">       &lt;dependencies&gt; </w:t>
            </w:r>
          </w:p>
          <w:p w14:paraId="547FA7AA" w14:textId="77777777" w:rsidR="00D50F19" w:rsidRPr="0096617C" w:rsidRDefault="00D50F19" w:rsidP="00F153DA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5BBB3927" w14:textId="4CA856F3" w:rsidR="00D50F19" w:rsidRPr="0096617C" w:rsidRDefault="00D50F19" w:rsidP="00F153DA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6617C">
              <w:rPr>
                <w:b/>
                <w:bCs/>
                <w:color w:val="FF0000"/>
              </w:rPr>
              <w:t xml:space="preserve">       &lt;/dependencies&gt;</w:t>
            </w:r>
          </w:p>
          <w:p w14:paraId="7629372E" w14:textId="77777777" w:rsidR="00D50F19" w:rsidRDefault="00D50F19" w:rsidP="00F153DA">
            <w:pPr>
              <w:pStyle w:val="ListParagraph"/>
              <w:ind w:left="0"/>
            </w:pPr>
          </w:p>
          <w:p w14:paraId="226123F2" w14:textId="2E9B0D67" w:rsidR="00D50F19" w:rsidRDefault="00D50F19" w:rsidP="00F153DA">
            <w:pPr>
              <w:pStyle w:val="ListParagraph"/>
              <w:ind w:left="0"/>
            </w:pPr>
            <w:r>
              <w:t>&lt;/project&gt;</w:t>
            </w:r>
          </w:p>
          <w:p w14:paraId="49AFA637" w14:textId="77777777" w:rsidR="00D50F19" w:rsidRDefault="00D50F19" w:rsidP="00F153DA">
            <w:pPr>
              <w:pStyle w:val="ListParagraph"/>
              <w:ind w:left="0"/>
            </w:pPr>
          </w:p>
          <w:p w14:paraId="1EF8842E" w14:textId="729738BA" w:rsidR="00D50F19" w:rsidRDefault="00D50F19" w:rsidP="00D50F19">
            <w:pPr>
              <w:pStyle w:val="ListParagraph"/>
              <w:numPr>
                <w:ilvl w:val="0"/>
                <w:numId w:val="12"/>
              </w:numPr>
            </w:pPr>
            <w:r>
              <w:t>Add the JavaFx dependency inside the dependencies element:</w:t>
            </w:r>
          </w:p>
          <w:p w14:paraId="2E0847AE" w14:textId="6E84FC04" w:rsidR="00D50F19" w:rsidRPr="00D50F19" w:rsidRDefault="00D50F19" w:rsidP="00D50F19"/>
          <w:p w14:paraId="0EB29849" w14:textId="77777777" w:rsidR="00D50F19" w:rsidRPr="00D50F19" w:rsidRDefault="00D50F19" w:rsidP="00D50F19">
            <w:pPr>
              <w:rPr>
                <w:b/>
                <w:bCs/>
              </w:rPr>
            </w:pPr>
            <w:r w:rsidRPr="00D50F19">
              <w:t xml:space="preserve">    </w:t>
            </w:r>
            <w:r w:rsidRPr="00D50F19">
              <w:rPr>
                <w:b/>
                <w:bCs/>
                <w:color w:val="FF0000"/>
              </w:rPr>
              <w:t>&lt;dependency&gt;</w:t>
            </w:r>
          </w:p>
          <w:p w14:paraId="7488D33A" w14:textId="006FCF39" w:rsidR="00D50F19" w:rsidRPr="00D50F19" w:rsidRDefault="00D50F19" w:rsidP="00D50F19">
            <w:r w:rsidRPr="00D50F19">
              <w:t xml:space="preserve">      </w:t>
            </w:r>
            <w:r>
              <w:t xml:space="preserve">    </w:t>
            </w:r>
            <w:r w:rsidRPr="00D50F19">
              <w:t>&lt;groupId&gt;org.openjfx&lt;/groupId&gt;</w:t>
            </w:r>
          </w:p>
          <w:p w14:paraId="401C4671" w14:textId="476430CF" w:rsidR="00D50F19" w:rsidRPr="00D50F19" w:rsidRDefault="00D50F19" w:rsidP="00D50F19">
            <w:r w:rsidRPr="00D50F19">
              <w:t xml:space="preserve">      </w:t>
            </w:r>
            <w:r>
              <w:t xml:space="preserve">    </w:t>
            </w:r>
            <w:r w:rsidRPr="00D50F19">
              <w:t>&lt;artifactId&gt;javafx-controls&lt;/artifactId&gt;</w:t>
            </w:r>
          </w:p>
          <w:p w14:paraId="17C725F5" w14:textId="5C8133CC" w:rsidR="00D50F19" w:rsidRPr="00D50F19" w:rsidRDefault="00D50F19" w:rsidP="00D50F19">
            <w:r w:rsidRPr="00D50F19">
              <w:t xml:space="preserve">      </w:t>
            </w:r>
            <w:r>
              <w:t xml:space="preserve">    </w:t>
            </w:r>
            <w:r w:rsidRPr="00D50F19">
              <w:t>&lt;version&gt;</w:t>
            </w:r>
            <w:r>
              <w:t>23</w:t>
            </w:r>
            <w:r w:rsidRPr="00D50F19">
              <w:t>&lt;/version&gt;</w:t>
            </w:r>
          </w:p>
          <w:p w14:paraId="39E8098D" w14:textId="75761035" w:rsidR="00D50F19" w:rsidRPr="0096617C" w:rsidRDefault="00D50F19" w:rsidP="0096617C">
            <w:pPr>
              <w:rPr>
                <w:b/>
                <w:bCs/>
              </w:rPr>
            </w:pPr>
            <w:r w:rsidRPr="00D50F19">
              <w:t xml:space="preserve">    </w:t>
            </w:r>
            <w:r w:rsidRPr="00D50F19">
              <w:rPr>
                <w:b/>
                <w:bCs/>
                <w:color w:val="FF0000"/>
              </w:rPr>
              <w:t>&lt;/dependency&gt;</w:t>
            </w:r>
          </w:p>
          <w:p w14:paraId="23E1FC0B" w14:textId="60015934" w:rsidR="00D50F19" w:rsidRDefault="00D50F19" w:rsidP="00F153DA">
            <w:pPr>
              <w:pStyle w:val="ListParagraph"/>
              <w:ind w:left="0"/>
            </w:pPr>
          </w:p>
        </w:tc>
      </w:tr>
      <w:tr w:rsidR="00D50F19" w14:paraId="101AEB98" w14:textId="77777777" w:rsidTr="00602932">
        <w:tc>
          <w:tcPr>
            <w:tcW w:w="2515" w:type="dxa"/>
          </w:tcPr>
          <w:p w14:paraId="1B619DF7" w14:textId="0E7E2A80" w:rsidR="00F153DA" w:rsidRDefault="00F153DA" w:rsidP="00F153DA">
            <w:pPr>
              <w:pStyle w:val="ListParagraph"/>
              <w:ind w:left="0"/>
            </w:pPr>
            <w:r>
              <w:t xml:space="preserve">Declaration of a JavaFX plugin in pom.xml </w:t>
            </w:r>
          </w:p>
        </w:tc>
        <w:tc>
          <w:tcPr>
            <w:tcW w:w="6570" w:type="dxa"/>
          </w:tcPr>
          <w:p w14:paraId="2F6C47CF" w14:textId="77777777" w:rsidR="00F153DA" w:rsidRDefault="0096617C" w:rsidP="0096617C">
            <w:pPr>
              <w:pStyle w:val="ListParagraph"/>
              <w:numPr>
                <w:ilvl w:val="0"/>
                <w:numId w:val="13"/>
              </w:numPr>
            </w:pPr>
            <w:r>
              <w:t>Add a build section inside the project section.</w:t>
            </w:r>
          </w:p>
          <w:p w14:paraId="397C04EE" w14:textId="77777777" w:rsidR="0096617C" w:rsidRDefault="0096617C" w:rsidP="0096617C">
            <w:pPr>
              <w:pStyle w:val="ListParagraph"/>
              <w:ind w:left="0"/>
            </w:pPr>
            <w:r>
              <w:t>&lt;project&gt;</w:t>
            </w:r>
          </w:p>
          <w:p w14:paraId="5D24CDD3" w14:textId="0B1A4F1E" w:rsidR="0096617C" w:rsidRDefault="0096617C" w:rsidP="0096617C">
            <w:pPr>
              <w:pStyle w:val="ListParagraph"/>
              <w:ind w:left="0"/>
            </w:pPr>
            <w:r>
              <w:t xml:space="preserve">…........  </w:t>
            </w:r>
          </w:p>
          <w:p w14:paraId="67F8F769" w14:textId="77777777" w:rsidR="0096617C" w:rsidRDefault="0096617C" w:rsidP="0096617C">
            <w:pPr>
              <w:pStyle w:val="ListParagraph"/>
              <w:ind w:left="0"/>
            </w:pPr>
            <w:r>
              <w:t xml:space="preserve">       &lt;dependencies&gt; </w:t>
            </w:r>
          </w:p>
          <w:p w14:paraId="521B2314" w14:textId="77777777" w:rsidR="0096617C" w:rsidRDefault="0096617C" w:rsidP="0096617C">
            <w:pPr>
              <w:pStyle w:val="ListParagraph"/>
              <w:ind w:left="0"/>
            </w:pPr>
          </w:p>
          <w:p w14:paraId="761D9ECA" w14:textId="77777777" w:rsidR="0096617C" w:rsidRDefault="0096617C" w:rsidP="0096617C">
            <w:pPr>
              <w:pStyle w:val="ListParagraph"/>
              <w:ind w:left="0"/>
            </w:pPr>
            <w:r>
              <w:t xml:space="preserve">       &lt;/dependencies&gt;</w:t>
            </w:r>
          </w:p>
          <w:p w14:paraId="2ECC0C12" w14:textId="6F9EF7B5" w:rsidR="0096617C" w:rsidRPr="0096617C" w:rsidRDefault="0096617C" w:rsidP="0096617C">
            <w:pPr>
              <w:rPr>
                <w:b/>
                <w:bCs/>
                <w:color w:val="FF0000"/>
              </w:rPr>
            </w:pPr>
            <w:r w:rsidRPr="0096617C">
              <w:t xml:space="preserve">  </w:t>
            </w:r>
            <w:r>
              <w:t xml:space="preserve">    </w:t>
            </w:r>
            <w:r w:rsidRPr="0096617C">
              <w:rPr>
                <w:b/>
                <w:bCs/>
                <w:color w:val="FF0000"/>
              </w:rPr>
              <w:t>&lt;build&gt;</w:t>
            </w:r>
          </w:p>
          <w:p w14:paraId="07A3B5C2" w14:textId="77777777" w:rsidR="0096617C" w:rsidRPr="0096617C" w:rsidRDefault="0096617C" w:rsidP="0096617C"/>
          <w:p w14:paraId="69619421" w14:textId="0B59FA0F" w:rsidR="0096617C" w:rsidRPr="0096617C" w:rsidRDefault="0096617C" w:rsidP="0096617C">
            <w:pPr>
              <w:rPr>
                <w:b/>
                <w:bCs/>
              </w:rPr>
            </w:pPr>
            <w:r w:rsidRPr="0096617C">
              <w:t xml:space="preserve">  </w:t>
            </w:r>
            <w:r>
              <w:t xml:space="preserve">    </w:t>
            </w:r>
            <w:r w:rsidRPr="0096617C">
              <w:rPr>
                <w:b/>
                <w:bCs/>
                <w:color w:val="FF0000"/>
              </w:rPr>
              <w:t>&lt;/build&gt;</w:t>
            </w:r>
          </w:p>
          <w:p w14:paraId="5F7CB3CB" w14:textId="77777777" w:rsidR="0096617C" w:rsidRDefault="0096617C" w:rsidP="0096617C">
            <w:pPr>
              <w:pStyle w:val="ListParagraph"/>
              <w:ind w:left="0"/>
            </w:pPr>
            <w:r>
              <w:t>&lt;/project&gt;</w:t>
            </w:r>
          </w:p>
          <w:p w14:paraId="5B687F74" w14:textId="77777777" w:rsidR="0096617C" w:rsidRDefault="0096617C" w:rsidP="0096617C"/>
          <w:p w14:paraId="6A39404B" w14:textId="77777777" w:rsidR="0096617C" w:rsidRDefault="0096617C" w:rsidP="0096617C"/>
          <w:p w14:paraId="59560A7C" w14:textId="77777777" w:rsidR="0096617C" w:rsidRDefault="0096617C" w:rsidP="0096617C">
            <w:pPr>
              <w:pStyle w:val="ListParagraph"/>
              <w:numPr>
                <w:ilvl w:val="0"/>
                <w:numId w:val="13"/>
              </w:numPr>
            </w:pPr>
            <w:r>
              <w:t>Add a plugins section inside the build section:</w:t>
            </w:r>
          </w:p>
          <w:p w14:paraId="35856420" w14:textId="77777777" w:rsidR="0096617C" w:rsidRPr="0096617C" w:rsidRDefault="0096617C" w:rsidP="0096617C">
            <w:pPr>
              <w:rPr>
                <w:b/>
                <w:bCs/>
                <w:color w:val="FF0000"/>
              </w:rPr>
            </w:pPr>
            <w:r w:rsidRPr="0096617C">
              <w:rPr>
                <w:b/>
                <w:bCs/>
                <w:color w:val="FF0000"/>
              </w:rPr>
              <w:t xml:space="preserve">      &lt;build&gt;</w:t>
            </w:r>
          </w:p>
          <w:p w14:paraId="0433D21A" w14:textId="09E1DE2F" w:rsidR="0096617C" w:rsidRPr="0096617C" w:rsidRDefault="0096617C" w:rsidP="0096617C">
            <w:r w:rsidRPr="0096617C">
              <w:t xml:space="preserve">    </w:t>
            </w:r>
            <w:r>
              <w:t xml:space="preserve">        </w:t>
            </w:r>
            <w:r w:rsidRPr="0096617C">
              <w:t>&lt;plugins&gt;</w:t>
            </w:r>
          </w:p>
          <w:p w14:paraId="530FE252" w14:textId="1B663BE7" w:rsidR="0096617C" w:rsidRPr="0096617C" w:rsidRDefault="0096617C" w:rsidP="0096617C">
            <w:r w:rsidRPr="0096617C">
              <w:t xml:space="preserve"> </w:t>
            </w:r>
            <w:r>
              <w:t xml:space="preserve">   </w:t>
            </w:r>
          </w:p>
          <w:p w14:paraId="595EE9A7" w14:textId="76996AB1" w:rsidR="0096617C" w:rsidRPr="0096617C" w:rsidRDefault="0096617C" w:rsidP="0096617C">
            <w:r w:rsidRPr="0096617C">
              <w:t xml:space="preserve">    </w:t>
            </w:r>
            <w:r>
              <w:t xml:space="preserve">        </w:t>
            </w:r>
            <w:r w:rsidRPr="0096617C">
              <w:t>&lt;/plugins&gt;</w:t>
            </w:r>
          </w:p>
          <w:p w14:paraId="554E1CC3" w14:textId="769EFE29" w:rsidR="0096617C" w:rsidRPr="0096617C" w:rsidRDefault="0096617C" w:rsidP="0096617C">
            <w:pPr>
              <w:rPr>
                <w:b/>
                <w:bCs/>
                <w:color w:val="FF0000"/>
              </w:rPr>
            </w:pPr>
            <w:r w:rsidRPr="0096617C">
              <w:rPr>
                <w:b/>
                <w:bCs/>
                <w:color w:val="FF0000"/>
              </w:rPr>
              <w:t xml:space="preserve">      &lt;/build&gt;</w:t>
            </w:r>
          </w:p>
          <w:p w14:paraId="426E9B9F" w14:textId="77777777" w:rsidR="0096617C" w:rsidRDefault="0096617C" w:rsidP="0096617C"/>
          <w:p w14:paraId="62E95F30" w14:textId="77777777" w:rsidR="000A0E0E" w:rsidRDefault="000A0E0E" w:rsidP="0096617C"/>
          <w:p w14:paraId="43346AE0" w14:textId="77777777" w:rsidR="000A0E0E" w:rsidRDefault="000A0E0E" w:rsidP="0096617C"/>
          <w:p w14:paraId="6AC46E15" w14:textId="77777777" w:rsidR="000A0E0E" w:rsidRDefault="000A0E0E" w:rsidP="0096617C"/>
          <w:p w14:paraId="3E18AD3C" w14:textId="77777777" w:rsidR="000A0E0E" w:rsidRDefault="000A0E0E" w:rsidP="0096617C"/>
          <w:p w14:paraId="632F77E5" w14:textId="52CF9B93" w:rsidR="0096617C" w:rsidRDefault="0096617C" w:rsidP="00602932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Add the JavaFX plugin that has the “run” goal</w:t>
            </w:r>
            <w:r w:rsidR="00602932">
              <w:t xml:space="preserve">. Make sure you </w:t>
            </w:r>
            <w:r w:rsidR="00223387">
              <w:t>change the package name and the main class name accordingly.</w:t>
            </w:r>
          </w:p>
          <w:p w14:paraId="2F1767AE" w14:textId="77777777" w:rsidR="0096617C" w:rsidRPr="0096617C" w:rsidRDefault="0096617C" w:rsidP="0096617C">
            <w:pPr>
              <w:rPr>
                <w:b/>
                <w:bCs/>
              </w:rPr>
            </w:pPr>
            <w:r w:rsidRPr="0096617C">
              <w:t xml:space="preserve">     </w:t>
            </w:r>
            <w:r w:rsidRPr="0096617C">
              <w:rPr>
                <w:b/>
                <w:bCs/>
                <w:color w:val="FF0000"/>
                <w:u w:val="single"/>
              </w:rPr>
              <w:t>&lt;plugin&gt;</w:t>
            </w:r>
          </w:p>
          <w:p w14:paraId="2FF14FBC" w14:textId="0DE389D3" w:rsidR="0096617C" w:rsidRPr="0096617C" w:rsidRDefault="0096617C" w:rsidP="0096617C">
            <w:r w:rsidRPr="0096617C">
              <w:rPr>
                <w:u w:val="single"/>
              </w:rPr>
              <w:t xml:space="preserve">        </w:t>
            </w:r>
            <w:r w:rsidR="00954DEE">
              <w:rPr>
                <w:u w:val="single"/>
              </w:rPr>
              <w:t xml:space="preserve">  </w:t>
            </w:r>
            <w:r w:rsidRPr="0096617C">
              <w:rPr>
                <w:u w:val="single"/>
              </w:rPr>
              <w:t>&lt;groupId&gt;org.openjfx&lt;/groupId&gt;</w:t>
            </w:r>
          </w:p>
          <w:p w14:paraId="578CAAC0" w14:textId="29B2D832" w:rsidR="0096617C" w:rsidRPr="0096617C" w:rsidRDefault="0096617C" w:rsidP="0096617C">
            <w:r w:rsidRPr="0096617C">
              <w:rPr>
                <w:u w:val="single"/>
              </w:rPr>
              <w:t xml:space="preserve">        </w:t>
            </w:r>
            <w:r w:rsidR="00954DEE">
              <w:rPr>
                <w:u w:val="single"/>
              </w:rPr>
              <w:t xml:space="preserve">  </w:t>
            </w:r>
            <w:r w:rsidRPr="0096617C">
              <w:rPr>
                <w:u w:val="single"/>
              </w:rPr>
              <w:t>&lt;artifactId&gt;javafx-maven-plugin&lt;/artifactId&gt;</w:t>
            </w:r>
          </w:p>
          <w:p w14:paraId="4A7F5E38" w14:textId="4BD67C3F" w:rsidR="0096617C" w:rsidRPr="0096617C" w:rsidRDefault="0096617C" w:rsidP="0096617C">
            <w:r w:rsidRPr="0096617C">
              <w:rPr>
                <w:u w:val="single"/>
              </w:rPr>
              <w:t xml:space="preserve"> </w:t>
            </w:r>
            <w:r w:rsidR="00954DEE">
              <w:rPr>
                <w:u w:val="single"/>
              </w:rPr>
              <w:t xml:space="preserve">         </w:t>
            </w:r>
            <w:r w:rsidRPr="0096617C">
              <w:rPr>
                <w:u w:val="single"/>
              </w:rPr>
              <w:t>&lt;version&gt;</w:t>
            </w:r>
            <w:r w:rsidR="005226F6">
              <w:rPr>
                <w:u w:val="single"/>
              </w:rPr>
              <w:t>0.0.8</w:t>
            </w:r>
            <w:r w:rsidRPr="0096617C">
              <w:rPr>
                <w:u w:val="single"/>
              </w:rPr>
              <w:t>&lt;/version&gt;</w:t>
            </w:r>
          </w:p>
          <w:p w14:paraId="4B85F8E2" w14:textId="45852F9A" w:rsidR="00602932" w:rsidRPr="00602932" w:rsidRDefault="0096617C" w:rsidP="00602932">
            <w:pPr>
              <w:rPr>
                <w:b/>
                <w:bCs/>
              </w:rPr>
            </w:pPr>
            <w:r w:rsidRPr="0096617C">
              <w:rPr>
                <w:u w:val="single"/>
              </w:rPr>
              <w:t xml:space="preserve">        </w:t>
            </w:r>
            <w:r w:rsidR="00954DEE">
              <w:rPr>
                <w:u w:val="single"/>
              </w:rPr>
              <w:t xml:space="preserve">  </w:t>
            </w:r>
            <w:r w:rsidRPr="0096617C">
              <w:rPr>
                <w:b/>
                <w:bCs/>
                <w:color w:val="3A7C22" w:themeColor="accent6" w:themeShade="BF"/>
                <w:u w:val="single"/>
              </w:rPr>
              <w:t>&lt;configuration&gt;</w:t>
            </w:r>
          </w:p>
          <w:p w14:paraId="3F2D0A5A" w14:textId="4A0D8868" w:rsidR="0096617C" w:rsidRPr="0096617C" w:rsidRDefault="00602932" w:rsidP="0096617C">
            <w:r>
              <w:rPr>
                <w:u w:val="single"/>
              </w:rPr>
              <w:t xml:space="preserve">               </w:t>
            </w:r>
            <w:r w:rsidR="0096617C" w:rsidRPr="0096617C">
              <w:rPr>
                <w:u w:val="single"/>
              </w:rPr>
              <w:t>&lt;mainClass&gt;</w:t>
            </w:r>
            <w:r>
              <w:rPr>
                <w:u w:val="single"/>
              </w:rPr>
              <w:t>packageName</w:t>
            </w:r>
            <w:r w:rsidR="0096617C" w:rsidRPr="0096617C">
              <w:rPr>
                <w:b/>
                <w:bCs/>
                <w:color w:val="FF0000"/>
                <w:u w:val="single"/>
              </w:rPr>
              <w:t>.</w:t>
            </w:r>
            <w:r>
              <w:rPr>
                <w:b/>
                <w:bCs/>
                <w:color w:val="FF0000"/>
                <w:u w:val="single"/>
              </w:rPr>
              <w:t>MainClass</w:t>
            </w:r>
            <w:r w:rsidR="0096617C" w:rsidRPr="0096617C">
              <w:rPr>
                <w:u w:val="single"/>
              </w:rPr>
              <w:t>&lt;/mainClass&gt;</w:t>
            </w:r>
          </w:p>
          <w:p w14:paraId="3DF3026D" w14:textId="42FD278F" w:rsidR="0096617C" w:rsidRPr="0096617C" w:rsidRDefault="0096617C" w:rsidP="0096617C">
            <w:pPr>
              <w:rPr>
                <w:b/>
                <w:bCs/>
              </w:rPr>
            </w:pPr>
            <w:r w:rsidRPr="0096617C">
              <w:rPr>
                <w:u w:val="single"/>
              </w:rPr>
              <w:t xml:space="preserve">       </w:t>
            </w:r>
            <w:r w:rsidR="00954DEE">
              <w:rPr>
                <w:u w:val="single"/>
              </w:rPr>
              <w:t xml:space="preserve">  </w:t>
            </w:r>
            <w:r w:rsidRPr="0096617C">
              <w:rPr>
                <w:u w:val="single"/>
              </w:rPr>
              <w:t xml:space="preserve"> </w:t>
            </w:r>
            <w:r w:rsidRPr="0096617C">
              <w:rPr>
                <w:b/>
                <w:bCs/>
                <w:color w:val="3A7C22" w:themeColor="accent6" w:themeShade="BF"/>
                <w:u w:val="single"/>
              </w:rPr>
              <w:t>&lt;/configuration&gt;</w:t>
            </w:r>
          </w:p>
          <w:p w14:paraId="2EB0E05F" w14:textId="77777777" w:rsidR="0096617C" w:rsidRPr="0096617C" w:rsidRDefault="0096617C" w:rsidP="0096617C">
            <w:pPr>
              <w:rPr>
                <w:b/>
                <w:bCs/>
              </w:rPr>
            </w:pPr>
            <w:r w:rsidRPr="0096617C">
              <w:rPr>
                <w:u w:val="single"/>
              </w:rPr>
              <w:t xml:space="preserve">      </w:t>
            </w:r>
            <w:r w:rsidRPr="0096617C">
              <w:rPr>
                <w:b/>
                <w:bCs/>
                <w:color w:val="FF0000"/>
                <w:u w:val="single"/>
              </w:rPr>
              <w:t>&lt;/plugin&gt;</w:t>
            </w:r>
          </w:p>
          <w:p w14:paraId="0AF5BB31" w14:textId="3E8F3363" w:rsidR="0096617C" w:rsidRDefault="0096617C" w:rsidP="0096617C"/>
        </w:tc>
      </w:tr>
    </w:tbl>
    <w:p w14:paraId="1EF1D577" w14:textId="77777777" w:rsidR="00F153DA" w:rsidRDefault="00F153DA" w:rsidP="00F153DA">
      <w:pPr>
        <w:pStyle w:val="ListParagraph"/>
      </w:pPr>
    </w:p>
    <w:p w14:paraId="18B2371D" w14:textId="77777777" w:rsidR="00602911" w:rsidRDefault="00602911" w:rsidP="00F153DA">
      <w:pPr>
        <w:pStyle w:val="ListParagraph"/>
      </w:pPr>
    </w:p>
    <w:p w14:paraId="67811A51" w14:textId="3165CBE5" w:rsidR="0074716C" w:rsidRDefault="00400DB9" w:rsidP="00F153DA">
      <w:pPr>
        <w:pStyle w:val="ListParagraph"/>
      </w:pPr>
      <w:r>
        <w:t>3. Test your project by creating a very basic JavaFX application in your main class:</w:t>
      </w:r>
      <w:r w:rsidR="00F86F38">
        <w:t xml:space="preserve"> Make your Main class inherit from the JavaFx Application class:</w:t>
      </w:r>
    </w:p>
    <w:p w14:paraId="61131E6E" w14:textId="77777777" w:rsidR="00F86F38" w:rsidRDefault="00F86F38" w:rsidP="00F153DA">
      <w:pPr>
        <w:pStyle w:val="ListParagraph"/>
      </w:pPr>
    </w:p>
    <w:p w14:paraId="6E84E4C1" w14:textId="7110E4C5" w:rsidR="00F86F38" w:rsidRPr="00F86F38" w:rsidRDefault="00F86F38" w:rsidP="00F86F38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F86F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F86F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F86F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class</w:t>
      </w:r>
      <w:r w:rsidRPr="00F86F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MainClass </w:t>
      </w:r>
      <w:r w:rsidRPr="00F86F38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extends</w:t>
      </w:r>
      <w:r w:rsidRPr="00F86F38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F86F38">
        <w:rPr>
          <w:rFonts w:ascii="Consolas" w:eastAsia="Times New Roman" w:hAnsi="Consolas" w:cs="Times New Roman"/>
          <w:b/>
          <w:bCs/>
          <w:color w:val="FF0000"/>
          <w:kern w:val="0"/>
          <w:sz w:val="27"/>
          <w:szCs w:val="27"/>
          <w14:ligatures w14:val="none"/>
        </w:rPr>
        <w:t>Application</w:t>
      </w:r>
      <w:r w:rsidR="00DB59D5">
        <w:rPr>
          <w:rFonts w:ascii="Consolas" w:eastAsia="Times New Roman" w:hAnsi="Consolas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 ..</w:t>
      </w:r>
    </w:p>
    <w:p w14:paraId="647BD427" w14:textId="77777777" w:rsidR="00F86F38" w:rsidRDefault="00F86F38" w:rsidP="00F153DA">
      <w:pPr>
        <w:pStyle w:val="ListParagraph"/>
      </w:pPr>
    </w:p>
    <w:p w14:paraId="1AD50906" w14:textId="77777777" w:rsidR="00400DB9" w:rsidRDefault="00400DB9" w:rsidP="00F153DA">
      <w:pPr>
        <w:pStyle w:val="ListParagraph"/>
      </w:pPr>
    </w:p>
    <w:p w14:paraId="07D1B560" w14:textId="40C06F48" w:rsidR="00400DB9" w:rsidRDefault="00FC27DC" w:rsidP="00F153DA">
      <w:pPr>
        <w:pStyle w:val="ListParagraph"/>
      </w:pPr>
      <w:r>
        <w:t xml:space="preserve">Then implement the basic methods of a JavaFX Application: </w:t>
      </w:r>
      <w:r w:rsidR="00400DB9">
        <w:t xml:space="preserve">For Example: </w:t>
      </w:r>
    </w:p>
    <w:p w14:paraId="6AC0DB11" w14:textId="77777777" w:rsidR="00400DB9" w:rsidRDefault="00400DB9" w:rsidP="00F153DA">
      <w:pPr>
        <w:pStyle w:val="ListParagraph"/>
      </w:pPr>
    </w:p>
    <w:p w14:paraId="46E9BE45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static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main(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String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[] args) {</w:t>
      </w:r>
    </w:p>
    <w:p w14:paraId="1035278C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launch();</w:t>
      </w:r>
    </w:p>
    <w:p w14:paraId="623AEE77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09DB2573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7385491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@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Override</w:t>
      </w:r>
    </w:p>
    <w:p w14:paraId="07110377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public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void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start(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Stage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primaryStage) {</w:t>
      </w:r>
    </w:p>
    <w:p w14:paraId="32BE95F7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try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{</w:t>
      </w:r>
    </w:p>
    <w:p w14:paraId="548C053D" w14:textId="1A00A115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primaryStage.setTitle(</w:t>
      </w:r>
      <w:r w:rsidRPr="003E3D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My Project</w:t>
      </w:r>
      <w:r w:rsidRPr="003E3D76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AB1CD34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21A07C7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primaryStage.show();</w:t>
      </w:r>
    </w:p>
    <w:p w14:paraId="2BA92680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336C1BD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} 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catch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3E3D76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Exception</w:t>
      </w: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e) {</w:t>
      </w:r>
    </w:p>
    <w:p w14:paraId="36B31CD8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e.printStackTrace();</w:t>
      </w:r>
    </w:p>
    <w:p w14:paraId="10665241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}</w:t>
      </w:r>
    </w:p>
    <w:p w14:paraId="406E3B8A" w14:textId="77777777" w:rsidR="003E3D76" w:rsidRPr="003E3D76" w:rsidRDefault="003E3D76" w:rsidP="000C6808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3E3D76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565F2D03" w14:textId="77777777" w:rsidR="00400DB9" w:rsidRDefault="00400DB9" w:rsidP="00F153DA">
      <w:pPr>
        <w:pStyle w:val="ListParagraph"/>
      </w:pPr>
    </w:p>
    <w:p w14:paraId="60432AE4" w14:textId="6D6FB929" w:rsidR="0042444C" w:rsidRDefault="0042444C" w:rsidP="00F153DA">
      <w:pPr>
        <w:pStyle w:val="ListParagraph"/>
      </w:pPr>
      <w:r>
        <w:t>4. Finally, execute the clean and javafx:run goals using Maven. The window should show up.</w:t>
      </w:r>
    </w:p>
    <w:p w14:paraId="33067F3D" w14:textId="77777777" w:rsidR="00473F33" w:rsidRDefault="00473F33" w:rsidP="00F153DA">
      <w:pPr>
        <w:pStyle w:val="ListParagraph"/>
      </w:pPr>
    </w:p>
    <w:p w14:paraId="535E45E0" w14:textId="607E212B" w:rsidR="00473F33" w:rsidRDefault="00473F33" w:rsidP="00965C3C">
      <w:pPr>
        <w:pStyle w:val="Heading1"/>
      </w:pPr>
      <w:r>
        <w:t>EX 2:</w:t>
      </w:r>
      <w:r w:rsidR="005C4A95">
        <w:t xml:space="preserve"> Maven Site Plugin</w:t>
      </w:r>
    </w:p>
    <w:p w14:paraId="22DD7267" w14:textId="77777777" w:rsidR="00473F33" w:rsidRDefault="00473F33" w:rsidP="00F153DA">
      <w:pPr>
        <w:pStyle w:val="ListParagraph"/>
      </w:pPr>
    </w:p>
    <w:p w14:paraId="0F2DDFD4" w14:textId="72F6B6F8" w:rsidR="00473F33" w:rsidRDefault="00473F33" w:rsidP="00F153DA">
      <w:pPr>
        <w:pStyle w:val="ListParagraph"/>
      </w:pPr>
      <w:r>
        <w:t>Continue working of the same project.</w:t>
      </w:r>
    </w:p>
    <w:p w14:paraId="1D4D83A4" w14:textId="77777777" w:rsidR="00473F33" w:rsidRDefault="00473F33" w:rsidP="00F153DA">
      <w:pPr>
        <w:pStyle w:val="ListParagraph"/>
      </w:pPr>
    </w:p>
    <w:p w14:paraId="788892D3" w14:textId="46BAD59A" w:rsidR="00473F33" w:rsidRDefault="00473F33" w:rsidP="00F153DA">
      <w:pPr>
        <w:pStyle w:val="ListParagraph"/>
      </w:pPr>
      <w:r>
        <w:t>You will add basic information to your project and generate a website as documentation:</w:t>
      </w:r>
    </w:p>
    <w:p w14:paraId="324684F0" w14:textId="77777777" w:rsidR="00473F33" w:rsidRDefault="00473F33" w:rsidP="00F153DA">
      <w:pPr>
        <w:pStyle w:val="ListParagraph"/>
      </w:pPr>
    </w:p>
    <w:p w14:paraId="3F599273" w14:textId="29E614EB" w:rsidR="00473F33" w:rsidRDefault="00473F33" w:rsidP="00473F33">
      <w:pPr>
        <w:pStyle w:val="ListParagraph"/>
        <w:numPr>
          <w:ilvl w:val="0"/>
          <w:numId w:val="14"/>
        </w:numPr>
      </w:pPr>
      <w:r>
        <w:t>In pom.xml add the following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6878"/>
      </w:tblGrid>
      <w:tr w:rsidR="00C03340" w:rsidRPr="00FB37C3" w14:paraId="070D379E" w14:textId="77777777" w:rsidTr="00D37D35">
        <w:tc>
          <w:tcPr>
            <w:tcW w:w="2138" w:type="dxa"/>
          </w:tcPr>
          <w:p w14:paraId="5C6EE797" w14:textId="6B310D91" w:rsidR="00C03340" w:rsidRDefault="00C03340" w:rsidP="00C03340">
            <w:pPr>
              <w:pStyle w:val="ListParagraph"/>
              <w:numPr>
                <w:ilvl w:val="0"/>
                <w:numId w:val="15"/>
              </w:numPr>
            </w:pPr>
            <w:r>
              <w:t xml:space="preserve">Add information about your project </w:t>
            </w:r>
          </w:p>
        </w:tc>
        <w:tc>
          <w:tcPr>
            <w:tcW w:w="6878" w:type="dxa"/>
          </w:tcPr>
          <w:p w14:paraId="16D41225" w14:textId="0CC92821" w:rsidR="00C03340" w:rsidRPr="00C03340" w:rsidRDefault="00C03340" w:rsidP="00C03340">
            <w:r w:rsidRPr="00C03340">
              <w:t xml:space="preserve">  &lt;</w:t>
            </w:r>
            <w:r w:rsidRPr="00C03340">
              <w:rPr>
                <w:b/>
                <w:bCs/>
                <w:color w:val="FF0000"/>
              </w:rPr>
              <w:t>name</w:t>
            </w:r>
            <w:r w:rsidRPr="00C03340">
              <w:t>&gt;</w:t>
            </w:r>
            <w:r>
              <w:t>MyProject Name</w:t>
            </w:r>
            <w:r w:rsidRPr="00C03340">
              <w:t>&lt;/</w:t>
            </w:r>
            <w:r w:rsidRPr="00C03340">
              <w:rPr>
                <w:b/>
                <w:bCs/>
                <w:color w:val="FF0000"/>
              </w:rPr>
              <w:t>name</w:t>
            </w:r>
            <w:r w:rsidRPr="00C03340">
              <w:t>&gt;</w:t>
            </w:r>
          </w:p>
          <w:p w14:paraId="482202D6" w14:textId="37C8877D" w:rsidR="00C03340" w:rsidRDefault="00C03340" w:rsidP="00C03340">
            <w:r w:rsidRPr="00C03340">
              <w:t xml:space="preserve">  &lt;</w:t>
            </w:r>
            <w:r w:rsidRPr="00C03340">
              <w:rPr>
                <w:b/>
                <w:bCs/>
                <w:color w:val="FF0000"/>
              </w:rPr>
              <w:t>description</w:t>
            </w:r>
            <w:r w:rsidRPr="00C03340">
              <w:t xml:space="preserve">&gt;This </w:t>
            </w:r>
            <w:r>
              <w:t>project is……</w:t>
            </w:r>
          </w:p>
          <w:p w14:paraId="60C8E0E4" w14:textId="5F0EAA20" w:rsidR="00C03340" w:rsidRPr="00AD2B64" w:rsidRDefault="00C03340" w:rsidP="00C03340">
            <w:pPr>
              <w:rPr>
                <w:lang w:val="fr-FR"/>
              </w:rPr>
            </w:pPr>
            <w:r>
              <w:t xml:space="preserve">  </w:t>
            </w:r>
            <w:r w:rsidRPr="00AD2B64">
              <w:rPr>
                <w:lang w:val="fr-FR"/>
              </w:rPr>
              <w:t>&lt;/</w:t>
            </w:r>
            <w:r w:rsidRPr="00AD2B64">
              <w:rPr>
                <w:b/>
                <w:bCs/>
                <w:color w:val="FF0000"/>
                <w:lang w:val="fr-FR"/>
              </w:rPr>
              <w:t>description</w:t>
            </w:r>
            <w:r w:rsidRPr="00AD2B64">
              <w:rPr>
                <w:lang w:val="fr-FR"/>
              </w:rPr>
              <w:t>&gt;</w:t>
            </w:r>
          </w:p>
          <w:p w14:paraId="6B398F6F" w14:textId="2FA7D4D7" w:rsidR="00C03340" w:rsidRPr="00AD2B64" w:rsidRDefault="00C03340" w:rsidP="00926816">
            <w:pPr>
              <w:rPr>
                <w:lang w:val="fr-FR"/>
              </w:rPr>
            </w:pPr>
            <w:r w:rsidRPr="00AD2B64">
              <w:rPr>
                <w:lang w:val="fr-FR"/>
              </w:rPr>
              <w:t xml:space="preserve">  &lt;</w:t>
            </w:r>
            <w:r w:rsidRPr="00AD2B64">
              <w:rPr>
                <w:b/>
                <w:bCs/>
                <w:color w:val="FF0000"/>
                <w:lang w:val="fr-FR"/>
              </w:rPr>
              <w:t>url</w:t>
            </w:r>
            <w:r w:rsidRPr="00AD2B64">
              <w:rPr>
                <w:lang w:val="fr-FR"/>
              </w:rPr>
              <w:t>&gt;https://yourProjectUrl.dom&lt;/</w:t>
            </w:r>
            <w:r w:rsidRPr="00AD2B64">
              <w:rPr>
                <w:b/>
                <w:bCs/>
                <w:color w:val="FF0000"/>
                <w:lang w:val="fr-FR"/>
              </w:rPr>
              <w:t>url</w:t>
            </w:r>
            <w:r w:rsidRPr="00AD2B64">
              <w:rPr>
                <w:lang w:val="fr-FR"/>
              </w:rPr>
              <w:t>&gt;</w:t>
            </w:r>
          </w:p>
          <w:p w14:paraId="296B3612" w14:textId="77777777" w:rsidR="00926816" w:rsidRPr="00AD2B64" w:rsidRDefault="00926816" w:rsidP="00926816">
            <w:pPr>
              <w:rPr>
                <w:lang w:val="fr-FR"/>
              </w:rPr>
            </w:pPr>
          </w:p>
          <w:p w14:paraId="25B760E7" w14:textId="77777777" w:rsidR="00C03340" w:rsidRPr="00AD2B64" w:rsidRDefault="00C03340" w:rsidP="00473F33">
            <w:pPr>
              <w:rPr>
                <w:lang w:val="fr-FR"/>
              </w:rPr>
            </w:pPr>
          </w:p>
        </w:tc>
      </w:tr>
      <w:tr w:rsidR="00C03340" w14:paraId="4C031B67" w14:textId="77777777" w:rsidTr="00D37D35">
        <w:tc>
          <w:tcPr>
            <w:tcW w:w="2138" w:type="dxa"/>
          </w:tcPr>
          <w:p w14:paraId="211B56A2" w14:textId="2BE6D704" w:rsidR="00C03340" w:rsidRDefault="00372AC1" w:rsidP="00372AC1">
            <w:pPr>
              <w:pStyle w:val="ListParagraph"/>
              <w:numPr>
                <w:ilvl w:val="0"/>
                <w:numId w:val="15"/>
              </w:numPr>
            </w:pPr>
            <w:r>
              <w:t>Add information about the license of the product</w:t>
            </w:r>
          </w:p>
        </w:tc>
        <w:tc>
          <w:tcPr>
            <w:tcW w:w="6878" w:type="dxa"/>
          </w:tcPr>
          <w:p w14:paraId="382771C7" w14:textId="77777777" w:rsidR="00C03340" w:rsidRPr="00C03340" w:rsidRDefault="00C03340" w:rsidP="00C03340">
            <w:r w:rsidRPr="00C03340">
              <w:t xml:space="preserve">  &lt;</w:t>
            </w:r>
            <w:r w:rsidRPr="00C03340">
              <w:rPr>
                <w:b/>
                <w:bCs/>
                <w:color w:val="FF0000"/>
              </w:rPr>
              <w:t>licenses</w:t>
            </w:r>
            <w:r w:rsidRPr="00C03340">
              <w:t>&gt;</w:t>
            </w:r>
          </w:p>
          <w:p w14:paraId="5C44C0EC" w14:textId="4D3719C6" w:rsidR="00C03340" w:rsidRPr="00C03340" w:rsidRDefault="00C03340" w:rsidP="00C03340">
            <w:r w:rsidRPr="00C03340">
              <w:t xml:space="preserve">  </w:t>
            </w:r>
            <w:r w:rsidR="00FB37C3">
              <w:t xml:space="preserve">     </w:t>
            </w:r>
            <w:r w:rsidRPr="00C03340">
              <w:t>&lt;</w:t>
            </w:r>
            <w:r w:rsidRPr="00C03340">
              <w:rPr>
                <w:b/>
                <w:bCs/>
                <w:color w:val="FF0000"/>
              </w:rPr>
              <w:t>license</w:t>
            </w:r>
            <w:r w:rsidRPr="00C03340">
              <w:t>&gt;</w:t>
            </w:r>
          </w:p>
          <w:p w14:paraId="0AF07C9A" w14:textId="14558303" w:rsidR="00FB37C3" w:rsidRDefault="00C03340" w:rsidP="00FB37C3">
            <w:r w:rsidRPr="00C03340">
              <w:t xml:space="preserve">  </w:t>
            </w:r>
            <w:r w:rsidR="00FB37C3">
              <w:t xml:space="preserve">           </w:t>
            </w:r>
            <w:r w:rsidR="00FB37C3">
              <w:t>&lt;name&gt;Apache License 2.0&lt;/name&gt;</w:t>
            </w:r>
          </w:p>
          <w:p w14:paraId="63AB9C62" w14:textId="10761967" w:rsidR="00FB37C3" w:rsidRDefault="00FB37C3" w:rsidP="00FB37C3">
            <w:r>
              <w:t xml:space="preserve">    </w:t>
            </w:r>
            <w:r>
              <w:t xml:space="preserve">         </w:t>
            </w:r>
            <w:r>
              <w:t>&lt;url&gt;https://www.apache.org/licenses/LICENSE-2.0&lt;/url&gt;</w:t>
            </w:r>
          </w:p>
          <w:p w14:paraId="5A2DFE5A" w14:textId="66BE04AE" w:rsidR="00C03340" w:rsidRPr="00C03340" w:rsidRDefault="00FB37C3" w:rsidP="00FB37C3">
            <w:r>
              <w:t xml:space="preserve">      </w:t>
            </w:r>
            <w:r w:rsidR="00C03340" w:rsidRPr="00C03340">
              <w:t>&lt;/</w:t>
            </w:r>
            <w:r w:rsidR="00C03340" w:rsidRPr="00C03340">
              <w:rPr>
                <w:b/>
                <w:bCs/>
                <w:color w:val="FF0000"/>
              </w:rPr>
              <w:t>license</w:t>
            </w:r>
            <w:r w:rsidR="00C03340" w:rsidRPr="00C03340">
              <w:t>&gt;</w:t>
            </w:r>
          </w:p>
          <w:p w14:paraId="31839FD5" w14:textId="77777777" w:rsidR="00C03340" w:rsidRPr="00C03340" w:rsidRDefault="00C03340" w:rsidP="00C03340">
            <w:r w:rsidRPr="00C03340">
              <w:t xml:space="preserve">  &lt;/</w:t>
            </w:r>
            <w:r w:rsidRPr="00C03340">
              <w:rPr>
                <w:b/>
                <w:bCs/>
                <w:color w:val="FF0000"/>
              </w:rPr>
              <w:t>licenses</w:t>
            </w:r>
            <w:r w:rsidRPr="00C03340">
              <w:t>&gt;</w:t>
            </w:r>
          </w:p>
          <w:p w14:paraId="30D73B1A" w14:textId="4B9513A6" w:rsidR="00C03340" w:rsidRDefault="00C03340" w:rsidP="00926816">
            <w:r w:rsidRPr="00C03340">
              <w:t xml:space="preserve">  </w:t>
            </w:r>
          </w:p>
        </w:tc>
      </w:tr>
      <w:tr w:rsidR="00C03340" w14:paraId="217237EE" w14:textId="77777777" w:rsidTr="00D37D35">
        <w:tc>
          <w:tcPr>
            <w:tcW w:w="2138" w:type="dxa"/>
          </w:tcPr>
          <w:p w14:paraId="2E3F18C8" w14:textId="670992E9" w:rsidR="00C03340" w:rsidRDefault="00852DD5" w:rsidP="00852DD5">
            <w:pPr>
              <w:pStyle w:val="ListParagraph"/>
              <w:numPr>
                <w:ilvl w:val="0"/>
                <w:numId w:val="15"/>
              </w:numPr>
            </w:pPr>
            <w:r>
              <w:t>Add information about your company (here it is a team)</w:t>
            </w:r>
          </w:p>
        </w:tc>
        <w:tc>
          <w:tcPr>
            <w:tcW w:w="6878" w:type="dxa"/>
          </w:tcPr>
          <w:p w14:paraId="0797F015" w14:textId="77777777" w:rsidR="00C03340" w:rsidRPr="00C03340" w:rsidRDefault="00C03340" w:rsidP="00C03340">
            <w:r w:rsidRPr="00C03340">
              <w:t>&lt;</w:t>
            </w:r>
            <w:r w:rsidRPr="00C03340">
              <w:rPr>
                <w:b/>
                <w:bCs/>
                <w:color w:val="FF0000"/>
              </w:rPr>
              <w:t>organization</w:t>
            </w:r>
            <w:r w:rsidRPr="00C03340">
              <w:t>&gt;</w:t>
            </w:r>
          </w:p>
          <w:p w14:paraId="6AE20CD9" w14:textId="26A2495B" w:rsidR="00C03340" w:rsidRPr="00C03340" w:rsidRDefault="00C03340" w:rsidP="00C03340">
            <w:r w:rsidRPr="00C03340">
              <w:t xml:space="preserve">  </w:t>
            </w:r>
            <w:r w:rsidRPr="00C03340">
              <w:tab/>
              <w:t>&lt;name&gt;SE411-Tech</w:t>
            </w:r>
            <w:r w:rsidR="00852DD5">
              <w:t>-Company</w:t>
            </w:r>
            <w:r w:rsidRPr="00C03340">
              <w:t>&lt;/name&gt;</w:t>
            </w:r>
          </w:p>
          <w:p w14:paraId="7D13DC03" w14:textId="6FA4C811" w:rsidR="00C03340" w:rsidRPr="00C03340" w:rsidRDefault="00C03340" w:rsidP="00C03340">
            <w:r w:rsidRPr="00C03340">
              <w:t xml:space="preserve">  </w:t>
            </w:r>
            <w:r w:rsidRPr="00C03340">
              <w:tab/>
              <w:t>&lt;url&gt;https://</w:t>
            </w:r>
            <w:r w:rsidR="00852DD5">
              <w:t>mycompanyUrl.dom</w:t>
            </w:r>
            <w:r w:rsidRPr="00C03340">
              <w:t>&lt;/url&gt;</w:t>
            </w:r>
          </w:p>
          <w:p w14:paraId="7DEC509A" w14:textId="77777777" w:rsidR="00C03340" w:rsidRPr="00C03340" w:rsidRDefault="00C03340" w:rsidP="00C03340">
            <w:r w:rsidRPr="00C03340">
              <w:t xml:space="preserve">  &lt;/</w:t>
            </w:r>
            <w:r w:rsidRPr="00C03340">
              <w:rPr>
                <w:b/>
                <w:bCs/>
                <w:color w:val="FF0000"/>
              </w:rPr>
              <w:t>organization</w:t>
            </w:r>
            <w:r w:rsidRPr="00C03340">
              <w:t>&gt;</w:t>
            </w:r>
          </w:p>
          <w:p w14:paraId="6DDD2B57" w14:textId="77777777" w:rsidR="00C03340" w:rsidRPr="00C03340" w:rsidRDefault="00C03340" w:rsidP="00C03340">
            <w:r w:rsidRPr="00C03340">
              <w:t xml:space="preserve">  </w:t>
            </w:r>
          </w:p>
          <w:p w14:paraId="45A68CBE" w14:textId="7140D4C2" w:rsidR="00C03340" w:rsidRDefault="00C03340" w:rsidP="00C03340"/>
        </w:tc>
      </w:tr>
      <w:tr w:rsidR="00C03340" w14:paraId="3D3DB674" w14:textId="77777777" w:rsidTr="00D37D35">
        <w:tc>
          <w:tcPr>
            <w:tcW w:w="2138" w:type="dxa"/>
          </w:tcPr>
          <w:p w14:paraId="35D8764F" w14:textId="1031A478" w:rsidR="00C03340" w:rsidRDefault="00852DD5" w:rsidP="00852DD5">
            <w:pPr>
              <w:pStyle w:val="ListParagraph"/>
              <w:numPr>
                <w:ilvl w:val="0"/>
                <w:numId w:val="15"/>
              </w:numPr>
            </w:pPr>
            <w:r>
              <w:t>Add information about the developers (your team members)</w:t>
            </w:r>
          </w:p>
        </w:tc>
        <w:tc>
          <w:tcPr>
            <w:tcW w:w="6878" w:type="dxa"/>
          </w:tcPr>
          <w:p w14:paraId="5F2F1D45" w14:textId="77777777" w:rsidR="00C03340" w:rsidRPr="00C03340" w:rsidRDefault="00C03340" w:rsidP="00C03340">
            <w:r w:rsidRPr="00C03340">
              <w:t xml:space="preserve">  &lt;</w:t>
            </w:r>
            <w:r w:rsidRPr="00C03340">
              <w:rPr>
                <w:b/>
                <w:bCs/>
                <w:color w:val="FF0000"/>
              </w:rPr>
              <w:t>developers</w:t>
            </w:r>
            <w:r w:rsidRPr="00C03340">
              <w:t>&gt;</w:t>
            </w:r>
          </w:p>
          <w:p w14:paraId="2D82D794" w14:textId="77777777" w:rsidR="00C03340" w:rsidRPr="00C03340" w:rsidRDefault="00C03340" w:rsidP="00C03340">
            <w:r w:rsidRPr="00C03340">
              <w:t xml:space="preserve">  </w:t>
            </w:r>
            <w:r w:rsidRPr="00C03340">
              <w:tab/>
              <w:t>&lt;</w:t>
            </w:r>
            <w:r w:rsidRPr="00C03340">
              <w:rPr>
                <w:b/>
                <w:bCs/>
                <w:color w:val="FF0000"/>
              </w:rPr>
              <w:t>developer</w:t>
            </w:r>
            <w:r w:rsidRPr="00C03340">
              <w:t>&gt;</w:t>
            </w:r>
          </w:p>
          <w:p w14:paraId="0F9517BE" w14:textId="77777777" w:rsidR="00C03340" w:rsidRPr="00C03340" w:rsidRDefault="00C03340" w:rsidP="00C03340">
            <w:r w:rsidRPr="00C03340">
              <w:t xml:space="preserve">  </w:t>
            </w:r>
            <w:r w:rsidRPr="00C03340">
              <w:tab/>
            </w:r>
            <w:r w:rsidRPr="00C03340">
              <w:tab/>
              <w:t>&lt;name&gt;Salah Ahmed&lt;/name&gt;</w:t>
            </w:r>
          </w:p>
          <w:p w14:paraId="65BC98BB" w14:textId="77777777" w:rsidR="00C03340" w:rsidRPr="00C03340" w:rsidRDefault="00C03340" w:rsidP="00C03340">
            <w:r w:rsidRPr="00C03340">
              <w:t xml:space="preserve">  </w:t>
            </w:r>
            <w:r w:rsidRPr="00C03340">
              <w:tab/>
            </w:r>
            <w:r w:rsidRPr="00C03340">
              <w:tab/>
              <w:t>&lt;email&gt;salah.ahmed@domain.com&lt;/email&gt;</w:t>
            </w:r>
          </w:p>
          <w:p w14:paraId="0F3C2D6E" w14:textId="77777777" w:rsidR="00C03340" w:rsidRPr="00C03340" w:rsidRDefault="00C03340" w:rsidP="00C03340">
            <w:r w:rsidRPr="00C03340">
              <w:t xml:space="preserve">  </w:t>
            </w:r>
            <w:r w:rsidRPr="00C03340">
              <w:tab/>
              <w:t>&lt;/</w:t>
            </w:r>
            <w:r w:rsidRPr="00C03340">
              <w:rPr>
                <w:b/>
                <w:bCs/>
                <w:color w:val="FF0000"/>
              </w:rPr>
              <w:t>developer</w:t>
            </w:r>
            <w:r w:rsidRPr="00C03340">
              <w:t>&gt;</w:t>
            </w:r>
          </w:p>
          <w:p w14:paraId="4C3F8E2A" w14:textId="12A7933B" w:rsidR="00C03340" w:rsidRDefault="00C03340" w:rsidP="00C03340">
            <w:r w:rsidRPr="00C03340">
              <w:t xml:space="preserve">  &lt;/</w:t>
            </w:r>
            <w:r w:rsidRPr="00C03340">
              <w:rPr>
                <w:b/>
                <w:bCs/>
                <w:color w:val="FF0000"/>
              </w:rPr>
              <w:t>developers</w:t>
            </w:r>
            <w:r w:rsidRPr="00C03340">
              <w:t>&gt;</w:t>
            </w:r>
          </w:p>
        </w:tc>
      </w:tr>
    </w:tbl>
    <w:p w14:paraId="47DD5F71" w14:textId="77777777" w:rsidR="00473F33" w:rsidRDefault="00473F33" w:rsidP="00473F33"/>
    <w:p w14:paraId="6DBB8F91" w14:textId="54A5050E" w:rsidR="008247A3" w:rsidRDefault="00DF4AEE" w:rsidP="00484C57">
      <w:pPr>
        <w:pStyle w:val="ListParagraph"/>
        <w:numPr>
          <w:ilvl w:val="0"/>
          <w:numId w:val="14"/>
        </w:numPr>
      </w:pPr>
      <w:r>
        <w:t>Generate the documentation website by running the basic site plugin: clean site</w:t>
      </w:r>
    </w:p>
    <w:p w14:paraId="388F37F5" w14:textId="02361D6F" w:rsidR="008247A3" w:rsidRDefault="008247A3" w:rsidP="008247A3">
      <w:pPr>
        <w:pStyle w:val="ListParagraph"/>
        <w:numPr>
          <w:ilvl w:val="0"/>
          <w:numId w:val="14"/>
        </w:numPr>
      </w:pPr>
      <w:r>
        <w:t>Inside the target/site folder, you should fin</w:t>
      </w:r>
      <w:r w:rsidR="00AD2B64">
        <w:t>d</w:t>
      </w:r>
      <w:r>
        <w:t xml:space="preserve"> an index.html page. Open it by right-clicking -&gt; open with -&gt; system editor.</w:t>
      </w:r>
    </w:p>
    <w:p w14:paraId="65A38C8D" w14:textId="372726F5" w:rsidR="001360E1" w:rsidRDefault="001360E1" w:rsidP="008247A3">
      <w:pPr>
        <w:pStyle w:val="ListParagraph"/>
        <w:numPr>
          <w:ilvl w:val="0"/>
          <w:numId w:val="14"/>
        </w:numPr>
      </w:pPr>
      <w:r>
        <w:t>(optional) open a generative AI tool (copilot, chatgpt, gemini, claude…) and find how you can improve your generated site by including other useful information.</w:t>
      </w:r>
    </w:p>
    <w:p w14:paraId="2E81191D" w14:textId="304C6778" w:rsidR="00484C57" w:rsidRPr="00484C57" w:rsidRDefault="00484C57" w:rsidP="00484C57">
      <w:pPr>
        <w:jc w:val="center"/>
        <w:rPr>
          <w:b/>
          <w:bCs/>
        </w:rPr>
      </w:pPr>
      <w:r w:rsidRPr="00484C57">
        <w:rPr>
          <w:b/>
          <w:bCs/>
        </w:rPr>
        <w:lastRenderedPageBreak/>
        <w:t>END</w:t>
      </w:r>
    </w:p>
    <w:sectPr w:rsidR="00484C57" w:rsidRPr="00484C57" w:rsidSect="00BB540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EE22" w14:textId="77777777" w:rsidR="00E7788A" w:rsidRDefault="00E7788A" w:rsidP="005C1C6A">
      <w:pPr>
        <w:spacing w:after="0" w:line="240" w:lineRule="auto"/>
      </w:pPr>
      <w:r>
        <w:separator/>
      </w:r>
    </w:p>
  </w:endnote>
  <w:endnote w:type="continuationSeparator" w:id="0">
    <w:p w14:paraId="14B148AF" w14:textId="77777777" w:rsidR="00E7788A" w:rsidRDefault="00E7788A" w:rsidP="005C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E6232" w14:textId="77777777" w:rsidR="00E7788A" w:rsidRDefault="00E7788A" w:rsidP="005C1C6A">
      <w:pPr>
        <w:spacing w:after="0" w:line="240" w:lineRule="auto"/>
      </w:pPr>
      <w:r>
        <w:separator/>
      </w:r>
    </w:p>
  </w:footnote>
  <w:footnote w:type="continuationSeparator" w:id="0">
    <w:p w14:paraId="427F14BB" w14:textId="77777777" w:rsidR="00E7788A" w:rsidRDefault="00E7788A" w:rsidP="005C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91AD" w14:textId="7348AD05" w:rsidR="005C1C6A" w:rsidRPr="005C1C6A" w:rsidRDefault="005C1C6A" w:rsidP="005C1C6A">
    <w:pPr>
      <w:jc w:val="center"/>
      <w:rPr>
        <w:b/>
        <w:bCs/>
      </w:rPr>
    </w:pPr>
    <w:r w:rsidRPr="002962F2">
      <w:rPr>
        <w:b/>
        <w:bCs/>
      </w:rPr>
      <w:t xml:space="preserve">SE411, </w:t>
    </w:r>
    <w:r w:rsidR="005E6174">
      <w:rPr>
        <w:b/>
        <w:bCs/>
      </w:rPr>
      <w:t>Fall</w:t>
    </w:r>
    <w:r w:rsidRPr="002962F2">
      <w:rPr>
        <w:b/>
        <w:bCs/>
      </w:rPr>
      <w:t xml:space="preserve">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49B"/>
    <w:multiLevelType w:val="hybridMultilevel"/>
    <w:tmpl w:val="C5107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A07"/>
    <w:multiLevelType w:val="multilevel"/>
    <w:tmpl w:val="DF7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A6E83"/>
    <w:multiLevelType w:val="multilevel"/>
    <w:tmpl w:val="C83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A10D1"/>
    <w:multiLevelType w:val="hybridMultilevel"/>
    <w:tmpl w:val="081458D8"/>
    <w:lvl w:ilvl="0" w:tplc="8154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31DE8"/>
    <w:multiLevelType w:val="multilevel"/>
    <w:tmpl w:val="EFFC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2682B"/>
    <w:multiLevelType w:val="hybridMultilevel"/>
    <w:tmpl w:val="6AF82382"/>
    <w:lvl w:ilvl="0" w:tplc="BECACA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5B78"/>
    <w:multiLevelType w:val="hybridMultilevel"/>
    <w:tmpl w:val="BD70EC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30BB2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76477"/>
    <w:multiLevelType w:val="multilevel"/>
    <w:tmpl w:val="F708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428C8"/>
    <w:multiLevelType w:val="multilevel"/>
    <w:tmpl w:val="923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62DA1"/>
    <w:multiLevelType w:val="hybridMultilevel"/>
    <w:tmpl w:val="3CA63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62280"/>
    <w:multiLevelType w:val="hybridMultilevel"/>
    <w:tmpl w:val="A1A6E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F1E1A"/>
    <w:multiLevelType w:val="multilevel"/>
    <w:tmpl w:val="28E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E5103"/>
    <w:multiLevelType w:val="multilevel"/>
    <w:tmpl w:val="2FB6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C1F33"/>
    <w:multiLevelType w:val="hybridMultilevel"/>
    <w:tmpl w:val="E3DC34A2"/>
    <w:lvl w:ilvl="0" w:tplc="4B2E95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5628E"/>
    <w:multiLevelType w:val="hybridMultilevel"/>
    <w:tmpl w:val="934A1098"/>
    <w:lvl w:ilvl="0" w:tplc="ACA8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86639">
    <w:abstractNumId w:val="5"/>
  </w:num>
  <w:num w:numId="2" w16cid:durableId="2050108215">
    <w:abstractNumId w:val="2"/>
  </w:num>
  <w:num w:numId="3" w16cid:durableId="433982973">
    <w:abstractNumId w:val="1"/>
  </w:num>
  <w:num w:numId="4" w16cid:durableId="1279020398">
    <w:abstractNumId w:val="8"/>
  </w:num>
  <w:num w:numId="5" w16cid:durableId="1513364">
    <w:abstractNumId w:val="4"/>
  </w:num>
  <w:num w:numId="6" w16cid:durableId="1779374831">
    <w:abstractNumId w:val="6"/>
  </w:num>
  <w:num w:numId="7" w16cid:durableId="1874224956">
    <w:abstractNumId w:val="13"/>
  </w:num>
  <w:num w:numId="8" w16cid:durableId="983388249">
    <w:abstractNumId w:val="7"/>
  </w:num>
  <w:num w:numId="9" w16cid:durableId="295264489">
    <w:abstractNumId w:val="11"/>
  </w:num>
  <w:num w:numId="10" w16cid:durableId="1870681151">
    <w:abstractNumId w:val="12"/>
  </w:num>
  <w:num w:numId="11" w16cid:durableId="1545940683">
    <w:abstractNumId w:val="14"/>
  </w:num>
  <w:num w:numId="12" w16cid:durableId="1821655022">
    <w:abstractNumId w:val="10"/>
  </w:num>
  <w:num w:numId="13" w16cid:durableId="1698241027">
    <w:abstractNumId w:val="9"/>
  </w:num>
  <w:num w:numId="14" w16cid:durableId="233006351">
    <w:abstractNumId w:val="3"/>
  </w:num>
  <w:num w:numId="15" w16cid:durableId="19932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B8"/>
    <w:rsid w:val="000145D7"/>
    <w:rsid w:val="00032C97"/>
    <w:rsid w:val="0005187E"/>
    <w:rsid w:val="000801CC"/>
    <w:rsid w:val="00091B52"/>
    <w:rsid w:val="000A0E0E"/>
    <w:rsid w:val="000A3E45"/>
    <w:rsid w:val="000B038B"/>
    <w:rsid w:val="000B34AD"/>
    <w:rsid w:val="000C6808"/>
    <w:rsid w:val="000F0589"/>
    <w:rsid w:val="00107129"/>
    <w:rsid w:val="00120F57"/>
    <w:rsid w:val="00124C03"/>
    <w:rsid w:val="00135079"/>
    <w:rsid w:val="001360E1"/>
    <w:rsid w:val="00142418"/>
    <w:rsid w:val="0016034B"/>
    <w:rsid w:val="001D09B2"/>
    <w:rsid w:val="001D5EAD"/>
    <w:rsid w:val="0021100C"/>
    <w:rsid w:val="00221A14"/>
    <w:rsid w:val="00223082"/>
    <w:rsid w:val="00223387"/>
    <w:rsid w:val="00264194"/>
    <w:rsid w:val="002962F2"/>
    <w:rsid w:val="002A1F3F"/>
    <w:rsid w:val="002C3B29"/>
    <w:rsid w:val="002C5D9E"/>
    <w:rsid w:val="0030018A"/>
    <w:rsid w:val="003115D2"/>
    <w:rsid w:val="00360914"/>
    <w:rsid w:val="00370A04"/>
    <w:rsid w:val="00372AC1"/>
    <w:rsid w:val="00387252"/>
    <w:rsid w:val="003C6455"/>
    <w:rsid w:val="003E3D76"/>
    <w:rsid w:val="00400DB9"/>
    <w:rsid w:val="00403BDB"/>
    <w:rsid w:val="0042444C"/>
    <w:rsid w:val="0045143A"/>
    <w:rsid w:val="0046058C"/>
    <w:rsid w:val="00473F33"/>
    <w:rsid w:val="0048030F"/>
    <w:rsid w:val="00483F72"/>
    <w:rsid w:val="00484C57"/>
    <w:rsid w:val="004959A1"/>
    <w:rsid w:val="004A342D"/>
    <w:rsid w:val="004A53C0"/>
    <w:rsid w:val="0050574E"/>
    <w:rsid w:val="00522019"/>
    <w:rsid w:val="005226F6"/>
    <w:rsid w:val="005258A2"/>
    <w:rsid w:val="00526414"/>
    <w:rsid w:val="00542B8E"/>
    <w:rsid w:val="005731B0"/>
    <w:rsid w:val="00574711"/>
    <w:rsid w:val="00585053"/>
    <w:rsid w:val="005C1C6A"/>
    <w:rsid w:val="005C4A95"/>
    <w:rsid w:val="005E29AD"/>
    <w:rsid w:val="005E6174"/>
    <w:rsid w:val="005F5114"/>
    <w:rsid w:val="005F6603"/>
    <w:rsid w:val="00602911"/>
    <w:rsid w:val="00602932"/>
    <w:rsid w:val="00623826"/>
    <w:rsid w:val="00624C78"/>
    <w:rsid w:val="0064052D"/>
    <w:rsid w:val="00664E08"/>
    <w:rsid w:val="006903A0"/>
    <w:rsid w:val="006A79B7"/>
    <w:rsid w:val="006B16EA"/>
    <w:rsid w:val="0074716C"/>
    <w:rsid w:val="0075580D"/>
    <w:rsid w:val="00775892"/>
    <w:rsid w:val="007971D7"/>
    <w:rsid w:val="007A35B8"/>
    <w:rsid w:val="007B32ED"/>
    <w:rsid w:val="007D4692"/>
    <w:rsid w:val="007E6538"/>
    <w:rsid w:val="00814AD9"/>
    <w:rsid w:val="008247A3"/>
    <w:rsid w:val="00825AA3"/>
    <w:rsid w:val="00852DD5"/>
    <w:rsid w:val="008578D2"/>
    <w:rsid w:val="00883A1C"/>
    <w:rsid w:val="008A5596"/>
    <w:rsid w:val="00907419"/>
    <w:rsid w:val="00926816"/>
    <w:rsid w:val="00954DEE"/>
    <w:rsid w:val="00965C3C"/>
    <w:rsid w:val="0096617C"/>
    <w:rsid w:val="009866F5"/>
    <w:rsid w:val="0099072F"/>
    <w:rsid w:val="009B6903"/>
    <w:rsid w:val="009C62F2"/>
    <w:rsid w:val="009D356A"/>
    <w:rsid w:val="009E7DAF"/>
    <w:rsid w:val="00A00C1E"/>
    <w:rsid w:val="00A028FA"/>
    <w:rsid w:val="00A101BE"/>
    <w:rsid w:val="00A3039C"/>
    <w:rsid w:val="00A4547C"/>
    <w:rsid w:val="00A92E6F"/>
    <w:rsid w:val="00AA18E0"/>
    <w:rsid w:val="00AB7C02"/>
    <w:rsid w:val="00AC75BC"/>
    <w:rsid w:val="00AD2B64"/>
    <w:rsid w:val="00AD5AC8"/>
    <w:rsid w:val="00AF4FE2"/>
    <w:rsid w:val="00B27448"/>
    <w:rsid w:val="00B34395"/>
    <w:rsid w:val="00B60063"/>
    <w:rsid w:val="00B87264"/>
    <w:rsid w:val="00B93F99"/>
    <w:rsid w:val="00BA15C2"/>
    <w:rsid w:val="00BB540C"/>
    <w:rsid w:val="00BC71F7"/>
    <w:rsid w:val="00BD25D4"/>
    <w:rsid w:val="00BD66C9"/>
    <w:rsid w:val="00C01776"/>
    <w:rsid w:val="00C03340"/>
    <w:rsid w:val="00C34E5B"/>
    <w:rsid w:val="00C37313"/>
    <w:rsid w:val="00C87539"/>
    <w:rsid w:val="00CA2D54"/>
    <w:rsid w:val="00CC2F1C"/>
    <w:rsid w:val="00CC5790"/>
    <w:rsid w:val="00D058AB"/>
    <w:rsid w:val="00D37D35"/>
    <w:rsid w:val="00D50F19"/>
    <w:rsid w:val="00D641B8"/>
    <w:rsid w:val="00D8675B"/>
    <w:rsid w:val="00D9308B"/>
    <w:rsid w:val="00D946AA"/>
    <w:rsid w:val="00DA595D"/>
    <w:rsid w:val="00DB59D5"/>
    <w:rsid w:val="00DF4AEE"/>
    <w:rsid w:val="00E0678D"/>
    <w:rsid w:val="00E22107"/>
    <w:rsid w:val="00E666A6"/>
    <w:rsid w:val="00E747D9"/>
    <w:rsid w:val="00E7788A"/>
    <w:rsid w:val="00F037AA"/>
    <w:rsid w:val="00F0595A"/>
    <w:rsid w:val="00F069B0"/>
    <w:rsid w:val="00F153DA"/>
    <w:rsid w:val="00F26E01"/>
    <w:rsid w:val="00F30F62"/>
    <w:rsid w:val="00F4384A"/>
    <w:rsid w:val="00F608A5"/>
    <w:rsid w:val="00F75C83"/>
    <w:rsid w:val="00F818A6"/>
    <w:rsid w:val="00F86F38"/>
    <w:rsid w:val="00F879B5"/>
    <w:rsid w:val="00FB37C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6E1E1"/>
  <w15:chartTrackingRefBased/>
  <w15:docId w15:val="{BA0635A1-0608-4CDE-9CE5-D7BD3129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6A"/>
  </w:style>
  <w:style w:type="paragraph" w:styleId="Footer">
    <w:name w:val="footer"/>
    <w:basedOn w:val="Normal"/>
    <w:link w:val="FooterChar"/>
    <w:uiPriority w:val="99"/>
    <w:unhideWhenUsed/>
    <w:rsid w:val="005C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6A"/>
  </w:style>
  <w:style w:type="table" w:styleId="TableGrid">
    <w:name w:val="Table Grid"/>
    <w:basedOn w:val="TableNormal"/>
    <w:uiPriority w:val="39"/>
    <w:rsid w:val="00F1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121</cp:revision>
  <dcterms:created xsi:type="dcterms:W3CDTF">2024-12-30T06:07:00Z</dcterms:created>
  <dcterms:modified xsi:type="dcterms:W3CDTF">2025-09-24T05:52:00Z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18be0b03d7c192951cf199675a9a429daa395007900cb3a2e6063c264caea74a</vt:lpwstr>
  </property>
</Properties>
</file>