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8508" w14:textId="578D1A33" w:rsidR="00A6336E" w:rsidRDefault="00A6336E" w:rsidP="00A6336E">
      <w:r>
        <w:t>**KUPNÍ SMLOUVA mezi [[PERSON_1]] a [[PERSON_2]]</w:t>
      </w:r>
    </w:p>
    <w:p w14:paraId="4F4B3D00" w14:textId="77777777" w:rsidR="00A6336E" w:rsidRDefault="00A6336E" w:rsidP="00A6336E">
      <w:r>
        <w:t xml:space="preserve">(o převodu vlastnického práva k motorovému vozidlu podle § 2079 a násl. občanského </w:t>
      </w:r>
      <w:proofErr w:type="gramStart"/>
      <w:r>
        <w:t>zákoníku)*</w:t>
      </w:r>
      <w:proofErr w:type="gramEnd"/>
      <w:r>
        <w:t>*</w:t>
      </w:r>
    </w:p>
    <w:p w14:paraId="14701294" w14:textId="77777777" w:rsidR="00A6336E" w:rsidRDefault="00A6336E" w:rsidP="00A6336E"/>
    <w:p w14:paraId="2A85689F" w14:textId="77777777" w:rsidR="00A6336E" w:rsidRDefault="00A6336E" w:rsidP="00A6336E">
      <w:r>
        <w:t>uzavřená níže uvedeného dne, měsíce a roku mezi těmito smluvními stranami:</w:t>
      </w:r>
    </w:p>
    <w:p w14:paraId="5B0B5FB8" w14:textId="77777777" w:rsidR="00A6336E" w:rsidRDefault="00A6336E" w:rsidP="00A6336E"/>
    <w:p w14:paraId="5E640C61" w14:textId="77777777" w:rsidR="00A6336E" w:rsidRDefault="00A6336E" w:rsidP="00A6336E">
      <w:r>
        <w:t>---</w:t>
      </w:r>
    </w:p>
    <w:p w14:paraId="3F3BCCB7" w14:textId="77777777" w:rsidR="00A6336E" w:rsidRDefault="00A6336E" w:rsidP="00A6336E"/>
    <w:p w14:paraId="74295C66" w14:textId="77777777" w:rsidR="00A6336E" w:rsidRDefault="00A6336E" w:rsidP="00A6336E">
      <w:r>
        <w:t xml:space="preserve">### </w:t>
      </w:r>
      <w:proofErr w:type="gramStart"/>
      <w:r>
        <w:t>1  Smluvní</w:t>
      </w:r>
      <w:proofErr w:type="gramEnd"/>
      <w:r>
        <w:t xml:space="preserve"> strany</w:t>
      </w:r>
    </w:p>
    <w:p w14:paraId="71CA9FAD" w14:textId="77777777" w:rsidR="00A6336E" w:rsidRDefault="00A6336E" w:rsidP="00A6336E"/>
    <w:p w14:paraId="055C9BF9" w14:textId="77777777" w:rsidR="00A6336E" w:rsidRDefault="00A6336E" w:rsidP="00A6336E">
      <w:r>
        <w:t>**Prodávající**</w:t>
      </w:r>
    </w:p>
    <w:p w14:paraId="4CD85721" w14:textId="77777777" w:rsidR="00A6336E" w:rsidRDefault="00A6336E" w:rsidP="00A6336E"/>
    <w:p w14:paraId="22936542" w14:textId="77777777" w:rsidR="00A6336E" w:rsidRDefault="00A6336E" w:rsidP="00A6336E">
      <w:r>
        <w:t>* Jméno a příjmení: **[[PERSON_1]]**</w:t>
      </w:r>
    </w:p>
    <w:p w14:paraId="0BA04768" w14:textId="77777777" w:rsidR="00A6336E" w:rsidRDefault="00A6336E" w:rsidP="00A6336E">
      <w:r>
        <w:t>* [[DATE_1]]</w:t>
      </w:r>
    </w:p>
    <w:p w14:paraId="1EE01DA0" w14:textId="77777777" w:rsidR="00A6336E" w:rsidRDefault="00A6336E" w:rsidP="00A6336E">
      <w:r>
        <w:t>* [[ADDRESS_1]]</w:t>
      </w:r>
    </w:p>
    <w:p w14:paraId="16DD497C" w14:textId="77777777" w:rsidR="00A6336E" w:rsidRDefault="00A6336E" w:rsidP="00A6336E">
      <w:r>
        <w:t>* Číslo [[ID_CARD_1]]</w:t>
      </w:r>
    </w:p>
    <w:p w14:paraId="4258E307" w14:textId="77777777" w:rsidR="00A6336E" w:rsidRDefault="00A6336E" w:rsidP="00A6336E">
      <w:r>
        <w:t>* [[BANK_1]]</w:t>
      </w:r>
    </w:p>
    <w:p w14:paraId="670A5A3C" w14:textId="77777777" w:rsidR="00A6336E" w:rsidRDefault="00A6336E" w:rsidP="00A6336E"/>
    <w:p w14:paraId="13348FB5" w14:textId="77777777" w:rsidR="00A6336E" w:rsidRDefault="00A6336E" w:rsidP="00A6336E">
      <w:r>
        <w:t>**Kupující**</w:t>
      </w:r>
    </w:p>
    <w:p w14:paraId="6279D969" w14:textId="77777777" w:rsidR="00A6336E" w:rsidRDefault="00A6336E" w:rsidP="00A6336E"/>
    <w:p w14:paraId="779675FF" w14:textId="77777777" w:rsidR="00A6336E" w:rsidRDefault="00A6336E" w:rsidP="00A6336E">
      <w:r>
        <w:t>* Jméno a příjmení: **[[PERSON_2]]**</w:t>
      </w:r>
    </w:p>
    <w:p w14:paraId="6239A435" w14:textId="77777777" w:rsidR="00A6336E" w:rsidRDefault="00A6336E" w:rsidP="00A6336E">
      <w:r>
        <w:t>* [[DATE_2]]</w:t>
      </w:r>
    </w:p>
    <w:p w14:paraId="585D66BC" w14:textId="77777777" w:rsidR="00A6336E" w:rsidRDefault="00A6336E" w:rsidP="00A6336E">
      <w:r>
        <w:t>* [[ADDRESS_2]]</w:t>
      </w:r>
    </w:p>
    <w:p w14:paraId="123B2034" w14:textId="77777777" w:rsidR="00A6336E" w:rsidRDefault="00A6336E" w:rsidP="00A6336E">
      <w:r>
        <w:t>* Číslo [[ID_CARD_2]]</w:t>
      </w:r>
    </w:p>
    <w:p w14:paraId="014F1F92" w14:textId="77777777" w:rsidR="00A6336E" w:rsidRDefault="00A6336E" w:rsidP="00A6336E">
      <w:r>
        <w:t>* [[BANK_2]]</w:t>
      </w:r>
    </w:p>
    <w:p w14:paraId="537ACBC0" w14:textId="77777777" w:rsidR="00A6336E" w:rsidRDefault="00A6336E" w:rsidP="00A6336E"/>
    <w:p w14:paraId="28E768EF" w14:textId="77777777" w:rsidR="00A6336E" w:rsidRDefault="00A6336E" w:rsidP="00A6336E">
      <w:r>
        <w:t>Prodávající a Kupující společně dále jen „**Smluvní strany**“.</w:t>
      </w:r>
    </w:p>
    <w:p w14:paraId="50B15225" w14:textId="77777777" w:rsidR="00A6336E" w:rsidRDefault="00A6336E" w:rsidP="00A6336E"/>
    <w:p w14:paraId="3DA92D8F" w14:textId="77777777" w:rsidR="00A6336E" w:rsidRDefault="00A6336E" w:rsidP="00A6336E">
      <w:r>
        <w:t>---</w:t>
      </w:r>
    </w:p>
    <w:p w14:paraId="1E4591CE" w14:textId="77777777" w:rsidR="00A6336E" w:rsidRDefault="00A6336E" w:rsidP="00A6336E"/>
    <w:p w14:paraId="6DF750EB" w14:textId="77777777" w:rsidR="00A6336E" w:rsidRDefault="00A6336E" w:rsidP="00A6336E">
      <w:r>
        <w:t xml:space="preserve">### </w:t>
      </w:r>
      <w:proofErr w:type="gramStart"/>
      <w:r>
        <w:t>2  Předmět</w:t>
      </w:r>
      <w:proofErr w:type="gramEnd"/>
      <w:r>
        <w:t xml:space="preserve"> koupě</w:t>
      </w:r>
    </w:p>
    <w:p w14:paraId="43E83358" w14:textId="77777777" w:rsidR="00A6336E" w:rsidRDefault="00A6336E" w:rsidP="00A6336E"/>
    <w:p w14:paraId="3E068711" w14:textId="77777777" w:rsidR="00A6336E" w:rsidRDefault="00A6336E" w:rsidP="00A6336E">
      <w:r>
        <w:t>Prodávající tímto prodává a Kupující kupuje níže specifikované motorové vozidlo:</w:t>
      </w:r>
    </w:p>
    <w:p w14:paraId="1B7877B0" w14:textId="77777777" w:rsidR="00A6336E" w:rsidRDefault="00A6336E" w:rsidP="00A6336E"/>
    <w:p w14:paraId="77944C9D" w14:textId="77777777" w:rsidR="00A6336E" w:rsidRDefault="00A6336E" w:rsidP="00A6336E">
      <w:r>
        <w:t>| Údaj            | Hodnota                         |</w:t>
      </w:r>
    </w:p>
    <w:p w14:paraId="0F4C0D49" w14:textId="77777777" w:rsidR="00A6336E" w:rsidRDefault="00A6336E" w:rsidP="00A6336E">
      <w:r>
        <w:t>| --------------- | ------------------------------- |</w:t>
      </w:r>
    </w:p>
    <w:p w14:paraId="73A672DF" w14:textId="77777777" w:rsidR="00A6336E" w:rsidRDefault="00A6336E" w:rsidP="00A6336E">
      <w:r>
        <w:t>| Značka / typ    | **Škoda Octavia Combi 1.6 TDI** |</w:t>
      </w:r>
    </w:p>
    <w:p w14:paraId="5391CE8B" w14:textId="77777777" w:rsidR="00A6336E" w:rsidRDefault="00A6336E" w:rsidP="00A6336E">
      <w:r>
        <w:t>| VIN             | TMBJK61Z3G0123456               |</w:t>
      </w:r>
    </w:p>
    <w:p w14:paraId="1BAD9C51" w14:textId="77777777" w:rsidR="00A6336E" w:rsidRDefault="00A6336E" w:rsidP="00A6336E">
      <w:r>
        <w:t>| RZ              | [[LICENSE_PLATE_1]]                        |</w:t>
      </w:r>
    </w:p>
    <w:p w14:paraId="6E527F87" w14:textId="77777777" w:rsidR="00A6336E" w:rsidRDefault="00A6336E" w:rsidP="00A6336E">
      <w:r>
        <w:t>| Rok výroby      | 2016                            |</w:t>
      </w:r>
    </w:p>
    <w:p w14:paraId="6DF34F68" w14:textId="77777777" w:rsidR="00A6336E" w:rsidRDefault="00A6336E" w:rsidP="00A6336E">
      <w:r>
        <w:t>| Stav tachometru | 126 400 km                      |</w:t>
      </w:r>
    </w:p>
    <w:p w14:paraId="2A3A423E" w14:textId="77777777" w:rsidR="00A6336E" w:rsidRDefault="00A6336E" w:rsidP="00A6336E">
      <w:r>
        <w:t>| Barva           | Bílá metalíza                   |</w:t>
      </w:r>
    </w:p>
    <w:p w14:paraId="180C08F0" w14:textId="77777777" w:rsidR="00A6336E" w:rsidRDefault="00A6336E" w:rsidP="00A6336E">
      <w:r>
        <w:t>| Počet klíčů     | 2                               |</w:t>
      </w:r>
    </w:p>
    <w:p w14:paraId="20BF8C72" w14:textId="77777777" w:rsidR="00A6336E" w:rsidRDefault="00A6336E" w:rsidP="00A6336E"/>
    <w:p w14:paraId="6F7BC029" w14:textId="77777777" w:rsidR="00A6336E" w:rsidRDefault="00A6336E" w:rsidP="00A6336E">
      <w:r>
        <w:t>Vozidlo je prodáváno včetně veškerého příslušenství, dokladů a platné technické kontroly do 15. 4. 2026.</w:t>
      </w:r>
    </w:p>
    <w:p w14:paraId="7987E16C" w14:textId="77777777" w:rsidR="00A6336E" w:rsidRDefault="00A6336E" w:rsidP="00A6336E"/>
    <w:p w14:paraId="6CDFE83D" w14:textId="77777777" w:rsidR="00A6336E" w:rsidRDefault="00A6336E" w:rsidP="00A6336E">
      <w:r>
        <w:t>---</w:t>
      </w:r>
    </w:p>
    <w:p w14:paraId="64DD5DAD" w14:textId="77777777" w:rsidR="00A6336E" w:rsidRDefault="00A6336E" w:rsidP="00A6336E"/>
    <w:p w14:paraId="1B5F96E2" w14:textId="77777777" w:rsidR="00A6336E" w:rsidRDefault="00A6336E" w:rsidP="00A6336E">
      <w:r>
        <w:t xml:space="preserve">### </w:t>
      </w:r>
      <w:proofErr w:type="gramStart"/>
      <w:r>
        <w:t>3  Kupní</w:t>
      </w:r>
      <w:proofErr w:type="gramEnd"/>
      <w:r>
        <w:t xml:space="preserve"> cena a platební podmínky</w:t>
      </w:r>
    </w:p>
    <w:p w14:paraId="3D2C1832" w14:textId="77777777" w:rsidR="00A6336E" w:rsidRDefault="00A6336E" w:rsidP="00A6336E"/>
    <w:p w14:paraId="5FA90390" w14:textId="77777777" w:rsidR="00A6336E" w:rsidRDefault="00A6336E" w:rsidP="00A6336E">
      <w:r>
        <w:t>1. **Kupní cena** činí **245 000 Kč** (slovy: dvě stě čtyřicet pět tisíc korun českých).</w:t>
      </w:r>
    </w:p>
    <w:p w14:paraId="71FA9D80" w14:textId="77777777" w:rsidR="00A6336E" w:rsidRDefault="00A6336E" w:rsidP="00A6336E">
      <w:r>
        <w:t>2. Kupující uhradí celou kupní cenu převodem na účet Prodávajícího uvedený v čl. 1 do **tří pracovních dnů** ode dne podpisu této smlouvy.</w:t>
      </w:r>
    </w:p>
    <w:p w14:paraId="367930CF" w14:textId="77777777" w:rsidR="00A6336E" w:rsidRDefault="00A6336E" w:rsidP="00A6336E">
      <w:r>
        <w:t>3. Za den zaplacení se považuje den připsání celé částky na účet Prodávajícího.</w:t>
      </w:r>
    </w:p>
    <w:p w14:paraId="62525209" w14:textId="77777777" w:rsidR="00A6336E" w:rsidRDefault="00A6336E" w:rsidP="00A6336E"/>
    <w:p w14:paraId="0B21FF23" w14:textId="77777777" w:rsidR="00A6336E" w:rsidRDefault="00A6336E" w:rsidP="00A6336E">
      <w:r>
        <w:t>---</w:t>
      </w:r>
    </w:p>
    <w:p w14:paraId="3245895A" w14:textId="77777777" w:rsidR="00A6336E" w:rsidRDefault="00A6336E" w:rsidP="00A6336E"/>
    <w:p w14:paraId="30B31EE8" w14:textId="77777777" w:rsidR="00A6336E" w:rsidRDefault="00A6336E" w:rsidP="00A6336E">
      <w:r>
        <w:t xml:space="preserve">### </w:t>
      </w:r>
      <w:proofErr w:type="gramStart"/>
      <w:r>
        <w:t>4  Předání</w:t>
      </w:r>
      <w:proofErr w:type="gramEnd"/>
      <w:r>
        <w:t xml:space="preserve"> vozidla</w:t>
      </w:r>
    </w:p>
    <w:p w14:paraId="62B5829F" w14:textId="77777777" w:rsidR="00A6336E" w:rsidRDefault="00A6336E" w:rsidP="00A6336E"/>
    <w:p w14:paraId="6860ED85" w14:textId="77777777" w:rsidR="00A6336E" w:rsidRDefault="00A6336E" w:rsidP="00A6336E">
      <w:r>
        <w:t>1. Prodávající předá Kupujícímu vozidlo a veškeré doklady (technický průkaz, servisní knížku, COC list, protokol o STK) nejpozději **do 24 hodin** po připsání kupní ceny na účet Prodávajícího.</w:t>
      </w:r>
    </w:p>
    <w:p w14:paraId="6984E666" w14:textId="77777777" w:rsidR="00A6336E" w:rsidRDefault="00A6336E" w:rsidP="00A6336E">
      <w:r>
        <w:lastRenderedPageBreak/>
        <w:t>2. Nebezpečí škody na vozidle přechází na Kupujícího okamžikem fyzického převzetí vozidla a podpisu předávacího protokolu.</w:t>
      </w:r>
    </w:p>
    <w:p w14:paraId="2A87C427" w14:textId="77777777" w:rsidR="00A6336E" w:rsidRDefault="00A6336E" w:rsidP="00A6336E"/>
    <w:p w14:paraId="357CD1A1" w14:textId="77777777" w:rsidR="00A6336E" w:rsidRDefault="00A6336E" w:rsidP="00A6336E">
      <w:r>
        <w:t>---</w:t>
      </w:r>
    </w:p>
    <w:p w14:paraId="1082CF94" w14:textId="77777777" w:rsidR="00A6336E" w:rsidRDefault="00A6336E" w:rsidP="00A6336E"/>
    <w:p w14:paraId="05621C30" w14:textId="77777777" w:rsidR="00A6336E" w:rsidRDefault="00A6336E" w:rsidP="00A6336E">
      <w:r>
        <w:t xml:space="preserve">### </w:t>
      </w:r>
      <w:proofErr w:type="gramStart"/>
      <w:r>
        <w:t>5  Prohlášení</w:t>
      </w:r>
      <w:proofErr w:type="gramEnd"/>
      <w:r>
        <w:t xml:space="preserve"> a záruky Prodávajícího</w:t>
      </w:r>
    </w:p>
    <w:p w14:paraId="1FE0127D" w14:textId="77777777" w:rsidR="00A6336E" w:rsidRDefault="00A6336E" w:rsidP="00A6336E"/>
    <w:p w14:paraId="72320FF6" w14:textId="77777777" w:rsidR="00A6336E" w:rsidRDefault="00A6336E" w:rsidP="00A6336E">
      <w:r>
        <w:t>1. Prodávající prohlašuje, že je výlučným vlastníkem vozidla, vozidlo není zatíženo právem třetích osob a nenachází se v leasingu ani zástavě.</w:t>
      </w:r>
    </w:p>
    <w:p w14:paraId="059B464F" w14:textId="77777777" w:rsidR="00A6336E" w:rsidRDefault="00A6336E" w:rsidP="00A6336E">
      <w:r>
        <w:t>2. Prodávající odpovídá za právní vady; za skryté technické vady odpovídá v rozsahu stanoveném občanským zákoníkem (§ 2099 OZ), nejdéle však **6 měsíců** od předání.</w:t>
      </w:r>
    </w:p>
    <w:p w14:paraId="30E4F494" w14:textId="77777777" w:rsidR="00A6336E" w:rsidRDefault="00A6336E" w:rsidP="00A6336E">
      <w:r>
        <w:t>3. Kupující měl možnost si vozidlo prohlédnout, vyzkoušet a seznámit se s jeho stavem; technický stav odpovídá stáří a počtu ujetých kilometrů.</w:t>
      </w:r>
    </w:p>
    <w:p w14:paraId="5A87AE3A" w14:textId="77777777" w:rsidR="00A6336E" w:rsidRDefault="00A6336E" w:rsidP="00A6336E"/>
    <w:p w14:paraId="2233C675" w14:textId="77777777" w:rsidR="00A6336E" w:rsidRDefault="00A6336E" w:rsidP="00A6336E">
      <w:r>
        <w:t>---</w:t>
      </w:r>
    </w:p>
    <w:p w14:paraId="375132BF" w14:textId="77777777" w:rsidR="00A6336E" w:rsidRDefault="00A6336E" w:rsidP="00A6336E"/>
    <w:p w14:paraId="4114A4B9" w14:textId="77777777" w:rsidR="00A6336E" w:rsidRDefault="00A6336E" w:rsidP="00A6336E">
      <w:r>
        <w:t xml:space="preserve">### </w:t>
      </w:r>
      <w:proofErr w:type="gramStart"/>
      <w:r>
        <w:t>6  Odhlášení</w:t>
      </w:r>
      <w:proofErr w:type="gramEnd"/>
      <w:r>
        <w:t xml:space="preserve"> a přihlášení vozidla</w:t>
      </w:r>
    </w:p>
    <w:p w14:paraId="50003728" w14:textId="77777777" w:rsidR="00A6336E" w:rsidRDefault="00A6336E" w:rsidP="00A6336E"/>
    <w:p w14:paraId="3350CD3A" w14:textId="77777777" w:rsidR="00A6336E" w:rsidRDefault="00A6336E" w:rsidP="00A6336E">
      <w:r>
        <w:t>1. Smluvní strany se dohodly, že odhlášku vozidla na Kupujícího provede **Prodávající** do 7 kalendářních dnů ode dne podpisu smlouvy.</w:t>
      </w:r>
    </w:p>
    <w:p w14:paraId="3DDDFFCA" w14:textId="77777777" w:rsidR="00A6336E" w:rsidRDefault="00A6336E" w:rsidP="00A6336E">
      <w:r>
        <w:t>2. Kupující je povinen vozidlo následně přihlásit na své jméno do 10 kalendářních dnů ode dne odhlášky.</w:t>
      </w:r>
    </w:p>
    <w:p w14:paraId="08AABA6F" w14:textId="77777777" w:rsidR="00A6336E" w:rsidRDefault="00A6336E" w:rsidP="00A6336E"/>
    <w:p w14:paraId="18BEE3D5" w14:textId="77777777" w:rsidR="00A6336E" w:rsidRDefault="00A6336E" w:rsidP="00A6336E">
      <w:r>
        <w:t>---</w:t>
      </w:r>
    </w:p>
    <w:p w14:paraId="6E371BFF" w14:textId="77777777" w:rsidR="00A6336E" w:rsidRDefault="00A6336E" w:rsidP="00A6336E"/>
    <w:p w14:paraId="5339F9A0" w14:textId="77777777" w:rsidR="00A6336E" w:rsidRDefault="00A6336E" w:rsidP="00A6336E">
      <w:r>
        <w:t xml:space="preserve">### </w:t>
      </w:r>
      <w:proofErr w:type="gramStart"/>
      <w:r>
        <w:t>7  Smluvní</w:t>
      </w:r>
      <w:proofErr w:type="gramEnd"/>
      <w:r>
        <w:t xml:space="preserve"> pokuty</w:t>
      </w:r>
    </w:p>
    <w:p w14:paraId="722A4FDB" w14:textId="77777777" w:rsidR="00A6336E" w:rsidRDefault="00A6336E" w:rsidP="00A6336E"/>
    <w:p w14:paraId="5C467181" w14:textId="77777777" w:rsidR="00A6336E" w:rsidRDefault="00A6336E" w:rsidP="00A6336E">
      <w:r>
        <w:t>1. V případě prodlení Kupujícího s úhradou kupní ceny je Kupující povinen zaplatit Prodávajícímu smluvní pokutu ve výši **0,05 %** z dlužné částky za každý den prodlení.</w:t>
      </w:r>
    </w:p>
    <w:p w14:paraId="157D3FE7" w14:textId="77777777" w:rsidR="00A6336E" w:rsidRDefault="00A6336E" w:rsidP="00A6336E">
      <w:r>
        <w:t>2. V případě prodlení Prodávajícího s předáním vozidla je Prodávající povinen zaplatit Kupujícímu smluvní pokutu **500 Kč** za každý den prodlení.</w:t>
      </w:r>
    </w:p>
    <w:p w14:paraId="010932D3" w14:textId="77777777" w:rsidR="00A6336E" w:rsidRDefault="00A6336E" w:rsidP="00A6336E"/>
    <w:p w14:paraId="58EF7B14" w14:textId="77777777" w:rsidR="00A6336E" w:rsidRDefault="00A6336E" w:rsidP="00A6336E">
      <w:r>
        <w:t>---</w:t>
      </w:r>
    </w:p>
    <w:p w14:paraId="76519178" w14:textId="77777777" w:rsidR="00A6336E" w:rsidRDefault="00A6336E" w:rsidP="00A6336E"/>
    <w:p w14:paraId="3246A0C8" w14:textId="77777777" w:rsidR="00A6336E" w:rsidRDefault="00A6336E" w:rsidP="00A6336E">
      <w:r>
        <w:lastRenderedPageBreak/>
        <w:t xml:space="preserve">### </w:t>
      </w:r>
      <w:proofErr w:type="gramStart"/>
      <w:r>
        <w:t>8  Závěrečná</w:t>
      </w:r>
      <w:proofErr w:type="gramEnd"/>
      <w:r>
        <w:t xml:space="preserve"> ustanovení</w:t>
      </w:r>
    </w:p>
    <w:p w14:paraId="5A92D99E" w14:textId="77777777" w:rsidR="00A6336E" w:rsidRDefault="00A6336E" w:rsidP="00A6336E"/>
    <w:p w14:paraId="4EB36EBF" w14:textId="77777777" w:rsidR="00A6336E" w:rsidRDefault="00A6336E" w:rsidP="00A6336E">
      <w:r>
        <w:t>1. Tato smlouva nabývá platnosti i účinnosti dnem jejího podpisu oběma Smluvními stranami.</w:t>
      </w:r>
    </w:p>
    <w:p w14:paraId="54AC61E3" w14:textId="77777777" w:rsidR="00A6336E" w:rsidRDefault="00A6336E" w:rsidP="00A6336E">
      <w:r>
        <w:t>2. Smlouvu lze měnit či doplňovat pouze písemnými, číslovanými dodatky podepsanými oběma Smluvními stranami.</w:t>
      </w:r>
    </w:p>
    <w:p w14:paraId="74342CC2" w14:textId="77777777" w:rsidR="00A6336E" w:rsidRDefault="00A6336E" w:rsidP="00A6336E">
      <w:r>
        <w:t>3. Smluvní strany prohlašují, že si smlouvu přečetly, jejímu obsahu rozumí a na důkaz souhlasu ji podepisují.</w:t>
      </w:r>
    </w:p>
    <w:p w14:paraId="10A612E1" w14:textId="77777777" w:rsidR="00A6336E" w:rsidRDefault="00A6336E" w:rsidP="00A6336E">
      <w:r>
        <w:t>4. Smlouva je vyhotovena ve **dvou vyhotoveních**, z nichž každá ze Smluvních stran obdrží jedno.</w:t>
      </w:r>
    </w:p>
    <w:p w14:paraId="4E2EF3B7" w14:textId="77777777" w:rsidR="00A6336E" w:rsidRDefault="00A6336E" w:rsidP="00A6336E">
      <w:r>
        <w:t>5. Právní vztahy neupravené touto smlouvou se řídí občanským zákoníkem (zák. č. 89/2012 Sb.).</w:t>
      </w:r>
    </w:p>
    <w:p w14:paraId="7A48933C" w14:textId="77777777" w:rsidR="00A6336E" w:rsidRDefault="00A6336E" w:rsidP="00A6336E"/>
    <w:p w14:paraId="4D456A3E" w14:textId="77777777" w:rsidR="00A6336E" w:rsidRDefault="00A6336E" w:rsidP="00A6336E">
      <w:r>
        <w:t>---</w:t>
      </w:r>
    </w:p>
    <w:p w14:paraId="7B09B9B1" w14:textId="77777777" w:rsidR="00A6336E" w:rsidRDefault="00A6336E" w:rsidP="00A6336E"/>
    <w:p w14:paraId="3F25AE17" w14:textId="77777777" w:rsidR="00A6336E" w:rsidRDefault="00A6336E" w:rsidP="00A6336E">
      <w:r>
        <w:t>V Přerově dne **22. 5. 2025**</w:t>
      </w:r>
    </w:p>
    <w:p w14:paraId="23948CB0" w14:textId="77777777" w:rsidR="00A6336E" w:rsidRDefault="00A6336E" w:rsidP="00A6336E"/>
    <w:p w14:paraId="14E5F7BC" w14:textId="77777777" w:rsidR="00A6336E" w:rsidRDefault="00A6336E" w:rsidP="00A6336E">
      <w:r>
        <w:t>\| **Prodávající** | | **Kupující** |</w:t>
      </w:r>
    </w:p>
    <w:p w14:paraId="555D98D3" w14:textId="77777777" w:rsidR="00A6336E" w:rsidRDefault="00A6336E" w:rsidP="00A6336E">
      <w:r>
        <w:t>\|-----------------| |--------------|</w:t>
      </w:r>
    </w:p>
    <w:p w14:paraId="02BCB2F8" w14:textId="77777777" w:rsidR="00A6336E" w:rsidRDefault="00A6336E" w:rsidP="00A6336E">
      <w:r>
        <w:t>\| …………………………………… | | …………………………………… |</w:t>
      </w:r>
    </w:p>
    <w:p w14:paraId="1C2A7F2E" w14:textId="77777777" w:rsidR="00A6336E" w:rsidRDefault="00A6336E" w:rsidP="00A6336E">
      <w:r>
        <w:t>\| [[PERSON_1]] | | [[PERSON_2]] |</w:t>
      </w:r>
    </w:p>
    <w:p w14:paraId="255DCC33" w14:textId="77777777" w:rsidR="00A6336E" w:rsidRDefault="00A6336E" w:rsidP="00A6336E"/>
    <w:p w14:paraId="1A6F8BC2" w14:textId="77777777" w:rsidR="00A6336E" w:rsidRDefault="00A6336E" w:rsidP="00A6336E">
      <w:r>
        <w:t>*(podpis)* | | *(podpis)* |</w:t>
      </w:r>
    </w:p>
    <w:p w14:paraId="4451530A" w14:textId="77777777" w:rsidR="00A6336E" w:rsidRDefault="00A6336E" w:rsidP="00A6336E"/>
    <w:p w14:paraId="7EEB7DFF" w14:textId="77777777" w:rsidR="00A6336E" w:rsidRDefault="00A6336E" w:rsidP="00A6336E">
      <w:r>
        <w:t>---</w:t>
      </w:r>
    </w:p>
    <w:p w14:paraId="2B4D97E6" w14:textId="77777777" w:rsidR="00A6336E" w:rsidRDefault="00A6336E" w:rsidP="00A6336E"/>
    <w:p w14:paraId="5AC91A8F" w14:textId="77777777" w:rsidR="00A6336E" w:rsidRDefault="00A6336E" w:rsidP="00A6336E">
      <w:r>
        <w:t>[[PERSON_1]] a [[PERSON_2]]</w:t>
      </w:r>
    </w:p>
    <w:p w14:paraId="700CCF24" w14:textId="77777777" w:rsidR="00A6336E" w:rsidRDefault="00A6336E" w:rsidP="00A6336E">
      <w:r>
        <w:t>[[PERSON_1]] a Petřina peněženka</w:t>
      </w:r>
    </w:p>
    <w:p w14:paraId="36738733" w14:textId="77777777" w:rsidR="00A6336E" w:rsidRDefault="00A6336E" w:rsidP="00A6336E">
      <w:r>
        <w:t>[[PERSON_1]]</w:t>
      </w:r>
    </w:p>
    <w:p w14:paraId="48CCBAAB" w14:textId="09167165" w:rsidR="005358EE" w:rsidRPr="00A6336E" w:rsidRDefault="00A6336E" w:rsidP="00A6336E">
      <w:r>
        <w:t>[[PERSON_3]]</w:t>
      </w:r>
    </w:p>
    <w:sectPr w:rsidR="005358EE" w:rsidRPr="00A6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51579"/>
    <w:rsid w:val="00666F44"/>
    <w:rsid w:val="006E49F1"/>
    <w:rsid w:val="00762F8D"/>
    <w:rsid w:val="00850B65"/>
    <w:rsid w:val="00977876"/>
    <w:rsid w:val="00A154E4"/>
    <w:rsid w:val="00A6336E"/>
    <w:rsid w:val="00AE3873"/>
    <w:rsid w:val="00C56BC0"/>
    <w:rsid w:val="00DA4DD6"/>
    <w:rsid w:val="00DB541D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61A8"/>
  <w15:chartTrackingRefBased/>
  <w15:docId w15:val="{D9DC99B9-068A-4638-9187-FBF5E8D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B54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B54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B54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B54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B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2</cp:revision>
  <dcterms:created xsi:type="dcterms:W3CDTF">2025-05-21T13:58:00Z</dcterms:created>
  <dcterms:modified xsi:type="dcterms:W3CDTF">2025-06-02T11:43:00Z</dcterms:modified>
</cp:coreProperties>
</file>