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[[PERSON_2]]“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„k Evě Marečkové“, „u [[PERSON_4]]“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„pro [[PERSON_5]]“,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[[PERSON_7]]“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„u [[PERSON_9]]“, „k [[PERSON_10]]“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„o [[PERSON_11]]“, „se [[PERSON_11]]“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 [[PERSON_13]]“, „u [[PERSON_14]]“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„s [[PERSON_15]]“, „o [[PERSON_16]]“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[[PERSON_18]]“, „s [[PERSON_17]]“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„k [[PERSON_19]]“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[[PERSON_21]]“, „o [[PERSON_22]]“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„ke [[PERSON_23]]“, „o [[PERSON_23]]“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[[PERSON_25]]“, „s [[PERSON_24]]“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„u [[PERSON_27]]“, „s [[PERSON_26]]“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„ke [[PERSON_29]]“, „o [[PERSON_29]]“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 [[PERSON_31]]“, „o [[PERSON_31]]“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„k [[PERSON_32]]“, „od [[PERSON_33]]“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„o [[PERSON_34]]“, „s [[PERSON_34]]“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„se [[PERSON_35]]“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„u [[PERSON_37]]“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[[PERSON_39]]“, „s [[PERSON_40]]“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„k [[PERSON_42]]“, „o [[PERSON_42]]“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„se [[PERSON_43]]“,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[[PERSON_45]]“, „s [[PERSON_44]]“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[[PERSON_47]]“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[[PERSON_49]]“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„se [[PERSON_53]]“, „o [[PERSON_53]]“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[[PERSON_54]]“, „o [[PERSON_55]]“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„s [[PERSON_57]]“, „o [[PERSON_57]]“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„o [[PERSON_59]]“, „s [[PERSON_58]]“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[[PERSON_60]]“, „o [[PERSON_61]]“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„s [[PERSON_62]]“,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„s [[PERSON_63]]“, „o [[PERSON_63]]“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[[PERSON_64]] – „o [[PERSON_64]]“, „s [[PERSON_64]]“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[[PERSON_65]] – „o [[PERSON_65]]“, „s [[PERSON_65]]“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[[PERSON_66]] – „s [[PERSON_67]]“, „o [[PERSON_66]]“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[[PERSON_68]] – „o [[PERSON_68]]“, „s [[PERSON_68]]“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[[PERSON_69]] – „s [[PERSON_69]]“, „o [[PERSON_69]]“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[[PERSON_70]] – „o [[PERSON_71]]“, „s [[PERSON_70]]“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[[PERSON_72]] – „o Beátě Štěpánové**, „s [[PERSON_72]]“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[[PERSON_73]] – „s [[PERSON_74]]“,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[[PERSON_75]] – „s [[PERSON_75]]“, „o [[PERSON_75]]“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[[PERSON_76]] – „o [[PERSON_77]]“, „s [[PERSON_76]]“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[[PERSON_78]] – „s [[PERSON_78]]“,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„k [[PERSON_81]]“, „s [[PERSON_80]]“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 [[PERSON_82]]“, „o [[PERSON_82]]“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„od [[PERSON_84]]“, „s [[PERSON_85]]“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„k [[PERSON_87]]“, „o [[PERSON_87]]“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[[PERSON_89]]“, „s [[PERSON_88]]“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[[PERSON_91]]“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„k [[PERSON_93]]“, „s [[PERSON_93]]“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„pro [[PERSON_95]]“, „o [[PERSON_96]]“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„k [[PERSON_97]]“, „o [[PERSON_97]]“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„o [[PERSON_99]]“, „s [[PERSON_98]]“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[[PERSON_101]]“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[[PERSON_102]]“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„u [[PERSON_104]]“, „o [[PERSON_104]]“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„se [[PERSON_105]]“, „o [[PERSON_105]]“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 [[PERSON_106]]“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„k [[PERSON_109]]“, „o [[PERSON_109]]“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 [[PERSON_110]]“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[[PERSON_112]]“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„s [[PERSON_113]]“, „o [[PERSON_113]]“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[[PERSON_114]]“, „s [[PERSON_114]]“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[[PERSON_116]]“, „o [[PERSON_117]]“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[[PERSON_118]]“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[[PERSON_121]]“, „o [[PERSON_122]]“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„o [[PERSON_124]]“, „se [[PERSON_123]]“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„s [[PERSON_125]]“, „o [[PERSON_126]]“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„o [[PERSON_128]]“, „s [[PERSON_127]]“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„s [[PERSON_129]]“, „o [[PERSON_130]]“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„o [[PERSON_132]]“, „s [[PERSON_133]]“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[[PERSON_134]] – „o [[PERSON_135]]“, „s [[PERSON_134]]“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„s [[PERSON_137]]“, „o [[PERSON_136]]“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„o [[PERSON_139]]“, „s [[PERSON_138]]“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[[PERSON_140]]“, „o [[PERSON_141]]“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„o [[PERSON_143]]“, „s [[PERSON_142]]“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„o [[PERSON_147]]“, „s [[PERSON_148]]“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„s [[PERSON_150]]“, „o [[PERSON_151]]“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[[PERSON_152]] – „o [[PERSON_153]]“, „s [[PERSON_152]]“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„s [[PERSON_154]]“, „o [[PERSON_155]]“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„o [[PERSON_157]]“, „s [[PERSON_158]]“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[[PERSON_159]] – „s [[PERSON_159]]“, „o [[PERSON_160]]“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„s [[PERSON_161]]“, „o [[PERSON_162]]“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[[PERSON_163]] – „s [[PERSON_163]]“, „o [[PERSON_164]]“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[[PERSON_165]] – „o [[PERSON_165]]“, „s [[PERSON_166]]“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[[PERSON_167]] – „s [[PERSON_168]]“, „o [[PERSON_169]]“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[[PERSON_170]] – „s [[PERSON_170]]“, „o [[PERSON_171]]“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[[PERSON_172]] – „o [[PERSON_173]]“, „s [[PERSON_174]]“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[[PERSON_175]] – „s [[PERSON_175]]“, „o [[PERSON_176]]“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[[PERSON_177]] – „o [[PERSON_178]]“, „s [[PERSON_177]]“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