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PRÁVNÍCH SLUŽEB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Advokátní kancelář Lex &amp; Partners s.r.o.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Advokátní kancelář Lex &amp; Partners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2981.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mprocházka,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„[[PERSON_5]]“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WAUZZZ8V[[LICENSE_PLATE_3]]05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pro [[PERSON_1]].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