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Stáně Klímové“,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[[PERSON_33]]“,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„o [[PERSON_36]]“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[[PERSON_37]]“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„k [[PERSON_38]]“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[[PERSON_41]]“, „s [[PERSON_41]]“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[[PERSON_49]]“, „k [[PERSON_50]]“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„bez [[PERSON_52]]“, „k [[PERSON_52]]“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Ireně Bártové“, „s [[PERSON_53]]“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[[PERSON_55]]“, „k [[PERSON_54]]“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[[PERSON_57]]“, „o [[PERSON_56]]“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[[PERSON_61]]“, „k [[PERSON_60]]“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[[PERSON_63]]“, „k [[PERSON_62]]“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[[PERSON_65]]“, „k [[PERSON_64]]“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[[PERSON_68]]“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[[PERSON_72]]“, „k [[PERSON_71]]“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[[PERSON_75]]“, „k [[PERSON_74]]“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[[PERSON_77]]“, „k [[PERSON_76]]“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[[PERSON_81]]“, „k [[PERSON_80]]“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[[PERSON_83]]“, „k [[PERSON_82]]“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[[PERSON_85]]“, „k [[PERSON_84]]“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[[PERSON_89]]“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[[PERSON_91]]“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[[PERSON_94]]“, „k [[PERSON_93]]“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[[PERSON_97]]“, „k [[PERSON_96]]“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„k [[PERSON_101]]“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[[PERSON_103]]“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[[PERSON_107]]“, „k [[PERSON_108]]“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[[PERSON_110]]“, „k [[PERSON_109]]“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[[PERSON_112]]“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[[PERSON_115]]“, „k [[PERSON_114]]“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[[PERSON_116]]“, „k [[PERSON_116]]“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[[PERSON_121]]“, „k [[PERSON_120]]“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[[PERSON_123]]“, „k [[PERSON_122]]“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[[PERSON_125]]“, „k [[PERSON_124]]“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[[PERSON_126]]“, „k [[PERSON_126]]“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[[PERSON_128]]“, „k [[PERSON_127]]“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[[PERSON_130]]“, „k [[PERSON_129]]“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[[PERSON_131]] – „bez [[PERSON_131]]“, „k [[PERSON_131]]“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