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[[PERSON_4]] – „s [[PERSON_4]]“, „o [[PERSON_4]]“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„u [[PERSON_5]]“, „k [[PERSON_5]]“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„o [[PERSON_6]]“, „se [[PERSON_6]]“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„k [[PERSON_7]]“, „u [[PERSON_7]]“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„s [[PERSON_8]]“, „o [[PERSON_8]]“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„u [[PERSON_10]]“, „s [[PERSON_10]]“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„s [[PERSON_11]]“, „k [[PERSON_11]]“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„s [[PERSON_12]]“, „o [[PERSON_12]]“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„ke [[PERSON_13]]“, „o [[PERSON_13]]“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„o [[PERSON_14]]“, „s [[PERSON_14]]“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„u [[PERSON_15]]“, „s [[PERSON_15]]“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„ke [[PERSON_16]]“, „o [[PERSON_16]]“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„s [[PERSON_17]]“, „o [[PERSON_17]]“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„s [[PERSON_18]]“, „o [[PERSON_18]]“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[[PERSON_20]] – „k [[PERSON_20]]“, „od [[PERSON_20]]“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„o [[PERSON_21]]“, „s [[PERSON_21]]“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„se [[PERSON_22]]“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„s [[PERSON_23]]“, „u [[PERSON_23]]“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„o [[PERSON_25]]“, „s [[PERSON_25]]“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„k [[PERSON_26]]“, „o [[PERSON_26]]“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„se [[PERSON_27]]“, „o [[PERSON_27]]“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„o [[PERSON_28]]“, „s [[PERSON_28]]“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„s [[PERSON_29]]“, „o [[PERSON_29]]“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„s [[PERSON_30]]“, „o [[PERSON_30]]“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„k [[PERSON_31]]“, „o [[PERSON_31]]“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„s [[PERSON_32]]“, „o [[PERSON_32]]“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„o [[PERSON_33]]“, „s [[PERSON_33]]“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„se [[PERSON_34]]“, „o [[PERSON_34]]“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„s [[PERSON_35]]“, „o [[PERSON_35]]“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 [[PERSON_36]]“, „o [[PERSON_36]]“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„o [[PERSON_38]]“, „s [[PERSON_38]]“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„s [[PERSON_39]]“, „o [[PERSON_39]]“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„s [[PERSON_41]]“, „o [[PERSON_41]]“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„o [[PERSON_42]]“, „s [[PERSON_42]]“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„o [[PERSON_43]]“, „s [[PERSON_43]]“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[[PERSON_47]] – „s [[PERSON_47]]“, „o [[PERSON_47]]“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„o [[PERSON_48]]“, „s [[PERSON_48]]“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„o [[PERSON_49]]**, „s [[PERSON_49]]“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[[PERSON_50]]“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„s [[PERSON_52]]“, „o [[PERSON_52]]“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[[PERSON_53]]“, „s [[PERSON_53]]“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[[PERSON_54]] – „s [[PERSON_54]]“, „o [[PERSON_54]]“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[[PERSON_55]] – „s [[PERSON_56]]“, „o [[PERSON_55]]“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[[PERSON_57]] – „k [[PERSON_57]]“, „s [[PERSON_57]]“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[[PERSON_58]] – „s [[PERSON_58]]“, „o [[PERSON_58]]“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[[PERSON_59]] – „od [[PERSON_59]]“, „s [[PERSON_59]]“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„k [[PERSON_60]]“, „o [[PERSON_60]]“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„o [[PERSON_61]]“, „s [[PERSON_61]]“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„s [[PERSON_63]]“, „o [[PERSON_63]]“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„s [[PERSON_64]]“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„pro [[PERSON_67]]“, „o [[PERSON_67]]“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„k [[PERSON_68]]“, „o [[PERSON_68]]“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[[PERSON_69]] – „o [[PERSON_69]]“, „s [[PERSON_69]]“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„s [[PERSON_71]]“, „o [[PERSON_70]]“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„s [[PERSON_72]]“, „o [[PERSON_72]]“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„u [[PERSON_73]]“, „o [[PERSON_73]]“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„se [[PERSON_74]]“, „o [[PERSON_74]]“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„o [[PERSON_75]]“, „s [[PERSON_75]]“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„k [[PERSON_76]]“, „o [[PERSON_76]]“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„o [[PERSON_77]]“, „s [[PERSON_77]]“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„s [[PERSON_78]]“, „o [[PERSON_78]]“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„s [[PERSON_79]]“, „o [[PERSON_79]]“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 [[PERSON_80]]“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„o [[PERSON_82]]“, „s [[PERSON_82]]“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„s [[PERSON_83]]“, „o [[PERSON_83]]“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„o [[PERSON_84]]“, „se [[PERSON_84]]“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„s [[PERSON_85]]“, „o [[PERSON_85]]“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„o [[PERSON_86]]“, „s [[PERSON_86]]“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„s [[PERSON_87]]“, „o [[PERSON_87]]“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„o [[PERSON_88]]“, „s [[PERSON_88]]“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„s [[PERSON_92]]“, „o [[PERSON_92]]“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„o [[PERSON_93]]“, „s [[PERSON_93]]“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„s [[PERSON_94]]“, „o [[PERSON_94]]“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„o [[PERSON_95]]“, „s [[PERSON_95]]“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„s [[PERSON_96]]“, „o [[PERSON_96]]“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„o [[PERSON_97]]“, „s [[PERSON_97]]“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„s [[PERSON_98]]“, „o [[PERSON_98]]“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„o [[PERSON_99]]“, „s [[PERSON_99]]“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„s [[PERSON_100]]“, „o [[PERSON_100]]“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„s [[PERSON_102]]“, „o [[PERSON_102]]“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„o [[PERSON_103]]“, „s [[PERSON_103]]“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„s [[PERSON_106]]“, „o [[PERSON_106]]“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[[PERSON_107]] – „o [[PERSON_107]]“, „s [[PERSON_107]]“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„s [[PERSON_108]]“, „o [[PERSON_108]]“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[[PERSON_109]] – „o [[PERSON_109]]“, „s [[PERSON_109]]“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