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915C0" w14:textId="2FB45B57" w:rsidR="005679A6" w:rsidRDefault="005679A6">
      <w:pPr>
        <w:rPr>
          <w:noProof/>
        </w:rPr>
      </w:pPr>
    </w:p>
    <w:p w14:paraId="3520E45C" w14:textId="1F4DE2F7" w:rsidR="005679A6" w:rsidRDefault="00577244">
      <w:pPr>
        <w:rPr>
          <w:noProof/>
        </w:rPr>
      </w:pPr>
      <w:r>
        <w:rPr>
          <w:noProof/>
        </w:rPr>
        <w:t>CREATING A GDGBASE THROUGH CATALOG PROCEDURE</w:t>
      </w:r>
    </w:p>
    <w:p w14:paraId="01094EF1" w14:textId="5D2621B5" w:rsidR="005679A6" w:rsidRDefault="005679A6">
      <w:pPr>
        <w:rPr>
          <w:noProof/>
        </w:rPr>
      </w:pPr>
    </w:p>
    <w:p w14:paraId="1AE7F267" w14:textId="1BA3AA34" w:rsidR="005679A6" w:rsidRDefault="00577244">
      <w:pPr>
        <w:rPr>
          <w:noProof/>
        </w:rPr>
      </w:pPr>
      <w:r>
        <w:rPr>
          <w:noProof/>
        </w:rPr>
        <w:drawing>
          <wp:inline distT="0" distB="0" distL="0" distR="0" wp14:anchorId="6C0953F6" wp14:editId="25E29405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695" w14:textId="5B31BD16" w:rsidR="00577244" w:rsidRDefault="00577244">
      <w:pPr>
        <w:rPr>
          <w:noProof/>
        </w:rPr>
      </w:pPr>
    </w:p>
    <w:p w14:paraId="1E2FD1AE" w14:textId="2B8BCE23" w:rsidR="00577244" w:rsidRDefault="00577244">
      <w:pPr>
        <w:rPr>
          <w:noProof/>
        </w:rPr>
      </w:pPr>
    </w:p>
    <w:p w14:paraId="2D6FEAF5" w14:textId="39959577" w:rsidR="00577244" w:rsidRDefault="00577244">
      <w:pPr>
        <w:rPr>
          <w:noProof/>
        </w:rPr>
      </w:pPr>
    </w:p>
    <w:p w14:paraId="3A93D59D" w14:textId="5476CAA4" w:rsidR="00577244" w:rsidRDefault="00577244">
      <w:pPr>
        <w:rPr>
          <w:noProof/>
        </w:rPr>
      </w:pPr>
    </w:p>
    <w:p w14:paraId="6C48D0EA" w14:textId="40838AF5" w:rsidR="00577244" w:rsidRDefault="00577244">
      <w:pPr>
        <w:rPr>
          <w:noProof/>
        </w:rPr>
      </w:pPr>
    </w:p>
    <w:p w14:paraId="1176ACDA" w14:textId="10D1E47D" w:rsidR="00577244" w:rsidRDefault="00577244">
      <w:pPr>
        <w:rPr>
          <w:noProof/>
        </w:rPr>
      </w:pPr>
    </w:p>
    <w:p w14:paraId="5F375937" w14:textId="69666998" w:rsidR="00577244" w:rsidRDefault="00577244">
      <w:pPr>
        <w:rPr>
          <w:noProof/>
        </w:rPr>
      </w:pPr>
    </w:p>
    <w:p w14:paraId="18EDEB86" w14:textId="7A713E74" w:rsidR="00577244" w:rsidRDefault="00577244">
      <w:pPr>
        <w:rPr>
          <w:noProof/>
        </w:rPr>
      </w:pPr>
    </w:p>
    <w:p w14:paraId="6575F2FB" w14:textId="78F77759" w:rsidR="00577244" w:rsidRDefault="00577244">
      <w:pPr>
        <w:rPr>
          <w:noProof/>
        </w:rPr>
      </w:pPr>
    </w:p>
    <w:p w14:paraId="48AA8E50" w14:textId="52226C00" w:rsidR="00577244" w:rsidRDefault="00577244">
      <w:pPr>
        <w:rPr>
          <w:noProof/>
        </w:rPr>
      </w:pPr>
    </w:p>
    <w:p w14:paraId="0D962D25" w14:textId="554EA28E" w:rsidR="00577244" w:rsidRDefault="00577244">
      <w:pPr>
        <w:rPr>
          <w:noProof/>
        </w:rPr>
      </w:pPr>
    </w:p>
    <w:p w14:paraId="44BF11AE" w14:textId="71160FDB" w:rsidR="00577244" w:rsidRDefault="00577244">
      <w:pPr>
        <w:rPr>
          <w:noProof/>
        </w:rPr>
      </w:pPr>
    </w:p>
    <w:p w14:paraId="766B47FB" w14:textId="0CB5591B" w:rsidR="00577244" w:rsidRDefault="00577244">
      <w:pPr>
        <w:rPr>
          <w:noProof/>
        </w:rPr>
      </w:pPr>
    </w:p>
    <w:p w14:paraId="24280A19" w14:textId="2F1817C8" w:rsidR="00577244" w:rsidRDefault="00577244">
      <w:pPr>
        <w:rPr>
          <w:noProof/>
        </w:rPr>
      </w:pPr>
    </w:p>
    <w:p w14:paraId="4A551E0F" w14:textId="77777777" w:rsidR="00577244" w:rsidRDefault="00577244">
      <w:pPr>
        <w:rPr>
          <w:noProof/>
        </w:rPr>
      </w:pPr>
    </w:p>
    <w:p w14:paraId="7F9BEE5F" w14:textId="77777777" w:rsidR="00577244" w:rsidRDefault="00577244">
      <w:pPr>
        <w:rPr>
          <w:noProof/>
        </w:rPr>
      </w:pPr>
    </w:p>
    <w:p w14:paraId="12E3A6AD" w14:textId="16858749" w:rsidR="00577244" w:rsidRDefault="00577244">
      <w:pPr>
        <w:rPr>
          <w:noProof/>
        </w:rPr>
      </w:pPr>
      <w:r>
        <w:rPr>
          <w:noProof/>
        </w:rPr>
        <w:t>INVOKING GDGBASE AND LOADING THE RECORDS THROUGH INSTREAM PROCEDURE</w:t>
      </w:r>
    </w:p>
    <w:p w14:paraId="53629946" w14:textId="1C14B770" w:rsidR="00276CD2" w:rsidRDefault="005679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D38D03" wp14:editId="61C6CD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E5F9F" w14:textId="21A6CD50" w:rsidR="005679A6" w:rsidRDefault="005679A6">
      <w:r>
        <w:rPr>
          <w:noProof/>
        </w:rPr>
        <w:drawing>
          <wp:inline distT="0" distB="0" distL="0" distR="0" wp14:anchorId="4D901314" wp14:editId="0B64453B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3E5F" w14:textId="24A880DB" w:rsidR="00577244" w:rsidRDefault="00577244"/>
    <w:p w14:paraId="6F6409D4" w14:textId="63EA68C1" w:rsidR="00577244" w:rsidRDefault="00577244">
      <w:r>
        <w:lastRenderedPageBreak/>
        <w:t>CREATING KSDS CLUSTER AND COPYING THE RECORDS AND PRINTING THEM IN SPOOL AREA</w:t>
      </w:r>
    </w:p>
    <w:p w14:paraId="1A0735DA" w14:textId="7F275215" w:rsidR="005679A6" w:rsidRDefault="005679A6">
      <w:r>
        <w:rPr>
          <w:noProof/>
        </w:rPr>
        <w:drawing>
          <wp:inline distT="0" distB="0" distL="0" distR="0" wp14:anchorId="6B83FFC0" wp14:editId="73542BF5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E80A" w14:textId="3E6F0D73" w:rsidR="005679A6" w:rsidRDefault="005679A6">
      <w:r>
        <w:rPr>
          <w:noProof/>
        </w:rPr>
        <w:drawing>
          <wp:inline distT="0" distB="0" distL="0" distR="0" wp14:anchorId="2B4CB6F7" wp14:editId="4549D07F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D31D" w14:textId="77777777" w:rsidR="00577244" w:rsidRDefault="00577244"/>
    <w:p w14:paraId="45C2C03A" w14:textId="562F9F19" w:rsidR="005679A6" w:rsidRDefault="005679A6">
      <w:r>
        <w:rPr>
          <w:noProof/>
        </w:rPr>
        <w:lastRenderedPageBreak/>
        <w:drawing>
          <wp:inline distT="0" distB="0" distL="0" distR="0" wp14:anchorId="46209C4C" wp14:editId="5B9AA16C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6D60" w14:textId="73571015" w:rsidR="005679A6" w:rsidRDefault="005679A6">
      <w:r>
        <w:rPr>
          <w:noProof/>
        </w:rPr>
        <w:drawing>
          <wp:inline distT="0" distB="0" distL="0" distR="0" wp14:anchorId="6E10EB7D" wp14:editId="1CBB7EE1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9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9A6"/>
    <w:rsid w:val="00276CD2"/>
    <w:rsid w:val="005679A6"/>
    <w:rsid w:val="00577244"/>
    <w:rsid w:val="00795661"/>
    <w:rsid w:val="00FB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A7D2A"/>
  <w15:chartTrackingRefBased/>
  <w15:docId w15:val="{1BF928F1-4D9E-4D4E-8A40-BDBA92DC2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Satyasri, Vaddi</dc:creator>
  <cp:keywords/>
  <dc:description/>
  <cp:lastModifiedBy>Satyasri, Vaddi</cp:lastModifiedBy>
  <cp:revision>2</cp:revision>
  <dcterms:created xsi:type="dcterms:W3CDTF">2023-01-05T08:16:00Z</dcterms:created>
  <dcterms:modified xsi:type="dcterms:W3CDTF">2023-01-05T08:16:00Z</dcterms:modified>
</cp:coreProperties>
</file>