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2FC4ADFC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Виконав: студент групи ПД-31</w:t>
      </w:r>
    </w:p>
    <w:p w14:paraId="46A3E0D1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>Прізвище І. Б.: Войцеховський Вадим Сергійович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4D5E961F" w:rsidR="003542EA" w:rsidRPr="00003664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proofErr w:type="spellStart"/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>Adapter</w:t>
      </w:r>
      <w:proofErr w:type="spellEnd"/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46C54DD9" w14:textId="103B17B4" w:rsidR="005033A4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Уявіть, що ви розробляєте мобільний фітнес-додаток, який має інтегруватися з АРІ стороннього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трекера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активності. Цей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трекер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повертає відстань у милях, а ваша система очікує кілометри.</w:t>
      </w:r>
    </w:p>
    <w:p w14:paraId="0000000B" w14:textId="609B7430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Завдання:</w:t>
      </w:r>
    </w:p>
    <w:p w14:paraId="0000000C" w14:textId="77777777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інтерфейс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з методом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double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GetDistanceKm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</w:t>
      </w:r>
    </w:p>
    <w:p w14:paraId="0000000D" w14:textId="77777777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Реалізувати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ExternalTracker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що має метод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double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GetDistanceMiles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</w:t>
      </w:r>
    </w:p>
    <w:p w14:paraId="0000000E" w14:textId="18609618" w:rsidR="003542EA" w:rsidRPr="00267483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адаптер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DistanceAdapter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, який реалізує інтерфейс</w:t>
      </w:r>
      <w:r w:rsidR="007A0161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та адаптує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ExternalTracker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до метричної системи.</w:t>
      </w:r>
    </w:p>
    <w:p w14:paraId="628371B7" w14:textId="77777777" w:rsidR="0051489E" w:rsidRPr="0051489E" w:rsidRDefault="00000000" w:rsidP="00DC6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Написати клієнтський код, що працює тільки з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і використовує адаптер.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0000011" w14:textId="77777777" w:rsidR="003542EA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В процесі виконання завдання було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спроєктовано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архітектуру системи на основі структурного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патерну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Adapter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Цей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дозволяє об'єктам з несумісними інтерфейсами працювати разом. Було створено цільовий </w:t>
      </w:r>
      <w:r w:rsidRPr="00267483">
        <w:rPr>
          <w:rFonts w:ascii="Times New Roman" w:hAnsi="Times New Roman" w:cs="Times New Roman"/>
          <w:color w:val="1F1F1F"/>
          <w:sz w:val="28"/>
          <w:szCs w:val="28"/>
        </w:rPr>
        <w:lastRenderedPageBreak/>
        <w:t xml:space="preserve">інтерфейс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IDistanceTracker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який використовується клієнтським кодом (очікує відстань у кілометрах). Для роботи з наявним класом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ExternalTracker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який повертає дані у милях, реалізовано клас-адаптер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DistanceAdapter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Адаптер містить екземпляр стороннього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трекера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та реалізує конвертацію миль у кілометри всередині методу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GetDistanceKm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 Завдяки цьому клієнтський код (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FitnessAppClient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) може взаємодіяти зі стороннім API, не змінюючи власної логіки.</w:t>
      </w:r>
    </w:p>
    <w:p w14:paraId="0AC744A2" w14:textId="77777777" w:rsidR="004D381A" w:rsidRPr="00267483" w:rsidRDefault="004D381A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40D7DB94" w14:textId="56FFF3BC" w:rsidR="00CF1735" w:rsidRPr="00267483" w:rsidRDefault="00CF1735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343660C5" wp14:editId="7DB98BE4">
            <wp:extent cx="5943600" cy="3979545"/>
            <wp:effectExtent l="0" t="0" r="0" b="1905"/>
            <wp:docPr id="1" name="Рисунок 1" descr="Зображення, що містить текст, схема, ряд, Паралель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текст, схема, ряд, Паралель&#10;&#10;Вміст, створений ШІ,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A81" w14:textId="2B304CC7" w:rsidR="00824F1D" w:rsidRDefault="00824F1D">
      <w:pPr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13" w14:textId="5E1FE386" w:rsidR="003542EA" w:rsidRDefault="00000000" w:rsidP="00824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послідовності</w:t>
      </w:r>
    </w:p>
    <w:p w14:paraId="04E7EAC0" w14:textId="463D910A" w:rsidR="00C62C27" w:rsidRPr="00267483" w:rsidRDefault="00C62C27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42F205DF" wp14:editId="4AEEF8D3">
            <wp:extent cx="5943600" cy="2747645"/>
            <wp:effectExtent l="0" t="0" r="0" b="0"/>
            <wp:docPr id="2" name="Рисунок 2" descr="Зображення, що містить текст, схема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текст, схема, знімок екрана, ряд&#10;&#10;Вміст, створений ШІ,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9AC" w14:textId="77777777" w:rsidR="00F31692" w:rsidRDefault="00F31692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77777777" w:rsidR="003542EA" w:rsidRPr="0068697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IDistanceTracker.cs</w:t>
      </w:r>
      <w:proofErr w:type="spellEnd"/>
    </w:p>
    <w:p w14:paraId="00000016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GetDistanceKm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77777777" w:rsidR="003542EA" w:rsidRPr="0068697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ExternalTracker.cs</w:t>
      </w:r>
      <w:proofErr w:type="spellEnd"/>
    </w:p>
    <w:p w14:paraId="00000018" w14:textId="5A573853" w:rsidR="00447B25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distanceInMiles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distanceInMiles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GetDistanceMiles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distanceInMiles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5F189DF2" w14:textId="77777777" w:rsidR="00447B25" w:rsidRDefault="00447B25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19" w14:textId="77777777" w:rsidR="003542EA" w:rsidRPr="00447B25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447B25">
        <w:rPr>
          <w:rFonts w:ascii="Times New Roman" w:hAnsi="Times New Roman" w:cs="Times New Roman"/>
          <w:color w:val="1F1F1F"/>
          <w:sz w:val="28"/>
          <w:szCs w:val="28"/>
        </w:rPr>
        <w:lastRenderedPageBreak/>
        <w:t>DistanceAdapter.cs</w:t>
      </w:r>
      <w:proofErr w:type="spellEnd"/>
    </w:p>
    <w:p w14:paraId="0000001A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MilesToKmFactor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1.609344;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GetDistanceKm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externalTracker.GetDistanceMiles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*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MilesToKmFactor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77777777" w:rsidR="003542EA" w:rsidRPr="00EB2F60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B2F60">
        <w:rPr>
          <w:rFonts w:ascii="Times New Roman" w:hAnsi="Times New Roman" w:cs="Times New Roman"/>
          <w:color w:val="1F1F1F"/>
          <w:sz w:val="28"/>
          <w:szCs w:val="28"/>
        </w:rPr>
        <w:t>FitnessAppClient.cs</w:t>
      </w:r>
      <w:proofErr w:type="spellEnd"/>
    </w:p>
    <w:p w14:paraId="0000001C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ShowDistance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($"Пройдена відстань: {_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tracker.GetDistanceKm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():F2} км");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77777777" w:rsidR="003542EA" w:rsidRPr="00EB2F60" w:rsidRDefault="00000000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B2F60">
        <w:rPr>
          <w:rFonts w:ascii="Times New Roman" w:hAnsi="Times New Roman" w:cs="Times New Roman"/>
          <w:color w:val="1F1F1F"/>
          <w:sz w:val="28"/>
          <w:szCs w:val="28"/>
        </w:rPr>
        <w:t>Program.cs</w:t>
      </w:r>
      <w:proofErr w:type="spellEnd"/>
    </w:p>
    <w:p w14:paraId="0000001E" w14:textId="77777777" w:rsidR="003542EA" w:rsidRPr="00AE7318" w:rsidRDefault="00000000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double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milesWalked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5.0;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milesWalked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($"Сторонній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трекер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показує: {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externalTracker.GetDistanceMiles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()} миль");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IDistanceTracker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DistanceAdapter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externalTracker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FitnessAppClient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proofErr w:type="spellStart"/>
      <w:r w:rsidRPr="00AE7318">
        <w:rPr>
          <w:rFonts w:ascii="Times New Roman" w:hAnsi="Times New Roman" w:cs="Times New Roman"/>
          <w:color w:val="1F1F1F"/>
          <w:sz w:val="20"/>
          <w:szCs w:val="20"/>
        </w:rPr>
        <w:t>appClient.ShowDistance</w:t>
      </w:r>
      <w:proofErr w:type="spellEnd"/>
      <w:r w:rsidRPr="00AE731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F" w14:textId="4370F4DF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3E6613AB" w14:textId="4155B444" w:rsidR="00AE7318" w:rsidRDefault="00AE7318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AE7318">
        <w:rPr>
          <w:rFonts w:ascii="Times New Roman" w:hAnsi="Times New Roman" w:cs="Times New Roman"/>
          <w:i/>
          <w:iCs/>
          <w:color w:val="1F1F1F"/>
          <w:sz w:val="28"/>
          <w:szCs w:val="28"/>
        </w:rPr>
        <w:drawing>
          <wp:inline distT="0" distB="0" distL="0" distR="0" wp14:anchorId="0FF16002" wp14:editId="507A18CD">
            <wp:extent cx="4319823" cy="259334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221"/>
                    <a:stretch/>
                  </pic:blipFill>
                  <pic:spPr bwMode="auto">
                    <a:xfrm>
                      <a:off x="0" y="0"/>
                      <a:ext cx="4320000" cy="2593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77777777" w:rsidR="003542EA" w:rsidRPr="003D775A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2. </w:t>
      </w:r>
      <w:proofErr w:type="spellStart"/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>Сomposite</w:t>
      </w:r>
      <w:proofErr w:type="spellEnd"/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4BE44421" w:rsidR="004C1CC4" w:rsidRPr="004C348D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Розробляється структура онлайн-курсу, яка складається з модулів. Кожен модуль містить окремі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уроки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або вкладені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підмодулі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. Необхідно уніфікувати роботу з будь-яким елементом структури.</w:t>
      </w:r>
    </w:p>
    <w:p w14:paraId="00000023" w14:textId="512E97EB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Завдання:</w:t>
      </w:r>
    </w:p>
    <w:p w14:paraId="00000024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абстрактний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з методами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Add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),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Display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().</w:t>
      </w:r>
    </w:p>
    <w:p w14:paraId="00000025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Реалізувати класи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Lesson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(листок) 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(композит), які наслідують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00000026" w14:textId="77777777" w:rsidR="003542EA" w:rsidRPr="00267483" w:rsidRDefault="00000000" w:rsidP="006C3B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реалізувати зберігання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підкомпонентів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у списку та метод рекурсивного відображення структури.</w:t>
      </w:r>
    </w:p>
    <w:p w14:paraId="03B61CA9" w14:textId="6E0EBC23" w:rsidR="004C1CC4" w:rsidRPr="004C348D" w:rsidRDefault="00000000" w:rsidP="004C34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>Написати приклад з курсом, що містить кілька модулів і уроків.</w:t>
      </w:r>
    </w:p>
    <w:p w14:paraId="00000028" w14:textId="77777777" w:rsidR="003542EA" w:rsidRPr="00267483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Виконання.</w:t>
      </w:r>
    </w:p>
    <w:p w14:paraId="00000029" w14:textId="77777777" w:rsidR="003542EA" w:rsidRDefault="00000000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В процесі виконання завдання було застосовано структурний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Composite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Він дозволив скомпонувати об'єкти (модулі та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уроки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) у деревоподібну структуру і працювати з нею так, ніби це єдиний об'єкт. Створено спільний абстрактний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CourseComponent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.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Lesson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виступає в ролі "листка" дерева і реалізує лише відображення (спроба додати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підкомпоненти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до уроку викликає виключення). Клас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виступає "композитом", він містить список _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components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і може включати як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уроки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, так і інші модулі. Метод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Display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() в класі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Module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267483">
        <w:rPr>
          <w:rFonts w:ascii="Times New Roman" w:hAnsi="Times New Roman" w:cs="Times New Roman"/>
          <w:color w:val="1F1F1F"/>
          <w:sz w:val="28"/>
          <w:szCs w:val="28"/>
        </w:rPr>
        <w:t>рекурсивно</w:t>
      </w:r>
      <w:proofErr w:type="spellEnd"/>
      <w:r w:rsidRPr="00267483">
        <w:rPr>
          <w:rFonts w:ascii="Times New Roman" w:hAnsi="Times New Roman" w:cs="Times New Roman"/>
          <w:color w:val="1F1F1F"/>
          <w:sz w:val="28"/>
          <w:szCs w:val="28"/>
        </w:rPr>
        <w:t xml:space="preserve"> викликає відображення всіх своїх нащадків із відповідним відступом, що дозволяє легко виводити всю ієрархію курсу на екран.</w:t>
      </w:r>
    </w:p>
    <w:p w14:paraId="20E6038B" w14:textId="77777777" w:rsidR="00F66D00" w:rsidRPr="00267483" w:rsidRDefault="00F66D00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5CE8CA4E" w14:textId="54530FF2" w:rsidR="00F66D00" w:rsidRDefault="00F66D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11978CEF" wp14:editId="0AF853A0">
            <wp:extent cx="5943600" cy="3818890"/>
            <wp:effectExtent l="0" t="0" r="0" b="0"/>
            <wp:docPr id="4" name="Рисунок 4" descr="Зображення, що містить текст, знімок екрана, схем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Зображення, що містить текст, знімок екрана, схема, ряд&#10;&#10;Вміст, створений ШІ,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63ED" w14:textId="77777777" w:rsidR="00F66D00" w:rsidRPr="00F66D00" w:rsidRDefault="00F66D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B" w14:textId="7355FFDC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послідовності</w:t>
      </w:r>
    </w:p>
    <w:p w14:paraId="6A69AE70" w14:textId="1B37628C" w:rsidR="00F66D00" w:rsidRPr="00F66D00" w:rsidRDefault="00F66D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36CC4890" wp14:editId="7740DD57">
            <wp:extent cx="5943600" cy="5463540"/>
            <wp:effectExtent l="0" t="0" r="0" b="3810"/>
            <wp:docPr id="5" name="Рисунок 5" descr="Зображення, що містить текст, схема, Паралель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Зображення, що містить текст, схема, Паралель, число&#10;&#10;Вміст, створений ШІ, може бути неправильни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3B" w14:textId="2E29332F" w:rsidR="003C274B" w:rsidRDefault="003C274B">
      <w:pPr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2D" w14:textId="77777777" w:rsidR="003542EA" w:rsidRPr="00D9508B" w:rsidRDefault="00000000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CourseComponent.cs</w:t>
      </w:r>
      <w:proofErr w:type="spellEnd"/>
    </w:p>
    <w:p w14:paraId="0000002E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Display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Add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Remove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77777777" w:rsidR="003542EA" w:rsidRPr="00D9508B" w:rsidRDefault="00000000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Lesson.cs</w:t>
      </w:r>
      <w:proofErr w:type="spellEnd"/>
    </w:p>
    <w:p w14:paraId="00000030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) :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base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Display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('-',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) + " Урок: " +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Add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throw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InvalidOperationException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("Помилка. Не можна додати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підкомпонент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до окремого уроку.");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Remove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throw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InvalidOperationException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("Помилка. Не можна видалити </w:t>
      </w:r>
      <w:proofErr w:type="spellStart"/>
      <w:r w:rsidRPr="00E15FC7">
        <w:rPr>
          <w:rFonts w:ascii="Times New Roman" w:hAnsi="Times New Roman" w:cs="Times New Roman"/>
          <w:color w:val="1F1F1F"/>
          <w:sz w:val="20"/>
          <w:szCs w:val="20"/>
        </w:rPr>
        <w:t>підкомпонент</w:t>
      </w:r>
      <w:proofErr w:type="spellEnd"/>
      <w:r w:rsidRPr="00E15FC7">
        <w:rPr>
          <w:rFonts w:ascii="Times New Roman" w:hAnsi="Times New Roman" w:cs="Times New Roman"/>
          <w:color w:val="1F1F1F"/>
          <w:sz w:val="20"/>
          <w:szCs w:val="20"/>
        </w:rPr>
        <w:t xml:space="preserve"> з окремого уроку.");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1" w14:textId="77777777" w:rsidR="003542EA" w:rsidRPr="00E15FC7" w:rsidRDefault="00000000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E15FC7">
        <w:rPr>
          <w:rFonts w:ascii="Times New Roman" w:hAnsi="Times New Roman" w:cs="Times New Roman"/>
          <w:color w:val="1F1F1F"/>
          <w:sz w:val="28"/>
          <w:szCs w:val="28"/>
        </w:rPr>
        <w:t>Module.cs</w:t>
      </w:r>
      <w:proofErr w:type="spellEnd"/>
    </w:p>
    <w:p w14:paraId="00000032" w14:textId="77777777" w:rsidR="003542EA" w:rsidRPr="0084636E" w:rsidRDefault="00000000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) :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base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Add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components.Add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Remove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components.Remove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Display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('-',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) + "+ Модуль: " +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foreach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CourseComponent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components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component.Display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4636E">
        <w:rPr>
          <w:rFonts w:ascii="Times New Roman" w:hAnsi="Times New Roman" w:cs="Times New Roman"/>
          <w:color w:val="1F1F1F"/>
          <w:sz w:val="20"/>
          <w:szCs w:val="20"/>
        </w:rPr>
        <w:t>indent</w:t>
      </w:r>
      <w:proofErr w:type="spellEnd"/>
      <w:r w:rsidRPr="0084636E">
        <w:rPr>
          <w:rFonts w:ascii="Times New Roman" w:hAnsi="Times New Roman" w:cs="Times New Roman"/>
          <w:color w:val="1F1F1F"/>
          <w:sz w:val="20"/>
          <w:szCs w:val="20"/>
        </w:rPr>
        <w:t xml:space="preserve"> + 2);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77777777" w:rsidR="003542EA" w:rsidRPr="00D9508B" w:rsidRDefault="00000000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Program.cs</w:t>
      </w:r>
      <w:proofErr w:type="spellEnd"/>
    </w:p>
    <w:p w14:paraId="00000034" w14:textId="77777777" w:rsidR="003542EA" w:rsidRPr="00C41FFD" w:rsidRDefault="00000000" w:rsidP="00C41F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("Програмна інженерія: Повний курс");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("Основи програмування");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Патерни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проектування");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lesson1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("Вступ до C#");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lesson2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("Змінні та типи даних");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lesson3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lesson4 =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Composite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(lesson2);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(lesson3);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(lesson4);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basisModule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mainCourse.Add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Lesson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("Фінальний іспит"));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("Структура онлайн-курсу");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mainCourse.Display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nПісля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видалення '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Патерн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Adapter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'");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patternsModule.Remove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(lesson3);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C41FFD">
        <w:rPr>
          <w:rFonts w:ascii="Times New Roman" w:hAnsi="Times New Roman" w:cs="Times New Roman"/>
          <w:color w:val="1F1F1F"/>
          <w:sz w:val="20"/>
          <w:szCs w:val="20"/>
        </w:rPr>
        <w:t>mainCourse.Display</w:t>
      </w:r>
      <w:proofErr w:type="spellEnd"/>
      <w:r w:rsidRPr="00C41FFD">
        <w:rPr>
          <w:rFonts w:ascii="Times New Roman" w:hAnsi="Times New Roman" w:cs="Times New Roman"/>
          <w:color w:val="1F1F1F"/>
          <w:sz w:val="20"/>
          <w:szCs w:val="20"/>
        </w:rPr>
        <w:t>(1);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Pr="00C41FFD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5" w14:textId="6500263C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755D9689" w14:textId="39914A9A" w:rsidR="00590EF2" w:rsidRPr="00267483" w:rsidRDefault="00590EF2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 w:rsidRPr="00590EF2">
        <w:rPr>
          <w:rFonts w:ascii="Times New Roman" w:hAnsi="Times New Roman" w:cs="Times New Roman"/>
          <w:i/>
          <w:iCs/>
          <w:color w:val="1F1F1F"/>
          <w:sz w:val="28"/>
          <w:szCs w:val="28"/>
        </w:rPr>
        <w:drawing>
          <wp:inline distT="0" distB="0" distL="0" distR="0" wp14:anchorId="15E7C5D2" wp14:editId="0B3EECB9">
            <wp:extent cx="4320000" cy="5754657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EF2" w:rsidRPr="0026748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ADF5DED-22D8-4234-91D4-EC005F07385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6D503B6-D7C6-49B1-AD05-30F4C21D25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55AC93-7A1E-4F28-B625-4B9127F75E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664"/>
    <w:rsid w:val="00070D11"/>
    <w:rsid w:val="00266775"/>
    <w:rsid w:val="00267483"/>
    <w:rsid w:val="00294FD0"/>
    <w:rsid w:val="003542EA"/>
    <w:rsid w:val="003C274B"/>
    <w:rsid w:val="003D775A"/>
    <w:rsid w:val="00447B25"/>
    <w:rsid w:val="004B336B"/>
    <w:rsid w:val="004C1CC4"/>
    <w:rsid w:val="004C348D"/>
    <w:rsid w:val="004D381A"/>
    <w:rsid w:val="005033A4"/>
    <w:rsid w:val="0051489E"/>
    <w:rsid w:val="00540B3B"/>
    <w:rsid w:val="00590EF2"/>
    <w:rsid w:val="005A5F9B"/>
    <w:rsid w:val="00627D79"/>
    <w:rsid w:val="00686975"/>
    <w:rsid w:val="006C3BE1"/>
    <w:rsid w:val="0076063E"/>
    <w:rsid w:val="007A0161"/>
    <w:rsid w:val="00824F1D"/>
    <w:rsid w:val="0084636E"/>
    <w:rsid w:val="008A331B"/>
    <w:rsid w:val="00A71861"/>
    <w:rsid w:val="00AE7318"/>
    <w:rsid w:val="00C41FFD"/>
    <w:rsid w:val="00C62C27"/>
    <w:rsid w:val="00CF1735"/>
    <w:rsid w:val="00D9508B"/>
    <w:rsid w:val="00DC67A1"/>
    <w:rsid w:val="00E15FC7"/>
    <w:rsid w:val="00E8179C"/>
    <w:rsid w:val="00E90E8D"/>
    <w:rsid w:val="00EB2F60"/>
    <w:rsid w:val="00F31692"/>
    <w:rsid w:val="00F6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4936</Words>
  <Characters>2815</Characters>
  <Application>Microsoft Office Word</Application>
  <DocSecurity>0</DocSecurity>
  <Lines>23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38</cp:revision>
  <dcterms:created xsi:type="dcterms:W3CDTF">2026-04-14T13:41:00Z</dcterms:created>
  <dcterms:modified xsi:type="dcterms:W3CDTF">2026-04-14T13:50:00Z</dcterms:modified>
</cp:coreProperties>
</file>