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C7E9E" w14:textId="7B63A4BB" w:rsidR="005A49C6" w:rsidRDefault="00D94D85" w:rsidP="00D94D85">
      <w:r w:rsidRPr="00D94D85">
        <w:rPr>
          <w:sz w:val="40"/>
          <w:szCs w:val="40"/>
        </w:rPr>
        <w:t xml:space="preserve">Front end </w:t>
      </w:r>
      <w:r>
        <w:br/>
        <w:t>1. Landing page</w:t>
      </w:r>
    </w:p>
    <w:p w14:paraId="38B38981" w14:textId="0A54BF4E" w:rsidR="00D94D85" w:rsidRDefault="00D94D85">
      <w:r>
        <w:t>2. About us</w:t>
      </w:r>
    </w:p>
    <w:p w14:paraId="703BDB0A" w14:textId="20782716" w:rsidR="00D94D85" w:rsidRDefault="00D94D85">
      <w:r>
        <w:t>3. Our Services</w:t>
      </w:r>
    </w:p>
    <w:p w14:paraId="3C804B5D" w14:textId="293BFF3E" w:rsidR="00D94D85" w:rsidRDefault="00D94D85">
      <w:r>
        <w:t>4. Team/ associates</w:t>
      </w:r>
    </w:p>
    <w:p w14:paraId="7DBBA544" w14:textId="1080C697" w:rsidR="00D94D85" w:rsidRDefault="00D94D85">
      <w:r>
        <w:t>5. Articles ------------</w:t>
      </w:r>
      <w:r>
        <w:sym w:font="Wingdings" w:char="F0E0"/>
      </w:r>
      <w:r>
        <w:t xml:space="preserve"> articles single page also</w:t>
      </w:r>
    </w:p>
    <w:p w14:paraId="6B843D8A" w14:textId="3D183E8B" w:rsidR="00D94D85" w:rsidRDefault="00D94D85">
      <w:r>
        <w:t>6. judgements------------</w:t>
      </w:r>
      <w:r>
        <w:sym w:font="Wingdings" w:char="F0E0"/>
      </w:r>
      <w:r>
        <w:t xml:space="preserve"> judgements single page also</w:t>
      </w:r>
    </w:p>
    <w:p w14:paraId="76D23A7D" w14:textId="1996E589" w:rsidR="00D94D85" w:rsidRDefault="00D94D85">
      <w:r>
        <w:t>7. contact us</w:t>
      </w:r>
    </w:p>
    <w:p w14:paraId="4CF07935" w14:textId="66242BF1" w:rsidR="00D94D85" w:rsidRDefault="00D94D85">
      <w:r>
        <w:t>8. gallery</w:t>
      </w:r>
    </w:p>
    <w:p w14:paraId="14B6A767" w14:textId="3F064B1A" w:rsidR="00D94D85" w:rsidRDefault="00D94D85"/>
    <w:p w14:paraId="0A1D4094" w14:textId="77777777" w:rsidR="00D94D85" w:rsidRDefault="00D94D85">
      <w:pPr>
        <w:rPr>
          <w:sz w:val="40"/>
          <w:szCs w:val="40"/>
        </w:rPr>
      </w:pPr>
      <w:r>
        <w:rPr>
          <w:sz w:val="40"/>
          <w:szCs w:val="40"/>
        </w:rPr>
        <w:t>Back</w:t>
      </w:r>
      <w:r w:rsidRPr="00D94D85">
        <w:rPr>
          <w:sz w:val="40"/>
          <w:szCs w:val="40"/>
        </w:rPr>
        <w:t xml:space="preserve"> end </w:t>
      </w:r>
    </w:p>
    <w:p w14:paraId="442A3CAE" w14:textId="7019D9FD" w:rsidR="00D94D85" w:rsidRDefault="00D94D85" w:rsidP="00D94D85">
      <w:pPr>
        <w:pStyle w:val="ListParagraph"/>
        <w:numPr>
          <w:ilvl w:val="0"/>
          <w:numId w:val="1"/>
        </w:numPr>
      </w:pPr>
      <w:r>
        <w:t>Visitor number count in footer</w:t>
      </w:r>
    </w:p>
    <w:p w14:paraId="6D3CAE82" w14:textId="77777777" w:rsidR="00D94D85" w:rsidRDefault="00D94D85" w:rsidP="00D94D85">
      <w:pPr>
        <w:pStyle w:val="ListParagraph"/>
        <w:numPr>
          <w:ilvl w:val="0"/>
          <w:numId w:val="1"/>
        </w:numPr>
      </w:pPr>
      <w:r>
        <w:t xml:space="preserve">Portal to view number of visitors on which section of website </w:t>
      </w:r>
    </w:p>
    <w:p w14:paraId="20AD4E9A" w14:textId="77777777" w:rsidR="00D94D85" w:rsidRDefault="00D94D85" w:rsidP="00D94D85">
      <w:pPr>
        <w:pStyle w:val="ListParagraph"/>
        <w:numPr>
          <w:ilvl w:val="0"/>
          <w:numId w:val="1"/>
        </w:numPr>
      </w:pPr>
      <w:r>
        <w:t>Articles upload portal</w:t>
      </w:r>
    </w:p>
    <w:p w14:paraId="6F7BF37E" w14:textId="7F010301" w:rsidR="00D94D85" w:rsidRDefault="00D94D85" w:rsidP="00D94D85">
      <w:pPr>
        <w:pStyle w:val="ListParagraph"/>
        <w:numPr>
          <w:ilvl w:val="0"/>
          <w:numId w:val="1"/>
        </w:numPr>
      </w:pPr>
      <w:r>
        <w:t>Judgement upload portal</w:t>
      </w:r>
      <w:r>
        <w:br/>
      </w:r>
    </w:p>
    <w:p w14:paraId="57445A92" w14:textId="77777777" w:rsidR="00D94D85" w:rsidRDefault="00D94D85"/>
    <w:sectPr w:rsidR="00D94D85" w:rsidSect="00386FB6">
      <w:pgSz w:w="11910" w:h="16840" w:code="9"/>
      <w:pgMar w:top="1360" w:right="160" w:bottom="280" w:left="74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74EE4"/>
    <w:multiLevelType w:val="hybridMultilevel"/>
    <w:tmpl w:val="B58EA58A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85"/>
    <w:rsid w:val="00386FB6"/>
    <w:rsid w:val="005A49C6"/>
    <w:rsid w:val="00747456"/>
    <w:rsid w:val="00C120EC"/>
    <w:rsid w:val="00D94D85"/>
    <w:rsid w:val="00DF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7B0FF"/>
  <w15:chartTrackingRefBased/>
  <w15:docId w15:val="{75643E06-0A68-4F5A-884F-EB5949A7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2224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thakur</dc:creator>
  <cp:keywords/>
  <dc:description/>
  <cp:lastModifiedBy>vaibhav thakur</cp:lastModifiedBy>
  <cp:revision>3</cp:revision>
  <dcterms:created xsi:type="dcterms:W3CDTF">2021-09-24T17:06:00Z</dcterms:created>
  <dcterms:modified xsi:type="dcterms:W3CDTF">2022-01-24T17:44:00Z</dcterms:modified>
</cp:coreProperties>
</file>