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D9E7" w14:textId="77777777" w:rsidR="0093232F" w:rsidRPr="0093232F" w:rsidRDefault="0093232F" w:rsidP="0093232F">
      <w:pPr>
        <w:spacing w:after="0"/>
      </w:pPr>
      <w:r w:rsidRPr="0093232F">
        <w:t>Consider the following relational schema that manages the telephone bills of a mobile phone company.</w:t>
      </w:r>
    </w:p>
    <w:p w14:paraId="7C9A45A3" w14:textId="77777777" w:rsidR="0093232F" w:rsidRPr="0093232F" w:rsidRDefault="0093232F" w:rsidP="0093232F">
      <w:pPr>
        <w:spacing w:after="0"/>
      </w:pPr>
    </w:p>
    <w:p w14:paraId="456E6C6F" w14:textId="77777777" w:rsidR="0093232F" w:rsidRPr="0093232F" w:rsidRDefault="0093232F" w:rsidP="0093232F">
      <w:pPr>
        <w:spacing w:after="0"/>
      </w:pPr>
      <w:r w:rsidRPr="0093232F">
        <w:t xml:space="preserve">CUSTOMER </w:t>
      </w:r>
      <w:proofErr w:type="gramStart"/>
      <w:r w:rsidRPr="0093232F">
        <w:t>( SSN</w:t>
      </w:r>
      <w:proofErr w:type="gramEnd"/>
      <w:r w:rsidRPr="0093232F">
        <w:t xml:space="preserve">, Name, Surname, </w:t>
      </w:r>
      <w:proofErr w:type="spellStart"/>
      <w:r w:rsidRPr="0093232F">
        <w:t>PhoneNum</w:t>
      </w:r>
      <w:proofErr w:type="spellEnd"/>
      <w:r w:rsidRPr="0093232F">
        <w:t>, Plan)</w:t>
      </w:r>
    </w:p>
    <w:p w14:paraId="3842BFA8" w14:textId="77777777" w:rsidR="0093232F" w:rsidRPr="0093232F" w:rsidRDefault="0093232F" w:rsidP="0093232F">
      <w:pPr>
        <w:spacing w:after="0"/>
      </w:pPr>
      <w:r w:rsidRPr="0093232F">
        <w:t xml:space="preserve">PRICINGPLAN </w:t>
      </w:r>
      <w:proofErr w:type="gramStart"/>
      <w:r w:rsidRPr="0093232F">
        <w:t>( Code</w:t>
      </w:r>
      <w:proofErr w:type="gramEnd"/>
      <w:r w:rsidRPr="0093232F">
        <w:t xml:space="preserve">, </w:t>
      </w:r>
      <w:proofErr w:type="spellStart"/>
      <w:r w:rsidRPr="0093232F">
        <w:t>ConnectionFee</w:t>
      </w:r>
      <w:proofErr w:type="spellEnd"/>
      <w:r w:rsidRPr="0093232F">
        <w:t xml:space="preserve">, </w:t>
      </w:r>
      <w:proofErr w:type="spellStart"/>
      <w:r w:rsidRPr="0093232F">
        <w:t>PricePerSecond</w:t>
      </w:r>
      <w:proofErr w:type="spellEnd"/>
      <w:r w:rsidRPr="0093232F">
        <w:t xml:space="preserve"> )</w:t>
      </w:r>
    </w:p>
    <w:p w14:paraId="73BF67FF" w14:textId="77777777" w:rsidR="0093232F" w:rsidRPr="0093232F" w:rsidRDefault="0093232F" w:rsidP="0093232F">
      <w:pPr>
        <w:spacing w:after="0"/>
      </w:pPr>
      <w:r w:rsidRPr="0093232F">
        <w:t xml:space="preserve">PHONECALL </w:t>
      </w:r>
      <w:proofErr w:type="gramStart"/>
      <w:r w:rsidRPr="0093232F">
        <w:t>( SSN</w:t>
      </w:r>
      <w:proofErr w:type="gramEnd"/>
      <w:r w:rsidRPr="0093232F">
        <w:t xml:space="preserve">, Date, Time, </w:t>
      </w:r>
      <w:proofErr w:type="spellStart"/>
      <w:r w:rsidRPr="0093232F">
        <w:t>CalledNum</w:t>
      </w:r>
      <w:proofErr w:type="spellEnd"/>
      <w:r w:rsidRPr="0093232F">
        <w:t>, Seconds)</w:t>
      </w:r>
    </w:p>
    <w:p w14:paraId="110584EB" w14:textId="77777777" w:rsidR="0093232F" w:rsidRPr="0093232F" w:rsidRDefault="0093232F" w:rsidP="0093232F">
      <w:pPr>
        <w:spacing w:after="0"/>
      </w:pPr>
      <w:r w:rsidRPr="0093232F">
        <w:t xml:space="preserve">BILL </w:t>
      </w:r>
      <w:proofErr w:type="gramStart"/>
      <w:r w:rsidRPr="0093232F">
        <w:t>( SSN</w:t>
      </w:r>
      <w:proofErr w:type="gramEnd"/>
      <w:r w:rsidRPr="0093232F">
        <w:t>, Month, Year, amount )</w:t>
      </w:r>
    </w:p>
    <w:p w14:paraId="1BC8F8C6" w14:textId="77777777" w:rsidR="0093232F" w:rsidRPr="0093232F" w:rsidRDefault="0093232F" w:rsidP="0093232F">
      <w:pPr>
        <w:spacing w:after="0"/>
        <w:rPr>
          <w:b/>
          <w:bCs/>
        </w:rPr>
      </w:pPr>
    </w:p>
    <w:p w14:paraId="07FC8FC3" w14:textId="77777777" w:rsidR="0093232F" w:rsidRPr="0093232F" w:rsidRDefault="0093232F" w:rsidP="0093232F">
      <w:pPr>
        <w:spacing w:after="0"/>
      </w:pPr>
      <w:r w:rsidRPr="0093232F">
        <w:t>1) Write a trigger that after each phone call updates the customer's bill</w:t>
      </w:r>
    </w:p>
    <w:p w14:paraId="7F23D86B" w14:textId="77777777" w:rsidR="0093232F" w:rsidRPr="0093232F" w:rsidRDefault="0093232F" w:rsidP="0093232F">
      <w:pPr>
        <w:spacing w:after="0"/>
      </w:pPr>
      <w:r w:rsidRPr="0093232F">
        <w:t>We make the assumption that the bills to be updated are</w:t>
      </w:r>
    </w:p>
    <w:p w14:paraId="1D328400" w14:textId="77777777" w:rsidR="0093232F" w:rsidRPr="0093232F" w:rsidRDefault="0093232F" w:rsidP="0093232F">
      <w:pPr>
        <w:spacing w:after="0"/>
      </w:pPr>
      <w:r w:rsidRPr="0093232F">
        <w:t>always already present in the database. In order to do this, we</w:t>
      </w:r>
    </w:p>
    <w:p w14:paraId="35FEA2AE" w14:textId="77777777" w:rsidR="0093232F" w:rsidRPr="0093232F" w:rsidRDefault="0093232F" w:rsidP="0093232F">
      <w:pPr>
        <w:spacing w:after="0"/>
      </w:pPr>
      <w:r w:rsidRPr="0093232F">
        <w:t>can create another trigger that creates a bill with an amount of</w:t>
      </w:r>
    </w:p>
    <w:p w14:paraId="04B3CD46" w14:textId="77777777" w:rsidR="0093232F" w:rsidRPr="0093232F" w:rsidRDefault="0093232F" w:rsidP="0093232F">
      <w:pPr>
        <w:spacing w:after="0"/>
      </w:pPr>
      <w:r w:rsidRPr="0093232F">
        <w:t>0 for each registered customer at the beginning of each month</w:t>
      </w:r>
    </w:p>
    <w:p w14:paraId="00D6A4AA" w14:textId="77777777" w:rsidR="0093232F" w:rsidRPr="0093232F" w:rsidRDefault="0093232F" w:rsidP="0093232F">
      <w:pPr>
        <w:spacing w:after="0"/>
      </w:pPr>
      <w:r w:rsidRPr="0093232F">
        <w:t>(</w:t>
      </w:r>
      <w:proofErr w:type="gramStart"/>
      <w:r w:rsidRPr="0093232F">
        <w:t>suppose</w:t>
      </w:r>
      <w:proofErr w:type="gramEnd"/>
      <w:r w:rsidRPr="0093232F">
        <w:t xml:space="preserve"> we have the event END_MONTH)</w:t>
      </w:r>
    </w:p>
    <w:p w14:paraId="4577C402" w14:textId="77777777" w:rsidR="0093232F" w:rsidRPr="0093232F" w:rsidRDefault="0093232F" w:rsidP="0093232F">
      <w:pPr>
        <w:spacing w:after="0"/>
        <w:rPr>
          <w:b/>
          <w:bCs/>
        </w:rPr>
      </w:pPr>
    </w:p>
    <w:p w14:paraId="1EA747B0" w14:textId="77777777" w:rsidR="0093232F" w:rsidRPr="0093232F" w:rsidRDefault="0093232F" w:rsidP="0093232F">
      <w:pPr>
        <w:spacing w:after="0"/>
        <w:rPr>
          <w:b/>
          <w:bCs/>
        </w:rPr>
      </w:pPr>
    </w:p>
    <w:p w14:paraId="1275EA6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trigger </w:t>
      </w:r>
      <w:proofErr w:type="spellStart"/>
      <w:r w:rsidRPr="0093232F">
        <w:rPr>
          <w:b/>
          <w:bCs/>
        </w:rPr>
        <w:t>InitialBill</w:t>
      </w:r>
      <w:proofErr w:type="spellEnd"/>
    </w:p>
    <w:p w14:paraId="50AE457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after END_MONTH</w:t>
      </w:r>
    </w:p>
    <w:p w14:paraId="48AC9E9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214D841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insert into BILL</w:t>
      </w:r>
    </w:p>
    <w:p w14:paraId="35D2244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select SSN, </w:t>
      </w:r>
      <w:proofErr w:type="spellStart"/>
      <w:proofErr w:type="gram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 xml:space="preserve">).month, 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().year, 0</w:t>
      </w:r>
    </w:p>
    <w:p w14:paraId="59C6862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from CUSTOMER</w:t>
      </w:r>
    </w:p>
    <w:p w14:paraId="3015F95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</w:t>
      </w:r>
    </w:p>
    <w:p w14:paraId="560A35CC" w14:textId="77777777" w:rsidR="0093232F" w:rsidRPr="0093232F" w:rsidRDefault="0093232F" w:rsidP="0093232F">
      <w:pPr>
        <w:spacing w:after="0"/>
        <w:rPr>
          <w:b/>
          <w:bCs/>
        </w:rPr>
      </w:pPr>
    </w:p>
    <w:p w14:paraId="60BEB4B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trigger </w:t>
      </w:r>
      <w:proofErr w:type="spellStart"/>
      <w:r w:rsidRPr="0093232F">
        <w:rPr>
          <w:b/>
          <w:bCs/>
        </w:rPr>
        <w:t>CallCharges</w:t>
      </w:r>
      <w:proofErr w:type="spellEnd"/>
    </w:p>
    <w:p w14:paraId="0F28AA8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after insert of PHONECALL</w:t>
      </w:r>
    </w:p>
    <w:p w14:paraId="2621C34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for each row</w:t>
      </w:r>
    </w:p>
    <w:p w14:paraId="784E09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64CCC47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update BILL B</w:t>
      </w:r>
    </w:p>
    <w:p w14:paraId="1E99B45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set Amount = Amount + </w:t>
      </w:r>
      <w:proofErr w:type="gramStart"/>
      <w:r w:rsidRPr="0093232F">
        <w:rPr>
          <w:b/>
          <w:bCs/>
        </w:rPr>
        <w:t>( select</w:t>
      </w:r>
      <w:proofErr w:type="gramEnd"/>
      <w:r w:rsidRPr="0093232F">
        <w:rPr>
          <w:b/>
          <w:bCs/>
        </w:rPr>
        <w:t xml:space="preserve"> </w:t>
      </w:r>
      <w:proofErr w:type="spellStart"/>
      <w:r w:rsidRPr="0093232F">
        <w:rPr>
          <w:b/>
          <w:bCs/>
        </w:rPr>
        <w:t>PP.ConnectionFee</w:t>
      </w:r>
      <w:proofErr w:type="spellEnd"/>
      <w:r w:rsidRPr="0093232F">
        <w:rPr>
          <w:b/>
          <w:bCs/>
        </w:rPr>
        <w:t xml:space="preserve"> +</w:t>
      </w:r>
    </w:p>
    <w:p w14:paraId="09A74BE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  <w:proofErr w:type="spellStart"/>
      <w:proofErr w:type="gramStart"/>
      <w:r w:rsidRPr="0093232F">
        <w:rPr>
          <w:b/>
          <w:bCs/>
        </w:rPr>
        <w:t>PP.PricePerSecond</w:t>
      </w:r>
      <w:proofErr w:type="spellEnd"/>
      <w:proofErr w:type="gramEnd"/>
      <w:r w:rsidRPr="0093232F">
        <w:rPr>
          <w:b/>
          <w:bCs/>
        </w:rPr>
        <w:t xml:space="preserve"> * </w:t>
      </w:r>
      <w:proofErr w:type="spellStart"/>
      <w:r w:rsidRPr="0093232F">
        <w:rPr>
          <w:b/>
          <w:bCs/>
        </w:rPr>
        <w:t>new.Seconds</w:t>
      </w:r>
      <w:proofErr w:type="spellEnd"/>
    </w:p>
    <w:p w14:paraId="7218043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from PRICINGPLAN PP join CUSTOMER C</w:t>
      </w:r>
    </w:p>
    <w:p w14:paraId="1E673C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on </w:t>
      </w:r>
      <w:proofErr w:type="spellStart"/>
      <w:proofErr w:type="gramStart"/>
      <w:r w:rsidRPr="0093232F">
        <w:rPr>
          <w:b/>
          <w:bCs/>
        </w:rPr>
        <w:t>C.Plan</w:t>
      </w:r>
      <w:proofErr w:type="spellEnd"/>
      <w:proofErr w:type="gramEnd"/>
      <w:r w:rsidRPr="0093232F">
        <w:rPr>
          <w:b/>
          <w:bCs/>
        </w:rPr>
        <w:t xml:space="preserve"> = </w:t>
      </w:r>
      <w:proofErr w:type="spellStart"/>
      <w:r w:rsidRPr="0093232F">
        <w:rPr>
          <w:b/>
          <w:bCs/>
        </w:rPr>
        <w:t>PT.Code</w:t>
      </w:r>
      <w:proofErr w:type="spellEnd"/>
    </w:p>
    <w:p w14:paraId="7985F82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where </w:t>
      </w:r>
      <w:proofErr w:type="spellStart"/>
      <w:r w:rsidRPr="0093232F">
        <w:rPr>
          <w:b/>
          <w:bCs/>
        </w:rPr>
        <w:t>new.SSN</w:t>
      </w:r>
      <w:proofErr w:type="spellEnd"/>
      <w:r w:rsidRPr="0093232F">
        <w:rPr>
          <w:b/>
          <w:bCs/>
        </w:rPr>
        <w:t xml:space="preserve"> = </w:t>
      </w:r>
      <w:proofErr w:type="gramStart"/>
      <w:r w:rsidRPr="0093232F">
        <w:rPr>
          <w:b/>
          <w:bCs/>
        </w:rPr>
        <w:t>C.SSN )</w:t>
      </w:r>
      <w:proofErr w:type="gramEnd"/>
    </w:p>
    <w:p w14:paraId="238D4F0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where B.SSN = </w:t>
      </w:r>
      <w:proofErr w:type="spellStart"/>
      <w:r w:rsidRPr="0093232F">
        <w:rPr>
          <w:b/>
          <w:bCs/>
        </w:rPr>
        <w:t>new.SSN</w:t>
      </w:r>
      <w:proofErr w:type="spellEnd"/>
    </w:p>
    <w:p w14:paraId="7F1E74C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B.Year</w:t>
      </w:r>
      <w:proofErr w:type="spellEnd"/>
      <w:proofErr w:type="gramEnd"/>
      <w:r w:rsidRPr="0093232F">
        <w:rPr>
          <w:b/>
          <w:bCs/>
        </w:rPr>
        <w:t xml:space="preserve"> = </w:t>
      </w:r>
      <w:proofErr w:type="spellStart"/>
      <w:r w:rsidRPr="0093232F">
        <w:rPr>
          <w:b/>
          <w:bCs/>
        </w:rPr>
        <w:t>new.Date.year</w:t>
      </w:r>
      <w:proofErr w:type="spellEnd"/>
      <w:r w:rsidRPr="0093232F">
        <w:rPr>
          <w:b/>
          <w:bCs/>
        </w:rPr>
        <w:t xml:space="preserve"> and </w:t>
      </w:r>
      <w:proofErr w:type="spellStart"/>
      <w:r w:rsidRPr="0093232F">
        <w:rPr>
          <w:b/>
          <w:bCs/>
        </w:rPr>
        <w:t>B.Month</w:t>
      </w:r>
      <w:proofErr w:type="spellEnd"/>
      <w:r w:rsidRPr="0093232F">
        <w:rPr>
          <w:b/>
          <w:bCs/>
        </w:rPr>
        <w:t xml:space="preserve"> = </w:t>
      </w:r>
      <w:proofErr w:type="spellStart"/>
      <w:r w:rsidRPr="0093232F">
        <w:rPr>
          <w:b/>
          <w:bCs/>
        </w:rPr>
        <w:t>new.Date.month</w:t>
      </w:r>
      <w:proofErr w:type="spellEnd"/>
    </w:p>
    <w:p w14:paraId="4E729B9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</w:t>
      </w:r>
    </w:p>
    <w:p w14:paraId="1DC874D5" w14:textId="77777777" w:rsidR="0093232F" w:rsidRPr="0093232F" w:rsidRDefault="0093232F" w:rsidP="0093232F">
      <w:pPr>
        <w:spacing w:after="0"/>
        <w:rPr>
          <w:b/>
          <w:bCs/>
        </w:rPr>
      </w:pPr>
    </w:p>
    <w:p w14:paraId="2E36DBF5" w14:textId="77777777" w:rsidR="0093232F" w:rsidRPr="0093232F" w:rsidRDefault="0093232F" w:rsidP="0093232F">
      <w:pPr>
        <w:spacing w:after="0"/>
      </w:pPr>
      <w:r w:rsidRPr="0093232F">
        <w:t xml:space="preserve">2) Write a trigger that at the end of each month discount the bills by 5 cents per call to direct users of the company (that </w:t>
      </w:r>
      <w:proofErr w:type="spellStart"/>
      <w:proofErr w:type="gramStart"/>
      <w:r w:rsidRPr="0093232F">
        <w:t>is,to</w:t>
      </w:r>
      <w:proofErr w:type="spellEnd"/>
      <w:proofErr w:type="gramEnd"/>
      <w:r w:rsidRPr="0093232F">
        <w:t xml:space="preserve"> numbers of </w:t>
      </w:r>
    </w:p>
    <w:p w14:paraId="09A111E9" w14:textId="77777777" w:rsidR="0093232F" w:rsidRPr="0093232F" w:rsidRDefault="0093232F" w:rsidP="0093232F">
      <w:pPr>
        <w:spacing w:after="0"/>
      </w:pPr>
      <w:r w:rsidRPr="0093232F">
        <w:t>registered users in the table CUSTOMER) if the total monthly amount of the bill exceeds 100 €.</w:t>
      </w:r>
    </w:p>
    <w:p w14:paraId="0338CB33" w14:textId="77777777" w:rsidR="0093232F" w:rsidRPr="0093232F" w:rsidRDefault="0093232F" w:rsidP="0093232F">
      <w:pPr>
        <w:spacing w:after="0"/>
        <w:rPr>
          <w:b/>
          <w:bCs/>
        </w:rPr>
      </w:pPr>
    </w:p>
    <w:p w14:paraId="34D815C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create trigger Offer</w:t>
      </w:r>
    </w:p>
    <w:p w14:paraId="60C9551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after END_MONTH</w:t>
      </w:r>
    </w:p>
    <w:p w14:paraId="26D2D26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00DEEBA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update BILL B</w:t>
      </w:r>
    </w:p>
    <w:p w14:paraId="0304040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set Amount = Amount – 0,05 * </w:t>
      </w:r>
      <w:proofErr w:type="gramStart"/>
      <w:r w:rsidRPr="0093232F">
        <w:rPr>
          <w:b/>
          <w:bCs/>
        </w:rPr>
        <w:t>( select</w:t>
      </w:r>
      <w:proofErr w:type="gramEnd"/>
      <w:r w:rsidRPr="0093232F">
        <w:rPr>
          <w:b/>
          <w:bCs/>
        </w:rPr>
        <w:t xml:space="preserve"> count(*)</w:t>
      </w:r>
    </w:p>
    <w:p w14:paraId="4C1BFCA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from PHONECALL P</w:t>
      </w:r>
    </w:p>
    <w:p w14:paraId="68B966A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lastRenderedPageBreak/>
        <w:t xml:space="preserve"> where P.SSN = B.SSN</w:t>
      </w:r>
    </w:p>
    <w:p w14:paraId="2BA3F22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P.Date.month</w:t>
      </w:r>
      <w:proofErr w:type="spellEnd"/>
      <w:proofErr w:type="gramEnd"/>
      <w:r w:rsidRPr="0093232F">
        <w:rPr>
          <w:b/>
          <w:bCs/>
        </w:rPr>
        <w:t xml:space="preserve"> = ( 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– 1 ).month</w:t>
      </w:r>
    </w:p>
    <w:p w14:paraId="4B8E9C9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P.Date.year</w:t>
      </w:r>
      <w:proofErr w:type="spellEnd"/>
      <w:proofErr w:type="gramEnd"/>
      <w:r w:rsidRPr="0093232F">
        <w:rPr>
          <w:b/>
          <w:bCs/>
        </w:rPr>
        <w:t xml:space="preserve"> = ( 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– 1 ).year</w:t>
      </w:r>
    </w:p>
    <w:p w14:paraId="39190F9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P.CalledNum</w:t>
      </w:r>
      <w:proofErr w:type="spellEnd"/>
      <w:proofErr w:type="gramEnd"/>
      <w:r w:rsidRPr="0093232F">
        <w:rPr>
          <w:b/>
          <w:bCs/>
        </w:rPr>
        <w:t xml:space="preserve"> in ( select </w:t>
      </w:r>
      <w:proofErr w:type="spellStart"/>
      <w:r w:rsidRPr="0093232F">
        <w:rPr>
          <w:b/>
          <w:bCs/>
        </w:rPr>
        <w:t>PhoneNum</w:t>
      </w:r>
      <w:proofErr w:type="spellEnd"/>
      <w:r w:rsidRPr="0093232F">
        <w:rPr>
          <w:b/>
          <w:bCs/>
        </w:rPr>
        <w:t xml:space="preserve"> from CUSTOMER) )</w:t>
      </w:r>
    </w:p>
    <w:p w14:paraId="1177CE1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where </w:t>
      </w:r>
      <w:proofErr w:type="spellStart"/>
      <w:proofErr w:type="gramStart"/>
      <w:r w:rsidRPr="0093232F">
        <w:rPr>
          <w:b/>
          <w:bCs/>
        </w:rPr>
        <w:t>B.amount</w:t>
      </w:r>
      <w:proofErr w:type="spellEnd"/>
      <w:proofErr w:type="gramEnd"/>
      <w:r w:rsidRPr="0093232F">
        <w:rPr>
          <w:b/>
          <w:bCs/>
        </w:rPr>
        <w:t xml:space="preserve"> &gt; 100 and </w:t>
      </w:r>
      <w:proofErr w:type="spellStart"/>
      <w:r w:rsidRPr="0093232F">
        <w:rPr>
          <w:b/>
          <w:bCs/>
        </w:rPr>
        <w:t>B.year</w:t>
      </w:r>
      <w:proofErr w:type="spellEnd"/>
      <w:r w:rsidRPr="0093232F">
        <w:rPr>
          <w:b/>
          <w:bCs/>
        </w:rPr>
        <w:t xml:space="preserve"> = (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- 1).year</w:t>
      </w:r>
    </w:p>
    <w:p w14:paraId="3C298DE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B.month</w:t>
      </w:r>
      <w:proofErr w:type="spellEnd"/>
      <w:proofErr w:type="gramEnd"/>
      <w:r w:rsidRPr="0093232F">
        <w:rPr>
          <w:b/>
          <w:bCs/>
        </w:rPr>
        <w:t xml:space="preserve"> = (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- 1).month</w:t>
      </w:r>
    </w:p>
    <w:p w14:paraId="213609C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</w:t>
      </w:r>
    </w:p>
    <w:p w14:paraId="3121BA83" w14:textId="77777777" w:rsidR="0093232F" w:rsidRPr="0093232F" w:rsidRDefault="0093232F" w:rsidP="0093232F">
      <w:pPr>
        <w:spacing w:after="0"/>
        <w:rPr>
          <w:b/>
          <w:bCs/>
        </w:rPr>
      </w:pPr>
    </w:p>
    <w:p w14:paraId="75FCF54D" w14:textId="77777777" w:rsidR="0093232F" w:rsidRPr="0093232F" w:rsidRDefault="0093232F" w:rsidP="0093232F">
      <w:pPr>
        <w:spacing w:after="0"/>
      </w:pPr>
      <w:r w:rsidRPr="0093232F">
        <w:t>3) Write a PL/SQL program that creates a stored procedure in the database.</w:t>
      </w:r>
    </w:p>
    <w:p w14:paraId="045B7048" w14:textId="77777777" w:rsidR="0093232F" w:rsidRPr="0093232F" w:rsidRDefault="0093232F" w:rsidP="0093232F">
      <w:pPr>
        <w:spacing w:after="0"/>
        <w:rPr>
          <w:b/>
          <w:bCs/>
        </w:rPr>
      </w:pPr>
    </w:p>
    <w:p w14:paraId="42EF1D7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or replace procedure </w:t>
      </w:r>
      <w:proofErr w:type="spellStart"/>
      <w:r w:rsidRPr="0093232F">
        <w:rPr>
          <w:b/>
          <w:bCs/>
        </w:rPr>
        <w:t>p_hello</w:t>
      </w:r>
      <w:proofErr w:type="spellEnd"/>
    </w:p>
    <w:p w14:paraId="6A498D7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is</w:t>
      </w:r>
    </w:p>
    <w:p w14:paraId="22C4A2B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</w:t>
      </w:r>
      <w:proofErr w:type="spellStart"/>
      <w:r w:rsidRPr="0093232F">
        <w:rPr>
          <w:b/>
          <w:bCs/>
        </w:rPr>
        <w:t>my_val</w:t>
      </w:r>
      <w:proofErr w:type="spellEnd"/>
      <w:r w:rsidRPr="0093232F">
        <w:rPr>
          <w:b/>
          <w:bCs/>
        </w:rPr>
        <w:t xml:space="preserve"> varchar2(256</w:t>
      </w:r>
      <w:proofErr w:type="gramStart"/>
      <w:r w:rsidRPr="0093232F">
        <w:rPr>
          <w:b/>
          <w:bCs/>
        </w:rPr>
        <w:t>):=</w:t>
      </w:r>
      <w:proofErr w:type="gramEnd"/>
      <w:r w:rsidRPr="0093232F">
        <w:rPr>
          <w:b/>
          <w:bCs/>
        </w:rPr>
        <w:t>'Hello, World!';</w:t>
      </w:r>
    </w:p>
    <w:p w14:paraId="6CA203F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1E7F064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</w:t>
      </w:r>
      <w:proofErr w:type="spellStart"/>
      <w:r w:rsidRPr="0093232F">
        <w:rPr>
          <w:b/>
          <w:bCs/>
        </w:rPr>
        <w:t>dbms_output.put_line</w:t>
      </w:r>
      <w:proofErr w:type="spellEnd"/>
      <w:r w:rsidRPr="0093232F">
        <w:rPr>
          <w:b/>
          <w:bCs/>
        </w:rPr>
        <w:t>(</w:t>
      </w:r>
      <w:proofErr w:type="spellStart"/>
      <w:r w:rsidRPr="0093232F">
        <w:rPr>
          <w:b/>
          <w:bCs/>
        </w:rPr>
        <w:t>my_val</w:t>
      </w:r>
      <w:proofErr w:type="spellEnd"/>
      <w:r w:rsidRPr="0093232F">
        <w:rPr>
          <w:b/>
          <w:bCs/>
        </w:rPr>
        <w:t>);</w:t>
      </w:r>
    </w:p>
    <w:p w14:paraId="0A1FB84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7DECDB9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02B06C33" w14:textId="77777777" w:rsidR="0093232F" w:rsidRPr="0093232F" w:rsidRDefault="0093232F" w:rsidP="0093232F">
      <w:pPr>
        <w:spacing w:after="0"/>
        <w:rPr>
          <w:b/>
          <w:bCs/>
        </w:rPr>
      </w:pPr>
    </w:p>
    <w:p w14:paraId="4533934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66A4FD5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  <w:proofErr w:type="spellStart"/>
      <w:r w:rsidRPr="0093232F">
        <w:rPr>
          <w:b/>
          <w:bCs/>
        </w:rPr>
        <w:t>p_hello</w:t>
      </w:r>
      <w:proofErr w:type="spellEnd"/>
      <w:r w:rsidRPr="0093232F">
        <w:rPr>
          <w:b/>
          <w:bCs/>
        </w:rPr>
        <w:t>;</w:t>
      </w:r>
    </w:p>
    <w:p w14:paraId="629772C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671A3DE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74C51D41" w14:textId="77777777" w:rsidR="0093232F" w:rsidRPr="0093232F" w:rsidRDefault="0093232F" w:rsidP="0093232F">
      <w:pPr>
        <w:spacing w:after="0"/>
        <w:rPr>
          <w:b/>
          <w:bCs/>
        </w:rPr>
      </w:pPr>
    </w:p>
    <w:p w14:paraId="4900471D" w14:textId="77777777" w:rsidR="0093232F" w:rsidRPr="0093232F" w:rsidRDefault="0093232F" w:rsidP="0093232F">
      <w:pPr>
        <w:spacing w:after="0"/>
      </w:pPr>
      <w:r w:rsidRPr="0093232F">
        <w:t xml:space="preserve">4) Write a PL/SQL program that creates </w:t>
      </w:r>
      <w:proofErr w:type="gramStart"/>
      <w:r w:rsidRPr="0093232F">
        <w:t>a  procedure</w:t>
      </w:r>
      <w:proofErr w:type="gramEnd"/>
      <w:r w:rsidRPr="0093232F">
        <w:t xml:space="preserve"> which have parameters with default value. </w:t>
      </w:r>
    </w:p>
    <w:p w14:paraId="2AB51128" w14:textId="77777777" w:rsidR="0093232F" w:rsidRPr="0093232F" w:rsidRDefault="0093232F" w:rsidP="0093232F">
      <w:pPr>
        <w:spacing w:after="0"/>
        <w:rPr>
          <w:b/>
          <w:bCs/>
        </w:rPr>
      </w:pPr>
    </w:p>
    <w:p w14:paraId="7F5FFB6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declare</w:t>
      </w:r>
    </w:p>
    <w:p w14:paraId="203C906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procedure </w:t>
      </w:r>
      <w:proofErr w:type="spellStart"/>
      <w:r w:rsidRPr="0093232F">
        <w:rPr>
          <w:b/>
          <w:bCs/>
        </w:rPr>
        <w:t>p_print</w:t>
      </w:r>
      <w:proofErr w:type="spellEnd"/>
    </w:p>
    <w:p w14:paraId="4E7BE41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(i_str1_tx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='hello',</w:t>
      </w:r>
    </w:p>
    <w:p w14:paraId="01E9C35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i_str2_tx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='world',</w:t>
      </w:r>
    </w:p>
    <w:p w14:paraId="7FF8701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 xml:space="preserve"> VARCHAR</w:t>
      </w:r>
      <w:proofErr w:type="gramStart"/>
      <w:r w:rsidRPr="0093232F">
        <w:rPr>
          <w:b/>
          <w:bCs/>
        </w:rPr>
        <w:t>2  :</w:t>
      </w:r>
      <w:proofErr w:type="gramEnd"/>
      <w:r w:rsidRPr="0093232F">
        <w:rPr>
          <w:b/>
          <w:bCs/>
        </w:rPr>
        <w:t>='!' ) is</w:t>
      </w:r>
    </w:p>
    <w:p w14:paraId="78F03F9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begin</w:t>
      </w:r>
    </w:p>
    <w:p w14:paraId="33C4D8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i_str1_tx||','</w:t>
      </w:r>
    </w:p>
    <w:p w14:paraId="21AFB39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 ||i_str2_tx||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>);</w:t>
      </w:r>
    </w:p>
    <w:p w14:paraId="6C88F06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end;</w:t>
      </w:r>
    </w:p>
    <w:p w14:paraId="5C7BB61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1105C1B7" w14:textId="4B1D1D95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>('</w:t>
      </w:r>
      <w:proofErr w:type="spellStart"/>
      <w:r w:rsidRPr="0093232F">
        <w:rPr>
          <w:b/>
          <w:bCs/>
        </w:rPr>
        <w:t>Hi</w:t>
      </w:r>
      <w:proofErr w:type="gramStart"/>
      <w:r w:rsidRPr="0093232F">
        <w:rPr>
          <w:b/>
          <w:bCs/>
        </w:rPr>
        <w:t>',</w:t>
      </w:r>
      <w:r w:rsidR="00DE26DE">
        <w:rPr>
          <w:b/>
          <w:bCs/>
        </w:rPr>
        <w:t>there</w:t>
      </w:r>
      <w:proofErr w:type="spellEnd"/>
      <w:proofErr w:type="gramEnd"/>
      <w:r w:rsidRPr="0093232F">
        <w:rPr>
          <w:b/>
          <w:bCs/>
        </w:rPr>
        <w:t>,'...');  -- both parameters</w:t>
      </w:r>
    </w:p>
    <w:p w14:paraId="24E53AC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>('</w:t>
      </w:r>
      <w:proofErr w:type="spellStart"/>
      <w:r w:rsidRPr="0093232F">
        <w:rPr>
          <w:b/>
          <w:bCs/>
        </w:rPr>
        <w:t>Hi','people</w:t>
      </w:r>
      <w:proofErr w:type="spellEnd"/>
      <w:r w:rsidRPr="0093232F">
        <w:rPr>
          <w:b/>
          <w:bCs/>
        </w:rPr>
        <w:t>'</w:t>
      </w:r>
      <w:proofErr w:type="gramStart"/>
      <w:r w:rsidRPr="0093232F">
        <w:rPr>
          <w:b/>
          <w:bCs/>
        </w:rPr>
        <w:t xml:space="preserve">);   </w:t>
      </w:r>
      <w:proofErr w:type="gramEnd"/>
      <w:r w:rsidRPr="0093232F">
        <w:rPr>
          <w:b/>
          <w:bCs/>
        </w:rPr>
        <w:t xml:space="preserve">   -- without the last</w:t>
      </w:r>
    </w:p>
    <w:p w14:paraId="090CF8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>('Hi'</w:t>
      </w:r>
      <w:proofErr w:type="gramStart"/>
      <w:r w:rsidRPr="0093232F">
        <w:rPr>
          <w:b/>
          <w:bCs/>
        </w:rPr>
        <w:t xml:space="preserve">);   </w:t>
      </w:r>
      <w:proofErr w:type="gramEnd"/>
      <w:r w:rsidRPr="0093232F">
        <w:rPr>
          <w:b/>
          <w:bCs/>
        </w:rPr>
        <w:t xml:space="preserve">            -- only the first</w:t>
      </w:r>
    </w:p>
    <w:p w14:paraId="51A34B6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</w:t>
      </w:r>
      <w:proofErr w:type="gramStart"/>
      <w:r w:rsidRPr="0093232F">
        <w:rPr>
          <w:b/>
          <w:bCs/>
        </w:rPr>
        <w:t>print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);                   -- no parameters</w:t>
      </w:r>
    </w:p>
    <w:p w14:paraId="0090BE8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</w:t>
      </w:r>
      <w:proofErr w:type="gramStart"/>
      <w:r w:rsidRPr="0093232F">
        <w:rPr>
          <w:b/>
          <w:bCs/>
        </w:rPr>
        <w:t>print</w:t>
      </w:r>
      <w:proofErr w:type="spellEnd"/>
      <w:r w:rsidRPr="0093232F">
        <w:rPr>
          <w:b/>
          <w:bCs/>
        </w:rPr>
        <w:t xml:space="preserve">;   </w:t>
      </w:r>
      <w:proofErr w:type="gramEnd"/>
      <w:r w:rsidRPr="0093232F">
        <w:rPr>
          <w:b/>
          <w:bCs/>
        </w:rPr>
        <w:t xml:space="preserve">                  -- no parenthesis</w:t>
      </w:r>
    </w:p>
    <w:p w14:paraId="4BE9400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4E49BB8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</w:t>
      </w:r>
    </w:p>
    <w:p w14:paraId="7DAC5327" w14:textId="77777777" w:rsidR="0093232F" w:rsidRPr="0093232F" w:rsidRDefault="0093232F" w:rsidP="0093232F">
      <w:pPr>
        <w:spacing w:after="0"/>
        <w:rPr>
          <w:b/>
          <w:bCs/>
        </w:rPr>
      </w:pPr>
    </w:p>
    <w:p w14:paraId="56FEFDF2" w14:textId="77777777" w:rsidR="0093232F" w:rsidRPr="0093232F" w:rsidRDefault="0093232F" w:rsidP="0093232F">
      <w:pPr>
        <w:spacing w:after="0"/>
      </w:pPr>
      <w:r w:rsidRPr="0093232F">
        <w:t xml:space="preserve">4) Write a PL/SQL program that creates </w:t>
      </w:r>
      <w:proofErr w:type="gramStart"/>
      <w:r w:rsidRPr="0093232F">
        <w:t>a  procedure</w:t>
      </w:r>
      <w:proofErr w:type="gramEnd"/>
      <w:r w:rsidRPr="0093232F">
        <w:t xml:space="preserve"> which have parameters passed by reference. </w:t>
      </w:r>
    </w:p>
    <w:p w14:paraId="0F6113A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</w:t>
      </w:r>
    </w:p>
    <w:p w14:paraId="1A3B55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or replace procedure </w:t>
      </w:r>
      <w:proofErr w:type="spellStart"/>
      <w:r w:rsidRPr="0093232F">
        <w:rPr>
          <w:b/>
          <w:bCs/>
        </w:rPr>
        <w:t>p_</w:t>
      </w:r>
      <w:proofErr w:type="gramStart"/>
      <w:r w:rsidRPr="0093232F">
        <w:rPr>
          <w:b/>
          <w:bCs/>
        </w:rPr>
        <w:t>validate</w:t>
      </w:r>
      <w:proofErr w:type="spellEnd"/>
      <w:r w:rsidRPr="0093232F">
        <w:rPr>
          <w:b/>
          <w:bCs/>
        </w:rPr>
        <w:t>(</w:t>
      </w:r>
      <w:proofErr w:type="spellStart"/>
      <w:proofErr w:type="gramEnd"/>
      <w:r w:rsidRPr="0093232F">
        <w:rPr>
          <w:b/>
          <w:bCs/>
        </w:rPr>
        <w:t>io_string_tx</w:t>
      </w:r>
      <w:proofErr w:type="spellEnd"/>
      <w:r w:rsidRPr="0093232F">
        <w:rPr>
          <w:b/>
          <w:bCs/>
        </w:rPr>
        <w:t xml:space="preserve"> IN OUT NOCOPY VARCHAR2)</w:t>
      </w:r>
    </w:p>
    <w:p w14:paraId="714D7C9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is</w:t>
      </w:r>
    </w:p>
    <w:p w14:paraId="44B2083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</w:t>
      </w:r>
      <w:proofErr w:type="spellStart"/>
      <w:r w:rsidRPr="0093232F">
        <w:rPr>
          <w:b/>
          <w:bCs/>
        </w:rPr>
        <w:t>v_invalid_tx</w:t>
      </w:r>
      <w:proofErr w:type="spellEnd"/>
      <w:r w:rsidRPr="0093232F">
        <w:rPr>
          <w:b/>
          <w:bCs/>
        </w:rPr>
        <w:t xml:space="preserve"> VARCHAR2(8</w:t>
      </w:r>
      <w:proofErr w:type="gramStart"/>
      <w:r w:rsidRPr="0093232F">
        <w:rPr>
          <w:b/>
          <w:bCs/>
        </w:rPr>
        <w:t>):=</w:t>
      </w:r>
      <w:proofErr w:type="gramEnd"/>
      <w:r w:rsidRPr="0093232F">
        <w:rPr>
          <w:b/>
          <w:bCs/>
        </w:rPr>
        <w:t>'test';</w:t>
      </w:r>
    </w:p>
    <w:p w14:paraId="7CF32CB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lastRenderedPageBreak/>
        <w:t>begin</w:t>
      </w:r>
    </w:p>
    <w:p w14:paraId="1807E59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</w:t>
      </w:r>
      <w:proofErr w:type="spellStart"/>
      <w:r w:rsidRPr="0093232F">
        <w:rPr>
          <w:b/>
          <w:bCs/>
        </w:rPr>
        <w:t>io_string_</w:t>
      </w:r>
      <w:proofErr w:type="gramStart"/>
      <w:r w:rsidRPr="0093232F">
        <w:rPr>
          <w:b/>
          <w:bCs/>
        </w:rPr>
        <w:t>tx</w:t>
      </w:r>
      <w:proofErr w:type="spellEnd"/>
      <w:r w:rsidRPr="0093232F">
        <w:rPr>
          <w:b/>
          <w:bCs/>
        </w:rPr>
        <w:t>:=</w:t>
      </w:r>
      <w:proofErr w:type="gramEnd"/>
      <w:r w:rsidRPr="0093232F">
        <w:rPr>
          <w:b/>
          <w:bCs/>
        </w:rPr>
        <w:t>replace (</w:t>
      </w:r>
      <w:proofErr w:type="spellStart"/>
      <w:r w:rsidRPr="0093232F">
        <w:rPr>
          <w:b/>
          <w:bCs/>
        </w:rPr>
        <w:t>io_string_tx,v_invalid_tx</w:t>
      </w:r>
      <w:proofErr w:type="spellEnd"/>
      <w:r w:rsidRPr="0093232F">
        <w:rPr>
          <w:b/>
          <w:bCs/>
        </w:rPr>
        <w:t>);</w:t>
      </w:r>
    </w:p>
    <w:p w14:paraId="01FF9BD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if length(</w:t>
      </w:r>
      <w:proofErr w:type="spellStart"/>
      <w:r w:rsidRPr="0093232F">
        <w:rPr>
          <w:b/>
          <w:bCs/>
        </w:rPr>
        <w:t>io_string_tx</w:t>
      </w:r>
      <w:proofErr w:type="spellEnd"/>
      <w:r w:rsidRPr="0093232F">
        <w:rPr>
          <w:b/>
          <w:bCs/>
        </w:rPr>
        <w:t>)&gt;4000</w:t>
      </w:r>
    </w:p>
    <w:p w14:paraId="460938C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then</w:t>
      </w:r>
    </w:p>
    <w:p w14:paraId="6AD314D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io_string_</w:t>
      </w:r>
      <w:proofErr w:type="gramStart"/>
      <w:r w:rsidRPr="0093232F">
        <w:rPr>
          <w:b/>
          <w:bCs/>
        </w:rPr>
        <w:t>tx</w:t>
      </w:r>
      <w:proofErr w:type="spellEnd"/>
      <w:r w:rsidRPr="0093232F">
        <w:rPr>
          <w:b/>
          <w:bCs/>
        </w:rPr>
        <w:t>:=</w:t>
      </w:r>
      <w:proofErr w:type="spellStart"/>
      <w:proofErr w:type="gramEnd"/>
      <w:r w:rsidRPr="0093232F">
        <w:rPr>
          <w:b/>
          <w:bCs/>
        </w:rPr>
        <w:t>substr</w:t>
      </w:r>
      <w:proofErr w:type="spellEnd"/>
      <w:r w:rsidRPr="0093232F">
        <w:rPr>
          <w:b/>
          <w:bCs/>
        </w:rPr>
        <w:t>(io_string_tx,1,3997)||'...';</w:t>
      </w:r>
    </w:p>
    <w:p w14:paraId="3ED2521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end if;</w:t>
      </w:r>
    </w:p>
    <w:p w14:paraId="25A4372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27E514E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1A60E40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</w:t>
      </w:r>
    </w:p>
    <w:p w14:paraId="121893CC" w14:textId="77777777" w:rsidR="0093232F" w:rsidRPr="0093232F" w:rsidRDefault="0093232F" w:rsidP="0093232F">
      <w:pPr>
        <w:spacing w:after="0"/>
      </w:pPr>
      <w:r w:rsidRPr="0093232F">
        <w:t>5) Write a PL/SQL function calculates the differences between total areas of circles with a number of radii.</w:t>
      </w:r>
    </w:p>
    <w:p w14:paraId="53EAB5E0" w14:textId="77777777" w:rsidR="0093232F" w:rsidRPr="0093232F" w:rsidRDefault="0093232F" w:rsidP="0093232F">
      <w:pPr>
        <w:spacing w:after="0"/>
        <w:rPr>
          <w:b/>
          <w:bCs/>
        </w:rPr>
      </w:pPr>
    </w:p>
    <w:p w14:paraId="6E50382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declare</w:t>
      </w:r>
    </w:p>
    <w:p w14:paraId="1686171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 xml:space="preserve"> </w:t>
      </w:r>
      <w:proofErr w:type="gramStart"/>
      <w:r w:rsidRPr="0093232F">
        <w:rPr>
          <w:b/>
          <w:bCs/>
        </w:rPr>
        <w:t>NUMBER:=</w:t>
      </w:r>
      <w:proofErr w:type="gramEnd"/>
      <w:r w:rsidRPr="0093232F">
        <w:rPr>
          <w:b/>
          <w:bCs/>
        </w:rPr>
        <w:t>3.14;</w:t>
      </w:r>
    </w:p>
    <w:p w14:paraId="3130A3C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function </w:t>
      </w:r>
      <w:proofErr w:type="spellStart"/>
      <w:r w:rsidRPr="0093232F">
        <w:rPr>
          <w:b/>
          <w:bCs/>
        </w:rPr>
        <w:t>f_getDiff_</w:t>
      </w:r>
      <w:proofErr w:type="gramStart"/>
      <w:r w:rsidRPr="0093232F">
        <w:rPr>
          <w:b/>
          <w:bCs/>
        </w:rPr>
        <w:t>Nr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i_rad1_nr NUMBER,i_rad2_nr NUMBER)</w:t>
      </w:r>
    </w:p>
    <w:p w14:paraId="3206C0C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return NUMBER is</w:t>
      </w:r>
    </w:p>
    <w:p w14:paraId="481EB6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v_area1_nr NUMBER;</w:t>
      </w:r>
    </w:p>
    <w:p w14:paraId="5D3F263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v_area2_nr NUMBER;</w:t>
      </w:r>
    </w:p>
    <w:p w14:paraId="5AAB39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</w:t>
      </w:r>
      <w:proofErr w:type="spellStart"/>
      <w:r w:rsidRPr="0093232F">
        <w:rPr>
          <w:b/>
          <w:bCs/>
        </w:rPr>
        <w:t>v_out_nr</w:t>
      </w:r>
      <w:proofErr w:type="spellEnd"/>
      <w:r w:rsidRPr="0093232F">
        <w:rPr>
          <w:b/>
          <w:bCs/>
        </w:rPr>
        <w:t xml:space="preserve"> NUMBER;</w:t>
      </w:r>
    </w:p>
    <w:p w14:paraId="75CB709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function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NUMBER)</w:t>
      </w:r>
    </w:p>
    <w:p w14:paraId="18AB750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return NUMBER</w:t>
      </w:r>
    </w:p>
    <w:p w14:paraId="04B5402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is</w:t>
      </w:r>
    </w:p>
    <w:p w14:paraId="3869B00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begin</w:t>
      </w:r>
    </w:p>
    <w:p w14:paraId="4993541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return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>*(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>**2);</w:t>
      </w:r>
    </w:p>
    <w:p w14:paraId="340EA64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end;</w:t>
      </w:r>
    </w:p>
    <w:p w14:paraId="310D4E5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</w:p>
    <w:p w14:paraId="6683AFC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begin</w:t>
      </w:r>
    </w:p>
    <w:p w14:paraId="64FA6FE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v_area1_</w:t>
      </w:r>
      <w:proofErr w:type="gramStart"/>
      <w:r w:rsidRPr="0093232F">
        <w:rPr>
          <w:b/>
          <w:bCs/>
        </w:rPr>
        <w:t>nr :</w:t>
      </w:r>
      <w:proofErr w:type="gramEnd"/>
      <w:r w:rsidRPr="0093232F">
        <w:rPr>
          <w:b/>
          <w:bCs/>
        </w:rPr>
        <w:t xml:space="preserve">=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(i_rad1_nr);</w:t>
      </w:r>
    </w:p>
    <w:p w14:paraId="76A2F2B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v_area2_</w:t>
      </w:r>
      <w:proofErr w:type="gramStart"/>
      <w:r w:rsidRPr="0093232F">
        <w:rPr>
          <w:b/>
          <w:bCs/>
        </w:rPr>
        <w:t>nr :</w:t>
      </w:r>
      <w:proofErr w:type="gramEnd"/>
      <w:r w:rsidRPr="0093232F">
        <w:rPr>
          <w:b/>
          <w:bCs/>
        </w:rPr>
        <w:t xml:space="preserve">=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(i_rad2_nr);</w:t>
      </w:r>
    </w:p>
    <w:p w14:paraId="64471AF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</w:t>
      </w:r>
      <w:proofErr w:type="spellStart"/>
      <w:r w:rsidRPr="0093232F">
        <w:rPr>
          <w:b/>
          <w:bCs/>
        </w:rPr>
        <w:t>v_out_nr</w:t>
      </w:r>
      <w:proofErr w:type="spellEnd"/>
      <w:r w:rsidRPr="0093232F">
        <w:rPr>
          <w:b/>
          <w:bCs/>
        </w:rPr>
        <w:t xml:space="preserve"> </w:t>
      </w:r>
      <w:proofErr w:type="gramStart"/>
      <w:r w:rsidRPr="0093232F">
        <w:rPr>
          <w:b/>
          <w:bCs/>
        </w:rPr>
        <w:t xml:space="preserve">  :</w:t>
      </w:r>
      <w:proofErr w:type="gramEnd"/>
      <w:r w:rsidRPr="0093232F">
        <w:rPr>
          <w:b/>
          <w:bCs/>
        </w:rPr>
        <w:t>=v_area1_nr-v_area2_nr;</w:t>
      </w:r>
    </w:p>
    <w:p w14:paraId="16E3767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return </w:t>
      </w:r>
      <w:proofErr w:type="spellStart"/>
      <w:r w:rsidRPr="0093232F">
        <w:rPr>
          <w:b/>
          <w:bCs/>
        </w:rPr>
        <w:t>v_out_nr</w:t>
      </w:r>
      <w:proofErr w:type="spellEnd"/>
      <w:r w:rsidRPr="0093232F">
        <w:rPr>
          <w:b/>
          <w:bCs/>
        </w:rPr>
        <w:t>;</w:t>
      </w:r>
    </w:p>
    <w:p w14:paraId="2F4568B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end;</w:t>
      </w:r>
    </w:p>
    <w:p w14:paraId="14CDE2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3969F7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'Diff between 3 and 4: '||</w:t>
      </w:r>
      <w:proofErr w:type="spellStart"/>
      <w:r w:rsidRPr="0093232F">
        <w:rPr>
          <w:b/>
          <w:bCs/>
        </w:rPr>
        <w:t>f_getDiff_Nr</w:t>
      </w:r>
      <w:proofErr w:type="spellEnd"/>
      <w:r w:rsidRPr="0093232F">
        <w:rPr>
          <w:b/>
          <w:bCs/>
        </w:rPr>
        <w:t>(4,3));</w:t>
      </w:r>
    </w:p>
    <w:p w14:paraId="314A4F4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'Diff between 4 and 5: '||</w:t>
      </w:r>
      <w:proofErr w:type="spellStart"/>
      <w:r w:rsidRPr="0093232F">
        <w:rPr>
          <w:b/>
          <w:bCs/>
        </w:rPr>
        <w:t>f_getDiff_Nr</w:t>
      </w:r>
      <w:proofErr w:type="spellEnd"/>
      <w:r w:rsidRPr="0093232F">
        <w:rPr>
          <w:b/>
          <w:bCs/>
        </w:rPr>
        <w:t>(5,4));</w:t>
      </w:r>
    </w:p>
    <w:p w14:paraId="0ACF86E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'Diff between 5 and 6: '||</w:t>
      </w:r>
      <w:proofErr w:type="spellStart"/>
      <w:r w:rsidRPr="0093232F">
        <w:rPr>
          <w:b/>
          <w:bCs/>
        </w:rPr>
        <w:t>f_getDiff_Nr</w:t>
      </w:r>
      <w:proofErr w:type="spellEnd"/>
      <w:r w:rsidRPr="0093232F">
        <w:rPr>
          <w:b/>
          <w:bCs/>
        </w:rPr>
        <w:t>(6,5));</w:t>
      </w:r>
    </w:p>
    <w:p w14:paraId="5677CD7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4D1173B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31912380" w14:textId="77777777" w:rsidR="0093232F" w:rsidRPr="0093232F" w:rsidRDefault="0093232F" w:rsidP="0093232F">
      <w:pPr>
        <w:spacing w:after="0"/>
        <w:rPr>
          <w:b/>
          <w:bCs/>
        </w:rPr>
      </w:pPr>
    </w:p>
    <w:p w14:paraId="280BAE2F" w14:textId="77777777" w:rsidR="0093232F" w:rsidRPr="0093232F" w:rsidRDefault="0093232F" w:rsidP="0093232F">
      <w:pPr>
        <w:spacing w:after="0"/>
      </w:pPr>
      <w:r w:rsidRPr="0093232F">
        <w:t>6) Create a PL/SQL package to place procedure and use it in package body.</w:t>
      </w:r>
    </w:p>
    <w:p w14:paraId="6325FBE4" w14:textId="77777777" w:rsidR="0093232F" w:rsidRPr="0093232F" w:rsidRDefault="0093232F" w:rsidP="0093232F">
      <w:pPr>
        <w:spacing w:after="0"/>
        <w:rPr>
          <w:b/>
          <w:bCs/>
        </w:rPr>
      </w:pPr>
    </w:p>
    <w:p w14:paraId="433D4A3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create or replace package pkg_test1</w:t>
      </w:r>
    </w:p>
    <w:p w14:paraId="215531D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as</w:t>
      </w:r>
    </w:p>
    <w:p w14:paraId="5C66DE3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function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NUMBER) return NUMBER;</w:t>
      </w:r>
    </w:p>
    <w:p w14:paraId="716822F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procedure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 xml:space="preserve"> (i_str1_tx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='hello',</w:t>
      </w:r>
    </w:p>
    <w:p w14:paraId="4312845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i_str2_tx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='world',</w:t>
      </w:r>
    </w:p>
    <w:p w14:paraId="386D092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 xml:space="preserve"> VARCHAR</w:t>
      </w:r>
      <w:proofErr w:type="gramStart"/>
      <w:r w:rsidRPr="0093232F">
        <w:rPr>
          <w:b/>
          <w:bCs/>
        </w:rPr>
        <w:t>2  :</w:t>
      </w:r>
      <w:proofErr w:type="gramEnd"/>
      <w:r w:rsidRPr="0093232F">
        <w:rPr>
          <w:b/>
          <w:bCs/>
        </w:rPr>
        <w:t>='!' );</w:t>
      </w:r>
    </w:p>
    <w:p w14:paraId="4A04F27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3AD5814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lastRenderedPageBreak/>
        <w:t>/</w:t>
      </w:r>
    </w:p>
    <w:p w14:paraId="2BCDBC1E" w14:textId="77777777" w:rsidR="0093232F" w:rsidRPr="0093232F" w:rsidRDefault="0093232F" w:rsidP="0093232F">
      <w:pPr>
        <w:spacing w:after="0"/>
        <w:rPr>
          <w:b/>
          <w:bCs/>
        </w:rPr>
      </w:pPr>
    </w:p>
    <w:p w14:paraId="0EB68246" w14:textId="77777777" w:rsidR="0093232F" w:rsidRPr="0093232F" w:rsidRDefault="0093232F" w:rsidP="0093232F">
      <w:pPr>
        <w:spacing w:after="0"/>
        <w:rPr>
          <w:b/>
          <w:bCs/>
        </w:rPr>
      </w:pPr>
    </w:p>
    <w:p w14:paraId="0AB073D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create or replace package body pkg_test1</w:t>
      </w:r>
    </w:p>
    <w:p w14:paraId="2E58289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as</w:t>
      </w:r>
    </w:p>
    <w:p w14:paraId="0718FE0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function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NUMBER)</w:t>
      </w:r>
    </w:p>
    <w:p w14:paraId="64D5DA4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return NUMBER</w:t>
      </w:r>
    </w:p>
    <w:p w14:paraId="7B230B0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is</w:t>
      </w:r>
    </w:p>
    <w:p w14:paraId="0A6A67A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 xml:space="preserve"> </w:t>
      </w:r>
      <w:proofErr w:type="gramStart"/>
      <w:r w:rsidRPr="0093232F">
        <w:rPr>
          <w:b/>
          <w:bCs/>
        </w:rPr>
        <w:t>NUMBER:=</w:t>
      </w:r>
      <w:proofErr w:type="gramEnd"/>
      <w:r w:rsidRPr="0093232F">
        <w:rPr>
          <w:b/>
          <w:bCs/>
        </w:rPr>
        <w:t>3.14;</w:t>
      </w:r>
    </w:p>
    <w:p w14:paraId="2F174B5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begin</w:t>
      </w:r>
    </w:p>
    <w:p w14:paraId="2BB2CC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return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 xml:space="preserve"> *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** 2);</w:t>
      </w:r>
    </w:p>
    <w:p w14:paraId="054EFC2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end;</w:t>
      </w:r>
    </w:p>
    <w:p w14:paraId="422CA4B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</w:p>
    <w:p w14:paraId="45B8931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procedure </w:t>
      </w:r>
      <w:proofErr w:type="spellStart"/>
      <w:r w:rsidRPr="0093232F">
        <w:rPr>
          <w:b/>
          <w:bCs/>
        </w:rPr>
        <w:t>p_print</w:t>
      </w:r>
      <w:proofErr w:type="spellEnd"/>
    </w:p>
    <w:p w14:paraId="54EFCE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(i_str1_tx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='hello',</w:t>
      </w:r>
    </w:p>
    <w:p w14:paraId="0ED387A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i_str2_tx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='world',</w:t>
      </w:r>
    </w:p>
    <w:p w14:paraId="6407233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 xml:space="preserve"> VARCHAR</w:t>
      </w:r>
      <w:proofErr w:type="gramStart"/>
      <w:r w:rsidRPr="0093232F">
        <w:rPr>
          <w:b/>
          <w:bCs/>
        </w:rPr>
        <w:t>2  :</w:t>
      </w:r>
      <w:proofErr w:type="gramEnd"/>
      <w:r w:rsidRPr="0093232F">
        <w:rPr>
          <w:b/>
          <w:bCs/>
        </w:rPr>
        <w:t>='!' ) is</w:t>
      </w:r>
    </w:p>
    <w:p w14:paraId="00DF259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begin</w:t>
      </w:r>
    </w:p>
    <w:p w14:paraId="0BB1CA3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i_str1_tx||','</w:t>
      </w:r>
    </w:p>
    <w:p w14:paraId="3EA6F72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               ||i_str2_tx||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>);</w:t>
      </w:r>
    </w:p>
    <w:p w14:paraId="26642C0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end;</w:t>
      </w:r>
    </w:p>
    <w:p w14:paraId="6BF9178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4E09595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57B5EFD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</w:p>
    <w:p w14:paraId="79C0027E" w14:textId="77777777" w:rsidR="0093232F" w:rsidRPr="0093232F" w:rsidRDefault="0093232F" w:rsidP="0093232F">
      <w:pPr>
        <w:spacing w:after="0"/>
      </w:pPr>
      <w:r w:rsidRPr="0093232F">
        <w:t>7) Suppose that the Middlesex Transport Authority (MTA) has a rule stating that a bus driver’s salary</w:t>
      </w:r>
    </w:p>
    <w:p w14:paraId="562C9CB9" w14:textId="77777777" w:rsidR="0093232F" w:rsidRPr="0093232F" w:rsidRDefault="0093232F" w:rsidP="0093232F">
      <w:pPr>
        <w:spacing w:after="0"/>
      </w:pPr>
      <w:r w:rsidRPr="0093232F">
        <w:t>cannot be changed by more than 20% of the original salary. Create a trigger ‘</w:t>
      </w:r>
      <w:proofErr w:type="spellStart"/>
      <w:r w:rsidRPr="0093232F">
        <w:t>salary_change_monitoring</w:t>
      </w:r>
      <w:proofErr w:type="spellEnd"/>
      <w:r w:rsidRPr="0093232F">
        <w:t xml:space="preserve">’ to </w:t>
      </w:r>
    </w:p>
    <w:p w14:paraId="08855647" w14:textId="77777777" w:rsidR="0093232F" w:rsidRPr="0093232F" w:rsidRDefault="0093232F" w:rsidP="0093232F">
      <w:pPr>
        <w:spacing w:after="0"/>
      </w:pPr>
      <w:r w:rsidRPr="0093232F">
        <w:t xml:space="preserve">enforce this constraint. The trigger fires whenever there is an update to the </w:t>
      </w:r>
      <w:proofErr w:type="spellStart"/>
      <w:r w:rsidRPr="0093232F">
        <w:t>Busdriver</w:t>
      </w:r>
      <w:proofErr w:type="spellEnd"/>
      <w:r w:rsidRPr="0093232F">
        <w:t xml:space="preserve"> table and outputs a </w:t>
      </w:r>
    </w:p>
    <w:p w14:paraId="7E4B98F0" w14:textId="77777777" w:rsidR="0093232F" w:rsidRPr="0093232F" w:rsidRDefault="0093232F" w:rsidP="0093232F">
      <w:pPr>
        <w:spacing w:after="0"/>
      </w:pPr>
      <w:r w:rsidRPr="0093232F">
        <w:t>suitable error message when the rule is violated.</w:t>
      </w:r>
    </w:p>
    <w:p w14:paraId="35372367" w14:textId="77777777" w:rsidR="0093232F" w:rsidRPr="0093232F" w:rsidRDefault="0093232F" w:rsidP="0093232F">
      <w:pPr>
        <w:spacing w:after="0"/>
        <w:rPr>
          <w:b/>
          <w:bCs/>
        </w:rPr>
      </w:pPr>
    </w:p>
    <w:p w14:paraId="1F55F5C5" w14:textId="77777777" w:rsidR="0093232F" w:rsidRPr="0093232F" w:rsidRDefault="0093232F" w:rsidP="0093232F">
      <w:pPr>
        <w:spacing w:after="0"/>
        <w:rPr>
          <w:b/>
          <w:bCs/>
        </w:rPr>
      </w:pPr>
    </w:p>
    <w:p w14:paraId="3FC247C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or replace trigger </w:t>
      </w:r>
      <w:proofErr w:type="spellStart"/>
      <w:r w:rsidRPr="0093232F">
        <w:rPr>
          <w:b/>
          <w:bCs/>
        </w:rPr>
        <w:t>salary_change_monitoring</w:t>
      </w:r>
      <w:proofErr w:type="spellEnd"/>
    </w:p>
    <w:p w14:paraId="1B47920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before update on </w:t>
      </w:r>
      <w:proofErr w:type="spellStart"/>
      <w:r w:rsidRPr="0093232F">
        <w:rPr>
          <w:b/>
          <w:bCs/>
        </w:rPr>
        <w:t>busdriver</w:t>
      </w:r>
      <w:proofErr w:type="spellEnd"/>
    </w:p>
    <w:p w14:paraId="23B8F08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for each row</w:t>
      </w:r>
    </w:p>
    <w:p w14:paraId="08EF4AE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5F1A133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if (</w:t>
      </w:r>
      <w:proofErr w:type="gramStart"/>
      <w:r w:rsidRPr="0093232F">
        <w:rPr>
          <w:b/>
          <w:bCs/>
        </w:rPr>
        <w:t>(:</w:t>
      </w:r>
      <w:proofErr w:type="spellStart"/>
      <w:r w:rsidRPr="0093232F">
        <w:rPr>
          <w:b/>
          <w:bCs/>
        </w:rPr>
        <w:t>new</w:t>
      </w:r>
      <w:proofErr w:type="gramEnd"/>
      <w:r w:rsidRPr="0093232F">
        <w:rPr>
          <w:b/>
          <w:bCs/>
        </w:rPr>
        <w:t>.bdsalary</w:t>
      </w:r>
      <w:proofErr w:type="spellEnd"/>
      <w:r w:rsidRPr="0093232F">
        <w:rPr>
          <w:b/>
          <w:bCs/>
        </w:rPr>
        <w:t>/:</w:t>
      </w:r>
      <w:proofErr w:type="spellStart"/>
      <w:r w:rsidRPr="0093232F">
        <w:rPr>
          <w:b/>
          <w:bCs/>
        </w:rPr>
        <w:t>old.bdsalary</w:t>
      </w:r>
      <w:proofErr w:type="spellEnd"/>
      <w:r w:rsidRPr="0093232F">
        <w:rPr>
          <w:b/>
          <w:bCs/>
        </w:rPr>
        <w:t>) &gt;= 1.2) or</w:t>
      </w:r>
    </w:p>
    <w:p w14:paraId="065F991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((:</w:t>
      </w:r>
      <w:proofErr w:type="spellStart"/>
      <w:proofErr w:type="gramStart"/>
      <w:r w:rsidRPr="0093232F">
        <w:rPr>
          <w:b/>
          <w:bCs/>
        </w:rPr>
        <w:t>old.bdsalary</w:t>
      </w:r>
      <w:proofErr w:type="spellEnd"/>
      <w:proofErr w:type="gramEnd"/>
      <w:r w:rsidRPr="0093232F">
        <w:rPr>
          <w:b/>
          <w:bCs/>
        </w:rPr>
        <w:t>/:</w:t>
      </w:r>
      <w:proofErr w:type="spellStart"/>
      <w:r w:rsidRPr="0093232F">
        <w:rPr>
          <w:b/>
          <w:bCs/>
        </w:rPr>
        <w:t>new.bdsalary</w:t>
      </w:r>
      <w:proofErr w:type="spellEnd"/>
      <w:r w:rsidRPr="0093232F">
        <w:rPr>
          <w:b/>
          <w:bCs/>
        </w:rPr>
        <w:t>) &gt;= 1.2)</w:t>
      </w:r>
    </w:p>
    <w:p w14:paraId="1C7FFF9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then</w:t>
      </w:r>
    </w:p>
    <w:p w14:paraId="757CF23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RAISE_APPLICATION_</w:t>
      </w:r>
      <w:proofErr w:type="gramStart"/>
      <w:r w:rsidRPr="0093232F">
        <w:rPr>
          <w:b/>
          <w:bCs/>
        </w:rPr>
        <w:t>ERROR(</w:t>
      </w:r>
      <w:proofErr w:type="gramEnd"/>
      <w:r w:rsidRPr="0093232F">
        <w:rPr>
          <w:b/>
          <w:bCs/>
        </w:rPr>
        <w:t>-20002, 'Warning: Large percentage change in salary</w:t>
      </w:r>
    </w:p>
    <w:p w14:paraId="5565D25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prohibited.');</w:t>
      </w:r>
    </w:p>
    <w:p w14:paraId="3E435F3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 if;</w:t>
      </w:r>
    </w:p>
    <w:p w14:paraId="39A7EA3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79D10CC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63E43576" w14:textId="77777777" w:rsidR="0093232F" w:rsidRPr="0093232F" w:rsidRDefault="0093232F" w:rsidP="0093232F">
      <w:pPr>
        <w:spacing w:after="0"/>
      </w:pPr>
    </w:p>
    <w:p w14:paraId="44E3E3C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t xml:space="preserve">8) Write a trigger to ensure that no employee of age less than 25 can be inserted in the database. </w:t>
      </w:r>
    </w:p>
    <w:p w14:paraId="75A6496B" w14:textId="77777777" w:rsidR="0093232F" w:rsidRPr="0093232F" w:rsidRDefault="0093232F" w:rsidP="0093232F">
      <w:pPr>
        <w:spacing w:after="0"/>
        <w:rPr>
          <w:b/>
          <w:bCs/>
        </w:rPr>
      </w:pPr>
    </w:p>
    <w:p w14:paraId="075B7EF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</w:t>
      </w:r>
      <w:proofErr w:type="gramStart"/>
      <w:r w:rsidRPr="0093232F">
        <w:rPr>
          <w:b/>
          <w:bCs/>
        </w:rPr>
        <w:t xml:space="preserve">TRIGGER  </w:t>
      </w:r>
      <w:proofErr w:type="spellStart"/>
      <w:r w:rsidRPr="0093232F">
        <w:rPr>
          <w:b/>
          <w:bCs/>
        </w:rPr>
        <w:t>Check</w:t>
      </w:r>
      <w:proofErr w:type="gramEnd"/>
      <w:r w:rsidRPr="0093232F">
        <w:rPr>
          <w:b/>
          <w:bCs/>
        </w:rPr>
        <w:t>_age</w:t>
      </w:r>
      <w:proofErr w:type="spellEnd"/>
      <w:r w:rsidRPr="0093232F">
        <w:rPr>
          <w:b/>
          <w:bCs/>
        </w:rPr>
        <w:t xml:space="preserve">  BEFORE INSERT ON employee </w:t>
      </w:r>
    </w:p>
    <w:p w14:paraId="5C219AC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lastRenderedPageBreak/>
        <w:t>FOR EACH ROW</w:t>
      </w:r>
    </w:p>
    <w:p w14:paraId="103B72C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53ADFAE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IF </w:t>
      </w:r>
      <w:proofErr w:type="spellStart"/>
      <w:r w:rsidRPr="0093232F">
        <w:rPr>
          <w:b/>
          <w:bCs/>
        </w:rPr>
        <w:t>NEW.age</w:t>
      </w:r>
      <w:proofErr w:type="spellEnd"/>
      <w:r w:rsidRPr="0093232F">
        <w:rPr>
          <w:b/>
          <w:bCs/>
        </w:rPr>
        <w:t xml:space="preserve"> &lt; 25 THEN</w:t>
      </w:r>
    </w:p>
    <w:p w14:paraId="547F50E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SIGNAL SQLSTATE '45000'</w:t>
      </w:r>
    </w:p>
    <w:p w14:paraId="334E7CD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SET MESSAGE_TEXT = 'ERROR: </w:t>
      </w:r>
    </w:p>
    <w:p w14:paraId="6518FBC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AGE MUST BE ATLEAST 25 YEARS!';</w:t>
      </w:r>
    </w:p>
    <w:p w14:paraId="0A80FFA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 IF;</w:t>
      </w:r>
    </w:p>
    <w:p w14:paraId="11DC802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532C89B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6EAC2ADD" w14:textId="77777777" w:rsidR="0093232F" w:rsidRPr="0093232F" w:rsidRDefault="0093232F" w:rsidP="0093232F">
      <w:pPr>
        <w:spacing w:after="0"/>
        <w:rPr>
          <w:b/>
          <w:bCs/>
        </w:rPr>
      </w:pPr>
    </w:p>
    <w:p w14:paraId="5DF54403" w14:textId="77777777" w:rsidR="0093232F" w:rsidRPr="0093232F" w:rsidRDefault="0093232F" w:rsidP="0093232F">
      <w:pPr>
        <w:spacing w:after="0"/>
      </w:pPr>
      <w:r w:rsidRPr="0093232F">
        <w:t xml:space="preserve">9) Write a trigger to count number of new tuples inserted using each insert statement. </w:t>
      </w:r>
    </w:p>
    <w:p w14:paraId="253F1E4D" w14:textId="77777777" w:rsidR="0093232F" w:rsidRPr="0093232F" w:rsidRDefault="0093232F" w:rsidP="0093232F">
      <w:pPr>
        <w:spacing w:after="0"/>
        <w:rPr>
          <w:b/>
          <w:bCs/>
        </w:rPr>
      </w:pPr>
    </w:p>
    <w:p w14:paraId="017A497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Declare count int</w:t>
      </w:r>
    </w:p>
    <w:p w14:paraId="4B6022E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Set count=0;</w:t>
      </w:r>
    </w:p>
    <w:p w14:paraId="4226FFB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delimiter $$</w:t>
      </w:r>
    </w:p>
    <w:p w14:paraId="6D2DA71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TRIGGER </w:t>
      </w:r>
      <w:proofErr w:type="spellStart"/>
      <w:r w:rsidRPr="0093232F">
        <w:rPr>
          <w:b/>
          <w:bCs/>
        </w:rPr>
        <w:t>Count_tupples</w:t>
      </w:r>
      <w:proofErr w:type="spellEnd"/>
      <w:r w:rsidRPr="0093232F">
        <w:rPr>
          <w:b/>
          <w:bCs/>
        </w:rPr>
        <w:t xml:space="preserve"> </w:t>
      </w:r>
    </w:p>
    <w:p w14:paraId="0B70D8E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AFTER INSERT ON employee </w:t>
      </w:r>
    </w:p>
    <w:p w14:paraId="033D056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FOR EACH ROW</w:t>
      </w:r>
    </w:p>
    <w:p w14:paraId="57044BA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5AD82C3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SET count = count + 1;</w:t>
      </w:r>
    </w:p>
    <w:p w14:paraId="3224972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END; </w:t>
      </w:r>
    </w:p>
    <w:p w14:paraId="40C708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2E90DCB2" w14:textId="77777777" w:rsidR="0093232F" w:rsidRPr="0093232F" w:rsidRDefault="0093232F" w:rsidP="0093232F">
      <w:pPr>
        <w:spacing w:after="0"/>
        <w:rPr>
          <w:b/>
          <w:bCs/>
        </w:rPr>
      </w:pPr>
    </w:p>
    <w:p w14:paraId="066F5D4D" w14:textId="77777777" w:rsidR="0093232F" w:rsidRPr="0093232F" w:rsidRDefault="0093232F" w:rsidP="0093232F">
      <w:pPr>
        <w:spacing w:after="0"/>
        <w:rPr>
          <w:b/>
          <w:bCs/>
        </w:rPr>
      </w:pPr>
    </w:p>
    <w:p w14:paraId="795B1522" w14:textId="77777777" w:rsidR="0093232F" w:rsidRPr="0093232F" w:rsidRDefault="0093232F" w:rsidP="0093232F">
      <w:pPr>
        <w:spacing w:after="0"/>
        <w:rPr>
          <w:b/>
          <w:bCs/>
        </w:rPr>
      </w:pPr>
    </w:p>
    <w:p w14:paraId="3646A21A" w14:textId="77777777" w:rsidR="0093232F" w:rsidRPr="0093232F" w:rsidRDefault="0093232F" w:rsidP="0093232F">
      <w:pPr>
        <w:spacing w:after="0"/>
        <w:rPr>
          <w:b/>
          <w:bCs/>
        </w:rPr>
      </w:pPr>
    </w:p>
    <w:p w14:paraId="4EC596E3" w14:textId="77777777" w:rsidR="0093232F" w:rsidRPr="0093232F" w:rsidRDefault="0093232F" w:rsidP="0093232F">
      <w:pPr>
        <w:spacing w:after="0"/>
        <w:rPr>
          <w:b/>
          <w:bCs/>
        </w:rPr>
      </w:pPr>
    </w:p>
    <w:p w14:paraId="0D3A5B55" w14:textId="77777777" w:rsidR="0093232F" w:rsidRPr="0093232F" w:rsidRDefault="0093232F" w:rsidP="0093232F">
      <w:pPr>
        <w:spacing w:after="0"/>
        <w:rPr>
          <w:b/>
          <w:bCs/>
        </w:rPr>
      </w:pPr>
    </w:p>
    <w:p w14:paraId="12CE8FB1" w14:textId="77777777" w:rsidR="0093232F" w:rsidRPr="0093232F" w:rsidRDefault="0093232F" w:rsidP="0093232F">
      <w:pPr>
        <w:spacing w:after="0"/>
        <w:rPr>
          <w:b/>
          <w:bCs/>
        </w:rPr>
      </w:pPr>
    </w:p>
    <w:p w14:paraId="196B3B8A" w14:textId="77777777" w:rsidR="0093232F" w:rsidRPr="0093232F" w:rsidRDefault="0093232F" w:rsidP="0093232F">
      <w:pPr>
        <w:spacing w:after="0"/>
        <w:rPr>
          <w:b/>
          <w:bCs/>
        </w:rPr>
      </w:pPr>
    </w:p>
    <w:p w14:paraId="41D7E67D" w14:textId="77777777" w:rsidR="0093232F" w:rsidRPr="0093232F" w:rsidRDefault="0093232F" w:rsidP="0093232F">
      <w:pPr>
        <w:spacing w:after="0"/>
        <w:rPr>
          <w:b/>
          <w:bCs/>
        </w:rPr>
      </w:pPr>
    </w:p>
    <w:p w14:paraId="12B21C95" w14:textId="77777777" w:rsidR="0093232F" w:rsidRPr="0093232F" w:rsidRDefault="0093232F" w:rsidP="0093232F">
      <w:pPr>
        <w:spacing w:after="0"/>
        <w:rPr>
          <w:b/>
          <w:bCs/>
        </w:rPr>
      </w:pPr>
    </w:p>
    <w:p w14:paraId="55FF4B6E" w14:textId="77777777" w:rsidR="0093232F" w:rsidRPr="0093232F" w:rsidRDefault="0093232F" w:rsidP="0093232F">
      <w:pPr>
        <w:spacing w:after="0"/>
        <w:rPr>
          <w:b/>
          <w:bCs/>
        </w:rPr>
      </w:pPr>
    </w:p>
    <w:p w14:paraId="3DFDA9DB" w14:textId="77777777" w:rsidR="0093232F" w:rsidRPr="0093232F" w:rsidRDefault="0093232F" w:rsidP="0093232F">
      <w:pPr>
        <w:spacing w:after="0"/>
        <w:rPr>
          <w:b/>
          <w:bCs/>
        </w:rPr>
      </w:pPr>
    </w:p>
    <w:p w14:paraId="476A09CE" w14:textId="77777777" w:rsidR="0093232F" w:rsidRPr="0093232F" w:rsidRDefault="0093232F" w:rsidP="0093232F">
      <w:pPr>
        <w:spacing w:after="0"/>
        <w:rPr>
          <w:b/>
          <w:bCs/>
        </w:rPr>
      </w:pPr>
    </w:p>
    <w:p w14:paraId="4A06F61B" w14:textId="77777777" w:rsidR="0093232F" w:rsidRPr="0093232F" w:rsidRDefault="0093232F" w:rsidP="0093232F">
      <w:pPr>
        <w:spacing w:after="0"/>
        <w:rPr>
          <w:b/>
          <w:bCs/>
        </w:rPr>
      </w:pPr>
    </w:p>
    <w:p w14:paraId="081C5496" w14:textId="77777777" w:rsidR="0093232F" w:rsidRPr="0093232F" w:rsidRDefault="0093232F" w:rsidP="0093232F">
      <w:pPr>
        <w:spacing w:after="0"/>
        <w:rPr>
          <w:b/>
          <w:bCs/>
        </w:rPr>
      </w:pPr>
    </w:p>
    <w:p w14:paraId="41E5ABC0" w14:textId="77777777" w:rsidR="0093232F" w:rsidRPr="0093232F" w:rsidRDefault="0093232F" w:rsidP="0093232F">
      <w:pPr>
        <w:spacing w:after="0"/>
        <w:rPr>
          <w:b/>
          <w:bCs/>
        </w:rPr>
      </w:pPr>
    </w:p>
    <w:p w14:paraId="22FAB380" w14:textId="77777777" w:rsidR="0093232F" w:rsidRPr="0093232F" w:rsidRDefault="0093232F" w:rsidP="0093232F">
      <w:pPr>
        <w:spacing w:after="0"/>
        <w:rPr>
          <w:b/>
          <w:bCs/>
        </w:rPr>
      </w:pPr>
    </w:p>
    <w:p w14:paraId="4A4FD18C" w14:textId="092A4F70" w:rsidR="00D410C3" w:rsidRPr="00946D9F" w:rsidRDefault="00D410C3" w:rsidP="00946D9F">
      <w:pPr>
        <w:spacing w:after="0"/>
        <w:rPr>
          <w:b/>
          <w:bCs/>
        </w:rPr>
      </w:pPr>
    </w:p>
    <w:sectPr w:rsidR="00D410C3" w:rsidRPr="0094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D"/>
    <w:rsid w:val="000C652A"/>
    <w:rsid w:val="001B42D3"/>
    <w:rsid w:val="001D7D53"/>
    <w:rsid w:val="001E7D2E"/>
    <w:rsid w:val="002338BF"/>
    <w:rsid w:val="0028556D"/>
    <w:rsid w:val="002D5DF1"/>
    <w:rsid w:val="002F2D28"/>
    <w:rsid w:val="003325C3"/>
    <w:rsid w:val="003569FA"/>
    <w:rsid w:val="003663FD"/>
    <w:rsid w:val="003D0DD9"/>
    <w:rsid w:val="00450DA6"/>
    <w:rsid w:val="004638BD"/>
    <w:rsid w:val="00484D3C"/>
    <w:rsid w:val="004E7D1D"/>
    <w:rsid w:val="0057689C"/>
    <w:rsid w:val="005C4C83"/>
    <w:rsid w:val="006B3A48"/>
    <w:rsid w:val="00825FDA"/>
    <w:rsid w:val="00832D03"/>
    <w:rsid w:val="008C1FCD"/>
    <w:rsid w:val="00926E6A"/>
    <w:rsid w:val="0093232F"/>
    <w:rsid w:val="00946D9F"/>
    <w:rsid w:val="00946DDC"/>
    <w:rsid w:val="009E1238"/>
    <w:rsid w:val="00A21CAF"/>
    <w:rsid w:val="00A76E6F"/>
    <w:rsid w:val="00AB33AB"/>
    <w:rsid w:val="00AC389C"/>
    <w:rsid w:val="00BA4B25"/>
    <w:rsid w:val="00CE21B3"/>
    <w:rsid w:val="00D410C3"/>
    <w:rsid w:val="00D94536"/>
    <w:rsid w:val="00D961CD"/>
    <w:rsid w:val="00DE26DE"/>
    <w:rsid w:val="00E026E7"/>
    <w:rsid w:val="00E1391C"/>
    <w:rsid w:val="00E42514"/>
    <w:rsid w:val="00F85539"/>
    <w:rsid w:val="00FA41E8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1DFB"/>
  <w15:chartTrackingRefBased/>
  <w15:docId w15:val="{E53D8086-7B2F-4A9D-BF1D-64E979B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6B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A48"/>
    <w:rPr>
      <w:b/>
      <w:bCs/>
    </w:rPr>
  </w:style>
  <w:style w:type="table" w:styleId="TableGrid">
    <w:name w:val="Table Grid"/>
    <w:basedOn w:val="TableNormal"/>
    <w:uiPriority w:val="39"/>
    <w:rsid w:val="006B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71</cp:revision>
  <dcterms:created xsi:type="dcterms:W3CDTF">2023-07-11T15:19:00Z</dcterms:created>
  <dcterms:modified xsi:type="dcterms:W3CDTF">2023-07-13T08:56:00Z</dcterms:modified>
</cp:coreProperties>
</file>