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DD14" w14:textId="03863A33" w:rsidR="002A4456" w:rsidRPr="00102305" w:rsidRDefault="00102305" w:rsidP="00102305">
      <w:pPr>
        <w:jc w:val="center"/>
        <w:rPr>
          <w:rFonts w:asciiTheme="majorHAnsi" w:hAnsiTheme="majorHAnsi" w:cstheme="majorHAnsi"/>
          <w:b/>
          <w:sz w:val="72"/>
          <w:u w:val="single"/>
        </w:rPr>
      </w:pPr>
      <w:r w:rsidRPr="00102305">
        <w:rPr>
          <w:rFonts w:asciiTheme="majorHAnsi" w:hAnsiTheme="majorHAnsi" w:cstheme="majorHAnsi"/>
          <w:b/>
          <w:sz w:val="72"/>
          <w:u w:val="single"/>
        </w:rPr>
        <w:t>Java Assignment 5</w:t>
      </w:r>
    </w:p>
    <w:p w14:paraId="4F736FFF" w14:textId="7F880C79" w:rsidR="00102305" w:rsidRDefault="00102305" w:rsidP="00102305">
      <w:pPr>
        <w:jc w:val="center"/>
        <w:rPr>
          <w:rFonts w:asciiTheme="majorHAnsi" w:hAnsiTheme="majorHAnsi" w:cstheme="majorHAnsi"/>
          <w:b/>
          <w:sz w:val="72"/>
        </w:rPr>
      </w:pPr>
    </w:p>
    <w:p w14:paraId="21536AAE" w14:textId="77777777" w:rsidR="00102305" w:rsidRPr="00102305" w:rsidRDefault="00102305" w:rsidP="00102305">
      <w:pPr>
        <w:jc w:val="center"/>
        <w:rPr>
          <w:rFonts w:asciiTheme="majorHAnsi" w:hAnsiTheme="majorHAnsi" w:cstheme="majorHAnsi"/>
          <w:b/>
          <w:sz w:val="72"/>
        </w:rPr>
      </w:pPr>
    </w:p>
    <w:p w14:paraId="016FED76" w14:textId="3DF57D37" w:rsidR="00102305" w:rsidRDefault="00102305" w:rsidP="00102305">
      <w:pPr>
        <w:jc w:val="center"/>
      </w:pPr>
    </w:p>
    <w:p w14:paraId="0DD18D69" w14:textId="1A9C6FB1" w:rsidR="00102305" w:rsidRDefault="00102305" w:rsidP="00102305">
      <w:pPr>
        <w:jc w:val="center"/>
        <w:rPr>
          <w:sz w:val="56"/>
        </w:rPr>
      </w:pPr>
      <w:r w:rsidRPr="00102305">
        <w:rPr>
          <w:sz w:val="56"/>
        </w:rPr>
        <w:t>Polynomial using Linked List and Polynomial Addition and Multiplication Operation</w:t>
      </w:r>
    </w:p>
    <w:p w14:paraId="7E759BE9" w14:textId="3D0D553B" w:rsidR="00102305" w:rsidRDefault="00102305" w:rsidP="00102305">
      <w:pPr>
        <w:jc w:val="center"/>
        <w:rPr>
          <w:sz w:val="56"/>
        </w:rPr>
      </w:pPr>
    </w:p>
    <w:p w14:paraId="2124100A" w14:textId="77777777" w:rsidR="00102305" w:rsidRDefault="00102305" w:rsidP="00102305">
      <w:pPr>
        <w:jc w:val="center"/>
        <w:rPr>
          <w:sz w:val="56"/>
        </w:rPr>
      </w:pPr>
    </w:p>
    <w:p w14:paraId="58178E08" w14:textId="1AB0BC73" w:rsidR="00102305" w:rsidRDefault="00102305" w:rsidP="00102305">
      <w:pPr>
        <w:jc w:val="center"/>
        <w:rPr>
          <w:sz w:val="56"/>
        </w:rPr>
      </w:pPr>
    </w:p>
    <w:p w14:paraId="093A4A2B" w14:textId="1C3C048D" w:rsidR="00102305" w:rsidRDefault="00102305" w:rsidP="00102305"/>
    <w:p w14:paraId="45876027" w14:textId="2493C013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By:</w:t>
      </w:r>
    </w:p>
    <w:p w14:paraId="533C5837" w14:textId="6A587E32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Vaibhav Jaiswal</w:t>
      </w:r>
    </w:p>
    <w:p w14:paraId="5FEE4201" w14:textId="2490A2E9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PRN:17070122071</w:t>
      </w:r>
    </w:p>
    <w:p w14:paraId="5BC6805C" w14:textId="53EBE23D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Batch:CS-4</w:t>
      </w:r>
    </w:p>
    <w:p w14:paraId="1B531F7F" w14:textId="29210C2A" w:rsidR="00102305" w:rsidRPr="00102305" w:rsidRDefault="00102305" w:rsidP="00102305">
      <w:pPr>
        <w:rPr>
          <w:sz w:val="36"/>
        </w:rPr>
      </w:pPr>
      <w:r w:rsidRPr="00102305">
        <w:rPr>
          <w:sz w:val="36"/>
        </w:rPr>
        <w:t>Branch: CSE</w:t>
      </w:r>
    </w:p>
    <w:p w14:paraId="73DC7EC5" w14:textId="18305E45" w:rsidR="00102305" w:rsidRDefault="00102305" w:rsidP="00102305">
      <w:pPr>
        <w:rPr>
          <w:sz w:val="36"/>
        </w:rPr>
      </w:pPr>
      <w:r w:rsidRPr="00102305">
        <w:rPr>
          <w:sz w:val="36"/>
        </w:rPr>
        <w:t>SY CSE (Batch of 2017-2021)</w:t>
      </w:r>
    </w:p>
    <w:p w14:paraId="421BC4FF" w14:textId="6F16F5C1" w:rsidR="00102305" w:rsidRDefault="00102305" w:rsidP="00102305">
      <w:pPr>
        <w:rPr>
          <w:sz w:val="36"/>
        </w:rPr>
      </w:pPr>
    </w:p>
    <w:p w14:paraId="5EDED629" w14:textId="25CAD636" w:rsidR="00DA79CA" w:rsidRDefault="00DA79CA" w:rsidP="00102305">
      <w:pPr>
        <w:rPr>
          <w:sz w:val="36"/>
        </w:rPr>
      </w:pPr>
    </w:p>
    <w:p w14:paraId="71889DFF" w14:textId="21222B50" w:rsidR="00DA79CA" w:rsidRDefault="00DA79CA" w:rsidP="00102305">
      <w:pPr>
        <w:rPr>
          <w:sz w:val="36"/>
        </w:rPr>
      </w:pPr>
    </w:p>
    <w:p w14:paraId="36E4504A" w14:textId="6FE8F182" w:rsidR="00DA79CA" w:rsidRDefault="00DA79CA" w:rsidP="00102305">
      <w:pPr>
        <w:rPr>
          <w:sz w:val="36"/>
        </w:rPr>
      </w:pPr>
    </w:p>
    <w:p w14:paraId="56860522" w14:textId="77777777" w:rsidR="00DA79CA" w:rsidRDefault="00DA79CA" w:rsidP="00102305">
      <w:pPr>
        <w:rPr>
          <w:sz w:val="36"/>
        </w:rPr>
      </w:pPr>
    </w:p>
    <w:p w14:paraId="0131D827" w14:textId="6E7FBB65" w:rsidR="00102305" w:rsidRDefault="00102305" w:rsidP="00102305">
      <w:r w:rsidRPr="00102305">
        <w:rPr>
          <w:b/>
          <w:sz w:val="36"/>
          <w:u w:val="single"/>
        </w:rPr>
        <w:lastRenderedPageBreak/>
        <w:t>CODE</w:t>
      </w:r>
    </w:p>
    <w:p w14:paraId="5C40625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086CD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.Collections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4E69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.LinkedList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E6726" w14:textId="77777777" w:rsidR="00102305" w:rsidRPr="00102305" w:rsidRDefault="00102305" w:rsidP="00102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FD7FD2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17FE5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F8601F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071656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0A966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9F84D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B7532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pow = </w:t>
      </w:r>
      <w:proofErr w:type="gramStart"/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5FE5B3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9FED2A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34F6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,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6A890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86EA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5C598F4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 ;</w:t>
      </w:r>
      <w:proofErr w:type="gramEnd"/>
    </w:p>
    <w:p w14:paraId="72D965E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92694E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C0B7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C06CA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54B4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"x^"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; </w:t>
      </w:r>
    </w:p>
    <w:p w14:paraId="04F5283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404B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705D8A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5D91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samePow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75E6F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AD17A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9B2E1D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E8E57C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B794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8E49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669DD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14BC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3D848D2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8AB3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303C91A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3FABD" w14:textId="0000B61D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poly1){</w:t>
      </w:r>
    </w:p>
    <w:p w14:paraId="05DE5CE2" w14:textId="3533F6DE" w:rsid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poly2){</w:t>
      </w:r>
    </w:p>
    <w:p w14:paraId="25927E36" w14:textId="77777777" w:rsidR="00DA79CA" w:rsidRPr="00102305" w:rsidRDefault="00DA79CA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DFEA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, (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; </w:t>
      </w:r>
    </w:p>
    <w:p w14:paraId="4E3E26A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415CB48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C87325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40080FB6" w14:textId="36571781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7021B78" w14:textId="462D86B5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Polynomial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4AFA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D2A6A1" w14:textId="5B95A305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34F282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C567A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6E7B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 ,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D94DE4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F3DF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0997BE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6B33564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81202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13BB73E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9592DF2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samePow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(t1, t2)){</w:t>
      </w:r>
    </w:p>
    <w:p w14:paraId="0D44610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B014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indx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(t1) ;</w:t>
      </w:r>
    </w:p>
    <w:p w14:paraId="3F7D531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(t1) ;</w:t>
      </w:r>
    </w:p>
    <w:p w14:paraId="45EA7A9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(t2) ; </w:t>
      </w:r>
    </w:p>
    <w:p w14:paraId="4F6CF04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2149D6D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28C2C44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1968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indx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t1);</w:t>
      </w:r>
    </w:p>
    <w:p w14:paraId="1928FA7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41C470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5BDE5F3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CF7A23C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 ,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317CF2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373190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335A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377DE59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CB16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748FCD4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33AF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(poly1) ;</w:t>
      </w:r>
    </w:p>
    <w:p w14:paraId="1BBA00A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addpoly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(poly2) ;</w:t>
      </w:r>
    </w:p>
    <w:p w14:paraId="49B7E83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4BF9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Polynomial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667A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47306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6BD8DD6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730B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4E4E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6A9F2905" w14:textId="77777777" w:rsidR="00102305" w:rsidRPr="00102305" w:rsidRDefault="00102305" w:rsidP="00102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5853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05B95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36D4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D2A1C" w14:textId="069CF85D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="00DA7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9536B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gramStart"/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60A2F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7D08A79" w14:textId="211CD2B5" w:rsidR="00102305" w:rsidRPr="00102305" w:rsidRDefault="00102305" w:rsidP="00DA7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5CFA6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0029D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151A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B650E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049A01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238EFF0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</w:p>
    <w:p w14:paraId="3FDA684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ECDD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68AD85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96BE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43CD338A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F1EE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3A927C9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23E1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Terms of Polynomial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4C9A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(another==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C48E89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F589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6AF7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40461F7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17A0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power of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37D6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pow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428E422A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D211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pow )) ;</w:t>
      </w:r>
    </w:p>
    <w:p w14:paraId="4F3C704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enter another term (y/n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5CAB978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another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  </w:t>
      </w:r>
    </w:p>
    <w:p w14:paraId="3DE1D49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80CA5DB" w14:textId="3C420ACE" w:rsidR="00102305" w:rsidRPr="00102305" w:rsidRDefault="00102305" w:rsidP="007E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bookmarkStart w:id="0" w:name="_GoBack"/>
      <w:bookmarkEnd w:id="0"/>
    </w:p>
    <w:p w14:paraId="4843AE61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1 ,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785A7B0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C62B1" w14:textId="7109D427" w:rsidR="00DA79CA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another = 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5AB3AB6" w14:textId="77777777" w:rsidR="00DA79CA" w:rsidRPr="00102305" w:rsidRDefault="00DA79CA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DF08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Terms of Polynomial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160FA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(another==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F2534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19965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67FE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63365E7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3046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power of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D937A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pow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61EF8CE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D751A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pow )) ;</w:t>
      </w:r>
    </w:p>
    <w:p w14:paraId="3F82319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enter another term (y/n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00B59B8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another =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  </w:t>
      </w:r>
    </w:p>
    <w:p w14:paraId="521CD89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37AF1D49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5403506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2 ,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23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E31A724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5CA5F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"Polynomial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poly1); </w:t>
      </w:r>
    </w:p>
    <w:p w14:paraId="1791847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Polynomial</w:t>
      </w:r>
      <w:proofErr w:type="spell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poly2); </w:t>
      </w:r>
    </w:p>
    <w:p w14:paraId="4494917E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29E5FB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Polynomial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1 ,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poly2) ; </w:t>
      </w:r>
    </w:p>
    <w:p w14:paraId="60CA101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Addition of Both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Polynomials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86028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DA68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23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Polynomial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</w:t>
      </w:r>
      <w:proofErr w:type="gram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1 ,</w:t>
      </w:r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poly2 ) ;</w:t>
      </w:r>
    </w:p>
    <w:p w14:paraId="151AC4F7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023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Multiplication of Both </w:t>
      </w:r>
      <w:proofErr w:type="gramStart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Polynomials :</w:t>
      </w:r>
      <w:proofErr w:type="gramEnd"/>
      <w:r w:rsidRPr="00102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mulpoly</w:t>
      </w:r>
      <w:proofErr w:type="spell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3007D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69433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02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2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E04BBB" w14:textId="77777777" w:rsidR="00102305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24AC289" w14:textId="6915DF0E" w:rsidR="00DA79CA" w:rsidRPr="00102305" w:rsidRDefault="00102305" w:rsidP="00102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7543B1" w14:textId="12B2A77C" w:rsidR="00DA79CA" w:rsidRDefault="00DA79CA" w:rsidP="00102305"/>
    <w:p w14:paraId="6ACFECC7" w14:textId="1DCDCEA7" w:rsidR="00DA79CA" w:rsidRDefault="00DA79CA" w:rsidP="00102305">
      <w:pPr>
        <w:rPr>
          <w:b/>
          <w:sz w:val="28"/>
          <w:u w:val="single"/>
        </w:rPr>
      </w:pPr>
      <w:r w:rsidRPr="00DA79CA">
        <w:rPr>
          <w:b/>
          <w:sz w:val="28"/>
          <w:u w:val="single"/>
        </w:rPr>
        <w:lastRenderedPageBreak/>
        <w:t>Out</w:t>
      </w:r>
      <w:r>
        <w:rPr>
          <w:b/>
          <w:sz w:val="28"/>
          <w:u w:val="single"/>
        </w:rPr>
        <w:t>put</w:t>
      </w:r>
    </w:p>
    <w:p w14:paraId="7B7DB155" w14:textId="200913D3" w:rsidR="00DA79CA" w:rsidRDefault="00DA79CA" w:rsidP="00102305">
      <w:pPr>
        <w:rPr>
          <w:b/>
          <w:sz w:val="28"/>
          <w:u w:val="single"/>
        </w:rPr>
      </w:pPr>
    </w:p>
    <w:p w14:paraId="174A4891" w14:textId="6C90FA42" w:rsidR="00DA79CA" w:rsidRPr="00102305" w:rsidRDefault="00DA79CA" w:rsidP="00DA79CA">
      <w:pPr>
        <w:jc w:val="center"/>
      </w:pPr>
      <w:r>
        <w:rPr>
          <w:noProof/>
        </w:rPr>
        <w:drawing>
          <wp:inline distT="0" distB="0" distL="0" distR="0" wp14:anchorId="10DDAB05" wp14:editId="698D5C33">
            <wp:extent cx="6529333" cy="682692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39" cy="68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CA" w:rsidRPr="00102305" w:rsidSect="00DA7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6"/>
    <w:rsid w:val="00102305"/>
    <w:rsid w:val="002A4456"/>
    <w:rsid w:val="00723A96"/>
    <w:rsid w:val="007E30E7"/>
    <w:rsid w:val="00DA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6C9A"/>
  <w15:chartTrackingRefBased/>
  <w15:docId w15:val="{4031DABA-E0EA-4C52-A7A5-4D8A28D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E09C-BFEE-46C2-8D3C-EE9BF578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4</cp:revision>
  <cp:lastPrinted>2019-04-02T14:16:00Z</cp:lastPrinted>
  <dcterms:created xsi:type="dcterms:W3CDTF">2019-04-02T14:02:00Z</dcterms:created>
  <dcterms:modified xsi:type="dcterms:W3CDTF">2019-04-02T14:17:00Z</dcterms:modified>
</cp:coreProperties>
</file>