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CC" w:rsidRDefault="00ED29F0">
      <w:r>
        <w:t xml:space="preserve">Учебная практика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темы работ</w:t>
      </w:r>
      <w:r w:rsidR="00786463">
        <w:t xml:space="preserve"> ИС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7347"/>
        <w:gridCol w:w="1690"/>
      </w:tblGrid>
      <w:tr w:rsidR="0087152F" w:rsidRPr="00F13E5F" w:rsidTr="0087152F">
        <w:tc>
          <w:tcPr>
            <w:tcW w:w="534" w:type="dxa"/>
          </w:tcPr>
          <w:p w:rsidR="0087152F" w:rsidRPr="00F13E5F" w:rsidRDefault="0087152F" w:rsidP="0078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347" w:type="dxa"/>
          </w:tcPr>
          <w:p w:rsidR="0087152F" w:rsidRPr="00F13E5F" w:rsidRDefault="0087152F" w:rsidP="0078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</w:tc>
        <w:tc>
          <w:tcPr>
            <w:tcW w:w="1690" w:type="dxa"/>
          </w:tcPr>
          <w:p w:rsidR="0087152F" w:rsidRPr="00F13E5F" w:rsidRDefault="0087152F" w:rsidP="0078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ФИ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47" w:type="dxa"/>
          </w:tcPr>
          <w:p w:rsidR="006B1704" w:rsidRPr="00F13E5F" w:rsidRDefault="00F13E5F" w:rsidP="0096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 w:rsidR="00960B5C">
              <w:rPr>
                <w:rFonts w:ascii="Times New Roman" w:hAnsi="Times New Roman" w:cs="Times New Roman"/>
                <w:sz w:val="24"/>
                <w:szCs w:val="24"/>
              </w:rPr>
              <w:t>Магазин растений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Бас Владислав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47" w:type="dxa"/>
          </w:tcPr>
          <w:p w:rsidR="006B1704" w:rsidRPr="00960B5C" w:rsidRDefault="00960B5C" w:rsidP="00295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295A5D" w:rsidRPr="00F13E5F">
              <w:rPr>
                <w:rFonts w:ascii="Times New Roman" w:hAnsi="Times New Roman" w:cs="Times New Roman"/>
                <w:sz w:val="24"/>
                <w:szCs w:val="24"/>
              </w:rPr>
              <w:t>веб-приложения</w:t>
            </w: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A5D">
              <w:rPr>
                <w:rFonts w:ascii="Times New Roman" w:hAnsi="Times New Roman" w:cs="Times New Roman"/>
                <w:sz w:val="24"/>
                <w:szCs w:val="24"/>
              </w:rPr>
              <w:t>«М</w:t>
            </w: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агазина для животных</w:t>
            </w:r>
            <w:r w:rsidR="00295A5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Белозерцев Сергей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47" w:type="dxa"/>
          </w:tcPr>
          <w:p w:rsidR="006B1704" w:rsidRPr="00960B5C" w:rsidRDefault="00960B5C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«Агентство недвижимости»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Березуев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Евгений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47" w:type="dxa"/>
          </w:tcPr>
          <w:p w:rsidR="006B1704" w:rsidRPr="00960B5C" w:rsidRDefault="00960B5C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Разработка информационного сайта фирмы по продаже строительных материалов.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Гаврилов Илья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7" w:type="dxa"/>
          </w:tcPr>
          <w:p w:rsidR="006B1704" w:rsidRPr="00960B5C" w:rsidRDefault="00960B5C" w:rsidP="00F1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Разработка веб проекта «городской кинотеатр»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Гордиенко Дмитрий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47" w:type="dxa"/>
          </w:tcPr>
          <w:p w:rsidR="006B1704" w:rsidRPr="000959B3" w:rsidRDefault="00960B5C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>Разработка сайта по продаже мобильных устройств.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Грибенюков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Кирилл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47" w:type="dxa"/>
          </w:tcPr>
          <w:p w:rsidR="006B1704" w:rsidRPr="00F13E5F" w:rsidRDefault="000959B3" w:rsidP="00095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Разработка веб проекта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мульти язычный интернет магазин</w:t>
            </w:r>
            <w:r w:rsidRPr="00960B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Демяненко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Данила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47" w:type="dxa"/>
          </w:tcPr>
          <w:p w:rsidR="006B1704" w:rsidRPr="00F13E5F" w:rsidRDefault="000959B3" w:rsidP="00095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Международные перевозки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Евсиков Дмитрий 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47" w:type="dxa"/>
          </w:tcPr>
          <w:p w:rsidR="006B1704" w:rsidRPr="00F13E5F" w:rsidRDefault="00F13E5F" w:rsidP="00DD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0959B3"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веб-приложения 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D5E8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959B3">
              <w:rPr>
                <w:rFonts w:ascii="Times New Roman" w:hAnsi="Times New Roman" w:cs="Times New Roman"/>
                <w:sz w:val="24"/>
                <w:szCs w:val="24"/>
              </w:rPr>
              <w:t xml:space="preserve">нлайн </w:t>
            </w:r>
            <w:r w:rsidR="00DD5E8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0959B3">
              <w:rPr>
                <w:rFonts w:ascii="Times New Roman" w:hAnsi="Times New Roman" w:cs="Times New Roman"/>
                <w:sz w:val="24"/>
                <w:szCs w:val="24"/>
              </w:rPr>
              <w:t>чебник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Кирюхин Никита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7" w:type="dxa"/>
          </w:tcPr>
          <w:p w:rsidR="006B1704" w:rsidRPr="000959B3" w:rsidRDefault="000959B3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>Разработка сайта «по продаже и обслуживанию оргтехники»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bookmarkStart w:id="0" w:name="_GoBack"/>
            <w:bookmarkEnd w:id="0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рнев Владимир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47" w:type="dxa"/>
          </w:tcPr>
          <w:p w:rsidR="006B1704" w:rsidRPr="000959B3" w:rsidRDefault="000959B3" w:rsidP="00095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«Магазин автомобильных дисков»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Логвиненко Олег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47" w:type="dxa"/>
          </w:tcPr>
          <w:p w:rsidR="006B1704" w:rsidRPr="000959B3" w:rsidRDefault="000959B3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>Разработка сайта «Дополнительное образование»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Мамонов Илья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47" w:type="dxa"/>
          </w:tcPr>
          <w:p w:rsidR="006B1704" w:rsidRPr="000959B3" w:rsidRDefault="000959B3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веб-приложения «Библиотека </w:t>
            </w:r>
            <w:r w:rsidRPr="0009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</w:t>
            </w:r>
            <w:r w:rsidRPr="000959B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Месропян </w:t>
            </w: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Вардкес</w:t>
            </w:r>
            <w:proofErr w:type="spellEnd"/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47" w:type="dxa"/>
          </w:tcPr>
          <w:p w:rsidR="006B1704" w:rsidRPr="00F13E5F" w:rsidRDefault="00F13E5F" w:rsidP="00226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 w:rsidR="00226937">
              <w:rPr>
                <w:rFonts w:ascii="Times New Roman" w:hAnsi="Times New Roman" w:cs="Times New Roman"/>
                <w:sz w:val="24"/>
                <w:szCs w:val="24"/>
              </w:rPr>
              <w:t>Отзывы о городах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Мешков Никита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47" w:type="dxa"/>
          </w:tcPr>
          <w:p w:rsidR="006B1704" w:rsidRPr="00853BAE" w:rsidRDefault="00F13E5F" w:rsidP="0085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A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853BAE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853BAE">
              <w:rPr>
                <w:rFonts w:ascii="Times New Roman" w:hAnsi="Times New Roman" w:cs="Times New Roman"/>
                <w:sz w:val="24"/>
                <w:szCs w:val="24"/>
              </w:rPr>
              <w:t>-сайта «</w:t>
            </w:r>
            <w:r w:rsidR="00853BAE" w:rsidRPr="00853BAE">
              <w:rPr>
                <w:rFonts w:ascii="Times New Roman" w:hAnsi="Times New Roman" w:cs="Times New Roman"/>
                <w:sz w:val="24"/>
                <w:szCs w:val="24"/>
              </w:rPr>
              <w:t>Изучение иностранного языка</w:t>
            </w:r>
            <w:r w:rsidRPr="00853B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Молчанов Павел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47" w:type="dxa"/>
          </w:tcPr>
          <w:p w:rsidR="006B1704" w:rsidRPr="00226937" w:rsidRDefault="00226937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«Магазин автомобилей и комплектующих»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Николаев Данил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47" w:type="dxa"/>
          </w:tcPr>
          <w:p w:rsidR="006B1704" w:rsidRPr="00853BAE" w:rsidRDefault="00853BAE" w:rsidP="00F1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AE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«Дневник студента»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Пименов Игорь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47" w:type="dxa"/>
          </w:tcPr>
          <w:p w:rsidR="006B1704" w:rsidRPr="00226937" w:rsidRDefault="00226937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93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-сайта «Интернет Магазин Кулинарных рецептов»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Прокопенков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47" w:type="dxa"/>
          </w:tcPr>
          <w:p w:rsidR="006B1704" w:rsidRPr="00226937" w:rsidRDefault="00226937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Разработка информационного сайта туристического агентства.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Реснянская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7" w:type="dxa"/>
          </w:tcPr>
          <w:p w:rsidR="006B1704" w:rsidRPr="00F13E5F" w:rsidRDefault="006B1704" w:rsidP="00226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 w:rsidR="00226937">
              <w:rPr>
                <w:rFonts w:ascii="Times New Roman" w:hAnsi="Times New Roman" w:cs="Times New Roman"/>
                <w:sz w:val="24"/>
                <w:szCs w:val="24"/>
              </w:rPr>
              <w:t>Учет расходов онлайн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Ростовцев Владимир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47" w:type="dxa"/>
          </w:tcPr>
          <w:p w:rsidR="006B1704" w:rsidRPr="00F13E5F" w:rsidRDefault="006B1704" w:rsidP="00226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 w:rsidR="00226937">
              <w:rPr>
                <w:rFonts w:ascii="Times New Roman" w:hAnsi="Times New Roman" w:cs="Times New Roman"/>
                <w:sz w:val="24"/>
                <w:szCs w:val="24"/>
              </w:rPr>
              <w:t>Магазин тортов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Сарян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47" w:type="dxa"/>
          </w:tcPr>
          <w:p w:rsidR="006B1704" w:rsidRPr="00F13E5F" w:rsidRDefault="00F13E5F" w:rsidP="007A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  <w:r w:rsidR="00226937">
              <w:rPr>
                <w:rFonts w:ascii="Times New Roman" w:hAnsi="Times New Roman" w:cs="Times New Roman"/>
                <w:sz w:val="24"/>
                <w:szCs w:val="24"/>
              </w:rPr>
              <w:t xml:space="preserve"> продуктов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Семернин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Артем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47" w:type="dxa"/>
          </w:tcPr>
          <w:p w:rsidR="006B1704" w:rsidRPr="00F13E5F" w:rsidRDefault="006B1704" w:rsidP="0046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веб-приложения «</w:t>
            </w:r>
            <w:r w:rsidR="004656E2">
              <w:rPr>
                <w:rFonts w:ascii="Times New Roman" w:hAnsi="Times New Roman" w:cs="Times New Roman"/>
                <w:sz w:val="24"/>
                <w:szCs w:val="24"/>
              </w:rPr>
              <w:t>Сервис по накрутке социальных сетей</w:t>
            </w: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Сурин Артем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7347" w:type="dxa"/>
          </w:tcPr>
          <w:p w:rsidR="006B1704" w:rsidRPr="00F13E5F" w:rsidRDefault="006B1704" w:rsidP="0046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4656E2">
              <w:rPr>
                <w:rFonts w:ascii="Times New Roman" w:hAnsi="Times New Roman" w:cs="Times New Roman"/>
                <w:sz w:val="24"/>
                <w:szCs w:val="24"/>
              </w:rPr>
              <w:t>интернет магазина продажи компьютеров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Тотченко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Никита</w:t>
            </w:r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6B1704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47" w:type="dxa"/>
          </w:tcPr>
          <w:p w:rsidR="006B1704" w:rsidRPr="00F13E5F" w:rsidRDefault="004656E2" w:rsidP="007A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93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-сайта «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родаж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355F">
              <w:rPr>
                <w:rFonts w:ascii="Times New Roman" w:hAnsi="Times New Roman" w:cs="Times New Roman"/>
                <w:sz w:val="24"/>
                <w:szCs w:val="24"/>
              </w:rPr>
              <w:t>вело товаров</w:t>
            </w:r>
            <w:r w:rsidRPr="0022693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Ханахян</w:t>
            </w:r>
            <w:proofErr w:type="spellEnd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Андраник</w:t>
            </w:r>
            <w:proofErr w:type="spellEnd"/>
          </w:p>
        </w:tc>
      </w:tr>
      <w:tr w:rsidR="006B1704" w:rsidRPr="00F13E5F" w:rsidTr="0087152F">
        <w:tc>
          <w:tcPr>
            <w:tcW w:w="534" w:type="dxa"/>
          </w:tcPr>
          <w:p w:rsidR="006B1704" w:rsidRPr="00F13E5F" w:rsidRDefault="00F13E5F" w:rsidP="006B1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47" w:type="dxa"/>
          </w:tcPr>
          <w:p w:rsidR="006B1704" w:rsidRPr="00F13E5F" w:rsidRDefault="00F13E5F" w:rsidP="0046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4656E2" w:rsidRPr="00F13E5F">
              <w:rPr>
                <w:rFonts w:ascii="Times New Roman" w:hAnsi="Times New Roman" w:cs="Times New Roman"/>
                <w:sz w:val="24"/>
                <w:szCs w:val="24"/>
              </w:rPr>
              <w:t>веб-приложения «</w:t>
            </w:r>
            <w:r w:rsidR="004656E2">
              <w:rPr>
                <w:rFonts w:ascii="Times New Roman" w:hAnsi="Times New Roman" w:cs="Times New Roman"/>
                <w:sz w:val="24"/>
                <w:szCs w:val="24"/>
              </w:rPr>
              <w:t>Доставка и продажа суши</w:t>
            </w:r>
            <w:r w:rsidR="004656E2" w:rsidRPr="00F13E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0" w:type="dxa"/>
          </w:tcPr>
          <w:p w:rsidR="006B1704" w:rsidRPr="00F13E5F" w:rsidRDefault="006B1704" w:rsidP="006B170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E5F">
              <w:rPr>
                <w:rFonts w:ascii="Times New Roman" w:hAnsi="Times New Roman" w:cs="Times New Roman"/>
                <w:sz w:val="24"/>
                <w:szCs w:val="24"/>
              </w:rPr>
              <w:t>Корчагина Евгения 11ИС</w:t>
            </w:r>
          </w:p>
        </w:tc>
      </w:tr>
    </w:tbl>
    <w:p w:rsidR="00786463" w:rsidRPr="00F13E5F" w:rsidRDefault="00786463">
      <w:pPr>
        <w:rPr>
          <w:rFonts w:ascii="Times New Roman" w:hAnsi="Times New Roman" w:cs="Times New Roman"/>
          <w:sz w:val="24"/>
          <w:szCs w:val="24"/>
        </w:rPr>
      </w:pPr>
    </w:p>
    <w:sectPr w:rsidR="00786463" w:rsidRPr="00F13E5F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6463"/>
    <w:rsid w:val="0006533A"/>
    <w:rsid w:val="000959B3"/>
    <w:rsid w:val="000B23FB"/>
    <w:rsid w:val="001451D8"/>
    <w:rsid w:val="00226937"/>
    <w:rsid w:val="00295A5D"/>
    <w:rsid w:val="00432E6F"/>
    <w:rsid w:val="004656E2"/>
    <w:rsid w:val="00580711"/>
    <w:rsid w:val="005D147C"/>
    <w:rsid w:val="006B1704"/>
    <w:rsid w:val="006C6BA9"/>
    <w:rsid w:val="00711647"/>
    <w:rsid w:val="00786463"/>
    <w:rsid w:val="007A355F"/>
    <w:rsid w:val="007C595F"/>
    <w:rsid w:val="00825CCC"/>
    <w:rsid w:val="00853BAE"/>
    <w:rsid w:val="0087152F"/>
    <w:rsid w:val="00960B5C"/>
    <w:rsid w:val="00AA1CCF"/>
    <w:rsid w:val="00B30A4B"/>
    <w:rsid w:val="00BF5FFC"/>
    <w:rsid w:val="00C61B7E"/>
    <w:rsid w:val="00CA30B4"/>
    <w:rsid w:val="00D308F4"/>
    <w:rsid w:val="00DD06B2"/>
    <w:rsid w:val="00DD5E86"/>
    <w:rsid w:val="00E41A24"/>
    <w:rsid w:val="00ED29F0"/>
    <w:rsid w:val="00F13E5F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E"/>
    <w:pPr>
      <w:spacing w:after="200" w:line="27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 w:line="240" w:lineRule="auto"/>
      <w:ind w:left="4124" w:hanging="720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 w:line="240" w:lineRule="auto"/>
      <w:ind w:left="3842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 w:line="240" w:lineRule="auto"/>
      <w:ind w:left="3986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 w:line="240" w:lineRule="auto"/>
      <w:ind w:left="4130" w:hanging="1152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 w:line="240" w:lineRule="auto"/>
      <w:ind w:left="4274" w:hanging="1296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 w:line="240" w:lineRule="auto"/>
      <w:ind w:left="4418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 w:line="240" w:lineRule="auto"/>
      <w:ind w:left="4562" w:hanging="1584"/>
      <w:outlineLvl w:val="8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rFonts w:cs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78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8</cp:revision>
  <dcterms:created xsi:type="dcterms:W3CDTF">2024-02-15T13:43:00Z</dcterms:created>
  <dcterms:modified xsi:type="dcterms:W3CDTF">2024-02-16T06:51:00Z</dcterms:modified>
</cp:coreProperties>
</file>