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D4D" w:rsidRPr="00632D4D" w:rsidRDefault="00632D4D" w:rsidP="00632D4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32D4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Практическая работа№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  <w:bookmarkStart w:id="0" w:name="_GoBack"/>
      <w:bookmarkEnd w:id="0"/>
    </w:p>
    <w:p w:rsidR="00825CCC" w:rsidRPr="00632D4D" w:rsidRDefault="00632D4D" w:rsidP="00632D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2D4D">
        <w:rPr>
          <w:rFonts w:ascii="Times New Roman" w:hAnsi="Times New Roman" w:cs="Times New Roman"/>
          <w:b/>
          <w:sz w:val="28"/>
          <w:szCs w:val="28"/>
        </w:rPr>
        <w:t>Регистрация доменного имени.</w:t>
      </w:r>
    </w:p>
    <w:p w:rsidR="00632D4D" w:rsidRDefault="00632D4D"/>
    <w:p w:rsidR="00632D4D" w:rsidRDefault="00632D4D">
      <w:pPr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1. 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Зарегистрировать домен</w:t>
      </w:r>
    </w:p>
    <w:p w:rsidR="00632D4D" w:rsidRDefault="00632D4D">
      <w:pPr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 самостоятельно бесплатно можно на сайтах </w:t>
      </w:r>
    </w:p>
    <w:p w:rsidR="00632D4D" w:rsidRDefault="00632D4D">
      <w:pPr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proofErr w:type="gramStart"/>
      <w:r w:rsidRPr="00632D4D">
        <w:rPr>
          <w:rFonts w:ascii="Tahoma" w:hAnsi="Tahoma" w:cs="Tahoma"/>
          <w:color w:val="000000"/>
          <w:sz w:val="26"/>
          <w:szCs w:val="26"/>
          <w:shd w:val="clear" w:color="auto" w:fill="FFFFFF"/>
          <w:lang w:val="en-US"/>
        </w:rPr>
        <w:t>dot.tk, dot.ml, freenom.com.</w:t>
      </w:r>
      <w:proofErr w:type="gramEnd"/>
    </w:p>
    <w:p w:rsidR="00632D4D" w:rsidRDefault="00632D4D">
      <w:pPr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</w:p>
    <w:p w:rsidR="00632D4D" w:rsidRDefault="00632D4D">
      <w:pPr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2. </w:t>
      </w:r>
      <w:r>
        <w:rPr>
          <w:rFonts w:ascii="Tahoma" w:hAnsi="Tahoma" w:cs="Tahoma"/>
          <w:color w:val="000000"/>
          <w:sz w:val="30"/>
          <w:szCs w:val="30"/>
          <w:shd w:val="clear" w:color="auto" w:fill="FFFFFF"/>
        </w:rPr>
        <w:t>Привязка домена к хостингу</w:t>
      </w:r>
    </w:p>
    <w:p w:rsidR="00632D4D" w:rsidRPr="00632D4D" w:rsidRDefault="00632D4D" w:rsidP="00632D4D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>
        <w:rPr>
          <w:rFonts w:ascii="Tahoma" w:hAnsi="Tahoma" w:cs="Tahoma"/>
          <w:color w:val="000000"/>
          <w:sz w:val="30"/>
          <w:szCs w:val="30"/>
          <w:shd w:val="clear" w:color="auto" w:fill="FFFFFF"/>
        </w:rPr>
        <w:tab/>
      </w:r>
      <w:r w:rsidRPr="00632D4D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Зайдите в личный кабинет регистратора.</w:t>
      </w:r>
    </w:p>
    <w:p w:rsidR="00632D4D" w:rsidRPr="00632D4D" w:rsidRDefault="00632D4D" w:rsidP="00632D4D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632D4D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Пропишите DNS хостинг. Этот инструмент, который упрощает администрирование проектов, благодаря работе с общим интерфейсом по управлению хостами и доменами, ссылающимися на них. Получите их у провайдера, подождите, пока они обновятся.</w:t>
      </w:r>
    </w:p>
    <w:p w:rsidR="00632D4D" w:rsidRPr="00632D4D" w:rsidRDefault="00632D4D"/>
    <w:sectPr w:rsidR="00632D4D" w:rsidRPr="00632D4D" w:rsidSect="00825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1AB0"/>
    <w:multiLevelType w:val="multilevel"/>
    <w:tmpl w:val="F4EE0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32D4D"/>
    <w:rsid w:val="0006533A"/>
    <w:rsid w:val="000B23FB"/>
    <w:rsid w:val="00432E6F"/>
    <w:rsid w:val="00580711"/>
    <w:rsid w:val="005D147C"/>
    <w:rsid w:val="00632D4D"/>
    <w:rsid w:val="006C6BA9"/>
    <w:rsid w:val="007C595F"/>
    <w:rsid w:val="00825CCC"/>
    <w:rsid w:val="00AA1CCF"/>
    <w:rsid w:val="00B30A4B"/>
    <w:rsid w:val="00BF5FFC"/>
    <w:rsid w:val="00C61B7E"/>
    <w:rsid w:val="00CA30B4"/>
    <w:rsid w:val="00D308F4"/>
    <w:rsid w:val="00DD06B2"/>
    <w:rsid w:val="00E4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B7E"/>
    <w:pPr>
      <w:spacing w:after="200" w:line="276" w:lineRule="auto"/>
    </w:pPr>
    <w:rPr>
      <w:rFonts w:ascii="Calibri" w:hAnsi="Calibri"/>
    </w:rPr>
  </w:style>
  <w:style w:type="paragraph" w:styleId="1">
    <w:name w:val="heading 1"/>
    <w:basedOn w:val="a"/>
    <w:next w:val="a"/>
    <w:link w:val="10"/>
    <w:qFormat/>
    <w:rsid w:val="00C61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1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C61B7E"/>
    <w:pPr>
      <w:keepNext/>
      <w:tabs>
        <w:tab w:val="num" w:pos="4124"/>
      </w:tabs>
      <w:spacing w:before="240" w:after="60" w:line="240" w:lineRule="auto"/>
      <w:ind w:left="4124" w:hanging="720"/>
      <w:outlineLvl w:val="2"/>
    </w:pPr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C61B7E"/>
    <w:pPr>
      <w:keepNext/>
      <w:tabs>
        <w:tab w:val="num" w:pos="3842"/>
      </w:tabs>
      <w:spacing w:before="240" w:after="60" w:line="240" w:lineRule="auto"/>
      <w:ind w:left="3842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C61B7E"/>
    <w:pPr>
      <w:tabs>
        <w:tab w:val="num" w:pos="3986"/>
      </w:tabs>
      <w:spacing w:before="240" w:after="60" w:line="240" w:lineRule="auto"/>
      <w:ind w:left="3986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C61B7E"/>
    <w:pPr>
      <w:tabs>
        <w:tab w:val="num" w:pos="4130"/>
      </w:tabs>
      <w:spacing w:before="240" w:after="60" w:line="240" w:lineRule="auto"/>
      <w:ind w:left="4130" w:hanging="1152"/>
      <w:outlineLvl w:val="5"/>
    </w:pPr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qFormat/>
    <w:rsid w:val="00C61B7E"/>
    <w:pPr>
      <w:tabs>
        <w:tab w:val="num" w:pos="4274"/>
      </w:tabs>
      <w:spacing w:before="240" w:after="60" w:line="240" w:lineRule="auto"/>
      <w:ind w:left="4274" w:hanging="1296"/>
      <w:outlineLvl w:val="6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C61B7E"/>
    <w:pPr>
      <w:tabs>
        <w:tab w:val="num" w:pos="4418"/>
      </w:tabs>
      <w:spacing w:before="240" w:after="60" w:line="240" w:lineRule="auto"/>
      <w:ind w:left="4418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qFormat/>
    <w:rsid w:val="00C61B7E"/>
    <w:pPr>
      <w:tabs>
        <w:tab w:val="num" w:pos="4562"/>
      </w:tabs>
      <w:spacing w:before="240" w:after="60" w:line="240" w:lineRule="auto"/>
      <w:ind w:left="4562" w:hanging="1584"/>
      <w:outlineLvl w:val="8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1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1B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1B7E"/>
    <w:rPr>
      <w:b/>
      <w:bCs/>
    </w:rPr>
  </w:style>
  <w:style w:type="paragraph" w:styleId="a4">
    <w:name w:val="No Spacing"/>
    <w:uiPriority w:val="1"/>
    <w:qFormat/>
    <w:rsid w:val="00C61B7E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61B7E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C61B7E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C61B7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C61B7E"/>
    <w:pPr>
      <w:shd w:val="clear" w:color="auto" w:fill="FFFFFF"/>
      <w:spacing w:after="0" w:line="360" w:lineRule="auto"/>
    </w:pPr>
    <w:rPr>
      <w:rFonts w:eastAsia="Times New Roman"/>
      <w:color w:val="000000" w:themeColor="text1"/>
      <w:sz w:val="28"/>
      <w:lang w:eastAsia="ru-RU"/>
    </w:rPr>
  </w:style>
  <w:style w:type="character" w:customStyle="1" w:styleId="22">
    <w:name w:val="Стиль2 Знак"/>
    <w:basedOn w:val="a0"/>
    <w:link w:val="21"/>
    <w:rsid w:val="00C61B7E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rsid w:val="00C61B7E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rsid w:val="00C61B7E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C61B7E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rsid w:val="00C61B7E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rsid w:val="00C61B7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C61B7E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rsid w:val="00C61B7E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a7">
    <w:name w:val="caption"/>
    <w:basedOn w:val="a"/>
    <w:next w:val="a"/>
    <w:qFormat/>
    <w:rsid w:val="00C61B7E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3F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B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2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0B23FB"/>
    <w:rPr>
      <w:b/>
      <w:bCs/>
    </w:rPr>
  </w:style>
  <w:style w:type="paragraph" w:styleId="a4">
    <w:name w:val="No Spacing"/>
    <w:uiPriority w:val="1"/>
    <w:qFormat/>
    <w:rsid w:val="000B23F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B23FB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0B23FB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0B23F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0B23FB"/>
    <w:pPr>
      <w:shd w:val="clear" w:color="auto" w:fill="FFFFFF"/>
      <w:spacing w:after="0" w:line="360" w:lineRule="auto"/>
    </w:pPr>
    <w:rPr>
      <w:rFonts w:eastAsia="Times New Roman"/>
      <w:color w:val="000000" w:themeColor="text1"/>
      <w:sz w:val="28"/>
      <w:lang w:eastAsia="ru-RU"/>
    </w:rPr>
  </w:style>
  <w:style w:type="character" w:customStyle="1" w:styleId="22">
    <w:name w:val="Стиль2 Знак"/>
    <w:basedOn w:val="a0"/>
    <w:link w:val="21"/>
    <w:rsid w:val="000B23FB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0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1</cp:revision>
  <dcterms:created xsi:type="dcterms:W3CDTF">2023-01-18T12:56:00Z</dcterms:created>
  <dcterms:modified xsi:type="dcterms:W3CDTF">2023-01-18T12:59:00Z</dcterms:modified>
</cp:coreProperties>
</file>