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4E75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Міністерство освіти і науки України </w:t>
      </w:r>
    </w:p>
    <w:p w14:paraId="667EDC3B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Національний технічний університет України «Київський політехнічний</w:t>
      </w:r>
    </w:p>
    <w:p w14:paraId="2BD3BBB2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 інститут імені Ігоря Сікорського" </w:t>
      </w:r>
    </w:p>
    <w:p w14:paraId="74D46398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Факультет інформатики та обчислювальної техніки</w:t>
      </w:r>
    </w:p>
    <w:p w14:paraId="12FDA672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 Кафедра автоматизованих систем обробки інформації </w:t>
      </w:r>
    </w:p>
    <w:p w14:paraId="27E7305E" w14:textId="77777777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2"/>
          <w:szCs w:val="22"/>
          <w:lang w:val="uk-UA"/>
        </w:rPr>
        <w:t>і управління </w:t>
      </w:r>
    </w:p>
    <w:p w14:paraId="6B374E87" w14:textId="0BA43412" w:rsidR="003F45F4" w:rsidRPr="00D43BFC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356E4B37" w14:textId="63484B0E" w:rsidR="003F45F4" w:rsidRPr="00D43BFC" w:rsidRDefault="003F45F4" w:rsidP="003F45F4">
      <w:pPr>
        <w:spacing w:after="240"/>
        <w:rPr>
          <w:lang w:val="uk-UA"/>
        </w:rPr>
      </w:pPr>
    </w:p>
    <w:p w14:paraId="2BB3CDDE" w14:textId="77777777" w:rsidR="003F45F4" w:rsidRPr="003F45F4" w:rsidRDefault="003F45F4" w:rsidP="003F45F4">
      <w:pPr>
        <w:spacing w:after="240"/>
        <w:rPr>
          <w:lang w:val="uk-UA"/>
        </w:rPr>
      </w:pPr>
    </w:p>
    <w:p w14:paraId="43CC7CB7" w14:textId="7777777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b/>
          <w:bCs/>
          <w:color w:val="000000"/>
          <w:sz w:val="54"/>
          <w:szCs w:val="54"/>
          <w:lang w:val="uk-UA"/>
        </w:rPr>
        <w:t>Звіт </w:t>
      </w:r>
    </w:p>
    <w:p w14:paraId="16D95312" w14:textId="6FD1CAD5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 xml:space="preserve">з лабораторної роботи №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>3</w:t>
      </w:r>
      <w:r w:rsidRPr="003F45F4">
        <w:rPr>
          <w:rFonts w:ascii="Arial" w:hAnsi="Arial" w:cs="Arial"/>
          <w:color w:val="000000"/>
          <w:sz w:val="28"/>
          <w:szCs w:val="28"/>
          <w:lang w:val="uk-UA"/>
        </w:rPr>
        <w:t xml:space="preserve"> з дисципліни </w:t>
      </w:r>
    </w:p>
    <w:p w14:paraId="2A54A42B" w14:textId="7777777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>"Компоненти програмної інженерії"</w:t>
      </w:r>
    </w:p>
    <w:p w14:paraId="0C2ADC2B" w14:textId="73419A47" w:rsidR="003F45F4" w:rsidRPr="003F45F4" w:rsidRDefault="003F45F4" w:rsidP="003F45F4">
      <w:pPr>
        <w:spacing w:after="200"/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t> "</w:t>
      </w:r>
      <w:r w:rsidRPr="00D43BFC">
        <w:rPr>
          <w:lang w:val="uk-UA"/>
        </w:rPr>
        <w:t xml:space="preserve">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 xml:space="preserve">Дослідження процесу розробки програмного забезпечення. Архітектурне та детальне проектування </w:t>
      </w:r>
      <w:r w:rsidRPr="003F45F4">
        <w:rPr>
          <w:rFonts w:ascii="Arial" w:hAnsi="Arial" w:cs="Arial"/>
          <w:color w:val="000000"/>
          <w:sz w:val="28"/>
          <w:szCs w:val="28"/>
          <w:lang w:val="uk-UA"/>
        </w:rPr>
        <w:t>" </w:t>
      </w:r>
    </w:p>
    <w:p w14:paraId="30321033" w14:textId="77777777" w:rsidR="003F45F4" w:rsidRPr="00D43BFC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634D093A" w14:textId="39C0B023" w:rsidR="003F45F4" w:rsidRPr="003F45F4" w:rsidRDefault="003F45F4" w:rsidP="003F45F4">
      <w:pPr>
        <w:spacing w:after="240"/>
        <w:rPr>
          <w:lang w:val="uk-UA"/>
        </w:rPr>
      </w:pPr>
      <w:r w:rsidRPr="003F45F4">
        <w:rPr>
          <w:lang w:val="uk-UA"/>
        </w:rPr>
        <w:br/>
      </w:r>
      <w:r w:rsidRPr="003F45F4">
        <w:rPr>
          <w:lang w:val="uk-UA"/>
        </w:rPr>
        <w:br/>
      </w:r>
    </w:p>
    <w:p w14:paraId="1D67EB56" w14:textId="03C7FD5E" w:rsidR="003F45F4" w:rsidRPr="00D43BFC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 xml:space="preserve">Виконали студенти ІП-01 Галько Міла </w:t>
      </w:r>
      <w:proofErr w:type="spellStart"/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Вячеславівна</w:t>
      </w:r>
      <w:proofErr w:type="spellEnd"/>
      <w:r w:rsidRPr="003F45F4"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, Головач Варвара Олександрівна та Корнієнко Валерій Сергійович</w:t>
      </w:r>
      <w:r w:rsidRPr="003F45F4">
        <w:rPr>
          <w:rFonts w:ascii="Arial" w:hAnsi="Arial" w:cs="Arial"/>
          <w:color w:val="000000"/>
          <w:sz w:val="22"/>
          <w:szCs w:val="22"/>
          <w:lang w:val="uk-UA"/>
        </w:rPr>
        <w:br/>
      </w:r>
      <w:r w:rsidRPr="003F45F4">
        <w:rPr>
          <w:rFonts w:ascii="Arial" w:hAnsi="Arial" w:cs="Arial"/>
          <w:color w:val="000000"/>
          <w:sz w:val="22"/>
          <w:szCs w:val="22"/>
          <w:lang w:val="uk-UA"/>
        </w:rPr>
        <w:br/>
      </w:r>
    </w:p>
    <w:p w14:paraId="2A4FB3F9" w14:textId="4EB83378" w:rsidR="003F45F4" w:rsidRPr="00D43BFC" w:rsidRDefault="003F45F4" w:rsidP="003F45F4">
      <w:pPr>
        <w:jc w:val="center"/>
        <w:rPr>
          <w:lang w:val="uk-UA"/>
        </w:rPr>
      </w:pPr>
    </w:p>
    <w:p w14:paraId="0B9B5E89" w14:textId="62865C60" w:rsidR="003F45F4" w:rsidRPr="00D43BFC" w:rsidRDefault="003F45F4" w:rsidP="003F45F4">
      <w:pPr>
        <w:jc w:val="center"/>
        <w:rPr>
          <w:lang w:val="uk-UA"/>
        </w:rPr>
      </w:pPr>
    </w:p>
    <w:p w14:paraId="5792A7F7" w14:textId="30428772" w:rsidR="003F45F4" w:rsidRPr="00D43BFC" w:rsidRDefault="003F45F4" w:rsidP="003F45F4">
      <w:pPr>
        <w:jc w:val="center"/>
        <w:rPr>
          <w:lang w:val="uk-UA"/>
        </w:rPr>
      </w:pPr>
    </w:p>
    <w:p w14:paraId="0352FCA8" w14:textId="21B35D26" w:rsidR="003F45F4" w:rsidRPr="00D43BFC" w:rsidRDefault="003F45F4" w:rsidP="003F45F4">
      <w:pPr>
        <w:jc w:val="center"/>
        <w:rPr>
          <w:lang w:val="uk-UA"/>
        </w:rPr>
      </w:pPr>
    </w:p>
    <w:p w14:paraId="79094369" w14:textId="736C045C" w:rsidR="003F45F4" w:rsidRPr="00D43BFC" w:rsidRDefault="003F45F4" w:rsidP="003F45F4">
      <w:pPr>
        <w:jc w:val="center"/>
        <w:rPr>
          <w:lang w:val="uk-UA"/>
        </w:rPr>
      </w:pPr>
    </w:p>
    <w:p w14:paraId="11F028F2" w14:textId="455F9891" w:rsidR="003F45F4" w:rsidRPr="00D43BFC" w:rsidRDefault="003F45F4" w:rsidP="003F45F4">
      <w:pPr>
        <w:jc w:val="center"/>
        <w:rPr>
          <w:lang w:val="uk-UA"/>
        </w:rPr>
      </w:pPr>
    </w:p>
    <w:p w14:paraId="7F6CC58B" w14:textId="0AE361A8" w:rsidR="003F45F4" w:rsidRPr="00D43BFC" w:rsidRDefault="003F45F4" w:rsidP="003F45F4">
      <w:pPr>
        <w:jc w:val="center"/>
        <w:rPr>
          <w:lang w:val="uk-UA"/>
        </w:rPr>
      </w:pPr>
    </w:p>
    <w:p w14:paraId="50261CC2" w14:textId="612A1731" w:rsidR="003F45F4" w:rsidRPr="00D43BFC" w:rsidRDefault="003F45F4" w:rsidP="003F45F4">
      <w:pPr>
        <w:jc w:val="center"/>
        <w:rPr>
          <w:lang w:val="uk-UA"/>
        </w:rPr>
      </w:pPr>
    </w:p>
    <w:p w14:paraId="26C88F0A" w14:textId="77243D1C" w:rsidR="003F45F4" w:rsidRPr="00D43BFC" w:rsidRDefault="003F45F4" w:rsidP="003F45F4">
      <w:pPr>
        <w:jc w:val="center"/>
        <w:rPr>
          <w:lang w:val="uk-UA"/>
        </w:rPr>
      </w:pPr>
    </w:p>
    <w:p w14:paraId="44494A24" w14:textId="4AAE215E" w:rsidR="003F45F4" w:rsidRPr="00D43BFC" w:rsidRDefault="003F45F4" w:rsidP="003F45F4">
      <w:pPr>
        <w:jc w:val="center"/>
        <w:rPr>
          <w:lang w:val="uk-UA"/>
        </w:rPr>
      </w:pPr>
    </w:p>
    <w:p w14:paraId="4EACF2A8" w14:textId="2BED994A" w:rsidR="003F45F4" w:rsidRPr="00D43BFC" w:rsidRDefault="003F45F4" w:rsidP="003F45F4">
      <w:pPr>
        <w:jc w:val="center"/>
        <w:rPr>
          <w:lang w:val="uk-UA"/>
        </w:rPr>
      </w:pPr>
    </w:p>
    <w:p w14:paraId="551E64FA" w14:textId="77777777" w:rsidR="003F45F4" w:rsidRPr="00D43BFC" w:rsidRDefault="003F45F4" w:rsidP="003F45F4">
      <w:pPr>
        <w:jc w:val="center"/>
        <w:rPr>
          <w:lang w:val="uk-UA"/>
        </w:rPr>
      </w:pPr>
    </w:p>
    <w:p w14:paraId="1F95A9D7" w14:textId="77777777" w:rsidR="003F45F4" w:rsidRPr="003F45F4" w:rsidRDefault="003F45F4" w:rsidP="003F45F4">
      <w:pPr>
        <w:jc w:val="center"/>
        <w:rPr>
          <w:lang w:val="uk-UA"/>
        </w:rPr>
      </w:pPr>
    </w:p>
    <w:p w14:paraId="36BBFFFC" w14:textId="3A9460FE" w:rsidR="003F45F4" w:rsidRPr="003F45F4" w:rsidRDefault="003F45F4" w:rsidP="003F45F4">
      <w:pPr>
        <w:jc w:val="center"/>
        <w:rPr>
          <w:lang w:val="uk-UA"/>
        </w:rPr>
      </w:pPr>
      <w:r w:rsidRPr="003F45F4">
        <w:rPr>
          <w:rFonts w:ascii="Arial" w:hAnsi="Arial" w:cs="Arial"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Pr="00D43BFC">
        <w:rPr>
          <w:rFonts w:ascii="Arial" w:hAnsi="Arial" w:cs="Arial"/>
          <w:color w:val="000000"/>
          <w:sz w:val="28"/>
          <w:szCs w:val="28"/>
          <w:lang w:val="uk-UA"/>
        </w:rPr>
        <w:t>3</w:t>
      </w:r>
    </w:p>
    <w:p w14:paraId="655833CC" w14:textId="77777777" w:rsidR="003F45F4" w:rsidRPr="003F45F4" w:rsidRDefault="003F45F4" w:rsidP="003F45F4">
      <w:pPr>
        <w:rPr>
          <w:lang w:val="uk-UA"/>
        </w:rPr>
      </w:pPr>
    </w:p>
    <w:p w14:paraId="1D6B494F" w14:textId="003C22E6" w:rsidR="003F45F4" w:rsidRPr="00D43BFC" w:rsidRDefault="003F45F4" w:rsidP="003F45F4">
      <w:pPr>
        <w:jc w:val="center"/>
        <w:rPr>
          <w:lang w:val="uk-UA"/>
        </w:rPr>
      </w:pPr>
      <w:r w:rsidRPr="00D43BFC">
        <w:rPr>
          <w:lang w:val="uk-UA"/>
        </w:rPr>
        <w:t>«Дослідження процесу розробки програмного забезпечення. Архітектурне та детальне проектування»</w:t>
      </w:r>
    </w:p>
    <w:p w14:paraId="37E82774" w14:textId="77777777" w:rsidR="003F45F4" w:rsidRPr="00D43BFC" w:rsidRDefault="003F45F4" w:rsidP="003F45F4">
      <w:pPr>
        <w:rPr>
          <w:lang w:val="uk-UA"/>
        </w:rPr>
      </w:pPr>
    </w:p>
    <w:p w14:paraId="603E591E" w14:textId="77777777" w:rsidR="003F45F4" w:rsidRPr="00D43BFC" w:rsidRDefault="003F45F4" w:rsidP="003F45F4">
      <w:pPr>
        <w:rPr>
          <w:lang w:val="uk-UA"/>
        </w:rPr>
      </w:pPr>
      <w:r w:rsidRPr="00D43BFC">
        <w:rPr>
          <w:b/>
          <w:bCs/>
          <w:lang w:val="uk-UA"/>
        </w:rPr>
        <w:t>Мета</w:t>
      </w:r>
      <w:r w:rsidRPr="00D43BFC">
        <w:rPr>
          <w:lang w:val="uk-UA"/>
        </w:rPr>
        <w:t xml:space="preserve"> – отримати навички та єдині тактичні прийоми, якими повинні користуватися</w:t>
      </w:r>
    </w:p>
    <w:p w14:paraId="66FA6273" w14:textId="0A14B466" w:rsidR="003F45F4" w:rsidRPr="00D43BFC" w:rsidRDefault="003F45F4" w:rsidP="003F45F4">
      <w:pPr>
        <w:rPr>
          <w:lang w:val="uk-UA"/>
        </w:rPr>
      </w:pPr>
      <w:r w:rsidRPr="00D43BFC">
        <w:rPr>
          <w:lang w:val="uk-UA"/>
        </w:rPr>
        <w:t>різні елементи системи.</w:t>
      </w:r>
    </w:p>
    <w:p w14:paraId="57595DE8" w14:textId="1A74779B" w:rsidR="003F45F4" w:rsidRPr="00D43BFC" w:rsidRDefault="003F45F4" w:rsidP="003F45F4">
      <w:pPr>
        <w:rPr>
          <w:lang w:val="uk-UA"/>
        </w:rPr>
      </w:pPr>
    </w:p>
    <w:p w14:paraId="57335889" w14:textId="41A33403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Діаграма класів аналізу варіанту використання</w:t>
      </w:r>
      <w:r w:rsidRPr="00D43BFC">
        <w:rPr>
          <w:noProof/>
          <w:lang w:val="uk-UA"/>
        </w:rPr>
        <w:t xml:space="preserve"> </w:t>
      </w:r>
      <w:r w:rsidRPr="00D43BFC">
        <w:rPr>
          <w:noProof/>
          <w:lang w:val="uk-UA"/>
        </w:rPr>
        <w:drawing>
          <wp:inline distT="0" distB="0" distL="0" distR="0" wp14:anchorId="1CB7ED37" wp14:editId="1E3A4AD0">
            <wp:extent cx="5777846" cy="631952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11"/>
                    <a:stretch/>
                  </pic:blipFill>
                  <pic:spPr bwMode="auto">
                    <a:xfrm>
                      <a:off x="0" y="0"/>
                      <a:ext cx="5801279" cy="634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457C" w14:textId="7F3A66D0" w:rsidR="003F45F4" w:rsidRPr="00D43BFC" w:rsidRDefault="003F45F4" w:rsidP="003F45F4">
      <w:pPr>
        <w:rPr>
          <w:lang w:val="uk-UA"/>
        </w:rPr>
      </w:pPr>
      <w:r w:rsidRPr="00D43BFC">
        <w:rPr>
          <w:noProof/>
          <w:lang w:val="uk-UA"/>
        </w:rPr>
        <w:lastRenderedPageBreak/>
        <w:drawing>
          <wp:inline distT="0" distB="0" distL="0" distR="0" wp14:anchorId="4E3C1275" wp14:editId="7EFB06A2">
            <wp:extent cx="6065520" cy="6573063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18" r="64"/>
                    <a:stretch/>
                  </pic:blipFill>
                  <pic:spPr bwMode="auto">
                    <a:xfrm>
                      <a:off x="0" y="0"/>
                      <a:ext cx="6087511" cy="65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4467" w14:textId="56315BD5" w:rsidR="003F45F4" w:rsidRPr="00D43BFC" w:rsidRDefault="003F45F4" w:rsidP="003F45F4">
      <w:pPr>
        <w:rPr>
          <w:lang w:val="uk-UA"/>
        </w:rPr>
      </w:pPr>
    </w:p>
    <w:p w14:paraId="0EE63195" w14:textId="10DFBB04" w:rsidR="003F45F4" w:rsidRPr="00D43BFC" w:rsidRDefault="003F45F4" w:rsidP="003F45F4">
      <w:pPr>
        <w:rPr>
          <w:lang w:val="uk-UA"/>
        </w:rPr>
      </w:pPr>
    </w:p>
    <w:p w14:paraId="572B76BB" w14:textId="77777777" w:rsidR="005F2DC5" w:rsidRPr="00D43BFC" w:rsidRDefault="005F2DC5" w:rsidP="003F45F4">
      <w:pPr>
        <w:rPr>
          <w:b/>
          <w:bCs/>
          <w:lang w:val="uk-UA"/>
        </w:rPr>
      </w:pPr>
    </w:p>
    <w:p w14:paraId="1C9D181F" w14:textId="77777777" w:rsidR="005F2DC5" w:rsidRPr="00D43BFC" w:rsidRDefault="005F2DC5" w:rsidP="003F45F4">
      <w:pPr>
        <w:rPr>
          <w:b/>
          <w:bCs/>
          <w:lang w:val="uk-UA"/>
        </w:rPr>
      </w:pPr>
    </w:p>
    <w:p w14:paraId="5D56B72D" w14:textId="77777777" w:rsidR="005F2DC5" w:rsidRPr="00D43BFC" w:rsidRDefault="005F2DC5" w:rsidP="003F45F4">
      <w:pPr>
        <w:rPr>
          <w:b/>
          <w:bCs/>
          <w:lang w:val="uk-UA"/>
        </w:rPr>
      </w:pPr>
    </w:p>
    <w:p w14:paraId="32F852D5" w14:textId="77777777" w:rsidR="005F2DC5" w:rsidRPr="00D43BFC" w:rsidRDefault="005F2DC5" w:rsidP="003F45F4">
      <w:pPr>
        <w:rPr>
          <w:b/>
          <w:bCs/>
          <w:lang w:val="uk-UA"/>
        </w:rPr>
      </w:pPr>
    </w:p>
    <w:p w14:paraId="2519800A" w14:textId="77777777" w:rsidR="005F2DC5" w:rsidRPr="00D43BFC" w:rsidRDefault="005F2DC5" w:rsidP="003F45F4">
      <w:pPr>
        <w:rPr>
          <w:b/>
          <w:bCs/>
          <w:lang w:val="uk-UA"/>
        </w:rPr>
      </w:pPr>
    </w:p>
    <w:p w14:paraId="7FF20399" w14:textId="77777777" w:rsidR="005F2DC5" w:rsidRPr="00D43BFC" w:rsidRDefault="005F2DC5" w:rsidP="003F45F4">
      <w:pPr>
        <w:rPr>
          <w:b/>
          <w:bCs/>
          <w:lang w:val="uk-UA"/>
        </w:rPr>
      </w:pPr>
    </w:p>
    <w:p w14:paraId="2A792694" w14:textId="77777777" w:rsidR="005F2DC5" w:rsidRPr="00D43BFC" w:rsidRDefault="005F2DC5" w:rsidP="003F45F4">
      <w:pPr>
        <w:rPr>
          <w:b/>
          <w:bCs/>
          <w:lang w:val="uk-UA"/>
        </w:rPr>
      </w:pPr>
    </w:p>
    <w:p w14:paraId="4C347995" w14:textId="77777777" w:rsidR="005F2DC5" w:rsidRPr="00D43BFC" w:rsidRDefault="005F2DC5" w:rsidP="003F45F4">
      <w:pPr>
        <w:rPr>
          <w:b/>
          <w:bCs/>
          <w:lang w:val="uk-UA"/>
        </w:rPr>
      </w:pPr>
    </w:p>
    <w:p w14:paraId="07692A34" w14:textId="77777777" w:rsidR="005F2DC5" w:rsidRPr="00D43BFC" w:rsidRDefault="005F2DC5" w:rsidP="003F45F4">
      <w:pPr>
        <w:rPr>
          <w:b/>
          <w:bCs/>
          <w:lang w:val="uk-UA"/>
        </w:rPr>
      </w:pPr>
    </w:p>
    <w:p w14:paraId="479B2A68" w14:textId="77777777" w:rsidR="005F2DC5" w:rsidRPr="00D43BFC" w:rsidRDefault="005F2DC5" w:rsidP="003F45F4">
      <w:pPr>
        <w:rPr>
          <w:b/>
          <w:bCs/>
          <w:lang w:val="uk-UA"/>
        </w:rPr>
      </w:pPr>
    </w:p>
    <w:p w14:paraId="721646CA" w14:textId="27647795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Семантика класу</w:t>
      </w:r>
    </w:p>
    <w:bookmarkStart w:id="0" w:name="_MON_1677581368"/>
    <w:bookmarkEnd w:id="0"/>
    <w:p w14:paraId="0857C734" w14:textId="5F14DB92" w:rsidR="003F45F4" w:rsidRPr="00D43BFC" w:rsidRDefault="00412F03" w:rsidP="003F45F4">
      <w:pPr>
        <w:rPr>
          <w:lang w:val="uk-UA"/>
        </w:rPr>
      </w:pPr>
      <w:r>
        <w:rPr>
          <w:noProof/>
          <w:lang w:val="uk-UA"/>
        </w:rPr>
        <w:object w:dxaOrig="9360" w:dyaOrig="14360" w14:anchorId="3E385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718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77581392" r:id="rId7">
            <o:FieldCodes>\s</o:FieldCodes>
          </o:OLEObject>
        </w:object>
      </w:r>
    </w:p>
    <w:p w14:paraId="4DC107B8" w14:textId="6ACAD0B0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lastRenderedPageBreak/>
        <w:t>Модель проектування</w:t>
      </w:r>
    </w:p>
    <w:p w14:paraId="42807043" w14:textId="327AABFB" w:rsidR="003F45F4" w:rsidRPr="00D43BFC" w:rsidRDefault="003F45F4" w:rsidP="003F45F4">
      <w:pPr>
        <w:rPr>
          <w:lang w:val="uk-UA"/>
        </w:rPr>
      </w:pPr>
      <w:r w:rsidRPr="00D43BFC">
        <w:rPr>
          <w:noProof/>
          <w:lang w:val="uk-UA"/>
        </w:rPr>
        <w:drawing>
          <wp:inline distT="0" distB="0" distL="0" distR="0" wp14:anchorId="27249460" wp14:editId="7FA6054E">
            <wp:extent cx="6035040" cy="58285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37" cy="5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7F3" w14:textId="77777777" w:rsidR="003F45F4" w:rsidRPr="00D43BFC" w:rsidRDefault="003F45F4" w:rsidP="003F45F4">
      <w:pPr>
        <w:rPr>
          <w:lang w:val="uk-UA"/>
        </w:rPr>
      </w:pPr>
    </w:p>
    <w:p w14:paraId="39E8E395" w14:textId="77777777" w:rsidR="005F2DC5" w:rsidRPr="00D43BFC" w:rsidRDefault="005F2DC5" w:rsidP="003F45F4">
      <w:pPr>
        <w:rPr>
          <w:b/>
          <w:bCs/>
          <w:lang w:val="uk-UA"/>
        </w:rPr>
      </w:pPr>
    </w:p>
    <w:p w14:paraId="73329A1C" w14:textId="77777777" w:rsidR="005F2DC5" w:rsidRPr="00D43BFC" w:rsidRDefault="005F2DC5" w:rsidP="003F45F4">
      <w:pPr>
        <w:rPr>
          <w:b/>
          <w:bCs/>
          <w:lang w:val="uk-UA"/>
        </w:rPr>
      </w:pPr>
    </w:p>
    <w:p w14:paraId="08D6A3C0" w14:textId="366F9EF9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Діаграма пакетів</w:t>
      </w:r>
    </w:p>
    <w:p w14:paraId="2BBEEA5A" w14:textId="77777777" w:rsidR="003F45F4" w:rsidRPr="00D43BFC" w:rsidRDefault="003F45F4" w:rsidP="003F45F4">
      <w:pPr>
        <w:rPr>
          <w:b/>
          <w:bCs/>
          <w:lang w:val="uk-UA"/>
        </w:rPr>
      </w:pPr>
    </w:p>
    <w:p w14:paraId="5EFBF600" w14:textId="33C019B8" w:rsidR="003F45F4" w:rsidRPr="00D43BFC" w:rsidRDefault="003F45F4" w:rsidP="003F45F4">
      <w:pPr>
        <w:rPr>
          <w:b/>
          <w:bCs/>
          <w:lang w:val="uk-UA"/>
        </w:rPr>
      </w:pPr>
      <w:r w:rsidRPr="00D43BFC">
        <w:rPr>
          <w:b/>
          <w:bCs/>
          <w:noProof/>
          <w:lang w:val="uk-UA"/>
        </w:rPr>
        <w:drawing>
          <wp:inline distT="0" distB="0" distL="0" distR="0" wp14:anchorId="1A8F9A77" wp14:editId="16B097E0">
            <wp:extent cx="4555018" cy="10058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79" cy="10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7A43" w14:textId="130A550D" w:rsidR="005F2DC5" w:rsidRPr="00D43BFC" w:rsidRDefault="005F2DC5" w:rsidP="003F45F4">
      <w:pPr>
        <w:rPr>
          <w:b/>
          <w:bCs/>
          <w:lang w:val="uk-UA"/>
        </w:rPr>
      </w:pPr>
    </w:p>
    <w:p w14:paraId="0335BC16" w14:textId="77777777" w:rsidR="005F2DC5" w:rsidRPr="00D43BFC" w:rsidRDefault="005F2DC5" w:rsidP="003F45F4">
      <w:pPr>
        <w:rPr>
          <w:b/>
          <w:bCs/>
          <w:lang w:val="uk-UA"/>
        </w:rPr>
      </w:pPr>
    </w:p>
    <w:p w14:paraId="42104B70" w14:textId="77777777" w:rsidR="005F2DC5" w:rsidRPr="00D43BFC" w:rsidRDefault="005F2DC5" w:rsidP="003F45F4">
      <w:pPr>
        <w:rPr>
          <w:b/>
          <w:bCs/>
          <w:lang w:val="uk-UA"/>
        </w:rPr>
      </w:pPr>
    </w:p>
    <w:p w14:paraId="33186C60" w14:textId="77777777" w:rsidR="005F2DC5" w:rsidRPr="00D43BFC" w:rsidRDefault="005F2DC5" w:rsidP="003F45F4">
      <w:pPr>
        <w:rPr>
          <w:b/>
          <w:bCs/>
          <w:lang w:val="uk-UA"/>
        </w:rPr>
      </w:pPr>
    </w:p>
    <w:p w14:paraId="379624E5" w14:textId="77777777" w:rsidR="005F2DC5" w:rsidRPr="00D43BFC" w:rsidRDefault="005F2DC5" w:rsidP="003F45F4">
      <w:pPr>
        <w:rPr>
          <w:b/>
          <w:bCs/>
          <w:lang w:val="uk-UA"/>
        </w:rPr>
      </w:pPr>
    </w:p>
    <w:p w14:paraId="0E6D9F2E" w14:textId="69A94A1A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lastRenderedPageBreak/>
        <w:t>Діаграма класів</w:t>
      </w:r>
    </w:p>
    <w:p w14:paraId="1E8CBC43" w14:textId="77777777" w:rsidR="005F2DC5" w:rsidRPr="00D43BFC" w:rsidRDefault="005F2DC5" w:rsidP="003F45F4">
      <w:pPr>
        <w:rPr>
          <w:b/>
          <w:bCs/>
          <w:lang w:val="uk-UA"/>
        </w:rPr>
      </w:pPr>
    </w:p>
    <w:p w14:paraId="555BC332" w14:textId="0FBF25D9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noProof/>
          <w:lang w:val="uk-UA"/>
        </w:rPr>
        <w:drawing>
          <wp:inline distT="0" distB="0" distL="0" distR="0" wp14:anchorId="2ECB94E1" wp14:editId="1BB4BBBB">
            <wp:extent cx="6116320" cy="5892342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84" cy="59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B586" w14:textId="599E842D" w:rsidR="005F2DC5" w:rsidRPr="00D43BFC" w:rsidRDefault="005F2DC5" w:rsidP="003F45F4">
      <w:pPr>
        <w:rPr>
          <w:b/>
          <w:bCs/>
          <w:lang w:val="uk-UA"/>
        </w:rPr>
      </w:pPr>
    </w:p>
    <w:p w14:paraId="31419C4C" w14:textId="3D15E34E" w:rsidR="005F2DC5" w:rsidRPr="00D43BFC" w:rsidRDefault="005F2DC5" w:rsidP="003F45F4">
      <w:pPr>
        <w:rPr>
          <w:b/>
          <w:bCs/>
          <w:lang w:val="uk-UA"/>
        </w:rPr>
      </w:pPr>
    </w:p>
    <w:p w14:paraId="0BBDFD0F" w14:textId="12A1D423" w:rsidR="005F2DC5" w:rsidRPr="00D43BFC" w:rsidRDefault="005F2DC5" w:rsidP="003F45F4">
      <w:pPr>
        <w:rPr>
          <w:b/>
          <w:bCs/>
          <w:lang w:val="uk-UA"/>
        </w:rPr>
      </w:pPr>
    </w:p>
    <w:p w14:paraId="6553F238" w14:textId="44E5FC25" w:rsidR="005F2DC5" w:rsidRPr="00D43BFC" w:rsidRDefault="005F2DC5" w:rsidP="003F45F4">
      <w:pPr>
        <w:rPr>
          <w:b/>
          <w:bCs/>
          <w:lang w:val="uk-UA"/>
        </w:rPr>
      </w:pPr>
      <w:r w:rsidRPr="00D43BFC">
        <w:rPr>
          <w:b/>
          <w:bCs/>
          <w:lang w:val="uk-UA"/>
        </w:rPr>
        <w:t>Висновок</w:t>
      </w:r>
    </w:p>
    <w:p w14:paraId="21ADFC8A" w14:textId="77777777" w:rsidR="00D43BFC" w:rsidRPr="00D43BFC" w:rsidRDefault="005F2DC5" w:rsidP="003F45F4">
      <w:pPr>
        <w:rPr>
          <w:lang w:val="uk-UA"/>
        </w:rPr>
      </w:pPr>
      <w:r w:rsidRPr="00D43BFC">
        <w:rPr>
          <w:lang w:val="uk-UA"/>
        </w:rPr>
        <w:t xml:space="preserve">В даній лабораторній роботі командою </w:t>
      </w:r>
      <w:r w:rsidR="00D43BFC" w:rsidRPr="00D43BFC">
        <w:rPr>
          <w:lang w:val="uk-UA"/>
        </w:rPr>
        <w:t xml:space="preserve">була проаналізована задача (2 лабораторна робота), визначена модель предметної області. На основі цього </w:t>
      </w:r>
      <w:r w:rsidRPr="00D43BFC">
        <w:rPr>
          <w:lang w:val="uk-UA"/>
        </w:rPr>
        <w:t xml:space="preserve">були </w:t>
      </w:r>
      <w:r w:rsidR="00D43BFC" w:rsidRPr="00D43BFC">
        <w:rPr>
          <w:lang w:val="uk-UA"/>
        </w:rPr>
        <w:t>побудовані</w:t>
      </w:r>
      <w:r w:rsidRPr="00D43BFC">
        <w:rPr>
          <w:lang w:val="uk-UA"/>
        </w:rPr>
        <w:t>:</w:t>
      </w:r>
      <w:r w:rsidR="00D43BFC" w:rsidRPr="00D43BFC">
        <w:rPr>
          <w:lang w:val="uk-UA"/>
        </w:rPr>
        <w:t xml:space="preserve"> </w:t>
      </w:r>
    </w:p>
    <w:p w14:paraId="4606E06C" w14:textId="240068C8" w:rsidR="005F2DC5" w:rsidRP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 w:rsidRPr="00D43BFC">
        <w:rPr>
          <w:lang w:val="uk-UA"/>
        </w:rPr>
        <w:t>діаграми класів аналізу варіанту використання</w:t>
      </w:r>
    </w:p>
    <w:p w14:paraId="3EC081FE" w14:textId="60518B63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семантика класу</w:t>
      </w:r>
    </w:p>
    <w:p w14:paraId="335D3FCE" w14:textId="7D677D79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модель проектування</w:t>
      </w:r>
    </w:p>
    <w:p w14:paraId="064582C5" w14:textId="6FA081E3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діаграма пакетів</w:t>
      </w:r>
    </w:p>
    <w:p w14:paraId="487EC009" w14:textId="697AB9DD" w:rsidR="00D43BFC" w:rsidRDefault="00D43BFC" w:rsidP="00D43BFC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діаграма класів</w:t>
      </w:r>
    </w:p>
    <w:p w14:paraId="52D08D72" w14:textId="77777777" w:rsidR="00110522" w:rsidRDefault="00D43BFC" w:rsidP="00D43BFC">
      <w:pPr>
        <w:ind w:left="65"/>
        <w:rPr>
          <w:lang w:val="ru-RU"/>
        </w:rPr>
      </w:pPr>
      <w:r>
        <w:rPr>
          <w:lang w:val="uk-UA"/>
        </w:rPr>
        <w:t>Як результат кожний член команди отримав навички у аналізуванні задачі</w:t>
      </w:r>
      <w:r w:rsidR="00110522" w:rsidRPr="00110522">
        <w:rPr>
          <w:lang w:val="ru-RU"/>
        </w:rPr>
        <w:t>;</w:t>
      </w:r>
    </w:p>
    <w:p w14:paraId="2439433B" w14:textId="4DDAC56E" w:rsidR="00D43BFC" w:rsidRDefault="00D43BFC" w:rsidP="00D43BFC">
      <w:pPr>
        <w:ind w:left="65"/>
        <w:rPr>
          <w:lang w:val="uk-UA"/>
        </w:rPr>
      </w:pPr>
      <w:r>
        <w:rPr>
          <w:lang w:val="uk-UA"/>
        </w:rPr>
        <w:t xml:space="preserve">у, створенні на основі цього, діаграм, що описують поведінку </w:t>
      </w:r>
      <w:r w:rsidR="00110522">
        <w:rPr>
          <w:lang w:val="uk-UA"/>
        </w:rPr>
        <w:t>системи</w:t>
      </w:r>
      <w:r w:rsidR="00110522" w:rsidRPr="00110522">
        <w:rPr>
          <w:lang w:val="ru-RU"/>
        </w:rPr>
        <w:t>;</w:t>
      </w:r>
    </w:p>
    <w:p w14:paraId="5CD4E3F4" w14:textId="0322C973" w:rsidR="00110522" w:rsidRPr="00476D46" w:rsidRDefault="00110522" w:rsidP="00D43BFC">
      <w:pPr>
        <w:ind w:left="65"/>
        <w:rPr>
          <w:lang w:val="ru-RU"/>
        </w:rPr>
      </w:pPr>
      <w:r>
        <w:rPr>
          <w:lang w:val="uk-UA"/>
        </w:rPr>
        <w:t>та отримали досвід від роботи у команді.</w:t>
      </w:r>
    </w:p>
    <w:sectPr w:rsidR="00110522" w:rsidRPr="0047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725DB"/>
    <w:multiLevelType w:val="hybridMultilevel"/>
    <w:tmpl w:val="EAB255C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F4"/>
    <w:rsid w:val="00110522"/>
    <w:rsid w:val="003F45F4"/>
    <w:rsid w:val="00412F03"/>
    <w:rsid w:val="00476D46"/>
    <w:rsid w:val="005F2DC5"/>
    <w:rsid w:val="00D43BFC"/>
    <w:rsid w:val="00D8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3FC3"/>
  <w15:chartTrackingRefBased/>
  <w15:docId w15:val="{D23F2B92-8C68-3A40-9914-CA13E82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F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5F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4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Word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2</cp:revision>
  <dcterms:created xsi:type="dcterms:W3CDTF">2021-03-18T09:13:00Z</dcterms:created>
  <dcterms:modified xsi:type="dcterms:W3CDTF">2021-03-18T12:03:00Z</dcterms:modified>
</cp:coreProperties>
</file>