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33DA0" w14:textId="53D6C7F9" w:rsidR="001B2BE6" w:rsidRDefault="001B2BE6">
      <w:pPr>
        <w:rPr>
          <w:lang w:val="en-US"/>
        </w:rPr>
      </w:pPr>
      <w:hyperlink r:id="rId4" w:history="1">
        <w:r w:rsidRPr="00177923">
          <w:rPr>
            <w:rStyle w:val="Lienhypertexte"/>
            <w:lang w:val="en-US"/>
          </w:rPr>
          <w:t>https://www.chess.com/leaderboard/live/rapid?country=MG&amp;page=43</w:t>
        </w:r>
      </w:hyperlink>
    </w:p>
    <w:p w14:paraId="63DB38A0" w14:textId="51F3F92D" w:rsidR="001B2BE6" w:rsidRDefault="001B2BE6">
      <w:pPr>
        <w:rPr>
          <w:lang w:val="en-US"/>
        </w:rPr>
      </w:pPr>
      <w:r>
        <w:rPr>
          <w:lang w:val="en-US"/>
        </w:rPr>
        <w:t>#2147 MG</w:t>
      </w:r>
    </w:p>
    <w:p w14:paraId="7479998F" w14:textId="4331FBE3" w:rsidR="007D05E7" w:rsidRDefault="007D05E7">
      <w:pPr>
        <w:rPr>
          <w:lang w:val="en-US"/>
        </w:rPr>
      </w:pPr>
      <w:r>
        <w:rPr>
          <w:lang w:val="en-US"/>
        </w:rPr>
        <w:t>Stat :</w:t>
      </w:r>
    </w:p>
    <w:p w14:paraId="601B7E6D" w14:textId="6D40DB1B" w:rsidR="007D05E7" w:rsidRDefault="007D05E7">
      <w:pPr>
        <w:rPr>
          <w:lang w:val="en-US"/>
        </w:rPr>
      </w:pPr>
      <w:r>
        <w:rPr>
          <w:lang w:val="en-US"/>
        </w:rPr>
        <w:t>W</w:t>
      </w:r>
      <w:r w:rsidR="00264981">
        <w:rPr>
          <w:lang w:val="en-US"/>
        </w:rPr>
        <w:t xml:space="preserve"> 4</w:t>
      </w:r>
      <w:r>
        <w:rPr>
          <w:lang w:val="en-US"/>
        </w:rPr>
        <w:t xml:space="preserve">, B </w:t>
      </w:r>
      <w:r w:rsidR="00264981">
        <w:rPr>
          <w:lang w:val="en-US"/>
        </w:rPr>
        <w:t>5</w:t>
      </w:r>
      <w:r>
        <w:rPr>
          <w:lang w:val="en-US"/>
        </w:rPr>
        <w:t>=&gt; B win</w:t>
      </w:r>
    </w:p>
    <w:p w14:paraId="1E916248" w14:textId="78331333" w:rsidR="00264981" w:rsidRDefault="00264981">
      <w:pPr>
        <w:rPr>
          <w:lang w:val="en-US"/>
        </w:rPr>
      </w:pPr>
      <w:r>
        <w:rPr>
          <w:lang w:val="en-US"/>
        </w:rPr>
        <w:t>W 5,B 4 =&gt;  B win</w:t>
      </w:r>
    </w:p>
    <w:p w14:paraId="2C380D1A" w14:textId="1D0D849D" w:rsidR="007D05E7" w:rsidRDefault="007D05E7">
      <w:pPr>
        <w:rPr>
          <w:lang w:val="en-US"/>
        </w:rPr>
      </w:pPr>
      <w:r>
        <w:rPr>
          <w:lang w:val="en-US"/>
        </w:rPr>
        <w:t>W</w:t>
      </w:r>
      <w:r w:rsidR="00264981">
        <w:rPr>
          <w:lang w:val="en-US"/>
        </w:rPr>
        <w:t xml:space="preserve"> 5 </w:t>
      </w:r>
      <w:r>
        <w:rPr>
          <w:lang w:val="en-US"/>
        </w:rPr>
        <w:t>,B</w:t>
      </w:r>
      <w:r w:rsidR="00264981">
        <w:rPr>
          <w:lang w:val="en-US"/>
        </w:rPr>
        <w:t xml:space="preserve"> 6</w:t>
      </w:r>
      <w:r>
        <w:rPr>
          <w:lang w:val="en-US"/>
        </w:rPr>
        <w:t xml:space="preserve"> =&gt; B </w:t>
      </w:r>
      <w:r w:rsidR="0059743A">
        <w:rPr>
          <w:lang w:val="en-US"/>
        </w:rPr>
        <w:t>win</w:t>
      </w:r>
    </w:p>
    <w:p w14:paraId="79B33D0B" w14:textId="699B470B" w:rsidR="00264981" w:rsidRDefault="00264981">
      <w:pPr>
        <w:rPr>
          <w:lang w:val="en-US"/>
        </w:rPr>
      </w:pPr>
      <w:r>
        <w:rPr>
          <w:lang w:val="en-US"/>
        </w:rPr>
        <w:t xml:space="preserve">W 6,B 5 =&gt; </w:t>
      </w:r>
    </w:p>
    <w:p w14:paraId="36E0AF37" w14:textId="186C738A" w:rsidR="00264981" w:rsidRDefault="00264981">
      <w:pPr>
        <w:rPr>
          <w:lang w:val="en-US"/>
        </w:rPr>
      </w:pPr>
    </w:p>
    <w:p w14:paraId="42A807E6" w14:textId="002CD490" w:rsidR="008B0FCB" w:rsidRPr="008D344A" w:rsidRDefault="004A68B7">
      <w:pPr>
        <w:rPr>
          <w:lang w:val="en-US"/>
        </w:rPr>
      </w:pPr>
      <w:r w:rsidRPr="008D344A">
        <w:rPr>
          <w:lang w:val="en-US"/>
        </w:rPr>
        <w:t>-choise level</w:t>
      </w:r>
    </w:p>
    <w:p w14:paraId="6145BAF3" w14:textId="7D1167D3" w:rsidR="004A68B7" w:rsidRDefault="004A68B7">
      <w:pPr>
        <w:rPr>
          <w:lang w:val="en-US"/>
        </w:rPr>
      </w:pPr>
      <w:r w:rsidRPr="004A68B7">
        <w:rPr>
          <w:lang w:val="en-US"/>
        </w:rPr>
        <w:t>-max relfection time : if max r</w:t>
      </w:r>
      <w:r>
        <w:rPr>
          <w:lang w:val="en-US"/>
        </w:rPr>
        <w:t>eflextion mimited, stop reflection</w:t>
      </w:r>
      <w:r w:rsidR="00CA2A0E">
        <w:rPr>
          <w:lang w:val="en-US"/>
        </w:rPr>
        <w:t>:</w:t>
      </w:r>
    </w:p>
    <w:p w14:paraId="7D301806" w14:textId="63EC60FA" w:rsidR="00CA2A0E" w:rsidRDefault="00CA2A0E">
      <w:r>
        <w:rPr>
          <w:lang w:val="en-US"/>
        </w:rPr>
        <w:tab/>
      </w:r>
      <w:r w:rsidRPr="00CA2A0E">
        <w:t>-chois d</w:t>
      </w:r>
      <w:r>
        <w:t>u reflextion limit , modifiabre entre chaque tour</w:t>
      </w:r>
    </w:p>
    <w:p w14:paraId="0E96149C" w14:textId="263946DC" w:rsidR="00CA2A0E" w:rsidRPr="00CA2A0E" w:rsidRDefault="00CA2A0E">
      <w:r>
        <w:tab/>
        <w:t>-timer qui affiche le temps de reflection</w:t>
      </w:r>
    </w:p>
    <w:p w14:paraId="6B9ECFB3" w14:textId="3599CD62" w:rsidR="008D344A" w:rsidRDefault="008D344A">
      <w:r>
        <w:t>Mémoriser les getPossible move</w:t>
      </w:r>
      <w:r w:rsidR="00C22585">
        <w:t>s</w:t>
      </w:r>
    </w:p>
    <w:p w14:paraId="1C875DA5" w14:textId="3EC8F910" w:rsidR="00754B76" w:rsidRDefault="00754B76">
      <w:r w:rsidRPr="00754B76">
        <w:t>ValTsy15</w:t>
      </w:r>
    </w:p>
    <w:p w14:paraId="70EC41AC" w14:textId="4077816C" w:rsidR="00E51F22" w:rsidRDefault="00E51F22">
      <w:r w:rsidRPr="00E51F22">
        <w:t>Tsy15val</w:t>
      </w:r>
    </w:p>
    <w:p w14:paraId="224E1E5E" w14:textId="6496D8FC" w:rsidR="00C45EED" w:rsidRDefault="00C45EED">
      <w:r>
        <w:t>New bench :</w:t>
      </w:r>
    </w:p>
    <w:p w14:paraId="03F167DC" w14:textId="397C0662" w:rsidR="00C45EED" w:rsidRDefault="00C45EED">
      <w:r w:rsidRPr="00C45EED">
        <w:rPr>
          <w:noProof/>
        </w:rPr>
        <w:drawing>
          <wp:inline distT="0" distB="0" distL="0" distR="0" wp14:anchorId="660DAF7F" wp14:editId="3612896F">
            <wp:extent cx="2559182" cy="1009702"/>
            <wp:effectExtent l="0" t="0" r="0" b="0"/>
            <wp:docPr id="15916656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65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E351" w14:textId="025F8250" w:rsidR="00C45EED" w:rsidRDefault="00C45EED">
      <w:r>
        <w:t>2 (l5) et 3 (l6)</w:t>
      </w:r>
    </w:p>
    <w:p w14:paraId="0B09434A" w14:textId="77777777" w:rsidR="00F745C7" w:rsidRDefault="00F745C7"/>
    <w:p w14:paraId="7B5D36B9" w14:textId="12B127C2" w:rsidR="00F745C7" w:rsidRDefault="00F745C7">
      <w:r>
        <w:t>Temps debug bonus et malus menace </w:t>
      </w:r>
      <w:r w:rsidR="006E6EB9">
        <w:t>seulement au niveau 1</w:t>
      </w:r>
      <w:r>
        <w:t>:</w:t>
      </w:r>
    </w:p>
    <w:p w14:paraId="5818AAF9" w14:textId="4E80F628" w:rsidR="00F745C7" w:rsidRPr="008D344A" w:rsidRDefault="00F745C7">
      <w:r w:rsidRPr="00F745C7">
        <w:rPr>
          <w:noProof/>
        </w:rPr>
        <w:lastRenderedPageBreak/>
        <w:drawing>
          <wp:inline distT="0" distB="0" distL="0" distR="0" wp14:anchorId="44704D26" wp14:editId="234C84DF">
            <wp:extent cx="4438878" cy="2978303"/>
            <wp:effectExtent l="0" t="0" r="0" b="0"/>
            <wp:docPr id="221948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48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B06F" w14:textId="77777777" w:rsidR="004A68B7" w:rsidRPr="008D344A" w:rsidRDefault="004A68B7"/>
    <w:sectPr w:rsidR="004A68B7" w:rsidRPr="008D3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B7"/>
    <w:rsid w:val="0009591A"/>
    <w:rsid w:val="001B2BE6"/>
    <w:rsid w:val="00264981"/>
    <w:rsid w:val="00376B88"/>
    <w:rsid w:val="003D29BD"/>
    <w:rsid w:val="00434A6B"/>
    <w:rsid w:val="0044032B"/>
    <w:rsid w:val="004A68B7"/>
    <w:rsid w:val="00596233"/>
    <w:rsid w:val="0059743A"/>
    <w:rsid w:val="006E304B"/>
    <w:rsid w:val="006E6EB9"/>
    <w:rsid w:val="00754B76"/>
    <w:rsid w:val="007D05E7"/>
    <w:rsid w:val="008B0FCB"/>
    <w:rsid w:val="008D344A"/>
    <w:rsid w:val="00A04699"/>
    <w:rsid w:val="00AE0F07"/>
    <w:rsid w:val="00B96B8A"/>
    <w:rsid w:val="00B97138"/>
    <w:rsid w:val="00C22585"/>
    <w:rsid w:val="00C42E0E"/>
    <w:rsid w:val="00C45EED"/>
    <w:rsid w:val="00CA2A0E"/>
    <w:rsid w:val="00CB42CA"/>
    <w:rsid w:val="00D52442"/>
    <w:rsid w:val="00E51F22"/>
    <w:rsid w:val="00F275F2"/>
    <w:rsid w:val="00F7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50B6"/>
  <w15:chartTrackingRefBased/>
  <w15:docId w15:val="{23260696-D2EA-41E4-9D02-96FB3CF4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6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6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6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6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6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6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6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6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6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6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A6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A6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A68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A68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A68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A68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A68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A68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A6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6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6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A6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A6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A68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A68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A68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6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68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A68B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B2BE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2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hess.com/leaderboard/live/rapid?country=MG&amp;page=4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Tsiry RANDRENARIZO</dc:creator>
  <cp:keywords/>
  <dc:description/>
  <cp:lastModifiedBy>Tsiry RANDRENARIZO</cp:lastModifiedBy>
  <cp:revision>9</cp:revision>
  <dcterms:created xsi:type="dcterms:W3CDTF">2024-12-28T21:00:00Z</dcterms:created>
  <dcterms:modified xsi:type="dcterms:W3CDTF">2025-02-21T09:55:00Z</dcterms:modified>
</cp:coreProperties>
</file>