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sz w:val="25"/>
          <w:szCs w:val="25"/>
          <w:highlight w:val="white"/>
          <w:u w:val="single"/>
          <w:rtl w:val="0"/>
        </w:rPr>
        <w:t xml:space="preserve">Group by , predefined group functions, duplicate the table with and without records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2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hd w:fill="d9d9d9" w:val="clear"/>
        </w:rPr>
      </w:pPr>
      <w:r w:rsidDel="00000000" w:rsidR="00000000" w:rsidRPr="00000000">
        <w:rPr>
          <w:b w:val="1"/>
          <w:shd w:fill="d9d9d9" w:val="clear"/>
          <w:rtl w:val="0"/>
        </w:rPr>
        <w:t xml:space="preserve">mysql&gt; use db;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Database changed</w:t>
      </w:r>
    </w:p>
    <w:p w:rsidR="00000000" w:rsidDel="00000000" w:rsidP="00000000" w:rsidRDefault="00000000" w:rsidRPr="00000000" w14:paraId="00000005">
      <w:pPr>
        <w:rPr>
          <w:b w:val="1"/>
          <w:shd w:fill="d9d9d9" w:val="clear"/>
        </w:rPr>
      </w:pPr>
      <w:r w:rsidDel="00000000" w:rsidR="00000000" w:rsidRPr="00000000">
        <w:rPr>
          <w:b w:val="1"/>
          <w:shd w:fill="d9d9d9" w:val="clear"/>
          <w:rtl w:val="0"/>
        </w:rPr>
        <w:t xml:space="preserve">mysql&gt; show tables;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+---------------+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| Tables_in_db  |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+---------------+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| employee1     |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| tbl_dept      |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| tbl_employee  |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| tbl_employee1 |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| tbl_student   |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+---------------+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5 rows in set (0.01 sec)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hd w:fill="d9d9d9" w:val="clear"/>
        </w:rPr>
      </w:pPr>
      <w:r w:rsidDel="00000000" w:rsidR="00000000" w:rsidRPr="00000000">
        <w:rPr>
          <w:b w:val="1"/>
          <w:shd w:fill="d9d9d9" w:val="clear"/>
          <w:rtl w:val="0"/>
        </w:rPr>
        <w:t xml:space="preserve">mysql&gt; select * from tbl_employee;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+------+----------+---------+------+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| eid  | ename    | esalary | edno |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+------+----------+---------+------+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|  101 | swetha   |    2200 |   10 |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|  102 | Arun     |    2200 |   10 |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|  103 | NULL     |    2000 |   20 |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|  104 | harishva |    2000 |   20 |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|  101 | Swetha   |   50000 |   10 |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+------+----------+---------+------+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5 rows in set (0.00 sec)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hd w:fill="d9d9d9" w:val="clear"/>
        </w:rPr>
      </w:pPr>
      <w:r w:rsidDel="00000000" w:rsidR="00000000" w:rsidRPr="00000000">
        <w:rPr>
          <w:b w:val="1"/>
          <w:shd w:fill="d9d9d9" w:val="clear"/>
          <w:rtl w:val="0"/>
        </w:rPr>
        <w:t xml:space="preserve">mysql&gt; select * from tbl_employee1;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+-----+--------+--------+------+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| id  | name   | salary | dno  |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+-----+--------+--------+------+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| 101 | Swetha |  50000 |   10 |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+-----+--------+--------+------+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 row in set (0.00 sec)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Creating a new table employeee as  copy of already existing employee1 table;</w:t>
      </w:r>
      <w:r w:rsidDel="00000000" w:rsidR="00000000" w:rsidRPr="00000000">
        <w:rPr>
          <w:b w:val="1"/>
          <w:rtl w:val="0"/>
        </w:rPr>
        <w:t xml:space="preserve">(with datas)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hd w:fill="d9d9d9" w:val="clear"/>
        </w:rPr>
      </w:pPr>
      <w:r w:rsidDel="00000000" w:rsidR="00000000" w:rsidRPr="00000000">
        <w:rPr>
          <w:b w:val="1"/>
          <w:shd w:fill="d9d9d9" w:val="clear"/>
          <w:rtl w:val="0"/>
        </w:rPr>
        <w:t xml:space="preserve">mysql&gt; create table tbl_employeee as select * from tbl_employee1;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Query OK, 1 row affected (0.04 sec)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Records: 1  Duplicates: 0  Warnings: 0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New table employee created.</w:t>
      </w:r>
    </w:p>
    <w:p w:rsidR="00000000" w:rsidDel="00000000" w:rsidP="00000000" w:rsidRDefault="00000000" w:rsidRPr="00000000" w14:paraId="0000002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hd w:fill="d9d9d9" w:val="clear"/>
        </w:rPr>
      </w:pPr>
      <w:r w:rsidDel="00000000" w:rsidR="00000000" w:rsidRPr="00000000">
        <w:rPr>
          <w:b w:val="1"/>
          <w:shd w:fill="d9d9d9" w:val="clear"/>
          <w:rtl w:val="0"/>
        </w:rPr>
        <w:t xml:space="preserve">mysql&gt; select * from  tbl_employeee;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+-----+--------+--------+------+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| id  | name   | salary | dno  |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+-----+--------+--------+------+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| 101 | Swetha |  50000 |   10 |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+-----+--------+--------+------+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1 row in set (0.00 sec)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Creating new table employee3 as same as tbl_employee.(</w:t>
      </w:r>
      <w:r w:rsidDel="00000000" w:rsidR="00000000" w:rsidRPr="00000000">
        <w:rPr>
          <w:b w:val="1"/>
          <w:rtl w:val="0"/>
        </w:rPr>
        <w:t xml:space="preserve">Only structure)</w:t>
      </w:r>
    </w:p>
    <w:p w:rsidR="00000000" w:rsidDel="00000000" w:rsidP="00000000" w:rsidRDefault="00000000" w:rsidRPr="00000000" w14:paraId="0000003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hd w:fill="d9d9d9" w:val="clear"/>
        </w:rPr>
      </w:pPr>
      <w:r w:rsidDel="00000000" w:rsidR="00000000" w:rsidRPr="00000000">
        <w:rPr>
          <w:b w:val="1"/>
          <w:shd w:fill="d9d9d9" w:val="clear"/>
          <w:rtl w:val="0"/>
        </w:rPr>
        <w:t xml:space="preserve">mysql&gt; create table employee3 as select * from tbl_employee where 1=2;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Query OK, 0 rows affected (0.03 sec)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Records: 0  Duplicates: 0  Warnings: 0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hd w:fill="d9d9d9" w:val="clear"/>
        </w:rPr>
      </w:pPr>
      <w:r w:rsidDel="00000000" w:rsidR="00000000" w:rsidRPr="00000000">
        <w:rPr>
          <w:b w:val="1"/>
          <w:shd w:fill="d9d9d9" w:val="clear"/>
          <w:rtl w:val="0"/>
        </w:rPr>
        <w:t xml:space="preserve">mysql&gt; desc employee3;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+---------+-------------+------+-----+---------+-------+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| Field   | Type        | Null | Key | Default | Extra |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+---------+-------------+------+-----+---------+-------+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| eid     | int         | YES  |     | NULL    |       |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| ename   | varchar(20) | YES  |     | NULL    |       |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| esalary | int         | YES  |     | NULL    |       |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| edno    | int         | YES  |     | NULL    |       |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+---------+-------------+------+-----+---------+-------+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4 rows in set (0.00 sec)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hd w:fill="d9d9d9" w:val="clear"/>
        </w:rPr>
      </w:pPr>
      <w:r w:rsidDel="00000000" w:rsidR="00000000" w:rsidRPr="00000000">
        <w:rPr>
          <w:b w:val="1"/>
          <w:shd w:fill="d9d9d9" w:val="clear"/>
          <w:rtl w:val="0"/>
        </w:rPr>
        <w:t xml:space="preserve">mysql&gt; select * from employee3;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Empty set (0.00 sec)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hd w:fill="d9d9d9" w:val="clear"/>
        </w:rPr>
      </w:pPr>
      <w:r w:rsidDel="00000000" w:rsidR="00000000" w:rsidRPr="00000000">
        <w:rPr>
          <w:b w:val="1"/>
          <w:shd w:fill="d9d9d9" w:val="clear"/>
          <w:rtl w:val="0"/>
        </w:rPr>
        <w:t xml:space="preserve">mysql&gt; select * from tbl_employee1;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+-----+--------+--------+------+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| id  | name   | salary | dno  |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+-----+--------+--------+------+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| 101 | Swetha |  50000 |   10 |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+-----+--------+--------+------+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1 row in set (0.00 sec)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mysql&gt; insert into tbl_employee1 values(102,"Arun",4000,10);</w:t>
      </w:r>
    </w:p>
    <w:p w:rsidR="00000000" w:rsidDel="00000000" w:rsidP="00000000" w:rsidRDefault="00000000" w:rsidRPr="00000000" w14:paraId="0000005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Query OK, 1 row affected (0.01 sec)</w:t>
      </w:r>
    </w:p>
    <w:p w:rsidR="00000000" w:rsidDel="00000000" w:rsidP="00000000" w:rsidRDefault="00000000" w:rsidRPr="00000000" w14:paraId="0000005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mysql&gt; insert into tbl_employee1 values(103,"Harishva",5000,20);</w:t>
      </w:r>
    </w:p>
    <w:p w:rsidR="00000000" w:rsidDel="00000000" w:rsidP="00000000" w:rsidRDefault="00000000" w:rsidRPr="00000000" w14:paraId="0000005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ERROR 1452 (23000): Cannot add or update a child row: a foreign key constraint fails (`db`.`tbl_employee1`, CONSTRAINT `tbl_employee1_ibfk_1` FOREIGN KEY (`dno`) REFERENCES `tbl_dept` (`dno`))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mysql&gt; use db;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Database changed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mysql&gt; show tables;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+---------------+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| Tables_in_db  |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+---------------+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| employee1     |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| employee3     |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| tbl_dept      |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| tbl_employee  |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| tbl_employee1 |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| tbl_employeee |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| tbl_student   |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+---------------+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7 rows in set (0.00 sec)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mysql&gt; select * from employee1;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+-------+------------+--------+--------+---------------+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| EmpID | Name       | salary | DeptNo | JobId         |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+-------+------------+--------+--------+---------------+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|   100 | John       |  23000 |     10 | IT programmer |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|   200 | Johny      |  33000 |     10 | IT programmer |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|   300 | Johns      |  13000 |     20 | sales rep     |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|   400 | Johnson    |  22000 |     30 | clerk         |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|   500 | Johncy     |  11000 |     20 | sales rep     |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|   600 | John smith |  12000 |     20 | sales rep     |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|   700 | Johncena   |  25000 |     30 | clerk         |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+-------+------------+--------+--------+---------------+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7 rows in set (0.00 sec)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hd w:fill="d9d9d9" w:val="clear"/>
        </w:rPr>
      </w:pPr>
      <w:r w:rsidDel="00000000" w:rsidR="00000000" w:rsidRPr="00000000">
        <w:rPr>
          <w:b w:val="1"/>
          <w:shd w:fill="d9d9d9" w:val="clear"/>
          <w:rtl w:val="0"/>
        </w:rPr>
        <w:t xml:space="preserve">mysql&gt; select * from tbl_employeee;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+-----+--------+--------+------+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| id  | name   | salary | dno  |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+-----+--------+--------+------+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| 101 | Swetha |  50000 |   10 |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+-----+--------+--------+------+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1 row in set (0.00 sec)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hd w:fill="d9d9d9" w:val="clear"/>
        </w:rPr>
      </w:pPr>
      <w:r w:rsidDel="00000000" w:rsidR="00000000" w:rsidRPr="00000000">
        <w:rPr>
          <w:b w:val="1"/>
          <w:shd w:fill="d9d9d9" w:val="clear"/>
          <w:rtl w:val="0"/>
        </w:rPr>
        <w:t xml:space="preserve">mysql&gt; insert into tbl_employeee values(103,"Avantika",5000,20);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Query OK, 1 row affected (0.01 sec)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shd w:fill="d9d9d9" w:val="clear"/>
        </w:rPr>
      </w:pPr>
      <w:r w:rsidDel="00000000" w:rsidR="00000000" w:rsidRPr="00000000">
        <w:rPr>
          <w:b w:val="1"/>
          <w:shd w:fill="d9d9d9" w:val="clear"/>
          <w:rtl w:val="0"/>
        </w:rPr>
        <w:t xml:space="preserve">mysql&gt; insert into tbl_employeee values(104,"Janikaa",45000,20);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Query OK, 1 row affected (0.02 sec)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shd w:fill="d9d9d9" w:val="clear"/>
        </w:rPr>
      </w:pPr>
      <w:r w:rsidDel="00000000" w:rsidR="00000000" w:rsidRPr="00000000">
        <w:rPr>
          <w:b w:val="1"/>
          <w:shd w:fill="d9d9d9" w:val="clear"/>
          <w:rtl w:val="0"/>
        </w:rPr>
        <w:t xml:space="preserve">mysql&gt; select * from tbl_employeee;</w:t>
      </w:r>
    </w:p>
    <w:p w:rsidR="00000000" w:rsidDel="00000000" w:rsidP="00000000" w:rsidRDefault="00000000" w:rsidRPr="00000000" w14:paraId="0000008B">
      <w:pPr>
        <w:rPr>
          <w:b w:val="1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mysql&gt; select * from tbl_employeee;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+-----+----------+--------+------+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| id  | name     | salary | dno  |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+-----+----------+--------+------+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| 101 | Swetha   |  50000 |   10 |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| 103 | Avantika |   5000 |   20 |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| 104 | Janikaa  |  45000 |   20 |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+-----+----------+--------+------+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3 rows in set (0.00 sec)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shd w:fill="d9d9d9" w:val="clear"/>
        </w:rPr>
      </w:pPr>
      <w:r w:rsidDel="00000000" w:rsidR="00000000" w:rsidRPr="00000000">
        <w:rPr>
          <w:b w:val="1"/>
          <w:shd w:fill="d9d9d9" w:val="clear"/>
          <w:rtl w:val="0"/>
        </w:rPr>
        <w:t xml:space="preserve">mysql&gt; select count(*) from tbl_employeee;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| count(*) |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|        3 |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1 row in set (0.01 sec)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  <w:shd w:fill="d9d9d9" w:val="clear"/>
        </w:rPr>
      </w:pPr>
      <w:r w:rsidDel="00000000" w:rsidR="00000000" w:rsidRPr="00000000">
        <w:rPr>
          <w:b w:val="1"/>
          <w:shd w:fill="d9d9d9" w:val="clear"/>
          <w:rtl w:val="0"/>
        </w:rPr>
        <w:t xml:space="preserve">mysql&gt; select dno as "Department No" ,count(*) as "No of Employees" from tbl_employeee group by dno;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+---------------+-----------------+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| Department No | No of Employees |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+---------------+-----------------+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|            10 |               1 |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|            20 |               2 |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+---------------+-----------------+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2 rows in set (0.00 sec)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  <w:shd w:fill="cccccc" w:val="clear"/>
        </w:rPr>
      </w:pPr>
      <w:r w:rsidDel="00000000" w:rsidR="00000000" w:rsidRPr="00000000">
        <w:rPr>
          <w:b w:val="1"/>
          <w:shd w:fill="cccccc" w:val="clear"/>
          <w:rtl w:val="0"/>
        </w:rPr>
        <w:t xml:space="preserve">mysql&gt; select dno as "Department No" ,count(*) as "No of Employees" from tbl_employeee group by dno;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+---------------+-----------------+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| Department No | No of Employees |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+---------------+-----------------+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|            10 |               1 |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|            20 |               2 |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+---------------+-----------------+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2 rows in set (0.00 sec)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  <w:shd w:fill="d9d9d9" w:val="clear"/>
        </w:rPr>
      </w:pPr>
      <w:r w:rsidDel="00000000" w:rsidR="00000000" w:rsidRPr="00000000">
        <w:rPr>
          <w:b w:val="1"/>
          <w:shd w:fill="d9d9d9" w:val="clear"/>
          <w:rtl w:val="0"/>
        </w:rPr>
        <w:t xml:space="preserve">mysql&gt; select dno as "Dapartment No",count(*) as "No of employees" from tbl_employeee group by dno order by dno desc;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+---------------+-----------------+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| Dapartment No | No of employees |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+---------------+-----------------+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|            20 |               2 |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|            10 |               1 |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+---------------+-----------------+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2 rows in set (0.00 sec)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  <w:shd w:fill="d9d9d9" w:val="clear"/>
        </w:rPr>
      </w:pPr>
      <w:r w:rsidDel="00000000" w:rsidR="00000000" w:rsidRPr="00000000">
        <w:rPr>
          <w:b w:val="1"/>
          <w:shd w:fill="d9d9d9" w:val="clear"/>
          <w:rtl w:val="0"/>
        </w:rPr>
        <w:t xml:space="preserve">mysql&gt; select dno, sum(salary) from tbl_employeee group by dno;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+------+-------------+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| dno  | sum(salary) |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+------+-------------+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|   10 |       50000 |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|   20 |       50000 |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+------+-------------+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2 rows in set (0.00 sec)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  <w:shd w:fill="d9d9d9" w:val="clear"/>
        </w:rPr>
      </w:pPr>
      <w:r w:rsidDel="00000000" w:rsidR="00000000" w:rsidRPr="00000000">
        <w:rPr>
          <w:b w:val="1"/>
          <w:shd w:fill="d9d9d9" w:val="clear"/>
          <w:rtl w:val="0"/>
        </w:rPr>
        <w:t xml:space="preserve">mysql&gt; select dno ,min(salary) from tbl_employeee group by dno;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+------+-------------+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| dno  | min(salary) |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+------+-------------+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|   10 |       50000 |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|   20 |        5000 |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+------+-------------+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2 rows in set (0.00 sec)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  <w:shd w:fill="d9d9d9" w:val="clear"/>
        </w:rPr>
      </w:pPr>
      <w:r w:rsidDel="00000000" w:rsidR="00000000" w:rsidRPr="00000000">
        <w:rPr>
          <w:b w:val="1"/>
          <w:shd w:fill="d9d9d9" w:val="clear"/>
          <w:rtl w:val="0"/>
        </w:rPr>
        <w:t xml:space="preserve">mysql&gt; select dno ,min(salary) from tbl_employeee group by dno;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+------+-------------+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| dno  | min(salary) |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+------+-------------+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|   10 |       50000 |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|   20 |        5000 |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+------+-------------+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2 rows in set (0.00 sec)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  <w:shd w:fill="d9d9d9" w:val="clear"/>
        </w:rPr>
      </w:pPr>
      <w:r w:rsidDel="00000000" w:rsidR="00000000" w:rsidRPr="00000000">
        <w:rPr>
          <w:b w:val="1"/>
          <w:shd w:fill="d9d9d9" w:val="clear"/>
          <w:rtl w:val="0"/>
        </w:rPr>
        <w:t xml:space="preserve">mysql&gt; select dno ,max(salary) from tbl_employeee group by dno;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+------+-------------+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| dno  | max(salary) |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+------+-------------+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|   10 |       50000 |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|   20 |       45000 |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+------+-------------+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2 rows in set (0.00 sec)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mysql&gt; select  * ,max(salary) from tbl_employeee group by dno;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ERROR 1055 (42000): Expression #1 of SELECT list is not in GROUP BY clause and contains nonaggregated column 'db.tbl_employeee.id' which is not functionally dependent on columns in GROUP BY clause; this is incompatible with sql_mode=only_full_group_by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  <w:shd w:fill="d9d9d9" w:val="clear"/>
        </w:rPr>
      </w:pPr>
      <w:r w:rsidDel="00000000" w:rsidR="00000000" w:rsidRPr="00000000">
        <w:rPr>
          <w:b w:val="1"/>
          <w:shd w:fill="d9d9d9" w:val="clear"/>
          <w:rtl w:val="0"/>
        </w:rPr>
        <w:t xml:space="preserve">mysql&gt; select count(*) ,max(salary) from tbl_employeee group by dno;</w:t>
      </w:r>
    </w:p>
    <w:p w:rsidR="00000000" w:rsidDel="00000000" w:rsidP="00000000" w:rsidRDefault="00000000" w:rsidRPr="00000000" w14:paraId="000000E3">
      <w:pPr>
        <w:rPr>
          <w:b w:val="1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+----------+-------------+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| count(*) | max(salary) |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+----------+-------------+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|        1 |       50000 |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|        2 |       45000 |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+----------+-------------+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2 rows in set (0.00 sec)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b w:val="1"/>
          <w:shd w:fill="d9d9d9" w:val="clear"/>
        </w:rPr>
      </w:pPr>
      <w:r w:rsidDel="00000000" w:rsidR="00000000" w:rsidRPr="00000000">
        <w:rPr>
          <w:b w:val="1"/>
          <w:shd w:fill="d9d9d9" w:val="clear"/>
          <w:rtl w:val="0"/>
        </w:rPr>
        <w:t xml:space="preserve">mysql&gt; select dno ,avg(salary) from tbl_employeee group by dno;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+------+-------------+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| dno  | avg(salary) |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+------+-------------+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|   10 |  50000.0000 |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|   20 |  25000.0000 |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+------+-------------+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2 rows in set (0.00 sec)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